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4840" w14:textId="77777777" w:rsidR="00ED1539" w:rsidRDefault="00000000">
      <w:pPr>
        <w:spacing w:after="138"/>
        <w:ind w:left="9" w:right="-131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9CE4061" wp14:editId="5888A985">
                <wp:extent cx="5838825" cy="1219162"/>
                <wp:effectExtent l="0" t="0" r="0" b="0"/>
                <wp:docPr id="4097" name="Group 4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1219162"/>
                          <a:chOff x="0" y="0"/>
                          <a:chExt cx="5838825" cy="1219162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318" y="2891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01879" w14:textId="77777777" w:rsidR="00ED1539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94101" y="33232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CD16F" w14:textId="77777777" w:rsidR="00ED1539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94101" y="66277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C8653" w14:textId="77777777" w:rsidR="00ED1539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12191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CE4061" id="Group 4097" o:spid="_x0000_s1026" style="width:459.75pt;height:96pt;mso-position-horizontal-relative:char;mso-position-vertical-relative:line" coordsize="58388,121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8tet+wIAAB0KAAAOAAAAZHJzL2Uyb0RvYy54bWzkVttuEzEQfUfi&#10;Hyy/t3tLQrJqUiFKq0qIVhQ+wPF6sxZe27KdbMLXM/Ze0jRFLUUqSDxkM77NnDkznvHZ+bYWaMOM&#10;5UrOcXIaY8QkVQWXqzn+9vXyZIqRdUQWRCjJ5njHLD5fvH1z1uicpapSomAGgRJp80bPceWczqPI&#10;0orVxJ4qzSQslsrUxMHQrKLCkAa01yJK43gSNcoU2ijKrIXZi3YRL4L+smTU3ZSlZQ6JOQZsLnxN&#10;+C79N1qckXxliK447WCQF6CoCZdgdFB1QRxBa8OPVNWcGmVV6U6pqiNVlpyy4AN4k8QPvLkyaq2D&#10;L6u8WemBJqD2AU8vVks/b66MvtO3Bpho9Aq4CCPvy7Y0tf8HlGgbKNsNlLGtQxQmx9NsOk3HGFFY&#10;S9JklkzSllRaAfNH52j18YmTUW84OoDTaEgQu+fA/hkHdxXRLFBrc+Dg1iBeeAcwkqSGPP0CmUPk&#10;SjAEc4GasG8gyuYWOHuEpSyBjAcu0ukMpJBePVejZDZLOqams3QUlgd3Sa6NdVdM1cgLc2wAQsgp&#10;svlkHWiCrf0Wb1hI/5XqkgvRrvoZYK3H5iW3XW47+EtV7MDPSpkfN3BjS6GaOVadhP0lBqN+FSNx&#10;LYFff196wfTCsheMEx9UuFUtjPdrp0oecHrDrbUODwTOZ9drRDB7JILZ70Uwno2SGAIFUcyyNEuT&#10;wzCOJ1kyasOYppM4DvnxCmFsM7R35f+IJvB8dB9HPQVwb59xH+9FczJJ370b/0PRHErL346m5jSH&#10;X9dhQDqqrk93Yjjl1obhTkn9LB01Md/X+gSaoSaOL7ngbhcaO1Q+D0pubjn1hdYP9oV6PBRqWPZW&#10;EcxAnet3+TO+JvrxgYql4NoXTF+zvNyBhRfBg476iL9tt75QdF0z6drnh2ECcCtpK64tRiZn9ZJB&#10;JzHXRVc2rDPM0cobLMGwbyxttR4WAso9MI/5F80FKvLzW/BLS1KA0wIIIuAJZTy8QUA6eOTcH4dd&#10;+1fd4icAAAD//wMAUEsDBAoAAAAAAAAAIQD+aj9KpUUAAKVFAAAUAAAAZHJzL21lZGlhL2ltYWdl&#10;MS5qcGf/2P/gABBKRklGAAEBAQBgAGAAAP/bAEMAAwICAwICAwMDAwQDAwQFCAUFBAQFCgcHBggM&#10;CgwMCwoLCw0OEhANDhEOCwsQFhARExQVFRUMDxcYFhQYEhQVFP/bAEMBAwQEBQQFCQUFCRQNCw0U&#10;FBQUFBQUFBQUFBQUFBQUFBQUFBQUFBQUFBQUFBQUFBQUFBQUFBQUFBQUFBQUFBQUFP/AABEIAJUC&#10;t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ooAKKKKACiiigAooooAKKKKACiiigAooooAKKKKACiiigAooooAKKKKACiiigAoooo&#10;AKKKKACiiigAooooAKKKKACiiigAooooAKKKKACiiud8Za7F4V8NalrEsfnLZW8twsW7Zu2Jv2/+&#10;O0AdFRVWzuory3SeGVXikXdGy/3atUAFFFFABRRRQAUUUUAFFFFABRRRQAUUUUAFFFFABRRRQAUU&#10;UUAFFM81P71HnLQA+imb1T7zUblegB9FFFABRRRQAUUUUAFFFFABRRRQAUUUUAFFFFABRRRQAUUU&#10;UAFFFFABRRRQAUUUUAFFFRtMq9WoAOfSl4rwj4lftXeGvAd/LpVpFL4g1WL/AFqW8qrFE39x5f73&#10;+yitXieq/tn+Or9nWxs9J01P4dkDyy/99s+3/wAdqOaJ3U8FXrfDE+40p1fA/wDw1x8Q/OT/AE60&#10;2s+3b9jWvrb4K+LtQ8cfDLRdZ1WWOa/ulk81o49i/K7p93/gNEZRmTWwlTDx5pnodFFFWcYUUUUA&#10;FFFFABRRRQAUUUm6gBaKTdRuoAWiiigAooooAKKKKACiiigAooooAKKKKACiiigAooooAKKKKAGU&#10;bt1DfKteF/Hj47T/AA+urfQdEijm1udUdnm+ZIom3/wfxN8lRKUYR5pESlynd+O/F1z4Sgt5Laxf&#10;WNxfzYIJ8XW1F3boov8Alrtz8y7lbb/eryvxh8d/C3iTwprcS6wIZZ9HuoF0y+ia3lWV02bt7P5T&#10;fe2/K3y768mul+I3jX4h3Gv6U15cy37PFBLpdzvSC13/ACI0qOqxfc/i27/nr1O4uNS8VeL9K8Oa&#10;DosMLWF1a3XiTUFXf57xSxP5TXG1PN+VU3b/AJm/ufI1RTqc4Rlzl7wV8XNP8J+G9H8OWt5c+JtY&#10;t1W3Wx0y1Z3f5n+RJWZYnRFXbvTd8qbq9o8PX099YLLfQR2138yS28U/m+U39xm/vbdtfM2rfC/W&#10;fBniDXdP8IzyQtrcEr6Z5Mr2txBLFKkr27S/w/Jv2fMquv8Au7q868I/FPxj8PvGmtfbI75L26gl&#10;iuobiLftnRH8qV/4N27b838X+1uoqVOT4iJS5ZH31up/WvFvgT8d0+KzXtjeWa2OsWS7pFRvklT+&#10;+v8A30n/AH1XsytuWrjLmLjLmJKKKKssKKKKACiiigAooooAKKKKACiiigAooooAZXKfFR/L+GXi&#10;1t2zbo918/8A2xeurrk/iz/yTDxh/wBga8/9EtTIkflgkMtzKkUETPNK2xURfnZv4PkrWfwrrXlf&#10;NpF3/cb/AEWWtL4UQr/wtLwessv7r+2LPdvX5P8AWpX6mpHXbUqchw06fP8AaPyofwrrVtK/kaVq&#10;D26/x/Y3T5d+zf8A7P8A9nX0P+xDpuq2fxB1qS+trmBf7MZP9IWVPm82L+/X2qy5oUAVzyrc0eXl&#10;No0OWXNzC0VzfivxdpPg/SpdU1bUI7Czj+9JKx9/lVf4m4+6vzV4vf8A7c3gO2ufKtrPW7+P+G4S&#10;2iiRv+/sqN/47WcYyn8J0SqRifReakrwLwX+2F8P/FmoW9lNPe6HNcNtjbVYFjTd/tOrMq/8Cb+G&#10;vdkmWSPeu1kb+JaJRlD4gjKMvhOb8eeNrL4c+EdR8Q6qsz2Vn5fmrbJvf5nRBtX/AHmrg/h7+094&#10;V+J3iZND0W21T7bLE8qtcW6ony/e/jrzr9pb4/eEdc8E+KvBUE9y+trOtq0TwMqborhN/wA//AGr&#10;56/Z7+IGh/Df4lWmva9LPDp8EEqb7eJ5X3Mmz7ipW8afu8xzSr8tTlP0u+Wn14r4X/ao8BeMtesd&#10;I0y8v3u7yVYYlmsJYlZm/wB5a9n3/LurCUeU6Yy5hetH3a8e8cftN+A/A98dPvtVlvr5fmlh0yL7&#10;R5X+wzr8qt/s7t1Y/h/9sD4ea9fW9sL+80qa6bykbULXYiv/ALbLu2f7zfLRySF7SPNynvdFZ9he&#10;QahbrPbzrcxSfdmhkVkb/gS1fqTQZup/euF+IHxU8MfDK1SXxDqsVn5v+qhVXluJf92JPm/4FXnk&#10;P7aXw3mb/j61JIt2zzmsX/8AQPv/APjtHLKREpxie/UVy/g/x5oHjrTxe6Hq9tqVvtUt5MnzJ/vr&#10;95f+BV1FBYUUUUAFFFFABRRRQAUUUUAQSPhc18hftTfHeea8l8GeH7x4Yo9y6ndRMyOzf88kb+7/&#10;AH/++f71fSvxM8Tjwb4F1vXGVXextWliVv4pf4F/7621+ZbvLcyyyyyrNKz72f8A2qxqVOU9rLcN&#10;GrL2svskum2E+pXkVnYwNNcSttiSFd7yt/sIte/+B/2OvFGvQpc6/d23h+3b5lh8vz7j/gSoyqv/&#10;AH03+7XqX7KPwttvD/g9PEt2ivqWrL5se9f9VFu+TZ/v/e/75r6H/hojT/mNsXmlTm5KXuny/J+x&#10;FpX/AEMd7v3L9+2R0r3j4c+DIfh94PsNCtpWuYrNW2Ssu3dudm/9mrqqP4etXyxiePUxFStHlnIR&#10;T7YFc54q8baD4Ns/tOs6vbabF/D9ok+d/wDdX7zf8Brzf4//ABwj+FGkxW1nGl5r98r/AGdJW+SJ&#10;V++7r/6Cv8X/AAGvhzXvEmq+LdUuNV1W8kvL64l3tM8v/jif3V/2KJVOU7MJgJYj3p+7E+19S/bI&#10;+H1nP5UDapqX+3b2exG/7+slQ2H7ZHgO6n/0pdZ09P79xZo6L/36Z2r5F8M/DPxP44Zf7D0O81JG&#10;bb9oRNtuv/bVtqr93+9VnxV8IvGfg2Ldrnhy9trf/nskSSxL8/8AG8W9VqPaSPS+oYT4ef3j788F&#10;/FTwt48Uf2HrNrfsv34kfY6/8Aba3/jtdhJt+tflRZ38+lXkV5bXM9texNvguLeV4nVv76PX2R+z&#10;l+0NN8QJZtA8RsieIIot0V2ke1bqL+L5fu+Z/ufe/u/JVxlzHDi8tlh488PeifSLnbWZqutafoll&#10;9pv76Cwt1/5bXEqoi/8AAmrG+JHjOD4e+DdS8QXI8+KzgLrD/wA9X+6if8CZlr87fH/xF1z4i6zL&#10;quuXjXNx/wAsE/5ZRL/ciT+H/wBC/v05S5TmwmCqYj3vsn3nP+0T8PrXer+KrFyrbf3bNL/6CtQ/&#10;8NLfDndt/wCEmt/+/Ev/AMRX55bXmZ1Xc+5d/wAi0PZy/O0UUj7d3/LJ6z5pHr/2ZQ/nP0KX9pz4&#10;b/P/AMVRb/L/ANMJf/iKnT9pL4dzNtXxPbbv+uUv/wATX53fY5bn975Um9v9n7tSwwt8nlRN8zbF&#10;R1ff/wCgf7lRKUgeWULfGfq2vzU+q1suy3iX/ZWrNdJ80FFFFAgooooAKKY77afQAUUUUAFFFFAB&#10;RRRQAUUUUAFFFMkoA8s+OnxKk+HPga4vraSNdSlbyrNZot/zfeZ9u9fup/49tr46+KN/feIbrTNa&#10;vrmR9TuLVLeXfPveX53+fYn3fk2f98f7de9/tS3MfjHyvDdjOv8AbGmRLqn2eZkRZ4s/vURv4JUR&#10;Vb/aR3218z+M9Kn0rVLTc2+KWJpYLj+Btr7P++Pk/wB2vNrVP3nIbYWMp4mP8p2Ueoav8Gpv+Ecu&#10;/EOu6PqFxBFdT/2ZHFKkDMqbFfzZVaXYn3tm1V/h3fPUOj+NviDP4gXw/wCH/FNzfeaqywNbt5Sb&#10;ZYklZ23L8m3e+7f/ABK9dfZfFLwn8VYLHRviZaf2bqkW23g8QWL+Uy/w7Zd/3P4927cn8Xy1Bpfw&#10;3/4Vv8RvEGmQXy6pb3nhe+vba7T/AJarLEyo38Xzfuv4P9lv49ldMYy+we5zU6HNzx94Xwj4i17X&#10;PDPiHXNb8V6/DceG5YmdLeCKWXdKzxJ5W5l2v97d/v1yvibwzfeMNJv/ABzpOs6hq8EEiwah9ri8&#10;q9tW/gZlidlZfn++jf738bV1fhmODUPh98YXvrtbCKS+s3aZ0ldFb7U7fdiR2+//ALLferj7Px9p&#10;vhb4bav4d0adtYvdbkX7ZfeRLb28EUX8ESSqksrO2759ir8/+zUy5ZR94UKUa0pckfeOe+G/jbXP&#10;AeqahrmjXey4Sf7OyTLuSVdiO8TJ/d+5/t/cr9BfAPimDx54R03Xbb5EvYt7QjrE/wB10/4C26vz&#10;n0d7m50bU7ZYJHibUWlgdF2J5vlJvTf/ALaIn/fCV9ufsy31rD8P/wCwUvI7nU9JnZLxIZd6K8v7&#10;35G/iX59u7+8j1hQqS5pRPnq0eTEyjH4T2qiiivSAKKKKACiiigAooooAKKKKACiiigAooooAZJX&#10;I/Fxtnwp8Zt/d0W9/wDSd666SuO+Mv8AySPxt/2BL3/0Q9MiWx+ZHhjxI3hjxNpmtQQLNLpt1FdR&#10;JcN/rWiff/7JX0a/7fPiFGfb4T0vZ/DvvJf/AIivnfwBoMXi3xh4f0qdpIbe/wBRitZWt1+dVaVE&#10;f/xx6+uv+GDfDny/8VVrH+18sXzf+Of7td1T2f2jzaftPsnG/wDDfmueVu/4RDT3/wBn7ZL/APEV&#10;9A/AP4uXXxj8K3ur3mlw6XNb3zWixW8rS7l2RPv+Zf8Ab/8AHa80f9g3w9/yy8T6p/wOKJ//AGSv&#10;X/g58KbP4O+G7jRrK+mv457lrtnuFRWVmRF2/L/uVzVPZ/ZOyn7T7R8T/tLfELUvHHxK1uza+kfS&#10;dNvJbS1tEl3Qp5T7HfZ/edt3z/8AAa9N+Hf7Eba34dg1LxPrN3pt3Ou7+z7SJd8S7vl3O+75tmz+&#10;H5f9qux+M3xW+Fvw31a+hbwbpXiDxOs6vdQyWEUaI7fNvluGib5trfw7q4F/29PEKNt/4RrS0/up&#10;5srutXzS5fdMeWMZc0jjvj5+zLefCGzj1exvf7U8Ps627PNFtuI5W3fe/vL8v3v9qvWf2IfiJfX4&#10;1fwjeXkl/b2dvFdWLzf8sl+7Kn+5vZdv/Aq8l+Kn7VWufFTwnceH7zRbOwt5Z4mZ7eWXf8r7/wC/&#10;XS/sIx/8XS1iVm+f+x5V2r/11t6uXN7P3iI8sanumn+0J+zWvhzTfGHj4+IPtLy332ttP/s/aV82&#10;4+6svm8bfNT5tv8AB/tV4p8Hfhf/AMLT8cxeH11X+zfNgllS48h5du1N33N6f+h19v8A7Wz7P2f/&#10;ABNtZk+a1+7/ANfEVfMH7Gb7/jhb7v8Anxutv/jlFOpL2QVKcfaxPXPAv7F8vgjxpomvP4v+3Lp1&#10;wt19n/szyvM2/wAO7zW2/wC9SftjfFC+8KaXp/hTR7lrK61NWnu7hHZH8r7iJu/2mVt3+5/tV9Sy&#10;V8D/ALarzv8AGb7zbF0y327f9+Ws6fNOXvG9aPJT90y/gf8As3X3xisLjVZ9Q/sXRYm8qK4WDzWn&#10;l/j2ruXYqfL81dX8Vv2NZvCPhu71vQdXm1tbJ/NuLOaLa4iX77q2/a2z+7t/v/7tYHwy/a21L4Ze&#10;D7Lw5B4etL9bWWV97Tsszb5Xl+b/AL7rqNQ/bo1fULGWCXwjabJY/K3JfS/xf9sv7v8A6FVy5uYx&#10;j7PlMH9kX4tXnhXx1a+Frm8kfRdWkaJVml3JFPs+R4v95/l/2t6f3a+vPjF47/4Vp8Ndb8Q7Uea3&#10;jVYEb7rSu6on/jzV+c/w6Sf/AIWD4X+Xe/8Aa1m/3f8Apqnz19wftjK3/CjdQ2syf6Tb/wDodTKM&#10;faRKp1JezkfFPhzRfFXxo8cpaLPJq+tXm6WW4vpX2Kq/fdn/AIVX/wCISveNS/YQ1eHR3ntPFVnc&#10;6qqfLbvZtFbs3/XXe7f+O1n/ALC1tG/xI1uVl3uuk/eb5vvSxf8AxFfcFFapKEuWIUacZx5pH5e6&#10;JrHiH4M+PPPsZZtN1jTZ/s91C/zozf8ALWJ9vysv/wC1/cr9I/A3iaLxl4Q0fW44/JS/tY7jyf7u&#10;5fu15d4y/ZN8H+OvFd5rl7e6xDdXTb51tblFQtt2Z+aJm/h/vV6h4N8MQeCfDenaJZyyzQWECQRv&#10;cMvmsq/3tq1nUlGRtTpyidNRRRWR0hRRRQAUUUUAFFFFAHj37VbsvwR8Qbfv/wCj/wDpRFXwBbbZ&#10;r+KKf5ImlXd/u1+jXxx8NyeLPhj4j0y23SXD2vnRRIu7e8Teaqf8CZNtfnEm9JUb7n8a7PkrmqfE&#10;fU5X71CcD9UdNtYLOzihgVUiijVYlX7u3+GtEV5R+z/8ToviV4BsbmWXfqtqq2uoq67XWVV+9/wL&#10;73/A69V/hrpPmqkZRlaQn8VZuqanBpOl3d7cssMFvE0srN/CiruatM9K8o/aS1ptF+DPiJkDM88a&#10;2n/f11Rv/HGaokKnHnqRifC3jzxtfePPE17rOoN/pFw/7qH/AJ5L/Aif7KL/AOz17T+zL8A4PGS/&#10;8JP4gt2n0pJdlnaN92d1f5nb/ZX7n+183/AvnZ/30qfwfLs2Itfpn8OvDcXg3wTomjRoiGytY0k2&#10;L96Tb87f99bqxp+9I+px9T6vQjSh9o6a2tYrOJYoI1hijXaqKu1andPMWnUV0nyh80ftGfAPTNc8&#10;P6h4j0Oyjt9Xtf8ASLiKFNiXMS53/L/f2/Nu/i2V8eWd/c6VqVveQTyJcW863EFxu+dWV96V+qTL&#10;5ittr82vjR4Wg8G/FLxBptnGsNvFdbokT7irKiSqn/kWsan8x9FldeU1KlI+gfj542m8Z/s1eG9W&#10;i/d/2pc2/wBqRP72yXev/f1a+SbZ1+0J5rM9v8vmp/s19O/APRIvil8CfFXg6SXybizvN0Dv8yRM&#10;ypKn/AfNV93+zXz54w8D6z4E1o6VrNlJYXYXcqN/y1X5181X/iX5WqJe97x3YOVOjz0H8R+kXg2H&#10;Rf8AhH9PfQY7b+ypYleD7Om1Nm35a6Ip6LX5jeB/iV4l+H115+h6rJZpu3tb7t1vLu/vRfdb/fr2&#10;3wz+25q9mu3xDoMN+n/PbT5Wif8A75bcrf8AjtX7SJ5NfLq8Ze77x9m7U9BRgf3a8f8ABP7UXgHx&#10;q0FsNV/svUrhti2OoJ5T7v8Ae+7/AOPV68rZ4Wtjx5RnCXLImopKWggKKKKACiiigAooooAKKKKA&#10;CiiigAooooAKKKKACmSU+mSUAfHH7TX9oeEfjBp2vWc7Wkt1Av2e4hfazSKu1kb/AL5T/vuvn7W7&#10;yfVdRt5/IXeqrbqlvv2fKiJ/7JX0Z+0hrM/h/wCKyKzzf2VqNjbtcJDt+bbK2zbv+XzflbY3/Af4&#10;2rxbw3eNrHxQ0eVdt5LKy/cg+4zInz7P9j5P++K8eXN7cnC1OTExkQeJvH2n+LNeuNX1fwjGuoSv&#10;vkTR9T+xJI27/lqksUu9tv8AGu3ft+7XV/DfxPP4m8VandX0UcKWfhS8022tIZd6RW8UT7E3N8zf&#10;xbn/ALz/AMNZfxg0+dtZtdQ+zLDFLF9n3rFt3NEm932f7rp838WypfgXNt8Ua3t/i8O6iv8Af/gT&#10;+CuyMpc3Kfa1KFCeGlViOh+INnovhPxf4an0y7ubjW7pXa7iliWKLypfNT+Dc3zfe/8AHdtee6fZ&#10;z39vK0UEkz28Hmzoi79qr99/935qseJJPO1zUNvz/v5fn/4G9e8fCvSl8H/Du7vtQsWvGuoJb1kS&#10;Bt6qqfcfcm3bsfzfn+X96n3qy+M64ypZfSjKPxSPEvB+vXem2eu6Yss72mpL81ukr7Ny+U+/Z/uJ&#10;t3/3Xevo/wDY1trj+1PFU4i/0J1iTft/i3v8v/fNfPHgy8099L1O2vrFZv8ATGuFu0ldJfmiRHiR&#10;l/65Jt/utv8A7719J/sj6xcajrHiK0jggs9IsoIIre3tn+WP55Sv+/8Aef5v9ysKH8c/PMTyzxMp&#10;8x9S0UUV7BqFFFFABRRRQAUUUUAFFFFABRRRQAUUUUAMkrjfjK5j+EfjZl+8uiXv/oh67KSuU+JW&#10;jXPiD4d+KNKs4/Mu7/TLq1iXdt3PJEyL83/AqZEj82vg5D/xdjwZu27G1qz/APRqV+qC/dr4G+G/&#10;7L/xF8PfETw3qV9oKwWdlqFvcT3P2yBtirKrN8qy7vu198L92ta0oy+E56EZR+IkqvcfJC1WKY67&#10;1rE6z8n5rn/hJPGX2nWp2R7++X7ZcO3zqrS/O/8A6HX6N6T8Mvh94f0PNj4a0VLRYv8Aj4a1ifzV&#10;/vPK33v+BNXzh8cv2Rdbm8Ranr3g4R6la3Vw876YjLFcRO3zttdm2sm7+H5W+b+KvLdJ/Zw+Kesb&#10;NNi0G7trdH3Ml3dRRQxK38e1n/8AQErplyyj8Rwx5oyl7p6h+1D4++GE3he48NeGNN02bWPPid77&#10;TLGJUi2v86+aq/e+T+Csf9hVF/4WrrDL/wBAeVF/7+29Wta/Yg17RfBdxeWuotr3iVmiSDTLNoor&#10;eJd/ztvl27vl/wB2ur/ZL+C3jP4b+PtT1DxDobabYzadLbq7XEUv73zYm/gdv7jVfNGNK0RRjKVT&#10;mketftVWc958B/FC20XnPtt5W2/3EuIndv8Avla+Qv2XfFml+Ffi9pl5qk6W1vLBJb/aHbakUrL8&#10;u7+6v8P/AAOv0K1LTYNYsbiyvIlmtbqJop4W+6yMu1kr4r+In7FHiWwvLifwtPBrdkzN5dvNIsNx&#10;Ev8AcZ3+V/8Ae+X/AHainKPLyyLrU5c0ZRPtK11ixuIonivIHSX/AFTJKu1v92viP9t7TZ7b4tWV&#10;yy77e80yLynX/YldHT/x9P8AvuqPwo/Z0+IHhn4n+F9R1Lww1tbWeoxTz3P2iJ/KVX+Z/ld/9qvq&#10;z43/AAX0/wCMXhVLGSX7BqVq/m2l9t3+U38SN/sv/FUR5YyLlzVaZ5z+ynb+DPF/wp0+2udK0fUN&#10;Y02SaO5FxaxPKqtKzI3zLu27XVd3+zXpvjrwz4E8J+F9V1y98M6F5VnA0rbrGL5tv3U+5/E3y/8A&#10;Aq+LfEP7M3xN8E3jywaRc6l5S/ur7Rpd+7/c2/vV/wC+P++6qW/wR+K3jKe3jutB1u5+b5X1NniS&#10;Jv7/AO9f5a29nGUubmMeaUY8vKen/Dv9oSz8UeNtC0ez+EXhu2u7q8iTzrd13xK335U/0f8AgT5v&#10;91Hr2j9ryza5+BurMqb/ALPPbyts/h/eov8A7PXMfs8fsyyfC3Vh4j8Q3UN5rCxNbwW9su+K13P8&#10;772+8235f9ld1fQetaPaeINHvdMvrZbm0uomilhf7rq33lrGUoxl7ptGMpU/ePhT9jfxVp/hj4qX&#10;EGozw2dvqOnPbwTSsqJ5u+J9m7/b2v8A98V97zXMVvE8ssqpEq7mdvu7a+Dfib+x14s8LTyz+HFb&#10;xJp7szq6bPtcX+9E33/+Af8AfFeew/DT4l3ippjeF/Ezxbl2W72Mv2df++k2rWsoxnLm5jGnKVKP&#10;LynonxG/aw8aw+PNYXw14lWDQI52Sz22dvKrRL8u7eybvm27q+wfhLqGq658M/DWoa1P52pXWnxT&#10;zzOqqWZ03btqqqr/AN818q/CP9jvxBca3aah4wiXTtKgdHbTnlWW4uNv8LbPlVG/3t3+zX2xa20V&#10;rbpDAixxRrtVF+7trKpy/ZNqPtPimXKWiisTpCiiigAooooAKSlooAikj3Jtr8+P2iPhBc/C/wAX&#10;TXdpBv8ADuoyvLatt+SJvvNF97+H+H7vy/7lfoTWN4k8Nab4q0mXTdUso7yylXa8Mq1Eo8x3YTEy&#10;w9TmPzV+HvxI174a64mp6Ld+S7f6+3dfknX+5Kn93/x5a+xPBX7XHgzXrOL+3LqXw9qGz97FcRO8&#10;O7/YlVfu/wC/tryj4g/saa5o9x5/hGf+27DY3+j3cqRXC/7O75Vb/wAdrwjxD4V1rwreNba1pV3p&#10;Vx9zbcQPEjf7jt977n8FR70T6GpHB46PNGXLI/QD/ho74cN/zNdl93d/F/8AE15V+0l8YvCPir4W&#10;3umaHr1vf3rTxP5MW7dtV9zt92vjbej7VVl3r935t71Mjr5rqu13X7ybqmVQinllCE4zjMu+HpoE&#10;1zT/ALTKqW/2qLz3f7ixb/n+7X6GQ/tDfDfy0/4qyx/8f/8Aia/OCben/fO+nzbfk2/P838Cv8tK&#10;MuU7MXhKWIlHnlyn6PJ+0V8OJPu+LLD/AMe/+JrsPD3iDTPFmlQ6npd5Hf2Uu/yriL7rbX2t/wCP&#10;LX5Yvsh3t8v99f8Adr9Af2T2/wCLIeH2baqbrjay/wAX+kS1tGpzHz2LwUcPHmhI9h+4tfnV+0Fq&#10;kWr/ABg8VTxMrIt0sW7/AG4oki/9lr62+Pnxs0z4beGbu0gn3a/exvFbW8LfPFuX/Wv/AHdu7dXw&#10;O7y3Eu5pd7/fZ3b52/4HUVJHZlNGUearI+sv2HLGdNN8UXz7vs8stvErfwb1R3b/AMdlSvoPxb4J&#10;0Xxrp/2TXNKh1K33bk85fmib+8jfeVv92uV/Z38Et4D+Fej2lzF5N7cK11OjrtZWl+fY3+6uxP8A&#10;gFen7l/vVcY+6eRiq3NXlOJ8seNv2LNOvJLi68K6vJYOqN5Vjep50W7+55u7ev8AwLdXh3i39nP4&#10;g+FY3afw/Nf2/wB7ztM/0j/xxfm/8cr9FxJn+KkkRG+9U+zidNHM68N5cx+UM0MttI8Uq/J/Ejr8&#10;9fQP7PX7RF94f1yDRPEuryTaFcJ5UFxdvue2b+D5/wC5/B/3z93bXrf7Vnw78P3XgHUPEZs47bWL&#10;OWJ1uEXa8u50Rlb+98jf+O18Rpu83b9z5dm+s/hke7TlSzCl70T9YlfzEzS1yvw6upLjwH4buJ/9&#10;dLp1q77v7zRJXWGuk+PlHlkFLRRQSFFFFABRRRQAUUUUAFFFFABRRRQAUUUUAMrK13WrPw/pdxqN&#10;9KttZWsTSyyt/Cq1qmvIf2mNBvPEfwn1O2smuXmWWKX7PawSyvc/N8ibYvm+/t/75oKpxjKXLI+e&#10;vjZ8Tp/jFrDWuiwaemmabO32O4m3rdz7U3yur79qr8n3XT+BP7+2vL7nxU1guj7dPtrO7s7pridH&#10;X/W7k+f/AMc/2N1ZmqeH9Z8Ntbtqujapo7y/6r7dFLb+a/8As7kTdTdBv7b7U8V9LPbagu2WDUPN&#10;2eUyvv3/ACp97/gf9/8A4D48v4vNI+kll1Dl54yPpOz8i/1n7crQXOmXTM+x9iTXUUsUWyVPvtu3&#10;xRN8/wB752/j21wNzc+GvBnijWtTj1BvDdvdWMtr9nuLGWWJvNiR7h1/55bN+1U+auB8OeL9V+E0&#10;moJHafJewfK7Rr+6/jR/KlRl/jR/mVvv/wAFXNY8fr4+h/shbnS7a42/aGuL6BLdIGVHbyoook+V&#10;X+dd7/f+T7tdkakZHP8AVq8Yy5Ze6ehfDf4V23ibW7vVbGebxJb7f7Qs7jyJbVJW81/3W1vm/wCW&#10;Trv+78/3G2V3vxU8TW3gbwvcRywSw3EqbIEt4PkilXZsRZdn8D/7e/5ETb8vy+KaL8bp9L8OT6HF&#10;qepR/Z4P9Gt7GeLfFKv/AC1Vook+Xc77opVlX/bVk3VxGq6xrXj/AFS1vtcvpJotv2eK4uP4tuz+&#10;NU+6m9P++6JSjGPLEr2NfESjzy+El/sprZntrZvtOsSsvnvbr/o8W9/n3O38W99v91a90/Zh+I9j&#10;4H1n/hH9VgtrG31SRUgutjK6yq+xIpfm2qv935V+Z/8Abrwu51SK2s/sOnsybvklfd8/+5vX7y/x&#10;L8ny1mzXMSXEUVzfRw3Er7N93dIm1/7+/fXNQ92R0/2dQ9nKcj9VY33U+uf8I2l/Z+GtJg1S6W/1&#10;OK0iiurpfuyyqvzv/wB9V0FeqfLBRRRQAUUUUAFFFFABRRRQAUUUUAFFFFABRRRQAUUUUAFFFFAB&#10;TNnzbqfRQAUUUUAJTZKfRQBy3i3xppHgfSX1LWdRh0+1X5VaZvvt/dRfvM3+ytYfgz4z+GvG2sNp&#10;On3M0OpJF532S+tZbeV4v7y7/vVx/wC0tpujX+g6F/a/iGfw3PFqqS6dqCwebFFcbdqeb/Dt+98z&#10;1w//AAsTWtN8UTWmpL4b8T65YaHeXWna9oitLcWrLbs373+H59v3V2r861Mpcp0U6cZR/vH1P8rf&#10;xUL/ALNfI/gbxJqWj3vw11ODxxqnie78Ry+Vqen3d/8AaIotyffSL/lls+b/AL4qPw3/AMJTY/BW&#10;98cy+OdZubq6tms4Le4nZ4bNWvUieb7/AMzoqt8/8KtS9oP2Pu/EfXm7+7to318w22sar8O9c1u0&#10;0bxtfeM7f/hF7jVW+3Xi3XkXEX3HVvm2o/8Ac/8AQqqeDdUn8M6loOoP8U77WH1LRZb2803UJWvd&#10;kqRM2+Lau1FVl+78u7Z/F/C+aJn7H+8fVLbdtYXhvxJp/inS11DT5/tNq8ssO/y2T543ZH+Vv9tW&#10;r5c+HHizXrbxz4Pln8R+Ir/+1mlW6i1a6ie3nVk3o8VvFK7Rfwff/wDi1qj4Ym1XRPAsXiex8eXa&#10;TWurbV8MptSL57rYyNFu3fOrPL/wP/Z3UvaRNvq/80j7N3LxTl+8a+LfiP4+16PXfFmpWHivxCJN&#10;Nvmt7VLNootPi2O25GRn3St/wFq+uvCupSa54f0q/lVUe6s4p3Vf7zIrURlzGVSjKEYykbtFFFWY&#10;hRRRQAUUUUAFFFFABRRRQAzy6jkt43+8u7/ZqeigDK/sGx27fsdui7t3+qWvD/2uNHtLP4M3ssFn&#10;DDL9pg+ZIlVvv/7NfQOea8P/AGvHSP4PXG5d6/aovl/4HUS+E7MNOXt4nxL4Ahifx94ainXzreXU&#10;7VJUdfvL5qV+l3/CN6S8O5tKs3+X+O3X/wCJr81PAFstz488NRN8iS6nbq3yo/8Ay1T+9X6iR/PF&#10;j2qKZ6ubS9+B+duvfHHxrYatqFnFqdokVvPLEqppVm6Ltd/+mVVH/aL+Is1m9j/wk8ttb9NlrbQR&#10;bf8AdeKJWX/gNe0eMv2bfAei6zK/iD4lQaLcXUrSpb30tvE/zPv+Te+6tC1/Yl0K8t1ntvFdzNby&#10;rvSVIFdfm/jVt1HLI1jisJy+/E+Rby/utSunubyee5uJW3yvcNvlb/fdqm0vUpdNvre5j8v7RE3m&#10;ruiWVNyv8m5W+Vv+B19eN+wzpT/N/wAJPef+AsVMk/YZ01/m/wCEnu0b/ZtF/wDiqj2cjt/tPDcn&#10;KeK/8NWfE2F9v/CQR7d33WsYP/iKl/4az+Jm7b/a8Cf3dtnF/wDEV7F/wwnpwZ9viu6Td/04xf8A&#10;xVCfsLWCqyr4uuf/AABT/wCKq+WRy/Wcv/lPI/8AhrT4l/Ju1qFPm/58Yv8A4imP+1p8S/kj/teD&#10;/f8AsMX/AMRXrr/sK2L/AHfF06f9uKf/ABdEf7DNorJv8XTzbfvb9PT5v/H6P3hHt8v/AJT5y8ef&#10;Fzxj8RI0g1zWZ7y0Vt626KkUX+/sVE3f8D3U/wCEvw1ufip40tNIjin+xN+9vLhV/wBVEv33/wCB&#10;/dX/AH6+l9J/Yd0GGWJtQ8S6leKv3kiiii3f+hV7r4T8D6J4H01LHQ9LttKg/j8mL5n/ANp2+8zf&#10;7TVHs5c3vEVcxpQp8lCJtWFhBp9nb20EXlRQxoiIv8Kr91a0KKK6T5wKKKKACiiigAooooAKKKKA&#10;CiiigAooooAKKKKACmMtPooAytS0ez1exmtb62ivLWVdskM0W5H/AOA180eMP2Mopbp5fDmpRxW8&#10;m51tL1pfl/urvXd8n/Aa+qqR13VjKnGfxF88uh+fnjz4Y658N7OK11rV9E167aVv9BhuvNu4t0SI&#10;j+UyKzLuSL7n91Pl2u9cPbX/APY8tlY3N5d2EXm/vbS4/hiZN7v5Tf7f+xX6R2eiWNndXdxbWVtb&#10;T3j+bPNDEqvK399m/i+6tXntI5lZXRWRv4WWo+rRPVo5lKjHlnHmPzUhv5fE8UtnZy6trflNK7Wm&#10;nb5UVVRPKl8pUf8A6a//AGNej/D34C6l8ULDzYtZ0fR7SXa1xY287y3EWxnXe0X/ACyb738S19zp&#10;CiLtVVX/AHVrJh8M6bDr76xHZQJqrp5TXSRbHdePlZv4vur/AN80/YEVsxlP4I8p4z4X/Y78GaDK&#10;k+otea3Krfcmk2RN/vov3v8AgTV7LpHhHSfD1q9tpWmWmnQP96G0gSJG/wC+VrepM1rGMYnm+1n8&#10;IqrT6KKsgKKKKACiiigAooooAKKKKACiiigAooooAKKKKACiiigArMutSt7JolnnjhadtkKyyKvm&#10;N/dX1rTrwr47alJJ4++GGlWU3m6h/bq3T2kb/N9lVfnlZf7qNQTI9yRt60fw18naT8XPEsln9ui8&#10;eW+p6tf6dqU95obWMW3QWiR2ildYlaVURlSL97u3bqz1+L3i2y8G620fidvENx/oCS6n5VncW9ms&#10;7sssqPF8qL8n+quFXZ/FuWr5Rcx9ZWepW2p2/n200dzGrMu+Jtyblpn9tWH9pfYf7Rg+27N32Tzk&#10;3/8AfP3q8x/Z71SfUvBl7btf2eo2en3zWtncWSxIjRbIn2/ul8pmR3Zd0Xy/8C3V434BvPBKfD3w&#10;1p1/FN/wn9vrq+faaPb2v9rPdLK3zssq/wCq2bd7f3d1HKHMfY9Mkr5o1zxt460/w14i13/hKUWx&#10;/tyXQ7ZfsMC/YF/tBovtDSsyqzIv7r5/l+4zfx7sL/hcPjC48ORQf8JPp9t/xO7qzi1a0+yrcTxR&#10;RI6Lulf7LvR2dW+f51Rdv8dHKHMfUWt6LY+INNmsdQtob60nTbLbzJvRl/3awvC/wx8MeDfNbQ9D&#10;0/TXlXZK9vAoeVf7rNXzzd/GLxFcfYpj8RrXw5E/h4X8Ut7p0Cvf3CTXCbU3O6/OsSfcZlf70X3q&#10;t698avFkmo3d1HrNr4cuLCx0yeDw3cWyO+rSzqjSqrNtl+Vm8r91/sUcoe0+ye56R8L/AAd4N1CX&#10;VdM0HS9Kutjb7uOBYtq/xfN/DVvSfC/h/wD4Rj+yLGztH8Py+av2RFVoWVmZm/8AHmrzX9o54473&#10;4e/2qqv4XbXE/tX7R/x77NvyfaP4Nu7d9/5a4Gz8ZWfhjVvGv/CIqvh/T2vrC1bU7dorjSbXzXSJ&#10;7iJYolXeifM6u+1WpcoSqSPoTw38MfDHgl7htD0Wy01rhdk7xQfNKv8AdZv7tV9F+E3hTw3cTz6V&#10;4c020lljeJ3hgX7rfeT/AGU/2VrybT/iJ4zvvEVv4VtPE+n3Mv8AbUunrrz6cjpKq2X2jZ5Sui7l&#10;f5fkesa8+L3imXQ9Iji8a6fZ+J7ie60+KxbT4vJneK4li+1yyO/7pdq/d/2H2o38Jyh7Q9r0f4N+&#10;CfDd5b32n+GtPtLqBvNiuEg/exN/sv8Ae/4DVe3+CfgD+0be+g8NaWl1ay71dIvuy7929v7zb/71&#10;eTfE741eI/BOpMtpqtpeRaTZ2ct1GkECW99LKvzb2luFlVW+8vlK/wB75t1UtQ+JmueHdUutH0No&#10;Ld9W8Uaikt95MDTReRFbttRZJYomd923dLLu2/wtU+zD2kj27Ufgn4K1XVLvUrvw7p817dNvnleL&#10;7zf3/wDe/wBquw02xg0eygs7aNYLe3iWGKNPuIi/Ki182eKPjp4usPDWgava3en2zf2VLqN8kMUV&#10;15rJLt+41wv7ptv/ACyaV1ZtlfQnhHUm17w5pmpEh/tltFPuiVlT5k3fLu+b+L+KjlL9pKfxHQ0U&#10;UUAFFFFABRRRQAUUUUAFFFFABRRRQAyvCf2w2X/hTdxu2/NeW/3v9+vdf4a8H/bE/wCSRy7/ALn2&#10;6D/2asanwnRhv48T42+HTtN8QfC6qyujatap/wCRUr9PB/qUr8xfho6t8RvCiqv3tWt93zP/AM9U&#10;r9PYv9SlVTPYzb4onz18B/APhLxd4T1DXNX0rS9f8ValeXX9uS6nbxXFxFceayeS6t/qlVVVfK+W&#10;uW8VfFDx7N4l8UWPgrStdSLw5P8A2bp2n6NpNncafK0SK2y6eWVJV37/AJFi2KqbPvVf1HxB4V8S&#10;ef4w8R/DG2h0C41F9LbXre6R7tm+0fZ98sUSKzL5vy/I0rfNXfSaL8IfG3i6bTI5PD+o+JLWJbe5&#10;srO8T7Xti+Ta6RPubZ935vu1ofPnn+sfEj4g6xrXxYex15fDdv4LsLXUItPbTIrh5Wa1aV4pXb+D&#10;90/3Pm+dPm+Xaz/Bmo+I/Hvxq8NavFr15pcV/wCDbXWG0xbaKW3VXmXfEu/++67t33vufNXrcdn4&#10;BurDW9VX+yX07xM66fqF8s6eVfv81usTNu+ZvmaLbXLQ33gG11PUb7X7PS/DcXgi+i0XTtSuLzyk&#10;2rbxXCJ/B/z1/wBV833KAOK0f4g/Ea68H+HNaufEVokvirVV0K1ifT4ki03bLOr3DN96WV0i2qvy&#10;ruZP+Bej+Bdc8R6V8TtU8E69rR8RpDpsOrQag1tFbzReZNLE0UqxfK33NytsWt3T/DPgzxh4Ct7H&#10;T7PS9Y8Ky/vYks5fNt2bf5u9GT+Lf829fm3Vwvwb8U6Vqkkt74M8B3lh4avbxrefXrq+i86Vot6b&#10;miZ2lZdy7EVvn+f7i0Ae+0Vyv/CwvDH/AAkX/CO/8JFpf/CQf9Av7XF9o+7u/wBVu3fdqWXxdo8M&#10;eqTz6tp8FtpTbb+aW5jVLVtm79627938rK3zf36AOlpK4e7+L3gfTL6W0u/GOhWl3HtDW9zqcSOm&#10;5V2/Kzf7af8AfVaMfj7wxNr39hxeIdKk1v8A6B630TXH/frdu/hoA6iiiigAooooAKKKKACiiigA&#10;ooooA8/+MvxHg+E/w81bxNPB9oa12RQW+/b5ssrqiL/301fPNh8ZvjfJpfh/xZLF4SudN1zZLB4e&#10;adLW4it2+5LvllTar7fvb5fv/c/hr3r46/Dlfir8NdT8ORSLDdz7JYHdm2rKr7l37fm2t8y/8Cr5&#10;n8SfB34meMvCHh/wlqHwy01NQ0mzi0qDxfLrkTbbWL7n7pG3f+Ot9/7i0AeqfFn4/avZ+MvD/gjw&#10;Bp9pf+MNYgWVru7n3WlrE/zfwf61lRXbd9xV/vbttYul/Gr4k+E/Hsvw/wDHkGiR65qlrI2h6xZR&#10;t9nlumV/KR1bbuXcu3+FvlX+/VTxV+zz4o8AeI/BXjLwNawa3rHh3TotNm0mWdLf7UiRPFvV2+X5&#10;lbbt+T7u7/ZqzoPwx8d/Fz4z6P448feHIPCun6DGv2HT0vorp5ZUbcr/ACb/AJdzbv4fuJ8v8VWA&#10;7w/+1Rqb/s36/wCMNSisofFWk3Taa9o0TIn2hnTyt8W/d9yXc/zf8snrA1f4/fFnQda8FaDPN4T0&#10;zWte0r+0p31mCWK3ttz3DorMsvy7Iol3fe+dqZ4v/Zj8T6t+0J59pZlPh/qWrW+tXjJPEtv5sSOz&#10;I8W/czOzyru2bf3tav7THwm8WeMfi/4a8QaT4Ih8babY6d9nnt5dRitUkl3S/K26VW+Xcr/LUAN8&#10;d/Hf4n+Drr4daDBdeCtS13xNLLFLfW8dxcWO/wC0JFF5TrKrfdf5vkb5qxI/2wvGdl4G8d/2lpWj&#10;R+KPDN5b2qy28UstpLuuHifcnm7vvJ8rbvm3/dWqPjv9n3xX8RovhZajwKvhjTbFrq31PTtP1OKV&#10;bCKW6Vt+55f3rbd8vy7vvVV034G/EXTfgj4z8Bp4Hj+3Sajb3FrqNpeWqf2jEsv3GfzU2bV+Zd/9&#10;77n96wO9+D/7Wuo+Pvh742udUttPs/Fug6VPqttFDEyW91EsTOr7WldvldFV/m/jWmXH7XGq6Z8H&#10;/CGpJpNrqvj/AMVtdLZ6ZZpKluvlXDRb9m92/ufLv+Zt3zLXIXn7K/jCT4H+GprHTJNL+IGkQXlr&#10;Lp6XkW+e1nll3Rebv8r7krfxfddlq7/wzd4zh+GHgDV7GxWz8d+EpJXXSZrqLZOn215UXd/qt33W&#10;+9t+agDqrP44fEj4X/EHQNC+KOn6M+l69KkUGp6M0qpBK7ouxt/91mXcv91t2969p+M3jS+8A/Db&#10;XPEOmRQPqFhbefEt2jtEzblX5lVlb+KvAvEPgn4m/tJeMvDX/CVeDo/A3hnRJ/tU+/UUuJZ2bY7o&#10;m3/d2fd+Xc/zN92vcfj54b1Txb8H/EmkabbPealeWnlRWkMiK0rbl+67sq/99VAHgkP7U3xK8A2X&#10;h/xH498I6SfBmtxxSwX2hl1l2yp5q/K0r/Pt+bY+3d83zV2Hjz4+eLNW+JUPgL4WaRp+ralFbRXV&#10;5qeqM728EUqo4fZG6/Ltliff8339uyvONY+F/wAXPix4N8GeANV8Jr4R8P6PFFFPqk2oxStL5UXl&#10;b/Ki3tv27mT5du5/m/2uv1j4c+N/gj8Xbrxn4I8Of8JhpWqafFZX2mLfJFNE0aRJvTd97/VK3yo3&#10;3n+VaAOl+Bnx48QeLPHGreAPHOh2ugeMNOV5f9BZvs8qrs/hZ2/hdHX523Lu+7sqX9qL43eI/g7c&#10;+E4/DVtpNzNrEs0Uv9rRSsi7PK27WR12/wCtrA+D/wANPHOvfGvWPin410iDw9LewfZbbS/tm94k&#10;2IiN8q/3V/jZW3N/Dt20/wDbE+Gvib4hXXgqTQvDk3ieLT2umvLWOeKLKt9n2ozM6/e2P92gCHxV&#10;8fPHnw9+E8viHxDb+F7nW7rVV0/T20m5llso08rzWaX5m+b5H/j/ALv3a04fHfxwm8D39/Y6R4N8&#10;VavDqMUVvLol1vtJbXYzSy/vZU+ZG8r+Jf8AdrmtN0PXtI+Ed1pFj+z/AG9tYSaxvvPDdxrv2xpY&#10;vKX/AEiKVl+Vtyovy/d2VY/Zb+FfiTwf4k8Y6zc+G5PB+iazsW30O4vvtTrtb5H+7u+RW/j2t8/+&#10;zQBP8C/2hviN8SGvte8QaDolt4HsILh7nU7FXSVJYk83ZsaVm+7/ALNR/s+ftR+I/ij8QbXQ/Emk&#10;abpttqlnLcaZLZJKrytE7q6Nudv4Ul/u/crmPCvw3+InhP8AZW8ReE18MXn9u6xqbxJb/aIvN8hk&#10;i3v/AHVTZEy/e/jqjefAT4sfCd/AuuWMsPjZfDF1/oujaTHFBLFFL81wnm+Uu5H2bdzbm/e0Adlr&#10;H7RfxQm+JHjDQfC/g7TPEdp4cuGWVUZorjyt+zd/rfmb/dX/AIDW8n7Yvh+b4P3HjZdPlGpW90un&#10;yaO1xtf7Uyb1VZdnzRbd7b9v8H3a4fR7P4p/D34wfEDXtB+Gdzrf/CQS/uHuNRiiSL59+/5vvfe+&#10;78tZSfsa+Jf+FH39jPLbP4ruL+LUorFZ/wB1EqxPF9n3bNu/9677vu7kRd2z56AOib9qD4j+Cv7H&#10;1zx/4DtLDwfrDKLW405n+0Qq/wA3zbnbc+z5trrFu2V9X2d5DeQpPBKs0MqK0bq25WX+9Xx348s/&#10;i18ePCuj+Arv4fXPh5bKeB77Wb6+Tym8pdm/7n+1u/dbq+vdB0eLw/ounabF/qrKCK3T/dVdq0Aa&#10;9FFFABRRRQAUUUUAFMTdt+an0UAFFFFABUbQqzbtvzf3qkooAqx2sELOyxqjStvZl/iamRWFtaq6&#10;xQRojNudVX7zVdooAq21vFZwLFBGsMUa/KiLtWq40u0W8e7W1jS7aPY0yxfPt/u7q0qKAMyfTbaa&#10;1lha2je3m3+bCyfI+7725f4qrzeG9KutLTT5NMtXso9u20eBWi+X7vy/drbooA4yb4eaNN4muNYn&#10;tVuXlsYrBrSVVa3WKKV5V2pt+9udq27zQtO1C7tLy6sba5urVt8Fw8Ks8Tf3lb+GtiigCldWMF/b&#10;tBPFHNbuu1kddystZ1v4X0e00V9Kg0q0h0xkZXsYYFS3ZW+98n3a3qKAOe0/wvo2k2NjBY6Va2Vv&#10;Ysz2yW1uqLb7t2/ylX7u7c33f71ULz4b+Fr3at54a0m6Vdyr51jE3333v/D/ABN83+9XYUUAcvP4&#10;E8O3Ih8/w9p8vlWqWsbNaxfLEv3Yf93/AGfu0/U/BPh/VrC8sr7RdPubK8n+0XFvNaqySy/32/2/&#10;9qulooA5fVPAfh3XlsItT0LTb+Ow/wCPOO5s4pVtf+uW5fl+6v8A3zXQwwpCqqqqiL8q7anooAKK&#10;KKACiiigAooooAKKKKACiiigAoopKAGdBXjP7UXhXV/Fnwwl07RbGTUbr7TE/kw/f2rXso607Gaj&#10;4i6dTklzH58/Dr4G+NrD4ieF7658NahbWkGp2ss7zRfJEqyo7vX6B/w7KULzmnUG1bESxEuaZ4J8&#10;J/goI9F0q/8AE39rJqUGrXl/FpM2oy/ZI5PtUrQS+Vv27tu2X+L5vmrz+80T4jeKviR4KudV8P8A&#10;iCNtE8SSy3j7bNNKgt/NfY9vs/etvi+Znf8A3f46+vqKs5j4+h8P+MLPwfpvw6XwHqm7SPFcWof2&#10;srxfYZbX+0PN81Pn3bvn+5s/gd/9mui8XWfjfw3q3ijUNM0bUHsdQ8XRTz3Gn2cV1qMVr/Z8UXm2&#10;8Uu+L/Wpt37W/j+SvpzatHl0AeKfs16Pq2heHfFUeq2Wo6d9o8Q3V7ax6nFFFPLBKkTq7JEixIzt&#10;v3Kq/e3Vwem2OqX3xA0q88BeCPFPw9urjVPN8Rf2rFFFpk9r8+9/KSV1aVvl2tFtb/ar6pC7ab5d&#10;AHxt/wAIrrI+H7/Dm48B6o/jV9a+3J4p+xp9k81r3zV1D7Vu/wBb5X8P3/l2VsfEbSvEejt8YvDt&#10;t4R1vV38VSrd6ZfafB5toyPCiS72/hZNrfJ95v4PvV9Y/Luo2q9AHyDqWjrrXijRbTxN8N9U/sHS&#10;7W1M8tj4b8+41idYUTfLKvzLFF8q+V95tn935ar3Nj4q134h6bPceFdX0zULPxpFdMmn6BBb2P2P&#10;7QqvdNdbHllaWJ/m2S/3t619jeStHkrQA+iiigAooooAKKKKACiiigAooooAKZtV6fRQBGybl+b5&#10;qVE20+igDy747fGO3+BvhO01250+TUori+Sy8mKRYjuZJX3Z/wC2dcf8Mv2ptJ8d+Lz4Y1jR9S8I&#10;a7cIGs7PVoin2r7/AMqblX5vk/i+9/DWH+3lp8+pfCPSo7W0mv5V12J3jt4mdtv2e4/u/wC9/wCP&#10;VyGra9fftE/Hf4ean4c8M63Y6P4Xl+1X2p6hB9n3r5qNs/2v9V9z73zv8v36AOy1L9r5ovFmu6Dp&#10;/wAPtd1x9H1GWwnudPRpUVkleLe21Pl3bXr2/wCIfjTT/h74L1TxFqrD7Dp0bSyBfvt/Cqr/ALTM&#10;yL/wKvhazSy0P4yfEKfWda8e+H3l8UXVxAvhlXS3uovtUv8Arf73312/8Dr7J+O91pFv8J9dGvaP&#10;qGt6PLEsVxZafE7XDKzr86bfu7Pvb/4dlAHnXwo/akl+KHjCy0218C61aaJfyyxW2tyfNb7olZvm&#10;+RVX7n95m+ZK5j41/HDTPB/xutNDu9c8UQpE9m10mk3kUVpErOjOkqsu77jKzsjL8r15V8P9UGj/&#10;ABa8KxfBq/8AEa6ZNKsuv6JrAf7PZRbk813+6r/Lv+f5m3L8rfNtrNbw94/+Inhf4keI7XwOuq2X&#10;iW5a4l1S5nWK4tYoJfNRIondG2ony/d+b5P7tWB9kfFv406J8GNDOq6sk95PdN5VhY2i75bpvl4X&#10;+6vzL83/ANitcZ8Lf2stI8ceKE8Na5o+o+DNal2fY7fVk2pdbvuor7V2v/suvzfw5rxHUvFWueIL&#10;D4O/FW+0m71e18NM+m65b28HmzRSxS7ftH/bVdsv8PzInzVseLfFS/tNfHD4bXngjSNSm0/w5eRT&#10;6jqbQeQkS/aIpXRm/wBhIn2/3mf5aQH1B8ZPiZa/CTwRceJLmxkv4oZYovs8LbXbzX21538Jf2q/&#10;D3xQ8VW/h+fTdQ8N6rcRLcWcOpldt4v/AEyf/gO7/aqX9tiGW5+A17HFG8z/AG61+RPvffrxTQfg&#10;5rXgXwTZfFvxX4ik1i70vw9Evh7TLeLZ9llli2W6N/sxeb91f4t71IHtPgz9qbQvF3xYm8Ew6bc2&#10;k32q6tYNTkeLyp2g+9s/3lXd/wACSut8N/Gax8RfGTxL8Pl0+8tr7RbZLprqZ08qVW8r7iL83/LV&#10;fvV8ZJ4Y8Z/Dr4X+Atcb4dtptpoOprrra8mo28r3iyujojxL+9i+RIk/i+589ehQ/EzSPhd+054l&#10;8Z+IHu7bw34n0q3k03UYrVnWSNkt2+597/lkyt/ErLQB64v7WekP4d+IGqLoeof8UbeRWtxb+bFv&#10;uvNlaJGi+b+8v8deoaT4+0m48AWXjO8nXStHuLFNQaW+kVRFEyb/AJm/4FXw7o+l6lefAP43+J5d&#10;Pu7bT9e1OzuLFriJk81ftu93T/v6vzfdrs9V8TwfHT9n2w+Hng9Lu58UaNplldT2lza+Uk6QeVE6&#10;I7fKzb2Xb93dsoA7zT/24fCt3rcUc+iazYeGprprWPxFcRJ9n/39q/wf+Pf3kr6Ys5oL21ingdZo&#10;ZF3xun3WVq+Ite+O/hrxJ+zzZfDPTNL1Cbx09na2H9jLpz74pYmi3y/+O7l/i+ZK+p/gj4T1DwL8&#10;J/DWharK02pWFmsU7vJv2t97Zu/ur9z/AIDQB6B5Sf3aNq0+igBnlJ/dp9FFABRRRQAUUUUAFFFF&#10;ABRRRQAUUUUAFFFFABRRRQAUUUUAFFFFABRRRQAUUUUAFFFFABRRRQAUUUUAFFFFABRRRQAUUUUA&#10;FFFFABRRRQAUUUUAJS0UUAFFFFABRRRQAUUUUAFFFFABRRRQAUUUUAFFFFABRRRQAUUUUAFFFFAB&#10;RRRQAUUUUAFFFFADNnzbqGWn0UAMVaHTdT6KAIvJSnfw0+igCHyV2U9E20+igBjrvWjy6fRQAzy6&#10;TZ/d+WpKKAIvs6U7y6fRQBD5P+01PRNtPooAKKKKACiiigAooooAKKKKACiiigAooooAKKKKACii&#10;igAooooAKKKKACiiigAooooAKKKKACiiigAooooAKKKKACiiigAooooAKKKKACiiigAooooAKKKK&#10;ACiiigAooooAKKKKACiiigAooooAKKKKACiiigAooooAKKKKACiiigAooooAKKKKACiiigAooooA&#10;KKKKACiiigAooooAKKKKACiiigAooooAKKKKACiiigAooooAKKKKACiiigAooooA/9lQSwMEFAAG&#10;AAgAAAAhANLi1N3cAAAABQEAAA8AAABkcnMvZG93bnJldi54bWxMj0FLw0AQhe+C/2EZwZvdpFIx&#10;aTalFPVUBFtBepsm0yQ0Oxuy2yT9945e9PJgeI/3vslWk23VQL1vHBuIZxEo4sKVDVcGPvevD8+g&#10;fEAusXVMBq7kYZXf3mSYlm7kDxp2oVJSwj5FA3UIXaq1L2qy6GeuIxbv5HqLQc6+0mWPo5TbVs+j&#10;6ElbbFgWauxoU1Nx3l2sgbcRx/Vj/DJsz6fN9bBfvH9tYzLm/m5aL0EFmsJfGH7wBR1yYTq6C5de&#10;tQbkkfCr4iVxsgB1lFAyj0Dnmf5Pn38D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O7y1637AgAAHQoAAA4AAAAAAAAAAAAAAAAAPQIAAGRycy9lMm9Eb2MueG1sUEsB&#10;Ai0ACgAAAAAAAAAhAP5qP0qlRQAApUUAABQAAAAAAAAAAAAAAAAAZAUAAGRycy9tZWRpYS9pbWFn&#10;ZTEuanBnUEsBAi0AFAAGAAgAAAAhANLi1N3cAAAABQEAAA8AAAAAAAAAAAAAAAAAO0sAAGRycy9k&#10;b3ducmV2LnhtbFBLAQItABQABgAIAAAAIQA3ncEYugAAACEBAAAZAAAAAAAAAAAAAAAAAERMAABk&#10;cnMvX3JlbHMvZTJvRG9jLnhtbC5yZWxzUEsFBgAAAAAGAAYAfAEAADVNAAAAAA==&#10;">
                <v:rect id="Rectangle 12" o:spid="_x0000_s1027" style="position:absolute;left:3;top:289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9901879" w14:textId="77777777" w:rsidR="00ED1539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28" style="position:absolute;left:30941;top:332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CBCD16F" w14:textId="77777777" w:rsidR="00ED1539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9" style="position:absolute;left:30941;top:66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A5C8653" w14:textId="77777777" w:rsidR="00ED1539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30" type="#_x0000_t75" style="position:absolute;width:58388;height:1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ubwwAAANsAAAAPAAAAZHJzL2Rvd25yZXYueG1sRI/RagIx&#10;FETfC/2HcAt9KTVRsMjWKFIoSMXirn7AZXPdLG5uliS6279vhEIfh5k5wyzXo+vEjUJsPWuYThQI&#10;4tqblhsNp+Pn6wJETMgGO8+k4YcirFePD0ssjB+4pFuVGpEhHAvUYFPqCyljbclhnPieOHtnHxym&#10;LEMjTcAhw10nZ0q9SYct5wWLPX1Yqi/V1WkoDwd13u1Cmg/f++1Jsv16UaXWz0/j5h1EojH9h//a&#10;W6NhPoP7l/wD5OoXAAD//wMAUEsBAi0AFAAGAAgAAAAhANvh9svuAAAAhQEAABMAAAAAAAAAAAAA&#10;AAAAAAAAAFtDb250ZW50X1R5cGVzXS54bWxQSwECLQAUAAYACAAAACEAWvQsW78AAAAVAQAACwAA&#10;AAAAAAAAAAAAAAAfAQAAX3JlbHMvLnJlbHNQSwECLQAUAAYACAAAACEAEk7rm8MAAADb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Faculdade de Tecnologia de Sorocaba </w:t>
      </w:r>
    </w:p>
    <w:p w14:paraId="20E69EC9" w14:textId="77777777" w:rsidR="00ED1539" w:rsidRDefault="00000000">
      <w:pPr>
        <w:spacing w:after="223"/>
        <w:ind w:left="1911" w:right="0" w:firstLine="0"/>
        <w:jc w:val="left"/>
      </w:pPr>
      <w:r>
        <w:rPr>
          <w:rFonts w:ascii="Arial" w:eastAsia="Arial" w:hAnsi="Arial" w:cs="Arial"/>
          <w:sz w:val="24"/>
        </w:rPr>
        <w:t xml:space="preserve">Tecnologia em Análise e Desenvolvimento de Sistemas </w:t>
      </w:r>
    </w:p>
    <w:p w14:paraId="4A664F33" w14:textId="77777777" w:rsidR="00ED1539" w:rsidRDefault="00000000">
      <w:pPr>
        <w:spacing w:after="227"/>
        <w:ind w:left="747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1F92A9F" w14:textId="77777777" w:rsidR="00ED1539" w:rsidRDefault="00000000">
      <w:pPr>
        <w:spacing w:after="222"/>
        <w:ind w:left="747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EE50075" w14:textId="77777777" w:rsidR="00ED1539" w:rsidRDefault="00000000">
      <w:pPr>
        <w:spacing w:after="227"/>
        <w:ind w:left="747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24F7B86" w14:textId="77777777" w:rsidR="00ED1539" w:rsidRDefault="00000000">
      <w:pPr>
        <w:spacing w:after="223"/>
        <w:ind w:left="747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0E427031" w14:textId="77777777" w:rsidR="00ED1539" w:rsidRDefault="00000000">
      <w:pPr>
        <w:spacing w:after="224"/>
        <w:ind w:left="694" w:right="0"/>
        <w:jc w:val="center"/>
      </w:pPr>
      <w:r>
        <w:rPr>
          <w:rFonts w:ascii="Arial" w:eastAsia="Arial" w:hAnsi="Arial" w:cs="Arial"/>
          <w:sz w:val="24"/>
        </w:rPr>
        <w:t xml:space="preserve">LINGUAGENS PARA BACK-END </w:t>
      </w:r>
    </w:p>
    <w:p w14:paraId="25D6B73B" w14:textId="77777777" w:rsidR="00ED1539" w:rsidRDefault="00000000">
      <w:pPr>
        <w:pStyle w:val="Ttulo1"/>
        <w:numPr>
          <w:ilvl w:val="0"/>
          <w:numId w:val="0"/>
        </w:numPr>
        <w:spacing w:after="224"/>
        <w:ind w:left="694"/>
        <w:jc w:val="center"/>
      </w:pPr>
      <w:bookmarkStart w:id="0" w:name="_Toc5079"/>
      <w:r>
        <w:rPr>
          <w:rFonts w:ascii="Arial" w:eastAsia="Arial" w:hAnsi="Arial" w:cs="Arial"/>
          <w:sz w:val="24"/>
        </w:rPr>
        <w:t xml:space="preserve">ATIVIDADE 2 </w:t>
      </w:r>
      <w:bookmarkEnd w:id="0"/>
    </w:p>
    <w:p w14:paraId="39402B73" w14:textId="77777777" w:rsidR="00ED1539" w:rsidRDefault="00000000">
      <w:pPr>
        <w:spacing w:after="222"/>
        <w:ind w:left="747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DCFAC86" w14:textId="77777777" w:rsidR="00ED1539" w:rsidRDefault="00000000">
      <w:pPr>
        <w:spacing w:after="224"/>
        <w:ind w:right="22"/>
        <w:jc w:val="right"/>
      </w:pPr>
      <w:r>
        <w:rPr>
          <w:rFonts w:ascii="Arial" w:eastAsia="Arial" w:hAnsi="Arial" w:cs="Arial"/>
          <w:sz w:val="24"/>
        </w:rPr>
        <w:t xml:space="preserve">Prof.º Denilce de Almeida Oliveira Veloso </w:t>
      </w:r>
    </w:p>
    <w:p w14:paraId="531A7109" w14:textId="77777777" w:rsidR="00ED1539" w:rsidRDefault="00000000">
      <w:pPr>
        <w:spacing w:after="224"/>
        <w:ind w:right="22"/>
        <w:jc w:val="right"/>
      </w:pPr>
      <w:r>
        <w:rPr>
          <w:rFonts w:ascii="Arial" w:eastAsia="Arial" w:hAnsi="Arial" w:cs="Arial"/>
          <w:sz w:val="24"/>
        </w:rPr>
        <w:t xml:space="preserve">Disciplina: Programação Web </w:t>
      </w:r>
    </w:p>
    <w:p w14:paraId="386F56E3" w14:textId="77777777" w:rsidR="00ED1539" w:rsidRDefault="00000000">
      <w:pPr>
        <w:spacing w:after="228"/>
        <w:ind w:left="747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22651C88" w14:textId="77777777" w:rsidR="00ED1539" w:rsidRDefault="00000000">
      <w:pPr>
        <w:spacing w:after="222"/>
        <w:ind w:left="747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C044D9F" w14:textId="032BFBA5" w:rsidR="00ED1539" w:rsidRDefault="00000000">
      <w:pPr>
        <w:tabs>
          <w:tab w:val="center" w:pos="5135"/>
          <w:tab w:val="right" w:pos="9064"/>
        </w:tabs>
        <w:spacing w:after="224"/>
        <w:ind w:left="0" w:right="0" w:firstLine="0"/>
        <w:jc w:val="left"/>
      </w:pPr>
      <w:r>
        <w:tab/>
      </w:r>
      <w:r>
        <w:rPr>
          <w:rFonts w:ascii="Arial" w:eastAsia="Arial" w:hAnsi="Arial" w:cs="Arial"/>
          <w:sz w:val="24"/>
        </w:rPr>
        <w:t>Marcio Ken Matumoto Sakai</w:t>
      </w:r>
      <w:r>
        <w:t xml:space="preserve"> </w:t>
      </w:r>
      <w:r>
        <w:tab/>
      </w:r>
      <w:r>
        <w:rPr>
          <w:rFonts w:ascii="Arial" w:eastAsia="Arial" w:hAnsi="Arial" w:cs="Arial"/>
          <w:sz w:val="24"/>
        </w:rPr>
        <w:t xml:space="preserve">  </w:t>
      </w:r>
      <w:r w:rsidR="00B44F27">
        <w:rPr>
          <w:rFonts w:ascii="Arial" w:eastAsia="Arial" w:hAnsi="Arial" w:cs="Arial"/>
          <w:sz w:val="24"/>
        </w:rPr>
        <w:t>0030482323015</w:t>
      </w:r>
      <w:r>
        <w:rPr>
          <w:rFonts w:ascii="Arial" w:eastAsia="Arial" w:hAnsi="Arial" w:cs="Arial"/>
          <w:sz w:val="24"/>
        </w:rPr>
        <w:t xml:space="preserve"> </w:t>
      </w:r>
    </w:p>
    <w:p w14:paraId="6C2299C9" w14:textId="77777777" w:rsidR="00ED1539" w:rsidRDefault="00000000">
      <w:pPr>
        <w:spacing w:after="222"/>
        <w:ind w:left="747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0672A9BC" w14:textId="77777777" w:rsidR="00ED1539" w:rsidRDefault="00000000">
      <w:pPr>
        <w:spacing w:after="222"/>
        <w:ind w:left="747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7E6528E" w14:textId="77777777" w:rsidR="00ED1539" w:rsidRDefault="00000000">
      <w:pPr>
        <w:spacing w:after="227"/>
        <w:ind w:left="747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9FA19CE" w14:textId="77777777" w:rsidR="00ED1539" w:rsidRDefault="00000000">
      <w:pPr>
        <w:spacing w:after="222"/>
        <w:ind w:left="747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ABCD65D" w14:textId="77777777" w:rsidR="00ED1539" w:rsidRDefault="00000000">
      <w:pPr>
        <w:spacing w:after="224"/>
        <w:ind w:left="694" w:right="715"/>
        <w:jc w:val="center"/>
      </w:pPr>
      <w:r>
        <w:rPr>
          <w:rFonts w:ascii="Arial" w:eastAsia="Arial" w:hAnsi="Arial" w:cs="Arial"/>
          <w:sz w:val="24"/>
        </w:rPr>
        <w:t xml:space="preserve">Sorocaba </w:t>
      </w:r>
    </w:p>
    <w:p w14:paraId="6F154A6A" w14:textId="77777777" w:rsidR="00B44F27" w:rsidRDefault="00B44F27">
      <w:pPr>
        <w:ind w:left="694" w:right="717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agosto</w:t>
      </w:r>
      <w:r w:rsidR="00000000">
        <w:rPr>
          <w:rFonts w:ascii="Arial" w:eastAsia="Arial" w:hAnsi="Arial" w:cs="Arial"/>
          <w:sz w:val="24"/>
        </w:rPr>
        <w:t>/202</w:t>
      </w:r>
      <w:r>
        <w:rPr>
          <w:rFonts w:ascii="Arial" w:eastAsia="Arial" w:hAnsi="Arial" w:cs="Arial"/>
          <w:sz w:val="24"/>
        </w:rPr>
        <w:t>3</w:t>
      </w:r>
    </w:p>
    <w:p w14:paraId="60E20A96" w14:textId="77777777" w:rsidR="00B44F27" w:rsidRDefault="00B44F27">
      <w:pPr>
        <w:spacing w:after="160"/>
        <w:ind w:left="0" w:right="0" w:firstLine="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6978A884" w14:textId="5ABD156D" w:rsidR="00ED1539" w:rsidRDefault="00ED1539">
      <w:pPr>
        <w:ind w:left="694" w:right="717"/>
        <w:jc w:val="center"/>
      </w:pPr>
    </w:p>
    <w:p w14:paraId="54E5BE06" w14:textId="77777777" w:rsidR="00ED1539" w:rsidRDefault="00000000">
      <w:pPr>
        <w:spacing w:after="0"/>
        <w:ind w:left="0" w:right="0" w:firstLine="0"/>
        <w:jc w:val="left"/>
      </w:pPr>
      <w:r>
        <w:t xml:space="preserve"> </w:t>
      </w:r>
      <w:r>
        <w:tab/>
        <w:t xml:space="preserve"> </w:t>
      </w:r>
    </w:p>
    <w:sdt>
      <w:sdtPr>
        <w:rPr>
          <w:b w:val="0"/>
        </w:rPr>
        <w:id w:val="84895037"/>
        <w:docPartObj>
          <w:docPartGallery w:val="Table of Contents"/>
        </w:docPartObj>
      </w:sdtPr>
      <w:sdtContent>
        <w:p w14:paraId="0CB7BF81" w14:textId="77777777" w:rsidR="00ED1539" w:rsidRDefault="00000000">
          <w:pPr>
            <w:pStyle w:val="Sumrio1"/>
            <w:tabs>
              <w:tab w:val="right" w:pos="906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079">
            <w:r>
              <w:t>INDICE</w:t>
            </w:r>
            <w:r>
              <w:rPr>
                <w:b w:val="0"/>
              </w:rPr>
              <w:t xml:space="preserve">  2 </w:t>
            </w:r>
            <w:r>
              <w:tab/>
            </w:r>
            <w:r>
              <w:fldChar w:fldCharType="begin"/>
            </w:r>
            <w:r>
              <w:instrText>PAGEREF _Toc5079 \h</w:instrText>
            </w:r>
            <w:r>
              <w:fldChar w:fldCharType="separate"/>
            </w:r>
            <w:r>
              <w:fldChar w:fldCharType="end"/>
            </w:r>
          </w:hyperlink>
        </w:p>
        <w:p w14:paraId="003A6ABE" w14:textId="77777777" w:rsidR="00ED1539" w:rsidRDefault="00000000">
          <w:pPr>
            <w:pStyle w:val="Sumrio1"/>
            <w:tabs>
              <w:tab w:val="right" w:pos="9064"/>
            </w:tabs>
          </w:pPr>
          <w:hyperlink w:anchor="_Toc5080">
            <w:r>
              <w:t>1.</w:t>
            </w:r>
            <w:r>
              <w:rPr>
                <w:b w:val="0"/>
              </w:rPr>
              <w:t xml:space="preserve">  </w:t>
            </w:r>
            <w:r>
              <w:t>Introdução</w:t>
            </w:r>
            <w:r>
              <w:tab/>
            </w:r>
            <w:r>
              <w:fldChar w:fldCharType="begin"/>
            </w:r>
            <w:r>
              <w:instrText>PAGEREF _Toc5080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C1DBB4F" w14:textId="77777777" w:rsidR="00ED1539" w:rsidRDefault="00000000">
          <w:pPr>
            <w:pStyle w:val="Sumrio1"/>
            <w:tabs>
              <w:tab w:val="right" w:pos="9064"/>
            </w:tabs>
          </w:pPr>
          <w:hyperlink w:anchor="_Toc5081">
            <w:r>
              <w:t>2.</w:t>
            </w:r>
            <w:r>
              <w:rPr>
                <w:b w:val="0"/>
              </w:rPr>
              <w:t xml:space="preserve">  </w:t>
            </w:r>
            <w:r>
              <w:t>O que é BACK-END</w:t>
            </w:r>
            <w:r>
              <w:tab/>
            </w:r>
            <w:r>
              <w:fldChar w:fldCharType="begin"/>
            </w:r>
            <w:r>
              <w:instrText>PAGEREF _Toc5081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BA7C00E" w14:textId="77777777" w:rsidR="00ED1539" w:rsidRDefault="00000000">
          <w:pPr>
            <w:pStyle w:val="Sumrio1"/>
            <w:tabs>
              <w:tab w:val="right" w:pos="9064"/>
            </w:tabs>
          </w:pPr>
          <w:hyperlink w:anchor="_Toc5082">
            <w:r>
              <w:t>3.</w:t>
            </w:r>
            <w:r>
              <w:rPr>
                <w:b w:val="0"/>
              </w:rPr>
              <w:t xml:space="preserve">  </w:t>
            </w:r>
            <w:r>
              <w:t>Exemplos de linguagens e frameworks</w:t>
            </w:r>
            <w:r>
              <w:tab/>
            </w:r>
            <w:r>
              <w:fldChar w:fldCharType="begin"/>
            </w:r>
            <w:r>
              <w:instrText>PAGEREF _Toc5082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D7FD910" w14:textId="77777777" w:rsidR="00ED1539" w:rsidRDefault="00000000">
          <w:pPr>
            <w:pStyle w:val="Sumrio2"/>
            <w:tabs>
              <w:tab w:val="right" w:pos="9064"/>
            </w:tabs>
          </w:pPr>
          <w:hyperlink w:anchor="_Toc5083">
            <w:r>
              <w:t>3.1 Mas, o que é um framework? E qual a diferença entre biblioteca</w:t>
            </w:r>
            <w:r>
              <w:tab/>
            </w:r>
            <w:r>
              <w:fldChar w:fldCharType="begin"/>
            </w:r>
            <w:r>
              <w:instrText>PAGEREF _Toc5083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CB71DF1" w14:textId="77777777" w:rsidR="00ED1539" w:rsidRDefault="00000000">
          <w:pPr>
            <w:pStyle w:val="Sumrio2"/>
            <w:tabs>
              <w:tab w:val="right" w:pos="9064"/>
            </w:tabs>
          </w:pPr>
          <w:hyperlink w:anchor="_Toc5084">
            <w:r>
              <w:t>3.2 Java Script e Express</w:t>
            </w:r>
            <w:r>
              <w:tab/>
            </w:r>
            <w:r>
              <w:fldChar w:fldCharType="begin"/>
            </w:r>
            <w:r>
              <w:instrText>PAGEREF _Toc5084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78048C60" w14:textId="77777777" w:rsidR="00ED1539" w:rsidRDefault="00000000">
          <w:pPr>
            <w:pStyle w:val="Sumrio2"/>
            <w:tabs>
              <w:tab w:val="right" w:pos="9064"/>
            </w:tabs>
          </w:pPr>
          <w:hyperlink w:anchor="_Toc5085">
            <w:r>
              <w:t>3.3 Python e Flask</w:t>
            </w:r>
            <w:r>
              <w:tab/>
            </w:r>
            <w:r>
              <w:fldChar w:fldCharType="begin"/>
            </w:r>
            <w:r>
              <w:instrText>PAGEREF _Toc5085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618A394E" w14:textId="77777777" w:rsidR="00ED1539" w:rsidRDefault="00000000">
          <w:pPr>
            <w:pStyle w:val="Sumrio1"/>
            <w:tabs>
              <w:tab w:val="right" w:pos="9064"/>
            </w:tabs>
          </w:pPr>
          <w:hyperlink w:anchor="_Toc5086">
            <w:r>
              <w:t>4.</w:t>
            </w:r>
            <w:r>
              <w:rPr>
                <w:b w:val="0"/>
              </w:rPr>
              <w:t xml:space="preserve">  </w:t>
            </w:r>
            <w:r>
              <w:t>Conclusão</w:t>
            </w:r>
            <w:r>
              <w:tab/>
            </w:r>
            <w:r>
              <w:fldChar w:fldCharType="begin"/>
            </w:r>
            <w:r>
              <w:instrText>PAGEREF _Toc5086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0EC55E0C" w14:textId="77777777" w:rsidR="00ED1539" w:rsidRDefault="00000000">
          <w:pPr>
            <w:pStyle w:val="Sumrio1"/>
            <w:tabs>
              <w:tab w:val="right" w:pos="9064"/>
            </w:tabs>
          </w:pPr>
          <w:hyperlink w:anchor="_Toc5087">
            <w:r>
              <w:rPr>
                <w:b w:val="0"/>
              </w:rPr>
              <w:t>Referencias</w:t>
            </w:r>
            <w:r>
              <w:tab/>
            </w:r>
            <w:r>
              <w:fldChar w:fldCharType="begin"/>
            </w:r>
            <w:r>
              <w:instrText>PAGEREF _Toc5087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44B5BDBD" w14:textId="77777777" w:rsidR="00ED1539" w:rsidRDefault="00000000">
          <w:r>
            <w:fldChar w:fldCharType="end"/>
          </w:r>
        </w:p>
      </w:sdtContent>
    </w:sdt>
    <w:p w14:paraId="0B3CCB2A" w14:textId="77777777" w:rsidR="00ED1539" w:rsidRDefault="00000000">
      <w:pPr>
        <w:spacing w:after="100"/>
        <w:ind w:left="0" w:right="0" w:firstLine="0"/>
        <w:jc w:val="left"/>
      </w:pPr>
      <w:r>
        <w:t xml:space="preserve"> </w:t>
      </w:r>
    </w:p>
    <w:p w14:paraId="364AB305" w14:textId="77777777" w:rsidR="00ED1539" w:rsidRDefault="00000000">
      <w:pPr>
        <w:spacing w:after="175"/>
        <w:ind w:left="0" w:right="0" w:firstLine="0"/>
        <w:jc w:val="left"/>
      </w:pPr>
      <w:r>
        <w:t xml:space="preserve"> </w:t>
      </w:r>
    </w:p>
    <w:p w14:paraId="6AC29976" w14:textId="77777777" w:rsidR="00ED1539" w:rsidRDefault="00000000">
      <w:pPr>
        <w:spacing w:after="0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46862B1E" w14:textId="77777777" w:rsidR="00ED1539" w:rsidRDefault="00000000">
      <w:pPr>
        <w:pStyle w:val="Ttulo1"/>
        <w:ind w:left="706" w:hanging="360"/>
      </w:pPr>
      <w:bookmarkStart w:id="1" w:name="_Toc5080"/>
      <w:r>
        <w:lastRenderedPageBreak/>
        <w:t xml:space="preserve">Introdução </w:t>
      </w:r>
      <w:bookmarkEnd w:id="1"/>
    </w:p>
    <w:p w14:paraId="24310347" w14:textId="77777777" w:rsidR="00ED1539" w:rsidRDefault="00000000">
      <w:pPr>
        <w:spacing w:after="160"/>
        <w:ind w:left="0" w:right="0" w:firstLine="0"/>
        <w:jc w:val="left"/>
      </w:pPr>
      <w:r>
        <w:t xml:space="preserve"> </w:t>
      </w:r>
    </w:p>
    <w:p w14:paraId="07578B6B" w14:textId="5D62B5DF" w:rsidR="00ED1539" w:rsidRDefault="00000000">
      <w:pPr>
        <w:ind w:left="-5" w:right="27"/>
      </w:pPr>
      <w:r>
        <w:t xml:space="preserve">Com a popularização da internet muitas linguagens de programação foram criadas ou adaptadas para fazer o serviço de </w:t>
      </w:r>
      <w:r w:rsidR="00B44F27">
        <w:t>central de processamento e disponibilização de informações</w:t>
      </w:r>
      <w:r>
        <w:t xml:space="preserve">. Muitas das linguagens BACK-END atuais não foram propriamente desenvolvidas para fazê-lo, mas o fazem muito bem. </w:t>
      </w:r>
    </w:p>
    <w:p w14:paraId="448C4C6E" w14:textId="19B6879E" w:rsidR="00ED1539" w:rsidRDefault="00000000">
      <w:pPr>
        <w:ind w:left="-5" w:right="27"/>
      </w:pPr>
      <w:r>
        <w:t xml:space="preserve">Linguagens muito populares como C++, JavaScript e Python são hoje, muito utilizadas </w:t>
      </w:r>
      <w:r w:rsidR="00B44F27">
        <w:t xml:space="preserve">na </w:t>
      </w:r>
      <w:r>
        <w:t xml:space="preserve">programação web, principalmente quando falamos de BACK-END. </w:t>
      </w:r>
    </w:p>
    <w:p w14:paraId="555CF984" w14:textId="77777777" w:rsidR="00ED1539" w:rsidRDefault="00000000">
      <w:pPr>
        <w:spacing w:after="0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6ADD29D2" w14:textId="77777777" w:rsidR="00ED1539" w:rsidRDefault="00000000">
      <w:pPr>
        <w:pStyle w:val="Ttulo1"/>
        <w:ind w:left="706" w:hanging="360"/>
      </w:pPr>
      <w:bookmarkStart w:id="2" w:name="_Toc5081"/>
      <w:r>
        <w:lastRenderedPageBreak/>
        <w:t xml:space="preserve">O que é BACK-END </w:t>
      </w:r>
      <w:bookmarkEnd w:id="2"/>
    </w:p>
    <w:p w14:paraId="419A5A92" w14:textId="77777777" w:rsidR="00ED1539" w:rsidRDefault="00000000">
      <w:pPr>
        <w:spacing w:after="160"/>
        <w:ind w:left="0" w:right="0" w:firstLine="0"/>
        <w:jc w:val="left"/>
      </w:pPr>
      <w:r>
        <w:t xml:space="preserve"> </w:t>
      </w:r>
    </w:p>
    <w:p w14:paraId="5991617D" w14:textId="5800A6A3" w:rsidR="00ED1539" w:rsidRDefault="00000000">
      <w:pPr>
        <w:ind w:left="-5" w:right="27"/>
      </w:pPr>
      <w:r>
        <w:t xml:space="preserve">Antigamente os sites da web eram apenas um lugar para se visualizar informações, apenas se preocupando no que mostrar e de que forma mostrar, sem muito processo por trás. Hoje as coisas já são muito diferentes, as aplicações web mais modernas não se baseiam em apenas design, mas </w:t>
      </w:r>
      <w:r w:rsidR="00905B94">
        <w:t>também</w:t>
      </w:r>
      <w:r>
        <w:t xml:space="preserve"> em processo</w:t>
      </w:r>
      <w:r w:rsidR="00905B94">
        <w:t>s</w:t>
      </w:r>
      <w:r>
        <w:t>, no que a aplicação faz, quais informações ela guarda</w:t>
      </w:r>
      <w:r w:rsidR="00905B94">
        <w:t>, quais são suas regras de negócio</w:t>
      </w:r>
      <w:r>
        <w:t xml:space="preserve">. Tudo isso só é possível graças ao BACK-END. </w:t>
      </w:r>
    </w:p>
    <w:p w14:paraId="3955D912" w14:textId="77777777" w:rsidR="00ED1539" w:rsidRDefault="00000000">
      <w:pPr>
        <w:ind w:left="-5" w:right="27"/>
      </w:pPr>
      <w:r>
        <w:t xml:space="preserve">Para facilitar o entendimento, podemos ver uma aplicação web como um restaurante. </w:t>
      </w:r>
    </w:p>
    <w:p w14:paraId="2D754728" w14:textId="76F204D8" w:rsidR="00ED1539" w:rsidRDefault="00000000">
      <w:pPr>
        <w:ind w:left="-5" w:right="27"/>
      </w:pPr>
      <w:r>
        <w:t xml:space="preserve">O salão principal, onde os clientes </w:t>
      </w:r>
      <w:r w:rsidR="00B44F27">
        <w:t>se sentam</w:t>
      </w:r>
      <w:r>
        <w:t xml:space="preserve">, fazem o pedido, realizam sua refeição pode ser considerado o FRONT-END, é a parte que o usuário interage, a parte que ele vê, a parte onde ele tem a percepção de tudo o que lhe interessa. </w:t>
      </w:r>
    </w:p>
    <w:p w14:paraId="0737852E" w14:textId="5FB28E4B" w:rsidR="00ED1539" w:rsidRDefault="00000000">
      <w:pPr>
        <w:ind w:left="-5" w:right="27"/>
      </w:pPr>
      <w:r>
        <w:t xml:space="preserve">Já o BACK-END então, seria a cozinha, o lugar onde são feitos os processos, a parte onde o cliente em si não interage, afinal nenhum cliente vai ao restaurante, e ao pedir um prato (neste exemplo digamos que o pedido seja um simples ovo frito), o cliente não vai até a cozinha, pega o ovo na dispensa, frita o ovo, o coloca no prato, volta para o salão e faz sua refeição. O que acontece na realidade é, o cliente ao visualizar o menu, pede o ovo, aguarda a cozinha o </w:t>
      </w:r>
      <w:r w:rsidR="00B44F27">
        <w:t>prepará-lo</w:t>
      </w:r>
      <w:r>
        <w:t xml:space="preserve"> e quando recebido faz sua refeição. </w:t>
      </w:r>
    </w:p>
    <w:p w14:paraId="77FCD94C" w14:textId="77777777" w:rsidR="00ED1539" w:rsidRDefault="00000000">
      <w:pPr>
        <w:spacing w:after="384"/>
        <w:ind w:left="-5" w:right="27"/>
      </w:pPr>
      <w:r>
        <w:t xml:space="preserve">Portanto podemos considerar o BACK-END como a parte da aplicação que realiza os processos, a parte que o cliente não interage, a parte que faz a conexão com o banco de dados, resumindo, a parte que é responsável por fazer e não aparecer.  </w:t>
      </w:r>
    </w:p>
    <w:p w14:paraId="3A294387" w14:textId="77777777" w:rsidR="00ED1539" w:rsidRDefault="00000000">
      <w:pPr>
        <w:pStyle w:val="Ttulo1"/>
        <w:ind w:left="781" w:hanging="435"/>
      </w:pPr>
      <w:bookmarkStart w:id="3" w:name="_Toc5082"/>
      <w:r>
        <w:t xml:space="preserve">Exemplos de linguagens e frameworks </w:t>
      </w:r>
      <w:bookmarkEnd w:id="3"/>
    </w:p>
    <w:p w14:paraId="5C1062E4" w14:textId="77777777" w:rsidR="00ED1539" w:rsidRDefault="00000000">
      <w:pPr>
        <w:spacing w:after="160"/>
        <w:ind w:left="0" w:right="0" w:firstLine="0"/>
        <w:jc w:val="left"/>
      </w:pPr>
      <w:r>
        <w:t xml:space="preserve"> </w:t>
      </w:r>
    </w:p>
    <w:p w14:paraId="7BAE9E4A" w14:textId="595A1EDE" w:rsidR="00ED1539" w:rsidRDefault="00000000">
      <w:pPr>
        <w:ind w:left="-5" w:right="27"/>
      </w:pPr>
      <w:r>
        <w:t xml:space="preserve">Podemos então reconhecer algumas das linguagens utilizadas no desenvolvimento do BACK-END de uma aplicação. Apesar de haver várias linguagens com diversos frameworks, </w:t>
      </w:r>
      <w:r w:rsidR="00905B94">
        <w:t>falaremos de d</w:t>
      </w:r>
      <w:r>
        <w:t xml:space="preserve">uas, Java Script e Python. </w:t>
      </w:r>
    </w:p>
    <w:p w14:paraId="74FB7870" w14:textId="77777777" w:rsidR="00ED1539" w:rsidRDefault="00000000">
      <w:pPr>
        <w:spacing w:after="200"/>
        <w:ind w:left="0" w:right="0" w:firstLine="0"/>
        <w:jc w:val="left"/>
      </w:pPr>
      <w:r>
        <w:t xml:space="preserve"> </w:t>
      </w:r>
    </w:p>
    <w:p w14:paraId="6E484EC1" w14:textId="77777777" w:rsidR="00ED1539" w:rsidRDefault="00000000">
      <w:pPr>
        <w:pStyle w:val="Ttulo2"/>
        <w:ind w:left="374" w:hanging="389"/>
      </w:pPr>
      <w:bookmarkStart w:id="4" w:name="_Toc5083"/>
      <w:r>
        <w:t xml:space="preserve">Mas, o que é um framework? E qual a diferença entre biblioteca </w:t>
      </w:r>
      <w:bookmarkEnd w:id="4"/>
    </w:p>
    <w:p w14:paraId="67023BDF" w14:textId="77777777" w:rsidR="00ED1539" w:rsidRDefault="00000000">
      <w:pPr>
        <w:spacing w:after="164"/>
        <w:ind w:left="0" w:right="0" w:firstLine="0"/>
        <w:jc w:val="left"/>
      </w:pPr>
      <w:r>
        <w:t xml:space="preserve"> </w:t>
      </w:r>
    </w:p>
    <w:p w14:paraId="5BBFBA4B" w14:textId="77777777" w:rsidR="00ED1539" w:rsidRDefault="00000000">
      <w:pPr>
        <w:spacing w:after="160" w:line="260" w:lineRule="auto"/>
        <w:ind w:left="-5" w:right="25"/>
      </w:pPr>
      <w:r>
        <w:t>Como citado no site tableless.github.io, o framework, “</w:t>
      </w:r>
      <w:r>
        <w:rPr>
          <w:sz w:val="21"/>
        </w:rPr>
        <w:t xml:space="preserve">tem como principal objetivo resolver problemas recorrentes com uma abordagem genérica, permitindo ao desenvolvedor focar seus esforços na resolução do problema em si, e não ficar reescrevendo software.”. </w:t>
      </w:r>
    </w:p>
    <w:p w14:paraId="655AB8BE" w14:textId="77777777" w:rsidR="00ED1539" w:rsidRDefault="00000000">
      <w:pPr>
        <w:spacing w:after="160" w:line="260" w:lineRule="auto"/>
        <w:ind w:left="-5" w:right="25"/>
      </w:pPr>
      <w:r>
        <w:rPr>
          <w:sz w:val="21"/>
        </w:rPr>
        <w:t xml:space="preserve">Ou seja, o framework é um código já escrito que permite o desenvolvedor se preocupar mais com o desenvolvimento das atividades necessárias para resolver o problema do usuário do que as ferramentas para que o desenvolvimento aconteça. </w:t>
      </w:r>
    </w:p>
    <w:p w14:paraId="646E47A2" w14:textId="77777777" w:rsidR="00ED1539" w:rsidRDefault="00000000">
      <w:pPr>
        <w:spacing w:after="160" w:line="260" w:lineRule="auto"/>
        <w:ind w:left="-5" w:right="25"/>
      </w:pPr>
      <w:r>
        <w:rPr>
          <w:sz w:val="21"/>
        </w:rPr>
        <w:t xml:space="preserve">Voltando ao nosso exemplo do restaurante, podemos ver o framework como as ferramentas a disposição do cozinheiro. Ao receber o pedido de fritar um ovo, o cozinheiro não vai se preocupar em por exemplo, produzir a frigideira, isso faz parte das ferramentas que ele tem para realizar o pedido do cliente, e não do pedido em si. Logo o cozinheiro utilizaria a frigideira(framework), para realizar o pedido do cliente, sem </w:t>
      </w:r>
      <w:r>
        <w:rPr>
          <w:sz w:val="21"/>
        </w:rPr>
        <w:lastRenderedPageBreak/>
        <w:t xml:space="preserve">precisar cria-la, focando seu tempo em questões em como o ovo deve ser frito, ou que tipo de ovo deve ser utilizado. </w:t>
      </w:r>
    </w:p>
    <w:p w14:paraId="75BF004B" w14:textId="77777777" w:rsidR="00ED1539" w:rsidRDefault="00000000">
      <w:pPr>
        <w:spacing w:after="160" w:line="260" w:lineRule="auto"/>
        <w:ind w:left="-5" w:right="25"/>
      </w:pPr>
      <w:r>
        <w:rPr>
          <w:sz w:val="21"/>
        </w:rPr>
        <w:t xml:space="preserve">Porém, pode surgir a dúvida, já que isso parece muito com uma biblioteca. E realmente ambas têm muitos aspectos comuns.  </w:t>
      </w:r>
    </w:p>
    <w:p w14:paraId="3B7B3369" w14:textId="77777777" w:rsidR="00ED1539" w:rsidRDefault="00000000">
      <w:pPr>
        <w:spacing w:after="160" w:line="260" w:lineRule="auto"/>
        <w:ind w:left="-5" w:right="25"/>
      </w:pPr>
      <w:r>
        <w:rPr>
          <w:sz w:val="21"/>
        </w:rPr>
        <w:t xml:space="preserve">Podemos considerar por exemplo um framework como uma coleção de bibliotecas que servem de base para a criação da aplicação. </w:t>
      </w:r>
    </w:p>
    <w:p w14:paraId="007007DC" w14:textId="77777777" w:rsidR="00ED1539" w:rsidRDefault="00000000">
      <w:pPr>
        <w:spacing w:after="2" w:line="260" w:lineRule="auto"/>
        <w:ind w:left="-5" w:right="25"/>
      </w:pPr>
      <w:r>
        <w:rPr>
          <w:sz w:val="21"/>
        </w:rPr>
        <w:t xml:space="preserve">Eu gosto de definir a principal diferença entre framework e biblioteca pela maneira como se é utilizado cada uma. Uma biblioteca por exemplo é utilizada chamando seus métodos, por exemplo: </w:t>
      </w:r>
    </w:p>
    <w:p w14:paraId="64EA25B0" w14:textId="77777777" w:rsidR="00ED1539" w:rsidRDefault="00000000">
      <w:pPr>
        <w:spacing w:after="67"/>
        <w:ind w:left="-1" w:right="0" w:firstLine="0"/>
        <w:jc w:val="left"/>
      </w:pPr>
      <w:r>
        <w:rPr>
          <w:noProof/>
        </w:rPr>
        <w:drawing>
          <wp:inline distT="0" distB="0" distL="0" distR="0" wp14:anchorId="0DDC3CD2" wp14:editId="5515EE2C">
            <wp:extent cx="5723890" cy="980961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9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B592" w14:textId="77777777" w:rsidR="00ED1539" w:rsidRDefault="00000000">
      <w:pPr>
        <w:spacing w:after="160"/>
        <w:ind w:left="0" w:right="0" w:firstLine="0"/>
        <w:jc w:val="left"/>
      </w:pPr>
      <w:r>
        <w:t xml:space="preserve">Neste caso utilizamos a biblioteca do python ”random“, e chamamos seu metodo, ”randint”. </w:t>
      </w:r>
    </w:p>
    <w:p w14:paraId="00A65ECF" w14:textId="51F5EDEA" w:rsidR="00ED1539" w:rsidRDefault="00905B94">
      <w:pPr>
        <w:spacing w:after="114"/>
        <w:ind w:left="-5" w:right="27"/>
      </w:pPr>
      <w:r>
        <w:t>Porém</w:t>
      </w:r>
      <w:r w:rsidR="00000000">
        <w:t xml:space="preserve"> no caso de um Framework é comum utilizarmos suas ferramentas assim: </w:t>
      </w:r>
    </w:p>
    <w:p w14:paraId="098FEA98" w14:textId="77777777" w:rsidR="00ED1539" w:rsidRDefault="00000000">
      <w:pPr>
        <w:spacing w:after="100"/>
        <w:ind w:left="-1" w:right="0" w:firstLine="0"/>
        <w:jc w:val="right"/>
      </w:pPr>
      <w:r>
        <w:rPr>
          <w:noProof/>
        </w:rPr>
        <w:drawing>
          <wp:inline distT="0" distB="0" distL="0" distR="0" wp14:anchorId="455EFC6E" wp14:editId="6806D7C2">
            <wp:extent cx="5723890" cy="914298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9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276FF5" w14:textId="62B4FA08" w:rsidR="00ED1539" w:rsidRDefault="00000000">
      <w:pPr>
        <w:ind w:left="-5" w:right="27"/>
      </w:pPr>
      <w:r>
        <w:t xml:space="preserve">O Framework Flask de BACK-END em Python neste exemplo foi criado para renderizar uma página da web, o index.html. </w:t>
      </w:r>
    </w:p>
    <w:p w14:paraId="10FEEBD3" w14:textId="77777777" w:rsidR="00ED1539" w:rsidRDefault="00000000">
      <w:pPr>
        <w:ind w:left="-5" w:right="27"/>
      </w:pPr>
      <w:r>
        <w:t xml:space="preserve">Resumindo, o que o Framework está fazendo é, ao acessar o url desta página, na route (“/”) que é o próprio endereço, a página é carregada. Veja que diferente da biblioteca, não chamamos diretamente o código que escrevemos para realizar algo, neste caso, programamos o comportamento da aplicação quando for pedido o que se encontra no “/”. </w:t>
      </w:r>
    </w:p>
    <w:p w14:paraId="1EA9C968" w14:textId="77777777" w:rsidR="00ED1539" w:rsidRDefault="00000000">
      <w:pPr>
        <w:ind w:left="-5" w:right="27"/>
      </w:pPr>
      <w:r>
        <w:t xml:space="preserve">Portanto, uma das diferenças mais marcantes, é que na biblioteca utilizamos seus métodos, suas funções de forma mais ativa, as chamando e recebendo seu resultado. </w:t>
      </w:r>
    </w:p>
    <w:p w14:paraId="72A066C1" w14:textId="2433EA25" w:rsidR="00ED1539" w:rsidRDefault="00000000">
      <w:pPr>
        <w:ind w:left="-5" w:right="27"/>
      </w:pPr>
      <w:r>
        <w:t xml:space="preserve">Em um Framework, definimos o comportamento das respostas, enquanto o Framework se encarrega de </w:t>
      </w:r>
      <w:r w:rsidR="008B7364">
        <w:t>chamá-las</w:t>
      </w:r>
      <w:r>
        <w:t xml:space="preserve"> quando é necessário. </w:t>
      </w:r>
    </w:p>
    <w:p w14:paraId="0E93015D" w14:textId="77777777" w:rsidR="00ED1539" w:rsidRDefault="00000000">
      <w:pPr>
        <w:spacing w:after="200"/>
        <w:ind w:left="0" w:right="0" w:firstLine="0"/>
        <w:jc w:val="left"/>
      </w:pPr>
      <w:r>
        <w:t xml:space="preserve"> </w:t>
      </w:r>
    </w:p>
    <w:p w14:paraId="38A7FB04" w14:textId="6F496912" w:rsidR="00ED1539" w:rsidRDefault="00000000">
      <w:pPr>
        <w:pStyle w:val="Ttulo2"/>
        <w:ind w:left="374" w:hanging="389"/>
      </w:pPr>
      <w:bookmarkStart w:id="5" w:name="_Toc5084"/>
      <w:r>
        <w:t xml:space="preserve">JavaScript e Express </w:t>
      </w:r>
      <w:bookmarkEnd w:id="5"/>
    </w:p>
    <w:p w14:paraId="1F55A511" w14:textId="77777777" w:rsidR="00ED1539" w:rsidRDefault="00000000">
      <w:pPr>
        <w:spacing w:after="160"/>
        <w:ind w:left="0" w:right="0" w:firstLine="0"/>
        <w:jc w:val="left"/>
      </w:pPr>
      <w:r>
        <w:t xml:space="preserve"> </w:t>
      </w:r>
    </w:p>
    <w:p w14:paraId="284B1C23" w14:textId="6BE7804A" w:rsidR="008B7364" w:rsidRDefault="008B7364">
      <w:pPr>
        <w:spacing w:after="160"/>
        <w:ind w:left="0" w:right="0" w:firstLine="0"/>
        <w:jc w:val="left"/>
      </w:pPr>
      <w:r>
        <w:t>JavaScript se tornou uma das linguagens mais poderosas quando falamos de programação web. Desde as ferramentas de front as de back, toda a web utiliza Javascript nos mais diversos tipos de sistema.</w:t>
      </w:r>
    </w:p>
    <w:p w14:paraId="2EE7ADB4" w14:textId="004BB1DF" w:rsidR="008B7364" w:rsidRPr="008B7364" w:rsidRDefault="008B7364">
      <w:pPr>
        <w:spacing w:after="160"/>
        <w:ind w:left="0" w:right="0" w:firstLine="0"/>
        <w:jc w:val="left"/>
        <w:rPr>
          <w:u w:val="single"/>
        </w:rPr>
      </w:pPr>
      <w:r>
        <w:t>Utilizando Express ele permite a criação de aplicações web de maneira rápido e fácil.</w:t>
      </w:r>
    </w:p>
    <w:p w14:paraId="33AA4422" w14:textId="77777777" w:rsidR="00ED1539" w:rsidRDefault="00000000">
      <w:pPr>
        <w:ind w:left="-5" w:right="27"/>
      </w:pPr>
      <w:r>
        <w:lastRenderedPageBreak/>
        <w:t xml:space="preserve">Diretamente do </w:t>
      </w:r>
      <w:hyperlink r:id="rId9">
        <w:r>
          <w:rPr>
            <w:color w:val="0563C1"/>
            <w:u w:val="single" w:color="0563C1"/>
          </w:rPr>
          <w:t>https://expressjs.com/</w:t>
        </w:r>
      </w:hyperlink>
      <w:hyperlink r:id="rId10">
        <w:r>
          <w:t>,</w:t>
        </w:r>
      </w:hyperlink>
      <w:r>
        <w:t xml:space="preserve"> podemos utilizar facilmente um dos melhores frameworks em Java Script, o Express. </w:t>
      </w:r>
    </w:p>
    <w:p w14:paraId="2604A6B8" w14:textId="77777777" w:rsidR="00ED1539" w:rsidRDefault="00000000">
      <w:pPr>
        <w:ind w:left="-5" w:right="27"/>
      </w:pPr>
      <w:r>
        <w:t xml:space="preserve">Ele necessita de Node.JS. E é uma excelente feramente para o desenvolvimento rápido e fácil de aplicações web. </w:t>
      </w:r>
    </w:p>
    <w:p w14:paraId="1B7C9692" w14:textId="4338A61C" w:rsidR="00ED1539" w:rsidRDefault="00000000">
      <w:pPr>
        <w:ind w:left="-5" w:right="27"/>
      </w:pPr>
      <w:r>
        <w:t xml:space="preserve">Pode ser usado tanto para aplicações como APIs </w:t>
      </w:r>
      <w:r w:rsidR="00B44F27">
        <w:t>e</w:t>
      </w:r>
      <w:r>
        <w:t xml:space="preserve"> é muito popular na criação de outros frameworks. </w:t>
      </w:r>
    </w:p>
    <w:p w14:paraId="15A91B96" w14:textId="77777777" w:rsidR="00ED1539" w:rsidRDefault="00000000">
      <w:pPr>
        <w:spacing w:after="0"/>
        <w:ind w:left="-5" w:right="27"/>
      </w:pPr>
      <w:r>
        <w:t xml:space="preserve">Um bom lugar para entender como funciona, e talvez até começar a desenvolver uma aplicação em </w:t>
      </w:r>
    </w:p>
    <w:p w14:paraId="1393F3FB" w14:textId="77777777" w:rsidR="00ED1539" w:rsidRDefault="00000000">
      <w:pPr>
        <w:spacing w:after="160"/>
        <w:ind w:left="-5" w:right="0"/>
        <w:jc w:val="left"/>
      </w:pPr>
      <w:r>
        <w:t xml:space="preserve">Express é o MDN Web Docs que pode ser lido em português. </w:t>
      </w:r>
      <w:hyperlink r:id="rId11">
        <w:r>
          <w:rPr>
            <w:color w:val="0563C1"/>
            <w:u w:val="single" w:color="0563C1"/>
          </w:rPr>
          <w:t>https://developer.mozilla.org/pt</w:t>
        </w:r>
      </w:hyperlink>
      <w:hyperlink r:id="rId12"/>
      <w:hyperlink r:id="rId13">
        <w:r>
          <w:rPr>
            <w:color w:val="0563C1"/>
            <w:u w:val="single" w:color="0563C1"/>
          </w:rPr>
          <w:t>BR/docs/Learn/Server</w:t>
        </w:r>
      </w:hyperlink>
      <w:hyperlink r:id="rId14">
        <w:r>
          <w:rPr>
            <w:color w:val="0563C1"/>
            <w:u w:val="single" w:color="0563C1"/>
          </w:rPr>
          <w:t>-</w:t>
        </w:r>
      </w:hyperlink>
      <w:hyperlink r:id="rId15">
        <w:r>
          <w:rPr>
            <w:color w:val="0563C1"/>
            <w:u w:val="single" w:color="0563C1"/>
          </w:rPr>
          <w:t>side/Express_Nodejs/Introdu%C3%A7%C3%A3o</w:t>
        </w:r>
      </w:hyperlink>
      <w:hyperlink r:id="rId16">
        <w:r>
          <w:t xml:space="preserve"> </w:t>
        </w:r>
      </w:hyperlink>
    </w:p>
    <w:p w14:paraId="5ACFA0B6" w14:textId="25780F18" w:rsidR="00ED1539" w:rsidRDefault="00ED1539">
      <w:pPr>
        <w:spacing w:after="200"/>
        <w:ind w:left="0" w:right="0" w:firstLine="0"/>
        <w:jc w:val="left"/>
      </w:pPr>
    </w:p>
    <w:p w14:paraId="6A55541C" w14:textId="77777777" w:rsidR="00ED1539" w:rsidRDefault="00000000">
      <w:pPr>
        <w:pStyle w:val="Ttulo2"/>
        <w:ind w:left="374" w:hanging="389"/>
      </w:pPr>
      <w:bookmarkStart w:id="6" w:name="_Toc5085"/>
      <w:r>
        <w:t xml:space="preserve">Python e Flask </w:t>
      </w:r>
      <w:bookmarkEnd w:id="6"/>
    </w:p>
    <w:p w14:paraId="6688A8E3" w14:textId="77777777" w:rsidR="00ED1539" w:rsidRDefault="00000000">
      <w:pPr>
        <w:spacing w:after="161"/>
        <w:ind w:left="0" w:right="0" w:firstLine="0"/>
        <w:jc w:val="left"/>
      </w:pPr>
      <w:r>
        <w:t xml:space="preserve"> </w:t>
      </w:r>
    </w:p>
    <w:p w14:paraId="23C3E9D4" w14:textId="77777777" w:rsidR="00ED1539" w:rsidRDefault="00000000">
      <w:pPr>
        <w:ind w:left="-5" w:right="27"/>
      </w:pPr>
      <w:r>
        <w:t xml:space="preserve">Outro Framework bem popular é o Flask, desenvolvido em Python que apesar de ser muito utilizada em Data Science, também está ganhando mercado com desenvolvimento web, é uma linguagem BACK-END fácil de se utilizar e bastante poderosa. </w:t>
      </w:r>
    </w:p>
    <w:p w14:paraId="2DEE29EE" w14:textId="393F2D0B" w:rsidR="008B7364" w:rsidRDefault="00000000">
      <w:pPr>
        <w:spacing w:after="160"/>
        <w:ind w:left="-5" w:right="0"/>
        <w:jc w:val="left"/>
      </w:pPr>
      <w:r>
        <w:t xml:space="preserve">Sua Documentação se encontra em </w:t>
      </w:r>
      <w:hyperlink r:id="rId17">
        <w:r>
          <w:rPr>
            <w:color w:val="0563C1"/>
            <w:u w:val="single" w:color="0563C1"/>
          </w:rPr>
          <w:t>https://flask.palletsprojects.com/en/1.1.x/</w:t>
        </w:r>
      </w:hyperlink>
      <w:hyperlink r:id="rId18">
        <w:r>
          <w:t>.</w:t>
        </w:r>
      </w:hyperlink>
      <w:r>
        <w:t xml:space="preserve"> </w:t>
      </w:r>
      <w:r w:rsidR="008B7364">
        <w:br/>
      </w:r>
    </w:p>
    <w:p w14:paraId="47AFD131" w14:textId="77777777" w:rsidR="008B7364" w:rsidRPr="008B7364" w:rsidRDefault="008B7364">
      <w:pPr>
        <w:spacing w:after="160"/>
        <w:ind w:left="0" w:right="0" w:firstLine="0"/>
        <w:jc w:val="left"/>
        <w:rPr>
          <w:u w:val="single"/>
        </w:rPr>
      </w:pPr>
      <w:r>
        <w:br w:type="page"/>
      </w:r>
    </w:p>
    <w:p w14:paraId="1D3440B9" w14:textId="77777777" w:rsidR="00ED1539" w:rsidRDefault="00000000">
      <w:pPr>
        <w:pStyle w:val="Ttulo1"/>
        <w:ind w:left="706" w:hanging="360"/>
      </w:pPr>
      <w:bookmarkStart w:id="7" w:name="_Toc5086"/>
      <w:r>
        <w:lastRenderedPageBreak/>
        <w:t xml:space="preserve">Conclusão </w:t>
      </w:r>
      <w:bookmarkEnd w:id="7"/>
    </w:p>
    <w:p w14:paraId="78A3BBD1" w14:textId="77777777" w:rsidR="00ED1539" w:rsidRDefault="00000000">
      <w:pPr>
        <w:spacing w:after="160"/>
        <w:ind w:left="0" w:right="0" w:firstLine="0"/>
        <w:jc w:val="left"/>
      </w:pPr>
      <w:r>
        <w:t xml:space="preserve"> </w:t>
      </w:r>
    </w:p>
    <w:p w14:paraId="3C692D1F" w14:textId="77777777" w:rsidR="00ED1539" w:rsidRDefault="00000000">
      <w:pPr>
        <w:ind w:left="-5" w:right="27"/>
      </w:pPr>
      <w:r>
        <w:t xml:space="preserve">Existem diversas linguagens de programação quando se trata de BACK-END, o que é preciso é saber quais suas necessidades e quais ferramentas que melhor as atendem. </w:t>
      </w:r>
    </w:p>
    <w:p w14:paraId="29F4E331" w14:textId="77777777" w:rsidR="00ED1539" w:rsidRDefault="00000000">
      <w:pPr>
        <w:spacing w:after="161"/>
        <w:ind w:left="0" w:right="0" w:firstLine="0"/>
        <w:jc w:val="left"/>
      </w:pPr>
      <w:r>
        <w:t xml:space="preserve">Deve-se levar em conta também a familiaridade da equipe com a linguagem, as vezes é mais fácil utilizar o que está no conhecimento comum do que aprender uma linguagem e um framework do zero. </w:t>
      </w:r>
    </w:p>
    <w:p w14:paraId="32BC9BFA" w14:textId="77777777" w:rsidR="00ED1539" w:rsidRDefault="00000000">
      <w:pPr>
        <w:spacing w:after="174"/>
        <w:ind w:left="0" w:right="0" w:firstLine="0"/>
        <w:jc w:val="left"/>
      </w:pPr>
      <w:r>
        <w:t xml:space="preserve"> </w:t>
      </w:r>
    </w:p>
    <w:p w14:paraId="08B8A31C" w14:textId="77777777" w:rsidR="00ED1539" w:rsidRDefault="00000000">
      <w:pPr>
        <w:spacing w:after="0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2E56221E" w14:textId="77777777" w:rsidR="00ED1539" w:rsidRDefault="00000000">
      <w:pPr>
        <w:pStyle w:val="Ttulo1"/>
        <w:numPr>
          <w:ilvl w:val="0"/>
          <w:numId w:val="0"/>
        </w:numPr>
        <w:ind w:left="10"/>
      </w:pPr>
      <w:bookmarkStart w:id="8" w:name="_Toc5087"/>
      <w:r>
        <w:lastRenderedPageBreak/>
        <w:t xml:space="preserve">Referencias </w:t>
      </w:r>
      <w:bookmarkEnd w:id="8"/>
    </w:p>
    <w:p w14:paraId="3967B489" w14:textId="77777777" w:rsidR="00ED1539" w:rsidRDefault="00000000">
      <w:pPr>
        <w:spacing w:after="160"/>
        <w:ind w:left="0" w:right="0" w:firstLine="0"/>
        <w:jc w:val="left"/>
      </w:pPr>
      <w:r>
        <w:t xml:space="preserve"> </w:t>
      </w:r>
    </w:p>
    <w:p w14:paraId="5A85CB3A" w14:textId="6A0D2214" w:rsidR="00ED1539" w:rsidRDefault="00000000">
      <w:pPr>
        <w:spacing w:after="195"/>
        <w:ind w:left="-5" w:right="27"/>
      </w:pPr>
      <w:r>
        <w:t xml:space="preserve">Express 4.17.1 Fast, unopinionated, minimalist web framework for Node.js. Disponível em: &lt; https://expressjs.com/ &gt;. Acesso em: </w:t>
      </w:r>
      <w:r w:rsidR="008B7364">
        <w:t>16 ago. 2023</w:t>
      </w:r>
      <w:r>
        <w:t>.</w:t>
      </w:r>
      <w:r>
        <w:rPr>
          <w:rFonts w:ascii="Arial" w:eastAsia="Arial" w:hAnsi="Arial" w:cs="Arial"/>
          <w:sz w:val="24"/>
        </w:rPr>
        <w:t xml:space="preserve"> </w:t>
      </w:r>
    </w:p>
    <w:p w14:paraId="59D259A5" w14:textId="425E33A5" w:rsidR="00ED1539" w:rsidRDefault="00000000">
      <w:pPr>
        <w:ind w:left="-5" w:right="27"/>
      </w:pPr>
      <w:r>
        <w:t xml:space="preserve">Flask. Disponível em: &lt; https://flask.palletsprojects.com/en/1.1.x/ &gt;. Acesso em: </w:t>
      </w:r>
      <w:r w:rsidR="008B7364">
        <w:t>16 ago. 2023.</w:t>
      </w:r>
    </w:p>
    <w:p w14:paraId="0A52F049" w14:textId="2ACED6B5" w:rsidR="00ED1539" w:rsidRPr="008B7364" w:rsidRDefault="00ED1539">
      <w:pPr>
        <w:spacing w:after="160"/>
        <w:ind w:left="0" w:right="0" w:firstLine="0"/>
        <w:jc w:val="left"/>
        <w:rPr>
          <w:u w:val="single"/>
        </w:rPr>
      </w:pPr>
    </w:p>
    <w:p w14:paraId="2AD8CA1B" w14:textId="77777777" w:rsidR="00ED1539" w:rsidRDefault="00000000">
      <w:pPr>
        <w:spacing w:after="0"/>
        <w:ind w:left="0" w:right="0" w:firstLine="0"/>
        <w:jc w:val="left"/>
      </w:pPr>
      <w:r>
        <w:t xml:space="preserve"> </w:t>
      </w:r>
    </w:p>
    <w:sectPr w:rsidR="00ED1539">
      <w:pgSz w:w="11905" w:h="16840"/>
      <w:pgMar w:top="1440" w:right="1401" w:bottom="194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60AA"/>
    <w:multiLevelType w:val="multilevel"/>
    <w:tmpl w:val="5FAA8162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764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539"/>
    <w:rsid w:val="008B7364"/>
    <w:rsid w:val="00905B94"/>
    <w:rsid w:val="00B44F27"/>
    <w:rsid w:val="00ED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4624"/>
  <w15:docId w15:val="{532CCDB7-DEFE-48B0-9D0C-A6258B25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0" w:right="38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0"/>
      <w:ind w:left="371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0"/>
      <w:ind w:left="10" w:hanging="10"/>
      <w:outlineLvl w:val="1"/>
    </w:pPr>
    <w:rPr>
      <w:rFonts w:ascii="Calibri" w:eastAsia="Calibri" w:hAnsi="Calibri" w:cs="Calibri"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26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2"/>
    </w:rPr>
  </w:style>
  <w:style w:type="paragraph" w:styleId="Sumrio1">
    <w:name w:val="toc 1"/>
    <w:hidden/>
    <w:pPr>
      <w:spacing w:after="115"/>
      <w:ind w:left="25" w:right="43" w:hanging="10"/>
    </w:pPr>
    <w:rPr>
      <w:rFonts w:ascii="Calibri" w:eastAsia="Calibri" w:hAnsi="Calibri" w:cs="Calibri"/>
      <w:b/>
      <w:color w:val="000000"/>
    </w:rPr>
  </w:style>
  <w:style w:type="paragraph" w:styleId="Sumrio2">
    <w:name w:val="toc 2"/>
    <w:hidden/>
    <w:pPr>
      <w:spacing w:after="115"/>
      <w:ind w:left="230" w:right="58" w:hanging="10"/>
      <w:jc w:val="right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developer.mozilla.org/pt-BR/docs/Learn/Server-side/Express_Nodejs/Introdu%C3%A7%C3%A3o" TargetMode="External"/><Relationship Id="rId18" Type="http://schemas.openxmlformats.org/officeDocument/2006/relationships/hyperlink" Target="https://flask.palletsprojects.com/en/1.1.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developer.mozilla.org/pt-BR/docs/Learn/Server-side/Express_Nodejs/Introdu%C3%A7%C3%A3o" TargetMode="External"/><Relationship Id="rId17" Type="http://schemas.openxmlformats.org/officeDocument/2006/relationships/hyperlink" Target="https://flask.palletsprojects.com/en/1.1.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pt-BR/docs/Learn/Server-side/Express_Nodejs/Introdu%C3%A7%C3%A3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eveloper.mozilla.org/pt-BR/docs/Learn/Server-side/Express_Nodejs/Introdu%C3%A7%C3%A3o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developer.mozilla.org/pt-BR/docs/Learn/Server-side/Express_Nodejs/Introdu%C3%A7%C3%A3o" TargetMode="External"/><Relationship Id="rId10" Type="http://schemas.openxmlformats.org/officeDocument/2006/relationships/hyperlink" Target="https://expressjs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" TargetMode="External"/><Relationship Id="rId14" Type="http://schemas.openxmlformats.org/officeDocument/2006/relationships/hyperlink" Target="https://developer.mozilla.org/pt-BR/docs/Learn/Server-side/Express_Nodejs/Introdu%C3%A7%C3%A3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1326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matsumoto</dc:creator>
  <cp:keywords/>
  <cp:lastModifiedBy>MARCIO KEN MATUMOTO SAKAI</cp:lastModifiedBy>
  <cp:revision>3</cp:revision>
  <dcterms:created xsi:type="dcterms:W3CDTF">2023-08-17T00:34:00Z</dcterms:created>
  <dcterms:modified xsi:type="dcterms:W3CDTF">2023-08-17T00:52:00Z</dcterms:modified>
</cp:coreProperties>
</file>