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FFFF"/>
          <w:sz w:val="2"/>
          <w:szCs w:val="2"/>
        </w:rPr>
        <w:t xml:space="preserve">{d.sheets[i].sheet_number}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Task assignment of {d.assignment_date}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20"/>
          <w:szCs w:val="20"/>
        </w:rPr>
        <w:t xml:space="preserve">Sheet {d.sheets[i].sheet_number} — {d.sheets[i].attendant}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1"/>
        <w:gridCol w:w="4864"/>
        <w:gridCol w:w="2981"/>
        <w:gridCol w:w="4864"/>
      </w:tblGrid>
      <w:tr>
        <w:tc>
          <w:tcPr>
            <w:tcW w:type="dxa" w:w="2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Section</w:t>
            </w:r>
          </w:p>
        </w:tc>
        <w:tc>
          <w:tcPr>
            <w:tcW w:type="dxa" w:w="4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{d.sheets[i].section}</w:t>
            </w:r>
          </w:p>
        </w:tc>
        <w:tc>
          <w:tcPr>
            <w:tcW w:type="dxa" w:w="2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Rooms</w:t>
            </w:r>
          </w:p>
        </w:tc>
        <w:tc>
          <w:tcPr>
            <w:tcW w:type="dxa" w:w="4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{d.sheets[i].room_count}</w:t>
            </w:r>
          </w:p>
        </w:tc>
      </w:tr>
      <w:tr>
        <w:tc>
          <w:tcPr>
            <w:tcW w:type="dxa" w:w="2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Floor</w:t>
            </w:r>
          </w:p>
        </w:tc>
        <w:tc>
          <w:tcPr>
            <w:tcW w:type="dxa" w:w="4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{d.sheets[i].floor}</w:t>
            </w:r>
          </w:p>
        </w:tc>
        <w:tc>
          <w:tcPr>
            <w:tcW w:type="dxa" w:w="2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Credits</w:t>
            </w:r>
          </w:p>
        </w:tc>
        <w:tc>
          <w:tcPr>
            <w:tcW w:type="dxa" w:w="4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{d.sheets[i].total_credits}</w:t>
            </w:r>
          </w:p>
        </w:tc>
      </w:tr>
    </w:tbl>
    <w:p>
      <w:pPr>
        <w:spacing w:after="14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800"/>
        <w:gridCol w:w="800"/>
        <w:gridCol w:w="1100"/>
        <w:gridCol w:w="2400"/>
        <w:gridCol w:w="950"/>
        <w:gridCol w:w="950"/>
        <w:gridCol w:w="1000"/>
        <w:gridCol w:w="600"/>
        <w:gridCol w:w="700"/>
        <w:gridCol w:w="600"/>
        <w:gridCol w:w="3690"/>
        <w:gridCol w:w="800"/>
      </w:tblGrid>
      <w:tr>
        <w:trPr>
          <w:tblHeader/>
        </w:trP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#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Room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HK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FO</w:t>
            </w:r>
          </w:p>
        </w:tc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Guest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Arr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Dep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Task</w:t>
            </w:r>
          </w:p>
        </w:tc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Cr</w:t>
            </w:r>
          </w:p>
        </w:tc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Linen</w:t>
            </w:r>
          </w:p>
        </w:tc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Pri</w:t>
            </w:r>
          </w:p>
        </w:tc>
        <w:tc>
          <w:tcPr>
            <w:tcW w:type="dxa" w:w="36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Instructions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{d.sheets[i].rooms[i].seq}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{d.sheets[i].rooms[i].room}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{d.sheets[i].rooms[i].room_type}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{d.sheets[i].rooms[i].hk_status}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{d.sheets[i].rooms[i].fo_status}</w:t>
            </w:r>
          </w:p>
        </w:tc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{d.sheets[i].rooms[i].guest}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{d.sheets[i].rooms[i].arrival}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{d.sheets[i].rooms[i].departure}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{d.sheets[i].rooms[i].task}</w:t>
            </w:r>
          </w:p>
        </w:tc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{d.sheets[i].rooms[i].credits}</w:t>
            </w:r>
          </w:p>
        </w:tc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{d.sheets[i].rooms[i].linen}</w:t>
            </w:r>
          </w:p>
        </w:tc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{d.sheets[i].rooms[i].priority}</w:t>
            </w:r>
          </w:p>
        </w:tc>
        <w:tc>
          <w:tcPr>
            <w:tcW w:type="dxa" w:w="36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{d.sheets[i].rooms[i].instructions}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{d.sheets[i].rooms[i].done}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{d.sheets[i].rooms[i+1].seq}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{d.sheets[i].rooms[i+1].room}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{d.sheets[i].rooms[i+1].room_type}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{d.sheets[i].rooms[i+1].hk_status}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{d.sheets[i].rooms[i+1].fo_status}</w:t>
            </w:r>
          </w:p>
        </w:tc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{d.sheets[i].rooms[i+1].guest}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{d.sheets[i].rooms[i+1].arrival}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{d.sheets[i].rooms[i+1].departure}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{d.sheets[i].rooms[i+1].task}</w:t>
            </w:r>
          </w:p>
        </w:tc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{d.sheets[i].rooms[i+1].credits}</w:t>
            </w:r>
          </w:p>
        </w:tc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{d.sheets[i].rooms[i+1].linen}</w:t>
            </w:r>
          </w:p>
        </w:tc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{d.sheets[i].rooms[i+1].priority}</w:t>
            </w:r>
          </w:p>
        </w:tc>
        <w:tc>
          <w:tcPr>
            <w:tcW w:type="dxa" w:w="36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{d.sheets[i].rooms[i+1].instructions}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{d.sheets[i].rooms[i+1].done}</w:t>
            </w:r>
          </w:p>
        </w:tc>
      </w:tr>
    </w:tbl>
    <w:p>
      <w:pPr>
        <w:spacing w:after="24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Attendant signature: ______________________________        Supervisor: ______________________________</w:t>
      </w:r>
    </w:p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5"/>
        <w:gridCol w:w="7845"/>
      </w:tblGrid>
      <w:tr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Task assignment {d.assignment_date} · task_sheet</w:t>
            </w:r>
          </w:p>
        </w:tc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FFFF"/>
          <w:sz w:val="2"/>
          <w:szCs w:val="2"/>
        </w:rPr>
        <w:t xml:space="preserve">{d.sheets[i+1].sheet_number}</w:t>
      </w:r>
    </w:p>
    <w:sectPr>
      <w:footerReference w:type="default" r:id="rId7"/>
      <w:pgSz w:w="16838" w:h="11906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2026-09-12T07:01:58.302Z</dcterms:created>
  <dcterms:modified xsi:type="dcterms:W3CDTF">2026-09-12T07:01:58.302Z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