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844B" w14:textId="05897323" w:rsid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SUB: KU Center for Genomics Symposium – Tomorrow (Friday 5/20)</w:t>
      </w:r>
    </w:p>
    <w:p w14:paraId="0512B8D2" w14:textId="3DD471F6" w:rsid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ATTACHMENT: KUCG_Program_Normal.pdf</w:t>
      </w:r>
    </w:p>
    <w:p w14:paraId="2E4798FD" w14:textId="77777777" w:rsid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1FDEABC" w14:textId="35B2FAAD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Dear KUCG Symposium attendees,</w:t>
      </w:r>
    </w:p>
    <w:p w14:paraId="3523189F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E745C03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We are really excited for the event tomorrow and have a few announcements and reminders.</w:t>
      </w:r>
    </w:p>
    <w:p w14:paraId="70FAA72B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AEC12C8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In person:</w:t>
      </w:r>
    </w:p>
    <w:p w14:paraId="2D996DBB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 xml:space="preserve">The event is at </w:t>
      </w:r>
      <w:proofErr w:type="spellStart"/>
      <w:r w:rsidRPr="00B15730">
        <w:rPr>
          <w:rFonts w:ascii="Calibri" w:eastAsia="Times New Roman" w:hAnsi="Calibri" w:cs="Calibri"/>
          <w:color w:val="000000"/>
          <w:sz w:val="22"/>
          <w:szCs w:val="22"/>
        </w:rPr>
        <w:t>Maceli’s</w:t>
      </w:r>
      <w:proofErr w:type="spellEnd"/>
      <w:r w:rsidRPr="00B15730">
        <w:rPr>
          <w:rFonts w:ascii="Calibri" w:eastAsia="Times New Roman" w:hAnsi="Calibri" w:cs="Calibri"/>
          <w:color w:val="000000"/>
          <w:sz w:val="22"/>
          <w:szCs w:val="22"/>
        </w:rPr>
        <w:t xml:space="preserve"> Banquet Hall, 1031 New Hampshire Street, Lawrence, KS</w:t>
      </w:r>
    </w:p>
    <w:p w14:paraId="72136810" w14:textId="77777777" w:rsidR="00B15730" w:rsidRPr="00B15730" w:rsidRDefault="00B15730" w:rsidP="00B15730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15730">
        <w:rPr>
          <w:rFonts w:ascii="-webkit-standard" w:eastAsia="Times New Roman" w:hAnsi="-webkit-standard" w:cs="Times New Roman"/>
          <w:color w:val="000000"/>
        </w:rPr>
        <w:t>There is limited street parking. The nearest parking garage is a block north at 935 New Hampshire St., across from the Lawrence Arts Center. The top level is free, while the lower levels have 10- hour metered parking </w:t>
      </w:r>
    </w:p>
    <w:p w14:paraId="6D8C1270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Breakfast begins at 8am</w:t>
      </w:r>
    </w:p>
    <w:p w14:paraId="31AC50CB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Program begins at 9am</w:t>
      </w:r>
    </w:p>
    <w:p w14:paraId="3AA44A32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Lunch is at 12:30pm</w:t>
      </w:r>
    </w:p>
    <w:p w14:paraId="4BBF40D2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Happy Hour and Appetizers at 5:15pm (be sure to stick around for awards)</w:t>
      </w:r>
    </w:p>
    <w:p w14:paraId="03269E45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Dinner is </w:t>
      </w:r>
      <w:r w:rsidRPr="00B15730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not </w:t>
      </w:r>
      <w:r w:rsidRPr="00B15730">
        <w:rPr>
          <w:rFonts w:ascii="Calibri" w:eastAsia="Times New Roman" w:hAnsi="Calibri" w:cs="Calibri"/>
          <w:color w:val="000000"/>
          <w:sz w:val="22"/>
          <w:szCs w:val="22"/>
        </w:rPr>
        <w:t xml:space="preserve">part of the event, but several groups </w:t>
      </w:r>
      <w:proofErr w:type="gramStart"/>
      <w:r w:rsidRPr="00B15730">
        <w:rPr>
          <w:rFonts w:ascii="Calibri" w:eastAsia="Times New Roman" w:hAnsi="Calibri" w:cs="Calibri"/>
          <w:color w:val="000000"/>
          <w:sz w:val="22"/>
          <w:szCs w:val="22"/>
        </w:rPr>
        <w:t>will likely to</w:t>
      </w:r>
      <w:proofErr w:type="gramEnd"/>
      <w:r w:rsidRPr="00B15730">
        <w:rPr>
          <w:rFonts w:ascii="Calibri" w:eastAsia="Times New Roman" w:hAnsi="Calibri" w:cs="Calibri"/>
          <w:color w:val="000000"/>
          <w:sz w:val="22"/>
          <w:szCs w:val="22"/>
        </w:rPr>
        <w:t xml:space="preserve"> go out afterward, so please find a group and join them</w:t>
      </w:r>
    </w:p>
    <w:p w14:paraId="7B9278B5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Dress is business casual or casual</w:t>
      </w:r>
    </w:p>
    <w:p w14:paraId="3D2DA813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Food – none of the food has nuts/seeds; other food information will be on cards by the food</w:t>
      </w:r>
    </w:p>
    <w:p w14:paraId="1B95B619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 xml:space="preserve">Speakers – please be sure to upload your talks to the </w:t>
      </w:r>
      <w:proofErr w:type="spellStart"/>
      <w:r w:rsidRPr="00B15730">
        <w:rPr>
          <w:rFonts w:ascii="Calibri" w:eastAsia="Times New Roman" w:hAnsi="Calibri" w:cs="Calibri"/>
          <w:color w:val="000000"/>
          <w:sz w:val="22"/>
          <w:szCs w:val="22"/>
        </w:rPr>
        <w:t>dropbox</w:t>
      </w:r>
      <w:proofErr w:type="spellEnd"/>
      <w:r w:rsidRPr="00B15730">
        <w:rPr>
          <w:rFonts w:ascii="Calibri" w:eastAsia="Times New Roman" w:hAnsi="Calibri" w:cs="Calibri"/>
          <w:color w:val="000000"/>
          <w:sz w:val="22"/>
          <w:szCs w:val="22"/>
        </w:rPr>
        <w:t xml:space="preserve"> link by tonight</w:t>
      </w:r>
    </w:p>
    <w:p w14:paraId="5977A4B6" w14:textId="77777777" w:rsidR="00B15730" w:rsidRPr="00B15730" w:rsidRDefault="00B15730" w:rsidP="00B1573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Bring your ID if you’d like to have alcoholic beverages</w:t>
      </w:r>
    </w:p>
    <w:p w14:paraId="5DF6CCD5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01CE4BD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Zoom:</w:t>
      </w:r>
    </w:p>
    <w:p w14:paraId="4F800CF0" w14:textId="77777777" w:rsidR="00B15730" w:rsidRPr="00B15730" w:rsidRDefault="00B15730" w:rsidP="00B15730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hyperlink r:id="rId5" w:history="1">
        <w:r w:rsidRPr="00B15730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https://kansas.zoom.us/j/92251784653</w:t>
        </w:r>
      </w:hyperlink>
      <w:r w:rsidRPr="00B15730">
        <w:rPr>
          <w:rFonts w:ascii="Calibri" w:eastAsia="Times New Roman" w:hAnsi="Calibri" w:cs="Calibri"/>
          <w:color w:val="000000"/>
          <w:sz w:val="22"/>
          <w:szCs w:val="22"/>
        </w:rPr>
        <w:t>; Meeting ID: 922 5178 4653; Passcode: 1953</w:t>
      </w:r>
    </w:p>
    <w:p w14:paraId="7E7D2AB3" w14:textId="77777777" w:rsidR="00B15730" w:rsidRPr="00B15730" w:rsidRDefault="00B15730" w:rsidP="00B15730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Questions/comments should go through the chat and a moderator will ask the speaker</w:t>
      </w:r>
    </w:p>
    <w:p w14:paraId="22DC1B3A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10D3FD5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We’ve attached the program book. See you tomorrow!</w:t>
      </w:r>
    </w:p>
    <w:p w14:paraId="2456BE53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ED03804" w14:textId="77777777" w:rsidR="00B15730" w:rsidRPr="00B15730" w:rsidRDefault="00B15730" w:rsidP="00B1573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B15730">
        <w:rPr>
          <w:rFonts w:ascii="inherit" w:eastAsia="Times New Roman" w:hAnsi="inherit" w:cs="Calibri"/>
          <w:color w:val="070706"/>
          <w:sz w:val="22"/>
          <w:szCs w:val="22"/>
          <w:shd w:val="clear" w:color="auto" w:fill="FFEE94"/>
        </w:rPr>
        <w:t>Rob</w:t>
      </w:r>
    </w:p>
    <w:p w14:paraId="082A430D" w14:textId="77777777" w:rsidR="007C7BD5" w:rsidRDefault="007C7BD5"/>
    <w:sectPr w:rsidR="007C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4B5F"/>
    <w:multiLevelType w:val="multilevel"/>
    <w:tmpl w:val="6C26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E76AF8"/>
    <w:multiLevelType w:val="multilevel"/>
    <w:tmpl w:val="196A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30"/>
    <w:rsid w:val="00752383"/>
    <w:rsid w:val="007C7BD5"/>
    <w:rsid w:val="00B15730"/>
    <w:rsid w:val="00E6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CC01"/>
  <w15:chartTrackingRefBased/>
  <w15:docId w15:val="{634D41C4-6A89-E544-B79D-2A0C255D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15730"/>
  </w:style>
  <w:style w:type="character" w:styleId="Hyperlink">
    <w:name w:val="Hyperlink"/>
    <w:basedOn w:val="DefaultParagraphFont"/>
    <w:uiPriority w:val="99"/>
    <w:semiHidden/>
    <w:unhideWhenUsed/>
    <w:rsid w:val="00B15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nsas.zoom.us/j/922517846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Everman, Elizabeth Rose</dc:creator>
  <cp:keywords/>
  <dc:description/>
  <cp:lastModifiedBy>Everman, Elizabeth Rose</cp:lastModifiedBy>
  <cp:revision>1</cp:revision>
  <dcterms:created xsi:type="dcterms:W3CDTF">2022-06-01T15:35:00Z</dcterms:created>
  <dcterms:modified xsi:type="dcterms:W3CDTF">2022-06-01T15:36:00Z</dcterms:modified>
</cp:coreProperties>
</file>