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1C7307" w:rsidRDefault="00555429" w:rsidP="00CB3D9D">
      <w:pPr>
        <w:rPr>
          <w:lang w:val="fr-FR"/>
        </w:rPr>
      </w:pPr>
      <w:r w:rsidRPr="001C7307">
        <w:rPr>
          <w:b/>
          <w:bCs/>
          <w:sz w:val="24"/>
          <w:szCs w:val="24"/>
          <w:lang w:val="fr-FR"/>
        </w:rPr>
        <w:t>IMBAULT Kenji</w:t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  <w:r w:rsidR="001E2DBE" w:rsidRPr="001C7307">
        <w:rPr>
          <w:lang w:val="fr-FR"/>
        </w:rPr>
        <w:tab/>
      </w:r>
    </w:p>
    <w:p w14:paraId="6153FDAB" w14:textId="4BD7961D" w:rsidR="00555429" w:rsidRPr="001C7307" w:rsidRDefault="00EB42E3" w:rsidP="00CB3D9D">
      <w:pPr>
        <w:rPr>
          <w:lang w:val="fr-FR"/>
        </w:rPr>
      </w:pPr>
      <w:r w:rsidRPr="001C7307">
        <w:rPr>
          <w:lang w:val="fr-FR"/>
        </w:rPr>
        <w:t xml:space="preserve">Date de naissance : </w:t>
      </w:r>
      <w:r w:rsidR="001E2DBE" w:rsidRPr="001C7307">
        <w:rPr>
          <w:lang w:val="fr-FR"/>
        </w:rPr>
        <w:t>2001-04-04</w:t>
      </w:r>
    </w:p>
    <w:p w14:paraId="4875C844" w14:textId="203D648A" w:rsidR="00F53CF0" w:rsidRPr="001C7307" w:rsidRDefault="00551B13" w:rsidP="00CB3D9D">
      <w:pPr>
        <w:rPr>
          <w:lang w:val="fr-FR"/>
        </w:rPr>
      </w:pPr>
      <w:r w:rsidRPr="001C7307">
        <w:rPr>
          <w:lang w:val="fr-FR"/>
        </w:rPr>
        <w:t>Adresse :</w:t>
      </w:r>
      <w:r w:rsidR="00F53CF0" w:rsidRPr="001C7307">
        <w:rPr>
          <w:lang w:val="fr-FR"/>
        </w:rPr>
        <w:t xml:space="preserve"> 329 Rue Des Epoux </w:t>
      </w:r>
      <w:proofErr w:type="spellStart"/>
      <w:r w:rsidR="00F53CF0" w:rsidRPr="001C7307">
        <w:rPr>
          <w:lang w:val="fr-FR"/>
        </w:rPr>
        <w:t>Tramier</w:t>
      </w:r>
      <w:proofErr w:type="spellEnd"/>
      <w:r w:rsidR="00F53CF0" w:rsidRPr="001C7307">
        <w:rPr>
          <w:lang w:val="fr-FR"/>
        </w:rPr>
        <w:t>, 84410, Bédoin</w:t>
      </w:r>
    </w:p>
    <w:p w14:paraId="75AE7A67" w14:textId="675B68CD" w:rsidR="009E0B57" w:rsidRPr="001C7307" w:rsidRDefault="00551B13" w:rsidP="00CB3D9D">
      <w:proofErr w:type="gramStart"/>
      <w:r w:rsidRPr="001C7307">
        <w:t>Tel :</w:t>
      </w:r>
      <w:proofErr w:type="gramEnd"/>
      <w:r w:rsidR="00555429" w:rsidRPr="001C7307">
        <w:t xml:space="preserve"> 07 83 14 41 64</w:t>
      </w:r>
    </w:p>
    <w:p w14:paraId="2BFA6955" w14:textId="01EAC39C" w:rsidR="00555429" w:rsidRPr="001C7307" w:rsidRDefault="00C55FED" w:rsidP="00CB3D9D">
      <w:pPr>
        <w:rPr>
          <w:rStyle w:val="Hyperlink"/>
        </w:rPr>
      </w:pPr>
      <w:proofErr w:type="gramStart"/>
      <w:r w:rsidRPr="001C7307">
        <w:t>Email :</w:t>
      </w:r>
      <w:proofErr w:type="gramEnd"/>
      <w:r w:rsidR="00555429" w:rsidRPr="001C7307">
        <w:t xml:space="preserve"> </w:t>
      </w:r>
      <w:hyperlink r:id="rId5" w:history="1">
        <w:r w:rsidR="00555429" w:rsidRPr="001C7307">
          <w:rPr>
            <w:rStyle w:val="Hyperlink"/>
          </w:rPr>
          <w:t>kenjiimbault@gmail.com</w:t>
        </w:r>
      </w:hyperlink>
    </w:p>
    <w:p w14:paraId="216F19C5" w14:textId="4802E842" w:rsidR="003B0316" w:rsidRPr="001C7307" w:rsidRDefault="00C55FED" w:rsidP="00CB3D9D">
      <w:pPr>
        <w:rPr>
          <w:rStyle w:val="Hyperlink"/>
          <w:color w:val="auto"/>
          <w:u w:val="none"/>
        </w:rPr>
      </w:pPr>
      <w:r w:rsidRPr="001C7307">
        <w:rPr>
          <w:rStyle w:val="Hyperlink"/>
          <w:color w:val="auto"/>
          <w:u w:val="none"/>
        </w:rPr>
        <w:t xml:space="preserve">Site </w:t>
      </w:r>
      <w:proofErr w:type="gramStart"/>
      <w:r w:rsidR="0038710F" w:rsidRPr="001C7307">
        <w:rPr>
          <w:rStyle w:val="Hyperlink"/>
          <w:color w:val="auto"/>
          <w:u w:val="none"/>
        </w:rPr>
        <w:t>web</w:t>
      </w:r>
      <w:r w:rsidR="009B76BE" w:rsidRPr="001C7307">
        <w:rPr>
          <w:rStyle w:val="Hyperlink"/>
          <w:color w:val="auto"/>
          <w:u w:val="none"/>
        </w:rPr>
        <w:t xml:space="preserve"> </w:t>
      </w:r>
      <w:r w:rsidR="0038710F" w:rsidRPr="001C7307">
        <w:rPr>
          <w:rStyle w:val="Hyperlink"/>
          <w:color w:val="auto"/>
          <w:u w:val="none"/>
        </w:rPr>
        <w:t>:</w:t>
      </w:r>
      <w:proofErr w:type="gramEnd"/>
      <w:r w:rsidR="00755E6D" w:rsidRPr="001C7307">
        <w:rPr>
          <w:rStyle w:val="Hyperlink"/>
          <w:color w:val="auto"/>
          <w:u w:val="none"/>
        </w:rPr>
        <w:t xml:space="preserve"> </w:t>
      </w:r>
      <w:hyperlink r:id="rId6" w:history="1">
        <w:r w:rsidR="00974681" w:rsidRPr="001C7307">
          <w:rPr>
            <w:rStyle w:val="Hyperlink"/>
          </w:rPr>
          <w:t>https://kenjiimbault.github.io/personal-website/CV.html</w:t>
        </w:r>
      </w:hyperlink>
    </w:p>
    <w:p w14:paraId="092D4490" w14:textId="5A56254C" w:rsidR="00497F78" w:rsidRPr="001C7307" w:rsidRDefault="00CF506F" w:rsidP="00CB3D9D">
      <w:pPr>
        <w:rPr>
          <w:lang w:val="fr-FR"/>
        </w:rPr>
      </w:pPr>
      <w:r w:rsidRPr="001C7307">
        <w:rPr>
          <w:lang w:val="fr-FR"/>
        </w:rPr>
        <w:t>Permis de conduire</w:t>
      </w:r>
      <w:r w:rsidR="00497F78" w:rsidRPr="001C7307">
        <w:rPr>
          <w:lang w:val="fr-FR"/>
        </w:rPr>
        <w:t xml:space="preserve"> </w:t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="00497F78" w:rsidRPr="001C7307">
        <w:rPr>
          <w:lang w:val="fr-FR"/>
        </w:rPr>
        <w:tab/>
      </w:r>
      <w:r w:rsidRPr="001C7307">
        <w:rPr>
          <w:lang w:val="fr-FR"/>
        </w:rPr>
        <w:t xml:space="preserve">Date </w:t>
      </w:r>
      <w:r w:rsidR="00C646DB" w:rsidRPr="001C7307">
        <w:rPr>
          <w:lang w:val="fr-FR"/>
        </w:rPr>
        <w:t>d’obtention :</w:t>
      </w:r>
      <w:r w:rsidR="00497F78" w:rsidRPr="001C7307">
        <w:rPr>
          <w:lang w:val="fr-FR"/>
        </w:rPr>
        <w:tab/>
        <w:t>2020</w:t>
      </w:r>
    </w:p>
    <w:p w14:paraId="14A8EAC1" w14:textId="5326D44C" w:rsidR="00261857" w:rsidRPr="001C7307" w:rsidRDefault="00A203F9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Réalisations</w:t>
      </w:r>
    </w:p>
    <w:p w14:paraId="78556EC7" w14:textId="3CEC2AD3" w:rsidR="00261857" w:rsidRPr="001C7307" w:rsidRDefault="002C4FEB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Conception d’un banc motorisé pour tendre des cordes de parapente</w:t>
      </w:r>
      <w:r w:rsidR="00C475ED" w:rsidRPr="001C7307">
        <w:rPr>
          <w:lang w:val="fr-FR"/>
        </w:rPr>
        <w:tab/>
      </w:r>
      <w:r w:rsidR="00A355F4" w:rsidRPr="001C7307">
        <w:rPr>
          <w:lang w:val="fr-FR"/>
        </w:rPr>
        <w:tab/>
      </w:r>
      <w:r w:rsidR="00AA5797" w:rsidRPr="001C7307">
        <w:rPr>
          <w:lang w:val="fr-FR"/>
        </w:rPr>
        <w:t>2018-</w:t>
      </w:r>
      <w:r w:rsidR="00A81904" w:rsidRPr="001C7307">
        <w:rPr>
          <w:lang w:val="fr-FR"/>
        </w:rPr>
        <w:t>2019</w:t>
      </w:r>
    </w:p>
    <w:p w14:paraId="70D6C016" w14:textId="5310C778" w:rsidR="00261857" w:rsidRPr="001C7307" w:rsidRDefault="00C655E6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Étude mécanique d’un exosquelette</w:t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7D1C3E" w:rsidRPr="001C7307">
        <w:rPr>
          <w:lang w:val="fr-FR"/>
        </w:rPr>
        <w:tab/>
      </w:r>
      <w:r w:rsidR="00393607" w:rsidRPr="001C7307">
        <w:rPr>
          <w:lang w:val="fr-FR"/>
        </w:rPr>
        <w:tab/>
      </w:r>
      <w:r w:rsidR="00CD687D">
        <w:rPr>
          <w:lang w:val="fr-FR"/>
        </w:rPr>
        <w:tab/>
      </w:r>
      <w:r w:rsidR="00AA5797" w:rsidRPr="001C7307">
        <w:rPr>
          <w:lang w:val="fr-FR"/>
        </w:rPr>
        <w:t>2020-</w:t>
      </w:r>
      <w:r w:rsidR="007D1C3E" w:rsidRPr="001C7307">
        <w:rPr>
          <w:lang w:val="fr-FR"/>
        </w:rPr>
        <w:t>2021</w:t>
      </w:r>
    </w:p>
    <w:p w14:paraId="595134E5" w14:textId="7046D6A3" w:rsidR="00261857" w:rsidRPr="001C7307" w:rsidRDefault="001D74A8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Pratique de l’</w:t>
      </w:r>
      <w:r w:rsidR="00A53EAE" w:rsidRPr="001C7307">
        <w:rPr>
          <w:lang w:val="fr-FR"/>
        </w:rPr>
        <w:t>Aïkido</w:t>
      </w:r>
      <w:r w:rsidRPr="001C7307">
        <w:rPr>
          <w:lang w:val="fr-FR"/>
        </w:rPr>
        <w:t xml:space="preserve"> pendant +6 ans</w:t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4A41F5" w:rsidRPr="001C7307">
        <w:rPr>
          <w:lang w:val="fr-FR"/>
        </w:rPr>
        <w:tab/>
      </w:r>
      <w:r w:rsidR="00CD687D">
        <w:rPr>
          <w:lang w:val="fr-FR"/>
        </w:rPr>
        <w:tab/>
      </w:r>
      <w:r w:rsidR="004A41F5" w:rsidRPr="001C7307">
        <w:rPr>
          <w:lang w:val="fr-FR"/>
        </w:rPr>
        <w:t>201</w:t>
      </w:r>
      <w:r w:rsidR="00B773D7" w:rsidRPr="001C7307">
        <w:rPr>
          <w:lang w:val="fr-FR"/>
        </w:rPr>
        <w:t>4</w:t>
      </w:r>
      <w:r w:rsidR="004A41F5" w:rsidRPr="001C7307">
        <w:rPr>
          <w:lang w:val="fr-FR"/>
        </w:rPr>
        <w:t>-2020</w:t>
      </w:r>
    </w:p>
    <w:p w14:paraId="266100A5" w14:textId="68A50B92" w:rsidR="00110F2D" w:rsidRPr="001C7307" w:rsidRDefault="00A53EAE" w:rsidP="006A6D4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A donné des leçons de mathématique privée a des lycéens</w:t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80A5D" w:rsidRPr="001C7307">
        <w:rPr>
          <w:lang w:val="fr-FR"/>
        </w:rPr>
        <w:tab/>
      </w:r>
      <w:r w:rsidR="00CD687D">
        <w:rPr>
          <w:lang w:val="fr-FR"/>
        </w:rPr>
        <w:tab/>
      </w:r>
      <w:r w:rsidR="00C80A5D" w:rsidRPr="001C7307">
        <w:rPr>
          <w:lang w:val="fr-FR"/>
        </w:rPr>
        <w:t>2021</w:t>
      </w:r>
    </w:p>
    <w:p w14:paraId="5DC580D8" w14:textId="69325173" w:rsidR="00261857" w:rsidRPr="001C7307" w:rsidRDefault="00DB1FF6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É</w:t>
      </w:r>
      <w:r w:rsidR="00261857" w:rsidRPr="001C7307">
        <w:rPr>
          <w:u w:val="single"/>
          <w:lang w:val="fr-FR"/>
        </w:rPr>
        <w:t>ducation</w:t>
      </w:r>
    </w:p>
    <w:p w14:paraId="41D0EB83" w14:textId="729C3C8F" w:rsidR="00F405D6" w:rsidRPr="001C7307" w:rsidRDefault="00DB1FF6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>Diplôme d’ingénieur</w:t>
      </w:r>
      <w:r w:rsidRPr="001C7307">
        <w:rPr>
          <w:lang w:val="fr-FR"/>
        </w:rPr>
        <w:tab/>
      </w:r>
      <w:r w:rsidR="00F27532" w:rsidRPr="001C7307">
        <w:rPr>
          <w:lang w:val="fr-FR"/>
        </w:rPr>
        <w:t xml:space="preserve"> Génie Industriel et Informatique à Polytech Marseille</w:t>
      </w:r>
      <w:r w:rsidR="00F13110" w:rsidRPr="001C7307">
        <w:rPr>
          <w:lang w:val="fr-FR"/>
        </w:rPr>
        <w:tab/>
      </w:r>
      <w:r w:rsidR="00CB3D9D" w:rsidRPr="001C7307">
        <w:rPr>
          <w:lang w:val="fr-FR"/>
        </w:rPr>
        <w:t>2024</w:t>
      </w:r>
    </w:p>
    <w:p w14:paraId="7B16B1DC" w14:textId="1EB9D0A9" w:rsidR="00986D04" w:rsidRPr="001C7307" w:rsidRDefault="00E77AFA" w:rsidP="00CB3D9D">
      <w:pPr>
        <w:pStyle w:val="ListParagraph"/>
        <w:numPr>
          <w:ilvl w:val="0"/>
          <w:numId w:val="6"/>
        </w:numPr>
        <w:ind w:left="714" w:hanging="357"/>
        <w:rPr>
          <w:lang w:val="fr-FR"/>
        </w:rPr>
      </w:pPr>
      <w:r w:rsidRPr="001C7307">
        <w:rPr>
          <w:lang w:val="fr-FR"/>
        </w:rPr>
        <w:t xml:space="preserve">CPGE TSI </w:t>
      </w:r>
      <w:r w:rsidR="008365DB" w:rsidRPr="001C7307">
        <w:rPr>
          <w:lang w:val="fr-FR"/>
        </w:rPr>
        <w:t>au lycée</w:t>
      </w:r>
      <w:r w:rsidRPr="001C7307">
        <w:rPr>
          <w:lang w:val="fr-FR"/>
        </w:rPr>
        <w:t xml:space="preserve"> Jean</w:t>
      </w:r>
      <w:r w:rsidR="000E085C" w:rsidRPr="001C7307">
        <w:rPr>
          <w:lang w:val="fr-FR"/>
        </w:rPr>
        <w:t>-</w:t>
      </w:r>
      <w:r w:rsidRPr="001C7307">
        <w:rPr>
          <w:lang w:val="fr-FR"/>
        </w:rPr>
        <w:t>Baptiste Dumas, Alès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986D04" w:rsidRPr="001C7307">
        <w:rPr>
          <w:lang w:val="fr-FR"/>
        </w:rPr>
        <w:tab/>
      </w:r>
      <w:r w:rsidR="00CD687D">
        <w:rPr>
          <w:lang w:val="fr-FR"/>
        </w:rPr>
        <w:tab/>
      </w:r>
      <w:r w:rsidR="00986D04" w:rsidRPr="001C7307">
        <w:rPr>
          <w:lang w:val="fr-FR"/>
        </w:rPr>
        <w:t>2029-2021</w:t>
      </w:r>
    </w:p>
    <w:p w14:paraId="5DAEFC36" w14:textId="59869718" w:rsidR="0011598D" w:rsidRPr="001C7307" w:rsidRDefault="0011598D" w:rsidP="00CB3D9D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Baccalauréat</w:t>
      </w:r>
      <w:r w:rsidR="00D07E20" w:rsidRPr="001C7307">
        <w:rPr>
          <w:lang w:val="fr-FR"/>
        </w:rPr>
        <w:t xml:space="preserve"> </w:t>
      </w:r>
      <w:r w:rsidR="000570B4" w:rsidRPr="001C7307">
        <w:rPr>
          <w:lang w:val="fr-FR"/>
        </w:rPr>
        <w:t>Technologique</w:t>
      </w:r>
      <w:r w:rsidR="006D718B" w:rsidRPr="001C7307">
        <w:rPr>
          <w:lang w:val="fr-FR"/>
        </w:rPr>
        <w:t xml:space="preserve"> (mention Bien)</w:t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6D718B" w:rsidRPr="001C7307">
        <w:rPr>
          <w:lang w:val="fr-FR"/>
        </w:rPr>
        <w:tab/>
      </w:r>
      <w:r w:rsidR="00B35709" w:rsidRPr="001C7307">
        <w:rPr>
          <w:lang w:val="fr-FR"/>
        </w:rPr>
        <w:tab/>
      </w:r>
      <w:r w:rsidR="00B30339" w:rsidRPr="001C7307">
        <w:rPr>
          <w:lang w:val="fr-FR"/>
        </w:rPr>
        <w:tab/>
      </w:r>
      <w:r w:rsidR="00CD687D">
        <w:rPr>
          <w:lang w:val="fr-FR"/>
        </w:rPr>
        <w:tab/>
      </w:r>
      <w:r w:rsidR="00F405D6" w:rsidRPr="001C7307">
        <w:rPr>
          <w:lang w:val="fr-FR"/>
        </w:rPr>
        <w:t>2019</w:t>
      </w:r>
    </w:p>
    <w:p w14:paraId="3C8E2F67" w14:textId="765CF51C" w:rsidR="00261857" w:rsidRPr="001C7307" w:rsidRDefault="0093683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</w:t>
      </w:r>
      <w:r w:rsidR="0061250D" w:rsidRPr="001C7307">
        <w:rPr>
          <w:u w:val="single"/>
          <w:lang w:val="fr-FR"/>
        </w:rPr>
        <w:t>a</w:t>
      </w:r>
      <w:r w:rsidRPr="001C7307">
        <w:rPr>
          <w:u w:val="single"/>
          <w:lang w:val="fr-FR"/>
        </w:rPr>
        <w:t>ges</w:t>
      </w:r>
    </w:p>
    <w:p w14:paraId="5DC02717" w14:textId="61CC3530" w:rsidR="00936838" w:rsidRPr="001C7307" w:rsidRDefault="00243BCA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>Français</w:t>
      </w:r>
      <w:r w:rsidR="00245BE1" w:rsidRPr="001C7307">
        <w:rPr>
          <w:lang w:val="fr-FR"/>
        </w:rPr>
        <w:t xml:space="preserve"> (</w:t>
      </w:r>
      <w:r w:rsidRPr="001C7307">
        <w:rPr>
          <w:lang w:val="fr-FR"/>
        </w:rPr>
        <w:t>Langue natale</w:t>
      </w:r>
      <w:r w:rsidR="00245BE1" w:rsidRPr="001C7307">
        <w:rPr>
          <w:lang w:val="fr-FR"/>
        </w:rPr>
        <w:t>)</w:t>
      </w:r>
    </w:p>
    <w:p w14:paraId="24ED7691" w14:textId="454D19FE" w:rsidR="00936838" w:rsidRPr="001C7307" w:rsidRDefault="00D675BE" w:rsidP="00CB3D9D">
      <w:pPr>
        <w:pStyle w:val="ListParagraph"/>
        <w:numPr>
          <w:ilvl w:val="0"/>
          <w:numId w:val="2"/>
        </w:numPr>
        <w:rPr>
          <w:lang w:val="fr-FR"/>
        </w:rPr>
      </w:pPr>
      <w:r w:rsidRPr="001C7307">
        <w:rPr>
          <w:lang w:val="fr-FR"/>
        </w:rPr>
        <w:t xml:space="preserve">Anglais </w:t>
      </w:r>
      <w:r w:rsidR="00245BE1" w:rsidRPr="001C7307">
        <w:rPr>
          <w:lang w:val="fr-FR"/>
        </w:rPr>
        <w:t>(</w:t>
      </w:r>
      <w:r w:rsidRPr="001C7307">
        <w:rPr>
          <w:lang w:val="fr-FR"/>
        </w:rPr>
        <w:t xml:space="preserve">Niveau </w:t>
      </w:r>
      <w:r w:rsidR="004972AD" w:rsidRPr="001C7307">
        <w:rPr>
          <w:lang w:val="fr-FR"/>
        </w:rPr>
        <w:t>C1 « Compétence professionnelle internationale »</w:t>
      </w:r>
      <w:r w:rsidR="00245BE1" w:rsidRPr="001C7307">
        <w:rPr>
          <w:lang w:val="fr-FR"/>
        </w:rPr>
        <w:t>)</w:t>
      </w:r>
    </w:p>
    <w:p w14:paraId="7041EE54" w14:textId="6D8C543C" w:rsidR="00936838" w:rsidRPr="001C7307" w:rsidRDefault="00061818" w:rsidP="00CB3D9D">
      <w:pPr>
        <w:rPr>
          <w:u w:val="single"/>
          <w:lang w:val="fr-FR"/>
        </w:rPr>
      </w:pPr>
      <w:r w:rsidRPr="001C7307">
        <w:rPr>
          <w:u w:val="single"/>
          <w:lang w:val="fr-FR"/>
        </w:rPr>
        <w:t>Langages de programmation</w:t>
      </w:r>
      <w:r w:rsidR="00936838" w:rsidRPr="001C7307">
        <w:rPr>
          <w:u w:val="single"/>
          <w:lang w:val="fr-FR"/>
        </w:rPr>
        <w:t xml:space="preserve"> </w:t>
      </w:r>
      <w:r w:rsidRPr="001C7307">
        <w:rPr>
          <w:u w:val="single"/>
          <w:lang w:val="fr-FR"/>
        </w:rPr>
        <w:t>et de script</w:t>
      </w:r>
    </w:p>
    <w:p w14:paraId="0DD94217" w14:textId="1996A1C9" w:rsidR="00936838" w:rsidRPr="001C7307" w:rsidRDefault="0093683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Python</w:t>
      </w:r>
    </w:p>
    <w:p w14:paraId="504292B1" w14:textId="058EF41A" w:rsidR="00936838" w:rsidRPr="001C7307" w:rsidRDefault="00370436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MATLAB</w:t>
      </w:r>
    </w:p>
    <w:p w14:paraId="62FE10FA" w14:textId="7D18D9D3" w:rsidR="007C4C18" w:rsidRPr="001C7307" w:rsidRDefault="007C4C18" w:rsidP="00CB3D9D">
      <w:pPr>
        <w:pStyle w:val="ListParagraph"/>
        <w:numPr>
          <w:ilvl w:val="0"/>
          <w:numId w:val="3"/>
        </w:numPr>
        <w:rPr>
          <w:lang w:val="fr-FR"/>
        </w:rPr>
      </w:pPr>
      <w:r w:rsidRPr="001C7307">
        <w:rPr>
          <w:lang w:val="fr-FR"/>
        </w:rPr>
        <w:t>HTML &amp; CSS</w:t>
      </w:r>
    </w:p>
    <w:p w14:paraId="62FA2EFD" w14:textId="6FC82A6E" w:rsidR="00936838" w:rsidRPr="001C7307" w:rsidRDefault="006E7927" w:rsidP="00CB3D9D">
      <w:pPr>
        <w:rPr>
          <w:lang w:val="fr-FR"/>
        </w:rPr>
      </w:pPr>
      <w:r w:rsidRPr="001C7307">
        <w:rPr>
          <w:u w:val="single"/>
          <w:lang w:val="fr-FR"/>
        </w:rPr>
        <w:t xml:space="preserve">Compétences </w:t>
      </w:r>
      <w:r w:rsidR="00832F91" w:rsidRPr="001C7307">
        <w:rPr>
          <w:u w:val="single"/>
          <w:lang w:val="fr-FR"/>
        </w:rPr>
        <w:t>logicielles</w:t>
      </w:r>
      <w:r w:rsidR="00832F91" w:rsidRPr="001C7307">
        <w:rPr>
          <w:lang w:val="fr-FR"/>
        </w:rPr>
        <w:t xml:space="preserve"> :</w:t>
      </w:r>
    </w:p>
    <w:p w14:paraId="57BDE0F3" w14:textId="33A62738" w:rsidR="001C35C8" w:rsidRPr="001C7307" w:rsidRDefault="00EE34AB" w:rsidP="00CB3D9D">
      <w:pPr>
        <w:pStyle w:val="ListParagraph"/>
        <w:numPr>
          <w:ilvl w:val="0"/>
          <w:numId w:val="1"/>
        </w:numPr>
        <w:ind w:left="714" w:hanging="357"/>
        <w:rPr>
          <w:lang w:val="fr-FR"/>
        </w:rPr>
      </w:pPr>
      <w:r w:rsidRPr="001C7307">
        <w:rPr>
          <w:lang w:val="fr-FR"/>
        </w:rPr>
        <w:t>Vitesse d’écriture</w:t>
      </w:r>
      <w:r w:rsidR="00357FF9" w:rsidRPr="001C7307">
        <w:rPr>
          <w:lang w:val="fr-FR"/>
        </w:rPr>
        <w:t xml:space="preserve"> au clavier </w:t>
      </w:r>
      <w:r w:rsidR="001C35C8" w:rsidRPr="001C7307">
        <w:rPr>
          <w:lang w:val="fr-FR"/>
        </w:rPr>
        <w:t>: 90</w:t>
      </w:r>
      <w:r w:rsidR="00435BCE" w:rsidRPr="001C7307">
        <w:rPr>
          <w:lang w:val="fr-FR"/>
        </w:rPr>
        <w:t xml:space="preserve"> Mots par minute</w:t>
      </w:r>
      <w:r w:rsidR="001C35C8" w:rsidRPr="001C7307">
        <w:rPr>
          <w:lang w:val="fr-FR"/>
        </w:rPr>
        <w:t xml:space="preserve"> </w:t>
      </w:r>
      <w:r w:rsidR="00435BCE" w:rsidRPr="001C7307">
        <w:rPr>
          <w:lang w:val="fr-FR"/>
        </w:rPr>
        <w:t>avec</w:t>
      </w:r>
      <w:r w:rsidR="001C35C8" w:rsidRPr="001C7307">
        <w:rPr>
          <w:lang w:val="fr-FR"/>
        </w:rPr>
        <w:t xml:space="preserve"> 98% </w:t>
      </w:r>
      <w:r w:rsidR="00435BCE" w:rsidRPr="001C7307">
        <w:rPr>
          <w:lang w:val="fr-FR"/>
        </w:rPr>
        <w:t>de précision</w:t>
      </w:r>
    </w:p>
    <w:p w14:paraId="49ACDAEA" w14:textId="05DA34AC" w:rsidR="000A0CF9" w:rsidRPr="001C7307" w:rsidRDefault="00D646EF" w:rsidP="000A0CF9">
      <w:pPr>
        <w:pStyle w:val="ListParagraph"/>
        <w:numPr>
          <w:ilvl w:val="0"/>
          <w:numId w:val="4"/>
        </w:numPr>
      </w:pPr>
      <w:r w:rsidRPr="001C7307">
        <w:t xml:space="preserve">Pack Microsoft </w:t>
      </w:r>
      <w:proofErr w:type="gramStart"/>
      <w:r w:rsidRPr="001C7307">
        <w:t>Office</w:t>
      </w:r>
      <w:r w:rsidR="007847D9" w:rsidRPr="001C7307">
        <w:t xml:space="preserve"> </w:t>
      </w:r>
      <w:r w:rsidR="00936838" w:rsidRPr="001C7307">
        <w:t>:</w:t>
      </w:r>
      <w:proofErr w:type="gramEnd"/>
      <w:r w:rsidR="00936838" w:rsidRPr="001C7307">
        <w:t xml:space="preserve"> Word, Excel, PowerPoint…</w:t>
      </w:r>
    </w:p>
    <w:p w14:paraId="3178099C" w14:textId="67D4782D" w:rsidR="00DB195F" w:rsidRPr="001C7307" w:rsidRDefault="00DB195F" w:rsidP="000A0CF9">
      <w:pPr>
        <w:pStyle w:val="ListParagraph"/>
        <w:numPr>
          <w:ilvl w:val="0"/>
          <w:numId w:val="4"/>
        </w:numPr>
      </w:pPr>
      <w:r w:rsidRPr="001C7307">
        <w:t xml:space="preserve">Google </w:t>
      </w:r>
      <w:r w:rsidR="00014B11" w:rsidRPr="001C7307">
        <w:t>Docs</w:t>
      </w:r>
      <w:r w:rsidRPr="001C7307">
        <w:t xml:space="preserve">: </w:t>
      </w:r>
      <w:r w:rsidR="00C12AF8" w:rsidRPr="001C7307">
        <w:t>Google Drive, Google Docs, Google Slides…</w:t>
      </w:r>
      <w:r w:rsidRPr="001C7307">
        <w:t xml:space="preserve"> </w:t>
      </w:r>
    </w:p>
    <w:p w14:paraId="266848FB" w14:textId="448DD96B" w:rsidR="00DB195F" w:rsidRPr="001C7307" w:rsidRDefault="00DB195F" w:rsidP="000A0CF9">
      <w:pPr>
        <w:pStyle w:val="ListParagraph"/>
        <w:numPr>
          <w:ilvl w:val="0"/>
          <w:numId w:val="4"/>
        </w:numPr>
        <w:rPr>
          <w:lang w:val="fr-FR"/>
        </w:rPr>
      </w:pPr>
      <w:r w:rsidRPr="001C7307">
        <w:rPr>
          <w:lang w:val="fr-FR"/>
        </w:rPr>
        <w:t>Visual Studio Code</w:t>
      </w:r>
    </w:p>
    <w:p w14:paraId="4D266C42" w14:textId="1756C483" w:rsidR="0078785A" w:rsidRDefault="0047526C" w:rsidP="0078785A">
      <w:pPr>
        <w:pStyle w:val="ListParagraph"/>
        <w:numPr>
          <w:ilvl w:val="0"/>
          <w:numId w:val="4"/>
        </w:numPr>
        <w:rPr>
          <w:lang w:val="fr-FR"/>
        </w:rPr>
      </w:pPr>
      <w:r w:rsidRPr="001C7307">
        <w:rPr>
          <w:lang w:val="fr-FR"/>
        </w:rPr>
        <w:t>Notepad+</w:t>
      </w:r>
      <w:r w:rsidR="0078785A" w:rsidRPr="001C7307">
        <w:rPr>
          <w:lang w:val="fr-FR"/>
        </w:rPr>
        <w:t>+</w:t>
      </w:r>
    </w:p>
    <w:p w14:paraId="76BD95CD" w14:textId="0C69E482" w:rsidR="001C7307" w:rsidRDefault="001C7307" w:rsidP="001C7307">
      <w:pPr>
        <w:rPr>
          <w:u w:val="single"/>
          <w:lang w:val="fr-FR"/>
        </w:rPr>
      </w:pPr>
      <w:r>
        <w:rPr>
          <w:u w:val="single"/>
          <w:lang w:val="fr-FR"/>
        </w:rPr>
        <w:t>Certifications :</w:t>
      </w:r>
    </w:p>
    <w:p w14:paraId="3723452A" w14:textId="77777777" w:rsidR="002E6D4B" w:rsidRPr="001C7307" w:rsidRDefault="002E6D4B" w:rsidP="002E6D4B">
      <w:pPr>
        <w:pStyle w:val="ListParagraph"/>
        <w:numPr>
          <w:ilvl w:val="0"/>
          <w:numId w:val="5"/>
        </w:numPr>
        <w:rPr>
          <w:lang w:val="fr-FR"/>
        </w:rPr>
      </w:pPr>
      <w:r w:rsidRPr="001C7307">
        <w:rPr>
          <w:lang w:val="fr-FR"/>
        </w:rPr>
        <w:t>TOEIC (970/990)</w:t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</w:r>
      <w:r w:rsidRPr="001C7307">
        <w:rPr>
          <w:lang w:val="fr-FR"/>
        </w:rPr>
        <w:tab/>
        <w:t>2021</w:t>
      </w:r>
    </w:p>
    <w:p w14:paraId="16E8FCFC" w14:textId="057CA5C9" w:rsidR="002E6D4B" w:rsidRPr="006665CA" w:rsidRDefault="002E6D4B" w:rsidP="002E6D4B">
      <w:pPr>
        <w:pStyle w:val="ListParagraph"/>
        <w:numPr>
          <w:ilvl w:val="0"/>
          <w:numId w:val="5"/>
        </w:numPr>
      </w:pPr>
      <w:r w:rsidRPr="006665CA">
        <w:t>ZCNP Foundation - v1.0 EN</w:t>
      </w:r>
      <w:r w:rsidRPr="006665CA">
        <w:tab/>
      </w:r>
      <w:r w:rsidRPr="006665CA">
        <w:tab/>
        <w:t xml:space="preserve">ID: </w:t>
      </w:r>
      <w:r w:rsidRPr="00EA75D7">
        <w:t>6227d8406c53d13fbf3f4489</w:t>
      </w:r>
      <w:r w:rsidRPr="006665CA">
        <w:tab/>
      </w:r>
      <w:r>
        <w:tab/>
      </w:r>
      <w:r w:rsidRPr="006665CA">
        <w:t>2022</w:t>
      </w:r>
    </w:p>
    <w:p w14:paraId="55700C98" w14:textId="77777777" w:rsidR="001C7307" w:rsidRPr="002E6D4B" w:rsidRDefault="001C7307" w:rsidP="001C7307">
      <w:pPr>
        <w:rPr>
          <w:u w:val="single"/>
        </w:rPr>
      </w:pPr>
    </w:p>
    <w:sectPr w:rsidR="001C7307" w:rsidRPr="002E6D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F59"/>
    <w:multiLevelType w:val="hybridMultilevel"/>
    <w:tmpl w:val="AB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14B11"/>
    <w:rsid w:val="00031AA7"/>
    <w:rsid w:val="000570B4"/>
    <w:rsid w:val="00061818"/>
    <w:rsid w:val="00075CEC"/>
    <w:rsid w:val="000A0CF9"/>
    <w:rsid w:val="000E085C"/>
    <w:rsid w:val="000F1A60"/>
    <w:rsid w:val="00110F2D"/>
    <w:rsid w:val="0011598D"/>
    <w:rsid w:val="0015090C"/>
    <w:rsid w:val="00155037"/>
    <w:rsid w:val="00163F7D"/>
    <w:rsid w:val="001670B1"/>
    <w:rsid w:val="00174E02"/>
    <w:rsid w:val="0019742A"/>
    <w:rsid w:val="001C35C8"/>
    <w:rsid w:val="001C7307"/>
    <w:rsid w:val="001C7939"/>
    <w:rsid w:val="001D74A8"/>
    <w:rsid w:val="001E2DBE"/>
    <w:rsid w:val="001F4ACC"/>
    <w:rsid w:val="001F5FEB"/>
    <w:rsid w:val="00201E38"/>
    <w:rsid w:val="0020335D"/>
    <w:rsid w:val="00234C27"/>
    <w:rsid w:val="00243BCA"/>
    <w:rsid w:val="00245BE1"/>
    <w:rsid w:val="00261857"/>
    <w:rsid w:val="00273045"/>
    <w:rsid w:val="002A63A7"/>
    <w:rsid w:val="002C4FEB"/>
    <w:rsid w:val="002E6D4B"/>
    <w:rsid w:val="003013F0"/>
    <w:rsid w:val="00306613"/>
    <w:rsid w:val="00316D68"/>
    <w:rsid w:val="003452D3"/>
    <w:rsid w:val="00357FF9"/>
    <w:rsid w:val="00370436"/>
    <w:rsid w:val="0038710F"/>
    <w:rsid w:val="00393607"/>
    <w:rsid w:val="00395CE7"/>
    <w:rsid w:val="0039706B"/>
    <w:rsid w:val="003B0316"/>
    <w:rsid w:val="00435BCE"/>
    <w:rsid w:val="0047526C"/>
    <w:rsid w:val="004972AD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1B13"/>
    <w:rsid w:val="00553474"/>
    <w:rsid w:val="00555429"/>
    <w:rsid w:val="00573FCE"/>
    <w:rsid w:val="005C338D"/>
    <w:rsid w:val="005E754E"/>
    <w:rsid w:val="0061250D"/>
    <w:rsid w:val="006A1D5B"/>
    <w:rsid w:val="006A6D4D"/>
    <w:rsid w:val="006D718B"/>
    <w:rsid w:val="006E7927"/>
    <w:rsid w:val="006F41BC"/>
    <w:rsid w:val="006F55A4"/>
    <w:rsid w:val="006F6ECD"/>
    <w:rsid w:val="007174DA"/>
    <w:rsid w:val="00727CA0"/>
    <w:rsid w:val="00755E6D"/>
    <w:rsid w:val="007847D9"/>
    <w:rsid w:val="0078785A"/>
    <w:rsid w:val="007C4C18"/>
    <w:rsid w:val="007D1C3E"/>
    <w:rsid w:val="00822077"/>
    <w:rsid w:val="00832F91"/>
    <w:rsid w:val="008365DB"/>
    <w:rsid w:val="00881243"/>
    <w:rsid w:val="008A5449"/>
    <w:rsid w:val="00925F00"/>
    <w:rsid w:val="00936838"/>
    <w:rsid w:val="00941D7C"/>
    <w:rsid w:val="00974681"/>
    <w:rsid w:val="00986D04"/>
    <w:rsid w:val="009B536B"/>
    <w:rsid w:val="009B76BE"/>
    <w:rsid w:val="009D1C86"/>
    <w:rsid w:val="009E0B57"/>
    <w:rsid w:val="009F5F9F"/>
    <w:rsid w:val="00A203F9"/>
    <w:rsid w:val="00A355F4"/>
    <w:rsid w:val="00A4393C"/>
    <w:rsid w:val="00A45889"/>
    <w:rsid w:val="00A53EAE"/>
    <w:rsid w:val="00A81904"/>
    <w:rsid w:val="00AA5797"/>
    <w:rsid w:val="00AC32D3"/>
    <w:rsid w:val="00AE6F93"/>
    <w:rsid w:val="00B07EBB"/>
    <w:rsid w:val="00B144EA"/>
    <w:rsid w:val="00B25148"/>
    <w:rsid w:val="00B30339"/>
    <w:rsid w:val="00B35709"/>
    <w:rsid w:val="00B773D7"/>
    <w:rsid w:val="00C12AF8"/>
    <w:rsid w:val="00C44E80"/>
    <w:rsid w:val="00C475ED"/>
    <w:rsid w:val="00C55FED"/>
    <w:rsid w:val="00C63FDA"/>
    <w:rsid w:val="00C646DB"/>
    <w:rsid w:val="00C655E6"/>
    <w:rsid w:val="00C80A5D"/>
    <w:rsid w:val="00C94DDF"/>
    <w:rsid w:val="00CB3D9D"/>
    <w:rsid w:val="00CC2FEB"/>
    <w:rsid w:val="00CD687D"/>
    <w:rsid w:val="00CF0B0B"/>
    <w:rsid w:val="00CF178F"/>
    <w:rsid w:val="00CF506F"/>
    <w:rsid w:val="00D07E20"/>
    <w:rsid w:val="00D5517F"/>
    <w:rsid w:val="00D646EF"/>
    <w:rsid w:val="00D675BE"/>
    <w:rsid w:val="00DB195F"/>
    <w:rsid w:val="00DB1FF6"/>
    <w:rsid w:val="00DC4213"/>
    <w:rsid w:val="00E345F0"/>
    <w:rsid w:val="00E61A1B"/>
    <w:rsid w:val="00E77AFA"/>
    <w:rsid w:val="00E9077A"/>
    <w:rsid w:val="00E9448A"/>
    <w:rsid w:val="00EA75D7"/>
    <w:rsid w:val="00EB42E3"/>
    <w:rsid w:val="00EE34AB"/>
    <w:rsid w:val="00F13110"/>
    <w:rsid w:val="00F27532"/>
    <w:rsid w:val="00F405D6"/>
    <w:rsid w:val="00F53CF0"/>
    <w:rsid w:val="00F61831"/>
    <w:rsid w:val="00F8014E"/>
    <w:rsid w:val="00F963C2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github.io/personal-website/CV.html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144</cp:revision>
  <dcterms:created xsi:type="dcterms:W3CDTF">2022-03-06T11:15:00Z</dcterms:created>
  <dcterms:modified xsi:type="dcterms:W3CDTF">2022-03-08T22:51:00Z</dcterms:modified>
</cp:coreProperties>
</file>