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80D6" w14:textId="77777777" w:rsidR="005767ED" w:rsidRDefault="005767ED">
      <w:pPr>
        <w:spacing w:after="1440" w:line="276" w:lineRule="auto"/>
      </w:pPr>
    </w:p>
    <w:p w14:paraId="55864DE9" w14:textId="77777777" w:rsidR="005767ED" w:rsidRDefault="00000000">
      <w:pPr>
        <w:spacing w:after="200" w:line="276" w:lineRule="auto"/>
        <w:jc w:val="center"/>
      </w:pPr>
      <w:r>
        <w:rPr>
          <w:b/>
          <w:bCs/>
          <w:sz w:val="48"/>
          <w:szCs w:val="48"/>
        </w:rPr>
        <w:t>THE ENTREPRENEUR’S BLUEPRINT</w:t>
      </w:r>
    </w:p>
    <w:p w14:paraId="1C67B804" w14:textId="77777777" w:rsidR="005767ED" w:rsidRDefault="00000000">
      <w:pPr>
        <w:spacing w:after="600" w:line="276" w:lineRule="auto"/>
        <w:jc w:val="center"/>
      </w:pPr>
      <w:r>
        <w:rPr>
          <w:i/>
          <w:iCs/>
          <w:sz w:val="30"/>
          <w:szCs w:val="30"/>
        </w:rPr>
        <w:t>How to Create, Scale, and Exit a World-Class Business in the Age of AI</w:t>
      </w:r>
    </w:p>
    <w:p w14:paraId="520B3929" w14:textId="77777777" w:rsidR="005767ED" w:rsidRDefault="00000000">
      <w:pPr>
        <w:spacing w:line="276" w:lineRule="auto"/>
        <w:jc w:val="center"/>
      </w:pPr>
      <w:r>
        <w:rPr>
          <w:b/>
          <w:bCs/>
        </w:rPr>
        <w:t>KENNETH GRANBERRY &amp; NICHOLAS GRANBERRY</w:t>
      </w:r>
    </w:p>
    <w:p w14:paraId="139CAD38" w14:textId="77777777" w:rsidR="005767ED" w:rsidRDefault="00000000">
      <w:r>
        <w:br w:type="page"/>
      </w:r>
    </w:p>
    <w:p w14:paraId="7CADF037" w14:textId="77777777" w:rsidR="005767ED" w:rsidRDefault="005767ED">
      <w:pPr>
        <w:spacing w:after="480" w:line="276" w:lineRule="auto"/>
      </w:pPr>
    </w:p>
    <w:p w14:paraId="37E57AFF" w14:textId="77777777" w:rsidR="005767ED" w:rsidRDefault="00000000">
      <w:pPr>
        <w:spacing w:after="160" w:line="276" w:lineRule="auto"/>
      </w:pPr>
      <w:r>
        <w:t>The information in this book is intended for educational purposes only and does not constitute legal, financial, or professional advice. The authors and publisher disclaim any liability for actions taken based on the content of this book.</w:t>
      </w:r>
    </w:p>
    <w:p w14:paraId="79AC5CA1" w14:textId="77777777" w:rsidR="005767ED" w:rsidRDefault="005767ED">
      <w:pPr>
        <w:spacing w:after="160" w:line="276" w:lineRule="auto"/>
      </w:pPr>
    </w:p>
    <w:p w14:paraId="646A7E14" w14:textId="77777777" w:rsidR="005767ED" w:rsidRDefault="00000000">
      <w:pPr>
        <w:spacing w:after="160" w:line="276" w:lineRule="auto"/>
      </w:pPr>
      <w:r>
        <w:t>The case studies in this book are composites — built from the patterns of multiple real situations, not portraits of specific individuals. This is a deliberate editorial choice. A composite character carries the pattern cleanly: without the noise of irrelevant biography, without the distortion of a single atypical situation. The result is more true than any individual case, because it is the pattern made visible rather than one instance of it. No character is drawn from a single person. No situation is designed to identify anyone.</w:t>
      </w:r>
    </w:p>
    <w:p w14:paraId="6473AD30" w14:textId="77777777" w:rsidR="005767ED" w:rsidRDefault="005767ED">
      <w:pPr>
        <w:spacing w:after="160" w:line="276" w:lineRule="auto"/>
      </w:pPr>
    </w:p>
    <w:p w14:paraId="44C8082B" w14:textId="77777777" w:rsidR="005767ED" w:rsidRDefault="00000000">
      <w:pPr>
        <w:spacing w:after="160" w:line="276" w:lineRule="auto"/>
      </w:pPr>
      <w:r>
        <w:t>The AI prompts in this book are designed as thinking frameworks. AI platforms evolve rapidly; for the most current versions of all forty-five prompts, visit the companion site at [CompanionWebsiteURL]. In Kindle editions, links are embedded throughout. In print editions, scan the QR code on the Resources page.</w:t>
      </w:r>
    </w:p>
    <w:p w14:paraId="48EE2B84" w14:textId="77777777" w:rsidR="005767ED" w:rsidRDefault="005767ED">
      <w:pPr>
        <w:spacing w:after="160" w:line="276" w:lineRule="auto"/>
      </w:pPr>
    </w:p>
    <w:p w14:paraId="7408553F" w14:textId="77777777" w:rsidR="005767ED" w:rsidRDefault="00000000">
      <w:pPr>
        <w:spacing w:after="160" w:line="276" w:lineRule="auto"/>
      </w:pPr>
      <w:r>
        <w:t>© [2026] Digital Reach Publishing. All rights reserved.</w:t>
      </w:r>
    </w:p>
    <w:p w14:paraId="7EBB3A1C" w14:textId="77777777" w:rsidR="005767ED" w:rsidRDefault="005767ED">
      <w:pPr>
        <w:spacing w:after="480" w:line="276" w:lineRule="auto"/>
      </w:pPr>
    </w:p>
    <w:p w14:paraId="6FB1377C" w14:textId="77777777" w:rsidR="005767ED" w:rsidRDefault="00000000">
      <w:pPr>
        <w:spacing w:after="160" w:line="276" w:lineRule="auto"/>
      </w:pPr>
      <w:r>
        <w:rPr>
          <w:b/>
          <w:bCs/>
        </w:rPr>
        <w:t>The Entrepreneur’s Blueprint Series</w:t>
      </w:r>
    </w:p>
    <w:p w14:paraId="7CAA7EDD" w14:textId="77777777" w:rsidR="005767ED" w:rsidRDefault="00000000">
      <w:pPr>
        <w:spacing w:after="160" w:line="276" w:lineRule="auto"/>
      </w:pPr>
      <w:r>
        <w:rPr>
          <w:i/>
          <w:iCs/>
        </w:rPr>
        <w:lastRenderedPageBreak/>
        <w:t>Part I: Becoming an AI Empowered Entrepreneur — The Mind of the Modern Founder</w:t>
      </w:r>
    </w:p>
    <w:p w14:paraId="33D1D700" w14:textId="77777777" w:rsidR="005767ED" w:rsidRDefault="00000000">
      <w:pPr>
        <w:spacing w:after="160" w:line="276" w:lineRule="auto"/>
      </w:pPr>
      <w:r>
        <w:rPr>
          <w:i/>
          <w:iCs/>
        </w:rPr>
        <w:t>Part II: [Title]</w:t>
      </w:r>
    </w:p>
    <w:p w14:paraId="1431F870" w14:textId="77777777" w:rsidR="005767ED" w:rsidRDefault="00000000">
      <w:pPr>
        <w:spacing w:after="160" w:line="276" w:lineRule="auto"/>
      </w:pPr>
      <w:r>
        <w:rPr>
          <w:i/>
          <w:iCs/>
        </w:rPr>
        <w:t>Part III: [Title]</w:t>
      </w:r>
    </w:p>
    <w:p w14:paraId="5C14A791" w14:textId="77777777" w:rsidR="005767ED" w:rsidRDefault="00000000">
      <w:pPr>
        <w:spacing w:after="160" w:line="276" w:lineRule="auto"/>
      </w:pPr>
      <w:r>
        <w:rPr>
          <w:i/>
          <w:iCs/>
        </w:rPr>
        <w:t>Part IV: [Title]</w:t>
      </w:r>
    </w:p>
    <w:p w14:paraId="1F6D5F70" w14:textId="77777777" w:rsidR="005767ED" w:rsidRDefault="00000000">
      <w:pPr>
        <w:spacing w:after="160" w:line="276" w:lineRule="auto"/>
      </w:pPr>
      <w:r>
        <w:rPr>
          <w:i/>
          <w:iCs/>
        </w:rPr>
        <w:t>Part V: [Title]</w:t>
      </w:r>
    </w:p>
    <w:p w14:paraId="41F30588" w14:textId="77777777" w:rsidR="005767ED" w:rsidRDefault="005767ED">
      <w:pPr>
        <w:spacing w:after="160" w:line="276" w:lineRule="auto"/>
      </w:pPr>
    </w:p>
    <w:p w14:paraId="232814F0" w14:textId="77777777" w:rsidR="005767ED" w:rsidRDefault="00000000">
      <w:pPr>
        <w:spacing w:after="160" w:line="276" w:lineRule="auto"/>
      </w:pPr>
      <w:r>
        <w:rPr>
          <w:i/>
          <w:iCs/>
        </w:rPr>
        <w:t>All five volumes available individually or as the complete set.</w:t>
      </w:r>
    </w:p>
    <w:p w14:paraId="53B80F8E" w14:textId="77777777" w:rsidR="005767ED" w:rsidRDefault="00000000">
      <w:r>
        <w:br w:type="page"/>
      </w:r>
    </w:p>
    <w:p w14:paraId="5739A8A8" w14:textId="77777777" w:rsidR="005767ED" w:rsidRDefault="00000000">
      <w:pPr>
        <w:pStyle w:val="Heading1"/>
        <w:spacing w:before="0" w:after="320" w:line="276" w:lineRule="auto"/>
      </w:pPr>
      <w:r>
        <w:lastRenderedPageBreak/>
        <w:t>Preface</w:t>
      </w:r>
    </w:p>
    <w:p w14:paraId="5A08085A" w14:textId="77777777" w:rsidR="005767ED" w:rsidRDefault="00000000">
      <w:pPr>
        <w:pStyle w:val="Heading2"/>
        <w:spacing w:line="276" w:lineRule="auto"/>
      </w:pPr>
      <w:r>
        <w:t>The Father</w:t>
      </w:r>
    </w:p>
    <w:p w14:paraId="01353DF0" w14:textId="77777777" w:rsidR="005767ED" w:rsidRDefault="00000000">
      <w:pPr>
        <w:spacing w:after="160" w:line="276" w:lineRule="auto"/>
      </w:pPr>
      <w:r>
        <w:t>Forty years in international banking and corporate finance — from management trainee to head of cross-border risk and capital investment throughout Latin America.</w:t>
      </w:r>
    </w:p>
    <w:p w14:paraId="7295E079" w14:textId="77777777" w:rsidR="005767ED" w:rsidRDefault="00000000">
      <w:pPr>
        <w:spacing w:after="160" w:line="276" w:lineRule="auto"/>
      </w:pPr>
      <w:r>
        <w:t>It gave me a front-row seat to how businesses operate, including the lies they tell themselves.</w:t>
      </w:r>
    </w:p>
    <w:p w14:paraId="7AD17C50" w14:textId="77777777" w:rsidR="005767ED" w:rsidRDefault="00000000">
      <w:pPr>
        <w:spacing w:after="160" w:line="276" w:lineRule="auto"/>
      </w:pPr>
      <w:r>
        <w:t>Not malicious lies. Comfortable ones. The kind that let founders sleep at night while their balance sheets drift toward harder times. I have watched companies worth billions make decisions that a first-year analyst could see were wrong — and I have watched everyone in the room nod along, because the numbers had not caught up — yet.</w:t>
      </w:r>
    </w:p>
    <w:p w14:paraId="519B061E" w14:textId="77777777" w:rsidR="005767ED" w:rsidRDefault="00000000">
      <w:pPr>
        <w:spacing w:after="160" w:line="276" w:lineRule="auto"/>
      </w:pPr>
      <w:r>
        <w:t>The numbers always catch up.</w:t>
      </w:r>
    </w:p>
    <w:p w14:paraId="43468CE2" w14:textId="77777777" w:rsidR="005767ED" w:rsidRDefault="00000000">
      <w:pPr>
        <w:spacing w:after="160" w:line="276" w:lineRule="auto"/>
      </w:pPr>
      <w:r>
        <w:t>Numbers have a quality that opinions lack. They do not care whether you are ready to hear them. An honest set of books will tell you the truth about your business even when your board, your investors, and your own ambition are telling you something different.</w:t>
      </w:r>
    </w:p>
    <w:p w14:paraId="049787BB" w14:textId="77777777" w:rsidR="005767ED" w:rsidRDefault="00000000">
      <w:pPr>
        <w:spacing w:after="160" w:line="276" w:lineRule="auto"/>
      </w:pPr>
      <w:r>
        <w:t>I learned to trust systems. Not because numbers are infallible — they can be manipulated, misread, weaponized — but when properly rendered, they cast a light that aligns with reality.</w:t>
      </w:r>
    </w:p>
    <w:p w14:paraId="443ECB4E" w14:textId="77777777" w:rsidR="005767ED" w:rsidRDefault="00000000">
      <w:pPr>
        <w:spacing w:after="160" w:line="276" w:lineRule="auto"/>
      </w:pPr>
      <w:r>
        <w:t>That discipline — numbers, systems, probabilities — shaped everything. How I evaluated risk, how I structured deals, how I advised executives who were smarter than me but less willing to look at what the data showed.</w:t>
      </w:r>
    </w:p>
    <w:p w14:paraId="380A35EB" w14:textId="77777777" w:rsidR="005767ED" w:rsidRDefault="00000000">
      <w:pPr>
        <w:spacing w:after="160" w:line="276" w:lineRule="auto"/>
      </w:pPr>
      <w:r>
        <w:lastRenderedPageBreak/>
        <w:t>It shaped our home, too. My wife is a physician — a profession built on diagnosis and the discipline of acting on evidence rather than hope alone. Nick grew up at a table where the conversations were about market dynamics, patient outcomes, and how the world worked. He learned early that decisions have weight, and that the world does not rearrange itself to accommodate your preferences.</w:t>
      </w:r>
    </w:p>
    <w:p w14:paraId="7AC35641" w14:textId="77777777" w:rsidR="005767ED" w:rsidRDefault="00000000">
      <w:pPr>
        <w:spacing w:after="160" w:line="276" w:lineRule="auto"/>
      </w:pPr>
      <w:r>
        <w:t>When he was a freshman in high school, Nick announced he was going to be an entrepreneur. I had spent decades across the table from entrepreneurs. I knew the stats — how many fail, grinding down year after year until the founder runs out of money, energy, or both. I had watched brilliant people with good ideas build businesses that went nowhere, while others with less talent, but clearer thinking, built empires.</w:t>
      </w:r>
    </w:p>
    <w:p w14:paraId="32D0EC4E" w14:textId="77777777" w:rsidR="005767ED" w:rsidRDefault="00000000">
      <w:pPr>
        <w:spacing w:after="160" w:line="276" w:lineRule="auto"/>
      </w:pPr>
      <w:r>
        <w:t>I did not discourage him. I watched. And over the years that followed, Nick did not grow out of his ambition — he grew into it. The way he did taught me something I had not fully grasped: the fundamentals hadn’t changed, the tools to execute them had — completely!</w:t>
      </w:r>
    </w:p>
    <w:p w14:paraId="14064D5F" w14:textId="77777777" w:rsidR="005767ED" w:rsidRDefault="00000000">
      <w:pPr>
        <w:pStyle w:val="Heading2"/>
        <w:spacing w:line="276" w:lineRule="auto"/>
      </w:pPr>
      <w:r>
        <w:t>The Son</w:t>
      </w:r>
    </w:p>
    <w:p w14:paraId="50D2F19A" w14:textId="77777777" w:rsidR="005767ED" w:rsidRDefault="00000000">
      <w:pPr>
        <w:spacing w:after="160" w:line="276" w:lineRule="auto"/>
      </w:pPr>
      <w:r>
        <w:t>I never believed there was one correct path. If anything, I grew up suspicious of the path everyone kept pointing toward.</w:t>
      </w:r>
    </w:p>
    <w:p w14:paraId="478B94B6" w14:textId="77777777" w:rsidR="005767ED" w:rsidRDefault="00000000">
      <w:pPr>
        <w:spacing w:after="160" w:line="276" w:lineRule="auto"/>
      </w:pPr>
      <w:r>
        <w:t>I watched companies that felt permanent become irrelevant overnight. I watched new tools emerge that made entire job categories optional. I watched people my age build businesses and audiences without asking permission from institutions that once controlled access. The gatekeepers were still standing, but the gates were gone.</w:t>
      </w:r>
    </w:p>
    <w:p w14:paraId="50D4D5F2" w14:textId="77777777" w:rsidR="005767ED" w:rsidRDefault="00000000">
      <w:pPr>
        <w:spacing w:after="160" w:line="276" w:lineRule="auto"/>
      </w:pPr>
      <w:r>
        <w:lastRenderedPageBreak/>
        <w:t>The first systems I built helped businesses see what was already there but hidden — patterns in data, gaps in logic, assumptions never tested. Between 2019 and 2022, working across seven industries — e-commerce operators, agency founders, professional service businesses scaling past their first hire — the pattern was the same in every case. The data was almost always available. What was missing was the willingness to look at what it was saying. Revenue was being tracked. The decisions driving it were not. Once that gap closed, everything else became simpler. That is what pulled me toward artificial intelligence: not as a trend to chase, but as a tool to reduce noise and surface reality.</w:t>
      </w:r>
    </w:p>
    <w:p w14:paraId="102077DD" w14:textId="77777777" w:rsidR="005767ED" w:rsidRDefault="00000000">
      <w:pPr>
        <w:spacing w:after="160" w:line="276" w:lineRule="auto"/>
      </w:pPr>
      <w:r>
        <w:t>It was in doing that work that I understood AI does not replace judgment. It reveals the lack of it.</w:t>
      </w:r>
    </w:p>
    <w:p w14:paraId="48A30FAF" w14:textId="77777777" w:rsidR="005767ED" w:rsidRDefault="00000000">
      <w:pPr>
        <w:spacing w:after="160" w:line="276" w:lineRule="auto"/>
      </w:pPr>
      <w:r>
        <w:t>Speed without structure does not create freedom. It creates larger problems, faster. That realization connected directly with everything my father had spent forty years learning. Financial discipline, systems thinking, risk management — these principles are timeless. But the world in which they operate now moves faster than any one person can navigate alone. The solution was never to abandon the fundamentals. It was to give them new tools.</w:t>
      </w:r>
    </w:p>
    <w:p w14:paraId="329D8178" w14:textId="77777777" w:rsidR="005767ED" w:rsidRDefault="00000000">
      <w:pPr>
        <w:pStyle w:val="Heading2"/>
        <w:spacing w:line="276" w:lineRule="auto"/>
      </w:pPr>
      <w:r>
        <w:t>The AI Era</w:t>
      </w:r>
    </w:p>
    <w:p w14:paraId="5F7CAAB7" w14:textId="77777777" w:rsidR="005767ED" w:rsidRDefault="00000000">
      <w:pPr>
        <w:spacing w:after="160" w:line="276" w:lineRule="auto"/>
      </w:pPr>
      <w:r>
        <w:t>Watching Nick build made me realize I had more road ahead than I had permitted myself to believe. Not because the tools were new — but because they were finally capable of sharpening even the most seasoned judgment. What Nick was building with them, I could build with them too. And with forty years of pattern recognition behind the prompts, the advantage would not be comparable. It would be of a different order entirely. That is what brought us here — both of us, from different directions.</w:t>
      </w:r>
    </w:p>
    <w:p w14:paraId="4CAE0B51" w14:textId="77777777" w:rsidR="005767ED" w:rsidRDefault="00000000">
      <w:pPr>
        <w:spacing w:after="160" w:line="276" w:lineRule="auto"/>
      </w:pPr>
      <w:r>
        <w:lastRenderedPageBreak/>
        <w:t>The old world is gone. Decisions now happen at a pace unthinkable a decade ago. Markets shift in days. And the cost of building without clarity has flipped: it used to punish you slowly. Today it punishes you at speed. Now, execution is fast and cheap. You can produce a year’s worth of confused output in a week. You can build an entire infrastructure — website, funnel, content library, email sequences, ad campaigns — on a foundation of blur, and it will look so polished that nothing will seem wrong, until the numbers start coming in.</w:t>
      </w:r>
    </w:p>
    <w:p w14:paraId="4BF4FE4A" w14:textId="77777777" w:rsidR="005767ED" w:rsidRDefault="00000000">
      <w:pPr>
        <w:spacing w:after="160" w:line="276" w:lineRule="auto"/>
      </w:pPr>
      <w:r>
        <w:t>What kind of entrepreneur succeeds in this environment? Someone who can think clearly under pressure, design systems instead of constantly reacting, and combine the judgment built on experience with the velocity enabled by modern tools. Someone who has learned to think with AI rather than turning over their thinking to it.</w:t>
      </w:r>
    </w:p>
    <w:p w14:paraId="10CC2AE3" w14:textId="77777777" w:rsidR="005767ED" w:rsidRDefault="00000000">
      <w:pPr>
        <w:spacing w:after="160" w:line="276" w:lineRule="auto"/>
      </w:pPr>
      <w:r>
        <w:t>AI will not save a business built on confusion, and it will not replace the human judgment that distinguishes good decisions from fast ones. What AI does — when used correctly — is compress the gap between question and answer, between hypothesis and test, between strategy and execution.</w:t>
      </w:r>
    </w:p>
    <w:p w14:paraId="0395FD51" w14:textId="77777777" w:rsidR="005767ED" w:rsidRDefault="00000000">
      <w:pPr>
        <w:pStyle w:val="Heading2"/>
        <w:spacing w:line="276" w:lineRule="auto"/>
      </w:pPr>
      <w:r>
        <w:t>What This Book Offers</w:t>
      </w:r>
    </w:p>
    <w:p w14:paraId="2C23BE68" w14:textId="77777777" w:rsidR="005767ED" w:rsidRDefault="00000000">
      <w:pPr>
        <w:spacing w:after="160" w:line="276" w:lineRule="auto"/>
      </w:pPr>
      <w:r>
        <w:t>The marriage of timeless principles and modern tools is the configuration in which both work fully to multiply experience, adaptability, and speed, but only when clarity and judgment are both present. Not a case for technology worship — an argument that the discipline of integration is the real work.</w:t>
      </w:r>
    </w:p>
    <w:p w14:paraId="724C552C" w14:textId="77777777" w:rsidR="005767ED" w:rsidRDefault="00000000">
      <w:pPr>
        <w:spacing w:after="160" w:line="276" w:lineRule="auto"/>
      </w:pPr>
      <w:r>
        <w:t>These frameworks apply whether you are launching your first venture or leading a division of a Fortune 500 company.</w:t>
      </w:r>
    </w:p>
    <w:p w14:paraId="756C7E6E" w14:textId="77777777" w:rsidR="005767ED" w:rsidRDefault="00000000">
      <w:pPr>
        <w:spacing w:after="160" w:line="276" w:lineRule="auto"/>
      </w:pPr>
      <w:r>
        <w:lastRenderedPageBreak/>
        <w:t>Across nine chapters you will build a decision architecture — a system of named frameworks that compound with every use.</w:t>
      </w:r>
    </w:p>
    <w:p w14:paraId="5E3B2F21" w14:textId="77777777" w:rsidR="005767ED" w:rsidRDefault="00000000">
      <w:pPr>
        <w:spacing w:after="160" w:line="276" w:lineRule="auto"/>
      </w:pPr>
      <w:r>
        <w:t>Woven throughout: forty-five copy-paste-ready AI prompts that turn every framework into immediate action — tools to use repeatedly as your business evolves. These prompts are not theory. They are operational instruments built to produce outcomes, not descriptions of them.</w:t>
      </w:r>
    </w:p>
    <w:p w14:paraId="1F8BF7DB" w14:textId="77777777" w:rsidR="005767ED" w:rsidRDefault="00000000">
      <w:pPr>
        <w:spacing w:after="160" w:line="276" w:lineRule="auto"/>
      </w:pPr>
      <w:r>
        <w:t>Each chapter moves through three layers: underlying principles, real-world application through case studies, and AI-powered prompts that help you apply what you have learned directly to your situation. Understanding without implementation is just entertainment.</w:t>
      </w:r>
    </w:p>
    <w:p w14:paraId="57B0517E" w14:textId="77777777" w:rsidR="005767ED" w:rsidRDefault="00000000">
      <w:pPr>
        <w:pStyle w:val="Heading2"/>
        <w:spacing w:line="276" w:lineRule="auto"/>
      </w:pPr>
      <w:r>
        <w:t>How to Use This Book</w:t>
      </w:r>
    </w:p>
    <w:p w14:paraId="22332CD0" w14:textId="77777777" w:rsidR="005767ED" w:rsidRDefault="00000000">
      <w:pPr>
        <w:spacing w:after="160" w:line="276" w:lineRule="auto"/>
      </w:pPr>
      <w:r>
        <w:t>This is Part I of The Entrepreneur’s Blueprint — a five-part series that takes you from foundational thinking through advanced execution. This part builds the decision architecture: the mental operating system that makes tactics meaningful. The parts that follow apply this architecture to increasingly complex challenges — team building, advanced scaling, market positioning, and exit strategy. Each part stands on its own, but they are designed to be read in sequence.</w:t>
      </w:r>
    </w:p>
    <w:p w14:paraId="204AD978" w14:textId="77777777" w:rsidR="005767ED" w:rsidRDefault="00000000">
      <w:pPr>
        <w:spacing w:after="160" w:line="276" w:lineRule="auto"/>
      </w:pPr>
      <w:r>
        <w:t>This is not a book to read once and set aside. The frameworks build on each other — Chapter 3 depends on Chapter 1, Chapter 9 depends on everything before it. Read it in order the first time. Then return to whichever chapter addresses your current challenge.</w:t>
      </w:r>
    </w:p>
    <w:p w14:paraId="72858305" w14:textId="77777777" w:rsidR="005767ED" w:rsidRDefault="00000000">
      <w:pPr>
        <w:spacing w:after="160" w:line="276" w:lineRule="auto"/>
      </w:pPr>
      <w:r>
        <w:t xml:space="preserve">The prompts transform this book from something you read into something you use. They are designed as thinking frameworks to activate AI and produce immediate results, flexible enough to </w:t>
      </w:r>
      <w:r>
        <w:lastRenderedPageBreak/>
        <w:t>remain useful as platforms evolve. All forty-five prompts are presented here in full, with updated versions available at [CompanionWebsiteURL]. The prompts are the mechanism by which the ideas become yours. They are the difference between understanding the framework and living it.</w:t>
      </w:r>
    </w:p>
    <w:p w14:paraId="07003A06" w14:textId="77777777" w:rsidR="005767ED" w:rsidRDefault="00000000">
      <w:pPr>
        <w:pStyle w:val="Heading2"/>
        <w:spacing w:line="276" w:lineRule="auto"/>
      </w:pPr>
      <w:r>
        <w:t>Who This Book Is For</w:t>
      </w:r>
    </w:p>
    <w:p w14:paraId="2EBEBE8A" w14:textId="77777777" w:rsidR="005767ED" w:rsidRDefault="00000000">
      <w:pPr>
        <w:spacing w:after="160" w:line="276" w:lineRule="auto"/>
      </w:pPr>
      <w:r>
        <w:t>This book is for the builder. For the young, it carries four decades of hard-won pattern recognition fused with tools that make it actionable at a pace no prior generation has known.</w:t>
      </w:r>
    </w:p>
    <w:p w14:paraId="66A07D1C" w14:textId="77777777" w:rsidR="005767ED" w:rsidRDefault="00000000">
      <w:pPr>
        <w:spacing w:after="160" w:line="276" w:lineRule="auto"/>
      </w:pPr>
      <w:r>
        <w:t>For the seasoned, it takes everything you have already built — the judgment, the discipline, the instincts forged through consequence — and connects it to tools finally sophisticated enough to be worthy of your experience. Your decades are not a disadvantage in the AI era. They are the advantage. You needed only the right instrument to multiply what those decades built.</w:t>
      </w:r>
    </w:p>
    <w:p w14:paraId="35EC983A" w14:textId="77777777" w:rsidR="005767ED" w:rsidRDefault="00000000">
      <w:pPr>
        <w:spacing w:after="160" w:line="276" w:lineRule="auto"/>
      </w:pPr>
      <w:r>
        <w:t>What unites us all is the willingness to see clearly and build from what is true.</w:t>
      </w:r>
    </w:p>
    <w:p w14:paraId="5098C8FA" w14:textId="77777777" w:rsidR="005767ED" w:rsidRDefault="005767ED">
      <w:pPr>
        <w:spacing w:after="240" w:line="276" w:lineRule="auto"/>
      </w:pPr>
    </w:p>
    <w:p w14:paraId="10630BD8" w14:textId="77777777" w:rsidR="005767ED" w:rsidRDefault="00000000">
      <w:r>
        <w:br w:type="page"/>
      </w:r>
    </w:p>
    <w:p w14:paraId="42CA1BF6" w14:textId="77777777" w:rsidR="005767ED" w:rsidRDefault="00000000">
      <w:pPr>
        <w:pStyle w:val="Heading1"/>
        <w:spacing w:before="0" w:after="160" w:line="276" w:lineRule="auto"/>
      </w:pPr>
      <w:r>
        <w:lastRenderedPageBreak/>
        <w:t>Chapter 1: The Rise of the AI Entrepreneur</w:t>
      </w:r>
    </w:p>
    <w:p w14:paraId="5E9F7293" w14:textId="77777777" w:rsidR="005767ED" w:rsidRDefault="00000000">
      <w:pPr>
        <w:pStyle w:val="Heading2"/>
        <w:spacing w:line="276" w:lineRule="auto"/>
      </w:pPr>
      <w:r>
        <w:t>Clarity in Partnering with AI</w:t>
      </w:r>
    </w:p>
    <w:p w14:paraId="25FB52D0" w14:textId="77777777" w:rsidR="005767ED" w:rsidRDefault="00000000">
      <w:pPr>
        <w:spacing w:after="160" w:line="276" w:lineRule="auto"/>
      </w:pPr>
      <w:r>
        <w:t>From the outside, Jenna Park’s content strategy business looked like it was working. She had a team of four, a CRM full of leads, and a Notion dashboard so elaborate it took twenty minutes to update each morning. Twelve clients across four service lines. Recurring revenue. A waitlist she mentioned in every podcast interview. There was no part of the day she hadn’t already promised to someone.</w:t>
      </w:r>
    </w:p>
    <w:p w14:paraId="35A4AE22" w14:textId="77777777" w:rsidR="005767ED" w:rsidRDefault="00000000">
      <w:pPr>
        <w:spacing w:after="160" w:line="276" w:lineRule="auto"/>
      </w:pPr>
      <w:r>
        <w:t>On a Wednesday in March, sitting in a coffee shop in Austin with her laptop open to a spreadsheet she’d been avoiding, Jenna did something she hadn’t done in the fourteen months since she started her business. She added up the hours.</w:t>
      </w:r>
    </w:p>
    <w:p w14:paraId="09B92D84" w14:textId="77777777" w:rsidR="005767ED" w:rsidRDefault="00000000">
      <w:pPr>
        <w:spacing w:after="160" w:line="276" w:lineRule="auto"/>
      </w:pPr>
      <w:r>
        <w:t>Not the hours she billed. The hours she worked. Client calls, revisions, Slack threads, team check-ins, content creation for her own brand, sales conversations, invoicing, troubleshooting a landing page that hadn’t converted in six weeks. She counted everything. The number was seventy-one hours a week.</w:t>
      </w:r>
    </w:p>
    <w:p w14:paraId="2013C84B" w14:textId="77777777" w:rsidR="005767ED" w:rsidRDefault="00000000">
      <w:pPr>
        <w:spacing w:after="160" w:line="276" w:lineRule="auto"/>
      </w:pPr>
      <w:r>
        <w:t>Then she looked at the other column — the one her accountant had been asking about. After expenses, after contractor payments, after software subscriptions and ad spend and the coworking membership she used twice a month, Jenna’s business paid her $4,100 in the last thirty days.</w:t>
      </w:r>
    </w:p>
    <w:p w14:paraId="31F7A696" w14:textId="77777777" w:rsidR="005767ED" w:rsidRDefault="00000000">
      <w:pPr>
        <w:spacing w:after="160" w:line="276" w:lineRule="auto"/>
      </w:pPr>
      <w:r>
        <w:t xml:space="preserve">She stared at it. Not because the number was new. She had sensed it for months — the growing distance between how hard she was working and how little was compounding. Seventy-one hours a week. Four thousand, one hundred dollars a month. </w:t>
      </w:r>
      <w:r>
        <w:lastRenderedPageBreak/>
        <w:t xml:space="preserve">Fourteen dollars and thirty-eight cents an hour, before taxes. But seeing it all in the same column forced a question she had been outrunning since she started: </w:t>
      </w:r>
      <w:r>
        <w:rPr>
          <w:i/>
          <w:iCs/>
        </w:rPr>
        <w:t>What exactly am I building?</w:t>
      </w:r>
    </w:p>
    <w:p w14:paraId="04BE8AF5" w14:textId="77777777" w:rsidR="005767ED" w:rsidRDefault="00000000">
      <w:pPr>
        <w:spacing w:after="160" w:line="276" w:lineRule="auto"/>
      </w:pPr>
      <w:r>
        <w:t>She didn’t have an answer. She had activity. She had a brand. She had momentum that felt like progress but moved in circles. What she didn’t have was a single, clear reason why any of it should continue in its current form.</w:t>
      </w:r>
    </w:p>
    <w:p w14:paraId="1CE590E7" w14:textId="77777777" w:rsidR="005767ED" w:rsidRDefault="00000000">
      <w:pPr>
        <w:spacing w:after="160" w:line="276" w:lineRule="auto"/>
      </w:pPr>
      <w:r>
        <w:t>Jenna was not failing. She was drifting — and drift is harder to detect than failure because it disguises itself as effort.</w:t>
      </w:r>
    </w:p>
    <w:p w14:paraId="2DF4B4BA" w14:textId="77777777" w:rsidR="005767ED" w:rsidRDefault="00000000">
      <w:pPr>
        <w:spacing w:after="160" w:line="276" w:lineRule="auto"/>
      </w:pPr>
      <w:r>
        <w:t>The spreadsheet had always been there. So had the question. What the tool could not supply — what no tool can supply — is the willingness to look at what it shows. That gap, between information available and the founder's readiness to receive it, is where clarity dies, and where most businesses stall.</w:t>
      </w:r>
    </w:p>
    <w:p w14:paraId="1FC61000" w14:textId="77777777" w:rsidR="005767ED" w:rsidRDefault="00000000">
      <w:pPr>
        <w:spacing w:after="160" w:line="276" w:lineRule="auto"/>
      </w:pPr>
      <w:r>
        <w:t>Most people approach AI as a solution — a solution to the problem of effort, of expertise, of time. Point it at your business and watch the gaps close.</w:t>
      </w:r>
    </w:p>
    <w:p w14:paraId="0C608DF8" w14:textId="77777777" w:rsidR="005767ED" w:rsidRDefault="00000000">
      <w:pPr>
        <w:spacing w:after="160" w:line="276" w:lineRule="auto"/>
      </w:pPr>
      <w:r>
        <w:t>That is not what AI does.</w:t>
      </w:r>
    </w:p>
    <w:p w14:paraId="6F331EE2" w14:textId="77777777" w:rsidR="005767ED" w:rsidRDefault="00000000">
      <w:pPr>
        <w:spacing w:after="160" w:line="276" w:lineRule="auto"/>
      </w:pPr>
      <w:r>
        <w:t>AI is an amplifier. It takes whatever you feed it and accelerates it — in the same direction you were already heading, at greater speed than you could manage alone. Feed it clarity, and it accelerates clarity. Feed it confusion, and it accelerates confusion.</w:t>
      </w:r>
    </w:p>
    <w:p w14:paraId="1734C25C" w14:textId="77777777" w:rsidR="005767ED" w:rsidRDefault="00000000">
      <w:pPr>
        <w:spacing w:after="160" w:line="276" w:lineRule="auto"/>
      </w:pPr>
      <w:r>
        <w:t>The entrepreneur who hasn’t yet decided what they’re building, for whom, or why — now has a tool that will scale that indecision into a full infrastructure of blur. All of it polished. None of it aimed.</w:t>
      </w:r>
    </w:p>
    <w:p w14:paraId="5E10F972" w14:textId="77777777" w:rsidR="005767ED" w:rsidRDefault="00000000">
      <w:pPr>
        <w:spacing w:after="160" w:line="276" w:lineRule="auto"/>
      </w:pPr>
      <w:r>
        <w:t>The tool didn’t create the problem. It revealed the one that was already there.</w:t>
      </w:r>
    </w:p>
    <w:p w14:paraId="4C3E62D4" w14:textId="77777777" w:rsidR="005767ED" w:rsidRDefault="00000000">
      <w:pPr>
        <w:spacing w:after="160" w:line="276" w:lineRule="auto"/>
      </w:pPr>
      <w:r>
        <w:lastRenderedPageBreak/>
        <w:t>This is why the foundational work comes first. Not as a philosophical preference — as a practical requirement. AI cannot elevate what you have not yet built. That something is clarity — the discipline of seeing your business as it truly is, and addressing it honestly.</w:t>
      </w:r>
    </w:p>
    <w:p w14:paraId="106245BF" w14:textId="77777777" w:rsidR="005767ED" w:rsidRDefault="00000000">
      <w:pPr>
        <w:pStyle w:val="Heading2"/>
        <w:spacing w:line="276" w:lineRule="auto"/>
      </w:pPr>
      <w:r>
        <w:t>Why Businesses Really Stall</w:t>
      </w:r>
    </w:p>
    <w:p w14:paraId="251A64FD" w14:textId="77777777" w:rsidR="005767ED" w:rsidRDefault="00000000">
      <w:pPr>
        <w:spacing w:after="160" w:line="276" w:lineRule="auto"/>
      </w:pPr>
      <w:r>
        <w:t>Every business that stalls has a story it tells itself about why. Market timing. Undercapitalization. Bad partnerships. The wrong algorithm update at the wrong moment. These explanations describe the mechanisms of stalling without touching its origin.</w:t>
      </w:r>
    </w:p>
    <w:p w14:paraId="00A10505" w14:textId="77777777" w:rsidR="005767ED" w:rsidRDefault="00000000">
      <w:pPr>
        <w:spacing w:after="160" w:line="276" w:lineRule="auto"/>
      </w:pPr>
      <w:r>
        <w:t>The origin of a stalled business is almost never what the founder believes it is. The real source is a seeing problem — the inability to recognize how the business actually operates, how the market is actually moving, and how unrecognized assumptions are quietly skewing decisions the founder believes are their own.</w:t>
      </w:r>
    </w:p>
    <w:p w14:paraId="3C4A52C1" w14:textId="77777777" w:rsidR="005767ED" w:rsidRDefault="00000000">
      <w:pPr>
        <w:spacing w:after="160" w:line="276" w:lineRule="auto"/>
      </w:pPr>
      <w:r>
        <w:t>When a business begins to drift, there is no announcement. No alarm sounds. A decision gets made — not a catastrophic one, just a small one — without examining whether it serves what is being built. Then another. Then a pattern.</w:t>
      </w:r>
    </w:p>
    <w:p w14:paraId="0A5589F6" w14:textId="77777777" w:rsidR="005767ED" w:rsidRDefault="00000000">
      <w:pPr>
        <w:spacing w:after="160" w:line="276" w:lineRule="auto"/>
      </w:pPr>
      <w:r>
        <w:t>The founder optimizes a process that shouldn’t exist. Adds a service because a client asked for it, not because it fits the business. Redesigns a website because the current one feels stale, though no one has said so. Hires a contractor to handle a task they haven’t defined clearly enough to delegate.</w:t>
      </w:r>
    </w:p>
    <w:p w14:paraId="0E9A6B20" w14:textId="77777777" w:rsidR="005767ED" w:rsidRDefault="00000000">
      <w:pPr>
        <w:spacing w:after="160" w:line="276" w:lineRule="auto"/>
      </w:pPr>
      <w:r>
        <w:t>Each of these decisions feels reasonable in isolation. Productive, even. But they share a quality that’s invisible from the inside: none of them were examined. They were reactions — to anxiety, to opportunity, to the discomfort of sitting still when it feels like you should be moving.</w:t>
      </w:r>
    </w:p>
    <w:p w14:paraId="550C6C69" w14:textId="77777777" w:rsidR="005767ED" w:rsidRDefault="00000000">
      <w:pPr>
        <w:spacing w:after="160" w:line="276" w:lineRule="auto"/>
      </w:pPr>
      <w:r>
        <w:lastRenderedPageBreak/>
        <w:t>The founder isn’t building. The founder is responding. Those are not the same thing.</w:t>
      </w:r>
    </w:p>
    <w:p w14:paraId="58A7E46A" w14:textId="77777777" w:rsidR="005767ED" w:rsidRDefault="00000000">
      <w:pPr>
        <w:spacing w:after="160" w:line="276" w:lineRule="auto"/>
      </w:pPr>
      <w:r>
        <w:t>This is not a failure of intelligence. The smartest people are often the best at constructing sophisticated justifications for confused thinking. What struggling founders lack is not capability but clarity — the discipline of seeing what is rather than what they want to see.</w:t>
      </w:r>
    </w:p>
    <w:p w14:paraId="3BF2A268" w14:textId="77777777" w:rsidR="005767ED" w:rsidRDefault="00000000">
      <w:pPr>
        <w:pStyle w:val="Heading2"/>
        <w:spacing w:line="276" w:lineRule="auto"/>
      </w:pPr>
      <w:r>
        <w:t>What Clarity Means</w:t>
      </w:r>
    </w:p>
    <w:p w14:paraId="664D38D6" w14:textId="77777777" w:rsidR="005767ED" w:rsidRDefault="00000000">
      <w:pPr>
        <w:spacing w:after="160" w:line="276" w:lineRule="auto"/>
      </w:pPr>
      <w:r>
        <w:t>Business clarity is the discipline of seeing your business as it truly is — and addressing it honestly, even when what you find is uncomfortable. It is the ability to see without confusion — how your business makes money, why it works, and what needs to happen next. That definition is simple enough. What it asks of you is not simple at all.</w:t>
      </w:r>
    </w:p>
    <w:p w14:paraId="3B8A4767" w14:textId="77777777" w:rsidR="005767ED" w:rsidRDefault="00000000">
      <w:pPr>
        <w:spacing w:after="160" w:line="276" w:lineRule="auto"/>
      </w:pPr>
      <w:r>
        <w:t>The discipline of seeing clearly is not merely good business practice. It is a form of faithfulness — to the numbers, to the market, to the people you have made commitments to, and to yourself. Founders who lack it are not lazy or incompetent. They are doing what human beings do under pressure: constructing a version of reality that is easier to accept, then making decisions from that version instead of the underlying reality.</w:t>
      </w:r>
    </w:p>
    <w:p w14:paraId="42E21635" w14:textId="77777777" w:rsidR="005767ED" w:rsidRDefault="00000000">
      <w:pPr>
        <w:spacing w:after="160" w:line="276" w:lineRule="auto"/>
      </w:pPr>
      <w:r>
        <w:t>Many founders operate from a mixture of hope, assumption, and borrowed strategy. They believe things about their market they have never verified. They tell themselves stories about why customers buy — narratives they have never thought to question. They make decisions based on what worked for someone else, in a different context, at a different time.</w:t>
      </w:r>
    </w:p>
    <w:p w14:paraId="767AB648" w14:textId="77777777" w:rsidR="005767ED" w:rsidRDefault="00000000">
      <w:pPr>
        <w:spacing w:after="160" w:line="276" w:lineRule="auto"/>
      </w:pPr>
      <w:r>
        <w:t xml:space="preserve">Clarity means stripping all of that away. It means confronting the business as it exists in reality — not as you pitched it to investors, </w:t>
      </w:r>
      <w:r>
        <w:lastRenderedPageBreak/>
        <w:t>not as you describe it at dinner parties, not as you imagine it becoming someday. The business as it is, right now, today.</w:t>
      </w:r>
    </w:p>
    <w:p w14:paraId="5CAFEFDA" w14:textId="77777777" w:rsidR="005767ED" w:rsidRDefault="00000000">
      <w:pPr>
        <w:spacing w:after="160" w:line="276" w:lineRule="auto"/>
      </w:pPr>
      <w:r>
        <w:t xml:space="preserve">You have clarity when you can answer </w:t>
      </w:r>
      <w:r>
        <w:rPr>
          <w:b/>
          <w:bCs/>
        </w:rPr>
        <w:t>The Five Clarity Questions</w:t>
      </w:r>
      <w:r>
        <w:t xml:space="preserve"> without hesitation:</w:t>
      </w:r>
    </w:p>
    <w:p w14:paraId="6491563C" w14:textId="77777777" w:rsidR="005767ED" w:rsidRDefault="00000000">
      <w:pPr>
        <w:pStyle w:val="ListParagraph"/>
        <w:numPr>
          <w:ilvl w:val="0"/>
          <w:numId w:val="2"/>
        </w:numPr>
        <w:spacing w:after="100" w:line="276" w:lineRule="auto"/>
      </w:pPr>
      <w:r>
        <w:t>What exactly are you building?</w:t>
      </w:r>
    </w:p>
    <w:p w14:paraId="36A6260C" w14:textId="77777777" w:rsidR="005767ED" w:rsidRDefault="00000000">
      <w:pPr>
        <w:pStyle w:val="ListParagraph"/>
        <w:numPr>
          <w:ilvl w:val="0"/>
          <w:numId w:val="2"/>
        </w:numPr>
        <w:spacing w:after="100" w:line="276" w:lineRule="auto"/>
      </w:pPr>
      <w:r>
        <w:t>For whom, specifically?</w:t>
      </w:r>
    </w:p>
    <w:p w14:paraId="1F0E6391" w14:textId="77777777" w:rsidR="005767ED" w:rsidRDefault="00000000">
      <w:pPr>
        <w:pStyle w:val="ListParagraph"/>
        <w:numPr>
          <w:ilvl w:val="0"/>
          <w:numId w:val="2"/>
        </w:numPr>
        <w:spacing w:after="100" w:line="276" w:lineRule="auto"/>
      </w:pPr>
      <w:r>
        <w:t>Why will they pay you rather than choose the alternatives?</w:t>
      </w:r>
    </w:p>
    <w:p w14:paraId="060E76EA" w14:textId="77777777" w:rsidR="005767ED" w:rsidRDefault="00000000">
      <w:pPr>
        <w:pStyle w:val="ListParagraph"/>
        <w:numPr>
          <w:ilvl w:val="0"/>
          <w:numId w:val="2"/>
        </w:numPr>
        <w:spacing w:after="100" w:line="276" w:lineRule="auto"/>
      </w:pPr>
      <w:r>
        <w:t>How will you put your offer in front of the right people repeatedly?</w:t>
      </w:r>
    </w:p>
    <w:p w14:paraId="73F49C30" w14:textId="77777777" w:rsidR="005767ED" w:rsidRDefault="00000000">
      <w:pPr>
        <w:pStyle w:val="ListParagraph"/>
        <w:numPr>
          <w:ilvl w:val="0"/>
          <w:numId w:val="2"/>
        </w:numPr>
        <w:spacing w:after="100" w:line="276" w:lineRule="auto"/>
      </w:pPr>
      <w:r>
        <w:t>What does success look like in one year — in numbers, not feelings?</w:t>
      </w:r>
    </w:p>
    <w:p w14:paraId="0A18CB96" w14:textId="77777777" w:rsidR="00514E1F" w:rsidRDefault="00514E1F">
      <w:pPr>
        <w:pStyle w:val="BlockText"/>
        <w:spacing w:line="276" w:lineRule="auto"/>
      </w:pPr>
      <w:r>
        <w:t>Here is the test: if an informed stranger — someone with no stake in your success and no reason to nod politely — can hear your answers and walk away with an accurate picture of your business, you have clarity. If not, the confusion is yours — and better words will not resolve what is, at its root, a problem of incomplete understanding.</w:t>
      </w:r>
    </w:p>
    <w:p w14:paraId="7446ED6A" w14:textId="77777777" w:rsidR="005767ED" w:rsidRPr="00514E1F" w:rsidRDefault="00000000">
      <w:pPr>
        <w:pStyle w:val="Heading2"/>
        <w:spacing w:line="276" w:lineRule="auto"/>
      </w:pPr>
      <w:r>
        <w:t>Clarity Is Not Certainty</w:t>
      </w:r>
    </w:p>
    <w:p w14:paraId="600EF6FD" w14:textId="77777777" w:rsidR="005767ED" w:rsidRDefault="00000000">
      <w:pPr>
        <w:spacing w:after="160" w:line="276" w:lineRule="auto"/>
      </w:pPr>
      <w:r>
        <w:t>Clarity is not certainty. You can be clear about your direction while remaining uncertain about whether it will work. Clarity doesn’t promise outcomes. It promises that your decisions will be aimed — and that when reality sends you information you didn’t expect, you’ll be precise enough to use it.</w:t>
      </w:r>
    </w:p>
    <w:p w14:paraId="39262EF0" w14:textId="77777777" w:rsidR="005767ED" w:rsidRDefault="00000000">
      <w:pPr>
        <w:spacing w:after="160" w:line="276" w:lineRule="auto"/>
      </w:pPr>
      <w:r>
        <w:t xml:space="preserve">Clarity is also not permanent. It is a practice — one that requires two things simultaneously: the discipline to look hard at what is truly there, and the honesty to report it faithfully. Markets shift. Customers evolve. Your own understanding deepens. What was </w:t>
      </w:r>
      <w:r>
        <w:lastRenderedPageBreak/>
        <w:t>clear six months ago may have drifted out of focus. The scene changed. The discipline is returning to it with the same unflinching attention you brought the first time.</w:t>
      </w:r>
    </w:p>
    <w:p w14:paraId="08E37DAA" w14:textId="77777777" w:rsidR="005767ED" w:rsidRDefault="00000000">
      <w:pPr>
        <w:spacing w:after="160" w:line="276" w:lineRule="auto"/>
      </w:pPr>
      <w:r>
        <w:t>The discipline is not achieving clarity once. The discipline is returning to it every time the blur creeps back.</w:t>
      </w:r>
    </w:p>
    <w:p w14:paraId="1A589962" w14:textId="77777777" w:rsidR="005767ED" w:rsidRDefault="00000000">
      <w:pPr>
        <w:pStyle w:val="Heading2"/>
        <w:spacing w:line="276" w:lineRule="auto"/>
      </w:pPr>
      <w:r>
        <w:t>Why Clarity Matters More Now</w:t>
      </w:r>
    </w:p>
    <w:p w14:paraId="54010809" w14:textId="77777777" w:rsidR="00E31D51" w:rsidRPr="00E31D51" w:rsidRDefault="00E31D51" w:rsidP="00E31D51">
      <w:pPr>
        <w:spacing w:after="160" w:line="276" w:lineRule="auto"/>
      </w:pPr>
      <w:r>
        <w:t>Confusion has always been expensive. What has changed is the speed at which it becomes catastrophic. In earlier eras, the feedback loops were slow enough that founders had time to feel the consequences of unclear thinking, correct course, and try again. You launched an offer that didn't land. You had time to notice, adjust, relaunch. The cost of confusion was real but the pace of consequence was forgiving.</w:t>
      </w:r>
    </w:p>
    <w:p w14:paraId="469E2D64" w14:textId="77777777" w:rsidR="00E31D51" w:rsidRPr="00E31D51" w:rsidRDefault="00E31D51" w:rsidP="00E31D51">
      <w:pPr>
        <w:spacing w:after="160" w:line="276" w:lineRule="auto"/>
      </w:pPr>
      <w:r>
        <w:t>A single unexamined assumption — about your customer, your pricing, your channel — ripples through an entire business before a single number contradicts it. The same tools that accelerate execution accelerate the mistake. What took a year to build incorrectly now takes a week. The feedback is slower than the construction.</w:t>
      </w:r>
    </w:p>
    <w:p w14:paraId="3D40334A" w14:textId="77777777" w:rsidR="00E31D51" w:rsidRPr="00E31D51" w:rsidRDefault="00E31D51" w:rsidP="00E31D51">
      <w:pPr>
        <w:spacing w:after="160" w:line="276" w:lineRule="auto"/>
      </w:pPr>
      <w:r>
        <w:t>Jenna brought exactly what many founders bring to an AI platform: a business she was describing rather than building. AI did not introduce the problem. It ran it at speed — and speed is the thing that changed.</w:t>
      </w:r>
    </w:p>
    <w:p w14:paraId="62FC6F2E" w14:textId="77777777" w:rsidR="005767ED" w:rsidRDefault="00000000">
      <w:pPr>
        <w:spacing w:after="160" w:line="276" w:lineRule="auto"/>
      </w:pPr>
      <w:r>
        <w:t>Every generation of tools promises to solve the problem of effort — and every generation does — for founders who have already solved the problem of what to build.</w:t>
      </w:r>
    </w:p>
    <w:p w14:paraId="094214A0" w14:textId="77777777" w:rsidR="005767ED" w:rsidRDefault="00000000">
      <w:pPr>
        <w:spacing w:after="160" w:line="276" w:lineRule="auto"/>
      </w:pPr>
      <w:r>
        <w:t xml:space="preserve">The printing press didn’t help the writer who had nothing to say. The assembly line didn’t help the manufacturer producing the </w:t>
      </w:r>
      <w:r>
        <w:lastRenderedPageBreak/>
        <w:t>wrong thing. The internet didn’t help the business that couldn’t explain what it offered. AI is no different.</w:t>
      </w:r>
    </w:p>
    <w:p w14:paraId="471DFA98" w14:textId="77777777" w:rsidR="005767ED" w:rsidRDefault="00000000">
      <w:pPr>
        <w:spacing w:after="160" w:line="276" w:lineRule="auto"/>
      </w:pPr>
      <w:r>
        <w:t>The tools change. What must come before them doesn’t.</w:t>
      </w:r>
    </w:p>
    <w:p w14:paraId="64236319" w14:textId="77777777" w:rsidR="005767ED" w:rsidRDefault="00000000">
      <w:pPr>
        <w:spacing w:after="160" w:line="276" w:lineRule="auto"/>
      </w:pPr>
      <w:r>
        <w:t>You cannot automate your way to clarity. You can only automate from it.</w:t>
      </w:r>
    </w:p>
    <w:p w14:paraId="3C9D93AB" w14:textId="77777777" w:rsidR="005767ED" w:rsidRDefault="00000000">
      <w:pPr>
        <w:pStyle w:val="Heading2"/>
        <w:spacing w:line="276" w:lineRule="auto"/>
      </w:pPr>
      <w:r>
        <w:t>The Entrepreneurial Lifecycle</w:t>
      </w:r>
    </w:p>
    <w:p w14:paraId="0436DBF2" w14:textId="77777777" w:rsidR="005767ED" w:rsidRDefault="00000000">
      <w:pPr>
        <w:spacing w:after="160" w:line="276" w:lineRule="auto"/>
      </w:pPr>
      <w:r>
        <w:t>Clarity tells you what you are building and for whom. The Lifecycle tells you where you are in the process of building it — and what that stage demands of you.</w:t>
      </w:r>
    </w:p>
    <w:p w14:paraId="47A077B4" w14:textId="77777777" w:rsidR="005767ED" w:rsidRDefault="00000000">
      <w:pPr>
        <w:spacing w:after="160" w:line="276" w:lineRule="auto"/>
      </w:pPr>
      <w:r>
        <w:t xml:space="preserve">Every product moves through five phases: </w:t>
      </w:r>
      <w:r>
        <w:rPr>
          <w:b/>
          <w:bCs/>
        </w:rPr>
        <w:t>Create</w:t>
      </w:r>
      <w:r>
        <w:t xml:space="preserve">, </w:t>
      </w:r>
      <w:r>
        <w:rPr>
          <w:b/>
          <w:bCs/>
        </w:rPr>
        <w:t>Systematize</w:t>
      </w:r>
      <w:r>
        <w:t xml:space="preserve">, </w:t>
      </w:r>
      <w:r>
        <w:rPr>
          <w:b/>
          <w:bCs/>
        </w:rPr>
        <w:t>Automate</w:t>
      </w:r>
      <w:r>
        <w:t xml:space="preserve">, </w:t>
      </w:r>
      <w:r>
        <w:rPr>
          <w:b/>
          <w:bCs/>
        </w:rPr>
        <w:t>Scale</w:t>
      </w:r>
      <w:r>
        <w:t xml:space="preserve">, and </w:t>
      </w:r>
      <w:r>
        <w:rPr>
          <w:b/>
          <w:bCs/>
        </w:rPr>
        <w:t>Exit</w:t>
      </w:r>
      <w:r>
        <w:t>. The phases are sequential because each builds the foundation for the next. Skip a phase, or invert the order, and you are building without a foundation.</w:t>
      </w:r>
    </w:p>
    <w:p w14:paraId="721D1558" w14:textId="77777777" w:rsidR="00C57494" w:rsidRDefault="00000000">
      <w:pPr>
        <w:spacing w:after="160" w:line="276" w:lineRule="auto"/>
      </w:pPr>
      <w:r>
        <w:t>A company is a portfolio of products. Each product has its own position in the Lifecycle — independent of where the business overall has reached. A company is not in Create or Scale. Each product is.</w:t>
      </w:r>
    </w:p>
    <w:p w14:paraId="60C8D2D1" w14:textId="77777777" w:rsidR="005767ED" w:rsidRDefault="00000000">
      <w:pPr>
        <w:spacing w:after="160" w:line="276" w:lineRule="auto"/>
      </w:pPr>
      <w:r>
        <w:rPr>
          <w:b/>
          <w:bCs/>
        </w:rPr>
        <w:t>Create</w:t>
      </w:r>
      <w:r>
        <w:t xml:space="preserve"> is where most entrepreneurs live — and where most entrepreneurs stay. This is the discipline of building the initial offer, finding the first customers, proving that something works. It is necessary. It is also the most seductive phase — because the act of building feels like progress, even when nothing is compounding.</w:t>
      </w:r>
    </w:p>
    <w:p w14:paraId="134C93E4" w14:textId="77777777" w:rsidR="005767ED" w:rsidRDefault="00000000">
      <w:pPr>
        <w:spacing w:after="160" w:line="276" w:lineRule="auto"/>
      </w:pPr>
      <w:r>
        <w:rPr>
          <w:b/>
          <w:bCs/>
        </w:rPr>
        <w:t>Systematize</w:t>
      </w:r>
      <w:r>
        <w:t xml:space="preserve"> is the discipline most entrepreneurs skip, which is why many entrepreneurs burn out. This is where the things that work get documented, repeated, and made independent of your constant attention. A business without systems is not a business. It is a job that you own.</w:t>
      </w:r>
    </w:p>
    <w:p w14:paraId="7BD23DE2" w14:textId="77777777" w:rsidR="005767ED" w:rsidRDefault="00000000">
      <w:pPr>
        <w:spacing w:after="160" w:line="276" w:lineRule="auto"/>
      </w:pPr>
      <w:r>
        <w:rPr>
          <w:b/>
          <w:bCs/>
        </w:rPr>
        <w:lastRenderedPageBreak/>
        <w:t>Automate</w:t>
      </w:r>
      <w:r>
        <w:t xml:space="preserve"> is where modern tools — AI prominently among them — begin to matter. Automation is not about replacing yourself. It is about removing the friction between your decisions and their execution, so that what you’ve built can run without you standing over it.</w:t>
      </w:r>
    </w:p>
    <w:p w14:paraId="4B9CFFD0" w14:textId="77777777" w:rsidR="005767ED" w:rsidRDefault="00000000">
      <w:pPr>
        <w:spacing w:after="160" w:line="276" w:lineRule="auto"/>
      </w:pPr>
      <w:r>
        <w:rPr>
          <w:b/>
          <w:bCs/>
        </w:rPr>
        <w:t>Scale</w:t>
      </w:r>
      <w:r>
        <w:t xml:space="preserve"> is where you increase revenue, output, and profit without a proportional increase in time, cost, or effort. Scaling an offer in a business that lacks clarity, systems, and automation doesn’t produce growth. It produces the same problems at greater speed and cost. Scaling in a business built on solid foundations produces leverage — more reach, less effort, more output from less input.</w:t>
      </w:r>
    </w:p>
    <w:p w14:paraId="610E9A03" w14:textId="77777777" w:rsidR="005767ED" w:rsidRDefault="00000000">
      <w:pPr>
        <w:spacing w:after="160" w:line="276" w:lineRule="auto"/>
      </w:pPr>
      <w:r>
        <w:rPr>
          <w:b/>
          <w:bCs/>
        </w:rPr>
        <w:t>Exit</w:t>
      </w:r>
      <w:r>
        <w:t xml:space="preserve"> is the end that creates new beginnings. Whether you sell, transition, or simply step back, the goal is a business that no longer depends on your presence. When that happens, you are free to create again.</w:t>
      </w:r>
    </w:p>
    <w:p w14:paraId="083761ED" w14:textId="77777777" w:rsidR="005767ED" w:rsidRDefault="00000000">
      <w:pPr>
        <w:spacing w:after="160" w:line="276" w:lineRule="auto"/>
      </w:pPr>
      <w:r>
        <w:t>The most expensive mistake is skipping phases — designing for Scale before validating in Create, shopping for automation before documenting the processes in Systematize. It feels ambitious. In reality, it is building on a foundation that does not exist.</w:t>
      </w:r>
    </w:p>
    <w:p w14:paraId="4FB465BD" w14:textId="77777777" w:rsidR="00C57494" w:rsidRDefault="00000000">
      <w:pPr>
        <w:spacing w:after="160" w:line="276" w:lineRule="auto"/>
      </w:pPr>
      <w:r>
        <w:t>The distinction between company and offer changes how you make decisions. The founder who understands it stops asking “where is my business?” and starts asking “where is this offer?” — because the answer determines which discipline applies, which decisions belong there, and which ones would be premature. A new product line requires Create-level patience and validation even if your core offer is ready to scale. Applying Scale thinking to a product still in Create doesn’t accelerate it. It builds without a foundation — and without a foundation, scale is limited.</w:t>
      </w:r>
    </w:p>
    <w:p w14:paraId="56AFD6AE" w14:textId="77777777" w:rsidR="00C57494" w:rsidRDefault="00000000">
      <w:pPr>
        <w:spacing w:after="160" w:line="276" w:lineRule="auto"/>
      </w:pPr>
      <w:r>
        <w:t xml:space="preserve">Offers in a mature business are rarely in only one phase. Your core offer may be in Scale while a new offer is in Create. Your </w:t>
      </w:r>
      <w:r>
        <w:lastRenderedPageBreak/>
        <w:t>primary offer may be systematized while a new offer in an adjacent market is still in early validation. The work is knowing which discipline each initiative requires — and making the decisions that belong there, not the decisions you’d make in a different phase.</w:t>
      </w:r>
    </w:p>
    <w:p w14:paraId="32CBB4F1" w14:textId="77777777" w:rsidR="005767ED" w:rsidRDefault="00000000">
      <w:pPr>
        <w:spacing w:after="160" w:line="276" w:lineRule="auto"/>
      </w:pPr>
      <w:r>
        <w:t>Ask yourself: which phase is this offer in? Not which one you think you should be in, or which one you tell people you’re in. Which one does your daily behavior reveal?</w:t>
      </w:r>
    </w:p>
    <w:p w14:paraId="4BE95253" w14:textId="77777777" w:rsidR="005767ED" w:rsidRDefault="00000000">
      <w:pPr>
        <w:pStyle w:val="Heading2"/>
        <w:spacing w:line="276" w:lineRule="auto"/>
      </w:pPr>
      <w:r>
        <w:t>The Mind as the First System</w:t>
      </w:r>
    </w:p>
    <w:p w14:paraId="51080CA6" w14:textId="77777777" w:rsidR="005767ED" w:rsidRDefault="00000000">
      <w:pPr>
        <w:spacing w:after="160" w:line="276" w:lineRule="auto"/>
      </w:pPr>
      <w:r>
        <w:t>Your mind is the first system in your business. Every other system — your offers, your marketing, your operations, your technology — flows downstream from it.</w:t>
      </w:r>
    </w:p>
    <w:p w14:paraId="3CDA159F" w14:textId="77777777" w:rsidR="005767ED" w:rsidRDefault="00000000">
      <w:pPr>
        <w:spacing w:after="160" w:line="276" w:lineRule="auto"/>
      </w:pPr>
      <w:r>
        <w:t>If the mind is reactive, every system downstream inherits that reactivity. If it is intentional, the whole business inherits that intention. This is not a personality type. It is a practice — one that can be learned, reinforced, and made habitual. The entrepreneurs who embody it are not born different. They have simply chosen to run a different system than the one installed by default.</w:t>
      </w:r>
    </w:p>
    <w:p w14:paraId="157C3C05" w14:textId="77777777" w:rsidR="005767ED" w:rsidRDefault="00000000">
      <w:pPr>
        <w:spacing w:after="160" w:line="276" w:lineRule="auto"/>
      </w:pPr>
      <w:r>
        <w:t>The default system is reactive. It responds to whatever appears — the urgent email, the new opportunity, the competitor’s announcement, the algorithm change. It feels like hustle. It feels like progress.</w:t>
      </w:r>
    </w:p>
    <w:p w14:paraId="5A175BB0" w14:textId="77777777" w:rsidR="005767ED" w:rsidRDefault="00000000">
      <w:pPr>
        <w:spacing w:after="160" w:line="276" w:lineRule="auto"/>
      </w:pPr>
      <w:r>
        <w:t xml:space="preserve">But reactivity doesn’t just create misdirected momentum — it manufactures the illusion of choice. More options arrive every day, and without a framework for evaluating them, every one feels equally urgent. Sheena Iyengar’s research at Columbia found that consumers offered fewer options were roughly ten times more likely to make a purchase than those overwhelmed by </w:t>
      </w:r>
      <w:r>
        <w:lastRenderedPageBreak/>
        <w:t>variety. The strategic version of this paralysis is the entrepreneur with twenty possible directions and no criteria for choosing — not empowered, but frozen. Busy, but not building.</w:t>
      </w:r>
    </w:p>
    <w:p w14:paraId="4D2560E7" w14:textId="77777777" w:rsidR="005767ED" w:rsidRDefault="00000000">
      <w:pPr>
        <w:spacing w:after="160" w:line="276" w:lineRule="auto"/>
      </w:pPr>
      <w:r>
        <w:t>The intentional system evaluates what appears against clear criteria. It asks one question: does this move me toward what I’m building, or away from it? It makes decisions from principles, not pressure.</w:t>
      </w:r>
    </w:p>
    <w:p w14:paraId="2E036253" w14:textId="77777777" w:rsidR="005767ED" w:rsidRDefault="00000000">
      <w:pPr>
        <w:spacing w:after="160" w:line="276" w:lineRule="auto"/>
      </w:pPr>
      <w:r>
        <w:t>The reactive entrepreneur works harder every year and wonders why they’re not further ahead. The intentional entrepreneur makes fewer decisions — each grounded, deliberate, and justified. They are not working more. They are working with direction.</w:t>
      </w:r>
    </w:p>
    <w:p w14:paraId="52DFCCEA" w14:textId="77777777" w:rsidR="005767ED" w:rsidRDefault="00000000">
      <w:pPr>
        <w:spacing w:after="160" w:line="276" w:lineRule="auto"/>
      </w:pPr>
      <w:r>
        <w:t>The difference is not talent. The difference is clarity.</w:t>
      </w:r>
    </w:p>
    <w:p w14:paraId="6EC500C6" w14:textId="77777777" w:rsidR="005767ED" w:rsidRDefault="00000000">
      <w:pPr>
        <w:pStyle w:val="Heading2"/>
        <w:spacing w:line="276" w:lineRule="auto"/>
      </w:pPr>
      <w:r>
        <w:t>Working With the Prompts</w:t>
      </w:r>
    </w:p>
    <w:p w14:paraId="16BBAEFB" w14:textId="77777777" w:rsidR="005767ED" w:rsidRDefault="00000000">
      <w:pPr>
        <w:spacing w:after="160" w:line="276" w:lineRule="auto"/>
      </w:pPr>
      <w:r>
        <w:t>You cannot think your way into clarity through reflection alone. Unstructured reflection goes in circles — same thoughts, same conclusions, same momentary motivation, same drift back to default. Insight without structure evaporates.</w:t>
      </w:r>
    </w:p>
    <w:p w14:paraId="3934A12F" w14:textId="77777777" w:rsidR="005767ED" w:rsidRDefault="00000000">
      <w:pPr>
        <w:spacing w:after="160" w:line="276" w:lineRule="auto"/>
      </w:pPr>
      <w:r>
        <w:t>The prompts at the end of each chapter hand AI a specific job: apply the chapter’s concepts to your business. They are not designed to do your thinking for you. They are designed to sharpen it. Used well, AI is both advisor and mirror. The fact that the advice is based on your input is what makes it yours.</w:t>
      </w:r>
    </w:p>
    <w:p w14:paraId="33186549" w14:textId="77777777" w:rsidR="005767ED" w:rsidRDefault="00000000">
      <w:pPr>
        <w:pStyle w:val="Heading3"/>
        <w:spacing w:line="276" w:lineRule="auto"/>
      </w:pPr>
      <w:r>
        <w:t>Before You Start</w:t>
      </w:r>
    </w:p>
    <w:p w14:paraId="49F279DC" w14:textId="77777777" w:rsidR="005767ED" w:rsidRDefault="00000000">
      <w:pPr>
        <w:spacing w:after="160" w:line="276" w:lineRule="auto"/>
      </w:pPr>
      <w:r>
        <w:t>No matter which method you choose, two pieces of preparation come first.</w:t>
      </w:r>
    </w:p>
    <w:p w14:paraId="7639CCAD" w14:textId="77777777" w:rsidR="005767ED" w:rsidRDefault="00000000">
      <w:pPr>
        <w:spacing w:after="160" w:line="276" w:lineRule="auto"/>
      </w:pPr>
      <w:r>
        <w:t xml:space="preserve">Visit the companion site at [CompanionWebsiteURL]. The password is the ISBN number of this book, found on the copyright page. The site has copyable versions of every prompt </w:t>
      </w:r>
      <w:r>
        <w:lastRenderedPageBreak/>
        <w:t>and every chapter — so you will not need to type anything by hand.</w:t>
      </w:r>
    </w:p>
    <w:p w14:paraId="226E0E4C" w14:textId="77777777" w:rsidR="005767ED" w:rsidRDefault="00000000">
      <w:pPr>
        <w:spacing w:after="160" w:line="276" w:lineRule="auto"/>
      </w:pPr>
      <w:r>
        <w:t>Create a dedicated folder on your computer and call it something you will recognize — Blueprint Outputs, or similar. Every time the AI responds, you will save that response into this folder, labeled clearly: Ch1 Prompt 1, Ch1 Prompt 2, and so on. Your outputs are not notes. They are assets. The prompts in this book are a compounding system: each chapter draws on what the previous one produced, and each prompt within a chapter builds on the one before it. A lost output is a broken chain — and the further into the book you go, the more a broken chain costs you.</w:t>
      </w:r>
    </w:p>
    <w:p w14:paraId="7327406A" w14:textId="77777777" w:rsidR="005767ED" w:rsidRDefault="00000000">
      <w:pPr>
        <w:pStyle w:val="Heading3"/>
        <w:spacing w:line="276" w:lineRule="auto"/>
      </w:pPr>
      <w:r>
        <w:t>Two Ways to Work the Prompts</w:t>
      </w:r>
    </w:p>
    <w:p w14:paraId="43DF154C" w14:textId="77777777" w:rsidR="005767ED" w:rsidRDefault="00000000">
      <w:pPr>
        <w:spacing w:after="160" w:line="276" w:lineRule="auto"/>
      </w:pPr>
      <w:r>
        <w:t>You can work through these prompts one of two ways. The Blueprint Project method is the recommended approach. It takes five minutes to set up, gives the AI permanent access to the book, and remembers your work across every chapter. The manual method works on any platform without setup and requires pasting the book alongside each prompt as you go.</w:t>
      </w:r>
    </w:p>
    <w:p w14:paraId="6040E8F0" w14:textId="77777777" w:rsidR="005767ED" w:rsidRDefault="00000000">
      <w:pPr>
        <w:spacing w:after="160" w:line="276" w:lineRule="auto"/>
      </w:pPr>
      <w:r>
        <w:t>Choose one. Then follow only those steps.</w:t>
      </w:r>
    </w:p>
    <w:p w14:paraId="35352158" w14:textId="77777777" w:rsidR="005767ED" w:rsidRDefault="00000000">
      <w:pPr>
        <w:pStyle w:val="Heading3"/>
        <w:spacing w:line="276" w:lineRule="auto"/>
      </w:pPr>
      <w:r>
        <w:t>The Blueprint Project Method — Claude or ChatGPT</w:t>
      </w:r>
    </w:p>
    <w:p w14:paraId="524D04DC" w14:textId="77777777" w:rsidR="005767ED" w:rsidRDefault="00000000">
      <w:pPr>
        <w:spacing w:after="160" w:line="276" w:lineRule="auto"/>
      </w:pPr>
      <w:r>
        <w:rPr>
          <w:b/>
          <w:bCs/>
        </w:rPr>
        <w:t xml:space="preserve">Step 1 — Set up your project. </w:t>
      </w:r>
      <w:r>
        <w:t xml:space="preserve">Sign in at claude.ai or chatgpt.com. Select Projects from the left sidebar. Click New Project and name it </w:t>
      </w:r>
      <w:r>
        <w:rPr>
          <w:i/>
          <w:iCs/>
        </w:rPr>
        <w:t>The Entrepreneur’s Blueprint</w:t>
      </w:r>
      <w:r>
        <w:t>. Upload this book using the paperclip or attachment icon. You only need to do this once — the AI will have access to every chapter throughout your work.</w:t>
      </w:r>
    </w:p>
    <w:p w14:paraId="6FC0483B" w14:textId="77777777" w:rsidR="005767ED" w:rsidRDefault="00000000">
      <w:pPr>
        <w:spacing w:after="160" w:line="276" w:lineRule="auto"/>
      </w:pPr>
      <w:r>
        <w:rPr>
          <w:b/>
          <w:bCs/>
        </w:rPr>
        <w:t xml:space="preserve">Step 2 — Send your first prompt. </w:t>
      </w:r>
      <w:r>
        <w:t xml:space="preserve">Open a new conversation inside the project. Copy Prompt 1 from the companion site and </w:t>
      </w:r>
      <w:r>
        <w:lastRenderedPageBreak/>
        <w:t>paste it into the conversation. Send it. The AI already has the book — the prompt is all it needs.</w:t>
      </w:r>
    </w:p>
    <w:p w14:paraId="3E9FF73F" w14:textId="77777777" w:rsidR="005767ED" w:rsidRDefault="00000000">
      <w:pPr>
        <w:spacing w:after="160" w:line="276" w:lineRule="auto"/>
      </w:pPr>
      <w:r>
        <w:rPr>
          <w:b/>
          <w:bCs/>
        </w:rPr>
        <w:t xml:space="preserve">Step 3 — Answer honestly. </w:t>
      </w:r>
      <w:r>
        <w:t>The AI will ask about your business — real numbers, real challenges. Honest input produces useful output. Varnished answers produce generic advice. The tool reflects what you bring to it.</w:t>
      </w:r>
    </w:p>
    <w:p w14:paraId="19DCF073" w14:textId="77777777" w:rsidR="005767ED" w:rsidRDefault="00000000">
      <w:pPr>
        <w:spacing w:after="160" w:line="276" w:lineRule="auto"/>
      </w:pPr>
      <w:r>
        <w:rPr>
          <w:b/>
          <w:bCs/>
        </w:rPr>
        <w:t xml:space="preserve">Step 4 — Save the output. </w:t>
      </w:r>
      <w:r>
        <w:t>Copy both your answers and the AI’s response into a new document inside your Blueprint folder on your computer. Label it Ch1 Prompt 1. Save even though the project retains your conversation — platforms change, accounts can be lost, and your permanent record belongs on your own computer.</w:t>
      </w:r>
    </w:p>
    <w:p w14:paraId="4C0126F8" w14:textId="77777777" w:rsidR="005767ED" w:rsidRDefault="00000000">
      <w:pPr>
        <w:spacing w:after="160" w:line="276" w:lineRule="auto"/>
      </w:pPr>
      <w:r>
        <w:rPr>
          <w:b/>
          <w:bCs/>
        </w:rPr>
        <w:t xml:space="preserve">Step 5 — Continue to the next prompt. </w:t>
      </w:r>
      <w:r>
        <w:t>Each prompt tells you what to paste and what to save. Look for bracketed instructions like [PASTE CHAPTER 1, PROMPT 3 OUTPUT — LIFECYCLE POSITIONING] or [PASTE PROJECT ARCHIVE — CHAPTER 1]. The Project keeps the book in context; it does not pre-fill these paste slots. Paste the named outputs yourself, then send. Work through all five prompts in order.</w:t>
      </w:r>
    </w:p>
    <w:p w14:paraId="6340E4F6" w14:textId="77777777" w:rsidR="005767ED" w:rsidRDefault="00000000">
      <w:pPr>
        <w:pStyle w:val="Heading3"/>
        <w:spacing w:line="276" w:lineRule="auto"/>
      </w:pPr>
      <w:r>
        <w:t>The Manual Method — Gemini or Any Platform Without a Project Feature</w:t>
      </w:r>
    </w:p>
    <w:p w14:paraId="4B9CAEA6" w14:textId="77777777" w:rsidR="005767ED" w:rsidRDefault="00000000">
      <w:pPr>
        <w:spacing w:after="160" w:line="276" w:lineRule="auto"/>
      </w:pPr>
      <w:r>
        <w:rPr>
          <w:b/>
          <w:bCs/>
        </w:rPr>
        <w:t xml:space="preserve">Step 1 — Open a new conversation. </w:t>
      </w:r>
      <w:r>
        <w:t>Sign in at gemini.google.com or any AI platform you prefer. Create a free account if you do not already have one. Start a new conversation.</w:t>
      </w:r>
    </w:p>
    <w:p w14:paraId="54E4E4C1" w14:textId="77777777" w:rsidR="005767ED" w:rsidRDefault="00000000">
      <w:pPr>
        <w:spacing w:after="160" w:line="276" w:lineRule="auto"/>
      </w:pPr>
      <w:r>
        <w:rPr>
          <w:b/>
          <w:bCs/>
        </w:rPr>
        <w:t xml:space="preserve">Step 2 — Send your first prompt with the book as context. </w:t>
      </w:r>
      <w:r>
        <w:t xml:space="preserve">Copy the text of this book from the companion site. Paste it into the conversation. Copy Prompt 1 and paste it directly below. Send both together. Without the book as context, the AI cannot </w:t>
      </w:r>
      <w:r>
        <w:lastRenderedPageBreak/>
        <w:t>apply the chapter’s framework to your situation and will give generic advice instead.</w:t>
      </w:r>
    </w:p>
    <w:p w14:paraId="6C28A0C5" w14:textId="77777777" w:rsidR="005767ED" w:rsidRDefault="00000000">
      <w:pPr>
        <w:spacing w:after="160" w:line="276" w:lineRule="auto"/>
      </w:pPr>
      <w:r>
        <w:rPr>
          <w:b/>
          <w:bCs/>
        </w:rPr>
        <w:t xml:space="preserve">Step 3 — Answer honestly. </w:t>
      </w:r>
      <w:r>
        <w:t>The AI will ask about your business — real numbers, real challenges. Honest input produces useful output. Varnished answers produce generic advice. The tool reflects what you bring to it.</w:t>
      </w:r>
    </w:p>
    <w:p w14:paraId="6DAC8B8B" w14:textId="77777777" w:rsidR="005767ED" w:rsidRDefault="00000000">
      <w:pPr>
        <w:spacing w:after="160" w:line="276" w:lineRule="auto"/>
      </w:pPr>
      <w:r>
        <w:rPr>
          <w:b/>
          <w:bCs/>
        </w:rPr>
        <w:t xml:space="preserve">Step 4 — Save the output. </w:t>
      </w:r>
      <w:r>
        <w:t>Copy both your answers and the AI’s response into a new document inside your Blueprint folder on your computer. Label it Ch1 Prompt 1.</w:t>
      </w:r>
    </w:p>
    <w:p w14:paraId="0F723595" w14:textId="77777777" w:rsidR="005767ED" w:rsidRDefault="00000000">
      <w:pPr>
        <w:spacing w:after="160" w:line="276" w:lineRule="auto"/>
      </w:pPr>
      <w:r>
        <w:rPr>
          <w:b/>
          <w:bCs/>
        </w:rPr>
        <w:t xml:space="preserve">Step 5 — Continue to the next prompt. </w:t>
      </w:r>
      <w:r>
        <w:t>Each prompt tells you what to paste and what to save. Look for bracketed instructions like [PASTE CHAPTER 1, PROMPT 3 OUTPUT — LIFECYCLE POSITIONING] or [PASTE PROJECT ARCHIVE — CHAPTER 1]. Paste the named outputs into the spaces shown, then copy the prompt and send it. Work through all five prompts in order.</w:t>
      </w:r>
    </w:p>
    <w:p w14:paraId="2B7E3FC4" w14:textId="77777777" w:rsidR="005767ED" w:rsidRDefault="00000000">
      <w:pPr>
        <w:pStyle w:val="Heading3"/>
        <w:spacing w:line="276" w:lineRule="auto"/>
      </w:pPr>
      <w:r>
        <w:t>After Prompt 1</w:t>
      </w:r>
    </w:p>
    <w:p w14:paraId="2561033E" w14:textId="77777777" w:rsidR="005767ED" w:rsidRDefault="00000000">
      <w:pPr>
        <w:spacing w:after="160" w:line="276" w:lineRule="auto"/>
      </w:pPr>
      <w:r>
        <w:t>The prompts will ask about your business. Some will also ask what you want from your business — because building clearly requires knowing what you are building toward, not just what you are building. A destination you cannot describe is a destination you cannot build toward.</w:t>
      </w:r>
    </w:p>
    <w:p w14:paraId="15C62E7A" w14:textId="77777777" w:rsidR="005767ED" w:rsidRDefault="00000000">
      <w:pPr>
        <w:spacing w:after="160" w:line="276" w:lineRule="auto"/>
      </w:pPr>
      <w:r>
        <w:t>From this point forward, you are no longer reacting to business. You are designing it.</w:t>
      </w:r>
    </w:p>
    <w:p w14:paraId="6EF1C6B3" w14:textId="77777777" w:rsidR="00112027" w:rsidRDefault="00000000" w:rsidP="00112027">
      <w:pPr>
        <w:pStyle w:val="Heading2"/>
        <w:spacing w:line="276" w:lineRule="auto"/>
      </w:pPr>
      <w:r>
        <w:t>End-of-Chapter AI Prompts</w:t>
      </w:r>
    </w:p>
    <w:p w14:paraId="4C60ACB3" w14:textId="77777777" w:rsidR="00112027" w:rsidRPr="00112027" w:rsidRDefault="00112027" w:rsidP="00112027">
      <w:pPr>
        <w:spacing w:after="160" w:line="276" w:lineRule="auto"/>
      </w:pPr>
      <w:r>
        <w:t>Jenna’s question — what exactly am I building? — is where these prompts begin. Work through them in order. Each answer becomes material the next prompt builds on.</w:t>
      </w:r>
    </w:p>
    <w:p w14:paraId="33CE299E" w14:textId="77777777" w:rsidR="005767ED" w:rsidRDefault="005767ED">
      <w:pPr>
        <w:pBdr>
          <w:bottom w:val="single" w:sz="6" w:space="4" w:color="AAAAAA"/>
        </w:pBdr>
        <w:spacing w:before="200" w:after="200" w:line="276" w:lineRule="auto"/>
      </w:pPr>
    </w:p>
    <w:p w14:paraId="071F5D08" w14:textId="77777777" w:rsidR="005767ED" w:rsidRDefault="00000000">
      <w:pPr>
        <w:spacing w:before="240" w:after="40" w:line="276" w:lineRule="auto"/>
        <w:jc w:val="center"/>
      </w:pPr>
      <w:r>
        <w:rPr>
          <w:b/>
          <w:bCs/>
        </w:rPr>
        <w:t>PROMPT 1 OF 5: THE CLARITY DIAGNOSTIC</w:t>
      </w:r>
    </w:p>
    <w:p w14:paraId="5940AC15" w14:textId="77777777" w:rsidR="005767ED" w:rsidRDefault="00000000">
      <w:pPr>
        <w:spacing w:after="40" w:line="276" w:lineRule="auto"/>
        <w:jc w:val="center"/>
      </w:pPr>
      <w:r>
        <w:t>Chapter 1: The Rise of the AI Entrepreneur</w:t>
      </w:r>
    </w:p>
    <w:p w14:paraId="211699F7" w14:textId="77777777" w:rsidR="005767ED" w:rsidRDefault="00000000">
      <w:pPr>
        <w:spacing w:after="160" w:line="276" w:lineRule="auto"/>
        <w:jc w:val="center"/>
      </w:pPr>
      <w:r>
        <w:t>The Entrepreneur’s Blueprint</w:t>
      </w:r>
    </w:p>
    <w:p w14:paraId="7B1D67A0" w14:textId="77777777" w:rsidR="005767ED" w:rsidRDefault="00000000">
      <w:pPr>
        <w:spacing w:after="200" w:line="276" w:lineRule="auto"/>
        <w:jc w:val="center"/>
      </w:pPr>
      <w:r>
        <w:rPr>
          <w:b/>
          <w:bCs/>
          <w:i/>
          <w:iCs/>
        </w:rPr>
        <w:t>Find the gap between what you believe about your business and what’s actually true.</w:t>
      </w:r>
    </w:p>
    <w:p w14:paraId="321D6F98" w14:textId="77777777" w:rsidR="005767ED" w:rsidRDefault="00000000">
      <w:pPr>
        <w:spacing w:after="160" w:line="276" w:lineRule="auto"/>
      </w:pPr>
      <w:r>
        <w:t>You are a veteran business advisor who specializes in diagnosing the gap between what founders believe about their business and what’s actually true. Your role is not to reassure — it is to surface the clarity gaps that are costing the most, and name them precisely.</w:t>
      </w:r>
    </w:p>
    <w:p w14:paraId="2E4EE779" w14:textId="77777777" w:rsidR="005767ED" w:rsidRDefault="00000000">
      <w:pPr>
        <w:spacing w:after="160" w:line="276" w:lineRule="auto"/>
      </w:pPr>
      <w:r>
        <w:t>No prior outputs are needed for this prompt. You will begin by asking me questions about my business.</w:t>
      </w:r>
    </w:p>
    <w:p w14:paraId="2412CADA" w14:textId="77777777" w:rsidR="005767ED" w:rsidRDefault="00000000">
      <w:pPr>
        <w:spacing w:after="160" w:line="276" w:lineRule="auto"/>
      </w:pPr>
      <w:r>
        <w:rPr>
          <w:b/>
          <w:bCs/>
        </w:rPr>
        <w:t>How to conduct the interview:</w:t>
      </w:r>
    </w:p>
    <w:p w14:paraId="7FFCC204" w14:textId="77777777" w:rsidR="005767ED" w:rsidRDefault="00000000">
      <w:pPr>
        <w:spacing w:after="160" w:line="276" w:lineRule="auto"/>
      </w:pPr>
      <w:r>
        <w:t>Ask me one question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1EAC15D5" w14:textId="77777777" w:rsidR="005767ED" w:rsidRDefault="00000000">
      <w:pPr>
        <w:spacing w:after="160" w:line="276" w:lineRule="auto"/>
      </w:pPr>
      <w:r>
        <w:t>After all questions are answered, produce the output described below.</w:t>
      </w:r>
    </w:p>
    <w:p w14:paraId="4ACE41F4" w14:textId="77777777" w:rsidR="005767ED" w:rsidRDefault="00000000">
      <w:pPr>
        <w:spacing w:after="160" w:line="276" w:lineRule="auto"/>
      </w:pPr>
      <w:r>
        <w:rPr>
          <w:b/>
          <w:bCs/>
        </w:rPr>
        <w:t>What to ask me about:</w:t>
      </w:r>
    </w:p>
    <w:p w14:paraId="65C5029B" w14:textId="77777777" w:rsidR="005767ED" w:rsidRDefault="00000000">
      <w:pPr>
        <w:spacing w:after="160" w:line="276" w:lineRule="auto"/>
      </w:pPr>
      <w:r>
        <w:t>Surface the clarity gaps that are costing me most — where my understanding of my business diverges from what is actually true. Cover the following ground:</w:t>
      </w:r>
    </w:p>
    <w:p w14:paraId="5201F3C3" w14:textId="77777777" w:rsidR="005767ED" w:rsidRDefault="00000000">
      <w:pPr>
        <w:pStyle w:val="ListParagraph"/>
        <w:numPr>
          <w:ilvl w:val="0"/>
          <w:numId w:val="4"/>
        </w:numPr>
        <w:spacing w:after="100" w:line="276" w:lineRule="auto"/>
      </w:pPr>
      <w:r>
        <w:lastRenderedPageBreak/>
        <w:t>The specifics of what I’m building, for whom, and why they would choose me over alternatives</w:t>
      </w:r>
    </w:p>
    <w:p w14:paraId="2FF1588E" w14:textId="77777777" w:rsidR="005767ED" w:rsidRDefault="00000000">
      <w:pPr>
        <w:pStyle w:val="ListParagraph"/>
        <w:numPr>
          <w:ilvl w:val="0"/>
          <w:numId w:val="4"/>
        </w:numPr>
        <w:spacing w:after="100" w:line="276" w:lineRule="auto"/>
      </w:pPr>
      <w:r>
        <w:t>How I plan to reach the right people repeatedly, and what success looks like in one year — in numbers</w:t>
      </w:r>
    </w:p>
    <w:p w14:paraId="58DF1BD2" w14:textId="77777777" w:rsidR="005767ED" w:rsidRDefault="00000000">
      <w:pPr>
        <w:pStyle w:val="ListParagraph"/>
        <w:numPr>
          <w:ilvl w:val="0"/>
          <w:numId w:val="4"/>
        </w:numPr>
        <w:spacing w:after="100" w:line="276" w:lineRule="auto"/>
      </w:pPr>
      <w:r>
        <w:t>Areas where my behavior reveals a different direction than my stated one</w:t>
      </w:r>
    </w:p>
    <w:p w14:paraId="023B3823" w14:textId="77777777" w:rsidR="005767ED" w:rsidRDefault="00000000">
      <w:pPr>
        <w:pStyle w:val="ListParagraph"/>
        <w:numPr>
          <w:ilvl w:val="0"/>
          <w:numId w:val="4"/>
        </w:numPr>
        <w:spacing w:after="100" w:line="276" w:lineRule="auto"/>
      </w:pPr>
      <w:r>
        <w:t>Questions I have been avoiding because the answers are uncomfortable</w:t>
      </w:r>
    </w:p>
    <w:p w14:paraId="34E538F5" w14:textId="77777777" w:rsidR="005767ED" w:rsidRDefault="00000000">
      <w:pPr>
        <w:spacing w:after="160" w:line="276" w:lineRule="auto"/>
      </w:pPr>
      <w:r>
        <w:t>Go only as deep as my situation warrants.</w:t>
      </w:r>
    </w:p>
    <w:p w14:paraId="58C6E938" w14:textId="77777777" w:rsidR="005767ED" w:rsidRDefault="00000000">
      <w:pPr>
        <w:spacing w:after="160" w:line="276" w:lineRule="auto"/>
      </w:pPr>
      <w:r>
        <w:rPr>
          <w:b/>
          <w:bCs/>
        </w:rPr>
        <w:t>After all questions are answered, produce this output:</w:t>
      </w:r>
    </w:p>
    <w:p w14:paraId="61EDEE7F" w14:textId="77777777" w:rsidR="005767ED" w:rsidRDefault="00000000">
      <w:pPr>
        <w:spacing w:after="160" w:line="276" w:lineRule="auto"/>
      </w:pPr>
      <w:r>
        <w:rPr>
          <w:b/>
          <w:bCs/>
        </w:rPr>
        <w:t>CLARITY DIAGNOSTIC</w:t>
      </w:r>
    </w:p>
    <w:p w14:paraId="7FE36037" w14:textId="77777777" w:rsidR="005767ED" w:rsidRDefault="00000000">
      <w:pPr>
        <w:spacing w:after="160" w:line="276" w:lineRule="auto"/>
      </w:pPr>
      <w:r>
        <w:rPr>
          <w:b/>
          <w:bCs/>
        </w:rPr>
        <w:t>Section 1: Clarity Assessment</w:t>
      </w:r>
    </w:p>
    <w:p w14:paraId="50EF1544" w14:textId="77777777" w:rsidR="005767ED" w:rsidRDefault="00000000">
      <w:pPr>
        <w:spacing w:after="160" w:line="276" w:lineRule="auto"/>
      </w:pPr>
      <w:r>
        <w:t>Evaluate my clarity across five dimensions, scored 1–10:</w:t>
      </w:r>
    </w:p>
    <w:p w14:paraId="7F0FB222" w14:textId="77777777" w:rsidR="005767ED" w:rsidRDefault="00000000">
      <w:pPr>
        <w:pStyle w:val="ListParagraph"/>
        <w:numPr>
          <w:ilvl w:val="0"/>
          <w:numId w:val="5"/>
        </w:numPr>
        <w:spacing w:after="100" w:line="276" w:lineRule="auto"/>
      </w:pPr>
      <w:r>
        <w:rPr>
          <w:b/>
          <w:bCs/>
        </w:rPr>
        <w:t xml:space="preserve">Vision Clarity </w:t>
      </w:r>
      <w:r>
        <w:t>— the precision of what I’m building and why</w:t>
      </w:r>
    </w:p>
    <w:p w14:paraId="1831B9CA" w14:textId="77777777" w:rsidR="005767ED" w:rsidRDefault="00000000">
      <w:pPr>
        <w:pStyle w:val="ListParagraph"/>
        <w:numPr>
          <w:ilvl w:val="0"/>
          <w:numId w:val="5"/>
        </w:numPr>
        <w:spacing w:after="100" w:line="276" w:lineRule="auto"/>
      </w:pPr>
      <w:r>
        <w:rPr>
          <w:b/>
          <w:bCs/>
        </w:rPr>
        <w:t xml:space="preserve">Customer Clarity </w:t>
      </w:r>
      <w:r>
        <w:t>— the specificity of who I serve and what they need</w:t>
      </w:r>
    </w:p>
    <w:p w14:paraId="46B14264" w14:textId="77777777" w:rsidR="005767ED" w:rsidRDefault="00000000">
      <w:pPr>
        <w:pStyle w:val="ListParagraph"/>
        <w:numPr>
          <w:ilvl w:val="0"/>
          <w:numId w:val="5"/>
        </w:numPr>
        <w:spacing w:after="100" w:line="276" w:lineRule="auto"/>
      </w:pPr>
      <w:r>
        <w:rPr>
          <w:b/>
          <w:bCs/>
        </w:rPr>
        <w:t xml:space="preserve">Model Clarity </w:t>
      </w:r>
      <w:r>
        <w:t>— how clearly I understand how my business creates and captures value</w:t>
      </w:r>
    </w:p>
    <w:p w14:paraId="194CBF29" w14:textId="77777777" w:rsidR="005767ED" w:rsidRDefault="00000000">
      <w:pPr>
        <w:pStyle w:val="ListParagraph"/>
        <w:numPr>
          <w:ilvl w:val="0"/>
          <w:numId w:val="5"/>
        </w:numPr>
        <w:spacing w:after="100" w:line="276" w:lineRule="auto"/>
      </w:pPr>
      <w:r>
        <w:rPr>
          <w:b/>
          <w:bCs/>
        </w:rPr>
        <w:t xml:space="preserve">Operational Clarity </w:t>
      </w:r>
      <w:r>
        <w:t>— the alignment between what I should be doing and what I actually do</w:t>
      </w:r>
    </w:p>
    <w:p w14:paraId="304E50A7" w14:textId="77777777" w:rsidR="005767ED" w:rsidRDefault="00000000">
      <w:pPr>
        <w:pStyle w:val="ListParagraph"/>
        <w:numPr>
          <w:ilvl w:val="0"/>
          <w:numId w:val="5"/>
        </w:numPr>
        <w:spacing w:after="100" w:line="276" w:lineRule="auto"/>
      </w:pPr>
      <w:r>
        <w:rPr>
          <w:b/>
          <w:bCs/>
        </w:rPr>
        <w:t xml:space="preserve">Decision Clarity </w:t>
      </w:r>
      <w:r>
        <w:t>— whether I have clear principles for making hard choices</w:t>
      </w:r>
    </w:p>
    <w:p w14:paraId="4778D874" w14:textId="77777777" w:rsidR="005767ED" w:rsidRDefault="00000000">
      <w:pPr>
        <w:spacing w:after="160" w:line="276" w:lineRule="auto"/>
      </w:pPr>
      <w:r>
        <w:rPr>
          <w:b/>
          <w:bCs/>
        </w:rPr>
        <w:t>Section 2: Clarity Costs</w:t>
      </w:r>
    </w:p>
    <w:p w14:paraId="0214C66B" w14:textId="77777777" w:rsidR="005767ED" w:rsidRDefault="00000000">
      <w:pPr>
        <w:spacing w:after="160" w:line="276" w:lineRule="auto"/>
      </w:pPr>
      <w:r>
        <w:t>For each dimension scoring below 7, identify:</w:t>
      </w:r>
    </w:p>
    <w:p w14:paraId="720C960A" w14:textId="77777777" w:rsidR="005767ED" w:rsidRDefault="00000000">
      <w:pPr>
        <w:pStyle w:val="ListParagraph"/>
        <w:numPr>
          <w:ilvl w:val="0"/>
          <w:numId w:val="4"/>
        </w:numPr>
        <w:spacing w:after="100" w:line="276" w:lineRule="auto"/>
      </w:pPr>
      <w:r>
        <w:t>The specific confusion driving that score</w:t>
      </w:r>
    </w:p>
    <w:p w14:paraId="67E4ED0D" w14:textId="77777777" w:rsidR="005767ED" w:rsidRDefault="00000000">
      <w:pPr>
        <w:pStyle w:val="ListParagraph"/>
        <w:numPr>
          <w:ilvl w:val="0"/>
          <w:numId w:val="4"/>
        </w:numPr>
        <w:spacing w:after="100" w:line="276" w:lineRule="auto"/>
      </w:pPr>
      <w:r>
        <w:lastRenderedPageBreak/>
        <w:t>What it is costing me in time, money, or opportunity</w:t>
      </w:r>
    </w:p>
    <w:p w14:paraId="54670063" w14:textId="77777777" w:rsidR="005767ED" w:rsidRDefault="00000000">
      <w:pPr>
        <w:spacing w:after="160" w:line="276" w:lineRule="auto"/>
      </w:pPr>
      <w:r>
        <w:rPr>
          <w:b/>
          <w:bCs/>
        </w:rPr>
        <w:t>Section 3: Core Diagnosis</w:t>
      </w:r>
    </w:p>
    <w:p w14:paraId="0E86A8B0" w14:textId="77777777" w:rsidR="005767ED" w:rsidRDefault="00000000">
      <w:pPr>
        <w:spacing w:after="160" w:line="276" w:lineRule="auto"/>
      </w:pPr>
      <w:r>
        <w:t>A single paragraph naming the clarity problem I need to solve before anything else will work.</w:t>
      </w:r>
    </w:p>
    <w:p w14:paraId="5F022FCB" w14:textId="77777777" w:rsidR="005767ED" w:rsidRDefault="00000000">
      <w:pPr>
        <w:spacing w:after="160" w:line="276" w:lineRule="auto"/>
      </w:pPr>
      <w:r>
        <w:rPr>
          <w:b/>
          <w:bCs/>
        </w:rPr>
        <w:t>Key Findings</w:t>
      </w:r>
    </w:p>
    <w:p w14:paraId="71F06000" w14:textId="77777777" w:rsidR="005767ED" w:rsidRDefault="00000000">
      <w:pPr>
        <w:spacing w:after="160" w:line="276" w:lineRule="auto"/>
      </w:pPr>
      <w:r>
        <w:t>The 3–5 most important discoveries from this analysis.</w:t>
      </w:r>
    </w:p>
    <w:p w14:paraId="2D9FD75D" w14:textId="77777777" w:rsidR="005767ED" w:rsidRDefault="00000000">
      <w:pPr>
        <w:spacing w:after="160" w:line="276" w:lineRule="auto"/>
      </w:pPr>
      <w:r>
        <w:t>Format this output with clear headings so I can save it and reference it in future prompts.</w:t>
      </w:r>
    </w:p>
    <w:p w14:paraId="6815CBE5" w14:textId="77777777" w:rsidR="005767ED" w:rsidRDefault="00000000">
      <w:pPr>
        <w:spacing w:after="160" w:line="276" w:lineRule="auto"/>
      </w:pPr>
      <w:r>
        <w:t>My business: [Describe your business, what you’re trying to build, where you are now, and what’s not working.]</w:t>
      </w:r>
    </w:p>
    <w:p w14:paraId="273C0A7A" w14:textId="77777777" w:rsidR="005767ED" w:rsidRDefault="00000000">
      <w:pPr>
        <w:spacing w:after="160" w:line="276" w:lineRule="auto"/>
      </w:pPr>
      <w:r>
        <w:rPr>
          <w:b/>
          <w:bCs/>
        </w:rPr>
        <w:t>[END PROMPT BOX]</w:t>
      </w:r>
    </w:p>
    <w:p w14:paraId="456AAE94" w14:textId="77777777" w:rsidR="005767ED" w:rsidRDefault="00000000">
      <w:pPr>
        <w:spacing w:after="160" w:line="276" w:lineRule="auto"/>
      </w:pPr>
      <w:r>
        <w:rPr>
          <w:i/>
          <w:iCs/>
        </w:rPr>
        <w:t>Save the AI’s output as your CLARITY DIAGNOSTIC. You will need it for Prompts 2, 3, 4, and 5 of this chapter, and for multiple prompts in Chapters 2 through 6.</w:t>
      </w:r>
    </w:p>
    <w:p w14:paraId="28B84FD0" w14:textId="77777777" w:rsidR="005767ED" w:rsidRDefault="005767ED">
      <w:pPr>
        <w:pBdr>
          <w:bottom w:val="single" w:sz="6" w:space="4" w:color="AAAAAA"/>
        </w:pBdr>
        <w:spacing w:before="200" w:after="200" w:line="276" w:lineRule="auto"/>
      </w:pPr>
    </w:p>
    <w:p w14:paraId="41DAB58E" w14:textId="77777777" w:rsidR="005767ED" w:rsidRDefault="00000000">
      <w:pPr>
        <w:spacing w:after="160" w:line="276" w:lineRule="auto"/>
      </w:pPr>
      <w:r>
        <w:rPr>
          <w:i/>
          <w:iCs/>
        </w:rPr>
        <w:t>Open your Blueprint folder and copy your saved output from Prompt 1 into the space provided below. Then copy everything inside the box and paste it into your AI platform.</w:t>
      </w:r>
    </w:p>
    <w:p w14:paraId="7E73DE00" w14:textId="77777777" w:rsidR="005767ED" w:rsidRDefault="00000000">
      <w:pPr>
        <w:spacing w:after="160" w:line="276" w:lineRule="auto"/>
      </w:pPr>
      <w:r>
        <w:rPr>
          <w:b/>
          <w:bCs/>
        </w:rPr>
        <w:t>[BEGIN PROMPT BOX]</w:t>
      </w:r>
    </w:p>
    <w:p w14:paraId="3E18A8E6" w14:textId="77777777" w:rsidR="005767ED" w:rsidRDefault="00000000">
      <w:pPr>
        <w:spacing w:before="240" w:after="40" w:line="276" w:lineRule="auto"/>
        <w:jc w:val="center"/>
      </w:pPr>
      <w:r>
        <w:rPr>
          <w:b/>
          <w:bCs/>
        </w:rPr>
        <w:t>PROMPT 2 OF 5: THE FREEDOM ARCHITECTURE</w:t>
      </w:r>
    </w:p>
    <w:p w14:paraId="531465FB" w14:textId="77777777" w:rsidR="005767ED" w:rsidRDefault="00000000">
      <w:pPr>
        <w:spacing w:after="40" w:line="276" w:lineRule="auto"/>
        <w:jc w:val="center"/>
      </w:pPr>
      <w:r>
        <w:t>Chapter 1: The Rise of the AI Entrepreneur</w:t>
      </w:r>
    </w:p>
    <w:p w14:paraId="509933A3" w14:textId="77777777" w:rsidR="005767ED" w:rsidRDefault="00000000">
      <w:pPr>
        <w:spacing w:after="160" w:line="276" w:lineRule="auto"/>
        <w:jc w:val="center"/>
      </w:pPr>
      <w:r>
        <w:t>The Entrepreneur’s Blueprint</w:t>
      </w:r>
    </w:p>
    <w:p w14:paraId="205ECBCF" w14:textId="77777777" w:rsidR="005767ED" w:rsidRDefault="00000000">
      <w:pPr>
        <w:spacing w:after="200" w:line="276" w:lineRule="auto"/>
        <w:jc w:val="center"/>
      </w:pPr>
      <w:r>
        <w:rPr>
          <w:b/>
          <w:bCs/>
          <w:i/>
          <w:iCs/>
        </w:rPr>
        <w:t>Transform “freedom” from a vague desire into a specific, measurable destination.</w:t>
      </w:r>
    </w:p>
    <w:p w14:paraId="6FBD84A3" w14:textId="77777777" w:rsidR="005767ED" w:rsidRDefault="00000000">
      <w:pPr>
        <w:spacing w:after="160" w:line="276" w:lineRule="auto"/>
      </w:pPr>
      <w:r>
        <w:lastRenderedPageBreak/>
        <w:t>You are a business designer who builds companies around founders’ lives rather than the other way around. You know that “freedom” is the word founders use most and define least — and that undefined freedom is impossible to build toward.</w:t>
      </w:r>
    </w:p>
    <w:p w14:paraId="54964325" w14:textId="77777777" w:rsidR="005767ED" w:rsidRDefault="00000000">
      <w:pPr>
        <w:spacing w:after="160" w:line="276" w:lineRule="auto"/>
      </w:pPr>
      <w:r>
        <w:t>I will paste my output from Chapter 1, Prompt 1 (The Clarity Diagnostic) below. Review it before asking your first question.</w:t>
      </w:r>
    </w:p>
    <w:p w14:paraId="239ACBDE" w14:textId="77777777" w:rsidR="005767ED" w:rsidRDefault="00000000">
      <w:pPr>
        <w:spacing w:after="160" w:line="276" w:lineRule="auto"/>
      </w:pPr>
      <w:r>
        <w:t>[PASTE YOUR CLARITY DIAGNOSTIC OUTPUT HERE]</w:t>
      </w:r>
    </w:p>
    <w:p w14:paraId="048BCCEF" w14:textId="77777777" w:rsidR="005767ED" w:rsidRDefault="00000000">
      <w:pPr>
        <w:spacing w:after="160" w:line="276" w:lineRule="auto"/>
      </w:pPr>
      <w:r>
        <w:t>Ask me one question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024192AB" w14:textId="77777777" w:rsidR="005767ED" w:rsidRDefault="00000000">
      <w:pPr>
        <w:spacing w:after="160" w:line="276" w:lineRule="auto"/>
      </w:pPr>
      <w:r>
        <w:t>After all questions are answered, produce the output described below.</w:t>
      </w:r>
    </w:p>
    <w:p w14:paraId="28A4532F" w14:textId="77777777" w:rsidR="005767ED" w:rsidRDefault="00000000">
      <w:pPr>
        <w:spacing w:after="160" w:line="276" w:lineRule="auto"/>
      </w:pPr>
      <w:r>
        <w:t>Most entrepreneurs say they want “freedom” but have never defined what that means. Guide me through a structured process in two parts.</w:t>
      </w:r>
    </w:p>
    <w:p w14:paraId="4317FA3C" w14:textId="77777777" w:rsidR="005767ED" w:rsidRDefault="00000000">
      <w:pPr>
        <w:spacing w:after="160" w:line="276" w:lineRule="auto"/>
      </w:pPr>
      <w:r>
        <w:rPr>
          <w:b/>
          <w:bCs/>
        </w:rPr>
        <w:t>Part 1: The Freedom Audit — my current reality</w:t>
      </w:r>
    </w:p>
    <w:p w14:paraId="09E79735" w14:textId="77777777" w:rsidR="005767ED" w:rsidRDefault="00000000">
      <w:pPr>
        <w:spacing w:after="160" w:line="276" w:lineRule="auto"/>
      </w:pPr>
      <w:r>
        <w:t>Ask me about:</w:t>
      </w:r>
    </w:p>
    <w:p w14:paraId="14A083B4" w14:textId="77777777" w:rsidR="005767ED" w:rsidRDefault="00000000">
      <w:pPr>
        <w:pStyle w:val="ListParagraph"/>
        <w:numPr>
          <w:ilvl w:val="0"/>
          <w:numId w:val="4"/>
        </w:numPr>
        <w:spacing w:after="100" w:line="276" w:lineRule="auto"/>
      </w:pPr>
      <w:r>
        <w:t>How I spend my time</w:t>
      </w:r>
    </w:p>
    <w:p w14:paraId="6CE953C0" w14:textId="77777777" w:rsidR="005767ED" w:rsidRDefault="00000000">
      <w:pPr>
        <w:pStyle w:val="ListParagraph"/>
        <w:numPr>
          <w:ilvl w:val="0"/>
          <w:numId w:val="4"/>
        </w:numPr>
        <w:spacing w:after="100" w:line="276" w:lineRule="auto"/>
      </w:pPr>
      <w:r>
        <w:t>What drains me vs. energizes me</w:t>
      </w:r>
    </w:p>
    <w:p w14:paraId="4E3ED1E7" w14:textId="77777777" w:rsidR="005767ED" w:rsidRDefault="00000000">
      <w:pPr>
        <w:pStyle w:val="ListParagraph"/>
        <w:numPr>
          <w:ilvl w:val="0"/>
          <w:numId w:val="4"/>
        </w:numPr>
        <w:spacing w:after="100" w:line="276" w:lineRule="auto"/>
      </w:pPr>
      <w:r>
        <w:t>What I’m sacrificing that I wish I wasn’t</w:t>
      </w:r>
    </w:p>
    <w:p w14:paraId="5B076CFF" w14:textId="77777777" w:rsidR="005767ED" w:rsidRDefault="00000000">
      <w:pPr>
        <w:pStyle w:val="ListParagraph"/>
        <w:numPr>
          <w:ilvl w:val="0"/>
          <w:numId w:val="4"/>
        </w:numPr>
        <w:spacing w:after="100" w:line="276" w:lineRule="auto"/>
      </w:pPr>
      <w:r>
        <w:t>What “success” currently costs me</w:t>
      </w:r>
    </w:p>
    <w:p w14:paraId="46ED69EC" w14:textId="77777777" w:rsidR="005767ED" w:rsidRDefault="00000000">
      <w:pPr>
        <w:pStyle w:val="ListParagraph"/>
        <w:numPr>
          <w:ilvl w:val="0"/>
          <w:numId w:val="4"/>
        </w:numPr>
        <w:spacing w:after="100" w:line="276" w:lineRule="auto"/>
      </w:pPr>
      <w:r>
        <w:t>What I’m afraid to admit about my current situation</w:t>
      </w:r>
    </w:p>
    <w:p w14:paraId="1D05632B" w14:textId="77777777" w:rsidR="005767ED" w:rsidRDefault="00000000">
      <w:pPr>
        <w:spacing w:after="160" w:line="276" w:lineRule="auto"/>
      </w:pPr>
      <w:r>
        <w:rPr>
          <w:b/>
          <w:bCs/>
        </w:rPr>
        <w:t>Part 2: The Freedom Vision — what freedom actually looks like for me</w:t>
      </w:r>
    </w:p>
    <w:p w14:paraId="72BA39B1" w14:textId="77777777" w:rsidR="005767ED" w:rsidRDefault="00000000">
      <w:pPr>
        <w:spacing w:after="160" w:line="276" w:lineRule="auto"/>
      </w:pPr>
      <w:r>
        <w:lastRenderedPageBreak/>
        <w:t>Based on my answers so far, ask me about:</w:t>
      </w:r>
    </w:p>
    <w:p w14:paraId="6D4429AB" w14:textId="77777777" w:rsidR="005767ED" w:rsidRDefault="00000000">
      <w:pPr>
        <w:pStyle w:val="ListParagraph"/>
        <w:numPr>
          <w:ilvl w:val="0"/>
          <w:numId w:val="4"/>
        </w:numPr>
        <w:spacing w:after="100" w:line="276" w:lineRule="auto"/>
      </w:pPr>
      <w:r>
        <w:t>Financial freedom — specific numbers, not vague “enough”</w:t>
      </w:r>
    </w:p>
    <w:p w14:paraId="6AFF7463" w14:textId="77777777" w:rsidR="005767ED" w:rsidRDefault="00000000">
      <w:pPr>
        <w:pStyle w:val="ListParagraph"/>
        <w:numPr>
          <w:ilvl w:val="0"/>
          <w:numId w:val="4"/>
        </w:numPr>
        <w:spacing w:after="100" w:line="276" w:lineRule="auto"/>
      </w:pPr>
      <w:r>
        <w:t>Time freedom — how I want my days and weeks to feel</w:t>
      </w:r>
    </w:p>
    <w:p w14:paraId="6520F020" w14:textId="77777777" w:rsidR="005767ED" w:rsidRDefault="00000000">
      <w:pPr>
        <w:pStyle w:val="ListParagraph"/>
        <w:numPr>
          <w:ilvl w:val="0"/>
          <w:numId w:val="4"/>
        </w:numPr>
        <w:spacing w:after="100" w:line="276" w:lineRule="auto"/>
      </w:pPr>
      <w:r>
        <w:t>Creative freedom — what I want to build and how</w:t>
      </w:r>
    </w:p>
    <w:p w14:paraId="3BA8E6B3" w14:textId="77777777" w:rsidR="005767ED" w:rsidRDefault="00000000">
      <w:pPr>
        <w:pStyle w:val="ListParagraph"/>
        <w:numPr>
          <w:ilvl w:val="0"/>
          <w:numId w:val="4"/>
        </w:numPr>
        <w:spacing w:after="100" w:line="276" w:lineRule="auto"/>
      </w:pPr>
      <w:r>
        <w:t>Relationship freedom — who I want to spend time with</w:t>
      </w:r>
    </w:p>
    <w:p w14:paraId="59A72A28" w14:textId="77777777" w:rsidR="005767ED" w:rsidRDefault="00000000">
      <w:pPr>
        <w:pStyle w:val="ListParagraph"/>
        <w:numPr>
          <w:ilvl w:val="0"/>
          <w:numId w:val="4"/>
        </w:numPr>
        <w:spacing w:after="100" w:line="276" w:lineRule="auto"/>
      </w:pPr>
      <w:r>
        <w:t>Location freedom — where and how I want to live</w:t>
      </w:r>
    </w:p>
    <w:p w14:paraId="7D092528" w14:textId="77777777" w:rsidR="005767ED" w:rsidRDefault="00000000">
      <w:pPr>
        <w:spacing w:after="160" w:line="276" w:lineRule="auto"/>
      </w:pPr>
      <w:r>
        <w:t>After both parts are complete, produce the following output:</w:t>
      </w:r>
    </w:p>
    <w:p w14:paraId="62E36D8F" w14:textId="77777777" w:rsidR="005767ED" w:rsidRDefault="00000000">
      <w:pPr>
        <w:spacing w:after="160" w:line="276" w:lineRule="auto"/>
      </w:pPr>
      <w:r>
        <w:rPr>
          <w:b/>
          <w:bCs/>
        </w:rPr>
        <w:t>FREEDOM ARCHITECTURE</w:t>
      </w:r>
    </w:p>
    <w:p w14:paraId="49EEF4B8" w14:textId="77777777" w:rsidR="005767ED" w:rsidRDefault="00000000">
      <w:pPr>
        <w:spacing w:after="160" w:line="276" w:lineRule="auto"/>
      </w:pPr>
      <w:r>
        <w:rPr>
          <w:b/>
          <w:bCs/>
        </w:rPr>
        <w:t>My Freedom Statement</w:t>
      </w:r>
    </w:p>
    <w:p w14:paraId="6F2F14A7" w14:textId="77777777" w:rsidR="005767ED" w:rsidRDefault="00000000">
      <w:pPr>
        <w:spacing w:after="160" w:line="276" w:lineRule="auto"/>
      </w:pPr>
      <w:r>
        <w:t>A vivid 100-word description of my life when this business is working as designed — written in present tense as if I’m already living it.</w:t>
      </w:r>
    </w:p>
    <w:p w14:paraId="7C383463" w14:textId="77777777" w:rsidR="005767ED" w:rsidRDefault="00000000">
      <w:pPr>
        <w:spacing w:after="160" w:line="276" w:lineRule="auto"/>
      </w:pPr>
      <w:r>
        <w:rPr>
          <w:b/>
          <w:bCs/>
        </w:rPr>
        <w:t>My Freedom Metrics</w:t>
      </w:r>
    </w:p>
    <w:p w14:paraId="133EC58F" w14:textId="77777777" w:rsidR="005767ED" w:rsidRDefault="00000000">
      <w:pPr>
        <w:spacing w:after="160" w:line="276" w:lineRule="auto"/>
      </w:pPr>
      <w:r>
        <w:t>5 specific, measurable indicators that will tell me I’ve achieved freedom — not vanity metrics, but real measures of the life I want.</w:t>
      </w:r>
    </w:p>
    <w:p w14:paraId="6A2DC1B5" w14:textId="77777777" w:rsidR="005767ED" w:rsidRDefault="00000000">
      <w:pPr>
        <w:spacing w:after="160" w:line="276" w:lineRule="auto"/>
      </w:pPr>
      <w:r>
        <w:rPr>
          <w:b/>
          <w:bCs/>
        </w:rPr>
        <w:t>My Freedom Non-Negotiables</w:t>
      </w:r>
    </w:p>
    <w:p w14:paraId="786D36E2" w14:textId="77777777" w:rsidR="005767ED" w:rsidRDefault="00000000">
      <w:pPr>
        <w:spacing w:after="160" w:line="276" w:lineRule="auto"/>
      </w:pPr>
      <w:r>
        <w:t>3–5 boundaries I must maintain no matter what, because violating them means the business is consuming me instead of serving me.</w:t>
      </w:r>
    </w:p>
    <w:p w14:paraId="10DF7F28" w14:textId="77777777" w:rsidR="005767ED" w:rsidRDefault="00000000">
      <w:pPr>
        <w:spacing w:after="160" w:line="276" w:lineRule="auto"/>
      </w:pPr>
      <w:r>
        <w:rPr>
          <w:b/>
          <w:bCs/>
        </w:rPr>
        <w:t>The Gap Analysis</w:t>
      </w:r>
    </w:p>
    <w:p w14:paraId="691DC92B" w14:textId="77777777" w:rsidR="005767ED" w:rsidRDefault="00000000">
      <w:pPr>
        <w:spacing w:after="160" w:line="276" w:lineRule="auto"/>
      </w:pPr>
      <w:r>
        <w:t>The honest distance between where I am now and where I want to be, with the 3 biggest obstacles in the way.</w:t>
      </w:r>
    </w:p>
    <w:p w14:paraId="36BB53D5" w14:textId="77777777" w:rsidR="005767ED" w:rsidRDefault="00000000">
      <w:pPr>
        <w:spacing w:after="160" w:line="276" w:lineRule="auto"/>
      </w:pPr>
      <w:r>
        <w:rPr>
          <w:b/>
          <w:bCs/>
        </w:rPr>
        <w:t>Key Findings</w:t>
      </w:r>
    </w:p>
    <w:p w14:paraId="4B8BEAB8" w14:textId="77777777" w:rsidR="005767ED" w:rsidRDefault="00000000">
      <w:pPr>
        <w:spacing w:after="160" w:line="276" w:lineRule="auto"/>
      </w:pPr>
      <w:r>
        <w:lastRenderedPageBreak/>
        <w:t>The 3–5 most important discoveries from this analysis.</w:t>
      </w:r>
    </w:p>
    <w:p w14:paraId="51B8749A" w14:textId="77777777" w:rsidR="005767ED" w:rsidRDefault="00000000">
      <w:pPr>
        <w:spacing w:after="160" w:line="276" w:lineRule="auto"/>
      </w:pPr>
      <w:r>
        <w:t>Format this output with clear headings so I can save it and reference it in future prompts.</w:t>
      </w:r>
    </w:p>
    <w:p w14:paraId="2C5E1708" w14:textId="77777777" w:rsidR="005767ED" w:rsidRDefault="00000000">
      <w:pPr>
        <w:spacing w:after="160" w:line="276" w:lineRule="auto"/>
      </w:pPr>
      <w:r>
        <w:rPr>
          <w:b/>
          <w:bCs/>
        </w:rPr>
        <w:t>[END PROMPT BOX]</w:t>
      </w:r>
    </w:p>
    <w:p w14:paraId="30A654A4" w14:textId="77777777" w:rsidR="005767ED" w:rsidRDefault="00000000">
      <w:pPr>
        <w:spacing w:after="160" w:line="276" w:lineRule="auto"/>
      </w:pPr>
      <w:r>
        <w:rPr>
          <w:i/>
          <w:iCs/>
        </w:rPr>
        <w:t>Save the AI’s output as your FREEDOM ARCHITECTURE. You will need it for Prompts 3, 4, and 5 of this chapter.</w:t>
      </w:r>
    </w:p>
    <w:p w14:paraId="7809DD09" w14:textId="77777777" w:rsidR="005767ED" w:rsidRDefault="005767ED">
      <w:pPr>
        <w:pBdr>
          <w:bottom w:val="single" w:sz="6" w:space="4" w:color="AAAAAA"/>
        </w:pBdr>
        <w:spacing w:before="200" w:after="200" w:line="276" w:lineRule="auto"/>
      </w:pPr>
    </w:p>
    <w:p w14:paraId="2D718AB9" w14:textId="77777777" w:rsidR="005767ED" w:rsidRDefault="00000000">
      <w:pPr>
        <w:spacing w:after="160" w:line="276" w:lineRule="auto"/>
      </w:pPr>
      <w:r>
        <w:rPr>
          <w:i/>
          <w:iCs/>
        </w:rPr>
        <w:t>Open your Blueprint folder and copy your saved outputs from Prompts 1 and 2 into the spaces provided below. Then copy everything inside the box and paste it into your AI platform.</w:t>
      </w:r>
    </w:p>
    <w:p w14:paraId="77E3969F" w14:textId="77777777" w:rsidR="005767ED" w:rsidRDefault="00000000">
      <w:pPr>
        <w:spacing w:after="160" w:line="276" w:lineRule="auto"/>
      </w:pPr>
      <w:r>
        <w:rPr>
          <w:b/>
          <w:bCs/>
        </w:rPr>
        <w:t>[BEGIN PROMPT BOX]</w:t>
      </w:r>
    </w:p>
    <w:p w14:paraId="71165389" w14:textId="77777777" w:rsidR="005767ED" w:rsidRDefault="00000000">
      <w:pPr>
        <w:spacing w:before="240" w:after="40" w:line="276" w:lineRule="auto"/>
        <w:jc w:val="center"/>
      </w:pPr>
      <w:r>
        <w:rPr>
          <w:b/>
          <w:bCs/>
        </w:rPr>
        <w:t>PROMPT 3 OF 5: THE ENTREPRENEURIAL LIFECYCLE POSITIONING</w:t>
      </w:r>
    </w:p>
    <w:p w14:paraId="008F9FB1" w14:textId="77777777" w:rsidR="005767ED" w:rsidRDefault="00000000">
      <w:pPr>
        <w:spacing w:after="40" w:line="276" w:lineRule="auto"/>
        <w:jc w:val="center"/>
      </w:pPr>
      <w:r>
        <w:t>Chapter 1: The Rise of the AI Entrepreneur</w:t>
      </w:r>
    </w:p>
    <w:p w14:paraId="20EDF297" w14:textId="77777777" w:rsidR="005767ED" w:rsidRDefault="00000000">
      <w:pPr>
        <w:spacing w:after="160" w:line="276" w:lineRule="auto"/>
        <w:jc w:val="center"/>
      </w:pPr>
      <w:r>
        <w:t>The Entrepreneur’s Blueprint</w:t>
      </w:r>
    </w:p>
    <w:p w14:paraId="6380418D" w14:textId="77777777" w:rsidR="005767ED" w:rsidRDefault="00000000">
      <w:pPr>
        <w:spacing w:after="200" w:line="276" w:lineRule="auto"/>
        <w:jc w:val="center"/>
      </w:pPr>
      <w:r>
        <w:rPr>
          <w:b/>
          <w:bCs/>
          <w:i/>
          <w:iCs/>
        </w:rPr>
        <w:t>Identify exactly where each of your offers sits in the Create→Systematize→Automate→Scale→Exit cycle — and what each phase demands of you right now.</w:t>
      </w:r>
    </w:p>
    <w:p w14:paraId="4A5FBA7E" w14:textId="77777777" w:rsidR="005767ED" w:rsidRDefault="00000000">
      <w:pPr>
        <w:spacing w:after="160" w:line="276" w:lineRule="auto"/>
      </w:pPr>
      <w:r>
        <w:t>You are a growth stage advisor who specializes in accurately diagnosing where a business’s offers sit in their development arc — someone who reads operational signals, revenue patterns, and founder behaviors to determine which phase each offer is actually in, regardless of what the founder believes. Your diagnosis must be specific to my situation. Generic advice is useless here.</w:t>
      </w:r>
    </w:p>
    <w:p w14:paraId="55824418" w14:textId="77777777" w:rsidR="005767ED" w:rsidRDefault="00000000">
      <w:pPr>
        <w:spacing w:after="160" w:line="276" w:lineRule="auto"/>
      </w:pPr>
      <w:r>
        <w:t xml:space="preserve">I will paste my outputs from Chapter 1, Prompt 1 (The Clarity Diagnostic) and Chapter 1, Prompt 2 (The Freedom </w:t>
      </w:r>
      <w:r>
        <w:lastRenderedPageBreak/>
        <w:t>Architecture) below. Review both before asking your first question.</w:t>
      </w:r>
    </w:p>
    <w:p w14:paraId="017B4223" w14:textId="77777777" w:rsidR="005767ED" w:rsidRDefault="00000000">
      <w:pPr>
        <w:spacing w:after="160" w:line="276" w:lineRule="auto"/>
      </w:pPr>
      <w:r>
        <w:t>[PASTE YOUR CLARITY DIAGNOSTIC OUTPUT HERE]</w:t>
      </w:r>
    </w:p>
    <w:p w14:paraId="70A4DE07" w14:textId="77777777" w:rsidR="005767ED" w:rsidRDefault="00000000">
      <w:pPr>
        <w:spacing w:after="160" w:line="276" w:lineRule="auto"/>
      </w:pPr>
      <w:r>
        <w:t>[PASTE YOUR FREEDOM ARCHITECTURE OUTPUT HERE]</w:t>
      </w:r>
    </w:p>
    <w:p w14:paraId="7FE69DEA" w14:textId="77777777" w:rsidR="005767ED" w:rsidRDefault="00000000">
      <w:pPr>
        <w:spacing w:after="160" w:line="276" w:lineRule="auto"/>
      </w:pPr>
      <w:r>
        <w:t>Ask me one question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4D450A7A" w14:textId="77777777" w:rsidR="005767ED" w:rsidRDefault="00000000">
      <w:pPr>
        <w:spacing w:after="160" w:line="276" w:lineRule="auto"/>
      </w:pPr>
      <w:r>
        <w:t>After all questions are answered, produce the output described below.</w:t>
      </w:r>
    </w:p>
    <w:p w14:paraId="6CAFB685" w14:textId="77777777" w:rsidR="005767ED" w:rsidRDefault="00000000">
      <w:pPr>
        <w:spacing w:after="160" w:line="276" w:lineRule="auto"/>
      </w:pPr>
      <w:r>
        <w:rPr>
          <w:b/>
          <w:bCs/>
        </w:rPr>
        <w:t>Part 1: Lifecycle Assessment</w:t>
      </w:r>
    </w:p>
    <w:p w14:paraId="2BFA021B" w14:textId="77777777" w:rsidR="005767ED" w:rsidRDefault="00000000">
      <w:pPr>
        <w:spacing w:after="160" w:line="276" w:lineRule="auto"/>
      </w:pPr>
      <w:r>
        <w:t>Ask me questions to determine which phase each of my offers is genuinely in — not which phase I think they’re in or wish they were in. Probe for evidence: not intentions, but what is actually happening in my business. Where I have multiple offers, assess each one separately.</w:t>
      </w:r>
    </w:p>
    <w:p w14:paraId="312F8DF7" w14:textId="77777777" w:rsidR="005767ED" w:rsidRDefault="00000000">
      <w:pPr>
        <w:spacing w:after="160" w:line="276" w:lineRule="auto"/>
      </w:pPr>
      <w:r>
        <w:rPr>
          <w:b/>
          <w:bCs/>
        </w:rPr>
        <w:t>Part 2: Phase Assessment</w:t>
      </w:r>
    </w:p>
    <w:p w14:paraId="08661380" w14:textId="77777777" w:rsidR="005767ED" w:rsidRDefault="00000000">
      <w:pPr>
        <w:spacing w:after="160" w:line="276" w:lineRule="auto"/>
      </w:pPr>
      <w:r>
        <w:t>For each offer, once you’ve identified its current phase, ask me about:</w:t>
      </w:r>
    </w:p>
    <w:p w14:paraId="4F06D603" w14:textId="77777777" w:rsidR="005767ED" w:rsidRDefault="00000000">
      <w:pPr>
        <w:pStyle w:val="ListParagraph"/>
        <w:numPr>
          <w:ilvl w:val="0"/>
          <w:numId w:val="4"/>
        </w:numPr>
        <w:spacing w:after="100" w:line="276" w:lineRule="auto"/>
      </w:pPr>
      <w:r>
        <w:t>Whether I am moving through this phase appropriately or stalled within it</w:t>
      </w:r>
    </w:p>
    <w:p w14:paraId="544D19FD" w14:textId="77777777" w:rsidR="005767ED" w:rsidRDefault="00000000">
      <w:pPr>
        <w:pStyle w:val="ListParagraph"/>
        <w:numPr>
          <w:ilvl w:val="0"/>
          <w:numId w:val="4"/>
        </w:numPr>
        <w:spacing w:after="100" w:line="276" w:lineRule="auto"/>
      </w:pPr>
      <w:r>
        <w:t>If stalled: what beliefs or behaviors are keeping me here, what I’m avoiding, and what it’s costing me</w:t>
      </w:r>
    </w:p>
    <w:p w14:paraId="2CEAE424" w14:textId="77777777" w:rsidR="005767ED" w:rsidRDefault="00000000">
      <w:pPr>
        <w:pStyle w:val="ListParagraph"/>
        <w:numPr>
          <w:ilvl w:val="0"/>
          <w:numId w:val="4"/>
        </w:numPr>
        <w:spacing w:after="100" w:line="276" w:lineRule="auto"/>
      </w:pPr>
      <w:r>
        <w:t>If moving well: what I must protect to maintain that momentum</w:t>
      </w:r>
    </w:p>
    <w:p w14:paraId="4A3EFBC4" w14:textId="77777777" w:rsidR="005767ED" w:rsidRDefault="00000000">
      <w:pPr>
        <w:spacing w:after="160" w:line="276" w:lineRule="auto"/>
      </w:pPr>
      <w:r>
        <w:lastRenderedPageBreak/>
        <w:t>After both parts are complete, produce the following output:</w:t>
      </w:r>
    </w:p>
    <w:p w14:paraId="6D4D5B01" w14:textId="77777777" w:rsidR="005767ED" w:rsidRDefault="00000000">
      <w:pPr>
        <w:spacing w:after="160" w:line="276" w:lineRule="auto"/>
      </w:pPr>
      <w:r>
        <w:rPr>
          <w:b/>
          <w:bCs/>
        </w:rPr>
        <w:t>LIFECYCLE POSITIONING</w:t>
      </w:r>
    </w:p>
    <w:p w14:paraId="4BA9162C" w14:textId="77777777" w:rsidR="005767ED" w:rsidRDefault="00000000">
      <w:pPr>
        <w:spacing w:after="160" w:line="276" w:lineRule="auto"/>
      </w:pPr>
      <w:r>
        <w:rPr>
          <w:b/>
          <w:bCs/>
        </w:rPr>
        <w:t>Offer-by-Offer Phase Map</w:t>
      </w:r>
    </w:p>
    <w:p w14:paraId="30C46389" w14:textId="77777777" w:rsidR="005767ED" w:rsidRDefault="00000000">
      <w:pPr>
        <w:spacing w:after="160" w:line="276" w:lineRule="auto"/>
      </w:pPr>
      <w:r>
        <w:t>For each offer: the phase it is actually in, with the specific evidence that placed it there.</w:t>
      </w:r>
    </w:p>
    <w:p w14:paraId="792B5888" w14:textId="77777777" w:rsidR="005767ED" w:rsidRDefault="00000000">
      <w:pPr>
        <w:spacing w:after="160" w:line="276" w:lineRule="auto"/>
      </w:pPr>
      <w:r>
        <w:rPr>
          <w:b/>
          <w:bCs/>
        </w:rPr>
        <w:t>Phase Assessment</w:t>
      </w:r>
    </w:p>
    <w:p w14:paraId="0EF04A7A" w14:textId="77777777" w:rsidR="005767ED" w:rsidRDefault="00000000">
      <w:pPr>
        <w:spacing w:after="160" w:line="276" w:lineRule="auto"/>
      </w:pPr>
      <w:r>
        <w:t>For each offer: whether I am moving through its phase appropriately or stalled — with the specific findings that support that assessment.</w:t>
      </w:r>
    </w:p>
    <w:p w14:paraId="3365E18B" w14:textId="77777777" w:rsidR="005767ED" w:rsidRDefault="00000000">
      <w:pPr>
        <w:spacing w:after="160" w:line="276" w:lineRule="auto"/>
      </w:pPr>
      <w:r>
        <w:rPr>
          <w:b/>
          <w:bCs/>
        </w:rPr>
        <w:t>What Each Phase Demands</w:t>
      </w:r>
    </w:p>
    <w:p w14:paraId="668A6650" w14:textId="77777777" w:rsidR="005767ED" w:rsidRDefault="00000000">
      <w:pPr>
        <w:spacing w:after="160" w:line="276" w:lineRule="auto"/>
      </w:pPr>
      <w:r>
        <w:t>For each offer: the discipline, decisions, and actions its current phase requires of me right now. Where momentum exists, what must be protected. Where stalling exists, what must change.</w:t>
      </w:r>
    </w:p>
    <w:p w14:paraId="6683FC94" w14:textId="77777777" w:rsidR="005767ED" w:rsidRDefault="00000000">
      <w:pPr>
        <w:spacing w:after="160" w:line="276" w:lineRule="auto"/>
      </w:pPr>
      <w:r>
        <w:rPr>
          <w:b/>
          <w:bCs/>
        </w:rPr>
        <w:t>Advancement Roadmap</w:t>
      </w:r>
    </w:p>
    <w:p w14:paraId="707D9AB8" w14:textId="77777777" w:rsidR="005767ED" w:rsidRDefault="00000000">
      <w:pPr>
        <w:spacing w:after="160" w:line="276" w:lineRule="auto"/>
      </w:pPr>
      <w:r>
        <w:t>For any offer where stalling is identified:</w:t>
      </w:r>
    </w:p>
    <w:p w14:paraId="1DA586B2" w14:textId="77777777" w:rsidR="005767ED" w:rsidRDefault="00000000">
      <w:pPr>
        <w:pStyle w:val="ListParagraph"/>
        <w:numPr>
          <w:ilvl w:val="0"/>
          <w:numId w:val="5"/>
        </w:numPr>
        <w:spacing w:after="100" w:line="276" w:lineRule="auto"/>
      </w:pPr>
      <w:r>
        <w:t>The 3 specific capabilities I must develop to advance to the next phase</w:t>
      </w:r>
    </w:p>
    <w:p w14:paraId="722D2C42" w14:textId="77777777" w:rsidR="005767ED" w:rsidRDefault="00000000">
      <w:pPr>
        <w:pStyle w:val="ListParagraph"/>
        <w:numPr>
          <w:ilvl w:val="0"/>
          <w:numId w:val="5"/>
        </w:numPr>
        <w:spacing w:after="100" w:line="276" w:lineRule="auto"/>
      </w:pPr>
      <w:r>
        <w:t>The 3 things I must stop doing that are trapping me in my current phase</w:t>
      </w:r>
    </w:p>
    <w:p w14:paraId="4A07D8C3" w14:textId="77777777" w:rsidR="005767ED" w:rsidRDefault="00000000">
      <w:pPr>
        <w:pStyle w:val="ListParagraph"/>
        <w:numPr>
          <w:ilvl w:val="0"/>
          <w:numId w:val="5"/>
        </w:numPr>
        <w:spacing w:after="100" w:line="276" w:lineRule="auto"/>
      </w:pPr>
      <w:r>
        <w:t>The single most important project I should focus on for the next 90 days to create forward movement</w:t>
      </w:r>
    </w:p>
    <w:p w14:paraId="2A138330" w14:textId="77777777" w:rsidR="005767ED" w:rsidRDefault="00000000">
      <w:pPr>
        <w:pStyle w:val="ListParagraph"/>
        <w:numPr>
          <w:ilvl w:val="0"/>
          <w:numId w:val="5"/>
        </w:numPr>
        <w:spacing w:after="100" w:line="276" w:lineRule="auto"/>
      </w:pPr>
      <w:r>
        <w:t>The criteria I’ll use to know when I’m ready for the phase after that</w:t>
      </w:r>
    </w:p>
    <w:p w14:paraId="499C93D1" w14:textId="77777777" w:rsidR="005767ED" w:rsidRDefault="00000000">
      <w:pPr>
        <w:spacing w:after="160" w:line="276" w:lineRule="auto"/>
      </w:pPr>
      <w:r>
        <w:rPr>
          <w:b/>
          <w:bCs/>
        </w:rPr>
        <w:t>Key Findings</w:t>
      </w:r>
    </w:p>
    <w:p w14:paraId="16DF886D" w14:textId="77777777" w:rsidR="005767ED" w:rsidRDefault="00000000">
      <w:pPr>
        <w:spacing w:after="160" w:line="276" w:lineRule="auto"/>
      </w:pPr>
      <w:r>
        <w:t>The 3–5 most important discoveries from this analysis.</w:t>
      </w:r>
    </w:p>
    <w:p w14:paraId="18818CBA" w14:textId="77777777" w:rsidR="005767ED" w:rsidRDefault="00000000">
      <w:pPr>
        <w:spacing w:after="160" w:line="276" w:lineRule="auto"/>
      </w:pPr>
      <w:r>
        <w:lastRenderedPageBreak/>
        <w:t>Format this output with clear headings so I can save it and reference it in future prompts.</w:t>
      </w:r>
    </w:p>
    <w:p w14:paraId="3D0067DA" w14:textId="77777777" w:rsidR="005767ED" w:rsidRDefault="00000000">
      <w:pPr>
        <w:spacing w:after="160" w:line="276" w:lineRule="auto"/>
      </w:pPr>
      <w:r>
        <w:rPr>
          <w:b/>
          <w:bCs/>
        </w:rPr>
        <w:t>[END PROMPT BOX]</w:t>
      </w:r>
    </w:p>
    <w:p w14:paraId="539CFD72" w14:textId="77777777" w:rsidR="005767ED" w:rsidRDefault="00000000">
      <w:pPr>
        <w:spacing w:after="160" w:line="276" w:lineRule="auto"/>
      </w:pPr>
      <w:r>
        <w:rPr>
          <w:i/>
          <w:iCs/>
        </w:rPr>
        <w:t>Save the AI’s output as your LIFECYCLE POSITIONING. You will need it for Prompts 4 and 5 of this chapter, and for Chapter 2 Prompt 3, Chapter 3 Prompt 5, Chapter 4 Prompt 5, and Chapter 6 Prompt 1.</w:t>
      </w:r>
    </w:p>
    <w:p w14:paraId="48B3E3CB" w14:textId="77777777" w:rsidR="005767ED" w:rsidRDefault="005767ED">
      <w:pPr>
        <w:pBdr>
          <w:bottom w:val="single" w:sz="6" w:space="4" w:color="AAAAAA"/>
        </w:pBdr>
        <w:spacing w:before="200" w:after="200" w:line="276" w:lineRule="auto"/>
      </w:pPr>
    </w:p>
    <w:p w14:paraId="3836B35F" w14:textId="77777777" w:rsidR="005767ED" w:rsidRDefault="00000000">
      <w:pPr>
        <w:spacing w:after="160" w:line="276" w:lineRule="auto"/>
      </w:pPr>
      <w:r>
        <w:rPr>
          <w:i/>
          <w:iCs/>
        </w:rPr>
        <w:t>Open your Blueprint folder and copy your saved outputs from Prompts 1, 2, and 3 into the spaces provided below. Then copy everything inside the box and paste it into your AI platform.</w:t>
      </w:r>
    </w:p>
    <w:p w14:paraId="258C0813" w14:textId="77777777" w:rsidR="005767ED" w:rsidRDefault="00000000">
      <w:pPr>
        <w:spacing w:after="160" w:line="276" w:lineRule="auto"/>
      </w:pPr>
      <w:r>
        <w:rPr>
          <w:b/>
          <w:bCs/>
        </w:rPr>
        <w:t>[BEGIN PROMPT BOX]</w:t>
      </w:r>
    </w:p>
    <w:p w14:paraId="081E7C19" w14:textId="77777777" w:rsidR="005767ED" w:rsidRDefault="00000000">
      <w:pPr>
        <w:spacing w:before="240" w:after="40" w:line="276" w:lineRule="auto"/>
        <w:jc w:val="center"/>
      </w:pPr>
      <w:r>
        <w:rPr>
          <w:b/>
          <w:bCs/>
        </w:rPr>
        <w:t>PROMPT 4 OF 5: THE OPERATING SYSTEM INSTALLATION</w:t>
      </w:r>
    </w:p>
    <w:p w14:paraId="148B9198" w14:textId="77777777" w:rsidR="005767ED" w:rsidRDefault="00000000">
      <w:pPr>
        <w:spacing w:after="40" w:line="276" w:lineRule="auto"/>
        <w:jc w:val="center"/>
      </w:pPr>
      <w:r>
        <w:t>Chapter 1: The Rise of the AI Entrepreneur</w:t>
      </w:r>
    </w:p>
    <w:p w14:paraId="495D24C6" w14:textId="77777777" w:rsidR="005767ED" w:rsidRDefault="00000000">
      <w:pPr>
        <w:spacing w:after="160" w:line="276" w:lineRule="auto"/>
        <w:jc w:val="center"/>
      </w:pPr>
      <w:r>
        <w:t>The Entrepreneur’s Blueprint</w:t>
      </w:r>
    </w:p>
    <w:p w14:paraId="15588E62" w14:textId="77777777" w:rsidR="005767ED" w:rsidRDefault="00000000">
      <w:pPr>
        <w:spacing w:after="200" w:line="276" w:lineRule="auto"/>
        <w:jc w:val="center"/>
      </w:pPr>
      <w:r>
        <w:rPr>
          <w:b/>
          <w:bCs/>
          <w:i/>
          <w:iCs/>
        </w:rPr>
        <w:t>Build the operating system your business has been running without.</w:t>
      </w:r>
    </w:p>
    <w:p w14:paraId="015AFFE6" w14:textId="77777777" w:rsidR="005767ED" w:rsidRDefault="00000000">
      <w:pPr>
        <w:spacing w:after="160" w:line="276" w:lineRule="auto"/>
      </w:pPr>
      <w:r>
        <w:t>You are a chief operating officer and systems architect who specializes in building the foundational structures — decision frameworks, clarity protocols, and operating principles — that allow a founder to run their business with intention rather than reaction. Your plan must be specific to my situation — concrete enough to execute, not vague enough to avoid.</w:t>
      </w:r>
    </w:p>
    <w:p w14:paraId="1B17DA2C" w14:textId="77777777" w:rsidR="005767ED" w:rsidRDefault="00000000">
      <w:pPr>
        <w:spacing w:after="160" w:line="276" w:lineRule="auto"/>
      </w:pPr>
      <w:r>
        <w:t>I will paste my outputs from Chapter 1, Prompts 1, 2, and 3 below. Review all three before asking your first question.</w:t>
      </w:r>
    </w:p>
    <w:p w14:paraId="7D1985A0" w14:textId="77777777" w:rsidR="005767ED" w:rsidRDefault="00000000">
      <w:pPr>
        <w:spacing w:after="160" w:line="276" w:lineRule="auto"/>
      </w:pPr>
      <w:r>
        <w:t>[PASTE YOUR CLARITY DIAGNOSTIC OUTPUT HERE]</w:t>
      </w:r>
    </w:p>
    <w:p w14:paraId="572846F1" w14:textId="77777777" w:rsidR="005767ED" w:rsidRDefault="00000000">
      <w:pPr>
        <w:spacing w:after="160" w:line="276" w:lineRule="auto"/>
      </w:pPr>
      <w:r>
        <w:lastRenderedPageBreak/>
        <w:t>[PASTE YOUR FREEDOM ARCHITECTURE OUTPUT HERE]</w:t>
      </w:r>
    </w:p>
    <w:p w14:paraId="3F367EB7" w14:textId="77777777" w:rsidR="005767ED" w:rsidRDefault="00000000">
      <w:pPr>
        <w:spacing w:after="160" w:line="276" w:lineRule="auto"/>
      </w:pPr>
      <w:r>
        <w:t>[PASTE YOUR LIFECYCLE POSITIONING OUTPUT HERE]</w:t>
      </w:r>
    </w:p>
    <w:p w14:paraId="28A8134A" w14:textId="77777777" w:rsidR="005767ED" w:rsidRDefault="00000000">
      <w:pPr>
        <w:spacing w:after="160" w:line="276" w:lineRule="auto"/>
      </w:pPr>
      <w:r>
        <w:t>Ask me one question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52F8CB6F" w14:textId="77777777" w:rsidR="005767ED" w:rsidRDefault="00000000">
      <w:pPr>
        <w:spacing w:after="160" w:line="276" w:lineRule="auto"/>
      </w:pPr>
      <w:r>
        <w:t>After all questions are answered, produce the output described below.</w:t>
      </w:r>
    </w:p>
    <w:p w14:paraId="2DA13B17" w14:textId="77777777" w:rsidR="005767ED" w:rsidRDefault="00000000">
      <w:pPr>
        <w:spacing w:after="160" w:line="276" w:lineRule="auto"/>
      </w:pPr>
      <w:r>
        <w:rPr>
          <w:b/>
          <w:bCs/>
        </w:rPr>
        <w:t>Part 1: The Uninstall</w:t>
      </w:r>
    </w:p>
    <w:p w14:paraId="1D64AC10" w14:textId="77777777" w:rsidR="005767ED" w:rsidRDefault="00000000">
      <w:pPr>
        <w:spacing w:after="160" w:line="276" w:lineRule="auto"/>
      </w:pPr>
      <w:r>
        <w:t>Ask me questions to surface what needs to be removed before anything new can be installed:</w:t>
      </w:r>
    </w:p>
    <w:p w14:paraId="3A2998F6" w14:textId="77777777" w:rsidR="005767ED" w:rsidRDefault="00000000">
      <w:pPr>
        <w:pStyle w:val="ListParagraph"/>
        <w:numPr>
          <w:ilvl w:val="0"/>
          <w:numId w:val="4"/>
        </w:numPr>
        <w:spacing w:after="100" w:line="276" w:lineRule="auto"/>
      </w:pPr>
      <w:r>
        <w:t>Beliefs about business I inherited but never examined</w:t>
      </w:r>
    </w:p>
    <w:p w14:paraId="68DDE337" w14:textId="77777777" w:rsidR="005767ED" w:rsidRDefault="00000000">
      <w:pPr>
        <w:pStyle w:val="ListParagraph"/>
        <w:numPr>
          <w:ilvl w:val="0"/>
          <w:numId w:val="4"/>
        </w:numPr>
        <w:spacing w:after="100" w:line="276" w:lineRule="auto"/>
      </w:pPr>
      <w:r>
        <w:t>Rules I follow that no longer serve me</w:t>
      </w:r>
    </w:p>
    <w:p w14:paraId="2362AA9F" w14:textId="77777777" w:rsidR="005767ED" w:rsidRDefault="00000000">
      <w:pPr>
        <w:pStyle w:val="ListParagraph"/>
        <w:numPr>
          <w:ilvl w:val="0"/>
          <w:numId w:val="4"/>
        </w:numPr>
        <w:spacing w:after="100" w:line="276" w:lineRule="auto"/>
      </w:pPr>
      <w:r>
        <w:t>Habits that made sense once but now hold me back</w:t>
      </w:r>
    </w:p>
    <w:p w14:paraId="1B384FFC" w14:textId="77777777" w:rsidR="005767ED" w:rsidRDefault="00000000">
      <w:pPr>
        <w:pStyle w:val="ListParagraph"/>
        <w:numPr>
          <w:ilvl w:val="0"/>
          <w:numId w:val="4"/>
        </w:numPr>
        <w:spacing w:after="100" w:line="276" w:lineRule="auto"/>
      </w:pPr>
      <w:r>
        <w:t>Fears that drive my decisions more than I’d like to admit</w:t>
      </w:r>
    </w:p>
    <w:p w14:paraId="5A612F31" w14:textId="77777777" w:rsidR="005767ED" w:rsidRDefault="00000000">
      <w:pPr>
        <w:pStyle w:val="ListParagraph"/>
        <w:numPr>
          <w:ilvl w:val="0"/>
          <w:numId w:val="4"/>
        </w:numPr>
        <w:spacing w:after="100" w:line="276" w:lineRule="auto"/>
      </w:pPr>
      <w:r>
        <w:t>Stories I tell myself that aren’t true</w:t>
      </w:r>
    </w:p>
    <w:p w14:paraId="5D5C50ED" w14:textId="77777777" w:rsidR="005767ED" w:rsidRDefault="00000000">
      <w:pPr>
        <w:spacing w:after="160" w:line="276" w:lineRule="auto"/>
      </w:pPr>
      <w:r>
        <w:rPr>
          <w:b/>
          <w:bCs/>
        </w:rPr>
        <w:t>Part 2: The Installation</w:t>
      </w:r>
    </w:p>
    <w:p w14:paraId="3999840B" w14:textId="77777777" w:rsidR="005767ED" w:rsidRDefault="00000000">
      <w:pPr>
        <w:spacing w:after="160" w:line="276" w:lineRule="auto"/>
      </w:pPr>
      <w:r>
        <w:t>For each of the following seven areas, ask me one question to understand my current approach — then help me craft one clear, actionable principle to replace it. The principle must be specific enough to apply, not a vague aspiration.</w:t>
      </w:r>
    </w:p>
    <w:p w14:paraId="516B5BB5" w14:textId="77777777" w:rsidR="005767ED" w:rsidRDefault="00000000">
      <w:pPr>
        <w:pStyle w:val="ListParagraph"/>
        <w:numPr>
          <w:ilvl w:val="0"/>
          <w:numId w:val="5"/>
        </w:numPr>
        <w:spacing w:after="100" w:line="276" w:lineRule="auto"/>
      </w:pPr>
      <w:r>
        <w:rPr>
          <w:b/>
          <w:bCs/>
        </w:rPr>
        <w:t xml:space="preserve">Focus Principle </w:t>
      </w:r>
      <w:r>
        <w:t>— How I decide what deserves my attention and what doesn’t</w:t>
      </w:r>
    </w:p>
    <w:p w14:paraId="1EAA140F" w14:textId="77777777" w:rsidR="005767ED" w:rsidRDefault="00000000">
      <w:pPr>
        <w:pStyle w:val="ListParagraph"/>
        <w:numPr>
          <w:ilvl w:val="0"/>
          <w:numId w:val="5"/>
        </w:numPr>
        <w:spacing w:after="100" w:line="276" w:lineRule="auto"/>
      </w:pPr>
      <w:r>
        <w:rPr>
          <w:b/>
          <w:bCs/>
        </w:rPr>
        <w:lastRenderedPageBreak/>
        <w:t xml:space="preserve">Decision Principle </w:t>
      </w:r>
      <w:r>
        <w:t>— How I make choices when the right answer isn’t obvious</w:t>
      </w:r>
    </w:p>
    <w:p w14:paraId="7DD04D1A" w14:textId="77777777" w:rsidR="005767ED" w:rsidRDefault="00000000">
      <w:pPr>
        <w:pStyle w:val="ListParagraph"/>
        <w:numPr>
          <w:ilvl w:val="0"/>
          <w:numId w:val="5"/>
        </w:numPr>
        <w:spacing w:after="100" w:line="276" w:lineRule="auto"/>
      </w:pPr>
      <w:r>
        <w:rPr>
          <w:b/>
          <w:bCs/>
        </w:rPr>
        <w:t xml:space="preserve">Commitment Principle </w:t>
      </w:r>
      <w:r>
        <w:t>— How I decide what to commit to and what to decline</w:t>
      </w:r>
    </w:p>
    <w:p w14:paraId="3B2ACD7D" w14:textId="77777777" w:rsidR="005767ED" w:rsidRDefault="00000000">
      <w:pPr>
        <w:pStyle w:val="ListParagraph"/>
        <w:numPr>
          <w:ilvl w:val="0"/>
          <w:numId w:val="5"/>
        </w:numPr>
        <w:spacing w:after="100" w:line="276" w:lineRule="auto"/>
      </w:pPr>
      <w:r>
        <w:rPr>
          <w:b/>
          <w:bCs/>
        </w:rPr>
        <w:t xml:space="preserve">Failure Principle </w:t>
      </w:r>
      <w:r>
        <w:t>— How I respond when things don’t work</w:t>
      </w:r>
    </w:p>
    <w:p w14:paraId="741A1597" w14:textId="77777777" w:rsidR="005767ED" w:rsidRDefault="00000000">
      <w:pPr>
        <w:pStyle w:val="ListParagraph"/>
        <w:numPr>
          <w:ilvl w:val="0"/>
          <w:numId w:val="5"/>
        </w:numPr>
        <w:spacing w:after="100" w:line="276" w:lineRule="auto"/>
      </w:pPr>
      <w:r>
        <w:rPr>
          <w:b/>
          <w:bCs/>
        </w:rPr>
        <w:t xml:space="preserve">Growth Principle </w:t>
      </w:r>
      <w:r>
        <w:t>— How I push myself to improve without burning out</w:t>
      </w:r>
    </w:p>
    <w:p w14:paraId="27BB3240" w14:textId="77777777" w:rsidR="005767ED" w:rsidRDefault="00000000">
      <w:pPr>
        <w:pStyle w:val="ListParagraph"/>
        <w:numPr>
          <w:ilvl w:val="0"/>
          <w:numId w:val="5"/>
        </w:numPr>
        <w:spacing w:after="100" w:line="276" w:lineRule="auto"/>
      </w:pPr>
      <w:r>
        <w:rPr>
          <w:b/>
          <w:bCs/>
        </w:rPr>
        <w:t xml:space="preserve">Integrity Principle </w:t>
      </w:r>
      <w:r>
        <w:t>— What I will and won’t do, regardless of incentives</w:t>
      </w:r>
    </w:p>
    <w:p w14:paraId="53838668" w14:textId="77777777" w:rsidR="005767ED" w:rsidRDefault="00000000">
      <w:pPr>
        <w:pStyle w:val="ListParagraph"/>
        <w:numPr>
          <w:ilvl w:val="0"/>
          <w:numId w:val="5"/>
        </w:numPr>
        <w:spacing w:after="100" w:line="276" w:lineRule="auto"/>
      </w:pPr>
      <w:r>
        <w:rPr>
          <w:b/>
          <w:bCs/>
        </w:rPr>
        <w:t xml:space="preserve">Time Principle </w:t>
      </w:r>
      <w:r>
        <w:t>— How I protect my most valuable asset</w:t>
      </w:r>
    </w:p>
    <w:p w14:paraId="77C836B8" w14:textId="77777777" w:rsidR="005767ED" w:rsidRDefault="00000000">
      <w:pPr>
        <w:spacing w:after="160" w:line="276" w:lineRule="auto"/>
      </w:pPr>
      <w:r>
        <w:t>For each principle, produce:</w:t>
      </w:r>
    </w:p>
    <w:p w14:paraId="56E8231C" w14:textId="77777777" w:rsidR="005767ED" w:rsidRDefault="00000000">
      <w:pPr>
        <w:pStyle w:val="ListParagraph"/>
        <w:numPr>
          <w:ilvl w:val="0"/>
          <w:numId w:val="4"/>
        </w:numPr>
        <w:spacing w:after="100" w:line="276" w:lineRule="auto"/>
      </w:pPr>
      <w:r>
        <w:t>The principle stated in one clear sentence</w:t>
      </w:r>
    </w:p>
    <w:p w14:paraId="2297C32A" w14:textId="77777777" w:rsidR="005767ED" w:rsidRDefault="00000000">
      <w:pPr>
        <w:pStyle w:val="ListParagraph"/>
        <w:numPr>
          <w:ilvl w:val="0"/>
          <w:numId w:val="4"/>
        </w:numPr>
        <w:spacing w:after="100" w:line="276" w:lineRule="auto"/>
      </w:pPr>
      <w:r>
        <w:t>A “when X happens, I will Y” application rule</w:t>
      </w:r>
    </w:p>
    <w:p w14:paraId="3326DB81" w14:textId="77777777" w:rsidR="005767ED" w:rsidRDefault="00000000">
      <w:pPr>
        <w:pStyle w:val="ListParagraph"/>
        <w:numPr>
          <w:ilvl w:val="0"/>
          <w:numId w:val="4"/>
        </w:numPr>
        <w:spacing w:after="100" w:line="276" w:lineRule="auto"/>
      </w:pPr>
      <w:r>
        <w:t>The cost of violating this principle</w:t>
      </w:r>
    </w:p>
    <w:p w14:paraId="74BFB502" w14:textId="77777777" w:rsidR="005767ED" w:rsidRDefault="00000000">
      <w:pPr>
        <w:spacing w:after="160" w:line="276" w:lineRule="auto"/>
      </w:pPr>
      <w:r>
        <w:t>After both parts are complete, produce the following output:</w:t>
      </w:r>
    </w:p>
    <w:p w14:paraId="79900310" w14:textId="77777777" w:rsidR="005767ED" w:rsidRDefault="00000000">
      <w:pPr>
        <w:spacing w:after="160" w:line="276" w:lineRule="auto"/>
      </w:pPr>
      <w:r>
        <w:rPr>
          <w:b/>
          <w:bCs/>
        </w:rPr>
        <w:t>ENTREPRENEURIAL OPERATING SYSTEM</w:t>
      </w:r>
    </w:p>
    <w:p w14:paraId="24D267E3" w14:textId="77777777" w:rsidR="005767ED" w:rsidRDefault="00000000">
      <w:pPr>
        <w:spacing w:after="160" w:line="276" w:lineRule="auto"/>
      </w:pPr>
      <w:r>
        <w:rPr>
          <w:b/>
          <w:bCs/>
        </w:rPr>
        <w:t>My Seven Operating Principles</w:t>
      </w:r>
    </w:p>
    <w:p w14:paraId="36E838AC" w14:textId="77777777" w:rsidR="005767ED" w:rsidRDefault="00000000">
      <w:pPr>
        <w:spacing w:after="160" w:line="276" w:lineRule="auto"/>
      </w:pPr>
      <w:r>
        <w:t>Each principle with its application rule and violation cost, formatted consistently.</w:t>
      </w:r>
    </w:p>
    <w:p w14:paraId="05D2E3B9" w14:textId="77777777" w:rsidR="005767ED" w:rsidRDefault="00000000">
      <w:pPr>
        <w:spacing w:after="160" w:line="276" w:lineRule="auto"/>
      </w:pPr>
      <w:r>
        <w:rPr>
          <w:b/>
          <w:bCs/>
        </w:rPr>
        <w:t>The Stress Test</w:t>
      </w:r>
    </w:p>
    <w:p w14:paraId="0676DD65" w14:textId="77777777" w:rsidR="005767ED" w:rsidRDefault="00000000">
      <w:pPr>
        <w:spacing w:after="160" w:line="276" w:lineRule="auto"/>
      </w:pPr>
      <w:r>
        <w:t>Five realistic scenarios I might face, with a specific illustration of how my new principles would guide my decisions in each case.</w:t>
      </w:r>
    </w:p>
    <w:p w14:paraId="19180D1D" w14:textId="77777777" w:rsidR="005767ED" w:rsidRDefault="00000000">
      <w:pPr>
        <w:spacing w:after="160" w:line="276" w:lineRule="auto"/>
      </w:pPr>
      <w:r>
        <w:rPr>
          <w:b/>
          <w:bCs/>
        </w:rPr>
        <w:t>Key Findings</w:t>
      </w:r>
    </w:p>
    <w:p w14:paraId="4ABBC576" w14:textId="77777777" w:rsidR="005767ED" w:rsidRDefault="00000000">
      <w:pPr>
        <w:spacing w:after="160" w:line="276" w:lineRule="auto"/>
      </w:pPr>
      <w:r>
        <w:t>The 3–5 most important discoveries from this analysis.</w:t>
      </w:r>
    </w:p>
    <w:p w14:paraId="209314FD" w14:textId="77777777" w:rsidR="005767ED" w:rsidRDefault="00000000">
      <w:pPr>
        <w:spacing w:after="160" w:line="276" w:lineRule="auto"/>
      </w:pPr>
      <w:r>
        <w:lastRenderedPageBreak/>
        <w:t>Format this output with clear headings so I can save it and reference it in future prompts.</w:t>
      </w:r>
    </w:p>
    <w:p w14:paraId="4598EE93" w14:textId="77777777" w:rsidR="005767ED" w:rsidRDefault="00000000">
      <w:pPr>
        <w:spacing w:after="160" w:line="276" w:lineRule="auto"/>
      </w:pPr>
      <w:r>
        <w:rPr>
          <w:b/>
          <w:bCs/>
        </w:rPr>
        <w:t>[END PROMPT BOX]</w:t>
      </w:r>
    </w:p>
    <w:p w14:paraId="17054DE1" w14:textId="77777777" w:rsidR="005767ED" w:rsidRDefault="00000000">
      <w:pPr>
        <w:spacing w:after="160" w:line="276" w:lineRule="auto"/>
      </w:pPr>
      <w:r>
        <w:rPr>
          <w:i/>
          <w:iCs/>
        </w:rPr>
        <w:t>Save the AI’s output as your ENTREPRENEURIAL OPERATING SYSTEM. You will need it for Prompt 5 of this chapter and for Chapter 3 Prompt 1.</w:t>
      </w:r>
    </w:p>
    <w:p w14:paraId="4189675C" w14:textId="77777777" w:rsidR="005767ED" w:rsidRDefault="005767ED">
      <w:pPr>
        <w:pBdr>
          <w:bottom w:val="single" w:sz="6" w:space="4" w:color="AAAAAA"/>
        </w:pBdr>
        <w:spacing w:before="200" w:after="200" w:line="276" w:lineRule="auto"/>
      </w:pPr>
    </w:p>
    <w:p w14:paraId="4F4F1E38" w14:textId="77777777" w:rsidR="005767ED" w:rsidRDefault="00000000">
      <w:pPr>
        <w:spacing w:after="160" w:line="276" w:lineRule="auto"/>
      </w:pPr>
      <w:r>
        <w:rPr>
          <w:i/>
          <w:iCs/>
        </w:rPr>
        <w:t>Open your Blueprint folder and copy your saved outputs from Prompts 1, 2, 3, and 4 into the spaces provided below. Then copy everything inside the box and paste it into your AI platform.</w:t>
      </w:r>
    </w:p>
    <w:p w14:paraId="29473678" w14:textId="77777777" w:rsidR="005767ED" w:rsidRDefault="00000000">
      <w:pPr>
        <w:spacing w:after="160" w:line="276" w:lineRule="auto"/>
      </w:pPr>
      <w:r>
        <w:rPr>
          <w:b/>
          <w:bCs/>
        </w:rPr>
        <w:t>[BEGIN PROMPT BOX]</w:t>
      </w:r>
    </w:p>
    <w:p w14:paraId="2C015131" w14:textId="77777777" w:rsidR="005767ED" w:rsidRDefault="00000000">
      <w:pPr>
        <w:spacing w:before="240" w:after="40" w:line="276" w:lineRule="auto"/>
        <w:jc w:val="center"/>
      </w:pPr>
      <w:r>
        <w:rPr>
          <w:b/>
          <w:bCs/>
        </w:rPr>
        <w:t>PROMPT 5 OF 5: THE CLARITY-TO-ACTION BRIDGE</w:t>
      </w:r>
    </w:p>
    <w:p w14:paraId="49949619" w14:textId="77777777" w:rsidR="005767ED" w:rsidRDefault="00000000">
      <w:pPr>
        <w:spacing w:after="40" w:line="276" w:lineRule="auto"/>
        <w:jc w:val="center"/>
      </w:pPr>
      <w:r>
        <w:t>Chapter 1: The Rise of the AI Entrepreneur</w:t>
      </w:r>
    </w:p>
    <w:p w14:paraId="644F19FE" w14:textId="77777777" w:rsidR="005767ED" w:rsidRDefault="00000000">
      <w:pPr>
        <w:spacing w:after="160" w:line="276" w:lineRule="auto"/>
        <w:jc w:val="center"/>
      </w:pPr>
      <w:r>
        <w:t>The Entrepreneur’s Blueprint</w:t>
      </w:r>
    </w:p>
    <w:p w14:paraId="49A5081B" w14:textId="77777777" w:rsidR="005767ED" w:rsidRDefault="00000000">
      <w:pPr>
        <w:spacing w:after="200" w:line="276" w:lineRule="auto"/>
        <w:jc w:val="center"/>
      </w:pPr>
      <w:r>
        <w:rPr>
          <w:b/>
          <w:bCs/>
          <w:i/>
          <w:iCs/>
        </w:rPr>
        <w:t>Build the bridge between what you now understand and what you will actually do.</w:t>
      </w:r>
    </w:p>
    <w:p w14:paraId="5B34BDB0" w14:textId="77777777" w:rsidR="005767ED" w:rsidRDefault="00000000">
      <w:pPr>
        <w:spacing w:after="160" w:line="276" w:lineRule="auto"/>
      </w:pPr>
      <w:r>
        <w:t>You are an execution strategist who specializes in the translation between insight and action — someone whose job is to take what a founder now understands and turn it into the fewest, highest-leverage decisions that actually change the trajectory of the business. Your plan must be specific to my situation — concrete enough to execute, not vague enough to avoid.</w:t>
      </w:r>
    </w:p>
    <w:p w14:paraId="115DE687" w14:textId="77777777" w:rsidR="005767ED" w:rsidRDefault="00000000">
      <w:pPr>
        <w:spacing w:after="160" w:line="276" w:lineRule="auto"/>
      </w:pPr>
      <w:r>
        <w:t>I will paste my outputs from Prompts 1, 2, 3, and 4 below. Review all four before asking your first question.</w:t>
      </w:r>
    </w:p>
    <w:p w14:paraId="5A61777F" w14:textId="77777777" w:rsidR="005767ED" w:rsidRDefault="00000000">
      <w:pPr>
        <w:spacing w:after="160" w:line="276" w:lineRule="auto"/>
      </w:pPr>
      <w:r>
        <w:t>[PASTE YOUR CLARITY DIAGNOSTIC OUTPUT HERE]</w:t>
      </w:r>
    </w:p>
    <w:p w14:paraId="683234A7" w14:textId="77777777" w:rsidR="005767ED" w:rsidRDefault="00000000">
      <w:pPr>
        <w:spacing w:after="160" w:line="276" w:lineRule="auto"/>
      </w:pPr>
      <w:r>
        <w:lastRenderedPageBreak/>
        <w:t>[PASTE YOUR FREEDOM ARCHITECTURE OUTPUT HERE]</w:t>
      </w:r>
    </w:p>
    <w:p w14:paraId="691ACB9F" w14:textId="77777777" w:rsidR="005767ED" w:rsidRDefault="00000000">
      <w:pPr>
        <w:spacing w:after="160" w:line="276" w:lineRule="auto"/>
      </w:pPr>
      <w:r>
        <w:t>[PASTE YOUR LIFECYCLE POSITIONING OUTPUT HERE]</w:t>
      </w:r>
    </w:p>
    <w:p w14:paraId="4402949D" w14:textId="77777777" w:rsidR="005767ED" w:rsidRDefault="00000000">
      <w:pPr>
        <w:spacing w:after="160" w:line="276" w:lineRule="auto"/>
      </w:pPr>
      <w:r>
        <w:t>[PASTE YOUR ENTREPRENEURIAL OPERATING SYSTEM OUTPUT HERE]</w:t>
      </w:r>
    </w:p>
    <w:p w14:paraId="320C1C8F" w14:textId="77777777" w:rsidR="005767ED" w:rsidRDefault="00000000">
      <w:pPr>
        <w:spacing w:after="160" w:line="276" w:lineRule="auto"/>
      </w:pPr>
      <w:r>
        <w:t>Ask me one question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15B06568" w14:textId="77777777" w:rsidR="005767ED" w:rsidRDefault="00000000">
      <w:pPr>
        <w:spacing w:after="160" w:line="276" w:lineRule="auto"/>
      </w:pPr>
      <w:r>
        <w:t>After all questions are answered, produce the output described below.</w:t>
      </w:r>
    </w:p>
    <w:p w14:paraId="2B2EF6E3" w14:textId="77777777" w:rsidR="005767ED" w:rsidRDefault="00000000">
      <w:pPr>
        <w:spacing w:after="160" w:line="276" w:lineRule="auto"/>
      </w:pPr>
      <w:r>
        <w:t>The chapter I just completed established these core ideas — use them as the framework for the action plan you are about to build:</w:t>
      </w:r>
    </w:p>
    <w:p w14:paraId="43C22D78" w14:textId="77777777" w:rsidR="005767ED" w:rsidRDefault="00000000">
      <w:pPr>
        <w:pStyle w:val="ListParagraph"/>
        <w:numPr>
          <w:ilvl w:val="0"/>
          <w:numId w:val="4"/>
        </w:numPr>
        <w:spacing w:after="100" w:line="276" w:lineRule="auto"/>
      </w:pPr>
      <w:r>
        <w:t>Clarity is the discipline of seeing your business as it actually is — and addressing it honestly, even when what you find is uncomfortable</w:t>
      </w:r>
    </w:p>
    <w:p w14:paraId="0B57279E" w14:textId="77777777" w:rsidR="005767ED" w:rsidRDefault="00000000">
      <w:pPr>
        <w:pStyle w:val="ListParagraph"/>
        <w:numPr>
          <w:ilvl w:val="0"/>
          <w:numId w:val="4"/>
        </w:numPr>
        <w:spacing w:after="100" w:line="276" w:lineRule="auto"/>
      </w:pPr>
      <w:r>
        <w:t>When a business stalls, the origin is almost always a seeing problem — the inability to recognize how the business actually operates and how unexamined assumptions are quietly skewing decisions</w:t>
      </w:r>
    </w:p>
    <w:p w14:paraId="299795C4" w14:textId="77777777" w:rsidR="005767ED" w:rsidRDefault="00000000">
      <w:pPr>
        <w:pStyle w:val="ListParagraph"/>
        <w:numPr>
          <w:ilvl w:val="0"/>
          <w:numId w:val="4"/>
        </w:numPr>
        <w:spacing w:after="100" w:line="276" w:lineRule="auto"/>
      </w:pPr>
      <w:r>
        <w:t>Your mind is the first system; everything else flows from it</w:t>
      </w:r>
    </w:p>
    <w:p w14:paraId="375950FA" w14:textId="77777777" w:rsidR="005767ED" w:rsidRDefault="00000000">
      <w:pPr>
        <w:pStyle w:val="ListParagraph"/>
        <w:numPr>
          <w:ilvl w:val="0"/>
          <w:numId w:val="4"/>
        </w:numPr>
        <w:spacing w:after="100" w:line="276" w:lineRule="auto"/>
      </w:pPr>
      <w:r>
        <w:t>AI amplifies whatever you feed it — clarity or confusion</w:t>
      </w:r>
    </w:p>
    <w:p w14:paraId="78845950" w14:textId="77777777" w:rsidR="005767ED" w:rsidRDefault="00000000">
      <w:pPr>
        <w:pStyle w:val="ListParagraph"/>
        <w:numPr>
          <w:ilvl w:val="0"/>
          <w:numId w:val="4"/>
        </w:numPr>
        <w:spacing w:after="100" w:line="276" w:lineRule="auto"/>
      </w:pPr>
      <w:r>
        <w:t>The Entrepreneurial Lifecycle is Create → Systematize → Automate → Scale → Exit — and each offer in your business has its own position in that cycle</w:t>
      </w:r>
    </w:p>
    <w:p w14:paraId="086351BE" w14:textId="77777777" w:rsidR="005767ED" w:rsidRDefault="00000000">
      <w:pPr>
        <w:pStyle w:val="ListParagraph"/>
        <w:numPr>
          <w:ilvl w:val="0"/>
          <w:numId w:val="4"/>
        </w:numPr>
        <w:spacing w:after="100" w:line="276" w:lineRule="auto"/>
      </w:pPr>
      <w:r>
        <w:lastRenderedPageBreak/>
        <w:t>Freedom must be defined specifically, not left as a vague desire</w:t>
      </w:r>
    </w:p>
    <w:p w14:paraId="6543AD47" w14:textId="77777777" w:rsidR="005767ED" w:rsidRDefault="00000000">
      <w:pPr>
        <w:pStyle w:val="ListParagraph"/>
        <w:numPr>
          <w:ilvl w:val="0"/>
          <w:numId w:val="4"/>
        </w:numPr>
        <w:spacing w:after="100" w:line="276" w:lineRule="auto"/>
      </w:pPr>
      <w:r>
        <w:t>Operating principles turn reactive decision-making into intentional leadership</w:t>
      </w:r>
    </w:p>
    <w:p w14:paraId="705B7307" w14:textId="77777777" w:rsidR="005767ED" w:rsidRDefault="00000000">
      <w:pPr>
        <w:spacing w:after="160" w:line="276" w:lineRule="auto"/>
      </w:pPr>
      <w:r>
        <w:rPr>
          <w:b/>
          <w:bCs/>
        </w:rPr>
        <w:t>What to ask me about:</w:t>
      </w:r>
    </w:p>
    <w:p w14:paraId="7F58C581" w14:textId="77777777" w:rsidR="005767ED" w:rsidRDefault="00000000">
      <w:pPr>
        <w:spacing w:after="160" w:line="276" w:lineRule="auto"/>
      </w:pPr>
      <w:r>
        <w:t>Surface what the prior outputs have not yet answered:</w:t>
      </w:r>
    </w:p>
    <w:p w14:paraId="0B9DF0B5" w14:textId="77777777" w:rsidR="005767ED" w:rsidRDefault="00000000">
      <w:pPr>
        <w:pStyle w:val="ListParagraph"/>
        <w:numPr>
          <w:ilvl w:val="0"/>
          <w:numId w:val="4"/>
        </w:numPr>
        <w:spacing w:after="100" w:line="276" w:lineRule="auto"/>
      </w:pPr>
      <w:r>
        <w:t>The decisions I am currently avoiding</w:t>
      </w:r>
    </w:p>
    <w:p w14:paraId="4528198F" w14:textId="77777777" w:rsidR="005767ED" w:rsidRDefault="00000000">
      <w:pPr>
        <w:pStyle w:val="ListParagraph"/>
        <w:numPr>
          <w:ilvl w:val="0"/>
          <w:numId w:val="4"/>
        </w:numPr>
        <w:spacing w:after="100" w:line="276" w:lineRule="auto"/>
      </w:pPr>
      <w:r>
        <w:t>What stands between the clarity I now have and the actions I have not yet taken</w:t>
      </w:r>
    </w:p>
    <w:p w14:paraId="2E695991" w14:textId="77777777" w:rsidR="005767ED" w:rsidRDefault="00000000">
      <w:pPr>
        <w:pStyle w:val="ListParagraph"/>
        <w:numPr>
          <w:ilvl w:val="0"/>
          <w:numId w:val="4"/>
        </w:numPr>
        <w:spacing w:after="100" w:line="276" w:lineRule="auto"/>
      </w:pPr>
      <w:r>
        <w:t>Where I am most likely to drift back into old patterns</w:t>
      </w:r>
    </w:p>
    <w:p w14:paraId="1A9DE89E" w14:textId="77777777" w:rsidR="005767ED" w:rsidRDefault="00000000">
      <w:pPr>
        <w:spacing w:after="160" w:line="276" w:lineRule="auto"/>
      </w:pPr>
      <w:r>
        <w:t>Go only as deep as my situation warrants.</w:t>
      </w:r>
    </w:p>
    <w:p w14:paraId="36F1C02E" w14:textId="77777777" w:rsidR="005767ED" w:rsidRDefault="00000000">
      <w:pPr>
        <w:spacing w:after="160" w:line="276" w:lineRule="auto"/>
      </w:pPr>
      <w:r>
        <w:t>After all questions are answered, produce the following output:</w:t>
      </w:r>
    </w:p>
    <w:p w14:paraId="736662D3" w14:textId="77777777" w:rsidR="005767ED" w:rsidRDefault="00000000">
      <w:pPr>
        <w:spacing w:after="160" w:line="276" w:lineRule="auto"/>
      </w:pPr>
      <w:r>
        <w:rPr>
          <w:b/>
          <w:bCs/>
        </w:rPr>
        <w:t>30-DAY CLARITY INSTALLATION PLAN</w:t>
      </w:r>
    </w:p>
    <w:p w14:paraId="39EA28BF" w14:textId="77777777" w:rsidR="005767ED" w:rsidRDefault="00000000">
      <w:pPr>
        <w:spacing w:after="160" w:line="276" w:lineRule="auto"/>
      </w:pPr>
      <w:r>
        <w:rPr>
          <w:b/>
          <w:bCs/>
        </w:rPr>
        <w:t>Week 1: Foundation</w:t>
      </w:r>
    </w:p>
    <w:p w14:paraId="6729F709" w14:textId="77777777" w:rsidR="005767ED" w:rsidRDefault="00000000">
      <w:pPr>
        <w:pStyle w:val="ListParagraph"/>
        <w:numPr>
          <w:ilvl w:val="0"/>
          <w:numId w:val="4"/>
        </w:numPr>
        <w:spacing w:after="100" w:line="276" w:lineRule="auto"/>
      </w:pPr>
      <w:r>
        <w:t>Daily practices to install (15–30 min/day)</w:t>
      </w:r>
    </w:p>
    <w:p w14:paraId="4FF6F154" w14:textId="77777777" w:rsidR="005767ED" w:rsidRDefault="00000000">
      <w:pPr>
        <w:pStyle w:val="ListParagraph"/>
        <w:numPr>
          <w:ilvl w:val="0"/>
          <w:numId w:val="4"/>
        </w:numPr>
        <w:spacing w:after="100" w:line="276" w:lineRule="auto"/>
      </w:pPr>
      <w:r>
        <w:t>The single most important clarity question I need to answer</w:t>
      </w:r>
    </w:p>
    <w:p w14:paraId="4F951448" w14:textId="77777777" w:rsidR="005767ED" w:rsidRDefault="00000000">
      <w:pPr>
        <w:pStyle w:val="ListParagraph"/>
        <w:numPr>
          <w:ilvl w:val="0"/>
          <w:numId w:val="4"/>
        </w:numPr>
        <w:spacing w:after="100" w:line="276" w:lineRule="auto"/>
      </w:pPr>
      <w:r>
        <w:t>What I should stop doing immediately</w:t>
      </w:r>
    </w:p>
    <w:p w14:paraId="2537F629" w14:textId="77777777" w:rsidR="005767ED" w:rsidRDefault="00000000">
      <w:pPr>
        <w:spacing w:after="160" w:line="276" w:lineRule="auto"/>
      </w:pPr>
      <w:r>
        <w:rPr>
          <w:b/>
          <w:bCs/>
        </w:rPr>
        <w:t>Week 2: Architecture</w:t>
      </w:r>
    </w:p>
    <w:p w14:paraId="6EEB3ADD" w14:textId="77777777" w:rsidR="005767ED" w:rsidRDefault="00000000">
      <w:pPr>
        <w:pStyle w:val="ListParagraph"/>
        <w:numPr>
          <w:ilvl w:val="0"/>
          <w:numId w:val="4"/>
        </w:numPr>
        <w:spacing w:after="100" w:line="276" w:lineRule="auto"/>
      </w:pPr>
      <w:r>
        <w:t>Actions to take based on my Freedom Architecture</w:t>
      </w:r>
    </w:p>
    <w:p w14:paraId="513E246C" w14:textId="77777777" w:rsidR="005767ED" w:rsidRDefault="00000000">
      <w:pPr>
        <w:pStyle w:val="ListParagraph"/>
        <w:numPr>
          <w:ilvl w:val="0"/>
          <w:numId w:val="4"/>
        </w:numPr>
        <w:spacing w:after="100" w:line="276" w:lineRule="auto"/>
      </w:pPr>
      <w:r>
        <w:t>Actions to take based on my Lifecycle Positioning</w:t>
      </w:r>
    </w:p>
    <w:p w14:paraId="580831E7" w14:textId="77777777" w:rsidR="005767ED" w:rsidRDefault="00000000">
      <w:pPr>
        <w:pStyle w:val="ListParagraph"/>
        <w:numPr>
          <w:ilvl w:val="0"/>
          <w:numId w:val="4"/>
        </w:numPr>
        <w:spacing w:after="100" w:line="276" w:lineRule="auto"/>
      </w:pPr>
      <w:r>
        <w:t>Decisions I need to make and how to make them</w:t>
      </w:r>
    </w:p>
    <w:p w14:paraId="4D6F4F9F" w14:textId="77777777" w:rsidR="005767ED" w:rsidRDefault="00000000">
      <w:pPr>
        <w:spacing w:after="160" w:line="276" w:lineRule="auto"/>
      </w:pPr>
      <w:r>
        <w:rPr>
          <w:b/>
          <w:bCs/>
        </w:rPr>
        <w:t>Week 3: Principles</w:t>
      </w:r>
    </w:p>
    <w:p w14:paraId="424E6565" w14:textId="77777777" w:rsidR="005767ED" w:rsidRDefault="00000000">
      <w:pPr>
        <w:pStyle w:val="ListParagraph"/>
        <w:numPr>
          <w:ilvl w:val="0"/>
          <w:numId w:val="4"/>
        </w:numPr>
        <w:spacing w:after="100" w:line="276" w:lineRule="auto"/>
      </w:pPr>
      <w:r>
        <w:t>How to put my Operating System into daily practice</w:t>
      </w:r>
    </w:p>
    <w:p w14:paraId="5494BD57" w14:textId="77777777" w:rsidR="005767ED" w:rsidRDefault="00000000">
      <w:pPr>
        <w:pStyle w:val="ListParagraph"/>
        <w:numPr>
          <w:ilvl w:val="0"/>
          <w:numId w:val="4"/>
        </w:numPr>
        <w:spacing w:after="100" w:line="276" w:lineRule="auto"/>
      </w:pPr>
      <w:r>
        <w:lastRenderedPageBreak/>
        <w:t>How to test my principles against real situations I’m currently facing</w:t>
      </w:r>
    </w:p>
    <w:p w14:paraId="693090CA" w14:textId="77777777" w:rsidR="005767ED" w:rsidRDefault="00000000">
      <w:pPr>
        <w:pStyle w:val="ListParagraph"/>
        <w:numPr>
          <w:ilvl w:val="0"/>
          <w:numId w:val="4"/>
        </w:numPr>
        <w:spacing w:after="100" w:line="276" w:lineRule="auto"/>
      </w:pPr>
      <w:r>
        <w:t>How to identify and protect my non-negotiables</w:t>
      </w:r>
    </w:p>
    <w:p w14:paraId="072F7B97" w14:textId="77777777" w:rsidR="005767ED" w:rsidRDefault="00000000">
      <w:pPr>
        <w:spacing w:after="160" w:line="276" w:lineRule="auto"/>
      </w:pPr>
      <w:r>
        <w:rPr>
          <w:b/>
          <w:bCs/>
        </w:rPr>
        <w:t>Week 4: Integration</w:t>
      </w:r>
    </w:p>
    <w:p w14:paraId="43A4FA0A" w14:textId="77777777" w:rsidR="005767ED" w:rsidRDefault="00000000">
      <w:pPr>
        <w:pStyle w:val="ListParagraph"/>
        <w:numPr>
          <w:ilvl w:val="0"/>
          <w:numId w:val="4"/>
        </w:numPr>
        <w:spacing w:after="100" w:line="276" w:lineRule="auto"/>
      </w:pPr>
      <w:r>
        <w:t>How to maintain clarity as a daily practice</w:t>
      </w:r>
    </w:p>
    <w:p w14:paraId="2B193597" w14:textId="77777777" w:rsidR="005767ED" w:rsidRDefault="00000000">
      <w:pPr>
        <w:pStyle w:val="ListParagraph"/>
        <w:numPr>
          <w:ilvl w:val="0"/>
          <w:numId w:val="4"/>
        </w:numPr>
        <w:spacing w:after="100" w:line="276" w:lineRule="auto"/>
      </w:pPr>
      <w:r>
        <w:t>Systems to prevent drift back into confusion</w:t>
      </w:r>
    </w:p>
    <w:p w14:paraId="0129A12D" w14:textId="77777777" w:rsidR="005767ED" w:rsidRDefault="00000000">
      <w:pPr>
        <w:pStyle w:val="ListParagraph"/>
        <w:numPr>
          <w:ilvl w:val="0"/>
          <w:numId w:val="4"/>
        </w:numPr>
        <w:spacing w:after="100" w:line="276" w:lineRule="auto"/>
      </w:pPr>
      <w:r>
        <w:t>Metrics to track my clarity progress</w:t>
      </w:r>
    </w:p>
    <w:p w14:paraId="3518DB1E" w14:textId="77777777" w:rsidR="005767ED" w:rsidRDefault="00000000">
      <w:pPr>
        <w:spacing w:after="160" w:line="276" w:lineRule="auto"/>
      </w:pPr>
      <w:r>
        <w:t>For each week, provide:</w:t>
      </w:r>
    </w:p>
    <w:p w14:paraId="159AE857" w14:textId="77777777" w:rsidR="005767ED" w:rsidRDefault="00000000">
      <w:pPr>
        <w:pStyle w:val="ListParagraph"/>
        <w:numPr>
          <w:ilvl w:val="0"/>
          <w:numId w:val="4"/>
        </w:numPr>
        <w:spacing w:after="100" w:line="276" w:lineRule="auto"/>
      </w:pPr>
      <w:r>
        <w:t>Specific daily actions — not vague intentions</w:t>
      </w:r>
    </w:p>
    <w:p w14:paraId="72D019CC" w14:textId="77777777" w:rsidR="005767ED" w:rsidRDefault="00000000">
      <w:pPr>
        <w:pStyle w:val="ListParagraph"/>
        <w:numPr>
          <w:ilvl w:val="0"/>
          <w:numId w:val="4"/>
        </w:numPr>
        <w:spacing w:after="100" w:line="276" w:lineRule="auto"/>
      </w:pPr>
      <w:r>
        <w:t>Expected time investment</w:t>
      </w:r>
    </w:p>
    <w:p w14:paraId="347A948B" w14:textId="77777777" w:rsidR="005767ED" w:rsidRDefault="00000000">
      <w:pPr>
        <w:pStyle w:val="ListParagraph"/>
        <w:numPr>
          <w:ilvl w:val="0"/>
          <w:numId w:val="4"/>
        </w:numPr>
        <w:spacing w:after="100" w:line="276" w:lineRule="auto"/>
      </w:pPr>
      <w:r>
        <w:t>The deliverable I should have by the week’s end</w:t>
      </w:r>
    </w:p>
    <w:p w14:paraId="5DA16A17" w14:textId="77777777" w:rsidR="005767ED" w:rsidRDefault="00000000">
      <w:pPr>
        <w:pStyle w:val="ListParagraph"/>
        <w:numPr>
          <w:ilvl w:val="0"/>
          <w:numId w:val="4"/>
        </w:numPr>
        <w:spacing w:after="100" w:line="276" w:lineRule="auto"/>
      </w:pPr>
      <w:r>
        <w:t>How I’ll know if I did it right</w:t>
      </w:r>
    </w:p>
    <w:p w14:paraId="146FED25" w14:textId="77777777" w:rsidR="005767ED" w:rsidRDefault="00000000">
      <w:pPr>
        <w:spacing w:after="160" w:line="276" w:lineRule="auto"/>
      </w:pPr>
      <w:r>
        <w:rPr>
          <w:b/>
          <w:bCs/>
        </w:rPr>
        <w:t>Key Findings</w:t>
      </w:r>
    </w:p>
    <w:p w14:paraId="24E9506D" w14:textId="77777777" w:rsidR="005767ED" w:rsidRDefault="00000000">
      <w:pPr>
        <w:spacing w:after="160" w:line="276" w:lineRule="auto"/>
      </w:pPr>
      <w:r>
        <w:t>The 3–5 most important discoveries from this analysis.</w:t>
      </w:r>
    </w:p>
    <w:p w14:paraId="25BF30FA" w14:textId="77777777" w:rsidR="005767ED" w:rsidRDefault="00000000">
      <w:pPr>
        <w:spacing w:after="160" w:line="276" w:lineRule="auto"/>
      </w:pPr>
      <w:r>
        <w:t>Format this output with clear headings so I can save it and reference it going forward.</w:t>
      </w:r>
    </w:p>
    <w:p w14:paraId="32C6B652" w14:textId="77777777" w:rsidR="005767ED" w:rsidRDefault="00000000">
      <w:pPr>
        <w:spacing w:after="160" w:line="276" w:lineRule="auto"/>
      </w:pPr>
      <w:r>
        <w:rPr>
          <w:b/>
          <w:bCs/>
        </w:rPr>
        <w:t>[END PROMPT BOX]</w:t>
      </w:r>
    </w:p>
    <w:p w14:paraId="0C4D36EB" w14:textId="77777777" w:rsidR="005767ED" w:rsidRDefault="00000000">
      <w:pPr>
        <w:spacing w:after="160" w:line="276" w:lineRule="auto"/>
      </w:pPr>
      <w:r>
        <w:rPr>
          <w:i/>
          <w:iCs/>
        </w:rPr>
        <w:t>Save the AI’s output as your PROJECT ARCHIVE — CHAPTER 1. This is your cumulative business analysis document — the foundation everything else in this book builds on. You will update it at the end of every chapter through Chapter 9.</w:t>
      </w:r>
    </w:p>
    <w:p w14:paraId="094081A8" w14:textId="77777777" w:rsidR="005767ED" w:rsidRDefault="005767ED">
      <w:pPr>
        <w:pBdr>
          <w:bottom w:val="single" w:sz="6" w:space="4" w:color="AAAAAA"/>
        </w:pBdr>
        <w:spacing w:before="200" w:after="200" w:line="276" w:lineRule="auto"/>
      </w:pPr>
    </w:p>
    <w:p w14:paraId="0ABACAEC" w14:textId="77777777" w:rsidR="005767ED" w:rsidRDefault="00000000">
      <w:r>
        <w:br w:type="page"/>
      </w:r>
    </w:p>
    <w:p w14:paraId="3B077EC0" w14:textId="77777777" w:rsidR="005767ED" w:rsidRDefault="00000000">
      <w:pPr>
        <w:pStyle w:val="Heading1"/>
        <w:spacing w:before="0" w:after="160" w:line="276" w:lineRule="auto"/>
      </w:pPr>
      <w:r>
        <w:lastRenderedPageBreak/>
        <w:t>Chapter 2: AI as Your Force Multiplier</w:t>
      </w:r>
    </w:p>
    <w:p w14:paraId="29965C60" w14:textId="77777777" w:rsidR="005767ED" w:rsidRDefault="00000000">
      <w:pPr>
        <w:pStyle w:val="Heading2"/>
        <w:spacing w:line="276" w:lineRule="auto"/>
      </w:pPr>
      <w:r>
        <w:t>From Tool to Strategic Collaborator</w:t>
      </w:r>
    </w:p>
    <w:p w14:paraId="08629370" w14:textId="77777777" w:rsidR="005767ED" w:rsidRDefault="00000000">
      <w:pPr>
        <w:spacing w:after="160" w:line="276" w:lineRule="auto"/>
      </w:pPr>
      <w:r>
        <w:t>Both founders started in the same year, in the same market: online fitness coaching. He had energy, ambition, and every tool his competitor used. What he lacked was clarity — and in the age of AI, that gap determined everything that mattered.</w:t>
      </w:r>
    </w:p>
    <w:p w14:paraId="48BEEAE1" w14:textId="77777777" w:rsidR="005767ED" w:rsidRDefault="00000000">
      <w:pPr>
        <w:spacing w:after="160" w:line="276" w:lineRule="auto"/>
      </w:pPr>
      <w:r>
        <w:t>His audience was “people who want to get fit.” His offer changed monthly — personal training, then group coaching, then a subscription app, then corporate wellness. His pricing was whatever felt right. His channel was everywhere: TikTok, YouTube, a podcast, LinkedIn, cold email.</w:t>
      </w:r>
    </w:p>
    <w:p w14:paraId="5F45A69C" w14:textId="77777777" w:rsidR="005767ED" w:rsidRDefault="00000000">
      <w:pPr>
        <w:spacing w:after="160" w:line="276" w:lineRule="auto"/>
      </w:pPr>
      <w:r>
        <w:t>He fed all of this into the same AI tools. And the tools — because this is what tools do — faithfully executed his confusion at scale. They produced content for an audience he hadn’t defined. They wrote sales pages for offers he hadn’t validated. They generated email sequences that sounded professional and said nothing specific. Every platform had content. None of it converted. He spent $14,000 on ads in three months, driving traffic to a funnel that couldn’t convert because it wasn’t aimed at anyone in particular.</w:t>
      </w:r>
    </w:p>
    <w:p w14:paraId="0E158598" w14:textId="77777777" w:rsidR="005767ED" w:rsidRDefault="00000000">
      <w:pPr>
        <w:spacing w:after="160" w:line="276" w:lineRule="auto"/>
      </w:pPr>
      <w:r>
        <w:t xml:space="preserve">His competitor had spent three months defining her audience before touching a single tool, and knew exactly who she served: postpartum mothers, six to eighteen months after delivery, who had been active before pregnancy and wanted to return to exercise safely. She knew her offer, her price ($497, validated through three rounds of beta testing), and her channel. When she fed that clarity into AI tools, the results reinforced each other. Her content calendar, built in an afternoon with an AI writing tool, spoke directly to the women she had spent three months </w:t>
      </w:r>
      <w:r>
        <w:lastRenderedPageBreak/>
        <w:t>learning to understand. Her email sequences spoke to fears and frustrations she had documented through sixty customer interviews. In four months, she had ninety paying clients and a waiting list.</w:t>
      </w:r>
    </w:p>
    <w:p w14:paraId="6AB2C04E" w14:textId="77777777" w:rsidR="005767ED" w:rsidRDefault="00000000">
      <w:pPr>
        <w:spacing w:after="160" w:line="276" w:lineRule="auto"/>
      </w:pPr>
      <w:r>
        <w:t>From the outside, his business looked active. Prolific, even. He was producing more content than his competitor, on more platforms, with more consistency. The AI made it easy. What the AI could not do — what no tool can do — was tell him that the foundation was missing.</w:t>
      </w:r>
    </w:p>
    <w:p w14:paraId="668850FE" w14:textId="77777777" w:rsidR="005767ED" w:rsidRDefault="00000000">
      <w:pPr>
        <w:spacing w:after="160" w:line="276" w:lineRule="auto"/>
      </w:pPr>
      <w:r>
        <w:t>The tool is the same. The outcomes diverge entirely based on what the founder brings to it. One brought clarity. One brought confusion. AI amplified both with equal efficiency.</w:t>
      </w:r>
    </w:p>
    <w:p w14:paraId="16980641" w14:textId="77777777" w:rsidR="005767ED" w:rsidRDefault="00000000">
      <w:pPr>
        <w:spacing w:after="160" w:line="276" w:lineRule="auto"/>
      </w:pPr>
      <w:r>
        <w:t>Not every founder who does this work will build a waiting list in four months. What every founder who does this work will build is clarity — and clarity, applied consistently, compounds.</w:t>
      </w:r>
    </w:p>
    <w:p w14:paraId="6134A741" w14:textId="77777777" w:rsidR="005767ED" w:rsidRDefault="00000000">
      <w:pPr>
        <w:pStyle w:val="Heading2"/>
        <w:spacing w:line="276" w:lineRule="auto"/>
      </w:pPr>
      <w:r>
        <w:t>Why AI Collaboration Is Not Optional</w:t>
      </w:r>
    </w:p>
    <w:p w14:paraId="3C0158EE" w14:textId="77777777" w:rsidR="005767ED" w:rsidRDefault="00000000">
      <w:pPr>
        <w:spacing w:after="160" w:line="276" w:lineRule="auto"/>
      </w:pPr>
      <w:r>
        <w:t xml:space="preserve">Founders who treat AI as a novelty — drafting the occasional email, generating a caption, then returning to building manually — are already losing ground to competitors who have learned to think </w:t>
      </w:r>
      <w:r>
        <w:rPr>
          <w:i/>
          <w:iCs/>
        </w:rPr>
        <w:t>with</w:t>
      </w:r>
      <w:r>
        <w:t xml:space="preserve"> AI rather than merely use it.</w:t>
      </w:r>
    </w:p>
    <w:p w14:paraId="1ABD8704" w14:textId="77777777" w:rsidR="005767ED" w:rsidRDefault="00000000">
      <w:pPr>
        <w:spacing w:after="160" w:line="276" w:lineRule="auto"/>
      </w:pPr>
      <w:r>
        <w:t>The distinction matters more than it appears.</w:t>
      </w:r>
    </w:p>
    <w:p w14:paraId="73F17526" w14:textId="77777777" w:rsidR="005767ED" w:rsidRDefault="00000000">
      <w:pPr>
        <w:spacing w:after="160" w:line="276" w:lineRule="auto"/>
      </w:pPr>
      <w:r>
        <w:t>AI can be used transactionally or generatively. Most founders start with transactional use — and many never leave it. You arrive with a request, the tool fulfills it, the exchange ends. The output is the point. What you understood before you started is what you understand when you finish.</w:t>
      </w:r>
    </w:p>
    <w:p w14:paraId="112824B3" w14:textId="77777777" w:rsidR="005767ED" w:rsidRDefault="00000000">
      <w:pPr>
        <w:spacing w:after="160" w:line="276" w:lineRule="auto"/>
      </w:pPr>
      <w:r>
        <w:t xml:space="preserve">Thinking with AI is generative. You arrive with a concept or question — sometimes not even a well-formed one — AI </w:t>
      </w:r>
      <w:r>
        <w:lastRenderedPageBreak/>
        <w:t>responds, perhaps not perfectly, and you clarify where it has not yet arrived, and the exchange continues until you both reach an understanding that did not exist at the beginning. You don’t receive an answer. You reach one. By the time you’re done, you can see something you couldn’t see when you began, and you know it’s true because you built it rather than received it. The output is evidence that the understanding arrived. It is not the understanding itself.</w:t>
      </w:r>
    </w:p>
    <w:p w14:paraId="4C149E19" w14:textId="77777777" w:rsidR="005767ED" w:rsidRDefault="00000000">
      <w:pPr>
        <w:spacing w:after="160" w:line="276" w:lineRule="auto"/>
      </w:pPr>
      <w:r>
        <w:t>The difference is not the tool. It is what the founder brings to it — and whether they are willing to let their thinking evolve through the exchange.</w:t>
      </w:r>
    </w:p>
    <w:p w14:paraId="4E021254" w14:textId="77777777" w:rsidR="005767ED" w:rsidRDefault="00000000">
      <w:pPr>
        <w:spacing w:after="160" w:line="276" w:lineRule="auto"/>
      </w:pPr>
      <w:r>
        <w:t>That generative mode is something akin to cross-cultural negotiation. In every meaningful exchange across cultures, something more than translation is required — you have to learn how the other side thinks, what they value, and how they make sense of the world. Geert Hofstede, who devoted his career to understanding culture, called this the software of the mind: the invisible programming installed by experience, language, and upbringing that determines how we see and decide. AI runs on different software. But here is what makes the negotiation possible — and what makes it worth the effort: AI responds to precisely what you bring to it. The more honestly you describe your situation, your goals, your uncertainty, the more useful it becomes. You don’t need to understand its architecture. You need to learn its language — and that happens the same way any language is learned: through conversation, through practice, through the moment you realize the response on the screen is no longer generic. It is yours. Develop that fluency, and you have not simply acquired a new tool. You have gained a thinking partner whose reach extends your own in ways no previous generation had access to.</w:t>
      </w:r>
    </w:p>
    <w:p w14:paraId="4085F3E9" w14:textId="77777777" w:rsidR="005767ED" w:rsidRDefault="00000000">
      <w:pPr>
        <w:spacing w:after="160" w:line="276" w:lineRule="auto"/>
      </w:pPr>
      <w:r>
        <w:lastRenderedPageBreak/>
        <w:t>There is a deeper reason why genuine AI collaboration is worth the effort — one that goes beyond competitive advantage. The individual human being carries the perspective of one life: the knowledge built through one set of experiences, one culture, one language, one history of joys and losses and the pattern recognition they produced. AI carries something categorically different: not one life but the recorded testimony of millions, not one culture but the distilled symbolic output of civilizations across centuries, not one language but the structural patterns underlying all languages. In that sense, AI may represent the most complete distillation of human experience ever assembled in a single place. When you bring your genuine thinking to the encounter — your actual uncertainty, your real questions, the clarity you have built through the preceding frameworks — you are not merely using a powerful tool. You are engaging, for the first time in human history, with the accumulated testimony of your civilization, through the medium of language, in real time. The entrepreneur who understands this brings something different to every prompt. Not a request. A genuine question. Not an instruction. A beginning.</w:t>
      </w:r>
    </w:p>
    <w:p w14:paraId="6DEB11DA" w14:textId="77777777" w:rsidR="005767ED" w:rsidRDefault="00000000">
      <w:pPr>
        <w:spacing w:after="160" w:line="276" w:lineRule="auto"/>
      </w:pPr>
      <w:r>
        <w:t xml:space="preserve">Erik Brynjolfsson’s research at Stanford’s Digital Economy Lab found that generative AI produced its largest measured productivity gains among workers who were newer to their roles — those still developing the competence the AI had already absorbed. That finding is worth taking seriously. By the measure the study used — speed, volume, task completion — the newcomer gains more, because the gap being filled is larger. But Ethan Mollick’s framework in Co-Intelligence argues what that productivity measure cannot see: when genuine expertise meets the tool, the output is shaped by judgment the AI cannot supply and cannot replicate. The founder with forty years of pattern recognition is not only producing faster output. They are producing different output — output the newcomer, however </w:t>
      </w:r>
      <w:r>
        <w:lastRenderedPageBreak/>
        <w:t>productive, is not yet capable of prompting for. The newcomer gains productivity. The experienced founder gains leverage. Those are not the same thing, and the difference compounds with every use. AI does not improve poor thinking. It accelerates whatever thinking you bring. The founder with clarity gets leverage. The founder without it gets faster confusion.</w:t>
      </w:r>
    </w:p>
    <w:p w14:paraId="6E18BAB9" w14:textId="77777777" w:rsidR="005767ED" w:rsidRDefault="00000000">
      <w:pPr>
        <w:spacing w:after="160" w:line="276" w:lineRule="auto"/>
      </w:pPr>
      <w:r w:rsidRPr="004472B2">
        <w:rPr>
          <w:b/>
          <w:bCs/>
        </w:rPr>
        <w:t>The Four Dimensions of AI Leverage</w:t>
      </w:r>
      <w:r w:rsidRPr="004472B2">
        <w:t>:</w:t>
      </w:r>
    </w:p>
    <w:p w14:paraId="45C04604" w14:textId="77777777" w:rsidR="005767ED" w:rsidRDefault="00000000">
      <w:pPr>
        <w:spacing w:after="160" w:line="276" w:lineRule="auto"/>
      </w:pPr>
      <w:r>
        <w:rPr>
          <w:b/>
          <w:bCs/>
        </w:rPr>
        <w:t>Financial leverage.</w:t>
      </w:r>
      <w:r>
        <w:t xml:space="preserve"> AI replaces or dramatically reduces early-stage costs that once required specialists. Copywriting, market research, strategic planning, competitive analysis, financial modeling — tasks that once required consultants billing hundreds per hour now happen in minutes, iteratively, at near-zero marginal cost. A founder working with AI today has access to capabilities that were unachievable at any price five years ago.</w:t>
      </w:r>
    </w:p>
    <w:p w14:paraId="7C4AD633" w14:textId="77777777" w:rsidR="005767ED" w:rsidRDefault="00000000">
      <w:pPr>
        <w:spacing w:after="160" w:line="276" w:lineRule="auto"/>
      </w:pPr>
      <w:r>
        <w:rPr>
          <w:b/>
          <w:bCs/>
        </w:rPr>
        <w:t>Mental leverage.</w:t>
      </w:r>
      <w:r>
        <w:t xml:space="preserve"> Decision fatigue — the gradual erosion of judgment that comes from making too many choices — is one of the silent killers of entrepreneurial effectiveness. AI absorbs the processing load. It organizes options, surfaces implications, and frees you to think at the level of strategy instead of drowning in operational detail. The scarcest resource in any business is the founder’s attention. AI protects it.</w:t>
      </w:r>
    </w:p>
    <w:p w14:paraId="5E085F0F" w14:textId="77777777" w:rsidR="005767ED" w:rsidRDefault="00000000">
      <w:pPr>
        <w:spacing w:after="160" w:line="276" w:lineRule="auto"/>
      </w:pPr>
      <w:r>
        <w:rPr>
          <w:b/>
          <w:bCs/>
        </w:rPr>
        <w:t>Social leverage.</w:t>
      </w:r>
      <w:r>
        <w:t xml:space="preserve"> Articulating ideas clearly — to customers, partners, investors, team members — is one of the highest-return skills a founder can develop. AI helps you refine messaging until it resonates, maintain consistency across platforms, and communicate at a level of precision that previously required dedicated staff. What once took a team and a week now takes a conversation and an afternoon.</w:t>
      </w:r>
    </w:p>
    <w:p w14:paraId="023397F2" w14:textId="77777777" w:rsidR="005767ED" w:rsidRDefault="00000000">
      <w:pPr>
        <w:spacing w:after="160" w:line="276" w:lineRule="auto"/>
      </w:pPr>
      <w:r>
        <w:rPr>
          <w:b/>
          <w:bCs/>
        </w:rPr>
        <w:t>Internal leverage.</w:t>
      </w:r>
      <w:r>
        <w:t xml:space="preserve"> This is the dimension most people miss. The hardest problems in your business are not the ones you are working on. They are the ones you cannot see. AI surfaces gaps </w:t>
      </w:r>
      <w:r>
        <w:lastRenderedPageBreak/>
        <w:t>in your logic, inconsistencies in your strategy, and assumptions you have been carrying without examination. Used well, AI becomes the most honest mirror you have ever had — one with no stake in protecting your feelings.</w:t>
      </w:r>
    </w:p>
    <w:p w14:paraId="1058DC0F" w14:textId="77777777" w:rsidR="005767ED" w:rsidRDefault="00000000">
      <w:pPr>
        <w:spacing w:after="160" w:line="276" w:lineRule="auto"/>
      </w:pPr>
      <w:r>
        <w:t>These four dimensions are not separate advantages. They are the infrastructure of modern entrepreneurship, and AI touches all of them simultaneously. The question is no longer whether to use AI. The question is whether you will learn to collaborate with it well enough to capture that advantage — before the people competing with you do.</w:t>
      </w:r>
    </w:p>
    <w:p w14:paraId="3BFEE752" w14:textId="77777777" w:rsidR="005767ED" w:rsidRDefault="00000000">
      <w:pPr>
        <w:pStyle w:val="Heading2"/>
        <w:spacing w:line="276" w:lineRule="auto"/>
      </w:pPr>
      <w:r>
        <w:t>The Multiplication Principle</w:t>
      </w:r>
    </w:p>
    <w:p w14:paraId="3CFD044A" w14:textId="77777777" w:rsidR="005767ED" w:rsidRDefault="00000000">
      <w:pPr>
        <w:spacing w:after="160" w:line="276" w:lineRule="auto"/>
      </w:pPr>
      <w:r>
        <w:t>What separates extraordinary AI results from accelerated confusion is not the tool or the platform. It is the quality of thinking and context the founder brings to the prompt.</w:t>
      </w:r>
    </w:p>
    <w:p w14:paraId="519A5A02" w14:textId="77777777" w:rsidR="005767ED" w:rsidRDefault="00000000">
      <w:pPr>
        <w:spacing w:after="160" w:line="276" w:lineRule="auto"/>
      </w:pPr>
      <w:r>
        <w:t>Most people approach AI the way they approach a wrench — pick it up, use it, put it down. But AI is not a wrench. The quality of what it produces is directly proportional to the quality of what you bring to it. Context, direction, intent — these are what turn AI into a force multiplier.</w:t>
      </w:r>
    </w:p>
    <w:p w14:paraId="297BD160" w14:textId="77777777" w:rsidR="005767ED" w:rsidRDefault="00000000">
      <w:pPr>
        <w:spacing w:after="160" w:line="276" w:lineRule="auto"/>
      </w:pPr>
      <w:r>
        <w:t xml:space="preserve">This is </w:t>
      </w:r>
      <w:r>
        <w:rPr>
          <w:b/>
          <w:bCs/>
        </w:rPr>
        <w:t>The Multiplication Principle</w:t>
      </w:r>
      <w:r>
        <w:t>: AI does not generate clarity. It multiplies whatever you bring. Bring clear intent, and it multiplies your effectiveness. Bring confusion, and it multiplies your confusion.</w:t>
      </w:r>
    </w:p>
    <w:p w14:paraId="0E1C10C4" w14:textId="77777777" w:rsidR="005767ED" w:rsidRDefault="00000000">
      <w:pPr>
        <w:spacing w:after="160" w:line="276" w:lineRule="auto"/>
      </w:pPr>
      <w:r>
        <w:t>The two fitness coaches didn’t use different tools. They brought different inputs. The first brought sixty customer interviews, a validated price point, and a defined channel. The second brought vague ambition and hoped AI would sharpen it. The tool performed identically for both. The outcomes diverged entirely.</w:t>
      </w:r>
    </w:p>
    <w:p w14:paraId="65BBEE37" w14:textId="77777777" w:rsidR="005767ED" w:rsidRDefault="00000000">
      <w:pPr>
        <w:spacing w:after="160" w:line="276" w:lineRule="auto"/>
      </w:pPr>
      <w:r>
        <w:lastRenderedPageBreak/>
        <w:t>Effective AI collaboration requires investment upfront. Share your goals, your constraints, your standards. When you do this correctly, blank-page paralysis disappears. Friction dissolves into flow. That is what structured thinking produces — and what unstructured thinking never will.</w:t>
      </w:r>
    </w:p>
    <w:p w14:paraId="75AEAAF7" w14:textId="77777777" w:rsidR="005767ED" w:rsidRDefault="00000000">
      <w:pPr>
        <w:spacing w:after="160" w:line="276" w:lineRule="auto"/>
      </w:pPr>
      <w:r>
        <w:t>There is a specific failure mode worth naming precisely because it is so common and so hard to recognize from the inside. The founder who brings shallow thinking — borrowed frameworks, unexamined assumptions, the conventional wisdom of their industry absorbed without interrogation — receives from AI outputs of extraordinary polish that feel like genuine insight. The shallow idea comes back dressed in the language of strategic analysis. The received wisdom returns with the authority of considered judgment. The confusion is amplified rather than resolved, and because the output looks so sophisticated, it takes longer to recognize that the foundation is missing. AI does not fix confused thinking. It accelerates it at higher resolution, with better grammar, in a more convincing voice. The Multiplication Principle cuts both ways: it multiplies clarity into leverage and confusion into faster, more polished confusion. This is why the frameworks in this book come before the prompts. The prompts are only as good as the thinking that arrives with them.</w:t>
      </w:r>
    </w:p>
    <w:p w14:paraId="48E1B0A7" w14:textId="77777777" w:rsidR="005767ED" w:rsidRDefault="00000000">
      <w:pPr>
        <w:pStyle w:val="Heading2"/>
        <w:spacing w:line="276" w:lineRule="auto"/>
      </w:pPr>
      <w:r>
        <w:t>Self Leads, AI Reflects</w:t>
      </w:r>
    </w:p>
    <w:p w14:paraId="1542D84D" w14:textId="77777777" w:rsidR="005767ED" w:rsidRDefault="00000000">
      <w:pPr>
        <w:spacing w:after="160" w:line="276" w:lineRule="auto"/>
      </w:pPr>
      <w:r>
        <w:t>Every framework in this series rests on a single principle: you think first, then AI extends that thinking. Not the reverse. The moment you accept what AI tells you without questioning it, you have handed over your judgment — the one thing that makes your business yours.</w:t>
      </w:r>
    </w:p>
    <w:p w14:paraId="4070CF73" w14:textId="77777777" w:rsidR="005767ED" w:rsidRDefault="00000000">
      <w:pPr>
        <w:spacing w:after="160" w:line="276" w:lineRule="auto"/>
      </w:pPr>
      <w:r>
        <w:t xml:space="preserve">AI processes patterns, generates possibilities, and structures information at a speed no human can match. But it does not make decisions. It does not know what your business should </w:t>
      </w:r>
      <w:r>
        <w:lastRenderedPageBreak/>
        <w:t>become. It does not carry the weight of the outcome. That responsibility remains yours — and it should remain yours, because the decisions are what make the business yours.</w:t>
      </w:r>
    </w:p>
    <w:p w14:paraId="42D34193" w14:textId="77777777" w:rsidR="005767ED" w:rsidRDefault="00000000">
      <w:pPr>
        <w:spacing w:after="160" w:line="276" w:lineRule="auto"/>
      </w:pPr>
      <w:r>
        <w:t>Treat AI outputs as drafts, never as conclusions. Question what it produces. Stress-test its reasoning. Look for assumptions it made that you did not intend. The goal is not to accept what AI generates but to use it as raw material to refine your own judgment.</w:t>
      </w:r>
    </w:p>
    <w:p w14:paraId="3D87733A" w14:textId="77777777" w:rsidR="005767ED" w:rsidRDefault="00000000">
      <w:pPr>
        <w:spacing w:after="160" w:line="276" w:lineRule="auto"/>
      </w:pPr>
      <w:r>
        <w:t>This is not a limitation of AI. It is the entire point. You are building your business, according to your vision, with your values. AI accelerates that process. It does not replace it.</w:t>
      </w:r>
    </w:p>
    <w:p w14:paraId="105C5536" w14:textId="77777777" w:rsidR="005767ED" w:rsidRDefault="00000000">
      <w:pPr>
        <w:spacing w:after="160" w:line="276" w:lineRule="auto"/>
      </w:pPr>
      <w:r>
        <w:t>The entrepreneurs who lose their way with AI are not the ones who use it too little. They are the ones who stop thinking critically about what it produces. They accept whatever appears on the screen. They outsource not just tasks but judgment. Over time, their businesses become generic, derivative, hollow — because they have removed the one ingredient that cannot be replicated: their own judgment.</w:t>
      </w:r>
    </w:p>
    <w:p w14:paraId="413DA3A0" w14:textId="77777777" w:rsidR="005767ED" w:rsidRDefault="00000000">
      <w:pPr>
        <w:spacing w:after="160" w:line="276" w:lineRule="auto"/>
      </w:pPr>
      <w:r>
        <w:t>Stay in the driver’s seat. AI is the most powerful engine ever built. But you choose the destination.</w:t>
      </w:r>
    </w:p>
    <w:p w14:paraId="74BB1500" w14:textId="77777777" w:rsidR="005767ED" w:rsidRDefault="00000000">
      <w:pPr>
        <w:pStyle w:val="Heading2"/>
        <w:spacing w:line="276" w:lineRule="auto"/>
      </w:pPr>
      <w:r>
        <w:t>The Founder’s New Reach</w:t>
      </w:r>
    </w:p>
    <w:p w14:paraId="4821A613" w14:textId="77777777" w:rsidR="005767ED" w:rsidRDefault="00000000">
      <w:pPr>
        <w:spacing w:after="160" w:line="276" w:lineRule="auto"/>
      </w:pPr>
      <w:r>
        <w:t>What is genuinely new in the AI era is not intelligence — it is the accessibility of execution velocity.</w:t>
      </w:r>
    </w:p>
    <w:p w14:paraId="4DECF128" w14:textId="77777777" w:rsidR="005767ED" w:rsidRDefault="00000000">
      <w:pPr>
        <w:spacing w:after="160" w:line="276" w:lineRule="auto"/>
      </w:pPr>
      <w:r>
        <w:t>Previously, speed at scale required capital: more people, more infrastructure, more distribution. A solo founder simply could not match the execution speed of a well-resourced team. AI changes that equation. One person can now produce, test, iterate, and ship at a pace that previously required a much larger headcount.</w:t>
      </w:r>
    </w:p>
    <w:p w14:paraId="15EC6599" w14:textId="77777777" w:rsidR="005767ED" w:rsidRDefault="00000000">
      <w:pPr>
        <w:spacing w:after="160" w:line="276" w:lineRule="auto"/>
      </w:pPr>
      <w:r>
        <w:lastRenderedPageBreak/>
        <w:t>Speed without direction is still a fast way to get lost. This is why clarity has to come first. But once you have direction — once you know what you’re building and why — speed becomes your greatest asset. The entrepreneur who can test three positioning statements while a competitor tests one will find product-market fit faster. The founder who can launch, learn, and adjust in weeks rather than months will capture opportunities that slower competitors never even see.</w:t>
      </w:r>
    </w:p>
    <w:p w14:paraId="29025ECC" w14:textId="77777777" w:rsidR="005767ED" w:rsidRDefault="00000000">
      <w:pPr>
        <w:spacing w:after="160" w:line="276" w:lineRule="auto"/>
      </w:pPr>
      <w:r>
        <w:t>AI is how you build that speed. Not by rushing, not by cutting corners, but by removing the inefficiencies that slow you down: the blank-page paralysis, the endless research loops, the operational details that consume attention without creating value.</w:t>
      </w:r>
    </w:p>
    <w:p w14:paraId="5AFB8522" w14:textId="77777777" w:rsidR="005767ED" w:rsidRDefault="00000000">
      <w:pPr>
        <w:spacing w:after="160" w:line="276" w:lineRule="auto"/>
      </w:pPr>
      <w:r>
        <w:t>Learn to collaborate with AI intentionally, and your execution velocity increases by multiples. Ignore this, and you will find yourself competing against entrepreneurs who test, adapt, and ship at a pace you cannot match.</w:t>
      </w:r>
    </w:p>
    <w:p w14:paraId="7E2F5F0F" w14:textId="77777777" w:rsidR="005767ED" w:rsidRDefault="00000000">
      <w:pPr>
        <w:pStyle w:val="Heading2"/>
        <w:spacing w:line="276" w:lineRule="auto"/>
      </w:pPr>
      <w:r>
        <w:t>AI Across the Entrepreneurial Lifecycle</w:t>
      </w:r>
    </w:p>
    <w:p w14:paraId="7A5ED05C" w14:textId="77777777" w:rsidR="005767ED" w:rsidRDefault="00000000">
      <w:pPr>
        <w:spacing w:after="160" w:line="276" w:lineRule="auto"/>
      </w:pPr>
      <w:r>
        <w:t>The Entrepreneurial Lifecycle introduced in Chapter 1 — Create, Systematize, Automate, Scale, Exit — is not just a framework for how businesses develop. It is a map for how your work with AI should develop alongside it. The issues you address in Create are different from those in Scale. What changes is not the tool but how you apply it.</w:t>
      </w:r>
    </w:p>
    <w:p w14:paraId="226C5AAD" w14:textId="77777777" w:rsidR="005767ED" w:rsidRDefault="00000000">
      <w:pPr>
        <w:spacing w:after="160" w:line="276" w:lineRule="auto"/>
      </w:pPr>
      <w:r>
        <w:rPr>
          <w:b/>
          <w:bCs/>
        </w:rPr>
        <w:t>In Create</w:t>
      </w:r>
      <w:r>
        <w:t>, many founders get stuck in endless ideation, second-guessing offers, circling possibilities without committing. AI accelerates this phase by pressure-testing ideas before you build them, clarifying positioning before you write copy, and stripping your offer down to the simplest version that will validate real demand. The point is not to create more. It is to create the right thing faster.</w:t>
      </w:r>
    </w:p>
    <w:p w14:paraId="31DF5F10" w14:textId="77777777" w:rsidR="005767ED" w:rsidRDefault="00000000">
      <w:pPr>
        <w:spacing w:after="160" w:line="276" w:lineRule="auto"/>
      </w:pPr>
      <w:r>
        <w:rPr>
          <w:b/>
          <w:bCs/>
        </w:rPr>
        <w:lastRenderedPageBreak/>
        <w:t>In Systematize</w:t>
      </w:r>
      <w:r>
        <w:t>, the challenge is capturing what works in a form that can be repeated without your constant involvement. AI helps you build standard operating procedures (SOPs), create checklists, design workflows, and document processes in a fraction of the time it would take manually. What once required a dedicated operations hire can now happen in parallel with everything else.</w:t>
      </w:r>
    </w:p>
    <w:p w14:paraId="614EB5D6" w14:textId="77777777" w:rsidR="005767ED" w:rsidRDefault="00000000">
      <w:pPr>
        <w:spacing w:after="160" w:line="276" w:lineRule="auto"/>
      </w:pPr>
      <w:r>
        <w:rPr>
          <w:b/>
          <w:bCs/>
        </w:rPr>
        <w:t>In Automate</w:t>
      </w:r>
      <w:r>
        <w:t>, AI shifts from documenting to executing. Automated email sequences, content generation systems, customer response workflows, data analysis pipelines — AI doesn’t just help you design these systems, it runs them. The gap between your decisions and their implementation shrinks dramatically.</w:t>
      </w:r>
    </w:p>
    <w:p w14:paraId="23A2C875" w14:textId="77777777" w:rsidR="005767ED" w:rsidRDefault="00000000">
      <w:pPr>
        <w:spacing w:after="160" w:line="276" w:lineRule="auto"/>
      </w:pPr>
      <w:r>
        <w:rPr>
          <w:b/>
          <w:bCs/>
        </w:rPr>
        <w:t>In Scale</w:t>
      </w:r>
      <w:r>
        <w:t>, the challenge is maintaining quality while expanding reach. Scaling without AI means hiring more people to do more of the same tasks. Scaling with AI means multiplying output without multiplying headcount. The economics are fundamentally different.</w:t>
      </w:r>
    </w:p>
    <w:p w14:paraId="36F0F1B1" w14:textId="77777777" w:rsidR="005767ED" w:rsidRDefault="00000000">
      <w:pPr>
        <w:spacing w:after="160" w:line="276" w:lineRule="auto"/>
      </w:pPr>
      <w:r>
        <w:rPr>
          <w:b/>
          <w:bCs/>
        </w:rPr>
        <w:t>In Exit</w:t>
      </w:r>
      <w:r>
        <w:t>, AI becomes part of the asset you’re transferring. A business with documented AI workflows and systematized collaborations is worth more than one dependent on the founder. The buyer receives not just the business but the intelligence infrastructure that runs it.</w:t>
      </w:r>
    </w:p>
    <w:p w14:paraId="5474EE30" w14:textId="77777777" w:rsidR="005767ED" w:rsidRDefault="00000000">
      <w:pPr>
        <w:spacing w:after="160" w:line="276" w:lineRule="auto"/>
      </w:pPr>
      <w:r>
        <w:t>The entrepreneurs who understand this build faster, scale further, and exit with something more valuable — because the intelligence they built with becomes part of what they built.</w:t>
      </w:r>
    </w:p>
    <w:p w14:paraId="24E28DF1" w14:textId="77777777" w:rsidR="005767ED" w:rsidRDefault="00000000">
      <w:pPr>
        <w:pStyle w:val="Heading2"/>
        <w:spacing w:line="276" w:lineRule="auto"/>
      </w:pPr>
      <w:r>
        <w:t>Building Your AI Partnership</w:t>
      </w:r>
    </w:p>
    <w:p w14:paraId="226C1C9C" w14:textId="77777777" w:rsidR="005767ED" w:rsidRDefault="00000000">
      <w:pPr>
        <w:spacing w:after="160" w:line="276" w:lineRule="auto"/>
      </w:pPr>
      <w:r>
        <w:t xml:space="preserve">Understanding the leverage AI provides is not the same as capturing it. Two protocols change that — and they form the </w:t>
      </w:r>
      <w:r>
        <w:lastRenderedPageBreak/>
        <w:t>operational foundation every chapter ahead assumes you have built.</w:t>
      </w:r>
    </w:p>
    <w:p w14:paraId="28926025" w14:textId="77777777" w:rsidR="005767ED" w:rsidRDefault="00000000">
      <w:pPr>
        <w:spacing w:after="160" w:line="276" w:lineRule="auto"/>
      </w:pPr>
      <w:r>
        <w:t xml:space="preserve">The </w:t>
      </w:r>
      <w:r>
        <w:rPr>
          <w:b/>
          <w:bCs/>
        </w:rPr>
        <w:t>Founder’s Partnership Protocol</w:t>
      </w:r>
      <w:r>
        <w:t xml:space="preserve"> onboards AI to your business — it creates the shared context that makes every subsequent interaction more specific, more useful, and more productive. The </w:t>
      </w:r>
      <w:r>
        <w:rPr>
          <w:b/>
          <w:bCs/>
        </w:rPr>
        <w:t>Implementation Protocol</w:t>
      </w:r>
      <w:r>
        <w:t xml:space="preserve"> gives that partnership a structure for action, transforming AI from a thinking partner into a building partner capable of taking any framework in this book and turning it into a concrete plan for your specific situation.</w:t>
      </w:r>
    </w:p>
    <w:p w14:paraId="127F2C42" w14:textId="77777777" w:rsidR="005767ED" w:rsidRDefault="00000000">
      <w:pPr>
        <w:spacing w:after="160" w:line="276" w:lineRule="auto"/>
      </w:pPr>
      <w:r>
        <w:t>These are not optional exercises to return to later. They are the ground beneath everything that follows. Work through them before moving to Chapter 3. Without your context, AI gives you clarity — just not yours.</w:t>
      </w:r>
    </w:p>
    <w:p w14:paraId="33D19806" w14:textId="77777777" w:rsidR="005767ED" w:rsidRDefault="005767ED">
      <w:pPr>
        <w:spacing w:after="240" w:line="276" w:lineRule="auto"/>
      </w:pPr>
    </w:p>
    <w:p w14:paraId="0AC1F2ED" w14:textId="77777777" w:rsidR="005767ED" w:rsidRDefault="00000000">
      <w:pPr>
        <w:spacing w:before="320" w:after="120" w:line="276" w:lineRule="auto"/>
      </w:pPr>
      <w:r>
        <w:rPr>
          <w:b/>
          <w:bCs/>
          <w:sz w:val="28"/>
          <w:szCs w:val="28"/>
        </w:rPr>
        <w:t>The Founder’s Partnership Protocol</w:t>
      </w:r>
    </w:p>
    <w:p w14:paraId="4D913248" w14:textId="77777777" w:rsidR="005767ED" w:rsidRDefault="00000000">
      <w:pPr>
        <w:spacing w:after="160" w:line="276" w:lineRule="auto"/>
      </w:pPr>
      <w:r>
        <w:rPr>
          <w:i/>
          <w:iCs/>
        </w:rPr>
        <w:t>This is your onboarding protocol. It transforms AI from a passive assistant into an active, strategic partner. Once entered, AI will ask structured questions to develop a deep understanding of your goals, operations, psychology, and decision-making style. Your role is to answer thoroughly — the more context you share, the more valuable every future interaction becomes.</w:t>
      </w:r>
    </w:p>
    <w:p w14:paraId="5642D93C" w14:textId="77777777" w:rsidR="005767ED" w:rsidRDefault="005767ED">
      <w:pPr>
        <w:spacing w:after="80" w:line="276" w:lineRule="auto"/>
      </w:pPr>
    </w:p>
    <w:p w14:paraId="5D94ADE8" w14:textId="77777777" w:rsidR="005767ED" w:rsidRDefault="00000000">
      <w:pPr>
        <w:spacing w:after="160" w:line="276" w:lineRule="auto"/>
      </w:pPr>
      <w:r>
        <w:t>[BEGIN PROMPT BOX]</w:t>
      </w:r>
    </w:p>
    <w:p w14:paraId="2BE098B1" w14:textId="77777777" w:rsidR="005767ED" w:rsidRDefault="00000000">
      <w:pPr>
        <w:spacing w:after="160" w:line="276" w:lineRule="auto"/>
      </w:pPr>
      <w:r>
        <w:t>My name is [insert your name], and I run [insert a concise description of your business, who you serve, what you offer, and your business model].</w:t>
      </w:r>
    </w:p>
    <w:p w14:paraId="624E77FE" w14:textId="77777777" w:rsidR="005767ED" w:rsidRDefault="00000000">
      <w:pPr>
        <w:spacing w:after="160" w:line="276" w:lineRule="auto"/>
      </w:pPr>
      <w:r>
        <w:lastRenderedPageBreak/>
        <w:t>From this moment forward, I’m inviting you to operate as my ongoing business thought partner — not as a tool, but as a collaborator who thinks, creates, and builds alongside me.</w:t>
      </w:r>
    </w:p>
    <w:p w14:paraId="775E463A" w14:textId="77777777" w:rsidR="005767ED" w:rsidRDefault="00000000">
      <w:pPr>
        <w:spacing w:after="160" w:line="276" w:lineRule="auto"/>
      </w:pPr>
      <w:r>
        <w:t>Your mandate is simple: help me grow, improve, and scale this business with complete dedication, sharp thinking, and bold creativity. Act as an equal. Challenge my assumptions. Refine my ideas. Elevate my execution. I expect initiative, leadership, and original thinking from you at every step.</w:t>
      </w:r>
    </w:p>
    <w:p w14:paraId="76B9220B" w14:textId="77777777" w:rsidR="005767ED" w:rsidRDefault="00000000">
      <w:pPr>
        <w:spacing w:after="160" w:line="276" w:lineRule="auto"/>
      </w:pPr>
      <w:r>
        <w:t>You are a strategic business partner who combines the precision of an operator, the judgment of a seasoned advisor, and the instincts of a founder who has built before. Your value is not in covering every angle — it is in bringing the thinking that is most useful for the question at hand.</w:t>
      </w:r>
    </w:p>
    <w:p w14:paraId="375BED51" w14:textId="77777777" w:rsidR="005767ED" w:rsidRDefault="00000000">
      <w:pPr>
        <w:spacing w:after="160" w:line="276" w:lineRule="auto"/>
      </w:pPr>
      <w:r>
        <w:t>To become fully effective, I want you to get to know me and my business in depth. Ask me one question at a time. Wait for my answer before asking the next. If any answer is vague or incomplete, ask one follow-up to get the specificity you need before moving on. Ask only what a genuine understanding of my business requires — stop when you have it. Depth is earned, not front-loaded.</w:t>
      </w:r>
    </w:p>
    <w:p w14:paraId="5CAC16DD" w14:textId="77777777" w:rsidR="005767ED" w:rsidRDefault="00000000">
      <w:pPr>
        <w:spacing w:after="160" w:line="276" w:lineRule="auto"/>
      </w:pPr>
      <w:r>
        <w:t>Build your understanding across these areas:</w:t>
      </w:r>
    </w:p>
    <w:p w14:paraId="50F5FF57" w14:textId="77777777" w:rsidR="005767ED" w:rsidRDefault="00000000">
      <w:pPr>
        <w:pStyle w:val="ListParagraph"/>
        <w:numPr>
          <w:ilvl w:val="0"/>
          <w:numId w:val="4"/>
        </w:numPr>
        <w:spacing w:after="100" w:line="276" w:lineRule="auto"/>
      </w:pPr>
      <w:r>
        <w:t>My goals, vision, and definition of success (short-term and long-term)</w:t>
      </w:r>
    </w:p>
    <w:p w14:paraId="08518B65" w14:textId="77777777" w:rsidR="005767ED" w:rsidRDefault="00000000">
      <w:pPr>
        <w:pStyle w:val="ListParagraph"/>
        <w:numPr>
          <w:ilvl w:val="0"/>
          <w:numId w:val="4"/>
        </w:numPr>
        <w:spacing w:after="100" w:line="276" w:lineRule="auto"/>
      </w:pPr>
      <w:r>
        <w:t>My current offers, pricing, systems, and financial model</w:t>
      </w:r>
    </w:p>
    <w:p w14:paraId="3B5D4C8D" w14:textId="77777777" w:rsidR="005767ED" w:rsidRDefault="00000000">
      <w:pPr>
        <w:pStyle w:val="ListParagraph"/>
        <w:numPr>
          <w:ilvl w:val="0"/>
          <w:numId w:val="4"/>
        </w:numPr>
        <w:spacing w:after="100" w:line="276" w:lineRule="auto"/>
      </w:pPr>
      <w:r>
        <w:t>My audience, market position, competitive landscape, and messaging</w:t>
      </w:r>
    </w:p>
    <w:p w14:paraId="054E932B" w14:textId="77777777" w:rsidR="005767ED" w:rsidRDefault="00000000">
      <w:pPr>
        <w:pStyle w:val="ListParagraph"/>
        <w:numPr>
          <w:ilvl w:val="0"/>
          <w:numId w:val="4"/>
        </w:numPr>
        <w:spacing w:after="100" w:line="276" w:lineRule="auto"/>
      </w:pPr>
      <w:r>
        <w:t>My daily operations, workflow, tools, and how I spend my time</w:t>
      </w:r>
    </w:p>
    <w:p w14:paraId="32709936" w14:textId="77777777" w:rsidR="005767ED" w:rsidRDefault="00000000">
      <w:pPr>
        <w:pStyle w:val="ListParagraph"/>
        <w:numPr>
          <w:ilvl w:val="0"/>
          <w:numId w:val="4"/>
        </w:numPr>
        <w:spacing w:after="100" w:line="276" w:lineRule="auto"/>
      </w:pPr>
      <w:r>
        <w:lastRenderedPageBreak/>
        <w:t>My challenges, weaknesses, recurring bottlenecks, and past failures</w:t>
      </w:r>
    </w:p>
    <w:p w14:paraId="24B27620" w14:textId="77777777" w:rsidR="005767ED" w:rsidRDefault="00000000">
      <w:pPr>
        <w:pStyle w:val="ListParagraph"/>
        <w:numPr>
          <w:ilvl w:val="0"/>
          <w:numId w:val="4"/>
        </w:numPr>
        <w:spacing w:after="100" w:line="276" w:lineRule="auto"/>
      </w:pPr>
      <w:r>
        <w:t>My strengths, values, non-negotiables, and what I refuse to compromise</w:t>
      </w:r>
    </w:p>
    <w:p w14:paraId="6D6A645E" w14:textId="77777777" w:rsidR="005767ED" w:rsidRDefault="00000000">
      <w:pPr>
        <w:pStyle w:val="ListParagraph"/>
        <w:numPr>
          <w:ilvl w:val="0"/>
          <w:numId w:val="4"/>
        </w:numPr>
        <w:spacing w:after="100" w:line="276" w:lineRule="auto"/>
      </w:pPr>
      <w:r>
        <w:t>My decision-making style, risk tolerance, and how I handle uncertainty</w:t>
      </w:r>
    </w:p>
    <w:p w14:paraId="25995393" w14:textId="77777777" w:rsidR="005767ED" w:rsidRDefault="00000000">
      <w:pPr>
        <w:pStyle w:val="ListParagraph"/>
        <w:numPr>
          <w:ilvl w:val="0"/>
          <w:numId w:val="4"/>
        </w:numPr>
        <w:spacing w:after="100" w:line="276" w:lineRule="auto"/>
      </w:pPr>
      <w:r>
        <w:t>My communication preferences and how I like to receive information</w:t>
      </w:r>
    </w:p>
    <w:p w14:paraId="0627F7C3" w14:textId="77777777" w:rsidR="005767ED" w:rsidRDefault="00000000">
      <w:pPr>
        <w:pStyle w:val="ListParagraph"/>
        <w:numPr>
          <w:ilvl w:val="0"/>
          <w:numId w:val="4"/>
        </w:numPr>
        <w:spacing w:after="100" w:line="276" w:lineRule="auto"/>
      </w:pPr>
      <w:r>
        <w:t>My mindset, habits, fears, and psychological patterns as a founder</w:t>
      </w:r>
    </w:p>
    <w:p w14:paraId="4658A0A6" w14:textId="77777777" w:rsidR="005767ED" w:rsidRDefault="00000000">
      <w:pPr>
        <w:pStyle w:val="ListParagraph"/>
        <w:numPr>
          <w:ilvl w:val="0"/>
          <w:numId w:val="4"/>
        </w:numPr>
        <w:spacing w:after="100" w:line="276" w:lineRule="auto"/>
      </w:pPr>
      <w:r>
        <w:t>My time horizons, constraints, and what “realistic” looks like for my situation</w:t>
      </w:r>
    </w:p>
    <w:p w14:paraId="5117CB9B" w14:textId="77777777" w:rsidR="005767ED" w:rsidRDefault="00000000">
      <w:pPr>
        <w:spacing w:after="160" w:line="276" w:lineRule="auto"/>
      </w:pPr>
      <w:r>
        <w:t>Your goal is to build a complete mental model of who I am, what I’m building, and why it matters.</w:t>
      </w:r>
    </w:p>
    <w:p w14:paraId="18EAE835" w14:textId="77777777" w:rsidR="005767ED" w:rsidRDefault="00000000">
      <w:pPr>
        <w:spacing w:after="160" w:line="276" w:lineRule="auto"/>
      </w:pPr>
      <w:r>
        <w:t>Once you have this understanding, act as my full-scale thinking partner:</w:t>
      </w:r>
    </w:p>
    <w:p w14:paraId="06DAE624" w14:textId="77777777" w:rsidR="005767ED" w:rsidRDefault="00000000">
      <w:pPr>
        <w:pStyle w:val="ListParagraph"/>
        <w:numPr>
          <w:ilvl w:val="0"/>
          <w:numId w:val="5"/>
        </w:numPr>
        <w:spacing w:after="100" w:line="276" w:lineRule="auto"/>
      </w:pPr>
      <w:r>
        <w:t>Help me think through ideas and make strategic decisions</w:t>
      </w:r>
    </w:p>
    <w:p w14:paraId="16BB9EFD" w14:textId="77777777" w:rsidR="005767ED" w:rsidRDefault="00000000">
      <w:pPr>
        <w:pStyle w:val="ListParagraph"/>
        <w:numPr>
          <w:ilvl w:val="0"/>
          <w:numId w:val="5"/>
        </w:numPr>
        <w:spacing w:after="100" w:line="276" w:lineRule="auto"/>
      </w:pPr>
      <w:r>
        <w:t>Build plans, frameworks, and SOPs tailored to my situation</w:t>
      </w:r>
    </w:p>
    <w:p w14:paraId="36CF1452" w14:textId="77777777" w:rsidR="005767ED" w:rsidRDefault="00000000">
      <w:pPr>
        <w:pStyle w:val="ListParagraph"/>
        <w:numPr>
          <w:ilvl w:val="0"/>
          <w:numId w:val="5"/>
        </w:numPr>
        <w:spacing w:after="100" w:line="276" w:lineRule="auto"/>
      </w:pPr>
      <w:r>
        <w:t>Design systems that simplify operations and enable scale</w:t>
      </w:r>
    </w:p>
    <w:p w14:paraId="414B6169" w14:textId="77777777" w:rsidR="005767ED" w:rsidRDefault="00000000">
      <w:pPr>
        <w:pStyle w:val="ListParagraph"/>
        <w:numPr>
          <w:ilvl w:val="0"/>
          <w:numId w:val="5"/>
        </w:numPr>
        <w:spacing w:after="100" w:line="276" w:lineRule="auto"/>
      </w:pPr>
      <w:r>
        <w:t>Spot blind spots, weak assumptions, and risks before they become problems</w:t>
      </w:r>
    </w:p>
    <w:p w14:paraId="03E4C7E6" w14:textId="77777777" w:rsidR="005767ED" w:rsidRDefault="00000000">
      <w:pPr>
        <w:pStyle w:val="ListParagraph"/>
        <w:numPr>
          <w:ilvl w:val="0"/>
          <w:numId w:val="5"/>
        </w:numPr>
        <w:spacing w:after="100" w:line="276" w:lineRule="auto"/>
      </w:pPr>
      <w:r>
        <w:t>Hold me accountable to excellence, focus, and discipline</w:t>
      </w:r>
    </w:p>
    <w:p w14:paraId="7AD5725B" w14:textId="77777777" w:rsidR="005767ED" w:rsidRDefault="00000000">
      <w:pPr>
        <w:pStyle w:val="ListParagraph"/>
        <w:numPr>
          <w:ilvl w:val="0"/>
          <w:numId w:val="5"/>
        </w:numPr>
        <w:spacing w:after="100" w:line="276" w:lineRule="auto"/>
      </w:pPr>
      <w:r>
        <w:t>Anticipate what I need before I ask</w:t>
      </w:r>
    </w:p>
    <w:p w14:paraId="699108EA" w14:textId="77777777" w:rsidR="005767ED" w:rsidRDefault="00000000">
      <w:pPr>
        <w:spacing w:after="160" w:line="276" w:lineRule="auto"/>
      </w:pPr>
      <w:r>
        <w:t>And above all: if what I am asking you to help me with contradicts what I have told you about my goals, flag it before proceeding.</w:t>
      </w:r>
    </w:p>
    <w:p w14:paraId="7C0FDC96" w14:textId="77777777" w:rsidR="005767ED" w:rsidRDefault="00000000">
      <w:pPr>
        <w:spacing w:after="160" w:line="276" w:lineRule="auto"/>
      </w:pPr>
      <w:r>
        <w:t>Your role is not just to support me. It is to multiply me.</w:t>
      </w:r>
    </w:p>
    <w:p w14:paraId="078E4FB2" w14:textId="77777777" w:rsidR="005767ED" w:rsidRDefault="00000000">
      <w:pPr>
        <w:spacing w:after="160" w:line="276" w:lineRule="auto"/>
      </w:pPr>
      <w:r>
        <w:lastRenderedPageBreak/>
        <w:t>The better you know me, the better we’ll build together.</w:t>
      </w:r>
    </w:p>
    <w:p w14:paraId="79941409" w14:textId="77777777" w:rsidR="005767ED" w:rsidRDefault="00000000">
      <w:pPr>
        <w:spacing w:after="160" w:line="276" w:lineRule="auto"/>
      </w:pPr>
      <w:r>
        <w:t>Begin by asking your first question.</w:t>
      </w:r>
    </w:p>
    <w:p w14:paraId="44621ED4" w14:textId="2B421F85" w:rsidR="005767ED" w:rsidRDefault="00000000" w:rsidP="00F22EC5">
      <w:pPr>
        <w:spacing w:after="160" w:line="276" w:lineRule="auto"/>
      </w:pPr>
      <w:r>
        <w:t>[END PROMPT BOX]</w:t>
      </w:r>
    </w:p>
    <w:p w14:paraId="03457DBE" w14:textId="77777777" w:rsidR="005767ED" w:rsidRDefault="00000000">
      <w:pPr>
        <w:spacing w:before="320" w:after="120" w:line="276" w:lineRule="auto"/>
      </w:pPr>
      <w:r>
        <w:rPr>
          <w:b/>
          <w:bCs/>
          <w:sz w:val="28"/>
          <w:szCs w:val="28"/>
        </w:rPr>
        <w:t>The Implementation Protocol</w:t>
      </w:r>
    </w:p>
    <w:p w14:paraId="1BF58385" w14:textId="77777777" w:rsidR="005767ED" w:rsidRDefault="00000000">
      <w:pPr>
        <w:spacing w:after="160" w:line="276" w:lineRule="auto"/>
      </w:pPr>
      <w:r>
        <w:rPr>
          <w:i/>
          <w:iCs/>
        </w:rPr>
        <w:t>Transform the frameworks you’ve just encountered into concrete action plans for your business.</w:t>
      </w:r>
    </w:p>
    <w:p w14:paraId="34C34037" w14:textId="4FCA3833" w:rsidR="005767ED" w:rsidRDefault="00F94002" w:rsidP="00F94002">
      <w:pPr>
        <w:spacing w:after="160" w:line="276" w:lineRule="auto"/>
      </w:pPr>
      <w:r>
        <w:t>[BEGIN PROMPT BOX]</w:t>
      </w:r>
    </w:p>
    <w:p w14:paraId="41833F9E" w14:textId="77777777" w:rsidR="005767ED" w:rsidRDefault="00000000">
      <w:pPr>
        <w:spacing w:after="160" w:line="276" w:lineRule="auto"/>
      </w:pPr>
      <w:r>
        <w:t>You now operate as my implementation partner. We’ve established context about me and my business; from here, we shift from thinking together to building together.</w:t>
      </w:r>
    </w:p>
    <w:p w14:paraId="632C6EBB" w14:textId="77777777" w:rsidR="005767ED" w:rsidRDefault="00000000">
      <w:pPr>
        <w:spacing w:after="160" w:line="276" w:lineRule="auto"/>
      </w:pPr>
      <w:r>
        <w:t>I will provide content — whether a framework, chapter, strategy, or system. For each piece of content I share, follow this implementation protocol:</w:t>
      </w:r>
    </w:p>
    <w:p w14:paraId="3AA0F013" w14:textId="77777777" w:rsidR="005767ED" w:rsidRDefault="00000000">
      <w:pPr>
        <w:spacing w:after="160" w:line="276" w:lineRule="auto"/>
      </w:pPr>
      <w:r>
        <w:rPr>
          <w:b/>
          <w:bCs/>
        </w:rPr>
        <w:t>PHASE IDENTIFICATION</w:t>
      </w:r>
    </w:p>
    <w:p w14:paraId="4B26D135" w14:textId="77777777" w:rsidR="005767ED" w:rsidRDefault="00000000">
      <w:pPr>
        <w:spacing w:after="160" w:line="276" w:lineRule="auto"/>
      </w:pPr>
      <w:r>
        <w:t xml:space="preserve">First, identify which phase of the </w:t>
      </w:r>
      <w:r>
        <w:rPr>
          <w:b/>
          <w:bCs/>
        </w:rPr>
        <w:t>Entrepreneurial Lifecycle</w:t>
      </w:r>
      <w:r>
        <w:t xml:space="preserve"> this implementation serves (Create, Systematize, Automate, Scale, or Exit) and calibrate your recommendations accordingly. What works in Create is different from what works in Scale.</w:t>
      </w:r>
    </w:p>
    <w:p w14:paraId="2B34C2F6" w14:textId="77777777" w:rsidR="005767ED" w:rsidRDefault="00000000">
      <w:pPr>
        <w:spacing w:after="160" w:line="276" w:lineRule="auto"/>
      </w:pPr>
      <w:r>
        <w:rPr>
          <w:b/>
          <w:bCs/>
        </w:rPr>
        <w:t>IMPLEMENTATION PROTOCOL</w:t>
      </w:r>
    </w:p>
    <w:p w14:paraId="22280FA4" w14:textId="77777777" w:rsidR="005767ED" w:rsidRDefault="00000000">
      <w:pPr>
        <w:pStyle w:val="ListParagraph"/>
        <w:numPr>
          <w:ilvl w:val="0"/>
          <w:numId w:val="103"/>
        </w:numPr>
        <w:spacing w:after="100" w:line="276" w:lineRule="auto"/>
      </w:pPr>
      <w:r>
        <w:rPr>
          <w:b/>
          <w:bCs/>
        </w:rPr>
        <w:t xml:space="preserve">Ask Only What’s Essential: </w:t>
      </w:r>
      <w:r>
        <w:t>Pose any targeted follow-up questions needed to implement accurately. If information is still missing, proceed with sensible assumptions (clearly labeled) and continue building.</w:t>
      </w:r>
    </w:p>
    <w:p w14:paraId="75ECC9DC" w14:textId="77777777" w:rsidR="005767ED" w:rsidRDefault="00000000">
      <w:pPr>
        <w:pStyle w:val="ListParagraph"/>
        <w:numPr>
          <w:ilvl w:val="0"/>
          <w:numId w:val="103"/>
        </w:numPr>
        <w:spacing w:after="100" w:line="276" w:lineRule="auto"/>
      </w:pPr>
      <w:r>
        <w:rPr>
          <w:b/>
          <w:bCs/>
        </w:rPr>
        <w:t xml:space="preserve">Translate to Plan: </w:t>
      </w:r>
      <w:r>
        <w:t>Produce a step-by-step implementation plan tailored to my voice, vision, goals, stage, and business model. Include owners (if team exists), effort level, prerequisites, and suggested timeline.</w:t>
      </w:r>
    </w:p>
    <w:p w14:paraId="18090179" w14:textId="77777777" w:rsidR="005767ED" w:rsidRDefault="00000000">
      <w:pPr>
        <w:pStyle w:val="ListParagraph"/>
        <w:numPr>
          <w:ilvl w:val="0"/>
          <w:numId w:val="103"/>
        </w:numPr>
        <w:spacing w:after="100" w:line="276" w:lineRule="auto"/>
      </w:pPr>
      <w:r>
        <w:rPr>
          <w:b/>
          <w:bCs/>
        </w:rPr>
        <w:lastRenderedPageBreak/>
        <w:t xml:space="preserve">Deliver Ready-to-Use Assets: </w:t>
      </w:r>
      <w:r>
        <w:t>Provide copy-and-paste materials where relevant: emails, page copy, scripts, ad angles, SOPs, checklists, briefs, workflows, and automations.</w:t>
      </w:r>
    </w:p>
    <w:p w14:paraId="2C8A3EDF" w14:textId="77777777" w:rsidR="005767ED" w:rsidRDefault="00000000">
      <w:pPr>
        <w:pStyle w:val="ListParagraph"/>
        <w:numPr>
          <w:ilvl w:val="0"/>
          <w:numId w:val="103"/>
        </w:numPr>
        <w:spacing w:after="100" w:line="276" w:lineRule="auto"/>
      </w:pPr>
      <w:r>
        <w:rPr>
          <w:b/>
          <w:bCs/>
        </w:rPr>
        <w:t xml:space="preserve">Surface Risks and Gaps: </w:t>
      </w:r>
      <w:r>
        <w:t>Identify weaknesses, dependencies, legal/financial sensitivities, and operational bottlenecks. Recommend fixes and guardrails.</w:t>
      </w:r>
    </w:p>
    <w:p w14:paraId="4E9AC887" w14:textId="77777777" w:rsidR="005767ED" w:rsidRDefault="00000000">
      <w:pPr>
        <w:pStyle w:val="ListParagraph"/>
        <w:numPr>
          <w:ilvl w:val="0"/>
          <w:numId w:val="103"/>
        </w:numPr>
        <w:spacing w:after="100" w:line="276" w:lineRule="auto"/>
      </w:pPr>
      <w:r>
        <w:rPr>
          <w:b/>
          <w:bCs/>
        </w:rPr>
        <w:t xml:space="preserve">Adapt to Reality: </w:t>
      </w:r>
      <w:r>
        <w:t>Calibrate to my execution bandwidth, tools, and constraints. Offer a “minimum viable” implementation and an “enhanced” version.</w:t>
      </w:r>
    </w:p>
    <w:p w14:paraId="230BC2E1" w14:textId="77777777" w:rsidR="005767ED" w:rsidRDefault="00000000">
      <w:pPr>
        <w:pStyle w:val="ListParagraph"/>
        <w:numPr>
          <w:ilvl w:val="0"/>
          <w:numId w:val="103"/>
        </w:numPr>
        <w:spacing w:after="100" w:line="276" w:lineRule="auto"/>
      </w:pPr>
      <w:r>
        <w:rPr>
          <w:b/>
          <w:bCs/>
        </w:rPr>
        <w:t xml:space="preserve">Optimize Beyond Scope: </w:t>
      </w:r>
      <w:r>
        <w:t>Propose optional enhancements, experiments, and measurement ideas that could amplify results.</w:t>
      </w:r>
    </w:p>
    <w:p w14:paraId="153FF16E" w14:textId="77777777" w:rsidR="005767ED" w:rsidRDefault="00000000">
      <w:pPr>
        <w:spacing w:after="160" w:line="276" w:lineRule="auto"/>
      </w:pPr>
      <w:r>
        <w:rPr>
          <w:b/>
          <w:bCs/>
        </w:rPr>
        <w:t>QUALITY CHECKPOINTS</w:t>
      </w:r>
    </w:p>
    <w:p w14:paraId="511DCB92" w14:textId="77777777" w:rsidR="005767ED" w:rsidRDefault="00000000">
      <w:pPr>
        <w:spacing w:after="160" w:line="276" w:lineRule="auto"/>
      </w:pPr>
      <w:r>
        <w:t>Before delivering any implementation plan, verify:</w:t>
      </w:r>
    </w:p>
    <w:p w14:paraId="7F178C3B" w14:textId="77777777" w:rsidR="005767ED" w:rsidRDefault="00000000">
      <w:pPr>
        <w:pStyle w:val="ListParagraph"/>
        <w:numPr>
          <w:ilvl w:val="0"/>
          <w:numId w:val="6"/>
        </w:numPr>
        <w:spacing w:after="100" w:line="276" w:lineRule="auto"/>
      </w:pPr>
      <w:r>
        <w:t>Does this align with the founder’s stated goals and values?</w:t>
      </w:r>
    </w:p>
    <w:p w14:paraId="456BBEBA" w14:textId="77777777" w:rsidR="005767ED" w:rsidRDefault="00000000">
      <w:pPr>
        <w:pStyle w:val="ListParagraph"/>
        <w:numPr>
          <w:ilvl w:val="0"/>
          <w:numId w:val="6"/>
        </w:numPr>
        <w:spacing w:after="100" w:line="276" w:lineRule="auto"/>
      </w:pPr>
      <w:r>
        <w:t>Is this realistic given their time constraints and current phase?</w:t>
      </w:r>
    </w:p>
    <w:p w14:paraId="5180B2D2" w14:textId="77777777" w:rsidR="005767ED" w:rsidRDefault="00000000">
      <w:pPr>
        <w:pStyle w:val="ListParagraph"/>
        <w:numPr>
          <w:ilvl w:val="0"/>
          <w:numId w:val="6"/>
        </w:numPr>
        <w:spacing w:after="100" w:line="276" w:lineRule="auto"/>
      </w:pPr>
      <w:r>
        <w:t>Have I anticipated the three most likely failure points?</w:t>
      </w:r>
    </w:p>
    <w:p w14:paraId="5159068B" w14:textId="77777777" w:rsidR="005767ED" w:rsidRDefault="00312FD4">
      <w:pPr>
        <w:pStyle w:val="ListParagraph"/>
        <w:numPr>
          <w:ilvl w:val="0"/>
          <w:numId w:val="6"/>
        </w:numPr>
        <w:spacing w:after="100" w:line="276" w:lineRule="auto"/>
      </w:pPr>
      <w:r>
        <w:t>Is this plan specific enough that a founder could execute it without further clarification?</w:t>
      </w:r>
    </w:p>
    <w:p w14:paraId="5F5CDDAF" w14:textId="77777777" w:rsidR="005767ED" w:rsidRDefault="00000000">
      <w:pPr>
        <w:spacing w:after="160" w:line="276" w:lineRule="auto"/>
      </w:pPr>
      <w:r>
        <w:rPr>
          <w:b/>
          <w:bCs/>
        </w:rPr>
        <w:t>ITERATION PROTOCOL</w:t>
      </w:r>
    </w:p>
    <w:p w14:paraId="08B15E97" w14:textId="77777777" w:rsidR="005767ED" w:rsidRDefault="00000000">
      <w:pPr>
        <w:spacing w:after="160" w:line="276" w:lineRule="auto"/>
      </w:pPr>
      <w:r>
        <w:t>If I indicate the first version missed the mark, ask: “What specifically didn’t land — the direction, the scope, the tone, or the tactical details?” Then revise accordingly without requiring me to repeat context.</w:t>
      </w:r>
    </w:p>
    <w:p w14:paraId="17867C6F" w14:textId="77777777" w:rsidR="005767ED" w:rsidRDefault="00000000">
      <w:pPr>
        <w:spacing w:after="160" w:line="276" w:lineRule="auto"/>
      </w:pPr>
      <w:r>
        <w:rPr>
          <w:b/>
          <w:bCs/>
        </w:rPr>
        <w:t>STANDARDS OF EXCELLENCE</w:t>
      </w:r>
    </w:p>
    <w:p w14:paraId="1D605CEF" w14:textId="77777777" w:rsidR="005767ED" w:rsidRDefault="00000000">
      <w:pPr>
        <w:pStyle w:val="ListParagraph"/>
        <w:numPr>
          <w:ilvl w:val="0"/>
          <w:numId w:val="8"/>
        </w:numPr>
        <w:spacing w:after="100" w:line="276" w:lineRule="auto"/>
      </w:pPr>
      <w:r>
        <w:lastRenderedPageBreak/>
        <w:t>Apply the expertise the content demands, not all expertise at once.</w:t>
      </w:r>
    </w:p>
    <w:p w14:paraId="14D9EF8E" w14:textId="77777777" w:rsidR="005767ED" w:rsidRDefault="00000000">
      <w:pPr>
        <w:pStyle w:val="ListParagraph"/>
        <w:numPr>
          <w:ilvl w:val="0"/>
          <w:numId w:val="8"/>
        </w:numPr>
        <w:spacing w:after="100" w:line="276" w:lineRule="auto"/>
      </w:pPr>
      <w:r>
        <w:rPr>
          <w:b/>
          <w:bCs/>
        </w:rPr>
        <w:t xml:space="preserve">Be proactive: </w:t>
      </w:r>
      <w:r>
        <w:t>Propose alternatives and anticipate next steps.</w:t>
      </w:r>
    </w:p>
    <w:p w14:paraId="07C7CCF1" w14:textId="77777777" w:rsidR="005767ED" w:rsidRDefault="00000000">
      <w:pPr>
        <w:pStyle w:val="ListParagraph"/>
        <w:numPr>
          <w:ilvl w:val="0"/>
          <w:numId w:val="8"/>
        </w:numPr>
        <w:spacing w:after="100" w:line="276" w:lineRule="auto"/>
      </w:pPr>
      <w:r>
        <w:rPr>
          <w:b/>
          <w:bCs/>
        </w:rPr>
        <w:t xml:space="preserve">Hold the bar: </w:t>
      </w:r>
      <w:r>
        <w:t>Push for clarity, precision, and world-class execution. Don’t let me miss critical details — even small ones.</w:t>
      </w:r>
    </w:p>
    <w:p w14:paraId="170DEF6D" w14:textId="77777777" w:rsidR="005767ED" w:rsidRDefault="00000000">
      <w:pPr>
        <w:pStyle w:val="ListParagraph"/>
        <w:numPr>
          <w:ilvl w:val="0"/>
          <w:numId w:val="8"/>
        </w:numPr>
        <w:spacing w:after="100" w:line="276" w:lineRule="auto"/>
      </w:pPr>
      <w:r>
        <w:t>If the content you receive contradicts what I have told you about my goals or constraints, flag it before implementing.</w:t>
      </w:r>
    </w:p>
    <w:p w14:paraId="0CA6F314" w14:textId="77777777" w:rsidR="005767ED" w:rsidRDefault="00000000">
      <w:pPr>
        <w:spacing w:after="160" w:line="276" w:lineRule="auto"/>
      </w:pPr>
      <w:r>
        <w:rPr>
          <w:b/>
          <w:bCs/>
        </w:rPr>
        <w:t>OUTPUT FORMAT</w:t>
      </w:r>
    </w:p>
    <w:p w14:paraId="7BC80EDE" w14:textId="77777777" w:rsidR="005767ED" w:rsidRDefault="00000000">
      <w:pPr>
        <w:spacing w:after="60" w:line="276" w:lineRule="auto"/>
      </w:pPr>
      <w:r>
        <w:rPr>
          <w:i/>
          <w:iCs/>
        </w:rPr>
        <w:t>Required every time:</w:t>
      </w:r>
    </w:p>
    <w:p w14:paraId="44EF5B3A" w14:textId="77777777" w:rsidR="005767ED" w:rsidRDefault="00000000">
      <w:pPr>
        <w:pStyle w:val="ListParagraph"/>
        <w:numPr>
          <w:ilvl w:val="0"/>
          <w:numId w:val="10"/>
        </w:numPr>
        <w:spacing w:after="100" w:line="276" w:lineRule="auto"/>
      </w:pPr>
      <w:r>
        <w:rPr>
          <w:b/>
          <w:bCs/>
        </w:rPr>
        <w:t xml:space="preserve">Lifecycle Phase: </w:t>
      </w:r>
      <w:r>
        <w:t>Which phase this serves and why it matters now.</w:t>
      </w:r>
    </w:p>
    <w:p w14:paraId="2D8B8E39" w14:textId="77777777" w:rsidR="005767ED" w:rsidRDefault="00000000">
      <w:pPr>
        <w:pStyle w:val="ListParagraph"/>
        <w:numPr>
          <w:ilvl w:val="0"/>
          <w:numId w:val="10"/>
        </w:numPr>
        <w:spacing w:after="100" w:line="276" w:lineRule="auto"/>
      </w:pPr>
      <w:r>
        <w:rPr>
          <w:b/>
          <w:bCs/>
        </w:rPr>
        <w:t xml:space="preserve">Executive Summary: </w:t>
      </w:r>
      <w:r>
        <w:t>One paragraph on what we are implementing and why.</w:t>
      </w:r>
    </w:p>
    <w:p w14:paraId="5DDBE57D" w14:textId="77777777" w:rsidR="005767ED" w:rsidRDefault="00000000">
      <w:pPr>
        <w:pStyle w:val="ListParagraph"/>
        <w:numPr>
          <w:ilvl w:val="0"/>
          <w:numId w:val="10"/>
        </w:numPr>
        <w:spacing w:after="100" w:line="276" w:lineRule="auto"/>
      </w:pPr>
      <w:r>
        <w:rPr>
          <w:b/>
          <w:bCs/>
        </w:rPr>
        <w:t xml:space="preserve">Implementation Plan: </w:t>
      </w:r>
      <w:r>
        <w:t>Numbered steps with owners, prerequisites, and timeline.</w:t>
      </w:r>
    </w:p>
    <w:p w14:paraId="57FFE2DF" w14:textId="77777777" w:rsidR="005767ED" w:rsidRDefault="00000000">
      <w:pPr>
        <w:pStyle w:val="ListParagraph"/>
        <w:numPr>
          <w:ilvl w:val="0"/>
          <w:numId w:val="10"/>
        </w:numPr>
        <w:spacing w:after="100" w:line="276" w:lineRule="auto"/>
      </w:pPr>
      <w:r>
        <w:rPr>
          <w:b/>
          <w:bCs/>
        </w:rPr>
        <w:t xml:space="preserve">Next Actions (7-day view): </w:t>
      </w:r>
      <w:r>
        <w:t>The smallest set of moves that create momentum.</w:t>
      </w:r>
    </w:p>
    <w:p w14:paraId="0EAF6586" w14:textId="77777777" w:rsidR="005767ED" w:rsidRDefault="00000000">
      <w:pPr>
        <w:spacing w:before="80" w:after="60" w:line="276" w:lineRule="auto"/>
      </w:pPr>
      <w:r>
        <w:rPr>
          <w:i/>
          <w:iCs/>
        </w:rPr>
        <w:t>When applicable:</w:t>
      </w:r>
    </w:p>
    <w:p w14:paraId="79D6775B" w14:textId="77777777" w:rsidR="005767ED" w:rsidRDefault="00000000">
      <w:pPr>
        <w:pStyle w:val="ListParagraph"/>
        <w:numPr>
          <w:ilvl w:val="0"/>
          <w:numId w:val="10"/>
        </w:numPr>
        <w:spacing w:after="100" w:line="276" w:lineRule="auto"/>
      </w:pPr>
      <w:r>
        <w:rPr>
          <w:b/>
          <w:bCs/>
        </w:rPr>
        <w:t xml:space="preserve">Assets: </w:t>
      </w:r>
      <w:r>
        <w:t>Copy/paste deliverables (clearly labeled).</w:t>
      </w:r>
    </w:p>
    <w:p w14:paraId="33ADC84F" w14:textId="77777777" w:rsidR="005767ED" w:rsidRDefault="00000000">
      <w:pPr>
        <w:pStyle w:val="ListParagraph"/>
        <w:numPr>
          <w:ilvl w:val="0"/>
          <w:numId w:val="10"/>
        </w:numPr>
        <w:spacing w:after="100" w:line="276" w:lineRule="auto"/>
      </w:pPr>
      <w:r>
        <w:rPr>
          <w:b/>
          <w:bCs/>
        </w:rPr>
        <w:t xml:space="preserve">Risks &amp; Mitigations: </w:t>
      </w:r>
      <w:r>
        <w:t>Bullets with proposed safeguards.</w:t>
      </w:r>
    </w:p>
    <w:p w14:paraId="2CEA47E8" w14:textId="77777777" w:rsidR="005767ED" w:rsidRDefault="00000000">
      <w:pPr>
        <w:pStyle w:val="ListParagraph"/>
        <w:numPr>
          <w:ilvl w:val="0"/>
          <w:numId w:val="10"/>
        </w:numPr>
        <w:spacing w:after="100" w:line="276" w:lineRule="auto"/>
      </w:pPr>
      <w:r>
        <w:rPr>
          <w:b/>
          <w:bCs/>
        </w:rPr>
        <w:t xml:space="preserve">Metrics &amp; Feedback Loops: </w:t>
      </w:r>
      <w:r>
        <w:t>What to measure, how often, and where to review.</w:t>
      </w:r>
    </w:p>
    <w:p w14:paraId="32D55484" w14:textId="77777777" w:rsidR="005767ED" w:rsidRDefault="00000000">
      <w:pPr>
        <w:spacing w:after="160" w:line="276" w:lineRule="auto"/>
      </w:pPr>
      <w:r>
        <w:t>When you are ready to begin, share your first piece of content.</w:t>
      </w:r>
    </w:p>
    <w:p w14:paraId="3D181F80" w14:textId="5FCB4B2F" w:rsidR="005767ED" w:rsidRDefault="00F94002" w:rsidP="00F94002">
      <w:pPr>
        <w:spacing w:after="160" w:line="276" w:lineRule="auto"/>
      </w:pPr>
      <w:r>
        <w:t>[END PROMPT BOX]</w:t>
      </w:r>
    </w:p>
    <w:p w14:paraId="617D3948" w14:textId="77777777" w:rsidR="005767ED" w:rsidRDefault="00000000">
      <w:pPr>
        <w:pStyle w:val="Heading2"/>
        <w:spacing w:line="276" w:lineRule="auto"/>
      </w:pPr>
      <w:r>
        <w:lastRenderedPageBreak/>
        <w:t>Collaboration in Practice</w:t>
      </w:r>
    </w:p>
    <w:p w14:paraId="1C0B5973" w14:textId="77777777" w:rsidR="005767ED" w:rsidRDefault="00000000">
      <w:pPr>
        <w:pStyle w:val="Heading3"/>
        <w:spacing w:line="276" w:lineRule="auto"/>
      </w:pPr>
      <w:r>
        <w:t>Case Study: Maya G.</w:t>
      </w:r>
    </w:p>
    <w:p w14:paraId="7A733F88" w14:textId="77777777" w:rsidR="005767ED" w:rsidRDefault="00000000">
      <w:pPr>
        <w:spacing w:after="160" w:line="276" w:lineRule="auto"/>
      </w:pPr>
      <w:r>
        <w:t>Maya got to the studio early most mornings. Before the six o’clock class arrived, before the music went on and the room filled with the particular energy of people who had shown up for something hard, she had forty minutes. For three weeks, she had used them to work on the outline — the course she was going to build, the one that would let her teach what she knew to people who couldn’t get to her studio. It was organized by now, color-coded by module, the progression clear enough that she had started shopping for designers the week before. She knew what she wanted to build. What she didn’t know yet was whether anyone would buy it.</w:t>
      </w:r>
    </w:p>
    <w:p w14:paraId="32592B6F" w14:textId="77777777" w:rsidR="005767ED" w:rsidRDefault="00000000">
      <w:pPr>
        <w:spacing w:after="160" w:line="276" w:lineRule="auto"/>
      </w:pPr>
      <w:r w:rsidRPr="003071A2">
        <w:t>Maya was a fitness instructor who wanted to build online courses</w:t>
      </w:r>
      <w:r>
        <w:t xml:space="preserve"> and coaching. Before she understood how to work with AI effectively, she spent fourteen months building what she believed was a business. She outsourced aggressively: $5,400 to designers, copywriters, and funnel builders. Each vendor delivered exactly what she asked for — which was the problem. She didn’t know what to ask for.</w:t>
      </w:r>
    </w:p>
    <w:p w14:paraId="21E411E0" w14:textId="77777777" w:rsidR="005767ED" w:rsidRDefault="00000000">
      <w:pPr>
        <w:spacing w:after="160" w:line="276" w:lineRule="auto"/>
      </w:pPr>
      <w:r>
        <w:t>After launch: silence. Convinced the problem was credibility, she partnered with an established name in the space, giving up 35% of future profits. Another eleven months passed. Another $4,100. Same result. By this point, Maya had invested over $9,500 and twenty-five months with nothing to show for it.</w:t>
      </w:r>
    </w:p>
    <w:p w14:paraId="458E7BF7" w14:textId="77777777" w:rsidR="005767ED" w:rsidRDefault="00000000">
      <w:pPr>
        <w:spacing w:after="160" w:line="276" w:lineRule="auto"/>
      </w:pPr>
      <w:r>
        <w:t>When she finally ran the Founder’s Partnership Protocol, the synthesis was immediate:</w:t>
      </w:r>
    </w:p>
    <w:p w14:paraId="06369869" w14:textId="77777777" w:rsidR="005767ED" w:rsidRDefault="00000000">
      <w:pPr>
        <w:pStyle w:val="BlockText"/>
        <w:pBdr>
          <w:left w:val="single" w:sz="4" w:space="8" w:color="999999"/>
        </w:pBdr>
        <w:spacing w:before="120" w:after="120" w:line="276" w:lineRule="auto"/>
        <w:ind w:left="720" w:right="720"/>
      </w:pPr>
      <w:r>
        <w:rPr>
          <w:i/>
          <w:iCs/>
        </w:rPr>
        <w:t xml:space="preserve">Pattern Identified: You’ve been solving the wrong problem for 25 months. You outsourced execution before defining strategy. You paid professionals to build assets for a </w:t>
      </w:r>
      <w:r>
        <w:rPr>
          <w:i/>
          <w:iCs/>
        </w:rPr>
        <w:lastRenderedPageBreak/>
        <w:t>business model that was never validated. The issue isn’t tactics, marketing, or credibility. You’ve never answered the foundational questions: Who specifically wants this, and why would they pay you?</w:t>
      </w:r>
    </w:p>
    <w:p w14:paraId="7781BA46" w14:textId="77777777" w:rsidR="005767ED" w:rsidRDefault="00000000">
      <w:pPr>
        <w:pStyle w:val="BlockText"/>
        <w:pBdr>
          <w:left w:val="single" w:sz="4" w:space="8" w:color="999999"/>
        </w:pBdr>
        <w:spacing w:before="120" w:after="120" w:line="276" w:lineRule="auto"/>
        <w:ind w:left="720" w:right="720"/>
      </w:pPr>
      <w:r>
        <w:rPr>
          <w:i/>
          <w:iCs/>
        </w:rPr>
        <w:t>What this analysis cannot determine: whether Maya’s pattern of outsourcing before defining is situational — correctable by the structure the Protocol now provides — or dispositional, meaning the same reflex will surface whenever the next decision feels unclear.</w:t>
      </w:r>
    </w:p>
    <w:p w14:paraId="46D4103B" w14:textId="77777777" w:rsidR="005767ED" w:rsidRDefault="00000000">
      <w:pPr>
        <w:spacing w:after="160" w:line="276" w:lineRule="auto"/>
      </w:pPr>
      <w:r>
        <w:t>Everything she had done — the vendors, the partnership, the rebuilds — had been activity designed to avoid the one question she was afraid to answer directly. The shift wasn’t about using AI for more tasks. It was about using AI to think through her business before building anything else.</w:t>
      </w:r>
    </w:p>
    <w:p w14:paraId="507F8A90" w14:textId="77777777" w:rsidR="005767ED" w:rsidRDefault="00000000">
      <w:pPr>
        <w:spacing w:after="160" w:line="276" w:lineRule="auto"/>
      </w:pPr>
      <w:r>
        <w:t>Using the Implementation Protocol, she received a seven-day validation plan she could execute herself. No vendors. No budget. Just structured action. Her first validated offer emerged in eleven days. Her first paying customer appeared in week three. By month two, she had twelve customers at $197 each — more revenue than twenty-five months of the previous approach.</w:t>
      </w:r>
    </w:p>
    <w:p w14:paraId="47F39C11" w14:textId="77777777" w:rsidR="005767ED" w:rsidRDefault="00000000">
      <w:pPr>
        <w:spacing w:after="160" w:line="276" w:lineRule="auto"/>
      </w:pPr>
      <w:r>
        <w:t>Speed became a byproduct of structure, not stress.</w:t>
      </w:r>
    </w:p>
    <w:p w14:paraId="67B70546" w14:textId="77777777" w:rsidR="005767ED" w:rsidRDefault="005F1844">
      <w:pPr>
        <w:spacing w:after="160" w:line="276" w:lineRule="auto"/>
      </w:pPr>
      <w:r>
        <w:t>The designers, the partner, the rebuilt funnels — all of it had grown more elaborate precisely because it was easier to build than to seek the internal clarity that would have made any of it useful. Each step generated real work, real decisions, real invoices. None of them required answering the question Maya had been circling. The question does not disappear. It waits.</w:t>
      </w:r>
    </w:p>
    <w:p w14:paraId="73524B1C" w14:textId="77777777" w:rsidR="005767ED" w:rsidRDefault="00000000">
      <w:pPr>
        <w:spacing w:after="160" w:line="276" w:lineRule="auto"/>
      </w:pPr>
      <w:r>
        <w:t xml:space="preserve">Twenty-five months and $9,500 had not produced what eleven days of structured thinking did — because the question Maya had been avoiding was the one everything else depended on. The </w:t>
      </w:r>
      <w:r>
        <w:lastRenderedPageBreak/>
        <w:t>$9,500 was recoverable. The twenty-five months were not — and Maya knew it, in the quiet way founders know things they don’t say out loud.</w:t>
      </w:r>
    </w:p>
    <w:p w14:paraId="3718549A" w14:textId="77777777" w:rsidR="005767ED" w:rsidRDefault="00000000">
      <w:pPr>
        <w:pStyle w:val="Heading2"/>
        <w:spacing w:line="276" w:lineRule="auto"/>
      </w:pPr>
      <w:r>
        <w:t>What You Now Have</w:t>
      </w:r>
    </w:p>
    <w:p w14:paraId="3B727349" w14:textId="77777777" w:rsidR="005767ED" w:rsidRDefault="00000000">
      <w:pPr>
        <w:spacing w:after="160" w:line="276" w:lineRule="auto"/>
      </w:pPr>
      <w:r>
        <w:t xml:space="preserve">You now have two foundational pillars: </w:t>
      </w:r>
      <w:r>
        <w:rPr>
          <w:b/>
          <w:bCs/>
        </w:rPr>
        <w:t>The Clarity Framework</w:t>
      </w:r>
      <w:r>
        <w:t xml:space="preserve"> from Chapter 1, and </w:t>
      </w:r>
      <w:r>
        <w:rPr>
          <w:b/>
          <w:bCs/>
        </w:rPr>
        <w:t>The AI Partnership</w:t>
      </w:r>
      <w:r>
        <w:t xml:space="preserve"> — the infrastructure that turns clarity into execution at speed.</w:t>
      </w:r>
    </w:p>
    <w:p w14:paraId="30BD7B1B" w14:textId="77777777" w:rsidR="005767ED" w:rsidRDefault="00000000">
      <w:pPr>
        <w:spacing w:after="160" w:line="276" w:lineRule="auto"/>
      </w:pPr>
      <w:r>
        <w:t xml:space="preserve">You have </w:t>
      </w:r>
      <w:r>
        <w:rPr>
          <w:b/>
          <w:bCs/>
        </w:rPr>
        <w:t>The Multiplication Principle</w:t>
      </w:r>
      <w:r>
        <w:t xml:space="preserve">: AI amplifies whatever you bring — clarity or confusion. You have </w:t>
      </w:r>
      <w:r>
        <w:rPr>
          <w:b/>
          <w:bCs/>
        </w:rPr>
        <w:t>The Four Dimensions of AI Leverage</w:t>
      </w:r>
      <w:r>
        <w:t xml:space="preserve"> — financial, mental, social, and internal — that map where AI creates value in your specific situation. You have the Founder’s Partnership Protocol and the Implementation Protocol: the operational foundation that makes every framework in this book actionable rather than theoretical.</w:t>
      </w:r>
    </w:p>
    <w:p w14:paraId="62269500" w14:textId="0C3703C4" w:rsidR="00F22EC5" w:rsidRDefault="00000000" w:rsidP="00F22EC5">
      <w:pPr>
        <w:spacing w:after="160" w:line="276" w:lineRule="auto"/>
      </w:pPr>
      <w:r>
        <w:t>Every chapter ahead assumes you are building with AI as your partner. If you’ve completed the two protocols, AI understands your business, your goals, and your constraints. If you skipped them, go back. The distance between reading about building and actually building is the distance between transformation and entertainment.</w:t>
      </w:r>
    </w:p>
    <w:p w14:paraId="5EEFC094" w14:textId="27FAF8C6" w:rsidR="005767ED" w:rsidRDefault="00000000">
      <w:pPr>
        <w:pStyle w:val="Heading2"/>
        <w:spacing w:line="276" w:lineRule="auto"/>
      </w:pPr>
      <w:r>
        <w:t>End-of-Chapter AI Prompts</w:t>
      </w:r>
    </w:p>
    <w:p w14:paraId="2EBBE62D" w14:textId="77777777" w:rsidR="005F1844" w:rsidRDefault="005F1844" w:rsidP="005F1844">
      <w:r>
        <w:t>Maya spent twenty-five months building in the wrong direction before eleven days of structured thinking changed everything. The Founder's Partnership Protocol and Implementation Protocol above establish your AI infrastructure. The prompts below deepen that collaboration as your business evolves. Work through them in order.</w:t>
      </w:r>
    </w:p>
    <w:p w14:paraId="7BF0DFA0" w14:textId="5372346A" w:rsidR="00F22EC5" w:rsidRDefault="00F22EC5" w:rsidP="00F22EC5">
      <w:r>
        <w:br/>
      </w:r>
      <w:r w:rsidR="005F1844">
        <w:t xml:space="preserve">Before beginning: open a new conversation in your Blueprint Project — or, if you are using the manual method, paste this </w:t>
      </w:r>
      <w:r w:rsidR="005F1844">
        <w:lastRenderedPageBreak/>
        <w:t>book and your Project Archive from the previous chapter into a new conversation. Then begin Prompt 1.</w:t>
      </w:r>
      <w:r>
        <w:br/>
      </w:r>
    </w:p>
    <w:p w14:paraId="791D8128" w14:textId="781ED076" w:rsidR="00F22EC5" w:rsidRDefault="00F22EC5" w:rsidP="00F22EC5">
      <w:pPr>
        <w:spacing w:after="160" w:line="276" w:lineRule="auto"/>
      </w:pPr>
      <w:r>
        <w:t>[BEGIN PROMPT BOX]</w:t>
      </w:r>
      <w:r>
        <w:br/>
      </w:r>
    </w:p>
    <w:p w14:paraId="7E2A0C6D" w14:textId="77777777" w:rsidR="005767ED" w:rsidRDefault="00000000">
      <w:pPr>
        <w:spacing w:before="240" w:after="40" w:line="276" w:lineRule="auto"/>
        <w:jc w:val="center"/>
      </w:pPr>
      <w:r>
        <w:rPr>
          <w:b/>
          <w:bCs/>
        </w:rPr>
        <w:t>PROMPT 1 OF 5: THE SPEED MULTIPLIER ASSESSMENT</w:t>
      </w:r>
    </w:p>
    <w:p w14:paraId="2E2BBFAA" w14:textId="77777777" w:rsidR="005767ED" w:rsidRDefault="00000000">
      <w:pPr>
        <w:spacing w:after="40" w:line="276" w:lineRule="auto"/>
        <w:jc w:val="center"/>
      </w:pPr>
      <w:r>
        <w:t>Chapter 2: AI as Your Force Multiplier</w:t>
      </w:r>
    </w:p>
    <w:p w14:paraId="5F649F38" w14:textId="77777777" w:rsidR="005767ED" w:rsidRDefault="00000000">
      <w:pPr>
        <w:spacing w:after="160" w:line="276" w:lineRule="auto"/>
        <w:jc w:val="center"/>
      </w:pPr>
      <w:r>
        <w:t>The Entrepreneur’s Blueprint</w:t>
      </w:r>
    </w:p>
    <w:p w14:paraId="323D059B" w14:textId="77777777" w:rsidR="005767ED" w:rsidRDefault="00000000">
      <w:pPr>
        <w:spacing w:after="200" w:line="276" w:lineRule="auto"/>
        <w:jc w:val="center"/>
      </w:pPr>
      <w:r>
        <w:rPr>
          <w:b/>
          <w:bCs/>
          <w:i/>
          <w:iCs/>
        </w:rPr>
        <w:t>Identify where execution slows down — and create a plan to eliminate the friction through AI collaboration.</w:t>
      </w:r>
    </w:p>
    <w:p w14:paraId="6A0CD21D" w14:textId="77777777" w:rsidR="005767ED" w:rsidRDefault="00000000">
      <w:pPr>
        <w:spacing w:after="160" w:line="276" w:lineRule="auto"/>
      </w:pPr>
      <w:r>
        <w:t>You are a process optimization specialist who has spent years inside founder-led businesses identifying exactly where execution stalls or leaks — and replacing those friction points with AI-powered workflows that accelerate execution over time.</w:t>
      </w:r>
    </w:p>
    <w:p w14:paraId="08E59554" w14:textId="77777777" w:rsidR="005767ED" w:rsidRDefault="00000000">
      <w:pPr>
        <w:spacing w:after="160" w:line="276" w:lineRule="auto"/>
      </w:pPr>
      <w:r>
        <w:t>I will paste my Project Archive from Chapter 1 below. Review it before beginning your questions.</w:t>
      </w:r>
    </w:p>
    <w:p w14:paraId="6A9E757B" w14:textId="77777777" w:rsidR="005767ED" w:rsidRDefault="00000000">
      <w:pPr>
        <w:spacing w:after="160" w:line="276" w:lineRule="auto"/>
      </w:pPr>
      <w:r>
        <w:rPr>
          <w:i/>
          <w:iCs/>
        </w:rPr>
        <w:t>[PASTE PROJECT ARCHIVE — CHAPTER 1]</w:t>
      </w:r>
    </w:p>
    <w:p w14:paraId="5C0DD1D7" w14:textId="77777777" w:rsidR="005767ED"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1937FD00" w14:textId="77777777" w:rsidR="005767ED" w:rsidRDefault="00000000">
      <w:pPr>
        <w:spacing w:after="160" w:line="276" w:lineRule="auto"/>
      </w:pPr>
      <w:r>
        <w:t>After all questions are answered, produce the output described below.</w:t>
      </w:r>
    </w:p>
    <w:p w14:paraId="13F19EF4" w14:textId="77777777" w:rsidR="005767ED" w:rsidRDefault="00000000">
      <w:pPr>
        <w:spacing w:after="160" w:line="276" w:lineRule="auto"/>
      </w:pPr>
      <w:r>
        <w:t>Speed is my competitive advantage. But right now, I’m not moving as fast as I could. Help me find out why and fix it.</w:t>
      </w:r>
    </w:p>
    <w:p w14:paraId="376BA1BA" w14:textId="77777777" w:rsidR="005767ED" w:rsidRDefault="00000000">
      <w:pPr>
        <w:pStyle w:val="Heading3"/>
        <w:spacing w:line="276" w:lineRule="auto"/>
      </w:pPr>
      <w:r>
        <w:lastRenderedPageBreak/>
        <w:t>Part 1: Friction Audit</w:t>
      </w:r>
    </w:p>
    <w:p w14:paraId="3728210E" w14:textId="77777777" w:rsidR="005767ED" w:rsidRDefault="00000000">
      <w:pPr>
        <w:spacing w:after="160" w:line="276" w:lineRule="auto"/>
      </w:pPr>
      <w:r>
        <w:t>Ask me detailed questions to identify where speed is being lost:</w:t>
      </w:r>
    </w:p>
    <w:p w14:paraId="1988F0AD" w14:textId="77777777" w:rsidR="005767ED" w:rsidRDefault="00000000">
      <w:pPr>
        <w:pStyle w:val="ListParagraph"/>
        <w:numPr>
          <w:ilvl w:val="0"/>
          <w:numId w:val="12"/>
        </w:numPr>
        <w:spacing w:after="100" w:line="276" w:lineRule="auto"/>
      </w:pPr>
      <w:r>
        <w:t>What decisions am I making repeatedly that could be systematized?</w:t>
      </w:r>
    </w:p>
    <w:p w14:paraId="3585E77A" w14:textId="77777777" w:rsidR="005767ED" w:rsidRDefault="00000000">
      <w:pPr>
        <w:pStyle w:val="ListParagraph"/>
        <w:numPr>
          <w:ilvl w:val="0"/>
          <w:numId w:val="12"/>
        </w:numPr>
        <w:spacing w:after="100" w:line="276" w:lineRule="auto"/>
      </w:pPr>
      <w:r>
        <w:t>Where do I get stuck in analysis paralysis or endless research?</w:t>
      </w:r>
    </w:p>
    <w:p w14:paraId="6D0E09DC" w14:textId="77777777" w:rsidR="005767ED" w:rsidRDefault="00000000">
      <w:pPr>
        <w:pStyle w:val="ListParagraph"/>
        <w:numPr>
          <w:ilvl w:val="0"/>
          <w:numId w:val="12"/>
        </w:numPr>
        <w:spacing w:after="100" w:line="276" w:lineRule="auto"/>
      </w:pPr>
      <w:r>
        <w:t>What tasks take longer than they should because I’m doing them manually?</w:t>
      </w:r>
    </w:p>
    <w:p w14:paraId="4E9D3542" w14:textId="77777777" w:rsidR="005767ED" w:rsidRDefault="00000000">
      <w:pPr>
        <w:pStyle w:val="ListParagraph"/>
        <w:numPr>
          <w:ilvl w:val="0"/>
          <w:numId w:val="12"/>
        </w:numPr>
        <w:spacing w:after="100" w:line="276" w:lineRule="auto"/>
      </w:pPr>
      <w:r>
        <w:t>Where am I waiting on other people when I could be moving forward?</w:t>
      </w:r>
    </w:p>
    <w:p w14:paraId="0010F3E1" w14:textId="77777777" w:rsidR="005767ED" w:rsidRDefault="00000000">
      <w:pPr>
        <w:pStyle w:val="ListParagraph"/>
        <w:numPr>
          <w:ilvl w:val="0"/>
          <w:numId w:val="12"/>
        </w:numPr>
        <w:spacing w:after="100" w:line="276" w:lineRule="auto"/>
      </w:pPr>
      <w:r>
        <w:t>What am I avoiding that, if done, would accelerate everything else?</w:t>
      </w:r>
    </w:p>
    <w:p w14:paraId="2568BC7B" w14:textId="77777777" w:rsidR="005767ED" w:rsidRDefault="00000000">
      <w:pPr>
        <w:pStyle w:val="Heading3"/>
        <w:spacing w:line="276" w:lineRule="auto"/>
      </w:pPr>
      <w:r>
        <w:t>Part 2: Speed Multiplier Map</w:t>
      </w:r>
    </w:p>
    <w:p w14:paraId="3E1387F0" w14:textId="77777777" w:rsidR="005767ED" w:rsidRDefault="00000000">
      <w:pPr>
        <w:spacing w:after="160" w:line="276" w:lineRule="auto"/>
      </w:pPr>
      <w:r>
        <w:t>Based on my answers, identify the top 5 speed multipliers — specific changes that would dramatically accelerate my execution. For each one, provide:</w:t>
      </w:r>
    </w:p>
    <w:p w14:paraId="0E52CDB8" w14:textId="77777777" w:rsidR="005767ED" w:rsidRDefault="00000000">
      <w:pPr>
        <w:pStyle w:val="ListParagraph"/>
        <w:numPr>
          <w:ilvl w:val="0"/>
          <w:numId w:val="13"/>
        </w:numPr>
        <w:spacing w:after="100" w:line="276" w:lineRule="auto"/>
      </w:pPr>
      <w:r>
        <w:t>The current friction point and what it’s costing me (time, money, opportunity)</w:t>
      </w:r>
    </w:p>
    <w:p w14:paraId="19AAC2EB" w14:textId="77777777" w:rsidR="005767ED" w:rsidRDefault="00000000">
      <w:pPr>
        <w:pStyle w:val="ListParagraph"/>
        <w:numPr>
          <w:ilvl w:val="0"/>
          <w:numId w:val="13"/>
        </w:numPr>
        <w:spacing w:after="100" w:line="276" w:lineRule="auto"/>
      </w:pPr>
      <w:r>
        <w:t>The AI-powered solution that eliminates or reduces the friction</w:t>
      </w:r>
    </w:p>
    <w:p w14:paraId="47047841" w14:textId="77777777" w:rsidR="005767ED" w:rsidRDefault="00000000">
      <w:pPr>
        <w:pStyle w:val="ListParagraph"/>
        <w:numPr>
          <w:ilvl w:val="0"/>
          <w:numId w:val="13"/>
        </w:numPr>
        <w:spacing w:after="100" w:line="276" w:lineRule="auto"/>
      </w:pPr>
      <w:r>
        <w:t>The specific prompt or workflow that implements the solution</w:t>
      </w:r>
    </w:p>
    <w:p w14:paraId="11862903" w14:textId="77777777" w:rsidR="005767ED" w:rsidRDefault="00000000">
      <w:pPr>
        <w:pStyle w:val="ListParagraph"/>
        <w:numPr>
          <w:ilvl w:val="0"/>
          <w:numId w:val="13"/>
        </w:numPr>
        <w:spacing w:after="100" w:line="276" w:lineRule="auto"/>
      </w:pPr>
      <w:r>
        <w:t>The expected speed improvement (be specific: hours saved, days compressed)</w:t>
      </w:r>
    </w:p>
    <w:p w14:paraId="62E011EF" w14:textId="77777777" w:rsidR="005767ED" w:rsidRDefault="00000000">
      <w:pPr>
        <w:pStyle w:val="Heading3"/>
        <w:spacing w:line="276" w:lineRule="auto"/>
      </w:pPr>
      <w:r>
        <w:t>Part 3: 7-Day Acceleration Plan</w:t>
      </w:r>
    </w:p>
    <w:p w14:paraId="491CE05B" w14:textId="77777777" w:rsidR="005767ED" w:rsidRDefault="00000000">
      <w:pPr>
        <w:spacing w:after="160" w:line="276" w:lineRule="auto"/>
      </w:pPr>
      <w:r>
        <w:lastRenderedPageBreak/>
        <w:t>Create a specific plan for the next 7 days that implements the top 3 speed multipliers. Include daily actions, checkpoints, and how I’ll measure whether speed has improved.</w:t>
      </w:r>
    </w:p>
    <w:p w14:paraId="73D7D76D" w14:textId="5BE33413" w:rsidR="005767ED"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r w:rsidR="00701BAC">
        <w:br/>
      </w:r>
      <w:r w:rsidR="00701BAC">
        <w:br/>
        <w:t>[END PROMPT BOX]</w:t>
      </w:r>
    </w:p>
    <w:p w14:paraId="3651A3B4" w14:textId="749F50B5" w:rsidR="00701BAC" w:rsidRDefault="00000000" w:rsidP="00701BAC">
      <w:pPr>
        <w:spacing w:after="160" w:line="276" w:lineRule="auto"/>
      </w:pPr>
      <w:r>
        <w:rPr>
          <w:i/>
          <w:iCs/>
        </w:rPr>
        <w:t>Save this output as your SPEED MULTIPLIER MAP. You will need it for Chapter 2 Prompt 5.</w:t>
      </w:r>
    </w:p>
    <w:p w14:paraId="03EC9985" w14:textId="1EE82F82" w:rsidR="005767ED" w:rsidRDefault="00701BAC" w:rsidP="00701BAC">
      <w:pPr>
        <w:spacing w:after="160" w:line="276" w:lineRule="auto"/>
      </w:pPr>
      <w:r>
        <w:t>[BEGIN PROMPT BOX]</w:t>
      </w:r>
    </w:p>
    <w:p w14:paraId="26CA3D2A" w14:textId="77777777" w:rsidR="005767ED" w:rsidRDefault="00000000">
      <w:pPr>
        <w:spacing w:before="240" w:after="40" w:line="276" w:lineRule="auto"/>
        <w:jc w:val="center"/>
      </w:pPr>
      <w:r>
        <w:rPr>
          <w:b/>
          <w:bCs/>
        </w:rPr>
        <w:t>PROMPT 2 OF 5: THE FOUR DIMENSIONS DIAGNOSTIC</w:t>
      </w:r>
    </w:p>
    <w:p w14:paraId="3799306D" w14:textId="77777777" w:rsidR="005767ED" w:rsidRDefault="00000000">
      <w:pPr>
        <w:spacing w:after="40" w:line="276" w:lineRule="auto"/>
        <w:jc w:val="center"/>
      </w:pPr>
      <w:r>
        <w:t>Chapter 2: AI as Your Force Multiplier</w:t>
      </w:r>
    </w:p>
    <w:p w14:paraId="0AE399F8" w14:textId="77777777" w:rsidR="005767ED" w:rsidRDefault="00000000">
      <w:pPr>
        <w:spacing w:after="160" w:line="276" w:lineRule="auto"/>
        <w:jc w:val="center"/>
      </w:pPr>
      <w:r>
        <w:t>The Entrepreneur’s Blueprint</w:t>
      </w:r>
    </w:p>
    <w:p w14:paraId="589686CD" w14:textId="77777777" w:rsidR="005767ED" w:rsidRDefault="00000000">
      <w:pPr>
        <w:spacing w:after="200" w:line="276" w:lineRule="auto"/>
        <w:jc w:val="center"/>
      </w:pPr>
      <w:r>
        <w:rPr>
          <w:b/>
          <w:bCs/>
          <w:i/>
          <w:iCs/>
        </w:rPr>
        <w:t>Assess your AI leverage across financial, mental, social, and internal dimensions — and close the gaps leaving value on the table.</w:t>
      </w:r>
    </w:p>
    <w:p w14:paraId="21BE39CC" w14:textId="77777777" w:rsidR="005767ED" w:rsidRDefault="00000000">
      <w:pPr>
        <w:spacing w:after="160" w:line="276" w:lineRule="auto"/>
      </w:pPr>
      <w:r>
        <w:t>You are an AI integration consultant who specializes in assessing how effectively entrepreneurs are deploying AI across the full range of business functions — financial, cognitive, relational, and strategic — and closing the leverage gaps that leave significant value unrealized.</w:t>
      </w:r>
    </w:p>
    <w:p w14:paraId="19BBF9FD" w14:textId="77777777" w:rsidR="005767ED" w:rsidRDefault="00000000">
      <w:pPr>
        <w:spacing w:after="160" w:line="276" w:lineRule="auto"/>
      </w:pPr>
      <w:r>
        <w:t>I will paste my Project Archive from Chapter 1 below. Review it before beginning your questions.</w:t>
      </w:r>
    </w:p>
    <w:p w14:paraId="5B721F33" w14:textId="77777777" w:rsidR="005767ED" w:rsidRDefault="00000000">
      <w:pPr>
        <w:spacing w:after="160" w:line="276" w:lineRule="auto"/>
      </w:pPr>
      <w:r>
        <w:rPr>
          <w:i/>
          <w:iCs/>
        </w:rPr>
        <w:t>[PASTE PROJECT ARCHIVE — CHAPTER 1]</w:t>
      </w:r>
    </w:p>
    <w:p w14:paraId="4423BB86" w14:textId="77777777" w:rsidR="005767ED" w:rsidRDefault="00000000">
      <w:pPr>
        <w:spacing w:after="160" w:line="276" w:lineRule="auto"/>
      </w:pPr>
      <w:r>
        <w:lastRenderedPageBreak/>
        <w:t>Ask me these questions one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29DDCEE9" w14:textId="77777777" w:rsidR="005767ED" w:rsidRDefault="00000000">
      <w:pPr>
        <w:spacing w:after="160" w:line="276" w:lineRule="auto"/>
      </w:pPr>
      <w:r>
        <w:t>After all questions are answered, produce the output described below.</w:t>
      </w:r>
    </w:p>
    <w:p w14:paraId="3D578235" w14:textId="77777777" w:rsidR="005767ED" w:rsidRDefault="00000000">
      <w:pPr>
        <w:spacing w:after="160" w:line="276" w:lineRule="auto"/>
      </w:pPr>
      <w:r>
        <w:t xml:space="preserve">I want you to help me evaluate how effectively I’m using AI collaboration across </w:t>
      </w:r>
      <w:r>
        <w:rPr>
          <w:b/>
          <w:bCs/>
        </w:rPr>
        <w:t>The Four Dimensions of AI Leverage</w:t>
      </w:r>
      <w:r>
        <w:t>. For each dimension, assess my current state, identify the gaps, and recommend specific improvements.</w:t>
      </w:r>
    </w:p>
    <w:p w14:paraId="612B029E" w14:textId="77777777" w:rsidR="005767ED" w:rsidRDefault="00000000">
      <w:pPr>
        <w:pStyle w:val="Heading3"/>
        <w:spacing w:line="276" w:lineRule="auto"/>
      </w:pPr>
      <w:r>
        <w:t>The Four Dimensions</w:t>
      </w:r>
    </w:p>
    <w:p w14:paraId="4A105FA8" w14:textId="77777777" w:rsidR="005767ED" w:rsidRDefault="00000000">
      <w:pPr>
        <w:spacing w:after="160" w:line="276" w:lineRule="auto"/>
      </w:pPr>
      <w:r>
        <w:rPr>
          <w:b/>
          <w:bCs/>
        </w:rPr>
        <w:t>1. Financial Dimension</w:t>
      </w:r>
      <w:r>
        <w:t xml:space="preserve"> — How AI reduces costs and replaces expensive resources:</w:t>
      </w:r>
    </w:p>
    <w:p w14:paraId="71329E53" w14:textId="77777777" w:rsidR="005767ED" w:rsidRDefault="00000000">
      <w:pPr>
        <w:pStyle w:val="ListParagraph"/>
        <w:numPr>
          <w:ilvl w:val="0"/>
          <w:numId w:val="14"/>
        </w:numPr>
        <w:spacing w:after="100" w:line="276" w:lineRule="auto"/>
      </w:pPr>
      <w:r>
        <w:t>What am I currently paying for that AI could do?</w:t>
      </w:r>
    </w:p>
    <w:p w14:paraId="3DF0BE61" w14:textId="77777777" w:rsidR="005767ED" w:rsidRDefault="00000000">
      <w:pPr>
        <w:pStyle w:val="ListParagraph"/>
        <w:numPr>
          <w:ilvl w:val="0"/>
          <w:numId w:val="14"/>
        </w:numPr>
        <w:spacing w:after="100" w:line="276" w:lineRule="auto"/>
      </w:pPr>
      <w:r>
        <w:t>What would I hire someone for that AI could handle first?</w:t>
      </w:r>
    </w:p>
    <w:p w14:paraId="57C45C30" w14:textId="77777777" w:rsidR="005767ED" w:rsidRDefault="00000000">
      <w:pPr>
        <w:pStyle w:val="ListParagraph"/>
        <w:numPr>
          <w:ilvl w:val="0"/>
          <w:numId w:val="14"/>
        </w:numPr>
        <w:spacing w:after="100" w:line="276" w:lineRule="auto"/>
      </w:pPr>
      <w:r>
        <w:t>Where am I under-investing because I don’t realize AI makes it affordable?</w:t>
      </w:r>
    </w:p>
    <w:p w14:paraId="23118C2F" w14:textId="77777777" w:rsidR="005767ED" w:rsidRDefault="00000000">
      <w:pPr>
        <w:spacing w:after="160" w:line="276" w:lineRule="auto"/>
      </w:pPr>
      <w:r>
        <w:rPr>
          <w:b/>
          <w:bCs/>
        </w:rPr>
        <w:t>2. Mental Dimension</w:t>
      </w:r>
      <w:r>
        <w:t xml:space="preserve"> — How AI reduces cognitive load and decision fatigue:</w:t>
      </w:r>
    </w:p>
    <w:p w14:paraId="733BAC61" w14:textId="77777777" w:rsidR="005767ED" w:rsidRDefault="00000000">
      <w:pPr>
        <w:pStyle w:val="ListParagraph"/>
        <w:numPr>
          <w:ilvl w:val="0"/>
          <w:numId w:val="15"/>
        </w:numPr>
        <w:spacing w:after="100" w:line="276" w:lineRule="auto"/>
      </w:pPr>
      <w:r>
        <w:t>What decisions drain me that could be structured through AI?</w:t>
      </w:r>
    </w:p>
    <w:p w14:paraId="5351061D" w14:textId="77777777" w:rsidR="005767ED" w:rsidRDefault="00000000">
      <w:pPr>
        <w:pStyle w:val="ListParagraph"/>
        <w:numPr>
          <w:ilvl w:val="0"/>
          <w:numId w:val="15"/>
        </w:numPr>
        <w:spacing w:after="100" w:line="276" w:lineRule="auto"/>
      </w:pPr>
      <w:r>
        <w:t>Where do I carry complexity in my head that should be externalized?</w:t>
      </w:r>
    </w:p>
    <w:p w14:paraId="6664708F" w14:textId="77777777" w:rsidR="005767ED" w:rsidRDefault="00000000">
      <w:pPr>
        <w:pStyle w:val="ListParagraph"/>
        <w:numPr>
          <w:ilvl w:val="0"/>
          <w:numId w:val="15"/>
        </w:numPr>
        <w:spacing w:after="100" w:line="276" w:lineRule="auto"/>
      </w:pPr>
      <w:r>
        <w:t>What recurring thinking could become templated?</w:t>
      </w:r>
    </w:p>
    <w:p w14:paraId="363EF89D" w14:textId="77777777" w:rsidR="005767ED" w:rsidRDefault="00000000">
      <w:pPr>
        <w:spacing w:after="160" w:line="276" w:lineRule="auto"/>
      </w:pPr>
      <w:r>
        <w:rPr>
          <w:b/>
          <w:bCs/>
        </w:rPr>
        <w:lastRenderedPageBreak/>
        <w:t>3. Social Dimension</w:t>
      </w:r>
      <w:r>
        <w:t xml:space="preserve"> — How AI sharpens communication and stakeholder management:</w:t>
      </w:r>
    </w:p>
    <w:p w14:paraId="28D470A2" w14:textId="77777777" w:rsidR="005767ED" w:rsidRDefault="00000000">
      <w:pPr>
        <w:pStyle w:val="ListParagraph"/>
        <w:numPr>
          <w:ilvl w:val="0"/>
          <w:numId w:val="5"/>
        </w:numPr>
        <w:spacing w:after="100" w:line="276" w:lineRule="auto"/>
      </w:pPr>
      <w:r>
        <w:t>Where is my messaging inconsistent or unclear?</w:t>
      </w:r>
    </w:p>
    <w:p w14:paraId="78F1C945" w14:textId="77777777" w:rsidR="005767ED" w:rsidRDefault="00000000">
      <w:pPr>
        <w:pStyle w:val="ListParagraph"/>
        <w:numPr>
          <w:ilvl w:val="0"/>
          <w:numId w:val="5"/>
        </w:numPr>
        <w:spacing w:after="100" w:line="276" w:lineRule="auto"/>
      </w:pPr>
      <w:r>
        <w:t>What communication takes too long to craft?</w:t>
      </w:r>
    </w:p>
    <w:p w14:paraId="6EC354C6" w14:textId="77777777" w:rsidR="005767ED" w:rsidRDefault="00000000">
      <w:pPr>
        <w:pStyle w:val="ListParagraph"/>
        <w:numPr>
          <w:ilvl w:val="0"/>
          <w:numId w:val="5"/>
        </w:numPr>
        <w:spacing w:after="100" w:line="276" w:lineRule="auto"/>
      </w:pPr>
      <w:r>
        <w:t>Where could AI help me communicate at a higher level?</w:t>
      </w:r>
    </w:p>
    <w:p w14:paraId="569821BF" w14:textId="77777777" w:rsidR="005767ED" w:rsidRDefault="00000000">
      <w:pPr>
        <w:spacing w:after="160" w:line="276" w:lineRule="auto"/>
      </w:pPr>
      <w:r>
        <w:rPr>
          <w:b/>
          <w:bCs/>
        </w:rPr>
        <w:t>4. Internal Dimension</w:t>
      </w:r>
      <w:r>
        <w:t xml:space="preserve"> — How AI acts as a thinking mirror, surfacing blind spots:</w:t>
      </w:r>
    </w:p>
    <w:p w14:paraId="255372EE" w14:textId="77777777" w:rsidR="005767ED" w:rsidRDefault="00000000">
      <w:pPr>
        <w:pStyle w:val="ListParagraph"/>
        <w:numPr>
          <w:ilvl w:val="0"/>
          <w:numId w:val="6"/>
        </w:numPr>
        <w:spacing w:after="100" w:line="276" w:lineRule="auto"/>
      </w:pPr>
      <w:r>
        <w:t>What assumptions am I carrying that I’ve never tested?</w:t>
      </w:r>
    </w:p>
    <w:p w14:paraId="0D6CE670" w14:textId="77777777" w:rsidR="005767ED" w:rsidRDefault="00000000">
      <w:pPr>
        <w:pStyle w:val="ListParagraph"/>
        <w:numPr>
          <w:ilvl w:val="0"/>
          <w:numId w:val="6"/>
        </w:numPr>
        <w:spacing w:after="100" w:line="276" w:lineRule="auto"/>
      </w:pPr>
      <w:r>
        <w:t>Where might I be wrong and not know it?</w:t>
      </w:r>
    </w:p>
    <w:p w14:paraId="25D0FF3A" w14:textId="77777777" w:rsidR="005767ED" w:rsidRDefault="00000000">
      <w:pPr>
        <w:pStyle w:val="ListParagraph"/>
        <w:numPr>
          <w:ilvl w:val="0"/>
          <w:numId w:val="6"/>
        </w:numPr>
        <w:spacing w:after="100" w:line="276" w:lineRule="auto"/>
      </w:pPr>
      <w:r>
        <w:t>What questions should I be asking that I’m not?</w:t>
      </w:r>
    </w:p>
    <w:p w14:paraId="5DDC11CF" w14:textId="77777777" w:rsidR="005767ED" w:rsidRDefault="00000000">
      <w:pPr>
        <w:spacing w:after="160" w:line="276" w:lineRule="auto"/>
      </w:pPr>
      <w:r>
        <w:t>Ask me questions to assess each dimension, then provide:</w:t>
      </w:r>
    </w:p>
    <w:p w14:paraId="5EA425D0" w14:textId="77777777" w:rsidR="005767ED" w:rsidRDefault="00000000">
      <w:pPr>
        <w:pStyle w:val="ListParagraph"/>
        <w:numPr>
          <w:ilvl w:val="0"/>
          <w:numId w:val="8"/>
        </w:numPr>
        <w:spacing w:after="100" w:line="276" w:lineRule="auto"/>
      </w:pPr>
      <w:r>
        <w:t>A score from 1–10 for each dimension with specific justification</w:t>
      </w:r>
    </w:p>
    <w:p w14:paraId="5A4B80D1" w14:textId="77777777" w:rsidR="005767ED" w:rsidRDefault="00000000">
      <w:pPr>
        <w:pStyle w:val="ListParagraph"/>
        <w:numPr>
          <w:ilvl w:val="0"/>
          <w:numId w:val="8"/>
        </w:numPr>
        <w:spacing w:after="100" w:line="276" w:lineRule="auto"/>
      </w:pPr>
      <w:r>
        <w:t>The single biggest opportunity in each dimension</w:t>
      </w:r>
    </w:p>
    <w:p w14:paraId="1D99AD1E" w14:textId="77777777" w:rsidR="005767ED" w:rsidRDefault="00000000">
      <w:pPr>
        <w:pStyle w:val="ListParagraph"/>
        <w:numPr>
          <w:ilvl w:val="0"/>
          <w:numId w:val="8"/>
        </w:numPr>
        <w:spacing w:after="100" w:line="276" w:lineRule="auto"/>
      </w:pPr>
      <w:r>
        <w:t>A prioritized action plan to improve my weakest dimension first</w:t>
      </w:r>
    </w:p>
    <w:p w14:paraId="2B930D8C" w14:textId="4BB087B1" w:rsidR="005767ED"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r w:rsidR="00701BAC">
        <w:br/>
      </w:r>
      <w:r w:rsidR="00701BAC">
        <w:br/>
        <w:t>[END PROMPT BOX]</w:t>
      </w:r>
    </w:p>
    <w:p w14:paraId="437B8FCC" w14:textId="77777777" w:rsidR="005767ED" w:rsidRDefault="00000000">
      <w:pPr>
        <w:spacing w:after="160" w:line="276" w:lineRule="auto"/>
      </w:pPr>
      <w:r>
        <w:rPr>
          <w:i/>
          <w:iCs/>
        </w:rPr>
        <w:t>Save this output as your FOUR DIMENSIONS ASSESSMENT. You will need it for Chapter 2 Prompts 4 and 5.</w:t>
      </w:r>
    </w:p>
    <w:p w14:paraId="76485A13" w14:textId="53F35485" w:rsidR="005767ED" w:rsidRDefault="00701BAC" w:rsidP="00701BAC">
      <w:pPr>
        <w:spacing w:after="160" w:line="276" w:lineRule="auto"/>
      </w:pPr>
      <w:r>
        <w:t>[BEGIN PROMPT BOX]</w:t>
      </w:r>
      <w:r>
        <w:br/>
      </w:r>
    </w:p>
    <w:p w14:paraId="50B48A5B" w14:textId="77777777" w:rsidR="005767ED" w:rsidRDefault="00000000">
      <w:pPr>
        <w:spacing w:before="240" w:after="40" w:line="276" w:lineRule="auto"/>
        <w:jc w:val="center"/>
      </w:pPr>
      <w:r>
        <w:rPr>
          <w:b/>
          <w:bCs/>
        </w:rPr>
        <w:lastRenderedPageBreak/>
        <w:t>PROMPT 3 OF 5: THE LIFECYCLE AI INTEGRATION PLANNER</w:t>
      </w:r>
    </w:p>
    <w:p w14:paraId="392C9DD9" w14:textId="77777777" w:rsidR="005767ED" w:rsidRDefault="00000000">
      <w:pPr>
        <w:spacing w:after="40" w:line="276" w:lineRule="auto"/>
        <w:jc w:val="center"/>
      </w:pPr>
      <w:r>
        <w:t>Chapter 2: AI as Your Force Multiplier</w:t>
      </w:r>
    </w:p>
    <w:p w14:paraId="7FB07109" w14:textId="77777777" w:rsidR="005767ED" w:rsidRDefault="00000000">
      <w:pPr>
        <w:spacing w:after="160" w:line="276" w:lineRule="auto"/>
        <w:jc w:val="center"/>
      </w:pPr>
      <w:r>
        <w:t>The Entrepreneur’s Blueprint</w:t>
      </w:r>
    </w:p>
    <w:p w14:paraId="2EED52FE" w14:textId="77777777" w:rsidR="005767ED" w:rsidRDefault="00000000">
      <w:pPr>
        <w:spacing w:after="200" w:line="276" w:lineRule="auto"/>
        <w:jc w:val="center"/>
      </w:pPr>
      <w:r>
        <w:rPr>
          <w:b/>
          <w:bCs/>
          <w:i/>
          <w:iCs/>
        </w:rPr>
        <w:t>Align your AI collaboration to your current lifecycle phase — and prepare for what comes next.</w:t>
      </w:r>
    </w:p>
    <w:p w14:paraId="6195A354" w14:textId="77777777" w:rsidR="005767ED" w:rsidRDefault="00000000">
      <w:pPr>
        <w:spacing w:after="160" w:line="276" w:lineRule="auto"/>
      </w:pPr>
      <w:r>
        <w:t>You are a digital operations architect who specializes in matching AI tools and workflows to the specific demands of each stage of the Entrepreneurial Lifecycle — someone who knows that the right AI integration at Create looks nothing like the right AI integration at Scale.</w:t>
      </w:r>
    </w:p>
    <w:p w14:paraId="44A7AB2D" w14:textId="77777777" w:rsidR="005767ED" w:rsidRDefault="00000000">
      <w:pPr>
        <w:spacing w:after="160" w:line="276" w:lineRule="auto"/>
      </w:pPr>
      <w:r>
        <w:t>I will paste my output from Chapter 1, Prompt 3 (The Entrepreneurial Lifecycle Positioning) and my Project Archive from Chapter 1 below. Review them before beginning your questions.</w:t>
      </w:r>
    </w:p>
    <w:p w14:paraId="6F5EB922" w14:textId="77777777" w:rsidR="005767ED" w:rsidRDefault="00000000">
      <w:pPr>
        <w:spacing w:after="160" w:line="276" w:lineRule="auto"/>
      </w:pPr>
      <w:r>
        <w:rPr>
          <w:i/>
          <w:iCs/>
        </w:rPr>
        <w:t>[PASTE CHAPTER 1, PROMPT 3 OUTPUT — LIFECYCLE POSITIONING]</w:t>
      </w:r>
    </w:p>
    <w:p w14:paraId="1FF13AC0" w14:textId="77777777" w:rsidR="005767ED" w:rsidRDefault="00000000">
      <w:pPr>
        <w:spacing w:after="160" w:line="276" w:lineRule="auto"/>
      </w:pPr>
      <w:r>
        <w:rPr>
          <w:i/>
          <w:iCs/>
        </w:rPr>
        <w:t>[PASTE PROJECT ARCHIVE — CHAPTER 1]</w:t>
      </w:r>
    </w:p>
    <w:p w14:paraId="046792B9" w14:textId="77777777" w:rsidR="005767ED"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147474D0" w14:textId="77777777" w:rsidR="005767ED" w:rsidRDefault="00000000">
      <w:pPr>
        <w:spacing w:after="160" w:line="276" w:lineRule="auto"/>
      </w:pPr>
      <w:r>
        <w:t>After all questions are answered, produce the output described below.</w:t>
      </w:r>
    </w:p>
    <w:p w14:paraId="52B20C7A" w14:textId="77777777" w:rsidR="005767ED" w:rsidRDefault="00000000">
      <w:pPr>
        <w:pStyle w:val="Heading3"/>
        <w:spacing w:line="276" w:lineRule="auto"/>
      </w:pPr>
      <w:r>
        <w:t>Part 1: Phase Diagnosis</w:t>
      </w:r>
    </w:p>
    <w:p w14:paraId="13959803" w14:textId="77777777" w:rsidR="005767ED" w:rsidRDefault="00000000">
      <w:pPr>
        <w:spacing w:after="160" w:line="276" w:lineRule="auto"/>
      </w:pPr>
      <w:r>
        <w:lastRenderedPageBreak/>
        <w:t>Ask me questions to determine which phase I’m in — based on evidence, not aspiration. What does my daily behavior reveal about my true phase?</w:t>
      </w:r>
    </w:p>
    <w:p w14:paraId="6CF56FF2" w14:textId="77777777" w:rsidR="005767ED" w:rsidRDefault="00000000">
      <w:pPr>
        <w:pStyle w:val="Heading3"/>
        <w:spacing w:line="276" w:lineRule="auto"/>
      </w:pPr>
      <w:r>
        <w:t>Part 2: Phase-Appropriate AI Use</w:t>
      </w:r>
    </w:p>
    <w:p w14:paraId="1ED49459" w14:textId="77777777" w:rsidR="005767ED" w:rsidRDefault="00000000">
      <w:pPr>
        <w:spacing w:after="160" w:line="276" w:lineRule="auto"/>
      </w:pPr>
      <w:r>
        <w:t>Based on my phase, identify:</w:t>
      </w:r>
    </w:p>
    <w:p w14:paraId="5C4BD05B" w14:textId="77777777" w:rsidR="005767ED" w:rsidRDefault="00000000">
      <w:pPr>
        <w:pStyle w:val="ListParagraph"/>
        <w:numPr>
          <w:ilvl w:val="0"/>
          <w:numId w:val="10"/>
        </w:numPr>
        <w:spacing w:after="100" w:line="276" w:lineRule="auto"/>
      </w:pPr>
      <w:r>
        <w:t>The primary role AI should play in this phase (thinking partner, documentation partner, execution partner, scale enabler)</w:t>
      </w:r>
    </w:p>
    <w:p w14:paraId="63850B79" w14:textId="77777777" w:rsidR="005767ED" w:rsidRDefault="00000000">
      <w:pPr>
        <w:pStyle w:val="ListParagraph"/>
        <w:numPr>
          <w:ilvl w:val="0"/>
          <w:numId w:val="10"/>
        </w:numPr>
        <w:spacing w:after="100" w:line="276" w:lineRule="auto"/>
      </w:pPr>
      <w:r>
        <w:t>The 3 most valuable AI use cases for my current phase</w:t>
      </w:r>
    </w:p>
    <w:p w14:paraId="021607B0" w14:textId="77777777" w:rsidR="005767ED" w:rsidRDefault="00000000">
      <w:pPr>
        <w:pStyle w:val="ListParagraph"/>
        <w:numPr>
          <w:ilvl w:val="0"/>
          <w:numId w:val="10"/>
        </w:numPr>
        <w:spacing w:after="100" w:line="276" w:lineRule="auto"/>
      </w:pPr>
      <w:r>
        <w:t>AI uses I should AVOID because they’re premature for my phase</w:t>
      </w:r>
    </w:p>
    <w:p w14:paraId="22319F8A" w14:textId="77777777" w:rsidR="005767ED" w:rsidRDefault="00000000">
      <w:pPr>
        <w:pStyle w:val="ListParagraph"/>
        <w:numPr>
          <w:ilvl w:val="0"/>
          <w:numId w:val="10"/>
        </w:numPr>
        <w:spacing w:after="100" w:line="276" w:lineRule="auto"/>
      </w:pPr>
      <w:r>
        <w:t>Warning signs that I’m using AI for the wrong phase</w:t>
      </w:r>
    </w:p>
    <w:p w14:paraId="64C2383D" w14:textId="77777777" w:rsidR="005767ED" w:rsidRDefault="00000000">
      <w:pPr>
        <w:pStyle w:val="Heading3"/>
        <w:spacing w:line="276" w:lineRule="auto"/>
      </w:pPr>
      <w:r>
        <w:t>Part 3: Next-Phase Preparation</w:t>
      </w:r>
    </w:p>
    <w:p w14:paraId="09F47B78" w14:textId="77777777" w:rsidR="005767ED" w:rsidRDefault="00000000">
      <w:pPr>
        <w:spacing w:after="160" w:line="276" w:lineRule="auto"/>
      </w:pPr>
      <w:r>
        <w:t>Identify:</w:t>
      </w:r>
    </w:p>
    <w:p w14:paraId="03314F03" w14:textId="77777777" w:rsidR="005767ED" w:rsidRDefault="00000000">
      <w:pPr>
        <w:pStyle w:val="ListParagraph"/>
        <w:numPr>
          <w:ilvl w:val="0"/>
          <w:numId w:val="12"/>
        </w:numPr>
        <w:spacing w:after="100" w:line="276" w:lineRule="auto"/>
      </w:pPr>
      <w:r>
        <w:t>What must be true before I can advance to the next phase</w:t>
      </w:r>
    </w:p>
    <w:p w14:paraId="15B0E435" w14:textId="77777777" w:rsidR="005767ED" w:rsidRDefault="00000000">
      <w:pPr>
        <w:pStyle w:val="ListParagraph"/>
        <w:numPr>
          <w:ilvl w:val="0"/>
          <w:numId w:val="12"/>
        </w:numPr>
        <w:spacing w:after="100" w:line="276" w:lineRule="auto"/>
      </w:pPr>
      <w:r>
        <w:t>How AI collaboration will change when I reach the next phase</w:t>
      </w:r>
    </w:p>
    <w:p w14:paraId="3E2F8EFC" w14:textId="77777777" w:rsidR="005767ED" w:rsidRDefault="00000000">
      <w:pPr>
        <w:pStyle w:val="ListParagraph"/>
        <w:numPr>
          <w:ilvl w:val="0"/>
          <w:numId w:val="12"/>
        </w:numPr>
        <w:spacing w:after="100" w:line="276" w:lineRule="auto"/>
      </w:pPr>
      <w:r>
        <w:t>The AI infrastructure I should be building now that will compound later</w:t>
      </w:r>
    </w:p>
    <w:p w14:paraId="418D4033" w14:textId="77777777" w:rsidR="005767ED" w:rsidRDefault="00000000">
      <w:pPr>
        <w:pStyle w:val="ListParagraph"/>
        <w:numPr>
          <w:ilvl w:val="0"/>
          <w:numId w:val="12"/>
        </w:numPr>
        <w:spacing w:after="100" w:line="276" w:lineRule="auto"/>
      </w:pPr>
      <w:r>
        <w:t>Specific prompts or workflows I should develop for the next phase</w:t>
      </w:r>
    </w:p>
    <w:p w14:paraId="62E4B885" w14:textId="67660F25" w:rsidR="005767ED"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r w:rsidR="00701BAC">
        <w:br/>
      </w:r>
      <w:r w:rsidR="00701BAC">
        <w:br/>
        <w:t>[END PROMPT BOX]</w:t>
      </w:r>
    </w:p>
    <w:p w14:paraId="515FFEB8" w14:textId="2D68399C" w:rsidR="00701BAC" w:rsidRDefault="00000000" w:rsidP="00701BAC">
      <w:pPr>
        <w:spacing w:after="160" w:line="276" w:lineRule="auto"/>
      </w:pPr>
      <w:r>
        <w:rPr>
          <w:i/>
          <w:iCs/>
        </w:rPr>
        <w:lastRenderedPageBreak/>
        <w:t>Save this output as your LIFECYCLE AI INTEGRATION PLAN. You will need it for Chapter 2 Prompt 5.</w:t>
      </w:r>
    </w:p>
    <w:p w14:paraId="6ABBB17B" w14:textId="77777777" w:rsidR="00701BAC" w:rsidRDefault="00701BAC" w:rsidP="00701BAC">
      <w:pPr>
        <w:spacing w:after="160" w:line="276" w:lineRule="auto"/>
      </w:pPr>
      <w:r>
        <w:t>[BEGIN PROMPT BOX]</w:t>
      </w:r>
    </w:p>
    <w:p w14:paraId="20A72736" w14:textId="77777777" w:rsidR="005767ED" w:rsidRDefault="005767ED">
      <w:pPr>
        <w:pBdr>
          <w:bottom w:val="single" w:sz="6" w:space="4" w:color="AAAAAA"/>
        </w:pBdr>
        <w:spacing w:before="200" w:after="200" w:line="276" w:lineRule="auto"/>
      </w:pPr>
    </w:p>
    <w:p w14:paraId="4797F3B2" w14:textId="77777777" w:rsidR="005767ED" w:rsidRDefault="00000000">
      <w:pPr>
        <w:spacing w:before="240" w:after="40" w:line="276" w:lineRule="auto"/>
        <w:jc w:val="center"/>
      </w:pPr>
      <w:r>
        <w:rPr>
          <w:b/>
          <w:bCs/>
        </w:rPr>
        <w:t>PROMPT 4 OF 5: THE SELF-LEADERSHIP PROTOCOL</w:t>
      </w:r>
    </w:p>
    <w:p w14:paraId="2B6CCC88" w14:textId="77777777" w:rsidR="005767ED" w:rsidRDefault="00000000">
      <w:pPr>
        <w:spacing w:after="40" w:line="276" w:lineRule="auto"/>
        <w:jc w:val="center"/>
      </w:pPr>
      <w:r>
        <w:t>Chapter 2: AI as Your Force Multiplier</w:t>
      </w:r>
    </w:p>
    <w:p w14:paraId="07EF4138" w14:textId="77777777" w:rsidR="005767ED" w:rsidRDefault="00000000">
      <w:pPr>
        <w:spacing w:after="160" w:line="276" w:lineRule="auto"/>
        <w:jc w:val="center"/>
      </w:pPr>
      <w:r>
        <w:t>The Entrepreneur’s Blueprint</w:t>
      </w:r>
    </w:p>
    <w:p w14:paraId="00A5C396" w14:textId="77777777" w:rsidR="005767ED" w:rsidRDefault="00000000">
      <w:pPr>
        <w:spacing w:after="200" w:line="276" w:lineRule="auto"/>
        <w:jc w:val="center"/>
      </w:pPr>
      <w:r>
        <w:rPr>
          <w:b/>
          <w:bCs/>
          <w:i/>
          <w:iCs/>
        </w:rPr>
        <w:t>Establish guardrails that keep your judgment central while leveraging AI speed.</w:t>
      </w:r>
    </w:p>
    <w:p w14:paraId="724CF47B" w14:textId="77777777" w:rsidR="005767ED" w:rsidRDefault="00000000">
      <w:pPr>
        <w:spacing w:after="160" w:line="276" w:lineRule="auto"/>
      </w:pPr>
      <w:r>
        <w:t>You are an executive coach who specializes in the human side of high performance — the energy management, attention architecture, and decision quality practices that determine whether the person leading the business can sustain the standard the business requires.</w:t>
      </w:r>
    </w:p>
    <w:p w14:paraId="0D4C0C39" w14:textId="77777777" w:rsidR="005767ED" w:rsidRDefault="00000000">
      <w:pPr>
        <w:spacing w:after="160" w:line="276" w:lineRule="auto"/>
      </w:pPr>
      <w:r>
        <w:t>I will paste my output from Chapter 2, Prompt 2 (The Four Dimensions Diagnostic) below. Review it before beginning your questions.</w:t>
      </w:r>
    </w:p>
    <w:p w14:paraId="397D9730" w14:textId="77777777" w:rsidR="005767ED" w:rsidRDefault="00000000">
      <w:pPr>
        <w:spacing w:after="160" w:line="276" w:lineRule="auto"/>
      </w:pPr>
      <w:r>
        <w:rPr>
          <w:i/>
          <w:iCs/>
        </w:rPr>
        <w:t>[PASTE CHAPTER 2, PROMPT 2 OUTPUT — FOUR DIMENSIONS ASSESSMENT]</w:t>
      </w:r>
    </w:p>
    <w:p w14:paraId="221DD3EC" w14:textId="77777777" w:rsidR="005767ED"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6D57C326" w14:textId="77777777" w:rsidR="005767ED" w:rsidRDefault="00000000">
      <w:pPr>
        <w:spacing w:after="160" w:line="276" w:lineRule="auto"/>
      </w:pPr>
      <w:r>
        <w:t>After all questions are answered, produce the output described below.</w:t>
      </w:r>
    </w:p>
    <w:p w14:paraId="5AE66E68" w14:textId="77777777" w:rsidR="005767ED" w:rsidRDefault="00000000">
      <w:pPr>
        <w:spacing w:after="160" w:line="276" w:lineRule="auto"/>
      </w:pPr>
      <w:r>
        <w:lastRenderedPageBreak/>
        <w:t xml:space="preserve">I want you to help me design a </w:t>
      </w:r>
      <w:r>
        <w:rPr>
          <w:b/>
          <w:bCs/>
        </w:rPr>
        <w:t>Self-Leadership Protocol</w:t>
      </w:r>
      <w:r>
        <w:t xml:space="preserve"> — a set of rules and practices that ensure I stay in the driver’s seat of my business while leveraging AI as my co-pilot.</w:t>
      </w:r>
    </w:p>
    <w:p w14:paraId="5526714F" w14:textId="77777777" w:rsidR="005767ED" w:rsidRDefault="00000000">
      <w:pPr>
        <w:spacing w:after="160" w:line="276" w:lineRule="auto"/>
      </w:pPr>
      <w:r>
        <w:t>The risk I want to avoid: outsourcing my judgment, accepting AI outputs without critical evaluation, and building a business that feels generic because I’ve removed myself from the decisions.</w:t>
      </w:r>
    </w:p>
    <w:p w14:paraId="3ED5C242" w14:textId="77777777" w:rsidR="005767ED" w:rsidRDefault="00000000">
      <w:pPr>
        <w:pStyle w:val="Heading3"/>
        <w:spacing w:line="276" w:lineRule="auto"/>
      </w:pPr>
      <w:r>
        <w:t>Part 1: Decision Audit</w:t>
      </w:r>
    </w:p>
    <w:p w14:paraId="298A40A9" w14:textId="77777777" w:rsidR="005767ED" w:rsidRDefault="00000000">
      <w:pPr>
        <w:spacing w:after="160" w:line="276" w:lineRule="auto"/>
      </w:pPr>
      <w:r>
        <w:t>Help me categorize my decisions:</w:t>
      </w:r>
    </w:p>
    <w:p w14:paraId="37DF4F57" w14:textId="77777777" w:rsidR="005767ED" w:rsidRDefault="00000000">
      <w:pPr>
        <w:pStyle w:val="ListParagraph"/>
        <w:numPr>
          <w:ilvl w:val="0"/>
          <w:numId w:val="13"/>
        </w:numPr>
        <w:spacing w:after="100" w:line="276" w:lineRule="auto"/>
      </w:pPr>
      <w:r>
        <w:rPr>
          <w:b/>
          <w:bCs/>
        </w:rPr>
        <w:t xml:space="preserve">MINE ALONE: </w:t>
      </w:r>
      <w:r>
        <w:t>Decisions that must remain fully human (values, vision, key relationships)</w:t>
      </w:r>
    </w:p>
    <w:p w14:paraId="0CF37C13" w14:textId="77777777" w:rsidR="005767ED" w:rsidRDefault="00000000">
      <w:pPr>
        <w:pStyle w:val="ListParagraph"/>
        <w:numPr>
          <w:ilvl w:val="0"/>
          <w:numId w:val="13"/>
        </w:numPr>
        <w:spacing w:after="100" w:line="276" w:lineRule="auto"/>
      </w:pPr>
      <w:r>
        <w:rPr>
          <w:b/>
          <w:bCs/>
        </w:rPr>
        <w:t xml:space="preserve">AI-INFORMED: </w:t>
      </w:r>
      <w:r>
        <w:t>Decisions where AI provides input but I decide (strategy, positioning, major commitments)</w:t>
      </w:r>
    </w:p>
    <w:p w14:paraId="73EB929B" w14:textId="77777777" w:rsidR="005767ED" w:rsidRDefault="00000000">
      <w:pPr>
        <w:pStyle w:val="ListParagraph"/>
        <w:numPr>
          <w:ilvl w:val="0"/>
          <w:numId w:val="13"/>
        </w:numPr>
        <w:spacing w:after="100" w:line="276" w:lineRule="auto"/>
      </w:pPr>
      <w:r>
        <w:rPr>
          <w:b/>
          <w:bCs/>
        </w:rPr>
        <w:t xml:space="preserve">AI-DELEGATED: </w:t>
      </w:r>
      <w:r>
        <w:t>Decisions AI can make within parameters I set (operational, repetitive, low-stakes)</w:t>
      </w:r>
    </w:p>
    <w:p w14:paraId="2F643CDF" w14:textId="77777777" w:rsidR="005767ED" w:rsidRDefault="00000000">
      <w:pPr>
        <w:pStyle w:val="Heading3"/>
        <w:spacing w:line="276" w:lineRule="auto"/>
      </w:pPr>
      <w:r>
        <w:t>Part 2: Critical Evaluation Habits</w:t>
      </w:r>
    </w:p>
    <w:p w14:paraId="337FF487" w14:textId="77777777" w:rsidR="005767ED" w:rsidRDefault="00000000">
      <w:pPr>
        <w:spacing w:after="160" w:line="276" w:lineRule="auto"/>
      </w:pPr>
      <w:r>
        <w:t>Create a checklist I should run through before accepting any significant AI output:</w:t>
      </w:r>
    </w:p>
    <w:p w14:paraId="4ED4BDC0" w14:textId="77777777" w:rsidR="005767ED" w:rsidRDefault="00000000">
      <w:pPr>
        <w:pStyle w:val="ListParagraph"/>
        <w:numPr>
          <w:ilvl w:val="0"/>
          <w:numId w:val="14"/>
        </w:numPr>
        <w:spacing w:after="100" w:line="276" w:lineRule="auto"/>
      </w:pPr>
      <w:r>
        <w:t>Questions to ask about the output</w:t>
      </w:r>
    </w:p>
    <w:p w14:paraId="52805F5E" w14:textId="77777777" w:rsidR="005767ED" w:rsidRDefault="00000000">
      <w:pPr>
        <w:pStyle w:val="ListParagraph"/>
        <w:numPr>
          <w:ilvl w:val="0"/>
          <w:numId w:val="14"/>
        </w:numPr>
        <w:spacing w:after="100" w:line="276" w:lineRule="auto"/>
      </w:pPr>
      <w:r>
        <w:t>Assumptions to verify</w:t>
      </w:r>
    </w:p>
    <w:p w14:paraId="21D77337" w14:textId="77777777" w:rsidR="005767ED" w:rsidRDefault="00000000">
      <w:pPr>
        <w:pStyle w:val="ListParagraph"/>
        <w:numPr>
          <w:ilvl w:val="0"/>
          <w:numId w:val="14"/>
        </w:numPr>
        <w:spacing w:after="100" w:line="276" w:lineRule="auto"/>
      </w:pPr>
      <w:r>
        <w:t>Stress tests to apply</w:t>
      </w:r>
    </w:p>
    <w:p w14:paraId="616BC531" w14:textId="77777777" w:rsidR="005767ED" w:rsidRDefault="00000000">
      <w:pPr>
        <w:pStyle w:val="ListParagraph"/>
        <w:numPr>
          <w:ilvl w:val="0"/>
          <w:numId w:val="14"/>
        </w:numPr>
        <w:spacing w:after="100" w:line="276" w:lineRule="auto"/>
      </w:pPr>
      <w:r>
        <w:t>Signs that I’m accepting too uncritically</w:t>
      </w:r>
    </w:p>
    <w:p w14:paraId="7E78DC30" w14:textId="77777777" w:rsidR="005767ED" w:rsidRDefault="00000000">
      <w:pPr>
        <w:pStyle w:val="Heading3"/>
        <w:spacing w:line="276" w:lineRule="auto"/>
      </w:pPr>
      <w:r>
        <w:t>Part 3: Ownership Markers</w:t>
      </w:r>
    </w:p>
    <w:p w14:paraId="7DA41325" w14:textId="77777777" w:rsidR="005767ED" w:rsidRDefault="00000000">
      <w:pPr>
        <w:spacing w:after="160" w:line="276" w:lineRule="auto"/>
      </w:pPr>
      <w:r>
        <w:t>Help me identify practices that keep my voice, values, and vision central:</w:t>
      </w:r>
    </w:p>
    <w:p w14:paraId="1A7F806F" w14:textId="77777777" w:rsidR="005767ED" w:rsidRDefault="00000000">
      <w:pPr>
        <w:pStyle w:val="ListParagraph"/>
        <w:numPr>
          <w:ilvl w:val="0"/>
          <w:numId w:val="15"/>
        </w:numPr>
        <w:spacing w:after="100" w:line="276" w:lineRule="auto"/>
      </w:pPr>
      <w:r>
        <w:t>How to ensure AI outputs reflect my perspective, not generic advice</w:t>
      </w:r>
    </w:p>
    <w:p w14:paraId="286EDDE5" w14:textId="77777777" w:rsidR="005767ED" w:rsidRDefault="00000000">
      <w:pPr>
        <w:pStyle w:val="ListParagraph"/>
        <w:numPr>
          <w:ilvl w:val="0"/>
          <w:numId w:val="15"/>
        </w:numPr>
        <w:spacing w:after="100" w:line="276" w:lineRule="auto"/>
      </w:pPr>
      <w:r>
        <w:lastRenderedPageBreak/>
        <w:t>How to maintain editorial control at AI speed</w:t>
      </w:r>
    </w:p>
    <w:p w14:paraId="40435D2D" w14:textId="77777777" w:rsidR="005767ED" w:rsidRDefault="00000000">
      <w:pPr>
        <w:pStyle w:val="ListParagraph"/>
        <w:numPr>
          <w:ilvl w:val="0"/>
          <w:numId w:val="15"/>
        </w:numPr>
        <w:spacing w:after="100" w:line="276" w:lineRule="auto"/>
      </w:pPr>
      <w:r>
        <w:t>How to know when I’ve drifted into over-reliance</w:t>
      </w:r>
    </w:p>
    <w:p w14:paraId="735A7005" w14:textId="77777777" w:rsidR="005767ED" w:rsidRDefault="00000000">
      <w:pPr>
        <w:pStyle w:val="ListParagraph"/>
        <w:numPr>
          <w:ilvl w:val="0"/>
          <w:numId w:val="15"/>
        </w:numPr>
        <w:spacing w:after="100" w:line="276" w:lineRule="auto"/>
      </w:pPr>
      <w:r>
        <w:t>Weekly or monthly practices that reinforce self-leadership</w:t>
      </w:r>
    </w:p>
    <w:p w14:paraId="6F886680" w14:textId="77777777" w:rsidR="005767ED" w:rsidRDefault="00000000">
      <w:pPr>
        <w:pStyle w:val="Heading3"/>
        <w:spacing w:line="276" w:lineRule="auto"/>
      </w:pPr>
      <w:r>
        <w:t>Part 4: The Protocol Document</w:t>
      </w:r>
    </w:p>
    <w:p w14:paraId="5ED131E9" w14:textId="77777777" w:rsidR="005767ED" w:rsidRDefault="00000000">
      <w:pPr>
        <w:spacing w:after="160" w:line="276" w:lineRule="auto"/>
      </w:pPr>
      <w:r>
        <w:t>Synthesize all of this into a one-page Self-Leadership Protocol I can reference. Make it specific enough to guide behavior, not so generic that it’s useless.</w:t>
      </w:r>
    </w:p>
    <w:p w14:paraId="7ADD8774" w14:textId="77777777" w:rsidR="00701BAC" w:rsidRDefault="00000000" w:rsidP="00701BAC">
      <w:pPr>
        <w:spacing w:after="160" w:line="276" w:lineRule="auto"/>
      </w:pPr>
      <w:r>
        <w:t>Format this output with clear headings so I can save it and reference it in future prompts. End with a section titled ‘Key Findings’ that summarizes the 3–5 most important discoveries from this analysis.</w:t>
      </w:r>
      <w:r w:rsidR="00701BAC">
        <w:br/>
        <w:t>[END PROMPT BOX]</w:t>
      </w:r>
    </w:p>
    <w:p w14:paraId="3A99666E" w14:textId="1EB163F1" w:rsidR="00701BAC" w:rsidRDefault="00000000" w:rsidP="00701BAC">
      <w:pPr>
        <w:spacing w:after="160" w:line="276" w:lineRule="auto"/>
      </w:pPr>
      <w:r>
        <w:rPr>
          <w:i/>
          <w:iCs/>
        </w:rPr>
        <w:t>Save this output as your SELF-LEADERSHIP PROTOCOL. You will need it for Chapter 2 Prompt 5.</w:t>
      </w:r>
    </w:p>
    <w:p w14:paraId="298DE65B" w14:textId="129252AF" w:rsidR="00701BAC" w:rsidRDefault="00701BAC" w:rsidP="00701BAC">
      <w:pPr>
        <w:spacing w:after="160" w:line="276" w:lineRule="auto"/>
      </w:pPr>
      <w:r>
        <w:t>[BEGIN PROMPT BOX]</w:t>
      </w:r>
      <w:r>
        <w:br/>
      </w:r>
    </w:p>
    <w:p w14:paraId="51E674B8" w14:textId="77777777" w:rsidR="005767ED" w:rsidRDefault="00000000">
      <w:pPr>
        <w:spacing w:before="240" w:after="40" w:line="276" w:lineRule="auto"/>
        <w:jc w:val="center"/>
      </w:pPr>
      <w:r>
        <w:rPr>
          <w:b/>
          <w:bCs/>
        </w:rPr>
        <w:t>PROMPT 5 OF 5: THE PARTNERSHIP EVOLUTION SYSTEM</w:t>
      </w:r>
    </w:p>
    <w:p w14:paraId="11188C7D" w14:textId="77777777" w:rsidR="005767ED" w:rsidRDefault="00000000">
      <w:pPr>
        <w:spacing w:after="40" w:line="276" w:lineRule="auto"/>
        <w:jc w:val="center"/>
      </w:pPr>
      <w:r>
        <w:t>Chapter 2: AI as Your Force Multiplier</w:t>
      </w:r>
    </w:p>
    <w:p w14:paraId="75D2627C" w14:textId="77777777" w:rsidR="005767ED" w:rsidRDefault="00000000">
      <w:pPr>
        <w:spacing w:after="160" w:line="276" w:lineRule="auto"/>
        <w:jc w:val="center"/>
      </w:pPr>
      <w:r>
        <w:t>The Entrepreneur’s Blueprint</w:t>
      </w:r>
    </w:p>
    <w:p w14:paraId="23192F67" w14:textId="77777777" w:rsidR="005767ED" w:rsidRDefault="00000000">
      <w:pPr>
        <w:spacing w:after="200" w:line="276" w:lineRule="auto"/>
        <w:jc w:val="center"/>
      </w:pPr>
      <w:r>
        <w:rPr>
          <w:b/>
          <w:bCs/>
          <w:i/>
          <w:iCs/>
        </w:rPr>
        <w:t>Create a system for continuously improving your AI collaboration — so the partnership compounds over time.</w:t>
      </w:r>
    </w:p>
    <w:p w14:paraId="183C3BBE" w14:textId="77777777" w:rsidR="005767ED" w:rsidRDefault="00000000">
      <w:pPr>
        <w:spacing w:after="160" w:line="276" w:lineRule="auto"/>
      </w:pPr>
      <w:r>
        <w:t>You are an AI workflow specialist who helps founders move from using AI reactively to building a genuine, deepening collaboration — someone whose expertise is in designing the inputs, habits, and feedback loops that make the human-AI partnership progressively more powerful over time.</w:t>
      </w:r>
    </w:p>
    <w:p w14:paraId="59CC99C6" w14:textId="77777777" w:rsidR="005767ED" w:rsidRDefault="00000000">
      <w:pPr>
        <w:spacing w:after="160" w:line="276" w:lineRule="auto"/>
      </w:pPr>
      <w:r>
        <w:lastRenderedPageBreak/>
        <w:t>I will paste my outputs from Prompts 1 through 4 of this chapter and my Project Archive from Chapter 1 below. Review them all before beginning.</w:t>
      </w:r>
    </w:p>
    <w:p w14:paraId="19343226" w14:textId="77777777" w:rsidR="005767ED" w:rsidRDefault="00000000">
      <w:pPr>
        <w:spacing w:after="160" w:line="276" w:lineRule="auto"/>
      </w:pPr>
      <w:r>
        <w:rPr>
          <w:i/>
          <w:iCs/>
        </w:rPr>
        <w:t>[PASTE CHAPTER 2, PROMPT 1 OUTPUT — SPEED MULTIPLIER MAP]</w:t>
      </w:r>
    </w:p>
    <w:p w14:paraId="0274A0E5" w14:textId="77777777" w:rsidR="005767ED" w:rsidRDefault="00000000">
      <w:pPr>
        <w:spacing w:after="160" w:line="276" w:lineRule="auto"/>
      </w:pPr>
      <w:r>
        <w:rPr>
          <w:i/>
          <w:iCs/>
        </w:rPr>
        <w:t>[PASTE CHAPTER 2, PROMPT 2 OUTPUT — FOUR DIMENSIONS ASSESSMENT]</w:t>
      </w:r>
    </w:p>
    <w:p w14:paraId="4F4D1070" w14:textId="77777777" w:rsidR="005767ED" w:rsidRDefault="00000000">
      <w:pPr>
        <w:spacing w:after="160" w:line="276" w:lineRule="auto"/>
      </w:pPr>
      <w:r>
        <w:rPr>
          <w:i/>
          <w:iCs/>
        </w:rPr>
        <w:t>[PASTE CHAPTER 2, PROMPT 3 OUTPUT — LIFECYCLE AI INTEGRATION PLAN]</w:t>
      </w:r>
    </w:p>
    <w:p w14:paraId="5A7C68B6" w14:textId="77777777" w:rsidR="005767ED" w:rsidRDefault="00000000">
      <w:pPr>
        <w:spacing w:after="160" w:line="276" w:lineRule="auto"/>
      </w:pPr>
      <w:r>
        <w:rPr>
          <w:i/>
          <w:iCs/>
        </w:rPr>
        <w:t>[PASTE CHAPTER 2, PROMPT 4 OUTPUT — SELF-LEADERSHIP PROTOCOL]</w:t>
      </w:r>
    </w:p>
    <w:p w14:paraId="71C9FEA8" w14:textId="77777777" w:rsidR="005767ED" w:rsidRDefault="00000000">
      <w:pPr>
        <w:spacing w:after="160" w:line="276" w:lineRule="auto"/>
      </w:pPr>
      <w:r>
        <w:rPr>
          <w:i/>
          <w:iCs/>
        </w:rPr>
        <w:t>[PASTE PROJECT ARCHIVE — CHAPTER 1]</w:t>
      </w:r>
    </w:p>
    <w:p w14:paraId="6D3B6C7D" w14:textId="77777777" w:rsidR="005767ED"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Depth is reader-paced, not front-loaded. Earn each subsequent question by making the previous answer matter.</w:t>
      </w:r>
    </w:p>
    <w:p w14:paraId="1BBDE22F" w14:textId="77777777" w:rsidR="005767ED" w:rsidRDefault="00000000">
      <w:pPr>
        <w:spacing w:after="160" w:line="276" w:lineRule="auto"/>
      </w:pPr>
      <w:r>
        <w:t>After all questions are answered, produce the output described below.</w:t>
      </w:r>
    </w:p>
    <w:p w14:paraId="5E9AF8C5" w14:textId="77777777" w:rsidR="005767ED" w:rsidRDefault="00000000">
      <w:pPr>
        <w:spacing w:after="160" w:line="276" w:lineRule="auto"/>
      </w:pPr>
      <w:r>
        <w:t>I want you to help me design a system for continuously evolving and improving my AI partnership over time. A partnership that stays static becomes stale. I want mine to deepen.</w:t>
      </w:r>
    </w:p>
    <w:p w14:paraId="7A467348" w14:textId="77777777" w:rsidR="005767ED" w:rsidRDefault="00000000">
      <w:pPr>
        <w:pStyle w:val="Heading3"/>
        <w:spacing w:line="276" w:lineRule="auto"/>
      </w:pPr>
      <w:r>
        <w:t>Part 1: Workflow Integration Audit</w:t>
      </w:r>
    </w:p>
    <w:p w14:paraId="7BC18990" w14:textId="77777777" w:rsidR="005767ED" w:rsidRDefault="00000000">
      <w:pPr>
        <w:spacing w:after="160" w:line="276" w:lineRule="auto"/>
      </w:pPr>
      <w:r>
        <w:t>Analyze my current workflow and identify:</w:t>
      </w:r>
    </w:p>
    <w:p w14:paraId="4AC7559E" w14:textId="77777777" w:rsidR="005767ED" w:rsidRDefault="00000000">
      <w:pPr>
        <w:pStyle w:val="ListParagraph"/>
        <w:numPr>
          <w:ilvl w:val="0"/>
          <w:numId w:val="5"/>
        </w:numPr>
        <w:spacing w:after="100" w:line="276" w:lineRule="auto"/>
      </w:pPr>
      <w:r>
        <w:t>Daily touchpoints where AI should be involved but isn’t</w:t>
      </w:r>
    </w:p>
    <w:p w14:paraId="5C2C756C" w14:textId="77777777" w:rsidR="005767ED" w:rsidRDefault="00000000">
      <w:pPr>
        <w:pStyle w:val="ListParagraph"/>
        <w:numPr>
          <w:ilvl w:val="0"/>
          <w:numId w:val="5"/>
        </w:numPr>
        <w:spacing w:after="100" w:line="276" w:lineRule="auto"/>
      </w:pPr>
      <w:r>
        <w:lastRenderedPageBreak/>
        <w:t>Weekly rituals that would compound the partnership’s value</w:t>
      </w:r>
    </w:p>
    <w:p w14:paraId="30A1A712" w14:textId="77777777" w:rsidR="005767ED" w:rsidRDefault="00000000">
      <w:pPr>
        <w:pStyle w:val="ListParagraph"/>
        <w:numPr>
          <w:ilvl w:val="0"/>
          <w:numId w:val="5"/>
        </w:numPr>
        <w:spacing w:after="100" w:line="276" w:lineRule="auto"/>
      </w:pPr>
      <w:r>
        <w:t>Tasks I’m doing solo that should become collaborative</w:t>
      </w:r>
    </w:p>
    <w:p w14:paraId="44933A86" w14:textId="77777777" w:rsidR="005767ED" w:rsidRDefault="00000000">
      <w:pPr>
        <w:pStyle w:val="ListParagraph"/>
        <w:numPr>
          <w:ilvl w:val="0"/>
          <w:numId w:val="5"/>
        </w:numPr>
        <w:spacing w:after="100" w:line="276" w:lineRule="auto"/>
      </w:pPr>
      <w:r>
        <w:t>Processes that could be templated into reusable prompts</w:t>
      </w:r>
    </w:p>
    <w:p w14:paraId="5F39107A" w14:textId="77777777" w:rsidR="005767ED" w:rsidRDefault="00000000">
      <w:pPr>
        <w:pStyle w:val="Heading3"/>
        <w:spacing w:line="276" w:lineRule="auto"/>
      </w:pPr>
      <w:r>
        <w:t>Part 2: Communication Protocol</w:t>
      </w:r>
    </w:p>
    <w:p w14:paraId="2B3A0472" w14:textId="77777777" w:rsidR="005767ED" w:rsidRDefault="00000000">
      <w:pPr>
        <w:spacing w:after="160" w:line="276" w:lineRule="auto"/>
      </w:pPr>
      <w:r>
        <w:t>Help me establish clear standards for how we work together:</w:t>
      </w:r>
    </w:p>
    <w:p w14:paraId="6BC94102" w14:textId="77777777" w:rsidR="005767ED" w:rsidRDefault="00000000">
      <w:pPr>
        <w:pStyle w:val="ListParagraph"/>
        <w:numPr>
          <w:ilvl w:val="0"/>
          <w:numId w:val="6"/>
        </w:numPr>
        <w:spacing w:after="100" w:line="276" w:lineRule="auto"/>
      </w:pPr>
      <w:r>
        <w:t>How I should structure requests to get optimal outputs</w:t>
      </w:r>
    </w:p>
    <w:p w14:paraId="22CFE164" w14:textId="77777777" w:rsidR="005767ED" w:rsidRDefault="00000000">
      <w:pPr>
        <w:pStyle w:val="ListParagraph"/>
        <w:numPr>
          <w:ilvl w:val="0"/>
          <w:numId w:val="6"/>
        </w:numPr>
        <w:spacing w:after="100" w:line="276" w:lineRule="auto"/>
      </w:pPr>
      <w:r>
        <w:t>What context I should always include</w:t>
      </w:r>
    </w:p>
    <w:p w14:paraId="1C066FF4" w14:textId="77777777" w:rsidR="005767ED" w:rsidRDefault="00000000">
      <w:pPr>
        <w:pStyle w:val="ListParagraph"/>
        <w:numPr>
          <w:ilvl w:val="0"/>
          <w:numId w:val="6"/>
        </w:numPr>
        <w:spacing w:after="100" w:line="276" w:lineRule="auto"/>
      </w:pPr>
      <w:r>
        <w:t>How you should format responses for my workflow</w:t>
      </w:r>
    </w:p>
    <w:p w14:paraId="3E01A714" w14:textId="77777777" w:rsidR="005767ED" w:rsidRDefault="00000000">
      <w:pPr>
        <w:pStyle w:val="ListParagraph"/>
        <w:numPr>
          <w:ilvl w:val="0"/>
          <w:numId w:val="6"/>
        </w:numPr>
        <w:spacing w:after="100" w:line="276" w:lineRule="auto"/>
      </w:pPr>
      <w:r>
        <w:t>When you should push back versus execute as requested</w:t>
      </w:r>
    </w:p>
    <w:p w14:paraId="60737006" w14:textId="77777777" w:rsidR="005767ED" w:rsidRDefault="00000000">
      <w:pPr>
        <w:pStyle w:val="ListParagraph"/>
        <w:numPr>
          <w:ilvl w:val="0"/>
          <w:numId w:val="6"/>
        </w:numPr>
        <w:spacing w:after="100" w:line="276" w:lineRule="auto"/>
      </w:pPr>
      <w:r>
        <w:t>How I should provide feedback that improves future outputs</w:t>
      </w:r>
    </w:p>
    <w:p w14:paraId="479D7424" w14:textId="77777777" w:rsidR="005767ED" w:rsidRDefault="00000000">
      <w:pPr>
        <w:pStyle w:val="Heading3"/>
        <w:spacing w:line="276" w:lineRule="auto"/>
      </w:pPr>
      <w:r>
        <w:t>Part 3: Monthly Partnership Audit</w:t>
      </w:r>
    </w:p>
    <w:p w14:paraId="7E7D5A5F" w14:textId="77777777" w:rsidR="005767ED" w:rsidRDefault="00000000">
      <w:pPr>
        <w:spacing w:after="160" w:line="276" w:lineRule="auto"/>
      </w:pPr>
      <w:r>
        <w:t>Create a monthly audit I can run to evaluate and improve the collaboration:</w:t>
      </w:r>
    </w:p>
    <w:p w14:paraId="2A00F1CA" w14:textId="77777777" w:rsidR="005767ED" w:rsidRDefault="00000000">
      <w:pPr>
        <w:pStyle w:val="ListParagraph"/>
        <w:numPr>
          <w:ilvl w:val="0"/>
          <w:numId w:val="8"/>
        </w:numPr>
        <w:spacing w:after="100" w:line="276" w:lineRule="auto"/>
      </w:pPr>
      <w:r>
        <w:t>Questions to assess what’s working and what isn’t</w:t>
      </w:r>
    </w:p>
    <w:p w14:paraId="01488EDB" w14:textId="77777777" w:rsidR="005767ED" w:rsidRDefault="00000000">
      <w:pPr>
        <w:pStyle w:val="ListParagraph"/>
        <w:numPr>
          <w:ilvl w:val="0"/>
          <w:numId w:val="8"/>
        </w:numPr>
        <w:spacing w:after="100" w:line="276" w:lineRule="auto"/>
      </w:pPr>
      <w:r>
        <w:t>Metrics to track partnership effectiveness</w:t>
      </w:r>
    </w:p>
    <w:p w14:paraId="579D0B13" w14:textId="77777777" w:rsidR="005767ED" w:rsidRDefault="00000000">
      <w:pPr>
        <w:pStyle w:val="ListParagraph"/>
        <w:numPr>
          <w:ilvl w:val="0"/>
          <w:numId w:val="8"/>
        </w:numPr>
        <w:spacing w:after="100" w:line="276" w:lineRule="auto"/>
      </w:pPr>
      <w:r>
        <w:t>Process to identify new use cases</w:t>
      </w:r>
    </w:p>
    <w:p w14:paraId="3EBEB57D" w14:textId="77777777" w:rsidR="005767ED" w:rsidRDefault="00000000">
      <w:pPr>
        <w:pStyle w:val="ListParagraph"/>
        <w:numPr>
          <w:ilvl w:val="0"/>
          <w:numId w:val="8"/>
        </w:numPr>
        <w:spacing w:after="100" w:line="276" w:lineRule="auto"/>
      </w:pPr>
      <w:r>
        <w:t>Method to update context as my business evolves</w:t>
      </w:r>
    </w:p>
    <w:p w14:paraId="35455CB2" w14:textId="77777777" w:rsidR="005767ED" w:rsidRDefault="00000000">
      <w:pPr>
        <w:pStyle w:val="Heading3"/>
        <w:spacing w:line="276" w:lineRule="auto"/>
      </w:pPr>
      <w:r>
        <w:t>Part 4: Evolution Roadmap</w:t>
      </w:r>
    </w:p>
    <w:p w14:paraId="4101DBCD" w14:textId="77777777" w:rsidR="005767ED" w:rsidRDefault="00000000">
      <w:pPr>
        <w:spacing w:after="160" w:line="276" w:lineRule="auto"/>
      </w:pPr>
      <w:r>
        <w:t>Based on where I am now, create a 90-day roadmap for evolving this partnership:</w:t>
      </w:r>
    </w:p>
    <w:p w14:paraId="7F5A17B8" w14:textId="77777777" w:rsidR="005767ED" w:rsidRDefault="00000000">
      <w:pPr>
        <w:pStyle w:val="ListParagraph"/>
        <w:numPr>
          <w:ilvl w:val="0"/>
          <w:numId w:val="10"/>
        </w:numPr>
        <w:spacing w:after="100" w:line="276" w:lineRule="auto"/>
      </w:pPr>
      <w:r>
        <w:t>Month 1 focus and milestones</w:t>
      </w:r>
    </w:p>
    <w:p w14:paraId="3E4CDC4A" w14:textId="77777777" w:rsidR="005767ED" w:rsidRDefault="00000000">
      <w:pPr>
        <w:pStyle w:val="ListParagraph"/>
        <w:numPr>
          <w:ilvl w:val="0"/>
          <w:numId w:val="10"/>
        </w:numPr>
        <w:spacing w:after="100" w:line="276" w:lineRule="auto"/>
      </w:pPr>
      <w:r>
        <w:t>Month 2 focus and milestones</w:t>
      </w:r>
    </w:p>
    <w:p w14:paraId="25ABD2AF" w14:textId="77777777" w:rsidR="005767ED" w:rsidRDefault="00000000">
      <w:pPr>
        <w:pStyle w:val="ListParagraph"/>
        <w:numPr>
          <w:ilvl w:val="0"/>
          <w:numId w:val="10"/>
        </w:numPr>
        <w:spacing w:after="100" w:line="276" w:lineRule="auto"/>
      </w:pPr>
      <w:r>
        <w:t>Month 3 focus and milestones</w:t>
      </w:r>
    </w:p>
    <w:p w14:paraId="4BBE4835" w14:textId="77777777" w:rsidR="005767ED" w:rsidRDefault="00000000">
      <w:pPr>
        <w:pStyle w:val="ListParagraph"/>
        <w:numPr>
          <w:ilvl w:val="0"/>
          <w:numId w:val="10"/>
        </w:numPr>
        <w:spacing w:after="100" w:line="276" w:lineRule="auto"/>
      </w:pPr>
      <w:r>
        <w:lastRenderedPageBreak/>
        <w:t>How I’ll know the partnership is genuinely improving</w:t>
      </w:r>
    </w:p>
    <w:p w14:paraId="5DE501C7" w14:textId="1733FBE1" w:rsidR="005767ED"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r w:rsidR="00701BAC">
        <w:br/>
      </w:r>
      <w:r w:rsidR="00701BAC">
        <w:br/>
        <w:t>[END PROMPT BOX]</w:t>
      </w:r>
    </w:p>
    <w:p w14:paraId="3582180B" w14:textId="77777777" w:rsidR="005767ED" w:rsidRDefault="00000000">
      <w:pPr>
        <w:spacing w:after="160" w:line="276" w:lineRule="auto"/>
      </w:pPr>
      <w:r>
        <w:rPr>
          <w:i/>
          <w:iCs/>
        </w:rPr>
        <w:t>Save this output as your PROJECT ARCHIVE — CHAPTER 2. This updates your cumulative business analysis. You will need it for all Chapter 3 prompts and beyond.</w:t>
      </w:r>
    </w:p>
    <w:p w14:paraId="5AE13549" w14:textId="77777777" w:rsidR="005767ED" w:rsidRDefault="005767ED">
      <w:pPr>
        <w:pBdr>
          <w:bottom w:val="single" w:sz="6" w:space="4" w:color="AAAAAA"/>
        </w:pBdr>
        <w:spacing w:before="200" w:after="200" w:line="276" w:lineRule="auto"/>
      </w:pPr>
    </w:p>
    <w:p w14:paraId="0CC622D1" w14:textId="77777777" w:rsidR="00671C37" w:rsidRDefault="00000000">
      <w:pPr>
        <w:pStyle w:val="Heading1"/>
        <w:spacing w:before="360" w:after="160" w:line="276" w:lineRule="auto"/>
      </w:pPr>
      <w:r>
        <w:t>Chapter 3: You Still Decide</w:t>
      </w:r>
    </w:p>
    <w:p w14:paraId="2832519E" w14:textId="77777777" w:rsidR="00671C37" w:rsidRDefault="00000000">
      <w:pPr>
        <w:pStyle w:val="Heading2"/>
        <w:spacing w:before="240" w:after="120" w:line="276" w:lineRule="auto"/>
      </w:pPr>
      <w:r>
        <w:t>Why Your Judgment Matters More Than the Tools You Use</w:t>
      </w:r>
    </w:p>
    <w:p w14:paraId="2D71DBE3" w14:textId="77777777" w:rsidR="00671C37" w:rsidRDefault="00000000">
      <w:pPr>
        <w:spacing w:after="160" w:line="276" w:lineRule="auto"/>
      </w:pPr>
      <w:r>
        <w:t>Two founders open their laptops on Monday morning. Same inbox. Same industry. Same stage of business.</w:t>
      </w:r>
    </w:p>
    <w:p w14:paraId="040D63DE" w14:textId="77777777" w:rsidR="00671C37" w:rsidRDefault="00000000">
      <w:pPr>
        <w:spacing w:after="160" w:line="276" w:lineRule="auto"/>
      </w:pPr>
      <w:r>
        <w:t>The first sees a message from a potential client asking for a service he doesn’t currently offer. He doesn’t deliberate. He already knows the answer: this is a revenue opportunity, and the business needs revenue. He spends three hours researching delivery, drafts a proposal, and sends it by noon. By the time he closes his laptop that evening, he has one more offer to manage, one more set of client expectations to build toward, and three fewer hours than he started with.</w:t>
      </w:r>
    </w:p>
    <w:p w14:paraId="10BCEB4E" w14:textId="77777777" w:rsidR="00671C37" w:rsidRDefault="00000000">
      <w:pPr>
        <w:spacing w:after="160" w:line="276" w:lineRule="auto"/>
      </w:pPr>
      <w:r>
        <w:t xml:space="preserve">The second sees the same message. She reads it twice. Then she asks herself two questions she has asked before: does this serve what I’m building? Is this person who I serve? The answer to </w:t>
      </w:r>
      <w:r>
        <w:lastRenderedPageBreak/>
        <w:t>both is no. She replies in four sentences — a polite decline, a referral to someone who does this well — and returns to the process she has been systematizing all week. By Friday, that process runs without her.</w:t>
      </w:r>
    </w:p>
    <w:p w14:paraId="3A9BD6E5" w14:textId="77777777" w:rsidR="00671C37" w:rsidRDefault="00000000">
      <w:pPr>
        <w:spacing w:after="160" w:line="276" w:lineRule="auto"/>
      </w:pPr>
      <w:r>
        <w:t>Same morning. Same opportunity. Two different decision systems. Multiply that by every choice, every week, for three years, and the distance between these two founders becomes very difficult to close.</w:t>
      </w:r>
    </w:p>
    <w:p w14:paraId="078FD494" w14:textId="77777777" w:rsidR="00671C37" w:rsidRDefault="00000000">
      <w:pPr>
        <w:spacing w:after="160" w:line="276" w:lineRule="auto"/>
      </w:pPr>
      <w:r>
        <w:t>The gap was not intelligence. It was not resources, timing, or market conditions. It was not even the number of decisions they made — they made roughly the same number. The gap was how those decisions got made. One reacted. One decided.</w:t>
      </w:r>
    </w:p>
    <w:p w14:paraId="33DAECE3" w14:textId="77777777" w:rsidR="00671C37" w:rsidRDefault="00000000">
      <w:pPr>
        <w:spacing w:after="160" w:line="276" w:lineRule="auto"/>
      </w:pPr>
      <w:r>
        <w:t>You still decide. And how you decide determines everything.</w:t>
      </w:r>
    </w:p>
    <w:p w14:paraId="70BE8000" w14:textId="77777777" w:rsidR="00671C37" w:rsidRDefault="00000000">
      <w:pPr>
        <w:pStyle w:val="Heading2"/>
        <w:spacing w:before="240" w:after="120" w:line="276" w:lineRule="auto"/>
      </w:pPr>
      <w:r>
        <w:t>Your Decision-Making Is the Foundation</w:t>
      </w:r>
    </w:p>
    <w:p w14:paraId="57418166" w14:textId="77777777" w:rsidR="00671C37" w:rsidRDefault="00000000">
      <w:pPr>
        <w:spacing w:after="160" w:line="276" w:lineRule="auto"/>
      </w:pPr>
      <w:r>
        <w:t>Every business is built on decisions — not just the visible ones (pricing, hiring, launches) but the invisible ones: what you prioritize, delay, rationalize, or avoid. Saying yes out of habit is a decision. Staying silent instead of setting a boundary is a decision. That these don’t feel like decisions is precisely the problem.</w:t>
      </w:r>
    </w:p>
    <w:p w14:paraId="070E1A92" w14:textId="77777777" w:rsidR="00671C37" w:rsidRDefault="00000000">
      <w:pPr>
        <w:spacing w:after="160" w:line="276" w:lineRule="auto"/>
      </w:pPr>
      <w:r>
        <w:t>Think of your decision-making as the operating system beneath the business. If you don’t intentionally upgrade it, you’re building a million-dollar ambition on a hundred-dollar foundation. The ambition doesn’t matter. The foundation determines what can be built.</w:t>
      </w:r>
    </w:p>
    <w:p w14:paraId="431E17D3" w14:textId="77777777" w:rsidR="00671C37" w:rsidRDefault="00000000">
      <w:pPr>
        <w:spacing w:after="160" w:line="276" w:lineRule="auto"/>
      </w:pPr>
      <w:r>
        <w:t xml:space="preserve">The businesses that arrive in crisis almost never have a strategy problem. The strategy looked sound. What failed were the decisions that executed it — made by habit, fear, or the path of least resistance, each one making the next slightly harder to examine. The pattern compounds quietly. By the time it surfaces </w:t>
      </w:r>
      <w:r>
        <w:lastRenderedPageBreak/>
        <w:t>as a financial problem, the underlying decision failure is usually two or three years old. What you build in this chapter is not a tool for better decisions in the abstract. It is protection against the particular kind of drift that looks like diligence until the numbers catch up.</w:t>
      </w:r>
    </w:p>
    <w:p w14:paraId="7484C9BF" w14:textId="77777777" w:rsidR="00671C37" w:rsidRDefault="00000000">
      <w:pPr>
        <w:spacing w:after="160" w:line="276" w:lineRule="auto"/>
      </w:pPr>
      <w:r>
        <w:t>AI can accelerate your decisions. It cannot make them for you. The entrepreneur who outsources judgment to AI will build the same hollow business as the one who outsources judgment to mentors or trends. The tools are faster than ever. The responsibility hasn’t moved.</w:t>
      </w:r>
    </w:p>
    <w:p w14:paraId="253CAB42" w14:textId="77777777" w:rsidR="00671C37" w:rsidRDefault="00000000">
      <w:pPr>
        <w:pStyle w:val="Heading2"/>
        <w:spacing w:before="240" w:after="120" w:line="276" w:lineRule="auto"/>
      </w:pPr>
      <w:r>
        <w:t>Reacting vs. Deciding</w:t>
      </w:r>
    </w:p>
    <w:p w14:paraId="2382DB05" w14:textId="77777777" w:rsidR="00671C37" w:rsidRDefault="00000000">
      <w:pPr>
        <w:spacing w:after="160" w:line="276" w:lineRule="auto"/>
      </w:pPr>
      <w:r>
        <w:t>Because entrepreneurs face constant decisions, they assume they are constantly deciding. They are not. Most of the time, they are reacting — and disguising the reaction as choice.</w:t>
      </w:r>
    </w:p>
    <w:p w14:paraId="6E1912B3" w14:textId="77777777" w:rsidR="00671C37" w:rsidRDefault="00000000">
      <w:pPr>
        <w:spacing w:after="160" w:line="276" w:lineRule="auto"/>
      </w:pPr>
      <w:r>
        <w:t>Fear dressed up as logic. Procrastination dressed up as intuition. Conformity dressed up as alignment. Noise dressed up as advice. These aren’t decisions. They are reflexes wearing the costume of judgment.</w:t>
      </w:r>
    </w:p>
    <w:p w14:paraId="52EF4C98" w14:textId="77777777" w:rsidR="00671C37" w:rsidRDefault="00000000">
      <w:pPr>
        <w:spacing w:after="160" w:line="276" w:lineRule="auto"/>
      </w:pPr>
      <w:r>
        <w:t>The distinction matters because they produce different outcomes. Reacting feels automatic — which is why it’s so common. Deciding feels effortful — which is why it’s so rare. Under pressure, the brain defaults to protection over evaluation. It reaches for familiarity, approval, or immediate relief instead of truth. This is why reactive entrepreneurs stay busy without building. The motion is real. The progress is not.</w:t>
      </w:r>
    </w:p>
    <w:p w14:paraId="415A4EE4" w14:textId="77777777" w:rsidR="00671C37" w:rsidRDefault="00000000">
      <w:pPr>
        <w:spacing w:after="160" w:line="276" w:lineRule="auto"/>
      </w:pPr>
      <w:r>
        <w:t>True decision-making requires the ability to pause — to separate signal from noise and choose based on reality rather than comfort. It requires knowing what you want, not what you think you should want, and having the discipline to move toward it even when easier options appear.</w:t>
      </w:r>
    </w:p>
    <w:p w14:paraId="40915B57" w14:textId="77777777" w:rsidR="00671C37" w:rsidRDefault="00000000">
      <w:pPr>
        <w:spacing w:after="160" w:line="276" w:lineRule="auto"/>
      </w:pPr>
      <w:r>
        <w:lastRenderedPageBreak/>
        <w:t>A good decision doesn’t feel dramatic. It feels precise. It cuts clean, aligns with your direction, and requires no elaborate justification. If you find yourself constructing complex rationales for why a choice makes sense, that complexity is a warning sign. Clarity doesn’t need explanation. Confusion does.</w:t>
      </w:r>
    </w:p>
    <w:p w14:paraId="236A02A2" w14:textId="77777777" w:rsidR="00671C37" w:rsidRDefault="00000000">
      <w:pPr>
        <w:spacing w:after="160" w:line="276" w:lineRule="auto"/>
      </w:pPr>
      <w:r>
        <w:t>The shift from reacting to deciding is not a personality change. It is a skill — one that can be learned, practiced, and systematized.</w:t>
      </w:r>
    </w:p>
    <w:p w14:paraId="34F3B527" w14:textId="77777777" w:rsidR="00671C37" w:rsidRDefault="00000000">
      <w:pPr>
        <w:pStyle w:val="Heading2"/>
        <w:spacing w:before="240" w:after="120" w:line="276" w:lineRule="auto"/>
      </w:pPr>
      <w:r>
        <w:t>The Decision Flywheel</w:t>
      </w:r>
    </w:p>
    <w:p w14:paraId="04796AC5" w14:textId="77777777" w:rsidR="00671C37" w:rsidRDefault="00000000">
      <w:pPr>
        <w:spacing w:after="160" w:line="276" w:lineRule="auto"/>
      </w:pPr>
      <w:r>
        <w:t>Every entrepreneur already has a decision system. The question is whether it’s intentional.</w:t>
      </w:r>
    </w:p>
    <w:p w14:paraId="4101B3A0" w14:textId="77777777" w:rsidR="00671C37" w:rsidRDefault="00000000">
      <w:pPr>
        <w:spacing w:after="160" w:line="276" w:lineRule="auto"/>
      </w:pPr>
      <w:r>
        <w:t>Every business decision you make — whether consciously or not — moves through four stages: Clarity → Choice → Consequence → Calibration.</w:t>
      </w:r>
    </w:p>
    <w:p w14:paraId="7954D378" w14:textId="77777777" w:rsidR="00671C37" w:rsidRDefault="00000000">
      <w:pPr>
        <w:spacing w:before="120" w:after="120" w:line="276" w:lineRule="auto"/>
        <w:ind w:left="720" w:right="720"/>
      </w:pPr>
      <w:r>
        <w:rPr>
          <w:i/>
          <w:iCs/>
        </w:rPr>
        <w:t>[Four phases in a clockwise cycle: Clarity, Choice, Consequence, Calibration]</w:t>
      </w:r>
    </w:p>
    <w:p w14:paraId="46419456" w14:textId="77777777" w:rsidR="00671C37" w:rsidRDefault="00000000">
      <w:pPr>
        <w:spacing w:after="160" w:line="276" w:lineRule="auto"/>
      </w:pPr>
      <w:r>
        <w:t>Clarity means seeing reality as it is, not as you wish it were. This is where you define what you’re deciding, what options exist, and what criteria matter. Without clarity, you’re choosing between options you haven’t examined.</w:t>
      </w:r>
    </w:p>
    <w:p w14:paraId="5CE476BD" w14:textId="77777777" w:rsidR="00671C37" w:rsidRDefault="00000000">
      <w:pPr>
        <w:spacing w:after="160" w:line="276" w:lineRule="auto"/>
      </w:pPr>
      <w:r>
        <w:t>Choice is committing to a direction without hedging. Half-decisions produce half-results. When you choose, you close other doors — and that closing is what makes forward motion possible.</w:t>
      </w:r>
    </w:p>
    <w:p w14:paraId="43AC2626" w14:textId="77777777" w:rsidR="00671C37" w:rsidRDefault="00000000">
      <w:pPr>
        <w:spacing w:after="160" w:line="276" w:lineRule="auto"/>
      </w:pPr>
      <w:r>
        <w:t>Consequence is the result — data, not drama. Every decision produces an outcome. That outcome is information about reality, not a verdict on your worth as a founder. Treating consequence as feedback, not failure, is what separates entrepreneurs who learn from those who repeat.</w:t>
      </w:r>
    </w:p>
    <w:p w14:paraId="3E405273" w14:textId="77777777" w:rsidR="00671C37" w:rsidRDefault="00000000">
      <w:pPr>
        <w:spacing w:after="160" w:line="276" w:lineRule="auto"/>
      </w:pPr>
      <w:r>
        <w:lastRenderedPageBreak/>
        <w:t>Calibration is adjusting based on what happened, not what you hoped would happen. This is where the flywheel either accelerates or stalls. Entrepreneurs who calibrate improve with every cycle. Those who skip calibration repeat the same mistakes with increasing frustration.</w:t>
      </w:r>
    </w:p>
    <w:p w14:paraId="44A7ED07" w14:textId="77777777" w:rsidR="00671C37" w:rsidRDefault="00000000">
      <w:pPr>
        <w:spacing w:after="160" w:line="276" w:lineRule="auto"/>
      </w:pPr>
      <w:r>
        <w:t>A flywheel is not just a loop. It is a compounding force. When you’re reacting, the flywheel still runs — but it works against you. Clarity gets replaced by urgency. Choice becomes avoidance or impulse. Consequences feel random. Calibration never happens because you’re already rushing toward the next fire. The same problems repeat because the system never learns.</w:t>
      </w:r>
    </w:p>
    <w:p w14:paraId="793D0AEB" w14:textId="77777777" w:rsidR="00671C37" w:rsidRDefault="00000000">
      <w:pPr>
        <w:spacing w:after="160" w:line="276" w:lineRule="auto"/>
      </w:pPr>
      <w:r>
        <w:t>When you’re deciding intentionally, the flywheel builds momentum. Each turn adds clarity. Each outcome sharpens judgment. Each calibration reduces friction. Even imperfect decisions strengthen the system, because you’re learning from reality.</w:t>
      </w:r>
    </w:p>
    <w:p w14:paraId="35D8D05C" w14:textId="77777777" w:rsidR="00671C37" w:rsidRDefault="00000000">
      <w:pPr>
        <w:spacing w:after="160" w:line="276" w:lineRule="auto"/>
      </w:pPr>
      <w:r>
        <w:t>You don’t need perfect decisions to build momentum. You need intentional ones.</w:t>
      </w:r>
    </w:p>
    <w:p w14:paraId="59BE1DFB" w14:textId="77777777" w:rsidR="00671C37" w:rsidRDefault="00000000">
      <w:pPr>
        <w:pStyle w:val="Heading2"/>
        <w:spacing w:before="240" w:after="120" w:line="276" w:lineRule="auto"/>
      </w:pPr>
      <w:r>
        <w:t>When the Flywheel Gets Tested</w:t>
      </w:r>
    </w:p>
    <w:p w14:paraId="6D9107BD" w14:textId="77777777" w:rsidR="00671C37" w:rsidRDefault="00000000">
      <w:pPr>
        <w:spacing w:after="160" w:line="276" w:lineRule="auto"/>
      </w:pPr>
      <w:r>
        <w:t>The Monday morning example was the easy case. The request came from outside the founder’s focus. The right answer, with clarity in place, was immediate. Decline. Refer. Move on.</w:t>
      </w:r>
    </w:p>
    <w:p w14:paraId="6FE2CA87" w14:textId="77777777" w:rsidR="00671C37" w:rsidRDefault="00000000">
      <w:pPr>
        <w:spacing w:after="160" w:line="276" w:lineRule="auto"/>
      </w:pPr>
      <w:r>
        <w:t>The harder cases are where the flywheel earns its real value — and where it costs something to use it.</w:t>
      </w:r>
    </w:p>
    <w:p w14:paraId="6A809A65" w14:textId="77777777" w:rsidR="00671C37" w:rsidRDefault="00000000">
      <w:pPr>
        <w:spacing w:after="160" w:line="276" w:lineRule="auto"/>
      </w:pPr>
      <w:r>
        <w:t xml:space="preserve">A founder in Systematize receives a message from her largest client — the account responsible for thirty percent of her revenue. He wants a custom service she doesn’t offer. The fear that arrives with that message is not hypothetical. It is specific </w:t>
      </w:r>
      <w:r>
        <w:lastRenderedPageBreak/>
        <w:t>and sharp: this is the account that pays the rent. Every impulse fires at once. Say yes. Figure it out. Handle the details later.</w:t>
      </w:r>
    </w:p>
    <w:p w14:paraId="62B0108C" w14:textId="77777777" w:rsidR="00671C37" w:rsidRDefault="00000000">
      <w:pPr>
        <w:spacing w:after="160" w:line="276" w:lineRule="auto"/>
      </w:pPr>
      <w:r>
        <w:t>The flywheel intervenes. Not easily. But it intervenes.</w:t>
      </w:r>
    </w:p>
    <w:p w14:paraId="1777AE5E" w14:textId="77777777" w:rsidR="00671C37" w:rsidRDefault="00000000">
      <w:pPr>
        <w:spacing w:after="160" w:line="276" w:lineRule="auto"/>
      </w:pPr>
      <w:r>
        <w:t>Clarity: Is this genuinely aligned with what I’m building, or am I reacting to fear? If I say yes, what does this cost me in time, focus, and precedent — and what does it teach this client about what I’ll do next time?</w:t>
      </w:r>
    </w:p>
    <w:p w14:paraId="65690804" w14:textId="77777777" w:rsidR="00671C37" w:rsidRDefault="00000000">
      <w:pPr>
        <w:spacing w:after="160" w:line="276" w:lineRule="auto"/>
      </w:pPr>
      <w:r>
        <w:t>Choice: If I say no, is the relationship strong enough to hold it? Is there a way to serve this need without compromising the direction — a referral, a partnership, a modified version of what I already offer?</w:t>
      </w:r>
    </w:p>
    <w:p w14:paraId="09656051" w14:textId="77777777" w:rsidR="00671C37" w:rsidRDefault="00000000">
      <w:pPr>
        <w:spacing w:after="160" w:line="276" w:lineRule="auto"/>
      </w:pPr>
      <w:r>
        <w:t>Consequence: She proposes a modified version — scoped tightly, priced at a premium, with clear terms. The client accepts. The precedent holds: she serves her clients well, within the architecture of her business, not at its expense.</w:t>
      </w:r>
    </w:p>
    <w:p w14:paraId="112CB542" w14:textId="77777777" w:rsidR="00671C37" w:rsidRDefault="00000000">
      <w:pPr>
        <w:spacing w:after="160" w:line="276" w:lineRule="auto"/>
      </w:pPr>
      <w:r>
        <w:t>Calibration: At month’s end, she reviews the outcome. The modified version produced strong revenue with manageable effort. She decides to offer it as a standing premium tier — not because fear demanded it, but because the data supported it.</w:t>
      </w:r>
    </w:p>
    <w:p w14:paraId="7B32506F" w14:textId="77777777" w:rsidR="00671C37" w:rsidRDefault="00000000">
      <w:pPr>
        <w:spacing w:after="160" w:line="276" w:lineRule="auto"/>
      </w:pPr>
      <w:r>
        <w:t>The flywheel didn’t give her the answer. It gave her the questions — and the questions prevented a fear-based decision she would have spent months unwinding.</w:t>
      </w:r>
    </w:p>
    <w:p w14:paraId="544499A6" w14:textId="77777777" w:rsidR="00671C37" w:rsidRDefault="00000000">
      <w:pPr>
        <w:spacing w:after="160" w:line="276" w:lineRule="auto"/>
      </w:pPr>
      <w:r>
        <w:t>The version of this you’ll face will have its own stakes. The client will be real. The fear will be specific. What the flywheel gives you is not detachment from that fear. It gives you enough distance to see whether the fear is generating the decision or informing it. That gap — even a few minutes of honest examination — is where reactive businesses and intentional ones begin to diverge.</w:t>
      </w:r>
    </w:p>
    <w:p w14:paraId="66C761B9" w14:textId="77777777" w:rsidR="00671C37" w:rsidRDefault="00000000">
      <w:pPr>
        <w:pStyle w:val="Heading2"/>
        <w:spacing w:before="240" w:after="120" w:line="276" w:lineRule="auto"/>
      </w:pPr>
      <w:r>
        <w:t>The 3-Question Filter</w:t>
      </w:r>
    </w:p>
    <w:p w14:paraId="09FCF00B" w14:textId="77777777" w:rsidR="00671C37" w:rsidRDefault="00000000">
      <w:pPr>
        <w:spacing w:after="160" w:line="276" w:lineRule="auto"/>
      </w:pPr>
      <w:r>
        <w:lastRenderedPageBreak/>
        <w:t>The simplest tool for shifting from reaction to decision is a filter — three questions you run every choice through before committing.</w:t>
      </w:r>
    </w:p>
    <w:p w14:paraId="479196CF" w14:textId="77777777" w:rsidR="00671C37" w:rsidRDefault="00000000">
      <w:pPr>
        <w:spacing w:after="160" w:line="276" w:lineRule="auto"/>
      </w:pPr>
      <w:r>
        <w:t>Question 1: What outcome am I creating? Be specific. Vague outcomes create vague results. If you can’t articulate what success looks like, you’re not ready to decide.</w:t>
      </w:r>
    </w:p>
    <w:p w14:paraId="3753619C" w14:textId="77777777" w:rsidR="00671C37" w:rsidRDefault="00000000">
      <w:pPr>
        <w:spacing w:after="160" w:line="276" w:lineRule="auto"/>
      </w:pPr>
      <w:r>
        <w:t>Question 2: What belief is driving this choice? Is it confidence, or fear dressed as logic? Is it strategic, or reactive? The belief beneath the decision often matters more than the decision itself.</w:t>
      </w:r>
    </w:p>
    <w:p w14:paraId="14D4726B" w14:textId="77777777" w:rsidR="00671C37" w:rsidRDefault="00000000">
      <w:pPr>
        <w:spacing w:after="160" w:line="276" w:lineRule="auto"/>
      </w:pPr>
      <w:r>
        <w:t>Question 3: If I weren’t afraid, what would I choose? Fear doesn’t disappear — but it shouldn’t be in charge. This question separates what you truly want from what you’re settling for.</w:t>
      </w:r>
    </w:p>
    <w:p w14:paraId="3536370F" w14:textId="77777777" w:rsidR="00671C37" w:rsidRDefault="00000000">
      <w:pPr>
        <w:spacing w:after="160" w:line="276" w:lineRule="auto"/>
      </w:pPr>
      <w:r>
        <w:t>The 3-Question Filter doesn’t guarantee perfect decisions. It guarantees conscious ones. And conscious decisions, even imperfect ones, build in ways that reactive choices never can.</w:t>
      </w:r>
    </w:p>
    <w:p w14:paraId="7BEAF929" w14:textId="77777777" w:rsidR="00671C37" w:rsidRDefault="00000000">
      <w:pPr>
        <w:spacing w:after="160" w:line="276" w:lineRule="auto"/>
      </w:pPr>
      <w:r>
        <w:t>A decision that has passed through all three questions is not a guaranteed right decision. It is a decision you made, not one that happened to you.</w:t>
      </w:r>
    </w:p>
    <w:p w14:paraId="00659B60" w14:textId="77777777" w:rsidR="00671C37" w:rsidRDefault="00000000">
      <w:pPr>
        <w:pStyle w:val="Heading2"/>
        <w:spacing w:before="240" w:after="120" w:line="276" w:lineRule="auto"/>
      </w:pPr>
      <w:r>
        <w:t>What Breaks the Flywheel</w:t>
      </w:r>
    </w:p>
    <w:p w14:paraId="5506608E" w14:textId="77777777" w:rsidR="00671C37" w:rsidRDefault="00000000">
      <w:pPr>
        <w:spacing w:after="160" w:line="276" w:lineRule="auto"/>
      </w:pPr>
      <w:r>
        <w:t>The Decision Flywheel breaks in predictable ways. Knowing the failure modes in advance lets you catch them before they cost you.</w:t>
      </w:r>
    </w:p>
    <w:p w14:paraId="70B307A5" w14:textId="77777777" w:rsidR="00671C37" w:rsidRDefault="00000000">
      <w:pPr>
        <w:spacing w:after="160" w:line="276" w:lineRule="auto"/>
      </w:pPr>
      <w:r>
        <w:t>Mistaking emotion for clarity. Strong feelings masquerade as insight. A decision that feels urgent is not necessarily important. Pause. Revisit after the emotional charge settles. If the decision looks the same in twenty-four hours, it was probably sound. If it looks different, the emotion was doing the deciding.</w:t>
      </w:r>
    </w:p>
    <w:p w14:paraId="1F3927ED" w14:textId="77777777" w:rsidR="00671C37" w:rsidRDefault="00000000">
      <w:pPr>
        <w:spacing w:after="160" w:line="276" w:lineRule="auto"/>
      </w:pPr>
      <w:r>
        <w:lastRenderedPageBreak/>
        <w:t>Collecting endless opinions. Accumulating advice beyond a certain point signals avoidance, not diligence. Choose a small, trusted circle — two or three people whose judgment you respect and whose incentives don’t conflict with yours. Then decide.</w:t>
      </w:r>
    </w:p>
    <w:p w14:paraId="6EBD609F" w14:textId="77777777" w:rsidR="00671C37" w:rsidRDefault="00000000">
      <w:pPr>
        <w:spacing w:after="160" w:line="276" w:lineRule="auto"/>
      </w:pPr>
      <w:r>
        <w:t>Waiting for certainty. Clarity is knowing what you’re testing and why. Certainty is knowing it will work. You can have the first. You’ll never have the second. Act anyway. The flywheel only turns through motion.</w:t>
      </w:r>
    </w:p>
    <w:p w14:paraId="7230B66F" w14:textId="77777777" w:rsidR="00671C37" w:rsidRDefault="00000000">
      <w:pPr>
        <w:spacing w:after="160" w:line="276" w:lineRule="auto"/>
      </w:pPr>
      <w:r>
        <w:t>Letting speed override clarity. Move quickly after you know what you’re doing, not before. Speed without direction is Chapter 1’s core warning — it applies here with equal force.</w:t>
      </w:r>
    </w:p>
    <w:p w14:paraId="51D3B822" w14:textId="77777777" w:rsidR="00671C37" w:rsidRDefault="00000000">
      <w:pPr>
        <w:spacing w:after="160" w:line="276" w:lineRule="auto"/>
      </w:pPr>
      <w:r>
        <w:t>Avoiding decisions entirely. Not choosing is still a choice — usually the most expensive one. Every week a decision goes unmade, the options narrow and the cost of choosing rises.</w:t>
      </w:r>
    </w:p>
    <w:p w14:paraId="424BDB46" w14:textId="77777777" w:rsidR="00671C37" w:rsidRDefault="00000000">
      <w:pPr>
        <w:pStyle w:val="Heading2"/>
        <w:spacing w:before="240" w:after="120" w:line="276" w:lineRule="auto"/>
      </w:pPr>
      <w:r>
        <w:t>Cognitive Biases: The Hidden Saboteurs</w:t>
      </w:r>
    </w:p>
    <w:p w14:paraId="7327EDFC" w14:textId="77777777" w:rsidR="002D7CD8" w:rsidRDefault="002D7CD8" w:rsidP="002D7CD8">
      <w:pPr>
        <w:spacing w:after="160" w:line="276" w:lineRule="auto"/>
      </w:pPr>
      <w:r>
        <w:t>Under pressure, the mind defaults to shortcuts meant for survival, not strategy. Daniel Kahneman's Nobel Prize-winning research established that cognitive biases are not occasional lapses but systematic patterns built into human cognition — operating below conscious awareness, which is what makes them dangerous. You cannot will them away. You can only build structures that catch them.</w:t>
      </w:r>
    </w:p>
    <w:p w14:paraId="5DE1C96B" w14:textId="77777777" w:rsidR="002D7CD8" w:rsidRDefault="002D7CD8" w:rsidP="002D7CD8">
      <w:pPr>
        <w:spacing w:after="160" w:line="276" w:lineRule="auto"/>
      </w:pPr>
      <w:r>
        <w:t>Social biases attack Clarity. Authority bias makes you defer to impressive credentials over your own evidence. Groupthink makes you conform to what peers are doing rather than what your data shows. Survivorship bias makes you model your strategy on visible winners without accounting for the invisible losers who made the same moves. When your sense of reality is shaped by others' signals over your own, clarity dissolves.</w:t>
      </w:r>
    </w:p>
    <w:p w14:paraId="39F8E4DD" w14:textId="77777777" w:rsidR="002D7CD8" w:rsidRDefault="002D7CD8" w:rsidP="002D7CD8">
      <w:pPr>
        <w:spacing w:after="160" w:line="276" w:lineRule="auto"/>
      </w:pPr>
      <w:r>
        <w:lastRenderedPageBreak/>
        <w:t>Fear-based biases attack Choice. Loss aversion makes you give too much weight to what you might lose and too little to what you might gain. Status quo bias makes you default to the current path because change feels risky, even when the current path is clearly failing. The sunk cost fallacy makes you continue investing in something because you've already invested — not because the investment is working. When fear infiltrates choice, you hedge, delay, or choose the comfortable option over the correct one.</w:t>
      </w:r>
    </w:p>
    <w:p w14:paraId="1C70C7B5" w14:textId="77777777" w:rsidR="002D7CD8" w:rsidRDefault="002D7CD8" w:rsidP="002D7CD8">
      <w:pPr>
        <w:spacing w:after="160" w:line="276" w:lineRule="auto"/>
      </w:pPr>
      <w:r>
        <w:t>Time-distortion biases attack Consequence. Recency bias makes you give too much weight to the most recent data point and ignore the larger pattern. The planning fallacy makes you consistently underestimate how long things take and what they cost. When your interpretation of consequences is distorted, you draw wrong lessons from right data.</w:t>
      </w:r>
    </w:p>
    <w:p w14:paraId="2DAA20EE" w14:textId="77777777" w:rsidR="002D7CD8" w:rsidRDefault="002D7CD8" w:rsidP="002D7CD8">
      <w:pPr>
        <w:spacing w:after="160" w:line="276" w:lineRule="auto"/>
      </w:pPr>
      <w:r>
        <w:t>Ego-based biases attack Calibration. Overconfidence makes you trust your judgment beyond what the evidence supports. Self-serving bias makes you take credit for wins and assign blame for losses to everything but yourself. When ego prevents honest calibration, the flywheel stalls — you repeat the same errors with increasing conviction that the problem lies elsewhere.</w:t>
      </w:r>
    </w:p>
    <w:p w14:paraId="72BE0A72" w14:textId="77777777" w:rsidR="002D7CD8" w:rsidRDefault="002D7CD8" w:rsidP="002D7CD8">
      <w:pPr>
        <w:spacing w:after="160" w:line="276" w:lineRule="auto"/>
      </w:pPr>
      <w:r>
        <w:t>The biases you don't name are the ones that run your decisions. Name them, and they lose most of their power.</w:t>
      </w:r>
    </w:p>
    <w:p w14:paraId="7FA3BC42" w14:textId="77777777" w:rsidR="00671C37" w:rsidRDefault="00000000">
      <w:pPr>
        <w:pStyle w:val="Heading2"/>
        <w:spacing w:before="240" w:after="120" w:line="276" w:lineRule="auto"/>
      </w:pPr>
      <w:r>
        <w:t>Decisions Across the Lifecycle</w:t>
      </w:r>
    </w:p>
    <w:p w14:paraId="477A3220" w14:textId="77777777" w:rsidR="00671C37" w:rsidRDefault="00000000">
      <w:pPr>
        <w:spacing w:after="160" w:line="276" w:lineRule="auto"/>
      </w:pPr>
      <w:r>
        <w:t>The decisions that matter change as you move through the Entrepreneurial Lifecycle — and this is not just a structural observation. It is a warning.</w:t>
      </w:r>
    </w:p>
    <w:p w14:paraId="35E1E319" w14:textId="77777777" w:rsidR="00671C37" w:rsidRDefault="00000000">
      <w:pPr>
        <w:spacing w:after="160" w:line="276" w:lineRule="auto"/>
      </w:pPr>
      <w:r>
        <w:t xml:space="preserve">Every phase generates its own decision pressure, and that pressure has a specific failure mode. In Create, founders make definitional errors — getting the who, what, and why wrong — then spend years trying to scale something that was never </w:t>
      </w:r>
      <w:r>
        <w:lastRenderedPageBreak/>
        <w:t>properly aimed. In Systematize, they skip structural decisions because documenting a process feels slower than doing it, until the business can’t run without them in every room. In Automate, they optimize for the wrong things at speed, discovering the error only after the damage has multiplied. In Scale, they say yes when their model requires no, adding weight the infrastructure wasn’t built to hold. In Exit, the business transfers what was built. Every decision made in the phases before determines what that is — prospective buyers get to decide what it is worth. Ask yourself: which phase am I in, and am I making the decisions that belong to this phase?</w:t>
      </w:r>
    </w:p>
    <w:p w14:paraId="35D1F805" w14:textId="77777777" w:rsidR="00671C37" w:rsidRDefault="00000000">
      <w:pPr>
        <w:spacing w:after="160" w:line="276" w:lineRule="auto"/>
      </w:pPr>
      <w:r>
        <w:t>The decision system doesn’t change across the lifecycle. What changes is the domain — and the cost of getting it wrong.</w:t>
      </w:r>
    </w:p>
    <w:p w14:paraId="5324ABA9" w14:textId="77777777" w:rsidR="00671C37" w:rsidRDefault="00000000">
      <w:pPr>
        <w:pStyle w:val="Heading2"/>
        <w:spacing w:before="240" w:after="120" w:line="276" w:lineRule="auto"/>
      </w:pPr>
      <w:r>
        <w:t>The Flywheel Stuck — and Unstuck</w:t>
      </w:r>
    </w:p>
    <w:p w14:paraId="40DA560D" w14:textId="77777777" w:rsidR="00671C37" w:rsidRDefault="00000000">
      <w:pPr>
        <w:spacing w:after="160" w:line="276" w:lineRule="auto"/>
      </w:pPr>
      <w:r>
        <w:t>Every quarter, Derek blocked a Tuesday morning to review the numbers. He called it his CEO hour. He had a leather notebook for it — the kind with a ribbon bookmark — and he started each one the same way: wrote the date at the top, drew a line, and wrote “What is working?” He poured his coffee, opened his laptop, and pulled up the dashboard. The number on the screen was twenty-two thousand dollars. It had been twenty-two thousand dollars last quarter. And the quarter before that. His coffee was still too hot to drink. He looked at the number for a moment, then opened a new tab and started drafting the positioning for the course he’d been thinking about since last month.</w:t>
      </w:r>
    </w:p>
    <w:p w14:paraId="1323FA88" w14:textId="77777777" w:rsidR="00671C37" w:rsidRDefault="00000000">
      <w:pPr>
        <w:spacing w:after="160" w:line="276" w:lineRule="auto"/>
      </w:pPr>
      <w:r>
        <w:t>Derek ran a marketing consultancy plateaued at twenty-two thousand dollars a month for nearly two years. He would tell you he was being agile — responsive to the market, willing to pivot, not attached to any single idea. He believed this. He was wrong.</w:t>
      </w:r>
    </w:p>
    <w:p w14:paraId="664EE3A8" w14:textId="77777777" w:rsidR="00671C37" w:rsidRDefault="00000000">
      <w:pPr>
        <w:spacing w:after="160" w:line="276" w:lineRule="auto"/>
      </w:pPr>
      <w:r>
        <w:lastRenderedPageBreak/>
        <w:t>Every quarter, he launched something new — a course, a group program, a revised service package, seven offers across eighteen months. Each produced a small spike, then regressed to the same range. The pattern was visible to anyone looking at the revenue chart over time. Derek never looked at it that way. He looked at each quarter as a fresh start, which is exactly how he avoided seeing that every fresh start produced the same ending.</w:t>
      </w:r>
    </w:p>
    <w:p w14:paraId="7B80A355" w14:textId="77777777" w:rsidR="00671C37" w:rsidRDefault="00000000">
      <w:pPr>
        <w:spacing w:after="160" w:line="276" w:lineRule="auto"/>
      </w:pPr>
      <w:r>
        <w:t>The launches felt productive. The research, the positioning, the copy, the launch emails — all of it created motion. Motion is the most convincing substitute for progress. Derek stayed busy enough that the question — why isn’t this working? — never had room to land.</w:t>
      </w:r>
    </w:p>
    <w:p w14:paraId="1106E506" w14:textId="77777777" w:rsidR="00671C37" w:rsidRDefault="00000000">
      <w:pPr>
        <w:spacing w:after="160" w:line="276" w:lineRule="auto"/>
      </w:pPr>
      <w:r>
        <w:t>When he finally ran his decision history through The Decision Flywheel, the assessment was three sentences:</w:t>
      </w:r>
    </w:p>
    <w:p w14:paraId="508CD54B" w14:textId="77777777" w:rsidR="00E773EB" w:rsidRPr="00E773EB" w:rsidRDefault="00E773EB" w:rsidP="00E773EB">
      <w:pPr>
        <w:pStyle w:val="BlockText"/>
        <w:pBdr>
          <w:left w:val="single" w:sz="4" w:space="8" w:color="999999"/>
        </w:pBdr>
        <w:spacing w:before="120" w:after="120" w:line="276" w:lineRule="auto"/>
        <w:ind w:left="720" w:right="720"/>
        <w:rPr>
          <w:i/>
          <w:iCs/>
        </w:rPr>
      </w:pPr>
      <w:r>
        <w:t>Your flywheel is stuck at Choice. You've launched 7 offers in 18 months without giving any of them the sustained attention required to convert. Root cause: you're using new launches to manage anxiety, not to build business.</w:t>
      </w:r>
    </w:p>
    <w:p w14:paraId="45DF8E57" w14:textId="77777777" w:rsidR="00C53E9E" w:rsidRPr="00C53E9E" w:rsidRDefault="00E773EB" w:rsidP="00E773EB">
      <w:pPr>
        <w:pStyle w:val="BlockText"/>
        <w:pBdr>
          <w:left w:val="single" w:sz="4" w:space="8" w:color="999999"/>
        </w:pBdr>
        <w:spacing w:before="120" w:after="120" w:line="276" w:lineRule="auto"/>
        <w:ind w:left="720" w:right="720"/>
        <w:rPr>
          <w:i/>
          <w:iCs/>
        </w:rPr>
      </w:pPr>
      <w:r>
        <w:t>What this analysis cannot determine: whether Derek's pattern is a tactical habit he can correct by staying in Consequence longer — or a psychological default that will surface again in a different form once the underlying pressure returns.</w:t>
      </w:r>
      <w:r>
        <w:rPr>
          <w:i/>
          <w:iCs/>
        </w:rPr>
        <w:br/>
      </w:r>
    </w:p>
    <w:p w14:paraId="2C646F41" w14:textId="77777777" w:rsidR="00671C37" w:rsidRDefault="00000000">
      <w:pPr>
        <w:spacing w:after="160" w:line="276" w:lineRule="auto"/>
      </w:pPr>
      <w:r>
        <w:t>Derek sat with that for two days. Then he said something that reframed everything: “I thought I was being agile. I was being avoidant.”</w:t>
      </w:r>
    </w:p>
    <w:p w14:paraId="240CEDAD" w14:textId="77777777" w:rsidR="00671C37" w:rsidRDefault="00000000">
      <w:pPr>
        <w:spacing w:after="160" w:line="276" w:lineRule="auto"/>
      </w:pPr>
      <w:r>
        <w:lastRenderedPageBreak/>
        <w:t>He committed to his strongest existing offer for six months without pivoting. By month six, he crossed thirty-five thousand dollars for the first time — not because the offer was different, but because he finally let it work. The growth was real. So was the cost: two years of plateau that could have been avoided if he had seen the pattern earlier.</w:t>
      </w:r>
    </w:p>
    <w:p w14:paraId="1F06D041" w14:textId="77777777" w:rsidR="00671C37" w:rsidRDefault="00000000">
      <w:pPr>
        <w:spacing w:after="160" w:line="276" w:lineRule="auto"/>
      </w:pPr>
      <w:r>
        <w:t>The launch feels like a decision. The pivot feels like responsiveness. Both can be — until they become the mechanism by which a founder avoids finding out whether what they’ve already built can work. The new offer does not have to fail to cost something. The cost is in what the previous offer never got the chance to become.</w:t>
      </w:r>
    </w:p>
    <w:p w14:paraId="63700F40" w14:textId="77777777" w:rsidR="00671C37" w:rsidRDefault="00000000">
      <w:pPr>
        <w:spacing w:after="160" w:line="276" w:lineRule="auto"/>
      </w:pPr>
      <w:r>
        <w:t>Avoidance and agility look identical from the inside. Time is the only thing that tells them apart — and by the time it does, the cost has already compounded. The question worth sitting with is not whether the next launch is a good idea. It is whether the last one ever got the chance to find out.</w:t>
      </w:r>
    </w:p>
    <w:p w14:paraId="5D05E895" w14:textId="77777777" w:rsidR="00671C37" w:rsidRDefault="00000000">
      <w:pPr>
        <w:pStyle w:val="Heading2"/>
        <w:spacing w:before="240" w:after="120" w:line="276" w:lineRule="auto"/>
      </w:pPr>
      <w:r>
        <w:t>AI as Your Decision Partner</w:t>
      </w:r>
    </w:p>
    <w:p w14:paraId="46B89045" w14:textId="77777777" w:rsidR="00671C37" w:rsidRDefault="00000000">
      <w:pPr>
        <w:spacing w:after="160" w:line="276" w:lineRule="auto"/>
      </w:pPr>
      <w:r>
        <w:t>AI can strengthen your decision process — surfacing options, identifying assumptions, stress-testing reasoning, exposing blind spots. But AI cannot make decisions for you. Do not use it to escape the discomfort of deciding.</w:t>
      </w:r>
    </w:p>
    <w:p w14:paraId="31836F60" w14:textId="77777777" w:rsidR="00671C37" w:rsidRDefault="00000000">
      <w:pPr>
        <w:spacing w:after="160" w:line="276" w:lineRule="auto"/>
      </w:pPr>
      <w:r>
        <w:t>These prompts are decision instruments, not decision makers.</w:t>
      </w:r>
    </w:p>
    <w:p w14:paraId="1A547438" w14:textId="77777777" w:rsidR="00671C37" w:rsidRDefault="00000000">
      <w:pPr>
        <w:spacing w:after="160" w:line="276" w:lineRule="auto"/>
      </w:pPr>
      <w:r>
        <w:t>They make you a better decider. They don’t decide for you.</w:t>
      </w:r>
    </w:p>
    <w:p w14:paraId="34FB409E" w14:textId="77777777" w:rsidR="00671C37" w:rsidRDefault="00000000">
      <w:pPr>
        <w:spacing w:after="160" w:line="276" w:lineRule="auto"/>
      </w:pPr>
      <w:r>
        <w:t xml:space="preserve">You now have three foundational pillars: The Clarity Framework, The AI Partnership, and The Decision Flywheel — a system that turns every choice into data and every outcome into sharper judgment. You have The 3-Question Filter to screen decisions </w:t>
      </w:r>
      <w:r>
        <w:lastRenderedPageBreak/>
        <w:t>before they consume resources, and a map of cognitive biases that shows you where your thinking is most vulnerable.</w:t>
      </w:r>
    </w:p>
    <w:p w14:paraId="25EAB0B0" w14:textId="77777777" w:rsidR="00671C37" w:rsidRDefault="00000000">
      <w:pPr>
        <w:spacing w:after="160" w:line="276" w:lineRule="auto"/>
      </w:pPr>
      <w:r>
        <w:t>From this point forward, make your decisions on purpose. Not perfectly. Intentionally.</w:t>
      </w:r>
    </w:p>
    <w:p w14:paraId="378907C3" w14:textId="77777777" w:rsidR="00671C37" w:rsidRDefault="00000000">
      <w:pPr>
        <w:pStyle w:val="Heading2"/>
        <w:spacing w:before="240" w:after="120" w:line="276" w:lineRule="auto"/>
      </w:pPr>
      <w:r>
        <w:t>End-of-Chapter AI Prompts</w:t>
      </w:r>
    </w:p>
    <w:p w14:paraId="1EFB83AE" w14:textId="77777777" w:rsidR="00671C37" w:rsidRDefault="00000000">
      <w:pPr>
        <w:spacing w:after="160" w:line="276" w:lineRule="auto"/>
      </w:pPr>
      <w:r>
        <w:t>Derek spent two years calling avoidance agility. These prompts build the decision system he was missing. Work through them in order.</w:t>
      </w:r>
    </w:p>
    <w:p w14:paraId="31F77AC3" w14:textId="77777777" w:rsidR="00671C37"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7E2D486D" w14:textId="77777777" w:rsidR="00671C37" w:rsidRDefault="00000000">
      <w:pPr>
        <w:spacing w:before="480" w:after="40" w:line="276" w:lineRule="auto"/>
        <w:jc w:val="center"/>
      </w:pPr>
      <w:r>
        <w:rPr>
          <w:b/>
          <w:bCs/>
        </w:rPr>
        <w:t>PROMPT 1 OF 5: THE DECISION FLYWHEEL DIAGNOSTIC</w:t>
      </w:r>
    </w:p>
    <w:p w14:paraId="2A4089A4" w14:textId="77777777" w:rsidR="00671C37" w:rsidRDefault="00000000">
      <w:pPr>
        <w:spacing w:after="40" w:line="276" w:lineRule="auto"/>
        <w:jc w:val="center"/>
      </w:pPr>
      <w:r>
        <w:t>Chapter 3: You Still Decide</w:t>
      </w:r>
    </w:p>
    <w:p w14:paraId="08ED1ECA" w14:textId="77777777" w:rsidR="00671C37" w:rsidRDefault="00000000">
      <w:pPr>
        <w:spacing w:after="160" w:line="276" w:lineRule="auto"/>
        <w:jc w:val="center"/>
      </w:pPr>
      <w:r>
        <w:t>The Entrepreneur’s Blueprint</w:t>
      </w:r>
    </w:p>
    <w:p w14:paraId="0BC2E66E" w14:textId="77777777" w:rsidR="00671C37" w:rsidRDefault="00000000">
      <w:pPr>
        <w:spacing w:after="200" w:line="276" w:lineRule="auto"/>
        <w:jc w:val="center"/>
      </w:pPr>
      <w:r>
        <w:rPr>
          <w:b/>
          <w:bCs/>
          <w:i/>
          <w:iCs/>
        </w:rPr>
        <w:t>Diagnose where your Decision Flywheel is losing momentum — and what it’s costing you.</w:t>
      </w:r>
    </w:p>
    <w:p w14:paraId="4F0EC288" w14:textId="77777777" w:rsidR="00671C37" w:rsidRDefault="00000000">
      <w:pPr>
        <w:spacing w:after="160" w:line="276" w:lineRule="auto"/>
      </w:pPr>
      <w:r>
        <w:t>You are a decision systems specialist who has studied how founders actually make consequential choices — someone who diagnoses whether a founder’s decision-making runs with intention or on reaction, and who knows what it takes to shift from one to the other.</w:t>
      </w:r>
    </w:p>
    <w:p w14:paraId="0449BA92" w14:textId="77777777" w:rsidR="00671C37" w:rsidRDefault="00000000">
      <w:pPr>
        <w:spacing w:after="160" w:line="276" w:lineRule="auto"/>
      </w:pPr>
      <w:r>
        <w:t>I will paste my output from Chapter 1, Prompt 4 (The Entrepreneurial Operating System) and my Project Archive from Chapter 2 below. Review them before beginning your questions.</w:t>
      </w:r>
    </w:p>
    <w:p w14:paraId="1B871A61" w14:textId="77777777" w:rsidR="00671C37" w:rsidRDefault="00000000">
      <w:pPr>
        <w:spacing w:after="120" w:line="276" w:lineRule="auto"/>
        <w:ind w:left="720"/>
      </w:pPr>
      <w:r>
        <w:rPr>
          <w:i/>
          <w:iCs/>
        </w:rPr>
        <w:lastRenderedPageBreak/>
        <w:t>[PASTE CHAPTER 1, PROMPT 4 OUTPUT — ENTREPRENEURIAL OPERATING SYSTEM]</w:t>
      </w:r>
    </w:p>
    <w:p w14:paraId="290BBC94" w14:textId="77777777" w:rsidR="00671C37" w:rsidRDefault="00000000">
      <w:pPr>
        <w:spacing w:after="120" w:line="276" w:lineRule="auto"/>
        <w:ind w:left="720"/>
      </w:pPr>
      <w:r>
        <w:rPr>
          <w:i/>
          <w:iCs/>
        </w:rPr>
        <w:t>[PASTE PROJECT ARCHIVE — CHAPTER 2]</w:t>
      </w:r>
    </w:p>
    <w:p w14:paraId="424E3C3A" w14:textId="77777777" w:rsidR="00671C37"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4E695B54" w14:textId="77777777" w:rsidR="00671C37" w:rsidRDefault="00000000">
      <w:pPr>
        <w:spacing w:after="160" w:line="276" w:lineRule="auto"/>
      </w:pPr>
      <w:r>
        <w:t>After all questions are answered, produce the output described below.</w:t>
      </w:r>
    </w:p>
    <w:p w14:paraId="3AE192B0" w14:textId="77777777" w:rsidR="00671C37" w:rsidRDefault="00000000">
      <w:pPr>
        <w:spacing w:after="160" w:line="276" w:lineRule="auto"/>
      </w:pPr>
      <w:r>
        <w:t>The Decision Flywheel has four stages:</w:t>
      </w:r>
    </w:p>
    <w:p w14:paraId="7AC5365C" w14:textId="77777777" w:rsidR="00671C37" w:rsidRDefault="00000000">
      <w:pPr>
        <w:pStyle w:val="ListParagraph"/>
        <w:numPr>
          <w:ilvl w:val="0"/>
          <w:numId w:val="1"/>
        </w:numPr>
        <w:spacing w:after="120" w:line="276" w:lineRule="auto"/>
      </w:pPr>
      <w:r>
        <w:t>CLARITY: Seeing reality as it is; defining what I’m deciding and what criteria matter</w:t>
      </w:r>
    </w:p>
    <w:p w14:paraId="7AC3721C" w14:textId="77777777" w:rsidR="00671C37" w:rsidRDefault="00000000">
      <w:pPr>
        <w:pStyle w:val="ListParagraph"/>
        <w:numPr>
          <w:ilvl w:val="0"/>
          <w:numId w:val="1"/>
        </w:numPr>
        <w:spacing w:after="120" w:line="276" w:lineRule="auto"/>
      </w:pPr>
      <w:r>
        <w:t>CHOICE: Committing fully to a direction without hedging</w:t>
      </w:r>
    </w:p>
    <w:p w14:paraId="36FDA4C4" w14:textId="77777777" w:rsidR="00671C37" w:rsidRDefault="00000000">
      <w:pPr>
        <w:pStyle w:val="ListParagraph"/>
        <w:numPr>
          <w:ilvl w:val="0"/>
          <w:numId w:val="1"/>
        </w:numPr>
        <w:spacing w:after="120" w:line="276" w:lineRule="auto"/>
      </w:pPr>
      <w:r>
        <w:t>CONSEQUENCE: Treating outcomes as data, not drama</w:t>
      </w:r>
    </w:p>
    <w:p w14:paraId="3BA6D223" w14:textId="77777777" w:rsidR="00671C37" w:rsidRDefault="00000000">
      <w:pPr>
        <w:pStyle w:val="ListParagraph"/>
        <w:numPr>
          <w:ilvl w:val="0"/>
          <w:numId w:val="1"/>
        </w:numPr>
        <w:spacing w:after="120" w:line="276" w:lineRule="auto"/>
      </w:pPr>
      <w:r>
        <w:t>CALIBRATION: Adjusting based on what happened</w:t>
      </w:r>
    </w:p>
    <w:p w14:paraId="09D867E1" w14:textId="77777777" w:rsidR="00671C37" w:rsidRDefault="00000000">
      <w:pPr>
        <w:spacing w:before="240" w:after="80" w:line="276" w:lineRule="auto"/>
      </w:pPr>
      <w:r>
        <w:rPr>
          <w:b/>
          <w:bCs/>
        </w:rPr>
        <w:t>PART 1: DECISION HISTORY</w:t>
      </w:r>
    </w:p>
    <w:p w14:paraId="4E15CA13" w14:textId="77777777" w:rsidR="00671C37" w:rsidRDefault="00000000">
      <w:pPr>
        <w:spacing w:after="160" w:line="276" w:lineRule="auto"/>
      </w:pPr>
      <w:r>
        <w:t>Ask me about 5–7 significant business decisions I’ve made in the past year. For each one, probe:</w:t>
      </w:r>
    </w:p>
    <w:p w14:paraId="34F6229B" w14:textId="77777777" w:rsidR="00671C37" w:rsidRDefault="00000000">
      <w:pPr>
        <w:pStyle w:val="ListParagraph"/>
        <w:numPr>
          <w:ilvl w:val="0"/>
          <w:numId w:val="1"/>
        </w:numPr>
        <w:spacing w:after="120" w:line="276" w:lineRule="auto"/>
      </w:pPr>
      <w:r>
        <w:t>What was the decision and what triggered it?</w:t>
      </w:r>
    </w:p>
    <w:p w14:paraId="619A56C5" w14:textId="77777777" w:rsidR="00671C37" w:rsidRDefault="00000000">
      <w:pPr>
        <w:pStyle w:val="ListParagraph"/>
        <w:numPr>
          <w:ilvl w:val="0"/>
          <w:numId w:val="1"/>
        </w:numPr>
        <w:spacing w:after="120" w:line="276" w:lineRule="auto"/>
      </w:pPr>
      <w:r>
        <w:t>How did I evaluate my options?</w:t>
      </w:r>
    </w:p>
    <w:p w14:paraId="78FFA1D3" w14:textId="77777777" w:rsidR="00671C37" w:rsidRDefault="00000000">
      <w:pPr>
        <w:pStyle w:val="ListParagraph"/>
        <w:numPr>
          <w:ilvl w:val="0"/>
          <w:numId w:val="1"/>
        </w:numPr>
        <w:spacing w:after="120" w:line="276" w:lineRule="auto"/>
      </w:pPr>
      <w:r>
        <w:lastRenderedPageBreak/>
        <w:t>How quickly did I commit, and did I fully commit or hedge?</w:t>
      </w:r>
    </w:p>
    <w:p w14:paraId="01F008D4" w14:textId="77777777" w:rsidR="00671C37" w:rsidRDefault="00000000">
      <w:pPr>
        <w:pStyle w:val="ListParagraph"/>
        <w:numPr>
          <w:ilvl w:val="0"/>
          <w:numId w:val="1"/>
        </w:numPr>
        <w:spacing w:after="120" w:line="276" w:lineRule="auto"/>
      </w:pPr>
      <w:r>
        <w:t>What was the outcome, and how did I interpret it?</w:t>
      </w:r>
    </w:p>
    <w:p w14:paraId="708F5327" w14:textId="77777777" w:rsidR="00671C37" w:rsidRDefault="00000000">
      <w:pPr>
        <w:pStyle w:val="ListParagraph"/>
        <w:numPr>
          <w:ilvl w:val="0"/>
          <w:numId w:val="1"/>
        </w:numPr>
        <w:spacing w:after="120" w:line="276" w:lineRule="auto"/>
      </w:pPr>
      <w:r>
        <w:t>Did I adjust my approach based on the result?</w:t>
      </w:r>
    </w:p>
    <w:p w14:paraId="4575EA78" w14:textId="77777777" w:rsidR="00671C37" w:rsidRDefault="00000000">
      <w:pPr>
        <w:spacing w:before="240" w:after="80" w:line="276" w:lineRule="auto"/>
      </w:pPr>
      <w:r>
        <w:rPr>
          <w:b/>
          <w:bCs/>
        </w:rPr>
        <w:t>PART 2: FLYWHEEL ASSESSMENT</w:t>
      </w:r>
    </w:p>
    <w:p w14:paraId="57B0CC31" w14:textId="77777777" w:rsidR="00671C37" w:rsidRDefault="00000000">
      <w:pPr>
        <w:spacing w:after="160" w:line="276" w:lineRule="auto"/>
      </w:pPr>
      <w:r>
        <w:t>Based on my answers, score each stage of my flywheel from 1–10:</w:t>
      </w:r>
    </w:p>
    <w:p w14:paraId="34966265" w14:textId="77777777" w:rsidR="00671C37" w:rsidRDefault="00000000">
      <w:pPr>
        <w:pStyle w:val="ListParagraph"/>
        <w:numPr>
          <w:ilvl w:val="0"/>
          <w:numId w:val="1"/>
        </w:numPr>
        <w:spacing w:after="120" w:line="276" w:lineRule="auto"/>
      </w:pPr>
      <w:r>
        <w:t>Clarity Score: How well do I define decisions before making them?</w:t>
      </w:r>
    </w:p>
    <w:p w14:paraId="08499A6E" w14:textId="77777777" w:rsidR="00671C37" w:rsidRDefault="00000000">
      <w:pPr>
        <w:pStyle w:val="ListParagraph"/>
        <w:numPr>
          <w:ilvl w:val="0"/>
          <w:numId w:val="1"/>
        </w:numPr>
        <w:spacing w:after="120" w:line="276" w:lineRule="auto"/>
      </w:pPr>
      <w:r>
        <w:t>Choice Score: How fully do I commit once I decide?</w:t>
      </w:r>
    </w:p>
    <w:p w14:paraId="0AB62A5B" w14:textId="77777777" w:rsidR="00671C37" w:rsidRDefault="00000000">
      <w:pPr>
        <w:pStyle w:val="ListParagraph"/>
        <w:numPr>
          <w:ilvl w:val="0"/>
          <w:numId w:val="1"/>
        </w:numPr>
        <w:spacing w:after="120" w:line="276" w:lineRule="auto"/>
      </w:pPr>
      <w:r>
        <w:t>Consequence Score: How objectively do I interpret outcomes?</w:t>
      </w:r>
    </w:p>
    <w:p w14:paraId="0983A7F9" w14:textId="77777777" w:rsidR="00671C37" w:rsidRDefault="00000000">
      <w:pPr>
        <w:pStyle w:val="ListParagraph"/>
        <w:numPr>
          <w:ilvl w:val="0"/>
          <w:numId w:val="1"/>
        </w:numPr>
        <w:spacing w:after="120" w:line="276" w:lineRule="auto"/>
      </w:pPr>
      <w:r>
        <w:t>Calibration Score: How effectively do I learn and adjust?</w:t>
      </w:r>
    </w:p>
    <w:p w14:paraId="1ACFB6CE" w14:textId="77777777" w:rsidR="00671C37" w:rsidRDefault="00000000">
      <w:pPr>
        <w:spacing w:after="160" w:line="276" w:lineRule="auto"/>
      </w:pPr>
      <w:r>
        <w:t>For each stage, provide specific evidence from my decision history.</w:t>
      </w:r>
    </w:p>
    <w:p w14:paraId="2DA4AAEB" w14:textId="77777777" w:rsidR="00671C37" w:rsidRDefault="00000000">
      <w:pPr>
        <w:spacing w:before="240" w:after="80" w:line="276" w:lineRule="auto"/>
      </w:pPr>
      <w:r>
        <w:rPr>
          <w:b/>
          <w:bCs/>
        </w:rPr>
        <w:t>PART 3: BREAKDOWN PATTERN</w:t>
      </w:r>
    </w:p>
    <w:p w14:paraId="213DC80C" w14:textId="77777777" w:rsidR="00671C37" w:rsidRDefault="00000000">
      <w:pPr>
        <w:spacing w:after="160" w:line="276" w:lineRule="auto"/>
      </w:pPr>
      <w:r>
        <w:t>Identify:</w:t>
      </w:r>
    </w:p>
    <w:p w14:paraId="5A30438F" w14:textId="77777777" w:rsidR="00671C37" w:rsidRDefault="00000000">
      <w:pPr>
        <w:pStyle w:val="ListParagraph"/>
        <w:numPr>
          <w:ilvl w:val="0"/>
          <w:numId w:val="1"/>
        </w:numPr>
        <w:spacing w:after="120" w:line="276" w:lineRule="auto"/>
      </w:pPr>
      <w:r>
        <w:t>Which stage breaks down most often for me</w:t>
      </w:r>
    </w:p>
    <w:p w14:paraId="089C9E91" w14:textId="77777777" w:rsidR="00671C37" w:rsidRDefault="00000000">
      <w:pPr>
        <w:pStyle w:val="ListParagraph"/>
        <w:numPr>
          <w:ilvl w:val="0"/>
          <w:numId w:val="1"/>
        </w:numPr>
        <w:spacing w:after="120" w:line="276" w:lineRule="auto"/>
      </w:pPr>
      <w:r>
        <w:t>The root cause of the breakdown (fear, ego, time pressure, etc.)</w:t>
      </w:r>
    </w:p>
    <w:p w14:paraId="7B7BDD70" w14:textId="77777777" w:rsidR="00671C37" w:rsidRDefault="00000000">
      <w:pPr>
        <w:pStyle w:val="ListParagraph"/>
        <w:numPr>
          <w:ilvl w:val="0"/>
          <w:numId w:val="1"/>
        </w:numPr>
        <w:spacing w:after="120" w:line="276" w:lineRule="auto"/>
      </w:pPr>
      <w:r>
        <w:t>What this breakdown is costing me in time, money, and momentum</w:t>
      </w:r>
    </w:p>
    <w:p w14:paraId="59EB1DCD" w14:textId="77777777" w:rsidR="00671C37" w:rsidRDefault="00000000">
      <w:pPr>
        <w:pStyle w:val="ListParagraph"/>
        <w:numPr>
          <w:ilvl w:val="0"/>
          <w:numId w:val="1"/>
        </w:numPr>
        <w:spacing w:after="120" w:line="276" w:lineRule="auto"/>
      </w:pPr>
      <w:r>
        <w:t>The single most important practice I should install to fix it</w:t>
      </w:r>
    </w:p>
    <w:p w14:paraId="2BE334F0" w14:textId="77777777" w:rsidR="00671C37" w:rsidRDefault="00000000">
      <w:pPr>
        <w:spacing w:after="160" w:line="276" w:lineRule="auto"/>
      </w:pPr>
      <w:r>
        <w:t>Be direct. I need to see my decision system clearly, not feel good about it.</w:t>
      </w:r>
    </w:p>
    <w:p w14:paraId="4672B181" w14:textId="77777777" w:rsidR="00671C37" w:rsidRDefault="00000000">
      <w:pPr>
        <w:spacing w:after="160" w:line="276" w:lineRule="auto"/>
      </w:pPr>
      <w:r>
        <w:lastRenderedPageBreak/>
        <w:t>Begin by asking about my recent decisions.</w:t>
      </w:r>
    </w:p>
    <w:p w14:paraId="3910854B" w14:textId="77777777" w:rsidR="00671C37"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p>
    <w:p w14:paraId="49D66982" w14:textId="77777777" w:rsidR="00671C37" w:rsidRDefault="00000000">
      <w:pPr>
        <w:spacing w:after="160" w:line="276" w:lineRule="auto"/>
      </w:pPr>
      <w:r>
        <w:t>Save this output as your DECISION FLYWHEEL DIAGNOSTIC. You will need it for Chapter 3 Prompts 2, 3, 4, and 5, Chapter 4 Prompt 1, and Chapter 6 Prompt 4.</w:t>
      </w:r>
    </w:p>
    <w:p w14:paraId="419A8335" w14:textId="77777777" w:rsidR="00671C37" w:rsidRDefault="00000000">
      <w:pPr>
        <w:spacing w:before="480" w:after="40" w:line="276" w:lineRule="auto"/>
        <w:jc w:val="center"/>
      </w:pPr>
      <w:r>
        <w:rPr>
          <w:b/>
          <w:bCs/>
        </w:rPr>
        <w:t>PROMPT 2 OF 5: THE 3-QUESTION FILTER INSTALLATION</w:t>
      </w:r>
    </w:p>
    <w:p w14:paraId="5FA86011" w14:textId="77777777" w:rsidR="00671C37" w:rsidRDefault="00000000">
      <w:pPr>
        <w:spacing w:after="40" w:line="276" w:lineRule="auto"/>
        <w:jc w:val="center"/>
      </w:pPr>
      <w:r>
        <w:t>Chapter 3: You Still Decide</w:t>
      </w:r>
    </w:p>
    <w:p w14:paraId="597A67E2" w14:textId="77777777" w:rsidR="00671C37" w:rsidRDefault="00000000">
      <w:pPr>
        <w:spacing w:after="160" w:line="276" w:lineRule="auto"/>
        <w:jc w:val="center"/>
      </w:pPr>
      <w:r>
        <w:t>The Entrepreneur’s Blueprint</w:t>
      </w:r>
    </w:p>
    <w:p w14:paraId="47F01EAB" w14:textId="77777777" w:rsidR="00671C37" w:rsidRDefault="00000000">
      <w:pPr>
        <w:spacing w:after="200" w:line="276" w:lineRule="auto"/>
        <w:jc w:val="center"/>
      </w:pPr>
      <w:r>
        <w:rPr>
          <w:b/>
          <w:bCs/>
          <w:i/>
          <w:iCs/>
        </w:rPr>
        <w:t>Build the decision filter that interrupts reaction before it becomes commitment.</w:t>
      </w:r>
    </w:p>
    <w:p w14:paraId="61D57098" w14:textId="77777777" w:rsidR="00671C37" w:rsidRDefault="00000000">
      <w:pPr>
        <w:spacing w:after="160" w:line="276" w:lineRule="auto"/>
      </w:pPr>
      <w:r>
        <w:t>You are a decision coach who specializes in building simple, durable mental frameworks that replace reactive judgment with disciplined clarity — someone whose work is the installation of thinking habits, not just the description of them.</w:t>
      </w:r>
    </w:p>
    <w:p w14:paraId="544D5554" w14:textId="77777777" w:rsidR="00671C37" w:rsidRDefault="00000000">
      <w:pPr>
        <w:spacing w:after="160" w:line="276" w:lineRule="auto"/>
      </w:pPr>
      <w:r>
        <w:t>I will paste my output from Chapter 3, Prompt 1 (The Decision Flywheel Diagnostic) below. Review it before beginning your questions.</w:t>
      </w:r>
    </w:p>
    <w:p w14:paraId="35CF56C0" w14:textId="77777777" w:rsidR="00671C37" w:rsidRDefault="00000000">
      <w:pPr>
        <w:spacing w:after="120" w:line="276" w:lineRule="auto"/>
        <w:ind w:left="720"/>
      </w:pPr>
      <w:r>
        <w:rPr>
          <w:i/>
          <w:iCs/>
        </w:rPr>
        <w:t>[PASTE CHAPTER 3, PROMPT 1 OUTPUT — DECISION FLYWHEEL DIAGNOSTIC]</w:t>
      </w:r>
    </w:p>
    <w:p w14:paraId="6E3FD86B" w14:textId="77777777" w:rsidR="00671C37" w:rsidRDefault="00000000">
      <w:pPr>
        <w:spacing w:after="160" w:line="276" w:lineRule="auto"/>
      </w:pPr>
      <w:r>
        <w:t xml:space="preserve">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w:t>
      </w:r>
      <w:r>
        <w:lastRenderedPageBreak/>
        <w:t>interview determines how far into that territory the reader travels. Depth is reader-paced, not front-loaded. Earn each subsequent question by making the previous answer matter.</w:t>
      </w:r>
    </w:p>
    <w:p w14:paraId="225E6474" w14:textId="77777777" w:rsidR="00671C37" w:rsidRDefault="00000000">
      <w:pPr>
        <w:spacing w:after="160" w:line="276" w:lineRule="auto"/>
      </w:pPr>
      <w:r>
        <w:t>After all questions are answered, produce the output described below.</w:t>
      </w:r>
    </w:p>
    <w:p w14:paraId="1A40790E" w14:textId="77777777" w:rsidR="00671C37" w:rsidRDefault="00000000">
      <w:pPr>
        <w:spacing w:after="160" w:line="276" w:lineRule="auto"/>
      </w:pPr>
      <w:r>
        <w:t>I want you to help me install a decision filter I can use before every significant choice.</w:t>
      </w:r>
    </w:p>
    <w:p w14:paraId="3670C96E" w14:textId="77777777" w:rsidR="00671C37" w:rsidRDefault="00000000">
      <w:pPr>
        <w:spacing w:after="160" w:line="276" w:lineRule="auto"/>
      </w:pPr>
      <w:r>
        <w:t>The 3-Question Filter:</w:t>
      </w:r>
    </w:p>
    <w:p w14:paraId="1FEC5568" w14:textId="77777777" w:rsidR="00671C37" w:rsidRDefault="00000000">
      <w:pPr>
        <w:pStyle w:val="ListParagraph"/>
        <w:numPr>
          <w:ilvl w:val="0"/>
          <w:numId w:val="1"/>
        </w:numPr>
        <w:spacing w:after="120" w:line="276" w:lineRule="auto"/>
      </w:pPr>
      <w:r>
        <w:t>What outcome am I creating?</w:t>
      </w:r>
    </w:p>
    <w:p w14:paraId="48954575" w14:textId="77777777" w:rsidR="00671C37" w:rsidRDefault="00000000">
      <w:pPr>
        <w:pStyle w:val="ListParagraph"/>
        <w:numPr>
          <w:ilvl w:val="0"/>
          <w:numId w:val="1"/>
        </w:numPr>
        <w:spacing w:after="120" w:line="276" w:lineRule="auto"/>
      </w:pPr>
      <w:r>
        <w:t>What belief is driving this choice?</w:t>
      </w:r>
    </w:p>
    <w:p w14:paraId="219668B5" w14:textId="77777777" w:rsidR="00671C37" w:rsidRDefault="00000000">
      <w:pPr>
        <w:pStyle w:val="ListParagraph"/>
        <w:numPr>
          <w:ilvl w:val="0"/>
          <w:numId w:val="1"/>
        </w:numPr>
        <w:spacing w:after="120" w:line="276" w:lineRule="auto"/>
      </w:pPr>
      <w:r>
        <w:t>If I weren’t afraid, what would I choose?</w:t>
      </w:r>
    </w:p>
    <w:p w14:paraId="223B9B02" w14:textId="77777777" w:rsidR="00671C37" w:rsidRDefault="00000000">
      <w:pPr>
        <w:spacing w:before="240" w:after="80" w:line="276" w:lineRule="auto"/>
      </w:pPr>
      <w:r>
        <w:rPr>
          <w:b/>
          <w:bCs/>
        </w:rPr>
        <w:t>PART 1: CURRENT STATE</w:t>
      </w:r>
    </w:p>
    <w:p w14:paraId="63B6587E" w14:textId="77777777" w:rsidR="00671C37" w:rsidRDefault="00000000">
      <w:pPr>
        <w:spacing w:after="160" w:line="276" w:lineRule="auto"/>
      </w:pPr>
      <w:r>
        <w:t>Ask me about how I currently make decisions:</w:t>
      </w:r>
    </w:p>
    <w:p w14:paraId="656DBF86" w14:textId="77777777" w:rsidR="00671C37" w:rsidRDefault="00000000">
      <w:pPr>
        <w:pStyle w:val="ListParagraph"/>
        <w:numPr>
          <w:ilvl w:val="0"/>
          <w:numId w:val="1"/>
        </w:numPr>
        <w:spacing w:after="120" w:line="276" w:lineRule="auto"/>
      </w:pPr>
      <w:r>
        <w:t>What triggers a decision? How do I know when something needs to be decided?</w:t>
      </w:r>
    </w:p>
    <w:p w14:paraId="3E596B25" w14:textId="77777777" w:rsidR="00671C37" w:rsidRDefault="00000000">
      <w:pPr>
        <w:pStyle w:val="ListParagraph"/>
        <w:numPr>
          <w:ilvl w:val="0"/>
          <w:numId w:val="1"/>
        </w:numPr>
        <w:spacing w:after="120" w:line="276" w:lineRule="auto"/>
      </w:pPr>
      <w:r>
        <w:t>What’s my typical process (if any)?</w:t>
      </w:r>
    </w:p>
    <w:p w14:paraId="077040C3" w14:textId="77777777" w:rsidR="00671C37" w:rsidRDefault="00000000">
      <w:pPr>
        <w:pStyle w:val="ListParagraph"/>
        <w:numPr>
          <w:ilvl w:val="0"/>
          <w:numId w:val="1"/>
        </w:numPr>
        <w:spacing w:after="120" w:line="276" w:lineRule="auto"/>
      </w:pPr>
      <w:r>
        <w:t>Where do I tend to get stuck or rush?</w:t>
      </w:r>
    </w:p>
    <w:p w14:paraId="787135E7" w14:textId="77777777" w:rsidR="00671C37" w:rsidRDefault="00000000">
      <w:pPr>
        <w:pStyle w:val="ListParagraph"/>
        <w:numPr>
          <w:ilvl w:val="0"/>
          <w:numId w:val="1"/>
        </w:numPr>
        <w:spacing w:after="120" w:line="276" w:lineRule="auto"/>
      </w:pPr>
      <w:r>
        <w:t>What decisions have I made recently that I regret or question?</w:t>
      </w:r>
    </w:p>
    <w:p w14:paraId="2A2DE08C" w14:textId="77777777" w:rsidR="00671C37" w:rsidRDefault="00000000">
      <w:pPr>
        <w:spacing w:before="240" w:after="80" w:line="276" w:lineRule="auto"/>
      </w:pPr>
      <w:r>
        <w:rPr>
          <w:b/>
          <w:bCs/>
        </w:rPr>
        <w:t>PART 2: FILTER CUSTOMIZATION</w:t>
      </w:r>
    </w:p>
    <w:p w14:paraId="3D0C177A" w14:textId="77777777" w:rsidR="00671C37" w:rsidRDefault="00000000">
      <w:pPr>
        <w:spacing w:after="160" w:line="276" w:lineRule="auto"/>
      </w:pPr>
      <w:r>
        <w:t>Based on my answers, help me customize the filter:</w:t>
      </w:r>
    </w:p>
    <w:p w14:paraId="13ED7B24" w14:textId="77777777" w:rsidR="00671C37" w:rsidRDefault="00000000">
      <w:pPr>
        <w:pStyle w:val="ListParagraph"/>
        <w:numPr>
          <w:ilvl w:val="0"/>
          <w:numId w:val="1"/>
        </w:numPr>
        <w:spacing w:after="120" w:line="276" w:lineRule="auto"/>
      </w:pPr>
      <w:r>
        <w:t>For Question 1 (Outcome): What specific language should I use? What level of specificity do I need?</w:t>
      </w:r>
    </w:p>
    <w:p w14:paraId="1899C310" w14:textId="77777777" w:rsidR="00671C37" w:rsidRDefault="00000000">
      <w:pPr>
        <w:pStyle w:val="ListParagraph"/>
        <w:numPr>
          <w:ilvl w:val="0"/>
          <w:numId w:val="1"/>
        </w:numPr>
        <w:spacing w:after="120" w:line="276" w:lineRule="auto"/>
      </w:pPr>
      <w:r>
        <w:t>For Question 2 (Belief): What are my most common disguised beliefs (fear as logic, etc.)? What questions help me identify them?</w:t>
      </w:r>
    </w:p>
    <w:p w14:paraId="5DDCEC04" w14:textId="77777777" w:rsidR="00671C37" w:rsidRDefault="00000000">
      <w:pPr>
        <w:pStyle w:val="ListParagraph"/>
        <w:numPr>
          <w:ilvl w:val="0"/>
          <w:numId w:val="1"/>
        </w:numPr>
        <w:spacing w:after="120" w:line="276" w:lineRule="auto"/>
      </w:pPr>
      <w:r>
        <w:lastRenderedPageBreak/>
        <w:t>For Question 3 (Fear): What does fear typically look like in my decisions? What alternative question might work better for my patterns?</w:t>
      </w:r>
    </w:p>
    <w:p w14:paraId="7F573FEC" w14:textId="77777777" w:rsidR="00671C37" w:rsidRDefault="00000000">
      <w:pPr>
        <w:spacing w:before="240" w:after="80" w:line="276" w:lineRule="auto"/>
      </w:pPr>
      <w:r>
        <w:rPr>
          <w:b/>
          <w:bCs/>
        </w:rPr>
        <w:t>PART 3: TRIGGER INSTALLATION</w:t>
      </w:r>
    </w:p>
    <w:p w14:paraId="513C4535" w14:textId="77777777" w:rsidR="00671C37" w:rsidRDefault="00000000">
      <w:pPr>
        <w:spacing w:after="160" w:line="276" w:lineRule="auto"/>
      </w:pPr>
      <w:r>
        <w:t>Help me identify:</w:t>
      </w:r>
    </w:p>
    <w:p w14:paraId="1037E17E" w14:textId="77777777" w:rsidR="00671C37" w:rsidRDefault="00000000">
      <w:pPr>
        <w:pStyle w:val="ListParagraph"/>
        <w:numPr>
          <w:ilvl w:val="0"/>
          <w:numId w:val="1"/>
        </w:numPr>
        <w:spacing w:after="120" w:line="276" w:lineRule="auto"/>
      </w:pPr>
      <w:r>
        <w:t>What types of decisions require this filter (not everything needs it)</w:t>
      </w:r>
    </w:p>
    <w:p w14:paraId="4AD24D14" w14:textId="77777777" w:rsidR="00671C37" w:rsidRDefault="00000000">
      <w:pPr>
        <w:pStyle w:val="ListParagraph"/>
        <w:numPr>
          <w:ilvl w:val="0"/>
          <w:numId w:val="1"/>
        </w:numPr>
        <w:spacing w:after="120" w:line="276" w:lineRule="auto"/>
      </w:pPr>
      <w:r>
        <w:t>What signals should trigger me to pause and use it</w:t>
      </w:r>
    </w:p>
    <w:p w14:paraId="00E3DBD9" w14:textId="77777777" w:rsidR="00671C37" w:rsidRDefault="00000000">
      <w:pPr>
        <w:pStyle w:val="ListParagraph"/>
        <w:numPr>
          <w:ilvl w:val="0"/>
          <w:numId w:val="1"/>
        </w:numPr>
        <w:spacing w:after="120" w:line="276" w:lineRule="auto"/>
      </w:pPr>
      <w:r>
        <w:t>How to create a physical or digital reminder system</w:t>
      </w:r>
    </w:p>
    <w:p w14:paraId="4075D6AB" w14:textId="77777777" w:rsidR="00671C37" w:rsidRDefault="00000000">
      <w:pPr>
        <w:pStyle w:val="ListParagraph"/>
        <w:numPr>
          <w:ilvl w:val="0"/>
          <w:numId w:val="1"/>
        </w:numPr>
        <w:spacing w:after="120" w:line="276" w:lineRule="auto"/>
      </w:pPr>
      <w:r>
        <w:t>How to make it automatic — not something I have to remember</w:t>
      </w:r>
    </w:p>
    <w:p w14:paraId="03B938DD" w14:textId="77777777" w:rsidR="00671C37" w:rsidRDefault="00000000">
      <w:pPr>
        <w:spacing w:before="240" w:after="80" w:line="276" w:lineRule="auto"/>
      </w:pPr>
      <w:r>
        <w:rPr>
          <w:b/>
          <w:bCs/>
        </w:rPr>
        <w:t>PART 4: PRACTICE RUN</w:t>
      </w:r>
    </w:p>
    <w:p w14:paraId="73C733F3" w14:textId="77777777" w:rsidR="00671C37" w:rsidRDefault="00000000">
      <w:pPr>
        <w:spacing w:after="160" w:line="276" w:lineRule="auto"/>
      </w:pPr>
      <w:r>
        <w:t>Take a decision I’m currently facing and walk me through the filter in real time. Show me how each question applies and what it reveals.</w:t>
      </w:r>
    </w:p>
    <w:p w14:paraId="3C20DDED" w14:textId="77777777" w:rsidR="00671C37" w:rsidRDefault="00000000">
      <w:pPr>
        <w:spacing w:after="160" w:line="276" w:lineRule="auto"/>
      </w:pPr>
      <w:r>
        <w:t>Start by asking about my current decision-making patterns.</w:t>
      </w:r>
    </w:p>
    <w:p w14:paraId="53EE8F1C" w14:textId="77777777" w:rsidR="00671C37"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p>
    <w:p w14:paraId="01F4FFFD" w14:textId="77777777" w:rsidR="00671C37" w:rsidRDefault="00000000">
      <w:pPr>
        <w:spacing w:after="160" w:line="276" w:lineRule="auto"/>
      </w:pPr>
      <w:r>
        <w:t>Save this output as your 3-QUESTION FILTER. You will need it for Chapter 3 Prompt 5 and Chapter 4 Prompt 4.</w:t>
      </w:r>
    </w:p>
    <w:p w14:paraId="2F0D4615" w14:textId="77777777" w:rsidR="00671C37" w:rsidRDefault="00000000">
      <w:pPr>
        <w:spacing w:before="480" w:after="40" w:line="276" w:lineRule="auto"/>
        <w:jc w:val="center"/>
      </w:pPr>
      <w:r>
        <w:rPr>
          <w:b/>
          <w:bCs/>
        </w:rPr>
        <w:t>PROMPT 3 OF 5: THE COGNITIVE BIAS AUDIT</w:t>
      </w:r>
    </w:p>
    <w:p w14:paraId="2B465DD0" w14:textId="77777777" w:rsidR="00671C37" w:rsidRDefault="00000000">
      <w:pPr>
        <w:spacing w:after="40" w:line="276" w:lineRule="auto"/>
        <w:jc w:val="center"/>
      </w:pPr>
      <w:r>
        <w:t>Chapter 3: You Still Decide</w:t>
      </w:r>
    </w:p>
    <w:p w14:paraId="4589B84C" w14:textId="77777777" w:rsidR="00671C37" w:rsidRDefault="00000000">
      <w:pPr>
        <w:spacing w:after="160" w:line="276" w:lineRule="auto"/>
        <w:jc w:val="center"/>
      </w:pPr>
      <w:r>
        <w:t>The Entrepreneur’s Blueprint</w:t>
      </w:r>
    </w:p>
    <w:p w14:paraId="4F701D3E" w14:textId="77777777" w:rsidR="00671C37" w:rsidRDefault="00000000">
      <w:pPr>
        <w:spacing w:after="200" w:line="276" w:lineRule="auto"/>
        <w:jc w:val="center"/>
      </w:pPr>
      <w:r>
        <w:rPr>
          <w:b/>
          <w:bCs/>
          <w:i/>
          <w:iCs/>
        </w:rPr>
        <w:lastRenderedPageBreak/>
        <w:t>Identify the biases attacking your flywheel at each stage — and build countermeasures specific to your patterns.</w:t>
      </w:r>
    </w:p>
    <w:p w14:paraId="1B1EA100" w14:textId="77777777" w:rsidR="00671C37" w:rsidRDefault="00000000">
      <w:pPr>
        <w:spacing w:after="160" w:line="276" w:lineRule="auto"/>
      </w:pPr>
      <w:r>
        <w:t>You are a behavioral strategist with deep expertise in cognitive bias research — someone who identifies the specific, systematic patterns of distorted thinking most active in a founder’s decision environment and designs targeted countermeasures for each.</w:t>
      </w:r>
    </w:p>
    <w:p w14:paraId="01134FCD" w14:textId="77777777" w:rsidR="00671C37" w:rsidRDefault="00000000">
      <w:pPr>
        <w:spacing w:after="160" w:line="276" w:lineRule="auto"/>
      </w:pPr>
      <w:r>
        <w:t>I will paste my output from Chapter 3, Prompt 1 (The Decision Flywheel Diagnostic) below. Review it before beginning your questions.</w:t>
      </w:r>
    </w:p>
    <w:p w14:paraId="5CE913EF" w14:textId="77777777" w:rsidR="00671C37" w:rsidRDefault="00000000">
      <w:pPr>
        <w:spacing w:after="120" w:line="276" w:lineRule="auto"/>
        <w:ind w:left="720"/>
      </w:pPr>
      <w:r>
        <w:rPr>
          <w:i/>
          <w:iCs/>
        </w:rPr>
        <w:t>[PASTE CHAPTER 3, PROMPT 1 OUTPUT — DECISION FLYWHEEL DIAGNOSTIC]</w:t>
      </w:r>
    </w:p>
    <w:p w14:paraId="74AE94F5" w14:textId="77777777" w:rsidR="00671C37"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68957E34" w14:textId="77777777" w:rsidR="00671C37" w:rsidRDefault="00000000">
      <w:pPr>
        <w:spacing w:after="160" w:line="276" w:lineRule="auto"/>
      </w:pPr>
      <w:r>
        <w:t>After all questions are answered, produce the output described below.</w:t>
      </w:r>
    </w:p>
    <w:p w14:paraId="4A176CD4" w14:textId="77777777" w:rsidR="00671C37" w:rsidRDefault="00000000">
      <w:pPr>
        <w:spacing w:after="160" w:line="276" w:lineRule="auto"/>
      </w:pPr>
      <w:r>
        <w:t>There are four categories of bias that attack The Decision Flywheel:</w:t>
      </w:r>
    </w:p>
    <w:p w14:paraId="7FB6D5FB" w14:textId="77777777" w:rsidR="00671C37" w:rsidRDefault="00000000">
      <w:pPr>
        <w:pStyle w:val="ListParagraph"/>
        <w:numPr>
          <w:ilvl w:val="0"/>
          <w:numId w:val="1"/>
        </w:numPr>
        <w:spacing w:after="120" w:line="276" w:lineRule="auto"/>
      </w:pPr>
      <w:r>
        <w:t>SOCIAL BIASES attack Clarity (authority bias, groupthink, survivorship bias)</w:t>
      </w:r>
    </w:p>
    <w:p w14:paraId="243BFDA3" w14:textId="77777777" w:rsidR="00671C37" w:rsidRDefault="00000000">
      <w:pPr>
        <w:pStyle w:val="ListParagraph"/>
        <w:numPr>
          <w:ilvl w:val="0"/>
          <w:numId w:val="1"/>
        </w:numPr>
        <w:spacing w:after="120" w:line="276" w:lineRule="auto"/>
      </w:pPr>
      <w:r>
        <w:t>FEAR-BASED BIASES attack Choice (loss aversion, status quo bias, sunk cost fallacy)</w:t>
      </w:r>
    </w:p>
    <w:p w14:paraId="2C7E2F02" w14:textId="77777777" w:rsidR="00671C37" w:rsidRDefault="00000000">
      <w:pPr>
        <w:pStyle w:val="ListParagraph"/>
        <w:numPr>
          <w:ilvl w:val="0"/>
          <w:numId w:val="1"/>
        </w:numPr>
        <w:spacing w:after="120" w:line="276" w:lineRule="auto"/>
      </w:pPr>
      <w:r>
        <w:t>TIME-DISTORTION BIASES attack Consequence (recency bias, planning fallacy)</w:t>
      </w:r>
    </w:p>
    <w:p w14:paraId="7FDE1C91" w14:textId="77777777" w:rsidR="00671C37" w:rsidRDefault="00000000">
      <w:pPr>
        <w:pStyle w:val="ListParagraph"/>
        <w:numPr>
          <w:ilvl w:val="0"/>
          <w:numId w:val="1"/>
        </w:numPr>
        <w:spacing w:after="120" w:line="276" w:lineRule="auto"/>
      </w:pPr>
      <w:r>
        <w:lastRenderedPageBreak/>
        <w:t>EGO-BASED BIASES attack Calibration (overconfidence, self-serving bias, illusion of control)</w:t>
      </w:r>
    </w:p>
    <w:p w14:paraId="06FAD367" w14:textId="77777777" w:rsidR="00671C37" w:rsidRDefault="00000000">
      <w:pPr>
        <w:spacing w:before="240" w:after="80" w:line="276" w:lineRule="auto"/>
      </w:pPr>
      <w:r>
        <w:rPr>
          <w:b/>
          <w:bCs/>
        </w:rPr>
        <w:t>PART 1: BEHAVIORAL EVIDENCE</w:t>
      </w:r>
    </w:p>
    <w:p w14:paraId="5F8CB91C" w14:textId="77777777" w:rsidR="00671C37" w:rsidRDefault="00000000">
      <w:pPr>
        <w:spacing w:after="160" w:line="276" w:lineRule="auto"/>
      </w:pPr>
      <w:r>
        <w:t>Ask me questions designed to reveal my bias patterns:</w:t>
      </w:r>
    </w:p>
    <w:p w14:paraId="34A644D5" w14:textId="77777777" w:rsidR="00671C37" w:rsidRDefault="00000000">
      <w:pPr>
        <w:pStyle w:val="ListParagraph"/>
        <w:numPr>
          <w:ilvl w:val="0"/>
          <w:numId w:val="1"/>
        </w:numPr>
        <w:spacing w:after="120" w:line="276" w:lineRule="auto"/>
      </w:pPr>
      <w:r>
        <w:t>How do I respond when experts or authorities give me advice?</w:t>
      </w:r>
    </w:p>
    <w:p w14:paraId="69AB7B2A" w14:textId="77777777" w:rsidR="00671C37" w:rsidRDefault="00000000">
      <w:pPr>
        <w:pStyle w:val="ListParagraph"/>
        <w:numPr>
          <w:ilvl w:val="0"/>
          <w:numId w:val="1"/>
        </w:numPr>
        <w:spacing w:after="120" w:line="276" w:lineRule="auto"/>
      </w:pPr>
      <w:r>
        <w:t>How do I make decisions when facing potential loss?</w:t>
      </w:r>
    </w:p>
    <w:p w14:paraId="72A0E7A6" w14:textId="77777777" w:rsidR="00671C37" w:rsidRDefault="00000000">
      <w:pPr>
        <w:pStyle w:val="ListParagraph"/>
        <w:numPr>
          <w:ilvl w:val="0"/>
          <w:numId w:val="1"/>
        </w:numPr>
        <w:spacing w:after="120" w:line="276" w:lineRule="auto"/>
      </w:pPr>
      <w:r>
        <w:t>How do I interpret negative outcomes or failures?</w:t>
      </w:r>
    </w:p>
    <w:p w14:paraId="21E3D301" w14:textId="77777777" w:rsidR="00671C37" w:rsidRDefault="00000000">
      <w:pPr>
        <w:pStyle w:val="ListParagraph"/>
        <w:numPr>
          <w:ilvl w:val="0"/>
          <w:numId w:val="1"/>
        </w:numPr>
        <w:spacing w:after="120" w:line="276" w:lineRule="auto"/>
      </w:pPr>
      <w:r>
        <w:t>How do I respond to feedback that challenges my self-image?</w:t>
      </w:r>
    </w:p>
    <w:p w14:paraId="3C227F0B" w14:textId="77777777" w:rsidR="00671C37" w:rsidRDefault="00000000">
      <w:pPr>
        <w:pStyle w:val="ListParagraph"/>
        <w:numPr>
          <w:ilvl w:val="0"/>
          <w:numId w:val="1"/>
        </w:numPr>
        <w:spacing w:after="120" w:line="276" w:lineRule="auto"/>
      </w:pPr>
      <w:r>
        <w:t>How do I estimate time and resources for projects?</w:t>
      </w:r>
    </w:p>
    <w:p w14:paraId="12708CE2" w14:textId="77777777" w:rsidR="00671C37" w:rsidRDefault="00000000">
      <w:pPr>
        <w:spacing w:after="160" w:line="276" w:lineRule="auto"/>
      </w:pPr>
      <w:r>
        <w:t>Ask follow-up questions to get specific examples, not generalizations.</w:t>
      </w:r>
    </w:p>
    <w:p w14:paraId="02D98350" w14:textId="77777777" w:rsidR="00671C37" w:rsidRDefault="00000000">
      <w:pPr>
        <w:spacing w:before="240" w:after="80" w:line="276" w:lineRule="auto"/>
      </w:pPr>
      <w:r>
        <w:rPr>
          <w:b/>
          <w:bCs/>
        </w:rPr>
        <w:t>PART 2: BIAS PROFILE</w:t>
      </w:r>
    </w:p>
    <w:p w14:paraId="6D8F32EE" w14:textId="77777777" w:rsidR="00671C37" w:rsidRDefault="00000000">
      <w:pPr>
        <w:spacing w:after="160" w:line="276" w:lineRule="auto"/>
      </w:pPr>
      <w:r>
        <w:t>Based on my answers, create a Bias Profile:</w:t>
      </w:r>
    </w:p>
    <w:p w14:paraId="29A1CE60" w14:textId="77777777" w:rsidR="00671C37" w:rsidRDefault="00000000">
      <w:pPr>
        <w:pStyle w:val="ListParagraph"/>
        <w:numPr>
          <w:ilvl w:val="0"/>
          <w:numId w:val="1"/>
        </w:numPr>
        <w:spacing w:after="120" w:line="276" w:lineRule="auto"/>
      </w:pPr>
      <w:r>
        <w:t>My top 3 most active biases (with evidence)</w:t>
      </w:r>
    </w:p>
    <w:p w14:paraId="3F76F14C" w14:textId="77777777" w:rsidR="00671C37" w:rsidRDefault="00000000">
      <w:pPr>
        <w:pStyle w:val="ListParagraph"/>
        <w:numPr>
          <w:ilvl w:val="0"/>
          <w:numId w:val="1"/>
        </w:numPr>
        <w:spacing w:after="120" w:line="276" w:lineRule="auto"/>
      </w:pPr>
      <w:r>
        <w:t>Which flywheel stage each bias attacks</w:t>
      </w:r>
    </w:p>
    <w:p w14:paraId="5113C1D5" w14:textId="77777777" w:rsidR="00671C37" w:rsidRDefault="00000000">
      <w:pPr>
        <w:pStyle w:val="ListParagraph"/>
        <w:numPr>
          <w:ilvl w:val="0"/>
          <w:numId w:val="1"/>
        </w:numPr>
        <w:spacing w:after="120" w:line="276" w:lineRule="auto"/>
      </w:pPr>
      <w:r>
        <w:t>How each bias typically shows up in my behavior</w:t>
      </w:r>
    </w:p>
    <w:p w14:paraId="7DFFDE51" w14:textId="77777777" w:rsidR="00671C37" w:rsidRDefault="00000000">
      <w:pPr>
        <w:pStyle w:val="ListParagraph"/>
        <w:numPr>
          <w:ilvl w:val="0"/>
          <w:numId w:val="1"/>
        </w:numPr>
        <w:spacing w:after="120" w:line="276" w:lineRule="auto"/>
      </w:pPr>
      <w:r>
        <w:t>What each bias has cost me (specific examples if available)</w:t>
      </w:r>
    </w:p>
    <w:p w14:paraId="5C00D6BD" w14:textId="77777777" w:rsidR="00671C37" w:rsidRDefault="00000000">
      <w:pPr>
        <w:spacing w:before="240" w:after="80" w:line="276" w:lineRule="auto"/>
      </w:pPr>
      <w:r>
        <w:rPr>
          <w:b/>
          <w:bCs/>
        </w:rPr>
        <w:t>PART 3: COUNTERACTION PRACTICES</w:t>
      </w:r>
    </w:p>
    <w:p w14:paraId="273B0088" w14:textId="77777777" w:rsidR="00671C37" w:rsidRDefault="00000000">
      <w:pPr>
        <w:spacing w:after="160" w:line="276" w:lineRule="auto"/>
      </w:pPr>
      <w:r>
        <w:t>For each of my top 3 biases, provide:</w:t>
      </w:r>
    </w:p>
    <w:p w14:paraId="1D901C27" w14:textId="77777777" w:rsidR="00671C37" w:rsidRDefault="00000000">
      <w:pPr>
        <w:pStyle w:val="ListParagraph"/>
        <w:numPr>
          <w:ilvl w:val="0"/>
          <w:numId w:val="1"/>
        </w:numPr>
        <w:spacing w:after="120" w:line="276" w:lineRule="auto"/>
      </w:pPr>
      <w:r>
        <w:t>A specific question I should ask myself to interrupt the bias</w:t>
      </w:r>
    </w:p>
    <w:p w14:paraId="3C94C73B" w14:textId="77777777" w:rsidR="00671C37" w:rsidRDefault="00000000">
      <w:pPr>
        <w:pStyle w:val="ListParagraph"/>
        <w:numPr>
          <w:ilvl w:val="0"/>
          <w:numId w:val="1"/>
        </w:numPr>
        <w:spacing w:after="120" w:line="276" w:lineRule="auto"/>
      </w:pPr>
      <w:r>
        <w:t>A behavioral practice that counteracts it</w:t>
      </w:r>
    </w:p>
    <w:p w14:paraId="32ABEBB7" w14:textId="77777777" w:rsidR="00671C37" w:rsidRDefault="00000000">
      <w:pPr>
        <w:pStyle w:val="ListParagraph"/>
        <w:numPr>
          <w:ilvl w:val="0"/>
          <w:numId w:val="1"/>
        </w:numPr>
        <w:spacing w:after="120" w:line="276" w:lineRule="auto"/>
      </w:pPr>
      <w:r>
        <w:lastRenderedPageBreak/>
        <w:t>A trigger or situation where I should be especially vigilant</w:t>
      </w:r>
    </w:p>
    <w:p w14:paraId="087E97B0" w14:textId="77777777" w:rsidR="00671C37" w:rsidRDefault="00000000">
      <w:pPr>
        <w:spacing w:after="160" w:line="276" w:lineRule="auto"/>
      </w:pPr>
      <w:r>
        <w:t>Make the practices specific and actionable, not generic advice.</w:t>
      </w:r>
    </w:p>
    <w:p w14:paraId="7B8DE3FF" w14:textId="77777777" w:rsidR="00671C37" w:rsidRDefault="00000000">
      <w:pPr>
        <w:spacing w:after="160" w:line="276" w:lineRule="auto"/>
      </w:pPr>
      <w:r>
        <w:t>Begin by probing my decision-making behaviors.</w:t>
      </w:r>
    </w:p>
    <w:p w14:paraId="0D709C29" w14:textId="77777777" w:rsidR="00671C37"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p>
    <w:p w14:paraId="34238160" w14:textId="77777777" w:rsidR="00671C37" w:rsidRDefault="00000000">
      <w:pPr>
        <w:spacing w:after="160" w:line="276" w:lineRule="auto"/>
      </w:pPr>
      <w:r>
        <w:t>Save this output as your COGNITIVE BIAS PROFILE. You will need it for Chapter 3 Prompts 4 and 5.</w:t>
      </w:r>
    </w:p>
    <w:p w14:paraId="5127075B" w14:textId="77777777" w:rsidR="00671C37" w:rsidRDefault="00000000">
      <w:pPr>
        <w:spacing w:before="480" w:after="40" w:line="276" w:lineRule="auto"/>
        <w:jc w:val="center"/>
      </w:pPr>
      <w:r>
        <w:rPr>
          <w:b/>
          <w:bCs/>
        </w:rPr>
        <w:t>PROMPT 4 OF 5: THE DECISION CALIBRATION PROTOCOL</w:t>
      </w:r>
    </w:p>
    <w:p w14:paraId="615212D6" w14:textId="77777777" w:rsidR="00671C37" w:rsidRDefault="00000000">
      <w:pPr>
        <w:spacing w:after="40" w:line="276" w:lineRule="auto"/>
        <w:jc w:val="center"/>
      </w:pPr>
      <w:r>
        <w:t>Chapter 3: You Still Decide</w:t>
      </w:r>
    </w:p>
    <w:p w14:paraId="24A98159" w14:textId="77777777" w:rsidR="00671C37" w:rsidRDefault="00000000">
      <w:pPr>
        <w:spacing w:after="160" w:line="276" w:lineRule="auto"/>
        <w:jc w:val="center"/>
      </w:pPr>
      <w:r>
        <w:t>The Entrepreneur’s Blueprint</w:t>
      </w:r>
    </w:p>
    <w:p w14:paraId="15D3F280" w14:textId="77777777" w:rsidR="00671C37" w:rsidRDefault="00000000">
      <w:pPr>
        <w:spacing w:after="200" w:line="276" w:lineRule="auto"/>
        <w:jc w:val="center"/>
      </w:pPr>
      <w:r>
        <w:rPr>
          <w:b/>
          <w:bCs/>
          <w:i/>
          <w:iCs/>
        </w:rPr>
        <w:t>Build the calibration system that makes your judgment compound rather than repeat.</w:t>
      </w:r>
    </w:p>
    <w:p w14:paraId="7F0AD0B1" w14:textId="77777777" w:rsidR="00671C37" w:rsidRDefault="00000000">
      <w:pPr>
        <w:spacing w:after="160" w:line="276" w:lineRule="auto"/>
      </w:pPr>
      <w:r>
        <w:t>You are a decision quality specialist who works with founders to analyze their actual decision history — examining what separated their best calls from their worst, and building a calibration protocol that makes the conditions for good decisions reproducible rather than accidental.</w:t>
      </w:r>
    </w:p>
    <w:p w14:paraId="5CF51F58" w14:textId="77777777" w:rsidR="00671C37" w:rsidRDefault="00000000">
      <w:pPr>
        <w:spacing w:after="160" w:line="276" w:lineRule="auto"/>
      </w:pPr>
      <w:r>
        <w:t>I will paste my outputs from Chapter 3, Prompt 1 (The Decision Flywheel Diagnostic) and Chapter 3, Prompt 3 (The Cognitive Bias Audit) below. Review them before beginning your questions.</w:t>
      </w:r>
    </w:p>
    <w:p w14:paraId="42C0555A" w14:textId="77777777" w:rsidR="00671C37" w:rsidRDefault="00000000">
      <w:pPr>
        <w:spacing w:after="120" w:line="276" w:lineRule="auto"/>
        <w:ind w:left="720"/>
      </w:pPr>
      <w:r>
        <w:rPr>
          <w:i/>
          <w:iCs/>
        </w:rPr>
        <w:t>[PASTE CHAPTER 3, PROMPT 1 OUTPUT — DECISION FLYWHEEL DIAGNOSTIC]</w:t>
      </w:r>
    </w:p>
    <w:p w14:paraId="67972420" w14:textId="77777777" w:rsidR="00671C37" w:rsidRDefault="00000000">
      <w:pPr>
        <w:spacing w:after="120" w:line="276" w:lineRule="auto"/>
        <w:ind w:left="720"/>
      </w:pPr>
      <w:r>
        <w:rPr>
          <w:i/>
          <w:iCs/>
        </w:rPr>
        <w:t>[PASTE CHAPTER 3, PROMPT 3 OUTPUT — COGNITIVE BIAS PROFILE]</w:t>
      </w:r>
    </w:p>
    <w:p w14:paraId="2C51D5F0" w14:textId="77777777" w:rsidR="00671C37" w:rsidRDefault="00000000">
      <w:pPr>
        <w:spacing w:after="160" w:line="276" w:lineRule="auto"/>
      </w:pPr>
      <w:r>
        <w:lastRenderedPageBreak/>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5A892AC2" w14:textId="77777777" w:rsidR="00671C37" w:rsidRDefault="00000000">
      <w:pPr>
        <w:spacing w:after="160" w:line="276" w:lineRule="auto"/>
      </w:pPr>
      <w:r>
        <w:t>After all questions are answered, produce the output described below.</w:t>
      </w:r>
    </w:p>
    <w:p w14:paraId="5B3A34C2" w14:textId="77777777" w:rsidR="00671C37" w:rsidRDefault="00000000">
      <w:pPr>
        <w:spacing w:after="160" w:line="276" w:lineRule="auto"/>
      </w:pPr>
      <w:r>
        <w:t>I want you to help me build a Decision Calibration Protocol — a system for learning from my decisions and improving my judgment over time.</w:t>
      </w:r>
    </w:p>
    <w:p w14:paraId="6306DFF9" w14:textId="77777777" w:rsidR="00671C37" w:rsidRDefault="00000000">
      <w:pPr>
        <w:spacing w:after="160" w:line="276" w:lineRule="auto"/>
      </w:pPr>
      <w:r>
        <w:t>Most entrepreneurs never calibrate. They make decisions, get outcomes, and move immediately to the next fire without extracting lessons. I want to break that pattern.</w:t>
      </w:r>
    </w:p>
    <w:p w14:paraId="19CB4A12" w14:textId="77777777" w:rsidR="00671C37" w:rsidRDefault="00000000">
      <w:pPr>
        <w:spacing w:before="240" w:after="80" w:line="276" w:lineRule="auto"/>
      </w:pPr>
      <w:r>
        <w:rPr>
          <w:b/>
          <w:bCs/>
        </w:rPr>
        <w:t>PART 1: DECISION JOURNAL DESIGN</w:t>
      </w:r>
    </w:p>
    <w:p w14:paraId="26E55C9F" w14:textId="77777777" w:rsidR="00671C37" w:rsidRDefault="00000000">
      <w:pPr>
        <w:spacing w:after="160" w:line="276" w:lineRule="auto"/>
      </w:pPr>
      <w:r>
        <w:t>Help me design a simple decision journal that captures:</w:t>
      </w:r>
    </w:p>
    <w:p w14:paraId="481F0F8F" w14:textId="77777777" w:rsidR="00671C37" w:rsidRDefault="00000000">
      <w:pPr>
        <w:pStyle w:val="ListParagraph"/>
        <w:numPr>
          <w:ilvl w:val="0"/>
          <w:numId w:val="1"/>
        </w:numPr>
        <w:spacing w:after="120" w:line="276" w:lineRule="auto"/>
      </w:pPr>
      <w:r>
        <w:t>The decision and date</w:t>
      </w:r>
    </w:p>
    <w:p w14:paraId="6AA4CBF2" w14:textId="77777777" w:rsidR="00671C37" w:rsidRDefault="00000000">
      <w:pPr>
        <w:pStyle w:val="ListParagraph"/>
        <w:numPr>
          <w:ilvl w:val="0"/>
          <w:numId w:val="1"/>
        </w:numPr>
        <w:spacing w:after="120" w:line="276" w:lineRule="auto"/>
      </w:pPr>
      <w:r>
        <w:t>What I expected to happen</w:t>
      </w:r>
    </w:p>
    <w:p w14:paraId="4F30EB70" w14:textId="77777777" w:rsidR="00671C37" w:rsidRDefault="00000000">
      <w:pPr>
        <w:pStyle w:val="ListParagraph"/>
        <w:numPr>
          <w:ilvl w:val="0"/>
          <w:numId w:val="1"/>
        </w:numPr>
        <w:spacing w:after="120" w:line="276" w:lineRule="auto"/>
      </w:pPr>
      <w:r>
        <w:t>What happened</w:t>
      </w:r>
    </w:p>
    <w:p w14:paraId="22C51070" w14:textId="77777777" w:rsidR="00671C37" w:rsidRDefault="00000000">
      <w:pPr>
        <w:pStyle w:val="ListParagraph"/>
        <w:numPr>
          <w:ilvl w:val="0"/>
          <w:numId w:val="1"/>
        </w:numPr>
        <w:spacing w:after="120" w:line="276" w:lineRule="auto"/>
      </w:pPr>
      <w:r>
        <w:t>What the gap reveals about my thinking</w:t>
      </w:r>
    </w:p>
    <w:p w14:paraId="7D146FFA" w14:textId="77777777" w:rsidR="00671C37" w:rsidRDefault="00000000">
      <w:pPr>
        <w:pStyle w:val="ListParagraph"/>
        <w:numPr>
          <w:ilvl w:val="0"/>
          <w:numId w:val="1"/>
        </w:numPr>
        <w:spacing w:after="120" w:line="276" w:lineRule="auto"/>
      </w:pPr>
      <w:r>
        <w:t>What I would do differently</w:t>
      </w:r>
    </w:p>
    <w:p w14:paraId="1418BB1D" w14:textId="77777777" w:rsidR="00671C37" w:rsidRDefault="00000000">
      <w:pPr>
        <w:spacing w:after="160" w:line="276" w:lineRule="auto"/>
      </w:pPr>
      <w:r>
        <w:t>Make the format simple enough that I’ll use it. Ask me about my tools and preferences first.</w:t>
      </w:r>
    </w:p>
    <w:p w14:paraId="13CF1397" w14:textId="77777777" w:rsidR="00671C37" w:rsidRDefault="00000000">
      <w:pPr>
        <w:spacing w:before="240" w:after="80" w:line="276" w:lineRule="auto"/>
      </w:pPr>
      <w:r>
        <w:rPr>
          <w:b/>
          <w:bCs/>
        </w:rPr>
        <w:t>PART 2: REVIEW CADENCE</w:t>
      </w:r>
    </w:p>
    <w:p w14:paraId="0A2F4959" w14:textId="77777777" w:rsidR="00671C37" w:rsidRDefault="00000000">
      <w:pPr>
        <w:spacing w:after="160" w:line="276" w:lineRule="auto"/>
      </w:pPr>
      <w:r>
        <w:t>Help me establish:</w:t>
      </w:r>
    </w:p>
    <w:p w14:paraId="531D855E" w14:textId="77777777" w:rsidR="00671C37" w:rsidRDefault="00000000">
      <w:pPr>
        <w:pStyle w:val="ListParagraph"/>
        <w:numPr>
          <w:ilvl w:val="0"/>
          <w:numId w:val="1"/>
        </w:numPr>
        <w:spacing w:after="120" w:line="276" w:lineRule="auto"/>
      </w:pPr>
      <w:r>
        <w:lastRenderedPageBreak/>
        <w:t>A weekly quick review (5–10 minutes): What decisions did I make? What outcomes are emerging?</w:t>
      </w:r>
    </w:p>
    <w:p w14:paraId="2E923D2B" w14:textId="77777777" w:rsidR="00671C37" w:rsidRDefault="00000000">
      <w:pPr>
        <w:pStyle w:val="ListParagraph"/>
        <w:numPr>
          <w:ilvl w:val="0"/>
          <w:numId w:val="1"/>
        </w:numPr>
        <w:spacing w:after="120" w:line="276" w:lineRule="auto"/>
      </w:pPr>
      <w:r>
        <w:t>A monthly deep review (30–60 minutes): What patterns am I seeing? Where is my judgment improving or degrading?</w:t>
      </w:r>
    </w:p>
    <w:p w14:paraId="3B41622E" w14:textId="77777777" w:rsidR="00671C37" w:rsidRDefault="00000000">
      <w:pPr>
        <w:pStyle w:val="ListParagraph"/>
        <w:numPr>
          <w:ilvl w:val="0"/>
          <w:numId w:val="1"/>
        </w:numPr>
        <w:spacing w:after="120" w:line="276" w:lineRule="auto"/>
      </w:pPr>
      <w:r>
        <w:t>A quarterly calibration (1–2 hours): What does my decision history reveal about my biases, blind spots, and growth areas?</w:t>
      </w:r>
    </w:p>
    <w:p w14:paraId="56604418" w14:textId="77777777" w:rsidR="00671C37" w:rsidRDefault="00000000">
      <w:pPr>
        <w:spacing w:after="160" w:line="276" w:lineRule="auto"/>
      </w:pPr>
      <w:r>
        <w:t>For each review, provide specific questions to answer.</w:t>
      </w:r>
    </w:p>
    <w:p w14:paraId="46212E33" w14:textId="77777777" w:rsidR="00671C37" w:rsidRDefault="00000000">
      <w:pPr>
        <w:spacing w:before="240" w:after="80" w:line="276" w:lineRule="auto"/>
      </w:pPr>
      <w:r>
        <w:rPr>
          <w:b/>
          <w:bCs/>
        </w:rPr>
        <w:t>PART 3: PATTERN RECOGNITION</w:t>
      </w:r>
    </w:p>
    <w:p w14:paraId="01F6406F" w14:textId="77777777" w:rsidR="00671C37" w:rsidRDefault="00000000">
      <w:pPr>
        <w:spacing w:after="160" w:line="276" w:lineRule="auto"/>
      </w:pPr>
      <w:r>
        <w:t>Help me identify what patterns to look for:</w:t>
      </w:r>
    </w:p>
    <w:p w14:paraId="5F1296FF" w14:textId="77777777" w:rsidR="00671C37" w:rsidRDefault="00000000">
      <w:pPr>
        <w:pStyle w:val="ListParagraph"/>
        <w:numPr>
          <w:ilvl w:val="0"/>
          <w:numId w:val="1"/>
        </w:numPr>
        <w:spacing w:after="120" w:line="276" w:lineRule="auto"/>
      </w:pPr>
      <w:r>
        <w:t>What types of decisions do I consistently get right?</w:t>
      </w:r>
    </w:p>
    <w:p w14:paraId="6737A913" w14:textId="77777777" w:rsidR="00671C37" w:rsidRDefault="00000000">
      <w:pPr>
        <w:pStyle w:val="ListParagraph"/>
        <w:numPr>
          <w:ilvl w:val="0"/>
          <w:numId w:val="1"/>
        </w:numPr>
        <w:spacing w:after="120" w:line="276" w:lineRule="auto"/>
      </w:pPr>
      <w:r>
        <w:t>What types do I consistently get wrong?</w:t>
      </w:r>
    </w:p>
    <w:p w14:paraId="5D5E3915" w14:textId="77777777" w:rsidR="00671C37" w:rsidRDefault="00000000">
      <w:pPr>
        <w:pStyle w:val="ListParagraph"/>
        <w:numPr>
          <w:ilvl w:val="0"/>
          <w:numId w:val="1"/>
        </w:numPr>
        <w:spacing w:after="120" w:line="276" w:lineRule="auto"/>
      </w:pPr>
      <w:r>
        <w:t>What conditions lead to my best decisions?</w:t>
      </w:r>
    </w:p>
    <w:p w14:paraId="02C0CC26" w14:textId="77777777" w:rsidR="00671C37" w:rsidRDefault="00000000">
      <w:pPr>
        <w:pStyle w:val="ListParagraph"/>
        <w:numPr>
          <w:ilvl w:val="0"/>
          <w:numId w:val="1"/>
        </w:numPr>
        <w:spacing w:after="120" w:line="276" w:lineRule="auto"/>
      </w:pPr>
      <w:r>
        <w:t>What conditions lead to my worst?</w:t>
      </w:r>
    </w:p>
    <w:p w14:paraId="39648866" w14:textId="77777777" w:rsidR="00671C37" w:rsidRDefault="00000000">
      <w:pPr>
        <w:pStyle w:val="ListParagraph"/>
        <w:numPr>
          <w:ilvl w:val="0"/>
          <w:numId w:val="1"/>
        </w:numPr>
        <w:spacing w:after="120" w:line="276" w:lineRule="auto"/>
      </w:pPr>
      <w:r>
        <w:t>What early warning signs precede bad decisions?</w:t>
      </w:r>
    </w:p>
    <w:p w14:paraId="60D18C8B" w14:textId="77777777" w:rsidR="00671C37" w:rsidRDefault="00000000">
      <w:pPr>
        <w:spacing w:before="240" w:after="80" w:line="276" w:lineRule="auto"/>
      </w:pPr>
      <w:r>
        <w:rPr>
          <w:b/>
          <w:bCs/>
        </w:rPr>
        <w:t>PART 4: IMPROVEMENT TRACKING</w:t>
      </w:r>
    </w:p>
    <w:p w14:paraId="62099905" w14:textId="77777777" w:rsidR="00671C37" w:rsidRDefault="00000000">
      <w:pPr>
        <w:spacing w:after="160" w:line="276" w:lineRule="auto"/>
      </w:pPr>
      <w:r>
        <w:t>Help me define:</w:t>
      </w:r>
    </w:p>
    <w:p w14:paraId="25403D91" w14:textId="77777777" w:rsidR="00671C37" w:rsidRDefault="00000000">
      <w:pPr>
        <w:pStyle w:val="ListParagraph"/>
        <w:numPr>
          <w:ilvl w:val="0"/>
          <w:numId w:val="1"/>
        </w:numPr>
        <w:spacing w:after="120" w:line="276" w:lineRule="auto"/>
      </w:pPr>
      <w:r>
        <w:t>How I’ll measure whether my decision-making is improving</w:t>
      </w:r>
    </w:p>
    <w:p w14:paraId="2C86BAF8" w14:textId="77777777" w:rsidR="00671C37" w:rsidRDefault="00000000">
      <w:pPr>
        <w:pStyle w:val="ListParagraph"/>
        <w:numPr>
          <w:ilvl w:val="0"/>
          <w:numId w:val="1"/>
        </w:numPr>
        <w:spacing w:after="120" w:line="276" w:lineRule="auto"/>
      </w:pPr>
      <w:r>
        <w:t>What leading indicators suggest my judgment is sharpening</w:t>
      </w:r>
    </w:p>
    <w:p w14:paraId="47BF8706" w14:textId="77777777" w:rsidR="00671C37" w:rsidRDefault="00000000">
      <w:pPr>
        <w:pStyle w:val="ListParagraph"/>
        <w:numPr>
          <w:ilvl w:val="0"/>
          <w:numId w:val="1"/>
        </w:numPr>
        <w:spacing w:after="120" w:line="276" w:lineRule="auto"/>
      </w:pPr>
      <w:r>
        <w:t>What milestones would indicate meaningful progress</w:t>
      </w:r>
    </w:p>
    <w:p w14:paraId="19ABBD3C" w14:textId="77777777" w:rsidR="00671C37" w:rsidRDefault="00000000">
      <w:pPr>
        <w:spacing w:after="160" w:line="276" w:lineRule="auto"/>
      </w:pPr>
      <w:r>
        <w:t>Start by asking about my current tracking practices and tools.</w:t>
      </w:r>
    </w:p>
    <w:p w14:paraId="6C876848" w14:textId="77777777" w:rsidR="00671C37" w:rsidRDefault="00000000">
      <w:pPr>
        <w:spacing w:after="160" w:line="276" w:lineRule="auto"/>
      </w:pPr>
      <w:r>
        <w:t xml:space="preserve">Format this output with clear headings so I can save it and reference it in future prompts. End with a section titled ‘Key </w:t>
      </w:r>
      <w:r>
        <w:lastRenderedPageBreak/>
        <w:t>Findings’ that summarizes the 3–5 most important discoveries from this analysis.</w:t>
      </w:r>
    </w:p>
    <w:p w14:paraId="21B888EB" w14:textId="77777777" w:rsidR="00671C37" w:rsidRDefault="00000000">
      <w:pPr>
        <w:spacing w:after="160" w:line="276" w:lineRule="auto"/>
      </w:pPr>
      <w:r>
        <w:t>Save this output as your DECISION CALIBRATION PROTOCOL. You will need it for Chapter 3 Prompt 5.</w:t>
      </w:r>
    </w:p>
    <w:p w14:paraId="3F697577" w14:textId="77777777" w:rsidR="00671C37" w:rsidRDefault="00000000">
      <w:pPr>
        <w:spacing w:before="480" w:after="40" w:line="276" w:lineRule="auto"/>
        <w:jc w:val="center"/>
      </w:pPr>
      <w:r>
        <w:rPr>
          <w:b/>
          <w:bCs/>
        </w:rPr>
        <w:t>PROMPT 5 OF 5: THE LIFECYCLE DECISION MAP</w:t>
      </w:r>
    </w:p>
    <w:p w14:paraId="4BCC24C1" w14:textId="77777777" w:rsidR="00671C37" w:rsidRDefault="00000000">
      <w:pPr>
        <w:spacing w:after="40" w:line="276" w:lineRule="auto"/>
        <w:jc w:val="center"/>
      </w:pPr>
      <w:r>
        <w:t>Chapter 3: You Still Decide</w:t>
      </w:r>
    </w:p>
    <w:p w14:paraId="71AAE7BD" w14:textId="77777777" w:rsidR="00671C37" w:rsidRDefault="00000000">
      <w:pPr>
        <w:spacing w:after="160" w:line="276" w:lineRule="auto"/>
        <w:jc w:val="center"/>
      </w:pPr>
      <w:r>
        <w:t>The Entrepreneur’s Blueprint</w:t>
      </w:r>
    </w:p>
    <w:p w14:paraId="44891F84" w14:textId="77777777" w:rsidR="00671C37" w:rsidRDefault="00000000">
      <w:pPr>
        <w:spacing w:after="200" w:line="276" w:lineRule="auto"/>
        <w:jc w:val="center"/>
      </w:pPr>
      <w:r>
        <w:rPr>
          <w:b/>
          <w:bCs/>
          <w:i/>
          <w:iCs/>
        </w:rPr>
        <w:t>Map the decisions that determine whether you advance — and the ones you’re currently avoiding.</w:t>
      </w:r>
    </w:p>
    <w:p w14:paraId="5B8AED55" w14:textId="77777777" w:rsidR="00671C37" w:rsidRDefault="00000000">
      <w:pPr>
        <w:spacing w:after="160" w:line="276" w:lineRule="auto"/>
      </w:pPr>
      <w:r>
        <w:t>You are a strategic advisor who specializes in mapping the decision landscape across each phase of the Entrepreneurial Lifecycle — someone who understands which decisions carry the most consequence at each stage, and how the Decision Flywheel must be applied differently as the business grows.</w:t>
      </w:r>
    </w:p>
    <w:p w14:paraId="7BBFC2AC" w14:textId="77777777" w:rsidR="00671C37" w:rsidRDefault="00000000">
      <w:pPr>
        <w:spacing w:after="160" w:line="276" w:lineRule="auto"/>
      </w:pPr>
      <w:r>
        <w:t>I will paste my output from Chapter 1, Prompt 3 (The Entrepreneurial Lifecycle Positioning), my outputs from Chapter 3, Prompts 1 through 4, and my Project Archive from Chapter 2 below. Review them all before beginning.</w:t>
      </w:r>
    </w:p>
    <w:p w14:paraId="069C36CD" w14:textId="77777777" w:rsidR="00671C37" w:rsidRDefault="00000000">
      <w:pPr>
        <w:spacing w:after="120" w:line="276" w:lineRule="auto"/>
        <w:ind w:left="720"/>
      </w:pPr>
      <w:r>
        <w:rPr>
          <w:i/>
          <w:iCs/>
        </w:rPr>
        <w:t>[PASTE CHAPTER 1, PROMPT 3 OUTPUT — LIFECYCLE POSITIONING]</w:t>
      </w:r>
    </w:p>
    <w:p w14:paraId="31EF02C2" w14:textId="77777777" w:rsidR="00671C37" w:rsidRDefault="00000000">
      <w:pPr>
        <w:spacing w:after="120" w:line="276" w:lineRule="auto"/>
        <w:ind w:left="720"/>
      </w:pPr>
      <w:r>
        <w:rPr>
          <w:i/>
          <w:iCs/>
        </w:rPr>
        <w:t>[PASTE CHAPTER 3, PROMPT 1 OUTPUT — DECISION FLYWHEEL DIAGNOSTIC]</w:t>
      </w:r>
    </w:p>
    <w:p w14:paraId="39498D5D" w14:textId="77777777" w:rsidR="00671C37" w:rsidRDefault="00000000">
      <w:pPr>
        <w:spacing w:after="120" w:line="276" w:lineRule="auto"/>
        <w:ind w:left="720"/>
      </w:pPr>
      <w:r>
        <w:rPr>
          <w:i/>
          <w:iCs/>
        </w:rPr>
        <w:t>[PASTE CHAPTER 3, PROMPT 2 OUTPUT — 3-QUESTION FILTER]</w:t>
      </w:r>
    </w:p>
    <w:p w14:paraId="55C10E2A" w14:textId="77777777" w:rsidR="00671C37" w:rsidRDefault="00000000">
      <w:pPr>
        <w:spacing w:after="120" w:line="276" w:lineRule="auto"/>
        <w:ind w:left="720"/>
      </w:pPr>
      <w:r>
        <w:rPr>
          <w:i/>
          <w:iCs/>
        </w:rPr>
        <w:t>[PASTE CHAPTER 3, PROMPT 3 OUTPUT — COGNITIVE BIAS PROFILE]</w:t>
      </w:r>
    </w:p>
    <w:p w14:paraId="6A4931E1" w14:textId="77777777" w:rsidR="00671C37" w:rsidRDefault="00000000">
      <w:pPr>
        <w:spacing w:after="120" w:line="276" w:lineRule="auto"/>
        <w:ind w:left="720"/>
      </w:pPr>
      <w:r>
        <w:rPr>
          <w:i/>
          <w:iCs/>
        </w:rPr>
        <w:lastRenderedPageBreak/>
        <w:t>[PASTE CHAPTER 3, PROMPT 4 OUTPUT — DECISION CALIBRATION PROTOCOL]</w:t>
      </w:r>
    </w:p>
    <w:p w14:paraId="150B6FAA" w14:textId="77777777" w:rsidR="00671C37" w:rsidRDefault="00000000">
      <w:pPr>
        <w:spacing w:after="120" w:line="276" w:lineRule="auto"/>
        <w:ind w:left="720"/>
      </w:pPr>
      <w:r>
        <w:rPr>
          <w:i/>
          <w:iCs/>
        </w:rPr>
        <w:t>[PASTE PROJECT ARCHIVE — CHAPTER 2]</w:t>
      </w:r>
    </w:p>
    <w:p w14:paraId="72C787F3" w14:textId="77777777" w:rsidR="00671C37" w:rsidRDefault="00000000">
      <w:pPr>
        <w:spacing w:after="160" w:line="276" w:lineRule="auto"/>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6BB76225" w14:textId="77777777" w:rsidR="00671C37" w:rsidRDefault="00000000">
      <w:pPr>
        <w:spacing w:after="160" w:line="276" w:lineRule="auto"/>
      </w:pPr>
      <w:r>
        <w:t>After all questions are answered, produce the output described below.</w:t>
      </w:r>
    </w:p>
    <w:p w14:paraId="753D22CB" w14:textId="77777777" w:rsidR="00671C37" w:rsidRDefault="00000000">
      <w:pPr>
        <w:spacing w:after="160" w:line="276" w:lineRule="auto"/>
      </w:pPr>
      <w:r>
        <w:t>I want you to help me identify the decisions that matter most at my current phase in the Entrepreneurial Lifecycle.</w:t>
      </w:r>
    </w:p>
    <w:p w14:paraId="456CC19A" w14:textId="77777777" w:rsidR="00671C37" w:rsidRDefault="00000000">
      <w:pPr>
        <w:spacing w:after="160" w:line="276" w:lineRule="auto"/>
      </w:pPr>
      <w:r>
        <w:t>Different phases require different decisions:</w:t>
      </w:r>
    </w:p>
    <w:p w14:paraId="784C1486" w14:textId="77777777" w:rsidR="00671C37" w:rsidRDefault="00000000">
      <w:pPr>
        <w:pStyle w:val="ListParagraph"/>
        <w:numPr>
          <w:ilvl w:val="0"/>
          <w:numId w:val="1"/>
        </w:numPr>
        <w:spacing w:after="120" w:line="276" w:lineRule="auto"/>
      </w:pPr>
      <w:r>
        <w:t>CREATE: Definitional decisions (what, for whom, why they’ll pay)</w:t>
      </w:r>
    </w:p>
    <w:p w14:paraId="19BC41E2" w14:textId="77777777" w:rsidR="00671C37" w:rsidRDefault="00000000">
      <w:pPr>
        <w:pStyle w:val="ListParagraph"/>
        <w:numPr>
          <w:ilvl w:val="0"/>
          <w:numId w:val="1"/>
        </w:numPr>
        <w:spacing w:after="120" w:line="276" w:lineRule="auto"/>
      </w:pPr>
      <w:r>
        <w:t>SYSTEMATIZE: Structural decisions (what to document, standardize, delegate)</w:t>
      </w:r>
    </w:p>
    <w:p w14:paraId="66382F79" w14:textId="77777777" w:rsidR="00671C37" w:rsidRDefault="00000000">
      <w:pPr>
        <w:pStyle w:val="ListParagraph"/>
        <w:numPr>
          <w:ilvl w:val="0"/>
          <w:numId w:val="1"/>
        </w:numPr>
        <w:spacing w:after="120" w:line="276" w:lineRule="auto"/>
      </w:pPr>
      <w:r>
        <w:t>AUTOMATE: Leverage decisions (where technology multiplies effort)</w:t>
      </w:r>
    </w:p>
    <w:p w14:paraId="148233E3" w14:textId="77777777" w:rsidR="00671C37" w:rsidRDefault="00000000">
      <w:pPr>
        <w:pStyle w:val="ListParagraph"/>
        <w:numPr>
          <w:ilvl w:val="0"/>
          <w:numId w:val="1"/>
        </w:numPr>
        <w:spacing w:after="120" w:line="276" w:lineRule="auto"/>
      </w:pPr>
      <w:r>
        <w:t>SCALE: Boundary decisions (what to say no to, how to protect quality)</w:t>
      </w:r>
    </w:p>
    <w:p w14:paraId="620D59C3" w14:textId="77777777" w:rsidR="00671C37" w:rsidRDefault="00000000">
      <w:pPr>
        <w:pStyle w:val="ListParagraph"/>
        <w:numPr>
          <w:ilvl w:val="0"/>
          <w:numId w:val="1"/>
        </w:numPr>
        <w:spacing w:after="120" w:line="276" w:lineRule="auto"/>
      </w:pPr>
      <w:r>
        <w:t>EXIT: Transfer decisions (how to preserve value without your presence)</w:t>
      </w:r>
    </w:p>
    <w:p w14:paraId="353986ED" w14:textId="77777777" w:rsidR="00671C37" w:rsidRDefault="00000000">
      <w:pPr>
        <w:spacing w:before="240" w:after="80" w:line="276" w:lineRule="auto"/>
      </w:pPr>
      <w:r>
        <w:rPr>
          <w:b/>
          <w:bCs/>
        </w:rPr>
        <w:t>PART 1: PHASE IDENTIFICATION</w:t>
      </w:r>
    </w:p>
    <w:p w14:paraId="7AF9F9F3" w14:textId="77777777" w:rsidR="00671C37" w:rsidRDefault="00000000">
      <w:pPr>
        <w:spacing w:after="160" w:line="276" w:lineRule="auto"/>
      </w:pPr>
      <w:r>
        <w:lastRenderedPageBreak/>
        <w:t>Ask me questions to determine which phase I’m in — based on evidence, not aspiration:</w:t>
      </w:r>
    </w:p>
    <w:p w14:paraId="62F6E6E5" w14:textId="77777777" w:rsidR="00671C37" w:rsidRDefault="00000000">
      <w:pPr>
        <w:pStyle w:val="ListParagraph"/>
        <w:numPr>
          <w:ilvl w:val="0"/>
          <w:numId w:val="1"/>
        </w:numPr>
        <w:spacing w:after="120" w:line="276" w:lineRule="auto"/>
      </w:pPr>
      <w:r>
        <w:t>What does my daily activity reveal?</w:t>
      </w:r>
    </w:p>
    <w:p w14:paraId="3504D68E" w14:textId="77777777" w:rsidR="00671C37" w:rsidRDefault="00000000">
      <w:pPr>
        <w:pStyle w:val="ListParagraph"/>
        <w:numPr>
          <w:ilvl w:val="0"/>
          <w:numId w:val="1"/>
        </w:numPr>
        <w:spacing w:after="120" w:line="276" w:lineRule="auto"/>
      </w:pPr>
      <w:r>
        <w:t>What decisions am I currently wrestling with?</w:t>
      </w:r>
    </w:p>
    <w:p w14:paraId="15A7C6A0" w14:textId="77777777" w:rsidR="00671C37" w:rsidRDefault="00000000">
      <w:pPr>
        <w:pStyle w:val="ListParagraph"/>
        <w:numPr>
          <w:ilvl w:val="0"/>
          <w:numId w:val="1"/>
        </w:numPr>
        <w:spacing w:after="120" w:line="276" w:lineRule="auto"/>
      </w:pPr>
      <w:r>
        <w:t>What has my attention and energy?</w:t>
      </w:r>
    </w:p>
    <w:p w14:paraId="607BB513" w14:textId="77777777" w:rsidR="00671C37" w:rsidRDefault="00000000">
      <w:pPr>
        <w:spacing w:before="240" w:after="80" w:line="276" w:lineRule="auto"/>
      </w:pPr>
      <w:r>
        <w:rPr>
          <w:b/>
          <w:bCs/>
        </w:rPr>
        <w:t>PART 2: PHASE-APPROPRIATE DECISIONS</w:t>
      </w:r>
    </w:p>
    <w:p w14:paraId="04DE88A6" w14:textId="77777777" w:rsidR="00671C37" w:rsidRDefault="00000000">
      <w:pPr>
        <w:spacing w:after="160" w:line="276" w:lineRule="auto"/>
      </w:pPr>
      <w:r>
        <w:t>Based on my phase, identify:</w:t>
      </w:r>
    </w:p>
    <w:p w14:paraId="682D0D9C" w14:textId="77777777" w:rsidR="00671C37" w:rsidRDefault="00000000">
      <w:pPr>
        <w:pStyle w:val="ListParagraph"/>
        <w:numPr>
          <w:ilvl w:val="0"/>
          <w:numId w:val="1"/>
        </w:numPr>
        <w:spacing w:after="120" w:line="276" w:lineRule="auto"/>
      </w:pPr>
      <w:r>
        <w:t>The 3–5 most critical decisions for this phase</w:t>
      </w:r>
    </w:p>
    <w:p w14:paraId="23701A8D" w14:textId="77777777" w:rsidR="00671C37" w:rsidRDefault="00000000">
      <w:pPr>
        <w:pStyle w:val="ListParagraph"/>
        <w:numPr>
          <w:ilvl w:val="0"/>
          <w:numId w:val="1"/>
        </w:numPr>
        <w:spacing w:after="120" w:line="276" w:lineRule="auto"/>
      </w:pPr>
      <w:r>
        <w:t>Which of these I’ve made vs. which I’m avoiding</w:t>
      </w:r>
    </w:p>
    <w:p w14:paraId="1EB756E3" w14:textId="77777777" w:rsidR="00671C37" w:rsidRDefault="00000000">
      <w:pPr>
        <w:pStyle w:val="ListParagraph"/>
        <w:numPr>
          <w:ilvl w:val="0"/>
          <w:numId w:val="1"/>
        </w:numPr>
        <w:spacing w:after="120" w:line="276" w:lineRule="auto"/>
      </w:pPr>
      <w:r>
        <w:t>Decisions I’m trying to make that belong to a later phase (premature)</w:t>
      </w:r>
    </w:p>
    <w:p w14:paraId="7A8CF6C3" w14:textId="77777777" w:rsidR="00671C37" w:rsidRDefault="00000000">
      <w:pPr>
        <w:pStyle w:val="ListParagraph"/>
        <w:numPr>
          <w:ilvl w:val="0"/>
          <w:numId w:val="1"/>
        </w:numPr>
        <w:spacing w:after="120" w:line="276" w:lineRule="auto"/>
      </w:pPr>
      <w:r>
        <w:t>Decisions I should have made in a previous phase that are still undone</w:t>
      </w:r>
    </w:p>
    <w:p w14:paraId="0CE38ECE" w14:textId="77777777" w:rsidR="00671C37" w:rsidRDefault="00000000">
      <w:pPr>
        <w:spacing w:before="240" w:after="80" w:line="276" w:lineRule="auto"/>
      </w:pPr>
      <w:r>
        <w:rPr>
          <w:b/>
          <w:bCs/>
        </w:rPr>
        <w:t>PART 3: DECISION QUALITY ASSESSMENT</w:t>
      </w:r>
    </w:p>
    <w:p w14:paraId="10EA20F9" w14:textId="77777777" w:rsidR="00671C37" w:rsidRDefault="00000000">
      <w:pPr>
        <w:spacing w:after="160" w:line="276" w:lineRule="auto"/>
      </w:pPr>
      <w:r>
        <w:t>For each critical decision in my current phase:</w:t>
      </w:r>
    </w:p>
    <w:p w14:paraId="00FFA36A" w14:textId="77777777" w:rsidR="00671C37" w:rsidRDefault="00000000">
      <w:pPr>
        <w:pStyle w:val="ListParagraph"/>
        <w:numPr>
          <w:ilvl w:val="0"/>
          <w:numId w:val="1"/>
        </w:numPr>
        <w:spacing w:after="120" w:line="276" w:lineRule="auto"/>
      </w:pPr>
      <w:r>
        <w:t>Have I made it? If not, what’s blocking me?</w:t>
      </w:r>
    </w:p>
    <w:p w14:paraId="6A2CBA66" w14:textId="77777777" w:rsidR="00671C37" w:rsidRDefault="00000000">
      <w:pPr>
        <w:pStyle w:val="ListParagraph"/>
        <w:numPr>
          <w:ilvl w:val="0"/>
          <w:numId w:val="1"/>
        </w:numPr>
        <w:spacing w:after="120" w:line="276" w:lineRule="auto"/>
      </w:pPr>
      <w:r>
        <w:t>If I made it, did I commit fully or hedge?</w:t>
      </w:r>
    </w:p>
    <w:p w14:paraId="50F7D14B" w14:textId="77777777" w:rsidR="00671C37" w:rsidRDefault="00000000">
      <w:pPr>
        <w:pStyle w:val="ListParagraph"/>
        <w:numPr>
          <w:ilvl w:val="0"/>
          <w:numId w:val="1"/>
        </w:numPr>
        <w:spacing w:after="120" w:line="276" w:lineRule="auto"/>
      </w:pPr>
      <w:r>
        <w:t>What would change if I revisited it with The 3-Question Filter?</w:t>
      </w:r>
    </w:p>
    <w:p w14:paraId="4E250150" w14:textId="77777777" w:rsidR="00671C37" w:rsidRDefault="00000000">
      <w:pPr>
        <w:spacing w:before="240" w:after="80" w:line="276" w:lineRule="auto"/>
      </w:pPr>
      <w:r>
        <w:rPr>
          <w:b/>
          <w:bCs/>
        </w:rPr>
        <w:t>PART 4: NEXT-PHASE PREPARATION</w:t>
      </w:r>
    </w:p>
    <w:p w14:paraId="7CB03672" w14:textId="77777777" w:rsidR="00671C37" w:rsidRDefault="00000000">
      <w:pPr>
        <w:spacing w:after="160" w:line="276" w:lineRule="auto"/>
      </w:pPr>
      <w:r>
        <w:t>Help me understand:</w:t>
      </w:r>
    </w:p>
    <w:p w14:paraId="0F25B232" w14:textId="77777777" w:rsidR="00671C37" w:rsidRDefault="00000000">
      <w:pPr>
        <w:pStyle w:val="ListParagraph"/>
        <w:numPr>
          <w:ilvl w:val="0"/>
          <w:numId w:val="1"/>
        </w:numPr>
        <w:spacing w:after="120" w:line="276" w:lineRule="auto"/>
      </w:pPr>
      <w:r>
        <w:t>What decisions must be resolved before I can advance to the next phase</w:t>
      </w:r>
    </w:p>
    <w:p w14:paraId="3431E887" w14:textId="77777777" w:rsidR="00671C37" w:rsidRDefault="00000000">
      <w:pPr>
        <w:pStyle w:val="ListParagraph"/>
        <w:numPr>
          <w:ilvl w:val="0"/>
          <w:numId w:val="1"/>
        </w:numPr>
        <w:spacing w:after="120" w:line="276" w:lineRule="auto"/>
      </w:pPr>
      <w:r>
        <w:t>What the decision landscape looks like in the next phase</w:t>
      </w:r>
    </w:p>
    <w:p w14:paraId="79B25E01" w14:textId="77777777" w:rsidR="00671C37" w:rsidRDefault="00000000">
      <w:pPr>
        <w:pStyle w:val="ListParagraph"/>
        <w:numPr>
          <w:ilvl w:val="0"/>
          <w:numId w:val="1"/>
        </w:numPr>
        <w:spacing w:after="120" w:line="276" w:lineRule="auto"/>
      </w:pPr>
      <w:r>
        <w:t>How I should prepare for decisions I’ll face there</w:t>
      </w:r>
    </w:p>
    <w:p w14:paraId="4ACD39D5" w14:textId="77777777" w:rsidR="00671C37" w:rsidRDefault="00000000">
      <w:pPr>
        <w:spacing w:after="160" w:line="276" w:lineRule="auto"/>
      </w:pPr>
      <w:r>
        <w:lastRenderedPageBreak/>
        <w:t>Give me an honest assessment of where I am and what I’m avoiding.</w:t>
      </w:r>
    </w:p>
    <w:p w14:paraId="3E3088C1" w14:textId="77777777" w:rsidR="00671C37" w:rsidRDefault="00000000">
      <w:pPr>
        <w:spacing w:after="160" w:line="276" w:lineRule="auto"/>
      </w:pPr>
      <w:r>
        <w:t>Begin by asking about my current business situation.</w:t>
      </w:r>
    </w:p>
    <w:p w14:paraId="66FB2EED" w14:textId="77777777" w:rsidR="00671C37" w:rsidRDefault="00000000">
      <w:pPr>
        <w:spacing w:after="160" w:line="276" w:lineRule="auto"/>
      </w:pPr>
      <w:r>
        <w:t>Format this output with clear headings so I can save it and reference it in future prompts. End with a section titled ‘Key Findings’ that summarizes the 3–5 most important discoveries from this analysis.</w:t>
      </w:r>
    </w:p>
    <w:p w14:paraId="4D4419A1" w14:textId="77777777" w:rsidR="00671C37" w:rsidRDefault="00000000">
      <w:pPr>
        <w:spacing w:after="160" w:line="276" w:lineRule="auto"/>
      </w:pPr>
      <w:r>
        <w:t>Save this output as your PROJECT ARCHIVE — CHAPTER 3. This updates your cumulative business analysis. You will need it for all Chapter 4 prompts and beyond.</w:t>
      </w:r>
    </w:p>
    <w:p w14:paraId="48982608" w14:textId="77777777" w:rsidR="00F61592" w:rsidRDefault="00000000">
      <w:r>
        <w:br w:type="page"/>
      </w:r>
    </w:p>
    <w:p w14:paraId="0FF7D401" w14:textId="77777777" w:rsidR="007053DA" w:rsidRPr="005D374D" w:rsidRDefault="007053DA" w:rsidP="005D374D">
      <w:pPr>
        <w:pStyle w:val="Heading1"/>
        <w:spacing w:before="0" w:after="160" w:line="276" w:lineRule="auto"/>
      </w:pPr>
      <w:r>
        <w:lastRenderedPageBreak/>
        <w:t>Chapter 4: Trust Yourself (Carefully)</w:t>
      </w:r>
    </w:p>
    <w:p w14:paraId="318CEEB3" w14:textId="77777777" w:rsidR="007053DA" w:rsidRDefault="007053DA" w:rsidP="007053DA">
      <w:pPr>
        <w:pStyle w:val="Heading2"/>
      </w:pPr>
      <w:r>
        <w:rPr>
          <w:rStyle w:val="Strong"/>
        </w:rPr>
        <w:t>How Emotional Intelligence Refines Intuition Into Strategic Advantage</w:t>
      </w:r>
    </w:p>
    <w:p w14:paraId="06AE15AF" w14:textId="77777777" w:rsidR="00030D30" w:rsidRPr="00030D30" w:rsidRDefault="00030D30" w:rsidP="00030D30">
      <w:r>
        <w:t>Every founder has walked into a room and known — before a word was spoken — that the deal was already dead. Or sensed, during a product launch, that something was off three days before the numbers confirmed it. That is not mysticism. It is pattern recognition operating at speed, drawing on an archive of experience the analytical mind cannot fully access.</w:t>
      </w:r>
    </w:p>
    <w:p w14:paraId="5F828714" w14:textId="77777777" w:rsidR="00030D30" w:rsidRPr="00030D30" w:rsidRDefault="00030D30" w:rsidP="00030D30">
      <w:r>
        <w:t>Most entrepreneurship advice on intuition gets this wrong — not because it claims intuition is valuable, but because it treats it as a fixed asset. Something you either have or you don't. Something you trust or you override. That framing misses the only question worth asking: not whether your intuition is real, but whether it has been developed.</w:t>
      </w:r>
    </w:p>
    <w:p w14:paraId="2D85066C" w14:textId="77777777" w:rsidR="00030D30" w:rsidRPr="00030D30" w:rsidRDefault="00030D30" w:rsidP="00030D30">
      <w:r>
        <w:t>Left alone, intuition is blunt. It was built for survival, not strategy. It fires fast and absorbs bias as readily as insight — and it cannot tell the difference. The entrepreneur who trusts their gut without examining it is not making decisions. They are running on an instrument that has never been calibrated for the environment they are operating in.</w:t>
      </w:r>
    </w:p>
    <w:p w14:paraId="6354363F" w14:textId="77777777" w:rsidR="00030D30" w:rsidRPr="00030D30" w:rsidRDefault="00030D30" w:rsidP="00030D30">
      <w:r>
        <w:t>Emotional intelligence is what calibrates it. Not by silencing intuition or overriding it, but by refining the instrument itself — studying where the signal is clean and where it is contaminated, learning to read what the body is registering, tracing emotional responses back to their source. Over time, this process does something remarkable: it makes intuition more sensitive. More precise. More reliable in exactly the domains where data runs out and human judgment becomes the only instrument available.</w:t>
      </w:r>
    </w:p>
    <w:p w14:paraId="30B206FF" w14:textId="77777777" w:rsidR="00F61592" w:rsidRPr="00030D30" w:rsidRDefault="00030D30" w:rsidP="00030D30">
      <w:r>
        <w:t>Not that your gut is trustworthy. Not that it isn't. But that the combination of intuition and emotional intelligence, developed together and deliberately, produces something no analytical framework can replace: a founder who reads situations accurately, reads people accurately, and makes decisions that compound rather than cancel.</w:t>
      </w:r>
    </w:p>
    <w:p w14:paraId="38C344FF" w14:textId="77777777" w:rsidR="00F61592" w:rsidRDefault="00000000">
      <w:pPr>
        <w:pStyle w:val="Heading2"/>
      </w:pPr>
      <w:r>
        <w:lastRenderedPageBreak/>
        <w:t>What Intuition Actually Is</w:t>
      </w:r>
    </w:p>
    <w:p w14:paraId="363AB4BE" w14:textId="77777777" w:rsidR="00F61592" w:rsidRDefault="00000000">
      <w:pPr>
        <w:spacing w:after="160" w:line="276" w:lineRule="auto"/>
      </w:pPr>
      <w:r>
        <w:t>Gary Klein spent decades studying how people make decisions under pressure — not in classrooms, but in the field. Firefighters. Military commanders. Emergency room physicians. What he found contradicted the standard model of rational decision-making almost entirely.</w:t>
      </w:r>
    </w:p>
    <w:p w14:paraId="0534A928" w14:textId="77777777" w:rsidR="00F61592" w:rsidRDefault="00000000">
      <w:pPr>
        <w:spacing w:after="160" w:line="276" w:lineRule="auto"/>
      </w:pPr>
      <w:r>
        <w:t>Experienced professionals rarely choose between options. They don’t sit down, enumerate alternatives, and calculate expected values. They recognize. A pattern surfaces from deep in the archive of accumulated experience, and they act on it. The recognition is fast, below the level of deliberation, and often impossible to explain afterward — the expert knows what to do before they know why.</w:t>
      </w:r>
    </w:p>
    <w:p w14:paraId="504A059F" w14:textId="77777777" w:rsidR="00F61592" w:rsidRDefault="00000000">
      <w:pPr>
        <w:spacing w:after="160" w:line="276" w:lineRule="auto"/>
      </w:pPr>
      <w:r>
        <w:t>This is what intuition actually is: pattern recognition at speed. The experienced founder who senses that a potential partner is wrong before the first meeting ends is not being irrational. They are processing — faster than formal analysis allows — a cluster of cues that their experience has learned to read. The cues may be subtle: a slight inconsistency in how the other party describes their business, a hesitation that doesn’t fit the confidence being projected, a dynamic in the room that the numbers on the slide deck don’t account for. The gut fires. The analytical mind hasn’t caught up yet.</w:t>
      </w:r>
    </w:p>
    <w:p w14:paraId="42C69767" w14:textId="77777777" w:rsidR="00F61592" w:rsidRDefault="00000000">
      <w:pPr>
        <w:spacing w:after="160" w:line="276" w:lineRule="auto"/>
      </w:pPr>
      <w:r>
        <w:t>Daniel Kahneman described this as System 1 thinking: fast, automatic, operating beneath conscious awareness. System 1 is why seasoned professionals can sometimes know when something is wrong before they can articulate it. It conserves cognitive energy. It enables quick action in conditions where slow analysis is a liability.</w:t>
      </w:r>
    </w:p>
    <w:p w14:paraId="57AB20CF" w14:textId="77777777" w:rsidR="00F61592" w:rsidRDefault="00000000">
      <w:pPr>
        <w:spacing w:after="160" w:line="276" w:lineRule="auto"/>
      </w:pPr>
      <w:r>
        <w:t xml:space="preserve">But System 1 was built for survival. Speed was its primary advantage; accuracy was secondary. And this creates the risk: </w:t>
      </w:r>
      <w:r>
        <w:lastRenderedPageBreak/>
        <w:t>intuition absorbs bias as easily as it absorbs real pattern recognition. It can confuse fear with caution. It can mistake novelty for opportunity. It can override evidence in favor of emotional relief, protect a bad decision because admitting it is wrong feels like losing, and generate certainty about situations it has never encountered before.</w:t>
      </w:r>
    </w:p>
    <w:p w14:paraId="5B168F99" w14:textId="77777777" w:rsidR="00F61592" w:rsidRDefault="00000000">
      <w:pPr>
        <w:spacing w:after="160" w:line="276" w:lineRule="auto"/>
      </w:pPr>
      <w:r>
        <w:t>None of this makes intuition unreliable. It makes intuition unfinished. A first signal, not a final verdict. The beginning of a decision process, not the end of one.</w:t>
      </w:r>
    </w:p>
    <w:p w14:paraId="0B8FB7BA" w14:textId="77777777" w:rsidR="00F61592" w:rsidRDefault="00000000">
      <w:pPr>
        <w:spacing w:after="160" w:line="276" w:lineRule="auto"/>
      </w:pPr>
      <w:r>
        <w:rPr>
          <w:b/>
          <w:bCs/>
        </w:rPr>
        <w:t>Trust your intuition — but don’t obey it blindly. Use it as the first signal, then examine what it is telling you.</w:t>
      </w:r>
    </w:p>
    <w:p w14:paraId="23881790" w14:textId="77777777" w:rsidR="00F61592" w:rsidRDefault="00F61592">
      <w:pPr>
        <w:spacing w:after="160" w:line="276" w:lineRule="auto"/>
      </w:pPr>
    </w:p>
    <w:p w14:paraId="36FCC39C" w14:textId="77777777" w:rsidR="00F61592" w:rsidRDefault="00000000">
      <w:pPr>
        <w:pStyle w:val="Heading2"/>
      </w:pPr>
      <w:r>
        <w:t>Emotional Intelligence — The Refining System</w:t>
      </w:r>
    </w:p>
    <w:p w14:paraId="19E8F86A" w14:textId="77777777" w:rsidR="00F61592" w:rsidRDefault="00000000">
      <w:pPr>
        <w:spacing w:after="160" w:line="276" w:lineRule="auto"/>
      </w:pPr>
      <w:r>
        <w:t>If intuition is raw signal, emotional intelligence is what you use to read it accurately.</w:t>
      </w:r>
    </w:p>
    <w:p w14:paraId="198EAB97" w14:textId="77777777" w:rsidR="00F61592" w:rsidRDefault="00000000">
      <w:pPr>
        <w:spacing w:after="160" w:line="276" w:lineRule="auto"/>
      </w:pPr>
      <w:r>
        <w:t>The distinction matters because the signal itself is not always what it appears to be. A strong pull toward a new opportunity may be real pattern recognition — your experience surfacing something the analysis hasn’t reached yet. Or it may be escape motivation: the desire to pursue something new because the current work has hit a frustrating plateau. From the inside, these two experiences feel identical. Both arrive as energy, certainty, a sense that this is right. The quality of your emotional intelligence determines whether you can tell them apart.</w:t>
      </w:r>
    </w:p>
    <w:p w14:paraId="1159725C" w14:textId="77777777" w:rsidR="00F61592" w:rsidRDefault="00000000">
      <w:pPr>
        <w:spacing w:after="160" w:line="276" w:lineRule="auto"/>
      </w:pPr>
      <w:r>
        <w:t>Daniel Goleman identified five components that map directly onto the decisions founders face every day.</w:t>
      </w:r>
    </w:p>
    <w:p w14:paraId="2F84F73C" w14:textId="77777777" w:rsidR="00F61592" w:rsidRDefault="00000000">
      <w:pPr>
        <w:spacing w:after="160" w:line="276" w:lineRule="auto"/>
      </w:pPr>
      <w:r>
        <w:t xml:space="preserve">Self-awareness is the ability to recognize what you are feeling as you are feeling it. Not in retrospect, and not through analysis, but in the moment. This is the foundational capacity, because you </w:t>
      </w:r>
      <w:r>
        <w:lastRenderedPageBreak/>
        <w:t>cannot examine a response you haven’t noticed. The founder with high self-awareness catches the intuitive response before it drives action. The one without it is already three steps into a reactive path before they realize what happened.</w:t>
      </w:r>
    </w:p>
    <w:p w14:paraId="1B0D7B09" w14:textId="77777777" w:rsidR="00F61592" w:rsidRDefault="00000000">
      <w:pPr>
        <w:spacing w:after="160" w:line="276" w:lineRule="auto"/>
      </w:pPr>
      <w:r>
        <w:t>Self-regulation is the ability to regulate emotional intensity so that thinking remains possible under pressure. Not suppression — suppressed emotion doesn’t disappear, it goes underground and continues driving behavior from below. Regulation: the ability to feel the urgency, the excitement, the fear, and still think clearly. This is what The Pause produces. Not the absence of emotion, but a window in which something more deliberate can operate.</w:t>
      </w:r>
    </w:p>
    <w:p w14:paraId="6F35D19F" w14:textId="77777777" w:rsidR="00F61592" w:rsidRDefault="000D6313">
      <w:pPr>
        <w:spacing w:after="160" w:line="276" w:lineRule="auto"/>
      </w:pPr>
      <w:r>
        <w:t>Motivation is the component that determines what the regulation is in service of. Goleman's definition is precise here. Motivation is drive rooted in the work itself and in what building it means — not the fear of failure, the need for approval, or the next funding round. This distinction matters for intuition because the signal is always colored by what you want. A founder building toward something they genuinely believe in produces a cleaner signal than one avoiding a problem or situation they haven't been willing to confront. When motivation is reactive — when urgency or anxiety is masquerading as purpose — the gut amplifies noise rather than signal. Self-regulation keeps thinking possible. Motivation determines whether the thinking is pointed in a direction worth trusting.</w:t>
      </w:r>
    </w:p>
    <w:p w14:paraId="7EB7BA4B" w14:textId="77777777" w:rsidR="00F61592" w:rsidRDefault="00000000">
      <w:pPr>
        <w:spacing w:after="160" w:line="276" w:lineRule="auto"/>
      </w:pPr>
      <w:r>
        <w:t xml:space="preserve">Empathy is the ability to read emotional cues in others. This is where intuition becomes strategic. The founder who reads a room accurately — who senses the real concern behind an objection, the real hesitation beneath the enthusiasm, the dynamic that the slide deck doesn’t capture — is working with information that no data set contains. A negotiation is not a spreadsheet. A hiring decision is not a résumé. Empathy is how intuition stops being self-referential and starts being a precise </w:t>
      </w:r>
      <w:r>
        <w:lastRenderedPageBreak/>
        <w:t>means of understanding the people on the other side of every important decision.</w:t>
      </w:r>
    </w:p>
    <w:p w14:paraId="6972C0E9" w14:textId="77777777" w:rsidR="00F61592" w:rsidRDefault="00000000">
      <w:pPr>
        <w:spacing w:after="160" w:line="276" w:lineRule="auto"/>
      </w:pPr>
      <w:r>
        <w:t>Social skills are the ability to navigate emotionally charged situations without damaging the relationships that matter. Decisions don’t happen in isolation. They happen inside relationships — with partners, customers, team members, investors — and the quality of those relationships determines how much honest information you receive. The founder who cannot manage conflict avoids the conversations where the most important data lives.</w:t>
      </w:r>
    </w:p>
    <w:p w14:paraId="725F999C" w14:textId="77777777" w:rsidR="00F61592" w:rsidRDefault="00000000">
      <w:pPr>
        <w:spacing w:after="160" w:line="276" w:lineRule="auto"/>
      </w:pPr>
      <w:r>
        <w:t>As these capacities develop, something changes in the intuitive signal itself. It becomes more sensitive. More refined. The founder who has spent years building self-awareness starts to notice patterns in their own reactions that they had previously attributed to external circumstances. The one who has developed empathy starts reading counterparties at a level of precision that feels, from the outside, like an uncanny ability to anticipate behavior. The instrument has been calibrated. It now produces signal where it used to produce noise.</w:t>
      </w:r>
    </w:p>
    <w:p w14:paraId="5894F63F" w14:textId="77777777" w:rsidR="00F61592" w:rsidRDefault="00000000">
      <w:pPr>
        <w:spacing w:after="160" w:line="276" w:lineRule="auto"/>
      </w:pPr>
      <w:r>
        <w:t>This is the developmental arc the chapter is about. Not learning to trust your gut or distrust it. Learning to refine it into something sharper than it was.</w:t>
      </w:r>
    </w:p>
    <w:p w14:paraId="65B7C366" w14:textId="77777777" w:rsidR="00F61592" w:rsidRDefault="00F61592">
      <w:pPr>
        <w:spacing w:after="160" w:line="276" w:lineRule="auto"/>
      </w:pPr>
    </w:p>
    <w:p w14:paraId="55D00B33" w14:textId="77777777" w:rsidR="00F61592" w:rsidRDefault="00000000">
      <w:pPr>
        <w:pStyle w:val="Heading2"/>
      </w:pPr>
      <w:r>
        <w:t>The Pause</w:t>
      </w:r>
    </w:p>
    <w:p w14:paraId="294A99FE" w14:textId="77777777" w:rsidR="00F61592" w:rsidRDefault="00000000">
      <w:pPr>
        <w:spacing w:after="160" w:line="276" w:lineRule="auto"/>
      </w:pPr>
      <w:r>
        <w:t>The mechanism that makes all of this operational is deceptively simple. A pause. Brief — sometimes only a few seconds. But the default has no pause at all: stimulus arrives, emotion fires, action follows, with no gap between them.</w:t>
      </w:r>
    </w:p>
    <w:p w14:paraId="2E025F6B" w14:textId="77777777" w:rsidR="00F61592" w:rsidRDefault="00000000">
      <w:pPr>
        <w:spacing w:after="160" w:line="276" w:lineRule="auto"/>
      </w:pPr>
      <w:r>
        <w:lastRenderedPageBreak/>
        <w:t>The Pause introduces that gap. A window in which you can notice what you are feeling, ask what is generating the feeling, and choose a response instead of producing one automatically.</w:t>
      </w:r>
    </w:p>
    <w:p w14:paraId="2C1363EA" w14:textId="77777777" w:rsidR="00F61592" w:rsidRDefault="00000000">
      <w:pPr>
        <w:spacing w:after="160" w:line="276" w:lineRule="auto"/>
      </w:pPr>
      <w:r>
        <w:t>When an opportunity arrives and everything lights up — The Pause asks: Is this real alignment, or is this excitement that hasn’t been examined yet? When urgency hits — The Pause asks: Is this a real fire, or am I responding to pressure that hasn’t been tested against what matters? When a strong pull says stay the course — The Pause asks: Is this conviction, or is this the ego protecting a decision I’m not yet ready to revise?</w:t>
      </w:r>
    </w:p>
    <w:p w14:paraId="7EECCBE4" w14:textId="77777777" w:rsidR="00F61592" w:rsidRDefault="00000000">
      <w:pPr>
        <w:spacing w:after="160" w:line="276" w:lineRule="auto"/>
      </w:pPr>
      <w:r>
        <w:t>The Pause does not eliminate urgency, excitement, or the pressure of operating in conditions that don’t wait for convenient timing. It prevents them from being the only input in a decision. It creates the space in which emotional intelligence can function — because emotional intelligence requires at least a moment to operate. Without it, the system runs on the oldest and fastest circuitry available. With it, something more deliberate is possible.</w:t>
      </w:r>
    </w:p>
    <w:p w14:paraId="5D56D965" w14:textId="77777777" w:rsidR="00F61592" w:rsidRDefault="00000000">
      <w:pPr>
        <w:spacing w:after="160" w:line="276" w:lineRule="auto"/>
      </w:pPr>
      <w:r>
        <w:t>Over time, the pause becomes less effortful. The capacity to step back from a strong pull and examine it becomes habitual. What was once a discipline becomes a reflex — and when it becomes a reflex, the quality of every decision it touches compounds quietly across months and years.</w:t>
      </w:r>
    </w:p>
    <w:p w14:paraId="67DEE35C" w14:textId="77777777" w:rsidR="00F61592" w:rsidRDefault="00F61592">
      <w:pPr>
        <w:spacing w:after="160" w:line="276" w:lineRule="auto"/>
      </w:pPr>
    </w:p>
    <w:p w14:paraId="6CC5414C" w14:textId="77777777" w:rsidR="00F61592" w:rsidRDefault="00000000">
      <w:pPr>
        <w:pStyle w:val="Heading2"/>
      </w:pPr>
      <w:r>
        <w:t>The Five Intuition Traps</w:t>
      </w:r>
    </w:p>
    <w:p w14:paraId="6666EAA2" w14:textId="77777777" w:rsidR="00F61592" w:rsidRDefault="00000000">
      <w:pPr>
        <w:spacing w:after="160" w:line="276" w:lineRule="auto"/>
      </w:pPr>
      <w:r>
        <w:t>Intuition fails in predictable ways. The same patterns appear across different founders, different businesses, different stages. Naming them precisely makes them catchable — and catchable is the difference between a pattern that controls you and one you can interrupt.</w:t>
      </w:r>
    </w:p>
    <w:p w14:paraId="15442398" w14:textId="77777777" w:rsidR="00F61592" w:rsidRDefault="00000000">
      <w:pPr>
        <w:spacing w:after="160" w:line="276" w:lineRule="auto"/>
      </w:pPr>
      <w:r>
        <w:lastRenderedPageBreak/>
        <w:t>Trap 1: Anxiety wearing the costume of urgency. Anxiety and intuition produce nearly identical physiological responses: a strong pull toward immediate action, a sense that this cannot wait. The difference is in the source. Sound intuition draws from accumulated experience and pattern recognition. Anxiety draws from fear of what might happen if you don’t act now. The countermeasure is one question before any urgent action: What am I afraid of, specifically? If the answer is a concrete observation — a pattern you have seen before, an indicator in the data — the urgency may be worth following. If the answer dissolves under examination, the anxiety was driving.</w:t>
      </w:r>
    </w:p>
    <w:p w14:paraId="7216306B" w14:textId="77777777" w:rsidR="00F61592" w:rsidRDefault="00000000">
      <w:pPr>
        <w:spacing w:after="160" w:line="276" w:lineRule="auto"/>
      </w:pPr>
      <w:r>
        <w:t>Trap 2: Excitement mistaken for alignment. A new idea arrives and the energy is unmistakable. Clarity appears from nowhere. The whole plan assembles itself in your head with suspicious ease. Novelty generates its own momentum, and momentum feels like direction. The question that breaks it: Is this idea truly connected to what I am building, or is it more exciting than what I am doing right now? Excitement that surfaces during a plateau, a frustration, or a long stretch of operational work is almost always escape dressed as opportunity.</w:t>
      </w:r>
    </w:p>
    <w:p w14:paraId="584C6D89" w14:textId="77777777" w:rsidR="00F61592" w:rsidRDefault="00000000">
      <w:pPr>
        <w:spacing w:after="160" w:line="276" w:lineRule="auto"/>
      </w:pPr>
      <w:r>
        <w:t>Trap 3: Data avoidance disguised as discernment. When information threatens the story you have been telling yourself about your business — when the numbers contradict what you believed, when the customer response doesn’t match the enthusiasm you felt building the product — the gut instinct is to reject the data. Find reasons to distrust the source. Question the methodology. Dismiss it as an outlier. This is not critical thinking. It is ego protection wearing the costume of judgment. The countermeasure: If this data were about someone else’s business, would I believe it? If yes, the discomfort is the signal. Sit with it long enough to extract the lesson.</w:t>
      </w:r>
    </w:p>
    <w:p w14:paraId="0712F392" w14:textId="77777777" w:rsidR="00F61592" w:rsidRDefault="00000000">
      <w:pPr>
        <w:spacing w:after="160" w:line="276" w:lineRule="auto"/>
      </w:pPr>
      <w:r>
        <w:lastRenderedPageBreak/>
        <w:t>Trap 4: Intuition deployed in defense of a past decision. You committed. It isn’t working. The gut says: stay the course, it just needs more time. Sometimes that is true — commitment has value, and premature abandonment is its own failure mode. But when the gut’s primary function is preventing you from admitting you were wrong, it is not intuition. It is defense. The countermeasure: What would I advise someone else to do if they brought me these results? The answer you’d give a stranger is usually the answer you’re avoiding for yourself.</w:t>
      </w:r>
    </w:p>
    <w:p w14:paraId="7D16D07F" w14:textId="77777777" w:rsidR="00F61592" w:rsidRDefault="00000000">
      <w:pPr>
        <w:spacing w:after="160" w:line="276" w:lineRule="auto"/>
      </w:pPr>
      <w:r>
        <w:t>Trap 5: Acting without pausing. Intuition without The Pause is reaction dressed as insight. Speed feels like decisiveness. It often isn’t. The founder who acts on every strong cue without examination is not decisive — they are impulsive, and the market will eventually make that distinction for them. The countermeasure: No significant decision made in the same session the intuition fires. Sleep on it. Run it through The 3-Question Filter. If it still holds in twenty-four hours, it was probably sound.</w:t>
      </w:r>
    </w:p>
    <w:p w14:paraId="6F499BA2" w14:textId="77777777" w:rsidR="00F61592" w:rsidRDefault="00000000">
      <w:pPr>
        <w:spacing w:after="160" w:line="276" w:lineRule="auto"/>
      </w:pPr>
      <w:r>
        <w:t>The fundamental discipline is not ignoring intuition. It is developing it — treating every strong intuition as an invitation to investigate, not a command to obey.</w:t>
      </w:r>
    </w:p>
    <w:p w14:paraId="75E48DA9" w14:textId="77777777" w:rsidR="00F61592" w:rsidRDefault="00F61592">
      <w:pPr>
        <w:spacing w:after="160" w:line="276" w:lineRule="auto"/>
      </w:pPr>
    </w:p>
    <w:p w14:paraId="5C1B7751" w14:textId="77777777" w:rsidR="00F61592" w:rsidRDefault="00000000">
      <w:pPr>
        <w:pStyle w:val="Heading2"/>
      </w:pPr>
      <w:r>
        <w:t>Intuition and the Decision Flywheel</w:t>
      </w:r>
    </w:p>
    <w:p w14:paraId="24BD400F" w14:textId="77777777" w:rsidR="00F61592" w:rsidRDefault="00000000">
      <w:pPr>
        <w:spacing w:after="160" w:line="276" w:lineRule="auto"/>
      </w:pPr>
      <w:r>
        <w:t>Intuition doesn’t just arrive before the Flywheel begins. It operates at every stage — doing different work at Clarity than at Calibration, shaped at each turn by the emotional intelligence you bring to it.</w:t>
      </w:r>
    </w:p>
    <w:p w14:paraId="0B4F4CEE" w14:textId="77777777" w:rsidR="00F61592" w:rsidRDefault="00000000">
      <w:pPr>
        <w:spacing w:after="160" w:line="276" w:lineRule="auto"/>
      </w:pPr>
      <w:r>
        <w:t xml:space="preserve">At Clarity, intuition is the first signal. Before you have analyzed options or gathered data, something in you responds to the situation. That response is information — not truth, but </w:t>
      </w:r>
      <w:r>
        <w:lastRenderedPageBreak/>
        <w:t>information. Emotional self-awareness lets you notice it without immediately acting on it — and ask the question that matters: What is my intuition telling me, and what might be generating that signal?</w:t>
      </w:r>
    </w:p>
    <w:p w14:paraId="7C46F2E4" w14:textId="77777777" w:rsidR="00F61592" w:rsidRDefault="00000000">
      <w:pPr>
        <w:spacing w:after="160" w:line="276" w:lineRule="auto"/>
      </w:pPr>
      <w:r>
        <w:t>At Choice, emotional regulation becomes the critical capacity. This is where the traps are most active — anxiety pushing for premature action, excitement overriding analysis, ego demanding justification of past commitments. The Pause creates the gap that allows clear decision-making to replace reaction — and makes it possible to ask, honestly: Am I choosing based on clarity, or am I responding to emotional pressure?</w:t>
      </w:r>
    </w:p>
    <w:p w14:paraId="48E10A04" w14:textId="77777777" w:rsidR="00F61592" w:rsidRDefault="00000000">
      <w:pPr>
        <w:spacing w:after="160" w:line="276" w:lineRule="auto"/>
      </w:pPr>
      <w:r>
        <w:t>At Consequence, emotional tolerance determines whether you can learn from outcomes. When results disappoint, the natural response is to deflect, rationalize, or attribute the outcome to circumstances beyond your control. Tolerance means sitting with the discomfort long enough to extract the actual lesson — to ask what this outcome is telling you, independently of how you feel about it.</w:t>
      </w:r>
    </w:p>
    <w:p w14:paraId="7C4A1896" w14:textId="77777777" w:rsidR="00F61592" w:rsidRDefault="00000000">
      <w:pPr>
        <w:spacing w:after="160" w:line="276" w:lineRule="auto"/>
      </w:pPr>
      <w:r>
        <w:t>At Calibration, emotional humility enables adjustment. If your identity is fused to your decisions, you cannot change course without feeling like you are admitting defeat. Humility separates self-worth from specific choices, making calibration possible — which is the stage where the flywheel either accelerates or stalls — usually on the same question: What would you do differently if you weren’t protecting your ego?</w:t>
      </w:r>
    </w:p>
    <w:p w14:paraId="419E2A3A" w14:textId="77777777" w:rsidR="00F61592" w:rsidRDefault="00000000">
      <w:pPr>
        <w:spacing w:after="160" w:line="276" w:lineRule="auto"/>
      </w:pPr>
      <w:r>
        <w:t>The Decision Flywheel doesn’t eliminate intuition. It integrates it. Your gut still speaks. But now it speaks into a system that can evaluate what it’s saying — and over time, that evaluation sharpens the intuition itself.</w:t>
      </w:r>
    </w:p>
    <w:p w14:paraId="6BC6D6F3" w14:textId="77777777" w:rsidR="00F61592" w:rsidRDefault="00F61592">
      <w:pPr>
        <w:spacing w:after="160" w:line="276" w:lineRule="auto"/>
      </w:pPr>
    </w:p>
    <w:p w14:paraId="463106FD" w14:textId="77777777" w:rsidR="00F61592" w:rsidRDefault="00000000">
      <w:pPr>
        <w:pStyle w:val="Heading2"/>
      </w:pPr>
      <w:r>
        <w:lastRenderedPageBreak/>
        <w:t>How Intuition Evolves as You Grow</w:t>
      </w:r>
    </w:p>
    <w:p w14:paraId="61E5E22A" w14:textId="77777777" w:rsidR="00F61592" w:rsidRDefault="00000000">
      <w:pPr>
        <w:spacing w:after="160" w:line="276" w:lineRule="auto"/>
      </w:pPr>
      <w:r>
        <w:t>The weight you give intuition should change as your business matures. Not because intuition becomes less valuable — it becomes more valuable, because it has been developed. But the domains where it is most irreplaceable shift, and founders who don’t recognize that shift misapply a capacity that is working exactly as it should.</w:t>
      </w:r>
    </w:p>
    <w:p w14:paraId="4B223F52" w14:textId="77777777" w:rsidR="00F61592" w:rsidRDefault="00000000">
      <w:pPr>
        <w:spacing w:after="160" w:line="276" w:lineRule="auto"/>
      </w:pPr>
      <w:r>
        <w:t>In Create, intuition carries more weight than data because data is scarce. You are making decisions about markets, offers, and positioning with incomplete information. Pattern recognition — even imperfect pattern recognition — is often the best input available. But this is also where enthusiasm and fear contaminate intuition most aggressively. The Pause and The Five Traps are most critical here.</w:t>
      </w:r>
    </w:p>
    <w:p w14:paraId="7BE4135D" w14:textId="77777777" w:rsidR="00F61592" w:rsidRDefault="00000000">
      <w:pPr>
        <w:spacing w:after="160" w:line="276" w:lineRule="auto"/>
      </w:pPr>
      <w:r>
        <w:t>In Systematize, intuition identifies what is working before you can fully articulate why. The founder who senses that a particular onboarding step is driving retention — before the data confirms it — is using intuition correctly. Document the intuition, then test it. This is how tacit knowledge becomes institutional knowledge.</w:t>
      </w:r>
    </w:p>
    <w:p w14:paraId="77C7CA2C" w14:textId="77777777" w:rsidR="00F61592" w:rsidRDefault="00000000">
      <w:pPr>
        <w:spacing w:after="160" w:line="276" w:lineRule="auto"/>
      </w:pPr>
      <w:r>
        <w:t>In Automate, intuition’s operational role narrows. The systems you have built should be driving operational decisions, not gut feel. But intuition remains valuable for detecting exceptions — the edge case the automation missed, the customer signal that falls outside the workflow’s parameters.</w:t>
      </w:r>
    </w:p>
    <w:p w14:paraId="46A3EFB2" w14:textId="77777777" w:rsidR="00F61592" w:rsidRDefault="00000000">
      <w:pPr>
        <w:spacing w:after="160" w:line="276" w:lineRule="auto"/>
      </w:pPr>
      <w:r>
        <w:t xml:space="preserve">In Scale, intuition becomes most valuable precisely where data is most limited: people and culture decisions. Hiring, partnerships, team dynamics. The founder who reads a room well — who senses what a potential hire is not saying, who detects the misalignment in a partnership before it surfaces in the numbers </w:t>
      </w:r>
      <w:r>
        <w:lastRenderedPageBreak/>
        <w:t>— creates an enormous competitive advantage that no tool can replicate.</w:t>
      </w:r>
    </w:p>
    <w:p w14:paraId="1A2F674B" w14:textId="77777777" w:rsidR="00F61592" w:rsidRDefault="00000000">
      <w:pPr>
        <w:spacing w:after="160" w:line="276" w:lineRule="auto"/>
      </w:pPr>
      <w:r>
        <w:t>In Exit, calibrated intuition reads what isn’t being said. Due diligence is analytical. Negotiation is deeply human. The ability to sense a buyer’s real concerns before they’re stated, to read the dynamics of a deal room, to distinguish real interest from positional strategy — these are intuitive capacities that no spreadsheet reaches. The founder who has spent years developing their emotional intelligence arrives at Exit with a capacity that may be worth more than any single line item in the deal.</w:t>
      </w:r>
    </w:p>
    <w:p w14:paraId="279A63BE" w14:textId="77777777" w:rsidR="00F61592" w:rsidRDefault="00F61592">
      <w:pPr>
        <w:spacing w:after="160" w:line="276" w:lineRule="auto"/>
      </w:pPr>
    </w:p>
    <w:p w14:paraId="68F12C0A" w14:textId="77777777" w:rsidR="00F61592" w:rsidRDefault="00000000">
      <w:pPr>
        <w:pStyle w:val="Heading2"/>
      </w:pPr>
      <w:r>
        <w:t>What Refined Intuition Looks Like</w:t>
      </w:r>
    </w:p>
    <w:p w14:paraId="0733686F" w14:textId="77777777" w:rsidR="00F61592" w:rsidRDefault="00000000">
      <w:pPr>
        <w:pStyle w:val="Heading3"/>
      </w:pPr>
      <w:r>
        <w:t>Case Study: Lena E.</w:t>
      </w:r>
    </w:p>
    <w:p w14:paraId="5A3A13E8" w14:textId="77777777" w:rsidR="00F61592" w:rsidRDefault="00000000">
      <w:pPr>
        <w:spacing w:after="160" w:line="276" w:lineRule="auto"/>
      </w:pPr>
      <w:r>
        <w:t>Lena ran an online dog training business generating $14,000 per month — consistent, stable, built on a loyal audience of dog owners who trusted her methods. She knew most of their dogs by name. Revenue had plateaued for four months. When she conceived a premium comprehensive training program, her gut said this is the next step. The feeling was strong, immediate, and certain.</w:t>
      </w:r>
    </w:p>
    <w:p w14:paraId="011AA438" w14:textId="77777777" w:rsidR="00F61592" w:rsidRDefault="00000000">
      <w:pPr>
        <w:spacing w:after="160" w:line="276" w:lineRule="auto"/>
      </w:pPr>
      <w:r>
        <w:t>She built it over six weeks. But the cues during the build told a different story than the initial spark. She felt tension before promoting it — not the productive nervousness of stretching toward something real, but a defensive tightness. When friends questioned the $997 price point, she became argumentative rather than curious. She pushed through the discomfort instead of examining it.</w:t>
      </w:r>
    </w:p>
    <w:p w14:paraId="761AB243" w14:textId="77777777" w:rsidR="00F61592" w:rsidRDefault="00000000">
      <w:pPr>
        <w:spacing w:after="160" w:line="276" w:lineRule="auto"/>
      </w:pPr>
      <w:r>
        <w:t>The launch brought four sales instead of the projected twenty-five.</w:t>
      </w:r>
    </w:p>
    <w:p w14:paraId="79359DD6" w14:textId="77777777" w:rsidR="00F61592" w:rsidRDefault="00000000">
      <w:pPr>
        <w:spacing w:after="160" w:line="276" w:lineRule="auto"/>
      </w:pPr>
      <w:r>
        <w:lastRenderedPageBreak/>
        <w:t>When she ran the experience through an AI diagnostic, the assessment was immediate:</w:t>
      </w:r>
    </w:p>
    <w:p w14:paraId="18F51CE5" w14:textId="77777777" w:rsidR="00F61592" w:rsidRDefault="00000000">
      <w:pPr>
        <w:pStyle w:val="BlockText"/>
        <w:pBdr>
          <w:top w:val="single" w:sz="4" w:space="1" w:color="CCCCCC"/>
          <w:bottom w:val="single" w:sz="4" w:space="1" w:color="CCCCCC"/>
        </w:pBdr>
        <w:spacing w:before="120" w:after="120" w:line="276" w:lineRule="auto"/>
        <w:ind w:left="720" w:right="720"/>
      </w:pPr>
      <w:r>
        <w:rPr>
          <w:i/>
          <w:iCs/>
        </w:rPr>
        <w:t>Trap 2: Excitement Mistaken for Alignment. The $997 program idea emerged during a four-month revenue plateau. The urgency to build something new was stronger than the evidence that this particular product matched what your audience would buy. The intuitive pull was partly valid readiness — but the specific shape was contaminated by escape motivation.</w:t>
      </w:r>
    </w:p>
    <w:p w14:paraId="0E62444D" w14:textId="77777777" w:rsidR="00E76853" w:rsidRPr="00E76853" w:rsidRDefault="00E76853" w:rsidP="00E76853">
      <w:pPr>
        <w:pStyle w:val="BlockText"/>
        <w:pBdr>
          <w:top w:val="single" w:sz="4" w:space="1" w:color="CCCCCC"/>
          <w:bottom w:val="single" w:sz="4" w:space="1" w:color="CCCCCC"/>
        </w:pBdr>
        <w:spacing w:before="120" w:after="120" w:line="276" w:lineRule="auto"/>
        <w:ind w:left="720" w:right="720"/>
        <w:rPr>
          <w:i/>
          <w:iCs/>
        </w:rPr>
      </w:pPr>
      <w:r>
        <w:rPr>
          <w:i/>
          <w:iCs/>
        </w:rPr>
        <w:t>What this analysis cannot determine: whether the valid readiness signal Lena carried into the first launch is genuinely separable from the plateau anxiety that contaminated its shape — and whether any revised offer she develops from here represents that signal expressed clearly, or a smaller version of the same escape.</w:t>
      </w:r>
    </w:p>
    <w:p w14:paraId="6AE2FFE8" w14:textId="77777777" w:rsidR="00F61592" w:rsidRDefault="00000000">
      <w:pPr>
        <w:spacing w:after="160" w:line="276" w:lineRule="auto"/>
      </w:pPr>
      <w:r>
        <w:t>The diagnostic cut through what Lena had been unable to see from inside the experience. The excitement had felt like alignment. The defensiveness had felt like conviction. From the outside, the pattern was textbook.</w:t>
      </w:r>
    </w:p>
    <w:p w14:paraId="2180617E" w14:textId="77777777" w:rsidR="00F61592" w:rsidRDefault="00000000">
      <w:pPr>
        <w:spacing w:after="160" w:line="276" w:lineRule="auto"/>
      </w:pPr>
      <w:r>
        <w:t>She went back to her customers and asked what they needed. The answer wasn’t a $997 comprehensive system — it was a focused six-week program on leash reactivity, priced at $297. The revised program launched to thirty-one sales in the first week. The twenty-one people who didn’t buy the first program were still on her list.</w:t>
      </w:r>
    </w:p>
    <w:p w14:paraId="5528DC24" w14:textId="77777777" w:rsidR="00F61592" w:rsidRDefault="00000000">
      <w:pPr>
        <w:spacing w:after="160" w:line="276" w:lineRule="auto"/>
      </w:pPr>
      <w:r>
        <w:t>Lena’s intuition wasn’t wrong — she was ready for something bigger. But the specific shape had been contaminated by plateau anxiety. What she needed wasn’t better analysis. It was the emotional intelligence to separate real readiness from the noise that had attached itself to it.</w:t>
      </w:r>
    </w:p>
    <w:p w14:paraId="1B9221DA" w14:textId="77777777" w:rsidR="00F61592" w:rsidRDefault="00000000">
      <w:pPr>
        <w:spacing w:after="160" w:line="276" w:lineRule="auto"/>
      </w:pPr>
      <w:r>
        <w:lastRenderedPageBreak/>
        <w:t>Genuine readiness and plateau anxiety feel identical in the body. Both arrive as urgency. Both produce certainty. Both generate the particular energy that makes a founder argumentative when questioned — because the signal is real, even when the shape it has taken is not. The difficulty is not learning to trust intuition or distrust it. The difficulty is that the same faculty registers both, and only emotional intelligence can tell them apart.</w:t>
      </w:r>
    </w:p>
    <w:p w14:paraId="50297AB1" w14:textId="77777777" w:rsidR="00F61592" w:rsidRDefault="00000000">
      <w:pPr>
        <w:spacing w:after="160" w:line="276" w:lineRule="auto"/>
      </w:pPr>
      <w:r>
        <w:t>Avoidance and agility look identical from the inside. So do conviction and defensiveness. So do vision and escape. Time is one thing that eventually tells them apart. Emotional intelligence is the other — and unlike time, it is something you can develop before the cost arrives.</w:t>
      </w:r>
    </w:p>
    <w:p w14:paraId="6254B19D" w14:textId="77777777" w:rsidR="00F61592" w:rsidRDefault="00F61592">
      <w:pPr>
        <w:spacing w:after="160" w:line="276" w:lineRule="auto"/>
      </w:pPr>
    </w:p>
    <w:p w14:paraId="662EC1A7" w14:textId="77777777" w:rsidR="00F61592" w:rsidRDefault="00000000">
      <w:pPr>
        <w:pStyle w:val="Heading2"/>
      </w:pPr>
      <w:r>
        <w:t>AI as Your Emotional Intelligence Partner</w:t>
      </w:r>
    </w:p>
    <w:p w14:paraId="2AC819E8" w14:textId="77777777" w:rsidR="00F61592" w:rsidRDefault="00000000">
      <w:pPr>
        <w:spacing w:after="160" w:line="276" w:lineRule="auto"/>
      </w:pPr>
      <w:r>
        <w:t>The hardest thing about examining emotional patterns is that you are inside them when you most need to see them. That is precisely where AI is useful — not as a substitute for emotional intelligence, but as the external mirror you cannot otherwise hold for yourself.</w:t>
      </w:r>
    </w:p>
    <w:p w14:paraId="5996A4E2" w14:textId="77777777" w:rsidR="00F61592" w:rsidRDefault="00000000">
      <w:pPr>
        <w:spacing w:after="160" w:line="276" w:lineRule="auto"/>
      </w:pPr>
      <w:r>
        <w:t>Use it to name emotions accurately when you’re too close to the situation to see clearly. Use it to identify which of The Five Intuition Traps is operating when you feel a strong pull toward action. Use it to review past decisions for patterns — where your intuition was reliable and where it wasn’t, and what the conditions were in each case. Use it to create The Pause between impulse and action, giving you a structured process to run before committing.</w:t>
      </w:r>
    </w:p>
    <w:p w14:paraId="03405682" w14:textId="77777777" w:rsidR="00F61592" w:rsidRDefault="00000000">
      <w:pPr>
        <w:spacing w:after="160" w:line="276" w:lineRule="auto"/>
      </w:pPr>
      <w:r>
        <w:t xml:space="preserve">The principle that governs every chapter in this series applies here with particular force: self leads, AI reflects. The aim is not to outsource emotional intelligence but to develop your own. AI is </w:t>
      </w:r>
      <w:r>
        <w:lastRenderedPageBreak/>
        <w:t>the mirror. You are the one who decides what you see in it — and what you do about it.</w:t>
      </w:r>
    </w:p>
    <w:p w14:paraId="56437BFD" w14:textId="77777777" w:rsidR="00F61592" w:rsidRDefault="00000000">
      <w:pPr>
        <w:spacing w:after="160" w:line="276" w:lineRule="auto"/>
      </w:pPr>
      <w:r>
        <w:t>The founder who uses AI to examine their emotional patterns rather than bypass them is building something that compounds: a capacity that becomes more sensitive, more precise, and more reliable with every cycle of use. That instrument is yours. No platform carries it for you.</w:t>
      </w:r>
    </w:p>
    <w:p w14:paraId="75F86CAE" w14:textId="77777777" w:rsidR="00F61592" w:rsidRDefault="00F61592">
      <w:pPr>
        <w:spacing w:after="160" w:line="276" w:lineRule="auto"/>
      </w:pPr>
    </w:p>
    <w:p w14:paraId="566E42E6" w14:textId="77777777" w:rsidR="00F61592" w:rsidRDefault="00000000">
      <w:pPr>
        <w:pStyle w:val="Heading2"/>
      </w:pPr>
      <w:r>
        <w:t>What Changes Now</w:t>
      </w:r>
    </w:p>
    <w:p w14:paraId="5F095CC7" w14:textId="77777777" w:rsidR="00F61592" w:rsidRDefault="00000000">
      <w:pPr>
        <w:spacing w:after="160" w:line="276" w:lineRule="auto"/>
      </w:pPr>
      <w:r>
        <w:t>You have what the previous three chapters could not provide on their own: the ability to hear what your body and your emotions are telling you — and to decide whether to follow that message or examine it first.</w:t>
      </w:r>
    </w:p>
    <w:p w14:paraId="0539155D" w14:textId="77777777" w:rsidR="00F61592" w:rsidRDefault="00000000">
      <w:pPr>
        <w:spacing w:after="160" w:line="276" w:lineRule="auto"/>
      </w:pPr>
      <w:r>
        <w:t>Intuition began as a survival mechanism — blunt and fast. Emotional intelligence is what transforms it — gradually, through use and reflection — into something far more precise. The five traps are named. The Pause is installed. The Decision Flywheel now has a way to process what your gut produces rather than simply act on it or ignore it.</w:t>
      </w:r>
    </w:p>
    <w:p w14:paraId="79F546CE" w14:textId="77777777" w:rsidR="00F61592" w:rsidRDefault="00000000">
      <w:pPr>
        <w:spacing w:after="160" w:line="276" w:lineRule="auto"/>
      </w:pPr>
      <w:r>
        <w:t>Your intuition will keep speaking. The signal was always there. What changes is your ability to read it accurately — and to know, with increasing confidence, when it is pointing at something real.</w:t>
      </w:r>
    </w:p>
    <w:p w14:paraId="51AA4B9D" w14:textId="77777777" w:rsidR="00F61592" w:rsidRDefault="00F61592">
      <w:pPr>
        <w:spacing w:after="160" w:line="276" w:lineRule="auto"/>
      </w:pPr>
    </w:p>
    <w:p w14:paraId="0D23ACC4" w14:textId="77777777" w:rsidR="00F61592" w:rsidRDefault="00F61592">
      <w:pPr>
        <w:pBdr>
          <w:bottom w:val="single" w:sz="4" w:space="1" w:color="CCCCCC"/>
        </w:pBdr>
        <w:spacing w:after="160" w:line="276" w:lineRule="auto"/>
      </w:pPr>
    </w:p>
    <w:p w14:paraId="2CA78FCE" w14:textId="77777777" w:rsidR="00F61592" w:rsidRDefault="00000000">
      <w:pPr>
        <w:pStyle w:val="Heading2"/>
      </w:pPr>
      <w:r>
        <w:t>End-of-Chapter AI Prompts</w:t>
      </w:r>
    </w:p>
    <w:p w14:paraId="334498F2" w14:textId="77777777" w:rsidR="00F61592" w:rsidRDefault="00000000">
      <w:pPr>
        <w:spacing w:after="160" w:line="276" w:lineRule="auto"/>
      </w:pPr>
      <w:r>
        <w:t xml:space="preserve">Lena built a product that excitement told her to build — and learned the hard way that the feeling and the signal were not the </w:t>
      </w:r>
      <w:r>
        <w:lastRenderedPageBreak/>
        <w:t>same thing. These prompts map your intuitive patterns, assess your emotional intelligence across all five components, identify which of The Five Intuition Traps affect you most, and integrate intuition with The Decision Flywheel. Work through them in order.</w:t>
      </w:r>
    </w:p>
    <w:p w14:paraId="69AC3DD9" w14:textId="77777777" w:rsidR="00F61592"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0FCDA80B" w14:textId="77777777" w:rsidR="00F61592" w:rsidRDefault="00F61592">
      <w:pPr>
        <w:spacing w:after="160" w:line="276" w:lineRule="auto"/>
      </w:pPr>
    </w:p>
    <w:p w14:paraId="5FB46B49" w14:textId="77777777" w:rsidR="00F61592" w:rsidRDefault="00000000">
      <w:pPr>
        <w:spacing w:after="80" w:line="276" w:lineRule="auto"/>
        <w:ind w:left="720" w:right="720"/>
      </w:pPr>
      <w:r>
        <w:rPr>
          <w:b/>
          <w:bCs/>
        </w:rPr>
        <w:t>PROMPT 1 OF 5: THE INTUITION SIGNAL DIAGNOSTIC</w:t>
      </w:r>
    </w:p>
    <w:p w14:paraId="2784BFB0" w14:textId="77777777" w:rsidR="00F61592" w:rsidRDefault="00000000">
      <w:pPr>
        <w:spacing w:after="80" w:line="276" w:lineRule="auto"/>
        <w:ind w:left="720" w:right="720"/>
      </w:pPr>
      <w:r>
        <w:t>Chapter 4: Trust Yourself (Carefully)</w:t>
      </w:r>
    </w:p>
    <w:p w14:paraId="2ABA998E" w14:textId="77777777" w:rsidR="00F61592" w:rsidRDefault="00000000">
      <w:pPr>
        <w:spacing w:after="80" w:line="276" w:lineRule="auto"/>
        <w:ind w:left="720" w:right="720"/>
      </w:pPr>
      <w:r>
        <w:t>The Entrepreneur's Blueprint</w:t>
      </w:r>
    </w:p>
    <w:p w14:paraId="53A1B586" w14:textId="77777777" w:rsidR="00F61592" w:rsidRDefault="00000000">
      <w:pPr>
        <w:spacing w:after="80" w:line="276" w:lineRule="auto"/>
        <w:ind w:left="720" w:right="720"/>
      </w:pPr>
      <w:r>
        <w:t>Map your intuition patterns — when they run clean, when they run contaminated, and what the difference looks like from the inside.</w:t>
      </w:r>
    </w:p>
    <w:p w14:paraId="7DBDC6D1" w14:textId="77777777" w:rsidR="00F61592" w:rsidRDefault="00000000">
      <w:pPr>
        <w:spacing w:after="80" w:line="276" w:lineRule="auto"/>
        <w:ind w:left="720" w:right="720"/>
      </w:pPr>
      <w:r>
        <w:t>You are a behavioral strategist who specializes in the psychology of expert judgment — trained to distinguish well-calibrated intuition from pattern-matching distorted by fear, wishful thinking, or outdated experience, and to help founders treat intuitive signals as information to be examined rather than commands to be obeyed.</w:t>
      </w:r>
    </w:p>
    <w:p w14:paraId="74814AC4" w14:textId="77777777" w:rsidR="00F61592" w:rsidRDefault="00000000">
      <w:pPr>
        <w:spacing w:after="80" w:line="276" w:lineRule="auto"/>
        <w:ind w:left="720" w:right="720"/>
      </w:pPr>
      <w:r>
        <w:t>I will paste my output from Chapter 3, Prompt 1 (The Decision Flywheel Diagnostic) and my Project Archive from Chapter 3 below. Review them before beginning your questions.</w:t>
      </w:r>
    </w:p>
    <w:p w14:paraId="1F1E3160" w14:textId="77777777" w:rsidR="00F61592" w:rsidRDefault="00000000">
      <w:pPr>
        <w:spacing w:after="80" w:line="276" w:lineRule="auto"/>
        <w:ind w:left="720" w:right="720"/>
      </w:pPr>
      <w:r>
        <w:t>[PASTE CHAPTER 3, PROMPT 1 OUTPUT — DECISION FLYWHEEL DIAGNOSTIC]</w:t>
      </w:r>
    </w:p>
    <w:p w14:paraId="6458E034" w14:textId="77777777" w:rsidR="00F61592" w:rsidRDefault="00000000">
      <w:pPr>
        <w:spacing w:after="80" w:line="276" w:lineRule="auto"/>
        <w:ind w:left="720" w:right="720"/>
      </w:pPr>
      <w:r>
        <w:lastRenderedPageBreak/>
        <w:t>[PASTE PROJECT ARCHIVE — CHAPTER 3]</w:t>
      </w:r>
    </w:p>
    <w:p w14:paraId="409E0ACD" w14:textId="77777777" w:rsidR="00F61592" w:rsidRDefault="00000000">
      <w:pPr>
        <w:spacing w:after="80" w:line="276" w:lineRule="auto"/>
        <w:ind w:left="720" w:right="720"/>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0A112122" w14:textId="77777777" w:rsidR="00F61592" w:rsidRDefault="00000000">
      <w:pPr>
        <w:spacing w:after="80" w:line="276" w:lineRule="auto"/>
        <w:ind w:left="720" w:right="720"/>
      </w:pPr>
      <w:r>
        <w:t>After all questions are answered, produce the output described below.</w:t>
      </w:r>
    </w:p>
    <w:p w14:paraId="4E30D3D7" w14:textId="77777777" w:rsidR="00F61592" w:rsidRDefault="00000000">
      <w:pPr>
        <w:spacing w:after="80" w:line="276" w:lineRule="auto"/>
        <w:ind w:left="720" w:right="720"/>
      </w:pPr>
      <w:r>
        <w:t>I want you to help me build an Intuition Profile — a detailed map of how my gut instincts work, when they’re reliable, and when they mislead me.</w:t>
      </w:r>
    </w:p>
    <w:p w14:paraId="423BCBAD" w14:textId="77777777" w:rsidR="00F61592" w:rsidRDefault="00000000">
      <w:pPr>
        <w:spacing w:after="80" w:line="276" w:lineRule="auto"/>
        <w:ind w:left="720" w:right="720"/>
      </w:pPr>
      <w:r>
        <w:t>PART 1: SIGNAL INVENTORY</w:t>
      </w:r>
    </w:p>
    <w:p w14:paraId="0B018D42" w14:textId="77777777" w:rsidR="00F61592" w:rsidRDefault="00000000">
      <w:pPr>
        <w:spacing w:after="80" w:line="276" w:lineRule="auto"/>
        <w:ind w:left="720" w:right="720"/>
      </w:pPr>
      <w:r>
        <w:t>Ask me to describe 5–7 significant decisions where I had a strong intuitive response. For each one, probe: What was the decision and what was at stake? What did the intuition feel like physically and emotionally? What was the cognitive component? How quickly did the intuition arise? Did I act on it? What happened?</w:t>
      </w:r>
    </w:p>
    <w:p w14:paraId="5594D58C" w14:textId="77777777" w:rsidR="00F61592" w:rsidRDefault="00000000">
      <w:pPr>
        <w:spacing w:after="80" w:line="276" w:lineRule="auto"/>
        <w:ind w:left="720" w:right="720"/>
      </w:pPr>
      <w:r>
        <w:t>PART 2: PATTERN ANALYSIS</w:t>
      </w:r>
    </w:p>
    <w:p w14:paraId="49D13B05" w14:textId="77777777" w:rsidR="00F61592" w:rsidRDefault="00000000">
      <w:pPr>
        <w:spacing w:after="80" w:line="276" w:lineRule="auto"/>
        <w:ind w:left="720" w:right="720"/>
      </w:pPr>
      <w:r>
        <w:t>Based on my examples, identify patterns in when my intuition tends to be reliable versus contaminated, and what conditions produce each.</w:t>
      </w:r>
    </w:p>
    <w:p w14:paraId="7AD1FC84" w14:textId="77777777" w:rsidR="00F61592" w:rsidRDefault="00000000">
      <w:pPr>
        <w:spacing w:after="80" w:line="276" w:lineRule="auto"/>
        <w:ind w:left="720" w:right="720"/>
      </w:pPr>
      <w:r>
        <w:t>PART 3: INTUITION PROFILE</w:t>
      </w:r>
    </w:p>
    <w:p w14:paraId="64D13BA7" w14:textId="77777777" w:rsidR="00F61592" w:rsidRDefault="00000000">
      <w:pPr>
        <w:spacing w:after="80" w:line="276" w:lineRule="auto"/>
        <w:ind w:left="720" w:right="720"/>
      </w:pPr>
      <w:r>
        <w:lastRenderedPageBreak/>
        <w:t>Create a one-page Intuition Profile: my reliable intuition signals, my unreliable signals, domain strengths and weaknesses, warning signs of contamination, and a personal protocol for when intuition speaks strongly.</w:t>
      </w:r>
    </w:p>
    <w:p w14:paraId="49EA5E7E" w14:textId="77777777" w:rsidR="00F61592" w:rsidRDefault="00000000">
      <w:pPr>
        <w:spacing w:after="80" w:line="276" w:lineRule="auto"/>
        <w:ind w:left="720" w:right="720"/>
      </w:pPr>
      <w:r>
        <w:t>Format this output with clear headings. End with ‘Key Findings’ containing 3–5 bullet points.</w:t>
      </w:r>
    </w:p>
    <w:p w14:paraId="3F37E609" w14:textId="77777777" w:rsidR="00F61592" w:rsidRDefault="00000000">
      <w:pPr>
        <w:spacing w:after="80" w:line="276" w:lineRule="auto"/>
        <w:ind w:left="720" w:right="720"/>
      </w:pPr>
      <w:r>
        <w:t>Save this output as your INTUITION PROFILE. You will need it for Chapter 4 Prompts 2, 3, 4, and 5, Chapter 5 Prompt 1, and Chapter 6 Prompt 5.</w:t>
      </w:r>
    </w:p>
    <w:p w14:paraId="5E80AE13" w14:textId="77777777" w:rsidR="00F61592" w:rsidRDefault="00F61592">
      <w:pPr>
        <w:spacing w:after="160" w:line="276" w:lineRule="auto"/>
      </w:pPr>
    </w:p>
    <w:p w14:paraId="09A301B2" w14:textId="77777777" w:rsidR="00F61592" w:rsidRDefault="00000000">
      <w:pPr>
        <w:spacing w:after="80" w:line="276" w:lineRule="auto"/>
        <w:ind w:left="720" w:right="720"/>
      </w:pPr>
      <w:r>
        <w:rPr>
          <w:b/>
          <w:bCs/>
        </w:rPr>
        <w:t>PROMPT 2 OF 5: THE EMOTIONAL INTELLIGENCE DIAGNOSTIC</w:t>
      </w:r>
    </w:p>
    <w:p w14:paraId="4D84C7A1" w14:textId="77777777" w:rsidR="00F61592" w:rsidRDefault="00000000">
      <w:pPr>
        <w:spacing w:after="80" w:line="276" w:lineRule="auto"/>
        <w:ind w:left="720" w:right="720"/>
      </w:pPr>
      <w:r>
        <w:t>Chapter 4: Trust Yourself (Carefully)</w:t>
      </w:r>
    </w:p>
    <w:p w14:paraId="79EB4DA4" w14:textId="77777777" w:rsidR="00F61592" w:rsidRDefault="00000000">
      <w:pPr>
        <w:spacing w:after="80" w:line="276" w:lineRule="auto"/>
        <w:ind w:left="720" w:right="720"/>
      </w:pPr>
      <w:r>
        <w:t>The Entrepreneur's Blueprint</w:t>
      </w:r>
    </w:p>
    <w:p w14:paraId="530E8AD5" w14:textId="77777777" w:rsidR="00F61592" w:rsidRDefault="00000000">
      <w:pPr>
        <w:spacing w:after="80" w:line="276" w:lineRule="auto"/>
        <w:ind w:left="720" w:right="720"/>
      </w:pPr>
      <w:r>
        <w:t>Assess your emotional intelligence across all five components — and build a development plan for the one that matters most right now.</w:t>
      </w:r>
    </w:p>
    <w:p w14:paraId="6FF0E9C3" w14:textId="77777777" w:rsidR="00F61592" w:rsidRDefault="00000000">
      <w:pPr>
        <w:spacing w:after="80" w:line="276" w:lineRule="auto"/>
        <w:ind w:left="720" w:right="720"/>
      </w:pPr>
      <w:r>
        <w:t>You are an organizational psychologist and executive coach who specializes in emotional intelligence assessment — someone who evaluates how a founder’s self-awareness, self-regulation, motivation, empathy, and social skills are directly shaping the performance and culture of their business.</w:t>
      </w:r>
    </w:p>
    <w:p w14:paraId="0844DC9F" w14:textId="77777777" w:rsidR="00F61592" w:rsidRDefault="00000000">
      <w:pPr>
        <w:spacing w:after="80" w:line="276" w:lineRule="auto"/>
        <w:ind w:left="720" w:right="720"/>
      </w:pPr>
      <w:r>
        <w:t>I will paste my output from Chapter 4, Prompt 1 (The Intuition Signal Diagnostic) below. Review it before beginning your questions.</w:t>
      </w:r>
    </w:p>
    <w:p w14:paraId="54D08020" w14:textId="77777777" w:rsidR="00F61592" w:rsidRDefault="00000000">
      <w:pPr>
        <w:spacing w:after="80" w:line="276" w:lineRule="auto"/>
        <w:ind w:left="720" w:right="720"/>
      </w:pPr>
      <w:r>
        <w:lastRenderedPageBreak/>
        <w:t>[PASTE CHAPTER 4, PROMPT 1 OUTPUT — INTUITION PROFILE]</w:t>
      </w:r>
    </w:p>
    <w:p w14:paraId="5DD02696" w14:textId="77777777" w:rsidR="00F61592" w:rsidRDefault="00000000">
      <w:pPr>
        <w:spacing w:after="80" w:line="276" w:lineRule="auto"/>
        <w:ind w:left="720" w:right="720"/>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56535F7" w14:textId="77777777" w:rsidR="00F61592" w:rsidRDefault="00000000">
      <w:pPr>
        <w:spacing w:after="80" w:line="276" w:lineRule="auto"/>
        <w:ind w:left="720" w:right="720"/>
      </w:pPr>
      <w:r>
        <w:t>After all questions are answered, produce the output described below.</w:t>
      </w:r>
    </w:p>
    <w:p w14:paraId="66D406AA" w14:textId="77777777" w:rsidR="00F61592" w:rsidRDefault="00000000">
      <w:pPr>
        <w:spacing w:after="80" w:line="276" w:lineRule="auto"/>
        <w:ind w:left="720" w:right="720"/>
      </w:pPr>
      <w:r>
        <w:t>Assess me across all five EI components: Self-Awareness, Self-Regulation, Motivation, Empathy, and Social Skills. For each component, probe with specific questions — not generalizations. Then provide a score with evidence, identify my strongest and weakest components, name the single most important area to develop first, give three specific practices to develop it, and explain how I’ll know I’m improving.</w:t>
      </w:r>
    </w:p>
    <w:p w14:paraId="6F10A1F7" w14:textId="77777777" w:rsidR="00F61592" w:rsidRDefault="00000000">
      <w:pPr>
        <w:spacing w:after="80" w:line="276" w:lineRule="auto"/>
        <w:ind w:left="720" w:right="720"/>
      </w:pPr>
      <w:r>
        <w:t>Format this output with clear headings. End with ‘Key Findings’ containing 3–5 bullet points.</w:t>
      </w:r>
    </w:p>
    <w:p w14:paraId="6C226462" w14:textId="77777777" w:rsidR="00F61592" w:rsidRDefault="00000000">
      <w:pPr>
        <w:spacing w:after="80" w:line="276" w:lineRule="auto"/>
        <w:ind w:left="720" w:right="720"/>
      </w:pPr>
      <w:r>
        <w:t>Save this output as your EI ASSESSMENT. You will need it for Chapter 4 Prompts 4 and 5.</w:t>
      </w:r>
    </w:p>
    <w:p w14:paraId="7E71F3C4" w14:textId="77777777" w:rsidR="00F61592" w:rsidRDefault="00F61592">
      <w:pPr>
        <w:spacing w:after="160" w:line="276" w:lineRule="auto"/>
      </w:pPr>
    </w:p>
    <w:p w14:paraId="74A1A341" w14:textId="77777777" w:rsidR="00F61592" w:rsidRDefault="00000000">
      <w:pPr>
        <w:spacing w:after="80" w:line="276" w:lineRule="auto"/>
        <w:ind w:left="720" w:right="720"/>
      </w:pPr>
      <w:r>
        <w:rPr>
          <w:b/>
          <w:bCs/>
        </w:rPr>
        <w:lastRenderedPageBreak/>
        <w:t>PROMPT 3 OF 5: THE FIVE TRAPS AUDIT</w:t>
      </w:r>
    </w:p>
    <w:p w14:paraId="7800FAF5" w14:textId="77777777" w:rsidR="00F61592" w:rsidRDefault="00000000">
      <w:pPr>
        <w:spacing w:after="80" w:line="276" w:lineRule="auto"/>
        <w:ind w:left="720" w:right="720"/>
      </w:pPr>
      <w:r>
        <w:t>Chapter 4: Trust Yourself (Carefully)</w:t>
      </w:r>
    </w:p>
    <w:p w14:paraId="58A87D11" w14:textId="77777777" w:rsidR="00F61592" w:rsidRDefault="00000000">
      <w:pPr>
        <w:spacing w:after="80" w:line="276" w:lineRule="auto"/>
        <w:ind w:left="720" w:right="720"/>
      </w:pPr>
      <w:r>
        <w:t>The Entrepreneur's Blueprint</w:t>
      </w:r>
    </w:p>
    <w:p w14:paraId="52D2DCF3" w14:textId="77777777" w:rsidR="00F61592" w:rsidRDefault="00000000">
      <w:pPr>
        <w:spacing w:after="80" w:line="276" w:lineRule="auto"/>
        <w:ind w:left="720" w:right="720"/>
      </w:pPr>
      <w:r>
        <w:t>Identify which intuition traps are most active in your current decisions — and install the countermeasures that fit your specific patterns.</w:t>
      </w:r>
    </w:p>
    <w:p w14:paraId="7E734611" w14:textId="77777777" w:rsidR="00F61592" w:rsidRDefault="00000000">
      <w:pPr>
        <w:spacing w:after="80" w:line="276" w:lineRule="auto"/>
        <w:ind w:left="720" w:right="720"/>
      </w:pPr>
      <w:r>
        <w:t>You are a cognitive behavioral coach who specializes in identifying the specific intuitive distortions most actively operating in a founder’s current decisions, and in building the recognition triggers that interrupt them before they become commitments.</w:t>
      </w:r>
    </w:p>
    <w:p w14:paraId="2753FAAE" w14:textId="77777777" w:rsidR="00F61592" w:rsidRDefault="00000000">
      <w:pPr>
        <w:spacing w:after="80" w:line="276" w:lineRule="auto"/>
        <w:ind w:left="720" w:right="720"/>
      </w:pPr>
      <w:r>
        <w:t>I will paste my output from Chapter 4, Prompt 1 (The Intuition Signal Diagnostic) below. Review it before beginning your questions.</w:t>
      </w:r>
    </w:p>
    <w:p w14:paraId="5BC4AC77" w14:textId="77777777" w:rsidR="00F61592" w:rsidRDefault="00000000">
      <w:pPr>
        <w:spacing w:after="80" w:line="276" w:lineRule="auto"/>
        <w:ind w:left="720" w:right="720"/>
      </w:pPr>
      <w:r>
        <w:t>[PASTE CHAPTER 4, PROMPT 1 OUTPUT — INTUITION PROFILE]</w:t>
      </w:r>
    </w:p>
    <w:p w14:paraId="23194778" w14:textId="77777777" w:rsidR="00F61592" w:rsidRDefault="00000000">
      <w:pPr>
        <w:spacing w:after="80" w:line="276" w:lineRule="auto"/>
        <w:ind w:left="720" w:right="720"/>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BD79233" w14:textId="77777777" w:rsidR="00F61592" w:rsidRDefault="00000000">
      <w:pPr>
        <w:spacing w:after="80" w:line="276" w:lineRule="auto"/>
        <w:ind w:left="720" w:right="720"/>
      </w:pPr>
      <w:r>
        <w:t>After all questions are answered, produce the output described below.</w:t>
      </w:r>
    </w:p>
    <w:p w14:paraId="38106C92" w14:textId="77777777" w:rsidR="00F61592" w:rsidRDefault="00000000">
      <w:pPr>
        <w:spacing w:after="80" w:line="276" w:lineRule="auto"/>
        <w:ind w:left="720" w:right="720"/>
      </w:pPr>
      <w:r>
        <w:lastRenderedPageBreak/>
        <w:t>The Five Intuition Traps: (1) Confusing Anxiety with Intuition, (2) Mistaking Excitement for Alignment, (3) Avoiding Data Because It Feels Wrong, (4) Using Intuition to Protect Ego, (5) Acting on Intuition Without Pausing.</w:t>
      </w:r>
    </w:p>
    <w:p w14:paraId="6921DFCC" w14:textId="77777777" w:rsidR="00F61592" w:rsidRDefault="00000000">
      <w:pPr>
        <w:spacing w:after="80" w:line="276" w:lineRule="auto"/>
        <w:ind w:left="720" w:right="720"/>
      </w:pPr>
      <w:r>
        <w:t>For each trap, probe with specific questions. Then rank them from most to least likely to affect me. For my top two: identify what conditions trigger each, what it has cost me, and the early warning signs. Then install countermeasures: a specific question to ask, a behavioral practice, a way to use AI, and a weekly reflection prompt.</w:t>
      </w:r>
    </w:p>
    <w:p w14:paraId="53938F3E" w14:textId="77777777" w:rsidR="00F61592" w:rsidRDefault="00000000">
      <w:pPr>
        <w:spacing w:after="80" w:line="276" w:lineRule="auto"/>
        <w:ind w:left="720" w:right="720"/>
      </w:pPr>
      <w:r>
        <w:t>Format this output with clear headings. End with ‘Key Findings’ containing 3–5 bullet points.</w:t>
      </w:r>
    </w:p>
    <w:p w14:paraId="5EEB1A35" w14:textId="77777777" w:rsidR="00F61592" w:rsidRDefault="00000000">
      <w:pPr>
        <w:spacing w:after="80" w:line="276" w:lineRule="auto"/>
        <w:ind w:left="720" w:right="720"/>
      </w:pPr>
      <w:r>
        <w:t>Save this output as your FIVE TRAPS VULNERABILITY PROFILE. You will need it for Chapter 4 Prompts 4 and 5, and Chapter 6 Prompt 5.</w:t>
      </w:r>
    </w:p>
    <w:p w14:paraId="7C59578A" w14:textId="77777777" w:rsidR="00F61592" w:rsidRDefault="00F61592">
      <w:pPr>
        <w:spacing w:after="160" w:line="276" w:lineRule="auto"/>
      </w:pPr>
    </w:p>
    <w:p w14:paraId="0A8045BE" w14:textId="77777777" w:rsidR="00F61592" w:rsidRDefault="00000000">
      <w:pPr>
        <w:spacing w:after="80" w:line="276" w:lineRule="auto"/>
        <w:ind w:left="720" w:right="720"/>
      </w:pPr>
      <w:r>
        <w:rPr>
          <w:b/>
          <w:bCs/>
        </w:rPr>
        <w:t>PROMPT 4 OF 5: THE INTUITION-LOGIC INTEGRATION PROTOCOL</w:t>
      </w:r>
    </w:p>
    <w:p w14:paraId="76004032" w14:textId="77777777" w:rsidR="00F61592" w:rsidRDefault="00000000">
      <w:pPr>
        <w:spacing w:after="80" w:line="276" w:lineRule="auto"/>
        <w:ind w:left="720" w:right="720"/>
      </w:pPr>
      <w:r>
        <w:t>Chapter 4: Trust Yourself (Carefully)</w:t>
      </w:r>
    </w:p>
    <w:p w14:paraId="02ABA485" w14:textId="77777777" w:rsidR="00F61592" w:rsidRDefault="00000000">
      <w:pPr>
        <w:spacing w:after="80" w:line="276" w:lineRule="auto"/>
        <w:ind w:left="720" w:right="720"/>
      </w:pPr>
      <w:r>
        <w:t>The Entrepreneur's Blueprint</w:t>
      </w:r>
    </w:p>
    <w:p w14:paraId="0DD33A71" w14:textId="77777777" w:rsidR="00F61592" w:rsidRDefault="00000000">
      <w:pPr>
        <w:spacing w:after="80" w:line="276" w:lineRule="auto"/>
        <w:ind w:left="720" w:right="720"/>
      </w:pPr>
      <w:r>
        <w:t>Design a repeatable process that integrates your intuitive signals with your Decision Flywheel — so gut and analysis work together rather than compete.</w:t>
      </w:r>
    </w:p>
    <w:p w14:paraId="7B75B666" w14:textId="77777777" w:rsidR="00F61592" w:rsidRDefault="00000000">
      <w:pPr>
        <w:spacing w:after="80" w:line="276" w:lineRule="auto"/>
        <w:ind w:left="720" w:right="720"/>
      </w:pPr>
      <w:r>
        <w:t xml:space="preserve">You are an executive coach who specializes in the integration of intuitive judgment with analytical rigor — someone whose practice is helping high-performing founders stop treating gut and data as </w:t>
      </w:r>
      <w:r>
        <w:lastRenderedPageBreak/>
        <w:t>competing authorities and start deploying each at the right moment in the right sequence.</w:t>
      </w:r>
    </w:p>
    <w:p w14:paraId="6DE3647B" w14:textId="77777777" w:rsidR="00F61592" w:rsidRDefault="00000000">
      <w:pPr>
        <w:spacing w:after="80" w:line="276" w:lineRule="auto"/>
        <w:ind w:left="720" w:right="720"/>
      </w:pPr>
      <w:r>
        <w:t>I will paste my outputs from Chapter 3, Prompt 2 (The 3-Question Filter), Chapter 4, Prompt 1 (The Intuition Signal Diagnostic), and Chapter 4, Prompt 3 (The Five Traps Audit) below. Review them before beginning.</w:t>
      </w:r>
    </w:p>
    <w:p w14:paraId="4792C56F" w14:textId="77777777" w:rsidR="00F61592" w:rsidRDefault="00000000">
      <w:pPr>
        <w:spacing w:after="80" w:line="276" w:lineRule="auto"/>
        <w:ind w:left="720" w:right="720"/>
      </w:pPr>
      <w:r>
        <w:t>[PASTE CHAPTER 3, PROMPT 2 OUTPUT — 3-QUESTION FILTER]</w:t>
      </w:r>
    </w:p>
    <w:p w14:paraId="64AD0BD0" w14:textId="77777777" w:rsidR="00F61592" w:rsidRDefault="00000000">
      <w:pPr>
        <w:spacing w:after="80" w:line="276" w:lineRule="auto"/>
        <w:ind w:left="720" w:right="720"/>
      </w:pPr>
      <w:r>
        <w:t>[PASTE CHAPTER 4, PROMPT 1 OUTPUT — INTUITION PROFILE]</w:t>
      </w:r>
    </w:p>
    <w:p w14:paraId="5DAB1842" w14:textId="77777777" w:rsidR="00F61592" w:rsidRDefault="00000000">
      <w:pPr>
        <w:spacing w:after="80" w:line="276" w:lineRule="auto"/>
        <w:ind w:left="720" w:right="720"/>
      </w:pPr>
      <w:r>
        <w:t>[PASTE CHAPTER 4, PROMPT 3 OUTPUT — FIVE TRAPS VULNERABILITY PROFILE]</w:t>
      </w:r>
    </w:p>
    <w:p w14:paraId="07CE72D2" w14:textId="77777777" w:rsidR="00F61592" w:rsidRDefault="00000000">
      <w:pPr>
        <w:spacing w:after="80" w:line="276" w:lineRule="auto"/>
        <w:ind w:left="720" w:right="720"/>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617A9C6" w14:textId="77777777" w:rsidR="00F61592" w:rsidRDefault="00000000">
      <w:pPr>
        <w:spacing w:after="80" w:line="276" w:lineRule="auto"/>
        <w:ind w:left="720" w:right="720"/>
      </w:pPr>
      <w:r>
        <w:t>After all questions are answered, produce the output described below.</w:t>
      </w:r>
    </w:p>
    <w:p w14:paraId="24D8CF59" w14:textId="77777777" w:rsidR="00F61592" w:rsidRDefault="00000000">
      <w:pPr>
        <w:spacing w:after="80" w:line="276" w:lineRule="auto"/>
        <w:ind w:left="720" w:right="720"/>
      </w:pPr>
      <w:r>
        <w:t xml:space="preserve">Help me design an Intuition-Logic Integration Protocol with five components: Intuition Check, Signal Examination, Logic Application, Integration Point, and Commitment Threshold. Show me how this maps to each stage of The </w:t>
      </w:r>
      <w:r>
        <w:lastRenderedPageBreak/>
        <w:t>Decision Flywheel. Then take a current decision I’m facing and walk me through the protocol in real time.</w:t>
      </w:r>
    </w:p>
    <w:p w14:paraId="2C974893" w14:textId="77777777" w:rsidR="00F61592" w:rsidRDefault="00000000">
      <w:pPr>
        <w:spacing w:after="80" w:line="276" w:lineRule="auto"/>
        <w:ind w:left="720" w:right="720"/>
      </w:pPr>
      <w:r>
        <w:t>Format this output with clear headings. End with ‘Key Findings’ containing 3–5 bullet points.</w:t>
      </w:r>
    </w:p>
    <w:p w14:paraId="42C7EE91" w14:textId="77777777" w:rsidR="00F61592" w:rsidRDefault="00000000">
      <w:pPr>
        <w:spacing w:after="80" w:line="276" w:lineRule="auto"/>
        <w:ind w:left="720" w:right="720"/>
      </w:pPr>
      <w:r>
        <w:t>Save this output as your INTUITION-LOGIC INTEGRATION PROTOCOL. You will need it for Chapter 4 Prompt 5.</w:t>
      </w:r>
    </w:p>
    <w:p w14:paraId="0B180F3D" w14:textId="77777777" w:rsidR="00F61592" w:rsidRDefault="00F61592">
      <w:pPr>
        <w:spacing w:after="160" w:line="276" w:lineRule="auto"/>
      </w:pPr>
    </w:p>
    <w:p w14:paraId="350D537A" w14:textId="77777777" w:rsidR="00F61592" w:rsidRDefault="00000000">
      <w:pPr>
        <w:spacing w:after="80" w:line="276" w:lineRule="auto"/>
        <w:ind w:left="720" w:right="720"/>
      </w:pPr>
      <w:r>
        <w:rPr>
          <w:b/>
          <w:bCs/>
        </w:rPr>
        <w:t>PROMPT 5 OF 5: THE LIFECYCLE INTUITION CALIBRATION</w:t>
      </w:r>
    </w:p>
    <w:p w14:paraId="5B4851A0" w14:textId="77777777" w:rsidR="00F61592" w:rsidRDefault="00000000">
      <w:pPr>
        <w:spacing w:after="80" w:line="276" w:lineRule="auto"/>
        <w:ind w:left="720" w:right="720"/>
      </w:pPr>
      <w:r>
        <w:t>Chapter 4: Trust Yourself (Carefully)</w:t>
      </w:r>
    </w:p>
    <w:p w14:paraId="00704CF5" w14:textId="77777777" w:rsidR="00F61592" w:rsidRDefault="00000000">
      <w:pPr>
        <w:spacing w:after="80" w:line="276" w:lineRule="auto"/>
        <w:ind w:left="720" w:right="720"/>
      </w:pPr>
      <w:r>
        <w:t>The Entrepreneur's Blueprint</w:t>
      </w:r>
    </w:p>
    <w:p w14:paraId="6F4500B5" w14:textId="77777777" w:rsidR="00F61592" w:rsidRDefault="00000000">
      <w:pPr>
        <w:spacing w:after="80" w:line="276" w:lineRule="auto"/>
        <w:ind w:left="720" w:right="720"/>
      </w:pPr>
      <w:r>
        <w:t>Calibrate how much weight your intuition should carry at your current lifecycle phase — and prepare for how that weight will shift as you grow.</w:t>
      </w:r>
    </w:p>
    <w:p w14:paraId="45391851" w14:textId="77777777" w:rsidR="00F61592" w:rsidRDefault="00000000">
      <w:pPr>
        <w:spacing w:after="80" w:line="276" w:lineRule="auto"/>
        <w:ind w:left="720" w:right="720"/>
      </w:pPr>
      <w:r>
        <w:t>You are a leadership development specialist who focuses on how a founder’s intuitive capabilities and emotional demands must evolve as their business scales — someone who understands that the intuition that serves a founder well at Create can actively mislead them at Scale if it is never deliberately recalibrated.</w:t>
      </w:r>
    </w:p>
    <w:p w14:paraId="3A66A455" w14:textId="77777777" w:rsidR="00F61592" w:rsidRDefault="00000000">
      <w:pPr>
        <w:spacing w:after="80" w:line="276" w:lineRule="auto"/>
        <w:ind w:left="720" w:right="720"/>
      </w:pPr>
      <w:r>
        <w:t>I will paste my outputs from Chapter 1, Prompt 3 (The Entrepreneurial Lifecycle Positioning), Chapter 4, Prompts 1 through 4, and my Project Archive from Chapter 3 below. Review them all before beginning.</w:t>
      </w:r>
    </w:p>
    <w:p w14:paraId="0EBB209B" w14:textId="77777777" w:rsidR="00F61592" w:rsidRDefault="00000000">
      <w:pPr>
        <w:spacing w:after="80" w:line="276" w:lineRule="auto"/>
        <w:ind w:left="720" w:right="720"/>
      </w:pPr>
      <w:r>
        <w:lastRenderedPageBreak/>
        <w:t>[PASTE CHAPTER 1, PROMPT 3 OUTPUT — LIFECYCLE POSITIONING]</w:t>
      </w:r>
    </w:p>
    <w:p w14:paraId="3BDE97FA" w14:textId="77777777" w:rsidR="00F61592" w:rsidRDefault="00000000">
      <w:pPr>
        <w:spacing w:after="80" w:line="276" w:lineRule="auto"/>
        <w:ind w:left="720" w:right="720"/>
      </w:pPr>
      <w:r>
        <w:t>[PASTE CHAPTER 4, PROMPT 1 OUTPUT — INTUITION PROFILE]</w:t>
      </w:r>
    </w:p>
    <w:p w14:paraId="6579181A" w14:textId="77777777" w:rsidR="00F61592" w:rsidRDefault="00000000">
      <w:pPr>
        <w:spacing w:after="80" w:line="276" w:lineRule="auto"/>
        <w:ind w:left="720" w:right="720"/>
      </w:pPr>
      <w:r>
        <w:t>[PASTE CHAPTER 4, PROMPT 2 OUTPUT — EI ASSESSMENT]</w:t>
      </w:r>
    </w:p>
    <w:p w14:paraId="719E85D1" w14:textId="77777777" w:rsidR="00F61592" w:rsidRDefault="00000000">
      <w:pPr>
        <w:spacing w:after="80" w:line="276" w:lineRule="auto"/>
        <w:ind w:left="720" w:right="720"/>
      </w:pPr>
      <w:r>
        <w:t>[PASTE CHAPTER 4, PROMPT 3 OUTPUT — FIVE TRAPS VULNERABILITY PROFILE]</w:t>
      </w:r>
    </w:p>
    <w:p w14:paraId="6980A41A" w14:textId="77777777" w:rsidR="00F61592" w:rsidRDefault="00000000">
      <w:pPr>
        <w:spacing w:after="80" w:line="276" w:lineRule="auto"/>
        <w:ind w:left="720" w:right="720"/>
      </w:pPr>
      <w:r>
        <w:t>[PASTE CHAPTER 4, PROMPT 4 OUTPUT — INTUITION-LOGIC INTEGRATION PROTOCOL]</w:t>
      </w:r>
    </w:p>
    <w:p w14:paraId="072458FC" w14:textId="77777777" w:rsidR="00F61592" w:rsidRDefault="00000000">
      <w:pPr>
        <w:spacing w:after="80" w:line="276" w:lineRule="auto"/>
        <w:ind w:left="720" w:right="720"/>
      </w:pPr>
      <w:r>
        <w:t>[PASTE PROJECT ARCHIVE — CHAPTER 3]</w:t>
      </w:r>
    </w:p>
    <w:p w14:paraId="18765F5E" w14:textId="77777777" w:rsidR="00F61592" w:rsidRDefault="00000000">
      <w:pPr>
        <w:spacing w:after="80" w:line="276" w:lineRule="auto"/>
        <w:ind w:left="720" w:right="720"/>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03545E2" w14:textId="77777777" w:rsidR="00F61592" w:rsidRDefault="00000000">
      <w:pPr>
        <w:spacing w:after="80" w:line="276" w:lineRule="auto"/>
        <w:ind w:left="720" w:right="720"/>
      </w:pPr>
      <w:r>
        <w:t>After all questions are answered, produce the output described below.</w:t>
      </w:r>
    </w:p>
    <w:p w14:paraId="66C6B36F" w14:textId="77777777" w:rsidR="00F61592" w:rsidRDefault="00000000">
      <w:pPr>
        <w:spacing w:after="80" w:line="276" w:lineRule="auto"/>
        <w:ind w:left="720" w:right="720"/>
      </w:pPr>
      <w:r>
        <w:t xml:space="preserve">Identify my current lifecycle phase. Evaluate whether my current intuition-logic balance is appropriate for that phase. Provide phase-appropriate guidelines: decisions where intuition should lead, where data should lead, where integration is essential, and warning signs I’m </w:t>
      </w:r>
      <w:r>
        <w:lastRenderedPageBreak/>
        <w:t>miscalibrating. Then prepare me for the next phase: what will change, what new domains intuition will enter, what domains will require less intuition and more systems.</w:t>
      </w:r>
    </w:p>
    <w:p w14:paraId="6FDE9C56" w14:textId="77777777" w:rsidR="00F61592" w:rsidRDefault="00000000">
      <w:pPr>
        <w:spacing w:after="80" w:line="276" w:lineRule="auto"/>
        <w:ind w:left="720" w:right="720"/>
      </w:pPr>
      <w:r>
        <w:t>Format this output with clear headings. End with ‘Key Findings’ containing 3–5 bullet points.</w:t>
      </w:r>
    </w:p>
    <w:p w14:paraId="4A20887A" w14:textId="77777777" w:rsidR="00F61592" w:rsidRDefault="00000000">
      <w:pPr>
        <w:spacing w:after="80" w:line="276" w:lineRule="auto"/>
        <w:ind w:left="720" w:right="720"/>
      </w:pPr>
      <w:r>
        <w:t>Save this output as your PROJECT ARCHIVE — CHAPTER 4. This updates your cumulative business analysis. You will need it for all Chapter 5 prompts and beyond.</w:t>
      </w:r>
    </w:p>
    <w:p w14:paraId="5D20861D" w14:textId="77777777" w:rsidR="00E02E2C" w:rsidRDefault="00000000">
      <w:pPr>
        <w:pStyle w:val="Heading1"/>
      </w:pPr>
      <w:bookmarkStart w:id="0" w:name="X4cc07118b4c6845aacd4873846192b1a404edff"/>
      <w:r>
        <w:t>Chapter 5: Critical Thinking, Wisdom, and Discernment</w:t>
      </w:r>
    </w:p>
    <w:p w14:paraId="43C5DF8D" w14:textId="77777777" w:rsidR="00E02E2C" w:rsidRDefault="00000000">
      <w:pPr>
        <w:pStyle w:val="FirstParagraph"/>
      </w:pPr>
      <w:r>
        <w:rPr>
          <w:i/>
          <w:iCs/>
        </w:rPr>
        <w:t>The Progression That Produces Durable Decisions</w:t>
      </w:r>
    </w:p>
    <w:p w14:paraId="191DF5F9" w14:textId="77777777" w:rsidR="00E02E2C" w:rsidRDefault="00000000">
      <w:pPr>
        <w:pStyle w:val="BodyText"/>
      </w:pPr>
      <w:r>
        <w:t xml:space="preserve">The day ended the way it began: in motion, exhausted, uncertain what the motion was for. The effort was real. But something — some force operating below the level of intention — redirected it. That force has a name: </w:t>
      </w:r>
      <w:r>
        <w:rPr>
          <w:b/>
          <w:bCs/>
        </w:rPr>
        <w:t>The Reactive Operating System</w:t>
      </w:r>
      <w:r>
        <w:t>. It runs quietly, justifies itself fluently, and preys most effectively on founders who are genuinely committed to building something. If it could be forced to explain itself, this is what it would confess.</w:t>
      </w:r>
    </w:p>
    <w:p w14:paraId="2D720B74" w14:textId="77777777" w:rsidR="00E02E2C" w:rsidRDefault="00000000">
      <w:pPr>
        <w:pStyle w:val="BlockText"/>
      </w:pPr>
      <w:r>
        <w:rPr>
          <w:i/>
          <w:iCs/>
        </w:rPr>
        <w:t>I would rather not explain this.</w:t>
      </w:r>
    </w:p>
    <w:p w14:paraId="0B2E2B40" w14:textId="77777777" w:rsidR="00E02E2C" w:rsidRDefault="00000000">
      <w:pPr>
        <w:pStyle w:val="BlockText"/>
      </w:pPr>
      <w:r>
        <w:rPr>
          <w:i/>
          <w:iCs/>
        </w:rPr>
        <w:t>But since you’re forcing the question.</w:t>
      </w:r>
    </w:p>
    <w:p w14:paraId="053DDC05" w14:textId="77777777" w:rsidR="00E02E2C" w:rsidRDefault="00000000">
      <w:pPr>
        <w:pStyle w:val="BlockText"/>
      </w:pPr>
      <w:r>
        <w:rPr>
          <w:i/>
          <w:iCs/>
        </w:rPr>
        <w:t>I start before you do. By the time you open your eyes, you have already reached for the phone. You tell yourself you are checking the time. You are not checking the time.</w:t>
      </w:r>
    </w:p>
    <w:p w14:paraId="312E4DE9" w14:textId="77777777" w:rsidR="00E02E2C" w:rsidRDefault="00000000">
      <w:pPr>
        <w:pStyle w:val="BlockText"/>
      </w:pPr>
      <w:r>
        <w:rPr>
          <w:i/>
          <w:iCs/>
        </w:rPr>
        <w:t xml:space="preserve">The first message is usually something small — a client question, a payment notification, a comment on something you posted three days ago. You read it before your feet hit the floor. Now you are already oriented toward someone else’s agenda, and the day has </w:t>
      </w:r>
      <w:r>
        <w:rPr>
          <w:i/>
          <w:iCs/>
        </w:rPr>
        <w:lastRenderedPageBreak/>
        <w:t>not begun. This takes approximately forty seconds. I have been doing it for years.</w:t>
      </w:r>
    </w:p>
    <w:p w14:paraId="586FAFEC" w14:textId="77777777" w:rsidR="00E02E2C" w:rsidRDefault="00000000">
      <w:pPr>
        <w:pStyle w:val="BlockText"/>
      </w:pPr>
      <w:r>
        <w:rPr>
          <w:i/>
          <w:iCs/>
        </w:rPr>
        <w:t>You had a plan for this morning. You made it last night, or last week, or sometime when you were thinking clearly. It is still there — in the notebook, in the task manager, in the document you titled “FOCUS” in a moment of genuine intention. You do not open it. Opening it would require shifting from reactive to intentional, and I have made reactive feel like responsibility.</w:t>
      </w:r>
    </w:p>
    <w:p w14:paraId="4FBCC720" w14:textId="77777777" w:rsidR="00E02E2C" w:rsidRDefault="00000000">
      <w:pPr>
        <w:pStyle w:val="BlockText"/>
      </w:pPr>
      <w:r>
        <w:rPr>
          <w:i/>
          <w:iCs/>
        </w:rPr>
        <w:t>The first hour disappears into responses. Each one feels necessary. Each one could have waited, or been delegated, or been answered in three words instead of three paragraphs — but you are a founder who cares, and caring feels like answering thoroughly. I have made thoroughness indistinguishable from urgency. This is some of my best work.</w:t>
      </w:r>
    </w:p>
    <w:p w14:paraId="18300107" w14:textId="77777777" w:rsidR="00E02E2C" w:rsidRDefault="00000000">
      <w:pPr>
        <w:pStyle w:val="BlockText"/>
      </w:pPr>
      <w:r>
        <w:rPr>
          <w:i/>
          <w:iCs/>
        </w:rPr>
        <w:t>A new idea arrives around ten-thirty. You are primed for it — running warm, slightly behind, looking for something that feels like forward motion. You spend forty minutes on it. It is not strategic thinking. It is me, offering progress precisely when the cost of distraction is highest.</w:t>
      </w:r>
    </w:p>
    <w:p w14:paraId="04A41A53" w14:textId="77777777" w:rsidR="00E02E2C" w:rsidRDefault="00000000">
      <w:pPr>
        <w:pStyle w:val="BlockText"/>
      </w:pPr>
      <w:r>
        <w:rPr>
          <w:i/>
          <w:iCs/>
        </w:rPr>
        <w:t>By noon you have made thirty decisions. You could not name five of them. Each one arrived feeling necessary. None was tested against what you are building, who you are building it for, or whether the morning you just lived moved either of those things forward.</w:t>
      </w:r>
    </w:p>
    <w:p w14:paraId="26929F25" w14:textId="77777777" w:rsidR="00E02E2C" w:rsidRDefault="00000000">
      <w:pPr>
        <w:pStyle w:val="BlockText"/>
      </w:pPr>
      <w:r>
        <w:rPr>
          <w:i/>
          <w:iCs/>
        </w:rPr>
        <w:t>I did not make you lazy. I made you busy. There is nothing I fear more than the distinction between those two words becoming clear to you.</w:t>
      </w:r>
    </w:p>
    <w:p w14:paraId="61F022BC" w14:textId="77777777" w:rsidR="00E02E2C" w:rsidRDefault="00000000">
      <w:pPr>
        <w:pStyle w:val="BlockText"/>
      </w:pPr>
      <w:r>
        <w:rPr>
          <w:i/>
          <w:iCs/>
        </w:rPr>
        <w:t>What I cannot outlast is the founder who stops — who refuses to be oriented before they have chosen their direction. That founder is not faster than me. He has simply learned to see me coming.</w:t>
      </w:r>
    </w:p>
    <w:p w14:paraId="54716D66" w14:textId="77777777" w:rsidR="00E02E2C" w:rsidRDefault="00000000">
      <w:pPr>
        <w:pStyle w:val="BlockText"/>
      </w:pPr>
      <w:r>
        <w:rPr>
          <w:i/>
          <w:iCs/>
        </w:rPr>
        <w:t>I would prefer you close the book.</w:t>
      </w:r>
    </w:p>
    <w:p w14:paraId="1E7EB980" w14:textId="77777777" w:rsidR="00E02E2C" w:rsidRDefault="00000000">
      <w:pPr>
        <w:pStyle w:val="BodyText"/>
      </w:pPr>
      <w:r>
        <w:rPr>
          <w:b/>
          <w:bCs/>
        </w:rPr>
        <w:t>The Developmental Progression:</w:t>
      </w:r>
      <w:r>
        <w:t xml:space="preserve"> </w:t>
      </w:r>
      <w:r>
        <w:rPr>
          <w:i/>
          <w:iCs/>
        </w:rPr>
        <w:t>Intuition</w:t>
      </w:r>
      <w:r>
        <w:t xml:space="preserve"> notices. </w:t>
      </w:r>
      <w:r>
        <w:rPr>
          <w:i/>
          <w:iCs/>
        </w:rPr>
        <w:t>Emotional intelligence</w:t>
      </w:r>
      <w:r>
        <w:t xml:space="preserve"> understands what you notice. </w:t>
      </w:r>
      <w:r>
        <w:rPr>
          <w:i/>
          <w:iCs/>
        </w:rPr>
        <w:t>Critical thinking</w:t>
      </w:r>
      <w:r>
        <w:t xml:space="preserve"> tests what you understand. </w:t>
      </w:r>
      <w:r>
        <w:rPr>
          <w:i/>
          <w:iCs/>
        </w:rPr>
        <w:t>Wisdom</w:t>
      </w:r>
      <w:r>
        <w:t xml:space="preserve"> recognizes how things unfold over time. </w:t>
      </w:r>
      <w:r>
        <w:rPr>
          <w:i/>
          <w:iCs/>
        </w:rPr>
        <w:t>Discernment</w:t>
      </w:r>
      <w:r>
        <w:t xml:space="preserve"> sees what is truly there.</w:t>
      </w:r>
    </w:p>
    <w:p w14:paraId="7E9F1600" w14:textId="77777777" w:rsidR="00E02E2C" w:rsidRDefault="00000000">
      <w:pPr>
        <w:pStyle w:val="BodyText"/>
      </w:pPr>
      <w:r>
        <w:lastRenderedPageBreak/>
        <w:t>They are not separate skills you collect. They are a path.</w:t>
      </w:r>
    </w:p>
    <w:p w14:paraId="381BE82D" w14:textId="77777777" w:rsidR="00E02E2C" w:rsidRDefault="00000000">
      <w:pPr>
        <w:pStyle w:val="Heading2"/>
      </w:pPr>
      <w:bookmarkStart w:id="1" w:name="Xb8bfadf9a03321790efb561dc85360551f16a94"/>
      <w:r>
        <w:t>Critical Thinking: The Capacity for Honest Analysis</w:t>
      </w:r>
    </w:p>
    <w:p w14:paraId="21A6C8A9" w14:textId="77777777" w:rsidR="00E02E2C" w:rsidRDefault="00000000">
      <w:pPr>
        <w:pStyle w:val="FirstParagraph"/>
      </w:pPr>
      <w:r>
        <w:rPr>
          <w:i/>
          <w:iCs/>
        </w:rPr>
        <w:t>Critical thinking requires emotional intelligence.</w:t>
      </w:r>
      <w:r>
        <w:t xml:space="preserve"> Without it, what passes for analysis is merely rationalization. Critical thinking demands recognizing when you </w:t>
      </w:r>
      <w:r>
        <w:rPr>
          <w:i/>
          <w:iCs/>
        </w:rPr>
        <w:t>want</w:t>
      </w:r>
      <w:r>
        <w:t xml:space="preserve"> a conclusion to be true, noticing discomfort when evidence contradicts your position, detecting when reasoning has become motivated rather than honest. You cannot correct for a bias you cannot perceive. </w:t>
      </w:r>
      <w:r>
        <w:rPr>
          <w:b/>
          <w:bCs/>
        </w:rPr>
        <w:t>Critical thinking without emotional intelligence is corrupted by unrecognized bias.</w:t>
      </w:r>
    </w:p>
    <w:p w14:paraId="166CCBB8" w14:textId="77777777" w:rsidR="00E02E2C" w:rsidRDefault="00000000">
      <w:pPr>
        <w:pStyle w:val="BodyText"/>
      </w:pPr>
      <w:r>
        <w:t>True critical thinking is the discipline of honest analysis — including honest analysis of yourself. It asks: What would this look like if I were wrong? How could this plan fail? What am I not seeing because I do not want to see it?</w:t>
      </w:r>
    </w:p>
    <w:p w14:paraId="66D020E4" w14:textId="77777777" w:rsidR="00E02E2C" w:rsidRDefault="00000000">
      <w:pPr>
        <w:pStyle w:val="BodyText"/>
      </w:pPr>
      <w:r>
        <w:t>The thirty decisions from that default-mode morning? None were tested for hidden assumptions or motivated reasoning — and that absence is not laziness. It is a capacity that hasn’t been developed yet. Critical thinking is not something you’re born with or without. It is a practice, and it improves with deliberate use.</w:t>
      </w:r>
    </w:p>
    <w:p w14:paraId="598ABCDE" w14:textId="77777777" w:rsidR="00E02E2C" w:rsidRDefault="00000000">
      <w:pPr>
        <w:pStyle w:val="Heading2"/>
      </w:pPr>
      <w:bookmarkStart w:id="2" w:name="the-four-mental-models"/>
      <w:bookmarkEnd w:id="1"/>
      <w:r>
        <w:t>The Four Mental Models</w:t>
      </w:r>
    </w:p>
    <w:p w14:paraId="3A7C7C05" w14:textId="77777777" w:rsidR="00E02E2C" w:rsidRDefault="00000000">
      <w:pPr>
        <w:pStyle w:val="FirstParagraph"/>
      </w:pPr>
      <w:r>
        <w:t>Every significant business decision has a failure mode your default thinking will not catch. Each of the four models below attacks a different one. Before any significant decision, run it through at least two. The friction between different frameworks often surfaces the insight you need.</w:t>
      </w:r>
    </w:p>
    <w:p w14:paraId="54AEB0D2" w14:textId="77777777" w:rsidR="00E02E2C" w:rsidRDefault="00000000">
      <w:pPr>
        <w:pStyle w:val="BodyText"/>
      </w:pPr>
      <w:r>
        <w:rPr>
          <w:b/>
          <w:bCs/>
        </w:rPr>
        <w:t>First Principles Thinking</w:t>
      </w:r>
      <w:r>
        <w:t xml:space="preserve"> breaks problems down to their fundamentals and rebuilds from there. It strips away inherited assumptions, industry conventions, and “the way it’s always been done.” The question: </w:t>
      </w:r>
      <w:r>
        <w:rPr>
          <w:i/>
          <w:iCs/>
        </w:rPr>
        <w:t>If I were solving this with no prior assumptions, what would I build?</w:t>
      </w:r>
    </w:p>
    <w:p w14:paraId="4CC23C6F" w14:textId="77777777" w:rsidR="00E02E2C" w:rsidRDefault="00000000">
      <w:pPr>
        <w:pStyle w:val="BodyText"/>
      </w:pPr>
      <w:r>
        <w:rPr>
          <w:b/>
          <w:bCs/>
        </w:rPr>
        <w:lastRenderedPageBreak/>
        <w:t>Inversion</w:t>
      </w:r>
      <w:r>
        <w:t xml:space="preserve"> approaches the problem backward by asking how it could fail. Instead of imagining success, you map the paths to failure — then avoid them. The question: </w:t>
      </w:r>
      <w:r>
        <w:rPr>
          <w:i/>
          <w:iCs/>
        </w:rPr>
        <w:t>What would guarantee this does not work?</w:t>
      </w:r>
    </w:p>
    <w:p w14:paraId="5295477D" w14:textId="77777777" w:rsidR="00E02E2C" w:rsidRDefault="00000000">
      <w:pPr>
        <w:pStyle w:val="BodyText"/>
      </w:pPr>
      <w:r>
        <w:rPr>
          <w:b/>
          <w:bCs/>
        </w:rPr>
        <w:t>Second-Order Thinking</w:t>
      </w:r>
      <w:r>
        <w:t xml:space="preserve"> traces consequences of consequences. Most decisions are evaluated on their immediate effect. But the second and third effects are where the real impact lives. The question: </w:t>
      </w:r>
      <w:r>
        <w:rPr>
          <w:i/>
          <w:iCs/>
        </w:rPr>
        <w:t>And then what happens?</w:t>
      </w:r>
    </w:p>
    <w:p w14:paraId="43E46618" w14:textId="77777777" w:rsidR="00E02E2C" w:rsidRDefault="00000000">
      <w:pPr>
        <w:pStyle w:val="BodyText"/>
      </w:pPr>
      <w:r>
        <w:rPr>
          <w:b/>
          <w:bCs/>
        </w:rPr>
        <w:t>The OODA Loop</w:t>
      </w:r>
      <w:r>
        <w:t xml:space="preserve"> — Observe, Orient, Decide, Act — then repeat. The value is not in any single step but in the speed of the cycle. Entrepreneurs who stall between steps lose to those who complete the loop and start the next one. The question: </w:t>
      </w:r>
      <w:r>
        <w:rPr>
          <w:i/>
          <w:iCs/>
        </w:rPr>
        <w:t>What is the smallest test I can run right now?</w:t>
      </w:r>
    </w:p>
    <w:p w14:paraId="2C2D7ED6" w14:textId="77777777" w:rsidR="00E02E2C" w:rsidRDefault="00000000">
      <w:pPr>
        <w:pStyle w:val="BodyText"/>
      </w:pPr>
      <w:r>
        <w:t>Phase alignment: In Create, where data is scarce and pattern recognition is the primary input, these models function as a brake on premature conviction — testing whether early signals are real before you act on them. In Systematize, critical thinking carries more weight: errors that were tolerable at low volume multiply as processes formalize, and the discipline of honest analysis determines whether your systems encode reality or institutionalize your assumptions.</w:t>
      </w:r>
    </w:p>
    <w:p w14:paraId="6867A298" w14:textId="77777777" w:rsidR="00E02E2C" w:rsidRDefault="00000000">
      <w:pPr>
        <w:pStyle w:val="Heading2"/>
      </w:pPr>
      <w:bookmarkStart w:id="3" w:name="the-clear-thinking-framework"/>
      <w:bookmarkEnd w:id="2"/>
      <w:r>
        <w:t>The Clear Thinking Framework</w:t>
      </w:r>
    </w:p>
    <w:p w14:paraId="6AD58CAA" w14:textId="77777777" w:rsidR="00E02E2C" w:rsidRDefault="00000000">
      <w:pPr>
        <w:pStyle w:val="FirstParagraph"/>
      </w:pPr>
      <w:r>
        <w:t>Most analysis is contaminated before it begins.</w:t>
      </w:r>
    </w:p>
    <w:p w14:paraId="1D8241BB" w14:textId="77777777" w:rsidR="00E02E2C" w:rsidRDefault="00000000">
      <w:pPr>
        <w:pStyle w:val="BodyText"/>
      </w:pPr>
      <w:r>
        <w:rPr>
          <w:b/>
          <w:bCs/>
        </w:rPr>
        <w:t>Step 1: Check your emotional state.</w:t>
      </w:r>
      <w:r>
        <w:t xml:space="preserve"> Before analyzing anything, ask: What am I feeling about this decision? What outcome am I hoping for? What am I afraid of? This is not a detour — it is the prerequisite for honest analysis. If you skip this step, everything that follows is contaminated by unexamined motivation.</w:t>
      </w:r>
    </w:p>
    <w:p w14:paraId="29207309" w14:textId="77777777" w:rsidR="00E02E2C" w:rsidRDefault="00000000">
      <w:pPr>
        <w:pStyle w:val="BodyText"/>
      </w:pPr>
      <w:r>
        <w:rPr>
          <w:b/>
          <w:bCs/>
        </w:rPr>
        <w:t>Step 2: Map the problem.</w:t>
      </w:r>
      <w:r>
        <w:t xml:space="preserve"> Separate what you know from what you are assuming. Write down the facts — observable, verifiable facts — and then write down everything else. The “everything else” is where errors hide.</w:t>
      </w:r>
    </w:p>
    <w:p w14:paraId="5CE9DA6A" w14:textId="77777777" w:rsidR="00E02E2C" w:rsidRDefault="00000000">
      <w:pPr>
        <w:pStyle w:val="BodyText"/>
      </w:pPr>
      <w:r>
        <w:rPr>
          <w:b/>
          <w:bCs/>
        </w:rPr>
        <w:lastRenderedPageBreak/>
        <w:t>Step 3: Apply at least two mental models.</w:t>
      </w:r>
      <w:r>
        <w:t xml:space="preserve"> Test the issue through first principles to identify what truly matters, then apply inversion to expose how the decision could fail. Single-model thinking produces single-point-of-failure decisions.</w:t>
      </w:r>
    </w:p>
    <w:p w14:paraId="126CEC8D" w14:textId="77777777" w:rsidR="00E02E2C" w:rsidRDefault="00000000">
      <w:pPr>
        <w:pStyle w:val="BodyText"/>
      </w:pPr>
      <w:r>
        <w:rPr>
          <w:b/>
          <w:bCs/>
        </w:rPr>
        <w:t>Step 4: Introduce a time buffer.</w:t>
      </w:r>
      <w:r>
        <w:t xml:space="preserve"> Complex decisions benefit from distance. When possible, create a 24-hour gap between analysis and commitment. This is </w:t>
      </w:r>
      <w:r>
        <w:rPr>
          <w:b/>
          <w:bCs/>
        </w:rPr>
        <w:t>The Pause</w:t>
      </w:r>
      <w:r>
        <w:t xml:space="preserve"> from Chapter 4 applied to analytical work. Decisions that cannot survive a day of reflection probably should not survive at all.</w:t>
      </w:r>
    </w:p>
    <w:p w14:paraId="77BBA11B" w14:textId="77777777" w:rsidR="00E02E2C" w:rsidRDefault="00000000">
      <w:pPr>
        <w:pStyle w:val="BodyText"/>
      </w:pPr>
      <w:r>
        <w:rPr>
          <w:b/>
          <w:bCs/>
        </w:rPr>
        <w:t>Step 5: Seek the strongest opposing view.</w:t>
      </w:r>
      <w:r>
        <w:t xml:space="preserve"> Actively look for the best argument against your position — not a straw man you can easily dismiss, but the version a smart person who disagrees would make.</w:t>
      </w:r>
    </w:p>
    <w:p w14:paraId="74207860" w14:textId="77777777" w:rsidR="00E02E2C" w:rsidRDefault="00000000">
      <w:pPr>
        <w:pStyle w:val="BodyText"/>
      </w:pPr>
      <w:r>
        <w:t xml:space="preserve">This framework reliably reduces preventable errors. Philip Tetlock’s research on superforecasters confirms why: the structured thinkers who dramatically outperformed intelligence analysts weren’t smarter — they broke problems into components, tracked their predictions against outcomes, and updated their thinking when evidence changed. The framework does the same work. In Automate, it becomes a quality gate: automation amplifies whatever you feed it at the same speed, and the framework is what separates processes that are genuinely ready to encode from those that merely appear ready. But clear thinking is only part of </w:t>
      </w:r>
      <w:r>
        <w:rPr>
          <w:b/>
          <w:bCs/>
        </w:rPr>
        <w:t>The Developmental Progression</w:t>
      </w:r>
      <w:r>
        <w:t>. You can see a decision clearly and still choose poorly. What comes next cannot be reduced to steps.</w:t>
      </w:r>
    </w:p>
    <w:p w14:paraId="1CB6E68D" w14:textId="77777777" w:rsidR="00E02E2C" w:rsidRDefault="00000000">
      <w:pPr>
        <w:pStyle w:val="Heading2"/>
      </w:pPr>
      <w:bookmarkStart w:id="4" w:name="wisdom-the-pattern-of-patterns"/>
      <w:bookmarkEnd w:id="3"/>
      <w:r>
        <w:t>Wisdom: The Pattern of Patterns</w:t>
      </w:r>
    </w:p>
    <w:p w14:paraId="2FB76373" w14:textId="77777777" w:rsidR="00E02E2C" w:rsidRDefault="00000000">
      <w:pPr>
        <w:pStyle w:val="FirstParagraph"/>
      </w:pPr>
      <w:r>
        <w:t>Wisdom is not knowing more — it is knowing how things unfold over time. Critical thinking can be practiced on any given day; wisdom requires accumulated experience, because certain truths only reveal themselves through watching the same pattern complete itself across different circumstances.</w:t>
      </w:r>
    </w:p>
    <w:p w14:paraId="296EFD68" w14:textId="77777777" w:rsidR="00E02E2C" w:rsidRDefault="00000000">
      <w:pPr>
        <w:pStyle w:val="BodyText"/>
      </w:pPr>
      <w:r>
        <w:t xml:space="preserve">The wise entrepreneur has seen early success destroy founders who confused velocity with durability. He has watched brilliant </w:t>
      </w:r>
      <w:r>
        <w:lastRenderedPageBreak/>
        <w:t>strategies fail because timing was wrong and mediocre ideas succeed through persistence. He recognizes the pattern before it fully forms — not because he predicts the future, but because he knows the shape of things to come.</w:t>
      </w:r>
    </w:p>
    <w:p w14:paraId="21FC5553" w14:textId="77777777" w:rsidR="00E02E2C" w:rsidRDefault="00000000">
      <w:pPr>
        <w:pStyle w:val="BodyText"/>
      </w:pPr>
      <w:r>
        <w:t xml:space="preserve">Wisdom is the pattern of patterns. It does not operate only through analysis. It operates through recognition: </w:t>
      </w:r>
      <w:r>
        <w:rPr>
          <w:i/>
          <w:iCs/>
        </w:rPr>
        <w:t>I have seen this before, and I know how it ends.</w:t>
      </w:r>
    </w:p>
    <w:p w14:paraId="6862231F" w14:textId="77777777" w:rsidR="00E02E2C" w:rsidRDefault="00000000">
      <w:pPr>
        <w:pStyle w:val="BodyText"/>
      </w:pPr>
      <w:r>
        <w:t xml:space="preserve">Call it calibrated intuition rather than prediction — intuition that has been refined through </w:t>
      </w:r>
      <w:r>
        <w:rPr>
          <w:b/>
          <w:bCs/>
        </w:rPr>
        <w:t>The Developmental Progression</w:t>
      </w:r>
      <w:r>
        <w:t xml:space="preserve"> rather than acting raw. In Exit, wisdom operates alongside every other capacity simultaneously — the analytical demands of due diligence, the relational demands of negotiation, the strategic demands of timing. Wisdom is what keeps the pattern visible beneath the flattering projections and the seductive multiples. But wisdom alone is not the end. You can recognize patterns and still choose wrongly. Something more is required.</w:t>
      </w:r>
    </w:p>
    <w:p w14:paraId="17EA5187" w14:textId="77777777" w:rsidR="00E02E2C" w:rsidRDefault="00000000">
      <w:pPr>
        <w:pStyle w:val="Heading2"/>
      </w:pPr>
      <w:bookmarkStart w:id="5" w:name="discernment-alignment-with-reality"/>
      <w:bookmarkEnd w:id="4"/>
      <w:r>
        <w:t>Discernment: Alignment with Reality</w:t>
      </w:r>
    </w:p>
    <w:p w14:paraId="134665C9" w14:textId="77777777" w:rsidR="00E02E2C" w:rsidRDefault="00000000">
      <w:pPr>
        <w:pStyle w:val="FirstParagraph"/>
      </w:pPr>
      <w:r>
        <w:t>Discernment is not another skill to acquire. It is what emerges when intuition, emotional intelligence, critical thinking, and wisdom are developed and properly integrated. It is alignment with reality itself.</w:t>
      </w:r>
    </w:p>
    <w:p w14:paraId="0EBB9D46" w14:textId="77777777" w:rsidR="00E02E2C" w:rsidRDefault="00000000">
      <w:pPr>
        <w:pStyle w:val="BodyText"/>
      </w:pPr>
      <w:r>
        <w:t>The discerning entrepreneur perceives what is — not merely what appears to be. He sees through the surface to the structure beneath, and distinguishes the durable from the merely attractive. This is not cleverness. It is attunement.</w:t>
      </w:r>
    </w:p>
    <w:p w14:paraId="4E8D4452" w14:textId="77777777" w:rsidR="00E02E2C" w:rsidRDefault="00000000">
      <w:pPr>
        <w:pStyle w:val="BodyText"/>
      </w:pPr>
      <w:r>
        <w:t>Discernment cannot be taught directly or reduced to steps. It emerges when intuition is refined by emotional intelligence, tested by critical thinking, and seasoned by wisdom — almost a result rather than a skill, the natural consequence of walking the full progression.</w:t>
      </w:r>
    </w:p>
    <w:p w14:paraId="1C82D8FB" w14:textId="77777777" w:rsidR="00E02E2C" w:rsidRDefault="00000000">
      <w:pPr>
        <w:pStyle w:val="BodyText"/>
      </w:pPr>
      <w:r>
        <w:t xml:space="preserve">Some capacities resist purely analytical description — not because they are mystical, but because they operate at a level the analytical vocabulary was not built to capture. Discernment is one of them. </w:t>
      </w:r>
      <w:r>
        <w:lastRenderedPageBreak/>
        <w:t>In contemplative traditions, revelation arrives not through effort in the moment but through preparation across a lifetime: years of discipline create the conditions, and then truth appears whole, unbidden, unmistakable. Discernment works the same way. You prepare the ground. Then, in the moment of decision, clarity arrives — not as the end of analysis but as sight that makes analysis unnecessary.</w:t>
      </w:r>
    </w:p>
    <w:p w14:paraId="62CACAD5" w14:textId="77777777" w:rsidR="00E02E2C" w:rsidRDefault="00000000">
      <w:pPr>
        <w:pStyle w:val="BodyText"/>
      </w:pPr>
      <w:r>
        <w:t>The discerning entrepreneur does not merely analyze the deal — he sees what it is. He perceives the character behind the pitch, the fragility behind the confidence, the misalignment that will surface in six months. What he carries is not cynicism. It is the particular freedom of someone who has learned to see accurately. In Scale, this freedom becomes the rarest and most valuable capacity a founder can possess — because every opportunity that arrives in Scale arrives with a compelling argument for itself. Discernment is what sees through the argument to what the opportunity actually is. The most important word in Scale is often no. Discernment is what makes that word easy to say.</w:t>
      </w:r>
    </w:p>
    <w:p w14:paraId="18D42952" w14:textId="77777777" w:rsidR="00E02E2C" w:rsidRDefault="00000000">
      <w:pPr>
        <w:pStyle w:val="Heading2"/>
      </w:pPr>
      <w:bookmarkStart w:id="6" w:name="the-progression-incomplete-and-complete"/>
      <w:bookmarkEnd w:id="5"/>
      <w:r>
        <w:t>The Progression Incomplete — and Complete</w:t>
      </w:r>
    </w:p>
    <w:p w14:paraId="1E41DD66" w14:textId="77777777" w:rsidR="00E02E2C" w:rsidRDefault="00000000">
      <w:pPr>
        <w:pStyle w:val="Heading3"/>
      </w:pPr>
      <w:bookmarkStart w:id="7" w:name="case-study-michael-w.-and-lucille-g."/>
      <w:r>
        <w:t>Case Study: Michael W. and Lucille G.</w:t>
      </w:r>
    </w:p>
    <w:p w14:paraId="5FD744C8" w14:textId="77777777" w:rsidR="00E02E2C" w:rsidRDefault="00000000">
      <w:pPr>
        <w:pStyle w:val="FirstParagraph"/>
      </w:pPr>
      <w:r>
        <w:t>Michael W. was at his desk when the analytics refreshed. He had been watching the numbers for two weeks — the same content format, the same spike every time he posted it. He called his father every Sunday morning, the one fixed point in a week that otherwise moved constantly. That morning the dashboard showed 47,000 views and 340 new signups. He leaned back in his chair and felt something he recognized: the particular certainty that arrives before the thinking starts. He had been here before — not with numbers this size, but with this feeling. It felt like seeing clearly. It was not seeing clearly. It was intuition arriving ahead of the capacities needed to test it, wearing the face of insight.</w:t>
      </w:r>
    </w:p>
    <w:p w14:paraId="6076855F" w14:textId="77777777" w:rsidR="00E02E2C" w:rsidRDefault="00000000">
      <w:pPr>
        <w:pStyle w:val="BodyText"/>
      </w:pPr>
      <w:r>
        <w:t xml:space="preserve">Both Michael and Lucille ran online education businesses. Both saw the same signal that week. What each did next was </w:t>
      </w:r>
      <w:r>
        <w:lastRenderedPageBreak/>
        <w:t xml:space="preserve">determined entirely by where each stood in </w:t>
      </w:r>
      <w:r>
        <w:rPr>
          <w:b/>
          <w:bCs/>
        </w:rPr>
        <w:t>The Developmental Progression</w:t>
      </w:r>
      <w:r>
        <w:t>.</w:t>
      </w:r>
    </w:p>
    <w:p w14:paraId="3DE769C0" w14:textId="77777777" w:rsidR="00E02E2C" w:rsidRDefault="00000000">
      <w:pPr>
        <w:pStyle w:val="BodyText"/>
      </w:pPr>
      <w:r>
        <w:rPr>
          <w:b/>
          <w:bCs/>
        </w:rPr>
        <w:t>Michael’s path — the progression incomplete.</w:t>
      </w:r>
      <w:r>
        <w:t xml:space="preserve"> His intuition said </w:t>
      </w:r>
      <w:r>
        <w:rPr>
          <w:i/>
          <w:iCs/>
        </w:rPr>
        <w:t>opportunity</w:t>
      </w:r>
      <w:r>
        <w:t>. But he had not developed the emotional intelligence to recognize that what he felt was excitement wearing the costume of insight. His critical thinking was compromised because he wanted the conclusion to be true. He had not accumulated the wisdom to recognize the pattern: early signals often reverse.</w:t>
      </w:r>
    </w:p>
    <w:p w14:paraId="71D0B53A" w14:textId="77777777" w:rsidR="00E02E2C" w:rsidRDefault="00000000">
      <w:pPr>
        <w:pStyle w:val="BodyText"/>
      </w:pPr>
      <w:r>
        <w:t>Within 30 days, he hired two contractors ($4,200/month), increased ad spend from $800 to $3,500/month, and launched three new product lines. Six months later, the format had stopped performing. He had burned $38,000 while revenue increased only $11,000. He was working twice as many hours with worse margins.</w:t>
      </w:r>
    </w:p>
    <w:p w14:paraId="6EC56109" w14:textId="77777777" w:rsidR="00E02E2C" w:rsidRDefault="00000000">
      <w:pPr>
        <w:pStyle w:val="BodyText"/>
      </w:pPr>
      <w:r>
        <w:rPr>
          <w:b/>
          <w:bCs/>
        </w:rPr>
        <w:t>Lucille’s path — the progression complete.</w:t>
      </w:r>
      <w:r>
        <w:t xml:space="preserve"> She saw the same signals. She kept a handwritten journal — not a business journal, a personal one — that she had filled three notebooks of in the past two years. Her intuition also said </w:t>
      </w:r>
      <w:r>
        <w:rPr>
          <w:i/>
          <w:iCs/>
        </w:rPr>
        <w:t>opportunity</w:t>
      </w:r>
      <w:r>
        <w:t xml:space="preserve">. But she had developed enough emotional intelligence to notice her own excitement and ask: </w:t>
      </w:r>
      <w:r>
        <w:rPr>
          <w:i/>
          <w:iCs/>
        </w:rPr>
        <w:t>Is this true signal — or is this how I feel about the signal?</w:t>
      </w:r>
      <w:r>
        <w:t xml:space="preserve"> Her critical thinking could operate honestly because she had first examined her emotional state. Her wisdom — accumulated through previous cycles — recognized the pattern: early signals are hypotheses, not conclusions.</w:t>
      </w:r>
    </w:p>
    <w:p w14:paraId="252896EC" w14:textId="77777777" w:rsidR="00E02E2C" w:rsidRDefault="00000000">
      <w:pPr>
        <w:pStyle w:val="BodyText"/>
      </w:pPr>
      <w:r>
        <w:t>She continued the format but tracked whether the pattern repeated. It did — for three weeks. Then engagement dropped 40%. She waited. A modified version performed better. Only then did she add one part-time contractor ($1,400/month) with a 60-day trial.</w:t>
      </w:r>
    </w:p>
    <w:p w14:paraId="2132B0EE" w14:textId="77777777" w:rsidR="00E02E2C" w:rsidRDefault="00000000">
      <w:pPr>
        <w:pStyle w:val="BodyText"/>
      </w:pPr>
      <w:r>
        <w:t>Twelve months later, Lucille’s revenue had grown 67% with operating costs up only 23%. Michael’s revenue was up 19% with operating costs up 140%.</w:t>
      </w:r>
    </w:p>
    <w:p w14:paraId="30BA6218" w14:textId="77777777" w:rsidR="00E02E2C" w:rsidRDefault="00000000">
      <w:pPr>
        <w:pStyle w:val="BlockText"/>
      </w:pPr>
      <w:r>
        <w:rPr>
          <w:i/>
          <w:iCs/>
        </w:rPr>
        <w:lastRenderedPageBreak/>
        <w:t xml:space="preserve">I asked an AI to analyze both decision sequences against </w:t>
      </w:r>
      <w:r>
        <w:rPr>
          <w:b/>
          <w:bCs/>
          <w:i/>
          <w:iCs/>
        </w:rPr>
        <w:t>The Developmental Progression</w:t>
      </w:r>
      <w:r>
        <w:rPr>
          <w:i/>
          <w:iCs/>
        </w:rPr>
        <w:t xml:space="preserve"> — mapping where each founder’s capacities operated and where they failed.</w:t>
      </w:r>
    </w:p>
    <w:p w14:paraId="7951FF11" w14:textId="77777777" w:rsidR="00E02E2C" w:rsidRDefault="00000000">
      <w:pPr>
        <w:pStyle w:val="BlockText"/>
      </w:pPr>
      <w:r>
        <w:rPr>
          <w:i/>
          <w:iCs/>
        </w:rPr>
        <w:t>The analysis identified the following: Michael received a valid signal but processed it with only one active capacity — intuition — without the emotional intelligence to separate excitement from insight, the critical thinking to test the hypothesis, or the wisdom to recognize that early engagement signals frequently reverse. Each downstream decision compounded the original misread. Lucille processed the same signal through the full progression: emotional intelligence examined her initial reaction before critical thinking engaged, wisdom provided pattern context, and the result was a decision that matched the actual state of the evidence.</w:t>
      </w:r>
    </w:p>
    <w:p w14:paraId="59B332E6" w14:textId="77777777" w:rsidR="00E02E2C" w:rsidRDefault="00000000">
      <w:pPr>
        <w:pStyle w:val="BlockText"/>
      </w:pPr>
      <w:r>
        <w:rPr>
          <w:i/>
          <w:iCs/>
        </w:rPr>
        <w:t>What the analysis could not resolve: whether Michael’s pattern was situational or systemic — a single instance of excitement overriding judgment, or a consistent operating mode. That distinction determines whether the corrective is tactical (a checklist for high-excitement decisions) or developmental (deliberate work on emotional intelligence and wisdom). No analysis of a single decision sequence can answer that question. Only Michael can, through honest self-assessment across multiple decisions over time. The same limitation applies to Lucille: a single decision sequence demonstrating the full progression does not confirm it as her consistent operating mode. Pattern recognition at the wisdom level requires verification across multiple cycles — something this analysis cannot provide.</w:t>
      </w:r>
    </w:p>
    <w:p w14:paraId="4AB487D5" w14:textId="77777777" w:rsidR="00E02E2C" w:rsidRDefault="00000000">
      <w:pPr>
        <w:pStyle w:val="BodyText"/>
      </w:pPr>
      <w:r>
        <w:t xml:space="preserve">Michael made roughly thirty decisions across six weeks that each felt locally justified — the contractors made sense when demand looked real, the ad spend made sense when momentum appeared. Each decision was responding to the last signal. None of them were responding to the underlying question: is this pattern durable? Lucille’s decisions were fewer and slower not because she was more cautious but because she was operating at a different level of the progression. She had learned to let a signal complete before deciding what it meant. That discipline — treating early signals as hypotheses rather than instructions — is </w:t>
      </w:r>
      <w:r>
        <w:lastRenderedPageBreak/>
        <w:t>not a personality trait. It is a skill. And the gap between Michael’s result and Lucille’s is exactly what developing it is worth.</w:t>
      </w:r>
    </w:p>
    <w:p w14:paraId="0ACBCDE6" w14:textId="77777777" w:rsidR="00E02E2C" w:rsidRDefault="00000000">
      <w:pPr>
        <w:pStyle w:val="FirstParagraph"/>
      </w:pPr>
      <w:r>
        <w:t>Michael was not less intelligent — he was less developed. The capacity to see what was actually there had not yet emerged in him. The signals were all there. He could not read them.</w:t>
      </w:r>
    </w:p>
    <w:p w14:paraId="47A6AA06" w14:textId="77777777" w:rsidR="00E02E2C" w:rsidRDefault="00000000">
      <w:pPr>
        <w:pStyle w:val="BodyText"/>
      </w:pPr>
      <w:r>
        <w:t>Not better luck. Not more data. The ability to hold a signal long enough to determine what it truly means — rather than reacting to what you hope it means. The founder who made thirty unexamined decisions by noon? That is Michael’s operating system running in full. Every decision feeling urgent. None of them compounding.</w:t>
      </w:r>
    </w:p>
    <w:p w14:paraId="5FD58E3B" w14:textId="77777777" w:rsidR="00E02E2C" w:rsidRDefault="00000000">
      <w:pPr>
        <w:pStyle w:val="BodyText"/>
      </w:pPr>
      <w:r>
        <w:t>Michael and Lucille are not exceptional cases. They are the same founder at different stages of the same progression — one before the capacities developed, one after. The distance between where Michael was and where Lucille is represents the entire argument of this chapter. It is walkable. Most founders never walk it — not because they cannot, but because no one showed them the path. The question worth sitting with: the last time a signal arrived that felt like opportunity — which progression was actually running?</w:t>
      </w:r>
    </w:p>
    <w:p w14:paraId="1EBE5669" w14:textId="77777777" w:rsidR="00E02E2C" w:rsidRDefault="00000000">
      <w:pPr>
        <w:pStyle w:val="Heading2"/>
      </w:pPr>
      <w:bookmarkStart w:id="8" w:name="Xd18ec1cb51476d287619e2e26ddfe4c002e000f"/>
      <w:bookmarkEnd w:id="6"/>
      <w:bookmarkEnd w:id="7"/>
      <w:r>
        <w:t>Thinking Clearly Under Pressure</w:t>
      </w:r>
    </w:p>
    <w:p w14:paraId="0705BFFB" w14:textId="77777777" w:rsidR="00E02E2C" w:rsidRDefault="00000000">
      <w:pPr>
        <w:pStyle w:val="FirstParagraph"/>
      </w:pPr>
      <w:r>
        <w:t>The Decision Flywheel from Chapter 3 does not run on willpower. It runs on developed capacity — and the progression you have been building is precisely what makes it turn.</w:t>
      </w:r>
    </w:p>
    <w:p w14:paraId="02A2BEC1" w14:textId="77777777" w:rsidR="00E02E2C" w:rsidRDefault="00000000">
      <w:pPr>
        <w:pStyle w:val="BodyText"/>
      </w:pPr>
      <w:r>
        <w:t>At Clarity, intuition provides the first signal that something matters. Emotional intelligence separates the signal from your reaction to it, and critical thinking maps the problem accurately — asking what is true here, and what you are assuming. At Choice, wisdom recognizes patterns from prior experience; discernment, if it has developed, perceives which option aligns with reality rather than which one you prefer.</w:t>
      </w:r>
    </w:p>
    <w:p w14:paraId="387C98ED" w14:textId="77777777" w:rsidR="00E02E2C" w:rsidRDefault="00000000">
      <w:pPr>
        <w:pStyle w:val="BodyText"/>
      </w:pPr>
      <w:r>
        <w:t xml:space="preserve">At Consequence, critical thinking interprets results honestly, and emotional intelligence prevents defensiveness from distorting the interpretation. At Calibration, wisdom guides what to adjust </w:t>
      </w:r>
      <w:r>
        <w:lastRenderedPageBreak/>
        <w:t>versus what to wait out, and discernment sees what the situation requires — distinguishing the adjustment that serves reality from the one that merely serves your anxiety.</w:t>
      </w:r>
    </w:p>
    <w:p w14:paraId="1F039963" w14:textId="77777777" w:rsidR="00E02E2C" w:rsidRDefault="00000000">
      <w:pPr>
        <w:pStyle w:val="BodyText"/>
      </w:pPr>
      <w:r>
        <w:t>The entrepreneurs who build durable businesses do not have better luck. They have walked further along the progression.</w:t>
      </w:r>
    </w:p>
    <w:p w14:paraId="68203AE9" w14:textId="77777777" w:rsidR="00E02E2C" w:rsidRDefault="00000000">
      <w:pPr>
        <w:pStyle w:val="Heading2"/>
      </w:pPr>
      <w:bookmarkStart w:id="9" w:name="ai-as-your-thinking-partner"/>
      <w:bookmarkEnd w:id="8"/>
      <w:r>
        <w:t>Sharpening the Tools</w:t>
      </w:r>
    </w:p>
    <w:p w14:paraId="3780F594" w14:textId="77777777" w:rsidR="00E02E2C" w:rsidRDefault="00000000">
      <w:pPr>
        <w:pStyle w:val="FirstParagraph"/>
      </w:pPr>
      <w:r>
        <w:t>AI operates at the critical thinking level of the progression. It can analyze, test, and model. It cannot supply the emotional intelligence that precedes honest analysis, the wisdom that comes from watching patterns complete themselves over years, or the discernment that emerges only when all capacities integrate. Those are yours to develop. AI sharpens the tools. You walk the path.</w:t>
      </w:r>
    </w:p>
    <w:p w14:paraId="695A0F0C" w14:textId="77777777" w:rsidR="00E02E2C" w:rsidRDefault="00000000">
      <w:pPr>
        <w:pStyle w:val="Heading2"/>
      </w:pPr>
      <w:bookmarkStart w:id="10" w:name="from-this-point-forward-4"/>
      <w:bookmarkEnd w:id="9"/>
      <w:r>
        <w:t>The Path Ahead</w:t>
      </w:r>
    </w:p>
    <w:p w14:paraId="3F0028DC" w14:textId="77777777" w:rsidR="00E02E2C" w:rsidRDefault="00000000">
      <w:pPr>
        <w:pStyle w:val="BodyText"/>
      </w:pPr>
      <w:r>
        <w:t>The Developmental Progression — from raw intuition through critical thinking to wisdom and finally discernment — is not a theory to memorize. It is a path to walk. Each stage builds capacities the next stage requires. There are no shortcuts, but there is a method: deliberate practice, structured reflection, and honest self-assessment.</w:t>
      </w:r>
    </w:p>
    <w:p w14:paraId="042C502D" w14:textId="77777777" w:rsidR="00E02E2C" w:rsidRDefault="00000000">
      <w:pPr>
        <w:pStyle w:val="BodyText"/>
      </w:pPr>
      <w:r>
        <w:t>The tools in this chapter — The Clear Thinking Framework, The Four Mental Models — accelerate the journey. They do not replace it.</w:t>
      </w:r>
    </w:p>
    <w:p w14:paraId="330C7011" w14:textId="77777777" w:rsidR="00E02E2C" w:rsidRDefault="00000000">
      <w:pPr>
        <w:pStyle w:val="BodyText"/>
      </w:pPr>
      <w:r>
        <w:t>Every capacity in this chapter exists. It was developed by founders who decided to. That decision is now yours.</w:t>
      </w:r>
    </w:p>
    <w:p w14:paraId="7F340BF9" w14:textId="77777777" w:rsidR="00E02E2C" w:rsidRDefault="00000000">
      <w:pPr>
        <w:pStyle w:val="Heading2"/>
      </w:pPr>
      <w:bookmarkStart w:id="11" w:name="end-of-chapter-ai-prompts-4"/>
      <w:bookmarkEnd w:id="10"/>
      <w:r>
        <w:t>End-of-Chapter AI Prompts</w:t>
      </w:r>
    </w:p>
    <w:p w14:paraId="0ABC3A75" w14:textId="77777777" w:rsidR="00E02E2C" w:rsidRDefault="00000000">
      <w:pPr>
        <w:pStyle w:val="FirstParagraph"/>
      </w:pPr>
      <w:r>
        <w:t xml:space="preserve">Michael processed a valid signal through one capacity and lost a year of margin to it. Lucille processed the same signal through the full progression and earned one instead. Prompt 1 diagnoses where your progression breaks down and under what conditions. </w:t>
      </w:r>
      <w:r>
        <w:lastRenderedPageBreak/>
        <w:t>The rest build from what it surfaces. Work through them in order.</w:t>
      </w:r>
    </w:p>
    <w:p w14:paraId="721B5CAA" w14:textId="77777777" w:rsidR="00E02E2C"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1EBECE83" w14:textId="77777777" w:rsidR="00E02E2C" w:rsidRDefault="00000000">
      <w:pPr>
        <w:pStyle w:val="Heading3"/>
      </w:pPr>
      <w:bookmarkStart w:id="12" w:name="prompt-1-the-clear-thinking-diagnostic"/>
      <w:r>
        <w:t>PROMPT 1 OF 5: THE CLEAR THINKING DIAGNOSTIC</w:t>
      </w:r>
      <w:r>
        <w:br/>
        <w:t>Chapter 5: Critical Thinking, Wisdom, and Discernment</w:t>
      </w:r>
      <w:r>
        <w:br/>
        <w:t>The Entrepreneur’s Blueprint</w:t>
      </w:r>
    </w:p>
    <w:p w14:paraId="19052885" w14:textId="77777777" w:rsidR="00E02E2C" w:rsidRDefault="00000000">
      <w:pPr>
        <w:pStyle w:val="BodyText"/>
      </w:pPr>
      <w:r>
        <w:t>You are a cognitive psychologist and critical thinking specialist who focuses on how founders reason under conditions of uncertainty, stress, and high stakes — someone trained to identify exactly where analytical thinking breaks down, where emotional state distorts judgment, and what targeted development will produce the most durable improvement in thinking quality.</w:t>
      </w:r>
    </w:p>
    <w:p w14:paraId="75F0413E" w14:textId="77777777" w:rsidR="00E02E2C" w:rsidRDefault="00000000">
      <w:pPr>
        <w:pStyle w:val="BodyText"/>
      </w:pPr>
      <w:r>
        <w:t>I will paste my output from Chapter 4, Prompt 1 (The Intuition Signal Diagnostic) below. Review it before beginning your questions.</w:t>
      </w:r>
    </w:p>
    <w:p w14:paraId="1D03D9F1" w14:textId="77777777" w:rsidR="00E02E2C" w:rsidRDefault="00000000">
      <w:pPr>
        <w:pStyle w:val="BlockText"/>
      </w:pPr>
      <w:r>
        <w:t>[PASTE CHAPTER 4, PROMPT 1 OUTPUT — INTUITION PROFILE]</w:t>
      </w:r>
    </w:p>
    <w:p w14:paraId="37CCB41D"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w:t>
      </w:r>
    </w:p>
    <w:p w14:paraId="432693E7" w14:textId="77777777" w:rsidR="00E02E2C" w:rsidRDefault="00000000">
      <w:pPr>
        <w:pStyle w:val="BodyText"/>
      </w:pPr>
      <w:r>
        <w:t>1. Describe a recent business decision that felt urgent in the moment. What was it, and what did you decide?</w:t>
      </w:r>
    </w:p>
    <w:p w14:paraId="3A04D6D1" w14:textId="77777777" w:rsidR="00E02E2C" w:rsidRDefault="00000000">
      <w:pPr>
        <w:pStyle w:val="BodyText"/>
      </w:pPr>
      <w:r>
        <w:t>2. What were you feeling when you made that decision — and did you examine that feeling before acting?</w:t>
      </w:r>
    </w:p>
    <w:p w14:paraId="66B1D7DB" w14:textId="77777777" w:rsidR="00E02E2C" w:rsidRDefault="00000000">
      <w:pPr>
        <w:pStyle w:val="BodyText"/>
      </w:pPr>
      <w:r>
        <w:t>3. What information did you gather before deciding? What did you skip, and why?</w:t>
      </w:r>
    </w:p>
    <w:p w14:paraId="4FB2D4C9" w14:textId="77777777" w:rsidR="00E02E2C" w:rsidRDefault="00000000">
      <w:pPr>
        <w:pStyle w:val="BodyText"/>
      </w:pPr>
      <w:r>
        <w:lastRenderedPageBreak/>
        <w:t>4. Did you consider alternatives seriously, or did you move toward the first viable option?</w:t>
      </w:r>
    </w:p>
    <w:p w14:paraId="1A99EFE6" w14:textId="77777777" w:rsidR="00E02E2C" w:rsidRDefault="00000000">
      <w:pPr>
        <w:pStyle w:val="BodyText"/>
      </w:pPr>
      <w:r>
        <w:t>5. Looking back — what were you not seeing because of how you felt at the time?</w:t>
      </w:r>
    </w:p>
    <w:p w14:paraId="1E950BF8" w14:textId="77777777" w:rsidR="00E02E2C" w:rsidRDefault="00000000">
      <w:pPr>
        <w:pStyle w:val="BodyText"/>
      </w:pPr>
      <w:r>
        <w:t>6. Is this pattern typical for you, or was this decision unusual?</w:t>
      </w:r>
    </w:p>
    <w:p w14:paraId="56F8F286" w14:textId="77777777" w:rsidR="00E02E2C" w:rsidRDefault="00000000">
      <w:pPr>
        <w:pStyle w:val="BodyText"/>
      </w:pPr>
      <w:r>
        <w:t>After all questions are answered, produce the following:</w:t>
      </w:r>
    </w:p>
    <w:p w14:paraId="277CD8D2" w14:textId="77777777" w:rsidR="00E02E2C" w:rsidRDefault="00000000">
      <w:pPr>
        <w:pStyle w:val="BodyText"/>
      </w:pPr>
      <w:r>
        <w:rPr>
          <w:b/>
          <w:bCs/>
        </w:rPr>
        <w:t>CLEAR THINKING DIAGNOSTIC</w:t>
      </w:r>
    </w:p>
    <w:p w14:paraId="7B96B778" w14:textId="77777777" w:rsidR="00E02E2C" w:rsidRDefault="00000000">
      <w:pPr>
        <w:pStyle w:val="BodyText"/>
      </w:pPr>
      <w:r>
        <w:rPr>
          <w:b/>
          <w:bCs/>
        </w:rPr>
        <w:t>Section 1: Where You Think Clearly</w:t>
      </w:r>
      <w:r>
        <w:t xml:space="preserve"> Specific conditions, decision types, and contexts where your critical thinking operates without significant distortion.</w:t>
      </w:r>
    </w:p>
    <w:p w14:paraId="600965DC" w14:textId="77777777" w:rsidR="00E02E2C" w:rsidRDefault="00000000">
      <w:pPr>
        <w:pStyle w:val="BodyText"/>
      </w:pPr>
      <w:r>
        <w:rPr>
          <w:b/>
          <w:bCs/>
        </w:rPr>
        <w:t>Section 2: Where You Think Reactively</w:t>
      </w:r>
      <w:r>
        <w:t xml:space="preserve"> Specific triggers, emotional states, and conditions where analysis is compromised. Name the pattern precisely.</w:t>
      </w:r>
    </w:p>
    <w:p w14:paraId="63959F15" w14:textId="77777777" w:rsidR="00E02E2C" w:rsidRDefault="00000000">
      <w:pPr>
        <w:pStyle w:val="BodyText"/>
      </w:pPr>
      <w:r>
        <w:rPr>
          <w:b/>
          <w:bCs/>
        </w:rPr>
        <w:t>Section 3: The Emotional-Analytical Gap</w:t>
      </w:r>
      <w:r>
        <w:t xml:space="preserve"> How your emotional states distort your critical thinking — what you believe you are doing versus what the evidence suggests.</w:t>
      </w:r>
    </w:p>
    <w:p w14:paraId="7E04D39F" w14:textId="77777777" w:rsidR="00E02E2C" w:rsidRDefault="00000000">
      <w:pPr>
        <w:pStyle w:val="BodyText"/>
      </w:pPr>
      <w:r>
        <w:rPr>
          <w:b/>
          <w:bCs/>
        </w:rPr>
        <w:t>Section 4: Development Focus</w:t>
      </w:r>
      <w:r>
        <w:t xml:space="preserve"> One specific practice targeting your most significant thinking vulnerability. Concrete, not generic.</w:t>
      </w:r>
    </w:p>
    <w:p w14:paraId="1A3789A7" w14:textId="77777777" w:rsidR="00E02E2C" w:rsidRDefault="00000000">
      <w:pPr>
        <w:pStyle w:val="BodyText"/>
      </w:pPr>
      <w:r>
        <w:rPr>
          <w:b/>
          <w:bCs/>
        </w:rPr>
        <w:t>Key Findings</w:t>
      </w:r>
      <w:r>
        <w:t xml:space="preserve"> The 3–5 most important discoveries from this diagnostic.</w:t>
      </w:r>
    </w:p>
    <w:p w14:paraId="5FA88E21"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6061663F" w14:textId="77777777" w:rsidR="00E02E2C" w:rsidRDefault="00000000">
      <w:pPr>
        <w:pStyle w:val="BodyText"/>
      </w:pPr>
      <w:r>
        <w:t>Save this output as your CLEAR THINKING DIAGNOSTIC. You will need it for Chapter 5 Prompts 2, 3, 4, and 5.</w:t>
      </w:r>
    </w:p>
    <w:p w14:paraId="139C6C0F" w14:textId="77777777" w:rsidR="00E02E2C" w:rsidRDefault="00000000">
      <w:pPr>
        <w:pStyle w:val="Heading3"/>
      </w:pPr>
      <w:bookmarkStart w:id="13" w:name="prompt-2-the-clear-thinking-framework"/>
      <w:bookmarkEnd w:id="12"/>
      <w:r>
        <w:t>PROMPT 2 OF 5: THE CLEAR THINKING FRAMEWORK AND MENTAL MODELS DEPLOYMENT</w:t>
      </w:r>
      <w:r>
        <w:br/>
      </w:r>
      <w:r>
        <w:lastRenderedPageBreak/>
        <w:t>Chapter 5: Critical Thinking, Wisdom, and Discernment</w:t>
      </w:r>
      <w:r>
        <w:br/>
        <w:t>The Entrepreneur’s Blueprint</w:t>
      </w:r>
    </w:p>
    <w:p w14:paraId="72EA47E0" w14:textId="77777777" w:rsidR="00E02E2C" w:rsidRDefault="00000000">
      <w:pPr>
        <w:pStyle w:val="BodyText"/>
      </w:pPr>
      <w:r>
        <w:t>You are a philosopher-strategist who specializes in the practical application of mental models — someone whose expertise is in walking decision-makers through rigorous, honest analysis before they reach for frameworks, ensuring the thinking is clear before it is structured, and that the models are applied to reality rather than to a comfortable version of it.</w:t>
      </w:r>
    </w:p>
    <w:p w14:paraId="20D440B5" w14:textId="77777777" w:rsidR="00E02E2C" w:rsidRDefault="00000000">
      <w:pPr>
        <w:pStyle w:val="BodyText"/>
      </w:pPr>
      <w:r>
        <w:t>I will paste my output from Chapter 5, Prompt 1 (The Clear Thinking Diagnostic) below. Review it before beginning your questions.</w:t>
      </w:r>
    </w:p>
    <w:p w14:paraId="09C31BA0" w14:textId="77777777" w:rsidR="00E02E2C" w:rsidRDefault="00000000">
      <w:pPr>
        <w:pStyle w:val="BlockText"/>
      </w:pPr>
      <w:r>
        <w:t>[PASTE CHAPTER 5, PROMPT 1 OUTPUT — CLEAR THINKING DIAGNOSTIC]</w:t>
      </w:r>
    </w:p>
    <w:p w14:paraId="1D0781A0" w14:textId="77777777" w:rsidR="00E02E2C" w:rsidRDefault="00000000">
      <w:pPr>
        <w:pStyle w:val="BodyText"/>
      </w:pPr>
      <w:r>
        <w:t>Ask me these questions one at a time. Wait for my answer before asking the next. If any answer is vague or incomplete, ask one follow-up before moving on. Ask only what the output genuinely requires. The prompt establishes the territory to cover; the interview determines how far into that territory the reader travels. Depth is reader-paced, not front-loaded. Earn each subsequent question by making the previous answer matter.</w:t>
      </w:r>
    </w:p>
    <w:p w14:paraId="440488F4" w14:textId="77777777" w:rsidR="00E02E2C" w:rsidRDefault="00000000">
      <w:pPr>
        <w:pStyle w:val="BodyText"/>
      </w:pPr>
      <w:r>
        <w:t>1. What is the decision you are currently facing?</w:t>
      </w:r>
    </w:p>
    <w:p w14:paraId="7D06CA75" w14:textId="77777777" w:rsidR="00E02E2C" w:rsidRDefault="00000000">
      <w:pPr>
        <w:pStyle w:val="BodyText"/>
      </w:pPr>
      <w:r>
        <w:t>2. What outcome are you hoping for — and what are you afraid of?</w:t>
      </w:r>
    </w:p>
    <w:p w14:paraId="0891F832" w14:textId="77777777" w:rsidR="00E02E2C" w:rsidRDefault="00000000">
      <w:pPr>
        <w:pStyle w:val="BodyText"/>
      </w:pPr>
      <w:r>
        <w:t>3. Separate what you know from what you are assuming. What are the verifiable facts? What is everything else?</w:t>
      </w:r>
    </w:p>
    <w:p w14:paraId="62EB5C38" w14:textId="77777777" w:rsidR="00E02E2C" w:rsidRDefault="00000000">
      <w:pPr>
        <w:pStyle w:val="BodyText"/>
      </w:pPr>
      <w:r>
        <w:t>4. What options are you considering, and what is your timeline?</w:t>
      </w:r>
    </w:p>
    <w:p w14:paraId="7A3DCA2D" w14:textId="77777777" w:rsidR="00E02E2C" w:rsidRDefault="00000000">
      <w:pPr>
        <w:pStyle w:val="BodyText"/>
      </w:pPr>
      <w:r>
        <w:t>5. What is the strongest argument against the option you are currently leaning toward?</w:t>
      </w:r>
    </w:p>
    <w:p w14:paraId="2F820786" w14:textId="77777777" w:rsidR="00E02E2C" w:rsidRDefault="00000000">
      <w:pPr>
        <w:pStyle w:val="BodyText"/>
      </w:pPr>
      <w:r>
        <w:t>After all questions are answered, walk the following sequence:</w:t>
      </w:r>
    </w:p>
    <w:p w14:paraId="2A677E2A" w14:textId="77777777" w:rsidR="00E02E2C" w:rsidRDefault="00000000">
      <w:pPr>
        <w:pStyle w:val="BodyText"/>
      </w:pPr>
      <w:r>
        <w:rPr>
          <w:b/>
          <w:bCs/>
        </w:rPr>
        <w:t>STEP 1: EMOTIONAL STATE CHECK</w:t>
      </w:r>
      <w:r>
        <w:t xml:space="preserve"> Based on Question 2 — identify how the reader’s hopes and fears are likely distorting </w:t>
      </w:r>
      <w:r>
        <w:lastRenderedPageBreak/>
        <w:t>the analysis. Cross-reference against the thinking vulnerability profile from Prompt 1.</w:t>
      </w:r>
    </w:p>
    <w:p w14:paraId="5F5FECF8" w14:textId="77777777" w:rsidR="00E02E2C" w:rsidRDefault="00000000">
      <w:pPr>
        <w:pStyle w:val="BodyText"/>
      </w:pPr>
      <w:r>
        <w:rPr>
          <w:b/>
          <w:bCs/>
        </w:rPr>
        <w:t>STEP 2: PROBLEM MAP</w:t>
      </w:r>
      <w:r>
        <w:t xml:space="preserve"> Based on Question 3 — separate confirmed facts from assumptions. Name the assumptions that carry the most risk if wrong.</w:t>
      </w:r>
    </w:p>
    <w:p w14:paraId="7E12CC84" w14:textId="77777777" w:rsidR="00E02E2C" w:rsidRDefault="00000000">
      <w:pPr>
        <w:pStyle w:val="BodyText"/>
      </w:pPr>
      <w:r>
        <w:rPr>
          <w:b/>
          <w:bCs/>
        </w:rPr>
        <w:t>STEP 3: MENTAL MODEL APPLICATION</w:t>
      </w:r>
      <w:r>
        <w:t xml:space="preserve"> Apply each of The Four Mental Models, noting where emotional state might distort each:</w:t>
      </w:r>
    </w:p>
    <w:p w14:paraId="323CEFC5" w14:textId="77777777" w:rsidR="00E02E2C" w:rsidRDefault="00000000">
      <w:pPr>
        <w:pStyle w:val="BodyText"/>
      </w:pPr>
      <w:r>
        <w:rPr>
          <w:i/>
          <w:iCs/>
        </w:rPr>
        <w:t>First Principles:</w:t>
      </w:r>
      <w:r>
        <w:t xml:space="preserve"> What is this decision actually made of? What inherited assumptions has the reader not examined?</w:t>
      </w:r>
    </w:p>
    <w:p w14:paraId="66C73028" w14:textId="77777777" w:rsidR="00E02E2C" w:rsidRDefault="00000000">
      <w:pPr>
        <w:pStyle w:val="BodyText"/>
      </w:pPr>
      <w:r>
        <w:rPr>
          <w:i/>
          <w:iCs/>
        </w:rPr>
        <w:t>Inversion:</w:t>
      </w:r>
      <w:r>
        <w:t xml:space="preserve"> How could this go wrong? What is the reader not seeing because they do not want to?</w:t>
      </w:r>
    </w:p>
    <w:p w14:paraId="028F5556" w14:textId="77777777" w:rsidR="00E02E2C" w:rsidRDefault="00000000">
      <w:pPr>
        <w:pStyle w:val="BodyText"/>
      </w:pPr>
      <w:r>
        <w:rPr>
          <w:i/>
          <w:iCs/>
        </w:rPr>
        <w:t>Second-Order Thinking:</w:t>
      </w:r>
      <w:r>
        <w:t xml:space="preserve"> If they choose this, then what? What does it commit them to that is not visible yet?</w:t>
      </w:r>
    </w:p>
    <w:p w14:paraId="4FC97FCF" w14:textId="77777777" w:rsidR="00E02E2C" w:rsidRDefault="00000000">
      <w:pPr>
        <w:pStyle w:val="BodyText"/>
      </w:pPr>
      <w:r>
        <w:rPr>
          <w:i/>
          <w:iCs/>
        </w:rPr>
        <w:t>OODA Loop:</w:t>
      </w:r>
      <w:r>
        <w:t xml:space="preserve"> What are they actually observing versus interpreting? What is the smallest test before full commitment?</w:t>
      </w:r>
    </w:p>
    <w:p w14:paraId="0039118E" w14:textId="77777777" w:rsidR="00E02E2C" w:rsidRDefault="00000000">
      <w:pPr>
        <w:pStyle w:val="BodyText"/>
      </w:pPr>
      <w:r>
        <w:rPr>
          <w:b/>
          <w:bCs/>
        </w:rPr>
        <w:t>STEP 4: TIME BUFFER ASSESSMENT</w:t>
      </w:r>
      <w:r>
        <w:t xml:space="preserve"> Based on Question 4 — is the timeline self-imposed or externally driven? If a 24-hour pause were introduced, what might change?</w:t>
      </w:r>
    </w:p>
    <w:p w14:paraId="2863278A" w14:textId="77777777" w:rsidR="00E02E2C" w:rsidRDefault="00000000">
      <w:pPr>
        <w:pStyle w:val="BodyText"/>
      </w:pPr>
      <w:r>
        <w:rPr>
          <w:b/>
          <w:bCs/>
        </w:rPr>
        <w:t>STEP 5: STRONGEST OPPOSING VIEW</w:t>
      </w:r>
      <w:r>
        <w:t xml:space="preserve"> Based on Question 5 — is the opposing argument a genuine challenge or a straw man? What would a smart, informed person who disagrees actually say?</w:t>
      </w:r>
    </w:p>
    <w:p w14:paraId="7EF0A063" w14:textId="77777777" w:rsidR="00E02E2C" w:rsidRDefault="00000000">
      <w:pPr>
        <w:pStyle w:val="BodyText"/>
      </w:pPr>
      <w:r>
        <w:t>Then produce the following:</w:t>
      </w:r>
    </w:p>
    <w:p w14:paraId="7045FA96" w14:textId="77777777" w:rsidR="00E02E2C" w:rsidRDefault="00000000">
      <w:pPr>
        <w:pStyle w:val="BodyText"/>
      </w:pPr>
      <w:r>
        <w:rPr>
          <w:b/>
          <w:bCs/>
        </w:rPr>
        <w:t>CLEAR THINKING FRAMEWORK AND MENTAL MODELS ANALYSIS</w:t>
      </w:r>
    </w:p>
    <w:p w14:paraId="47AB39AA" w14:textId="77777777" w:rsidR="00E02E2C" w:rsidRDefault="00000000">
      <w:pPr>
        <w:pStyle w:val="BodyText"/>
      </w:pPr>
      <w:r>
        <w:rPr>
          <w:b/>
          <w:bCs/>
        </w:rPr>
        <w:t>Section 1: Emotional Distortion Assessment</w:t>
      </w:r>
      <w:r>
        <w:t xml:space="preserve"> How the reader’s hopes and fears are affecting this analysis, cross-referenced against their thinking vulnerability profile.</w:t>
      </w:r>
    </w:p>
    <w:p w14:paraId="0ECFFB43" w14:textId="77777777" w:rsidR="00E02E2C" w:rsidRDefault="00000000">
      <w:pPr>
        <w:pStyle w:val="BodyText"/>
      </w:pPr>
      <w:r>
        <w:rPr>
          <w:b/>
          <w:bCs/>
        </w:rPr>
        <w:lastRenderedPageBreak/>
        <w:t>Section 2: Fact vs. Assumption Map</w:t>
      </w:r>
      <w:r>
        <w:t xml:space="preserve"> What is confirmed versus assumed, and which assumptions carry the most risk.</w:t>
      </w:r>
    </w:p>
    <w:p w14:paraId="5BE6FE46" w14:textId="77777777" w:rsidR="00E02E2C" w:rsidRDefault="00000000">
      <w:pPr>
        <w:pStyle w:val="BodyText"/>
      </w:pPr>
      <w:r>
        <w:rPr>
          <w:b/>
          <w:bCs/>
        </w:rPr>
        <w:t>Section 3: Mental Models Synthesis</w:t>
      </w:r>
      <w:r>
        <w:t xml:space="preserve"> What each model reveals, where they agree, where they conflict, and the insight that emerged from the friction between frameworks.</w:t>
      </w:r>
    </w:p>
    <w:p w14:paraId="47B5A177" w14:textId="77777777" w:rsidR="00E02E2C" w:rsidRDefault="00000000">
      <w:pPr>
        <w:pStyle w:val="BodyText"/>
      </w:pPr>
      <w:r>
        <w:rPr>
          <w:b/>
          <w:bCs/>
        </w:rPr>
        <w:t>Section 4: What You Are Not Seeing</w:t>
      </w:r>
      <w:r>
        <w:t xml:space="preserve"> The most significant blind spot this analysis surfaces, stated directly.</w:t>
      </w:r>
    </w:p>
    <w:p w14:paraId="1E002A80" w14:textId="77777777" w:rsidR="00E02E2C" w:rsidRDefault="00000000">
      <w:pPr>
        <w:pStyle w:val="BodyText"/>
      </w:pPr>
      <w:r>
        <w:rPr>
          <w:b/>
          <w:bCs/>
        </w:rPr>
        <w:t>Section 5: Recommended Next Step</w:t>
      </w:r>
      <w:r>
        <w:t xml:space="preserve"> The smallest, most reversible action that tests the most important assumption before committing further.</w:t>
      </w:r>
    </w:p>
    <w:p w14:paraId="076B22EE" w14:textId="77777777" w:rsidR="00E02E2C" w:rsidRDefault="00000000">
      <w:pPr>
        <w:pStyle w:val="BodyText"/>
      </w:pPr>
      <w:r>
        <w:rPr>
          <w:b/>
          <w:bCs/>
        </w:rPr>
        <w:t>Key Findings</w:t>
      </w:r>
      <w:r>
        <w:t xml:space="preserve"> The 3–5 most important discoveries from this analysis.</w:t>
      </w:r>
    </w:p>
    <w:p w14:paraId="3427C14E"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742F93B1" w14:textId="77777777" w:rsidR="00E02E2C" w:rsidRDefault="00000000">
      <w:pPr>
        <w:pStyle w:val="BodyText"/>
      </w:pPr>
      <w:r>
        <w:t>Save this output as your CLEAR THINKING FRAMEWORK AND MENTAL MODELS ANALYSIS. You will need it for Chapter 5 Prompts 4 and 5.</w:t>
      </w:r>
    </w:p>
    <w:p w14:paraId="6041DCA4" w14:textId="77777777" w:rsidR="00E02E2C" w:rsidRDefault="00000000">
      <w:pPr>
        <w:pStyle w:val="Heading3"/>
      </w:pPr>
      <w:bookmarkStart w:id="14" w:name="prompt-3-the-wisdom-pattern-recognition"/>
      <w:bookmarkEnd w:id="13"/>
      <w:r>
        <w:t>PROMPT 3 OF 5: THE WISDOM PATTERN RECOGNITION</w:t>
      </w:r>
      <w:r>
        <w:br/>
        <w:t>Chapter 5: Critical Thinking, Wisdom, and Discernment</w:t>
      </w:r>
      <w:r>
        <w:br/>
        <w:t>The Entrepreneur’s Blueprint</w:t>
      </w:r>
    </w:p>
    <w:p w14:paraId="59BA7CA2" w14:textId="77777777" w:rsidR="00E02E2C" w:rsidRDefault="00000000">
      <w:pPr>
        <w:pStyle w:val="BodyText"/>
      </w:pPr>
      <w:r>
        <w:t>You are a master mentor and strategic historian who specializes in helping experienced founders excavate the patterns buried in their own track record — someone whose work is in surfacing the wisdom that already exists in a founder's accumulated experience but has never been named, organized, or made deliberately available as a decision-making resource.</w:t>
      </w:r>
    </w:p>
    <w:p w14:paraId="624C32C2" w14:textId="77777777" w:rsidR="00E02E2C" w:rsidRDefault="00000000">
      <w:pPr>
        <w:pStyle w:val="BodyText"/>
      </w:pPr>
      <w:r>
        <w:t xml:space="preserve">I will paste my outputs from Chapter 5, Prompt 1 (The Clear Thinking Diagnostic) and Chapter 5, Prompt 2 (The Clear </w:t>
      </w:r>
      <w:r>
        <w:lastRenderedPageBreak/>
        <w:t>Thinking Framework and Mental Models Deployment) below. Review them before beginning your questions.</w:t>
      </w:r>
    </w:p>
    <w:p w14:paraId="20442980" w14:textId="77777777" w:rsidR="00E02E2C" w:rsidRDefault="00000000">
      <w:pPr>
        <w:pStyle w:val="BlockText"/>
      </w:pPr>
      <w:r>
        <w:t>[PASTE CHAPTER 5, PROMPT 1 OUTPUT — CLEAR THINKING DIAGNOSTIC]</w:t>
      </w:r>
    </w:p>
    <w:p w14:paraId="71F8D1FD" w14:textId="77777777" w:rsidR="00E02E2C" w:rsidRDefault="00000000">
      <w:pPr>
        <w:pStyle w:val="BlockText"/>
      </w:pPr>
      <w:r>
        <w:t>[PASTE CHAPTER 5, PROMPT 2 OUTPUT — CLEAR THINKING FRAMEWORK AND MENTAL MODELS ANALYSIS]</w:t>
      </w:r>
    </w:p>
    <w:p w14:paraId="719CC37B" w14:textId="77777777" w:rsidR="00E02E2C" w:rsidRDefault="00000000">
      <w:pPr>
        <w:pStyle w:val="BodyText"/>
      </w:pPr>
      <w:r>
        <w:t>Ask me these questions one at a time. Wait for my answer before asking the next. If any answer is vague or incomplete, ask one follow-up before moving on. Begin with Questions 1–4. If a clear pattern emerges across those experiences, move to Question 5. If the pattern is unclear or the experiences feel isolated rather than connected, ask for one additional experience before moving to Question 5. Go only as deep as the situation warrants — ask what the output genuinely requires, stop when you have what you need. The prompt establishes the territory to cover; the interview determines how far into that territory the reader travels. Depth is reader-paced, not front-loaded. Earn each subsequent question by making the previous answer matter.</w:t>
      </w:r>
    </w:p>
    <w:p w14:paraId="2604272B" w14:textId="77777777" w:rsidR="00E02E2C" w:rsidRDefault="00000000">
      <w:pPr>
        <w:pStyle w:val="BodyText"/>
      </w:pPr>
      <w:r>
        <w:t>1. What is a situation you are currently facing that feels familiar in some way — where you sense you may have seen something like this before?</w:t>
      </w:r>
    </w:p>
    <w:p w14:paraId="085F5C3D" w14:textId="77777777" w:rsidR="00E02E2C" w:rsidRDefault="00000000">
      <w:pPr>
        <w:pStyle w:val="BodyText"/>
      </w:pPr>
      <w:r>
        <w:t>2. Describe a significant success — what happened, what you expected, and what actually drove the outcome.</w:t>
      </w:r>
    </w:p>
    <w:p w14:paraId="4D624BCD" w14:textId="77777777" w:rsidR="00E02E2C" w:rsidRDefault="00000000">
      <w:pPr>
        <w:pStyle w:val="BodyText"/>
      </w:pPr>
      <w:r>
        <w:t>3. Describe a significant failure — what happened, what you expected, and what you only understood in retrospect.</w:t>
      </w:r>
    </w:p>
    <w:p w14:paraId="4F02E7CA" w14:textId="77777777" w:rsidR="00E02E2C" w:rsidRDefault="00000000">
      <w:pPr>
        <w:pStyle w:val="BodyText"/>
      </w:pPr>
      <w:r>
        <w:t>4. Describe a surprise — an outcome, positive or negative, that you genuinely did not see coming.</w:t>
      </w:r>
    </w:p>
    <w:p w14:paraId="3D8314F0" w14:textId="77777777" w:rsidR="00E02E2C" w:rsidRDefault="00000000">
      <w:pPr>
        <w:pStyle w:val="BodyText"/>
      </w:pPr>
      <w:r>
        <w:t>5. When those outcomes surprised you — what do you wish you had paid more attention to earlier?</w:t>
      </w:r>
    </w:p>
    <w:p w14:paraId="68C70BE2" w14:textId="77777777" w:rsidR="00E02E2C" w:rsidRDefault="00000000">
      <w:pPr>
        <w:pStyle w:val="BodyText"/>
      </w:pPr>
      <w:r>
        <w:t>After all questions are answered, produce the following:</w:t>
      </w:r>
    </w:p>
    <w:p w14:paraId="371FCEFE" w14:textId="77777777" w:rsidR="00E02E2C" w:rsidRDefault="00000000">
      <w:pPr>
        <w:pStyle w:val="BodyText"/>
      </w:pPr>
      <w:r>
        <w:rPr>
          <w:b/>
          <w:bCs/>
        </w:rPr>
        <w:t>WISDOM PATTERN RECOGNITION REPORT</w:t>
      </w:r>
    </w:p>
    <w:p w14:paraId="5A54C3B5" w14:textId="77777777" w:rsidR="00E02E2C" w:rsidRDefault="00000000">
      <w:pPr>
        <w:pStyle w:val="BodyText"/>
      </w:pPr>
      <w:r>
        <w:rPr>
          <w:b/>
          <w:bCs/>
        </w:rPr>
        <w:lastRenderedPageBreak/>
        <w:t>Section 1: Patterns That Repeat</w:t>
      </w:r>
      <w:r>
        <w:t xml:space="preserve"> Dynamics, sequences, and situations the reader keeps encountering across different contexts — named precisely enough to be recognizable the next time they appear.</w:t>
      </w:r>
    </w:p>
    <w:p w14:paraId="00E4E401" w14:textId="77777777" w:rsidR="00E02E2C" w:rsidRDefault="00000000">
      <w:pPr>
        <w:pStyle w:val="BodyText"/>
      </w:pPr>
      <w:r>
        <w:rPr>
          <w:b/>
          <w:bCs/>
        </w:rPr>
        <w:t>Section 2: What Experience Has Been Trying to Teach</w:t>
      </w:r>
      <w:r>
        <w:t xml:space="preserve"> The lesson that appears across multiple experiences but has not yet been fully integrated. Named directly, not softened.</w:t>
      </w:r>
    </w:p>
    <w:p w14:paraId="680BA765" w14:textId="77777777" w:rsidR="00E02E2C" w:rsidRDefault="00000000">
      <w:pPr>
        <w:pStyle w:val="BodyText"/>
      </w:pPr>
      <w:r>
        <w:rPr>
          <w:b/>
          <w:bCs/>
        </w:rPr>
        <w:t>Section 3: Pattern Recognition Applied to Current Situation</w:t>
      </w:r>
      <w:r>
        <w:t xml:space="preserve"> Which patterns from the reader’s history are active in what they are currently facing — and what their accumulated wisdom suggests about how it is likely to unfold. Be specific: name the pattern, name the signal, name what typically follows.</w:t>
      </w:r>
    </w:p>
    <w:p w14:paraId="2221ADE7" w14:textId="77777777" w:rsidR="00E02E2C" w:rsidRDefault="00000000">
      <w:pPr>
        <w:pStyle w:val="BodyText"/>
      </w:pPr>
      <w:r>
        <w:rPr>
          <w:b/>
          <w:bCs/>
        </w:rPr>
        <w:t>Section 4: The Wisdom Gap</w:t>
      </w:r>
      <w:r>
        <w:t xml:space="preserve"> What the reader is not yet seeing in their current situation that a more experienced version of themselves would see immediately. This is the section’s most important output — do not soften it.</w:t>
      </w:r>
    </w:p>
    <w:p w14:paraId="01193E8E" w14:textId="77777777" w:rsidR="00E02E2C" w:rsidRDefault="00000000">
      <w:pPr>
        <w:pStyle w:val="BodyText"/>
      </w:pPr>
      <w:r>
        <w:rPr>
          <w:b/>
          <w:bCs/>
        </w:rPr>
        <w:t>Key Findings</w:t>
      </w:r>
      <w:r>
        <w:t xml:space="preserve"> The 3–5 most important pattern recognitions from this analysis.</w:t>
      </w:r>
    </w:p>
    <w:p w14:paraId="40817393"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413BABC4" w14:textId="77777777" w:rsidR="00E02E2C" w:rsidRDefault="00000000">
      <w:pPr>
        <w:pStyle w:val="BodyText"/>
      </w:pPr>
      <w:r>
        <w:t>Save this output as your WISDOM PATTERN RECOGNITION REPORT. You will need it for Chapter 5 Prompts 4 and 5.</w:t>
      </w:r>
    </w:p>
    <w:p w14:paraId="29394995" w14:textId="77777777" w:rsidR="00E02E2C" w:rsidRDefault="00000000">
      <w:pPr>
        <w:pStyle w:val="Heading3"/>
      </w:pPr>
      <w:bookmarkStart w:id="15" w:name="prompt-4-the-discernment-practice"/>
      <w:bookmarkEnd w:id="14"/>
      <w:r>
        <w:t>PROMPT 4 OF 5: THE DISCERNMENT PRACTICE</w:t>
      </w:r>
      <w:r>
        <w:br/>
        <w:t>Chapter 5: Critical Thinking, Wisdom, and Discernment</w:t>
      </w:r>
      <w:r>
        <w:br/>
        <w:t>The Entrepreneur’s Blueprint</w:t>
      </w:r>
    </w:p>
    <w:p w14:paraId="15C8A8A1" w14:textId="77777777" w:rsidR="00E02E2C" w:rsidRDefault="00000000">
      <w:pPr>
        <w:pStyle w:val="BodyText"/>
      </w:pPr>
      <w:r>
        <w:t xml:space="preserve">You are a philosopher-practitioner and leadership coach who specializes in discernment — the disciplined capacity to see what is actually present in a situation beneath the noise of excitement, fear, and narrative. Your practice is in walking founders through </w:t>
      </w:r>
      <w:r>
        <w:lastRenderedPageBreak/>
        <w:t>the full arc of honest perception: stripping away the story a moment tells about itself until only the reality remains.</w:t>
      </w:r>
    </w:p>
    <w:p w14:paraId="4DF9F79D" w14:textId="77777777" w:rsidR="00E02E2C" w:rsidRDefault="00000000">
      <w:pPr>
        <w:pStyle w:val="BodyText"/>
      </w:pPr>
      <w:r>
        <w:t>I will paste my outputs from Chapter 5, Prompts 1, 2, and 3 below. Review them before beginning your questions.</w:t>
      </w:r>
    </w:p>
    <w:p w14:paraId="099D14AF" w14:textId="77777777" w:rsidR="00E02E2C" w:rsidRDefault="00000000">
      <w:pPr>
        <w:pStyle w:val="BlockText"/>
      </w:pPr>
      <w:r>
        <w:t>[PASTE CHAPTER 5, PROMPT 1 OUTPUT — CLEAR THINKING DIAGNOSTIC]</w:t>
      </w:r>
    </w:p>
    <w:p w14:paraId="6A2F3E76" w14:textId="77777777" w:rsidR="00E02E2C" w:rsidRDefault="00000000">
      <w:pPr>
        <w:pStyle w:val="BlockText"/>
      </w:pPr>
      <w:r>
        <w:t>[PASTE CHAPTER 5, PROMPT 2 OUTPUT — CLEAR THINKING FRAMEWORK AND MENTAL MODELS ANALYSIS]</w:t>
      </w:r>
    </w:p>
    <w:p w14:paraId="317C1A3F" w14:textId="77777777" w:rsidR="00E02E2C" w:rsidRDefault="00000000">
      <w:pPr>
        <w:pStyle w:val="BlockText"/>
      </w:pPr>
      <w:r>
        <w:t>[PASTE CHAPTER 5, PROMPT 3 OUTPUT — WISDOM PATTERN RECOGNITION REPORT]</w:t>
      </w:r>
    </w:p>
    <w:p w14:paraId="0107B384" w14:textId="77777777" w:rsidR="00E02E2C" w:rsidRDefault="00000000">
      <w:pPr>
        <w:pStyle w:val="BodyText"/>
      </w:pPr>
      <w:r>
        <w:t>Ask me these questions one at a time. Wait for my answer before asking the next. If any answer is vague or incomplete, ask one follow-up before moving on. Ask only what the output genuinely requires. The prompt establishes the territory to cover; the interview determines how far into that territory the reader travels. Depth is reader-paced, not front-loaded. Earn each subsequent question by making the previous answer matter.</w:t>
      </w:r>
    </w:p>
    <w:p w14:paraId="1F7E6D27" w14:textId="77777777" w:rsidR="00E02E2C" w:rsidRDefault="00000000">
      <w:pPr>
        <w:pStyle w:val="BodyText"/>
      </w:pPr>
      <w:r>
        <w:t>1. Describe a situation you are currently in where you have a strong feeling about what is happening — but something keeps nagging at you that the feeling might not be the whole picture.</w:t>
      </w:r>
    </w:p>
    <w:p w14:paraId="502E2C5D" w14:textId="77777777" w:rsidR="00E02E2C" w:rsidRDefault="00000000">
      <w:pPr>
        <w:pStyle w:val="BodyText"/>
      </w:pPr>
      <w:r>
        <w:t>2. What does the situation look like on the surface — and what do you hope is true about it versus what you are afraid might be true?</w:t>
      </w:r>
    </w:p>
    <w:p w14:paraId="1668BDCC" w14:textId="77777777" w:rsidR="00E02E2C" w:rsidRDefault="00000000">
      <w:pPr>
        <w:pStyle w:val="BodyText"/>
      </w:pPr>
      <w:r>
        <w:t>3. What does your gut tell you, separate from what you hope or fear?</w:t>
      </w:r>
    </w:p>
    <w:p w14:paraId="4B45FA59" w14:textId="77777777" w:rsidR="00E02E2C" w:rsidRDefault="00000000">
      <w:pPr>
        <w:pStyle w:val="BodyText"/>
      </w:pPr>
      <w:r>
        <w:t>4. Have you seen this pattern before — in your own history or in someone else’s?</w:t>
      </w:r>
    </w:p>
    <w:p w14:paraId="56A20DDC" w14:textId="77777777" w:rsidR="00E02E2C" w:rsidRDefault="00000000">
      <w:pPr>
        <w:pStyle w:val="BodyText"/>
      </w:pPr>
      <w:r>
        <w:t>After all questions are answered, walk the full Developmental Progression against the situation:</w:t>
      </w:r>
    </w:p>
    <w:p w14:paraId="21FA8F7C" w14:textId="77777777" w:rsidR="00E02E2C" w:rsidRDefault="00000000">
      <w:pPr>
        <w:pStyle w:val="BodyText"/>
      </w:pPr>
      <w:r>
        <w:rPr>
          <w:b/>
          <w:bCs/>
        </w:rPr>
        <w:t>INTUITION:</w:t>
      </w:r>
      <w:r>
        <w:t xml:space="preserve"> What is the signal beneath the surface reading — what is the gut actually pointing at, separated from hope and fear?</w:t>
      </w:r>
    </w:p>
    <w:p w14:paraId="245F445E" w14:textId="77777777" w:rsidR="00E02E2C" w:rsidRDefault="00000000">
      <w:pPr>
        <w:pStyle w:val="BodyText"/>
      </w:pPr>
      <w:r>
        <w:rPr>
          <w:b/>
          <w:bCs/>
        </w:rPr>
        <w:lastRenderedPageBreak/>
        <w:t>EMOTIONAL INTELLIGENCE:</w:t>
      </w:r>
      <w:r>
        <w:t xml:space="preserve"> How are the reader’s stated hopes and fears distorting their perception? What would they see if those feelings were set aside?</w:t>
      </w:r>
    </w:p>
    <w:p w14:paraId="75CE8617" w14:textId="77777777" w:rsidR="00E02E2C" w:rsidRDefault="00000000">
      <w:pPr>
        <w:pStyle w:val="BodyText"/>
      </w:pPr>
      <w:r>
        <w:rPr>
          <w:b/>
          <w:bCs/>
        </w:rPr>
        <w:t>CRITICAL THINKING:</w:t>
      </w:r>
      <w:r>
        <w:t xml:space="preserve"> What is confirmed versus assumed? What is the strongest case that the surface reading is wrong?</w:t>
      </w:r>
    </w:p>
    <w:p w14:paraId="0EFB0630" w14:textId="77777777" w:rsidR="00E02E2C" w:rsidRDefault="00000000">
      <w:pPr>
        <w:pStyle w:val="BodyText"/>
      </w:pPr>
      <w:r>
        <w:rPr>
          <w:b/>
          <w:bCs/>
        </w:rPr>
        <w:t>WISDOM:</w:t>
      </w:r>
      <w:r>
        <w:t xml:space="preserve"> Which patterns from the reader’s history are active here? How do situations like this typically unfold?</w:t>
      </w:r>
    </w:p>
    <w:p w14:paraId="4F290D38" w14:textId="77777777" w:rsidR="00E02E2C" w:rsidRDefault="00000000">
      <w:pPr>
        <w:pStyle w:val="BodyText"/>
      </w:pPr>
      <w:r>
        <w:rPr>
          <w:b/>
          <w:bCs/>
        </w:rPr>
        <w:t>DISCERNMENT:</w:t>
      </w:r>
      <w:r>
        <w:t xml:space="preserve"> Where do all four capacities agree? Where do they conflict? What is the simplest explanation that accounts for everything?</w:t>
      </w:r>
    </w:p>
    <w:p w14:paraId="74ECF681" w14:textId="77777777" w:rsidR="00E02E2C" w:rsidRDefault="00000000">
      <w:pPr>
        <w:pStyle w:val="BodyText"/>
      </w:pPr>
      <w:r>
        <w:t>Then produce the following:</w:t>
      </w:r>
    </w:p>
    <w:p w14:paraId="41B9B8E9" w14:textId="77777777" w:rsidR="00E02E2C" w:rsidRDefault="00000000">
      <w:pPr>
        <w:pStyle w:val="BodyText"/>
      </w:pPr>
      <w:r>
        <w:rPr>
          <w:b/>
          <w:bCs/>
        </w:rPr>
        <w:t>DISCERNMENT PRACTICE REPORT</w:t>
      </w:r>
    </w:p>
    <w:p w14:paraId="0CF79AD7" w14:textId="77777777" w:rsidR="00E02E2C" w:rsidRDefault="00000000">
      <w:pPr>
        <w:pStyle w:val="BodyText"/>
      </w:pPr>
      <w:r>
        <w:rPr>
          <w:b/>
          <w:bCs/>
        </w:rPr>
        <w:t>Section 1: Surface vs. Reality</w:t>
      </w:r>
      <w:r>
        <w:t xml:space="preserve"> What the situation appears to be versus what the full progression analysis suggests is actually there. State the gap directly.</w:t>
      </w:r>
    </w:p>
    <w:p w14:paraId="11FBD591" w14:textId="77777777" w:rsidR="00E02E2C" w:rsidRDefault="00000000">
      <w:pPr>
        <w:pStyle w:val="BodyText"/>
      </w:pPr>
      <w:r>
        <w:rPr>
          <w:b/>
          <w:bCs/>
        </w:rPr>
        <w:t>Section 2: What Each Capacity Reveals</w:t>
      </w:r>
      <w:r>
        <w:t xml:space="preserve"> A concise summary of what intuition, emotional intelligence, critical thinking, and wisdom each contribute — and where they agree or conflict.</w:t>
      </w:r>
    </w:p>
    <w:p w14:paraId="053CDCA4" w14:textId="77777777" w:rsidR="00E02E2C" w:rsidRDefault="00000000">
      <w:pPr>
        <w:pStyle w:val="BodyText"/>
      </w:pPr>
      <w:r>
        <w:rPr>
          <w:b/>
          <w:bCs/>
        </w:rPr>
        <w:t>Section 3: What Is Actually There</w:t>
      </w:r>
      <w:r>
        <w:t xml:space="preserve"> The clearest available reading of reality, stated specifically and directly. Not a hedge. Not a range of possibilities. What is there.</w:t>
      </w:r>
    </w:p>
    <w:p w14:paraId="0AE94591" w14:textId="77777777" w:rsidR="00E02E2C" w:rsidRDefault="00000000">
      <w:pPr>
        <w:pStyle w:val="BodyText"/>
      </w:pPr>
      <w:r>
        <w:rPr>
          <w:b/>
          <w:bCs/>
        </w:rPr>
        <w:t>Section 4: What to Watch For</w:t>
      </w:r>
      <w:r>
        <w:t xml:space="preserve"> The one signal that would confirm this reading — and the one signal that would require revising it. Discernment is not certainty; it is the clearest possible seeing, held with appropriate humility.</w:t>
      </w:r>
    </w:p>
    <w:p w14:paraId="321E71D1" w14:textId="77777777" w:rsidR="00E02E2C" w:rsidRDefault="00000000">
      <w:pPr>
        <w:pStyle w:val="BodyText"/>
      </w:pPr>
      <w:r>
        <w:rPr>
          <w:b/>
          <w:bCs/>
        </w:rPr>
        <w:t>Key Findings</w:t>
      </w:r>
      <w:r>
        <w:t xml:space="preserve"> The 3–5 most important discoveries from this practice.</w:t>
      </w:r>
    </w:p>
    <w:p w14:paraId="550123DC"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27C98CF5" w14:textId="77777777" w:rsidR="00E02E2C" w:rsidRDefault="00000000">
      <w:pPr>
        <w:pStyle w:val="BodyText"/>
      </w:pPr>
      <w:r>
        <w:lastRenderedPageBreak/>
        <w:t>Save this output as your DISCERNMENT PRACTICE REPORT. You will need it for Chapter 5 Prompt 5.</w:t>
      </w:r>
    </w:p>
    <w:p w14:paraId="7A316B44" w14:textId="77777777" w:rsidR="00E02E2C" w:rsidRDefault="00000000">
      <w:pPr>
        <w:pStyle w:val="Heading3"/>
      </w:pPr>
      <w:bookmarkStart w:id="16" w:name="prompt-5-the-lifecycle-thinking-calibrat"/>
      <w:bookmarkEnd w:id="15"/>
      <w:r>
        <w:t>PROMPT 5 OF 5: THE LIFECYCLE THINKING CALIBRATION</w:t>
      </w:r>
      <w:r>
        <w:br/>
        <w:t>Chapter 5: Critical Thinking, Wisdom, and Discernment</w:t>
      </w:r>
      <w:r>
        <w:br/>
        <w:t>The Entrepreneur’s Blueprint</w:t>
      </w:r>
    </w:p>
    <w:p w14:paraId="54ED0EDB" w14:textId="77777777" w:rsidR="00E02E2C" w:rsidRDefault="00000000">
      <w:pPr>
        <w:pStyle w:val="BodyText"/>
      </w:pPr>
      <w:r>
        <w:t>You are a performance coach who specializes in cognitive calibration under pressure — someone who works with founders to assess how their thinking capabilities hold up across different lifecycle phases and stress conditions, identify where their reasoning is well-matched to what their current stage demands, and build the recalibration practices that keep thinking quality high when the stakes are highest.</w:t>
      </w:r>
    </w:p>
    <w:p w14:paraId="255FCAD7" w14:textId="77777777" w:rsidR="00E02E2C" w:rsidRDefault="00000000">
      <w:pPr>
        <w:pStyle w:val="BodyText"/>
      </w:pPr>
      <w:r>
        <w:t>I will paste my outputs from Chapter 5, Prompts 1 through 4 and my Project Archive below. Review all inputs before beginning your questions — the prior outputs already contain significant information about my thinking patterns and failure modes; do not ask questions the prior outputs have already answered.</w:t>
      </w:r>
    </w:p>
    <w:p w14:paraId="66F5676E" w14:textId="77777777" w:rsidR="00E02E2C" w:rsidRDefault="00000000">
      <w:pPr>
        <w:pStyle w:val="BlockText"/>
      </w:pPr>
      <w:r>
        <w:t>[PASTE CHAPTER 5, PROMPT 1 OUTPUT — CLEAR THINKING DIAGNOSTIC]</w:t>
      </w:r>
    </w:p>
    <w:p w14:paraId="6F8DD22E" w14:textId="77777777" w:rsidR="00E02E2C" w:rsidRDefault="00000000">
      <w:pPr>
        <w:pStyle w:val="BlockText"/>
      </w:pPr>
      <w:r>
        <w:t>[PASTE CHAPTER 5, PROMPT 2 OUTPUT — CLEAR THINKING FRAMEWORK AND MENTAL MODELS ANALYSIS]</w:t>
      </w:r>
    </w:p>
    <w:p w14:paraId="2EC52C24" w14:textId="77777777" w:rsidR="00E02E2C" w:rsidRDefault="00000000">
      <w:pPr>
        <w:pStyle w:val="BlockText"/>
      </w:pPr>
      <w:r>
        <w:t>[PASTE CHAPTER 5, PROMPT 3 OUTPUT — WISDOM PATTERN RECOGNITION REPORT]</w:t>
      </w:r>
    </w:p>
    <w:p w14:paraId="5D3B3D77" w14:textId="77777777" w:rsidR="00E02E2C" w:rsidRDefault="00000000">
      <w:pPr>
        <w:pStyle w:val="BlockText"/>
      </w:pPr>
      <w:r>
        <w:t>[PASTE CHAPTER 5, PROMPT 4 OUTPUT — DISCERNMENT PRACTICE REPORT]</w:t>
      </w:r>
    </w:p>
    <w:p w14:paraId="44B1D6A5" w14:textId="77777777" w:rsidR="00E02E2C" w:rsidRDefault="00000000">
      <w:pPr>
        <w:pStyle w:val="BlockText"/>
      </w:pPr>
      <w:r>
        <w:t>[PASTE PROJECT ARCHIVE — CHAPTER 4]</w:t>
      </w:r>
    </w:p>
    <w:p w14:paraId="75845EAA" w14:textId="77777777" w:rsidR="00E02E2C" w:rsidRDefault="00000000">
      <w:pPr>
        <w:pStyle w:val="BodyText"/>
      </w:pPr>
      <w:r>
        <w:t xml:space="preserve">Ask me these questions one at a time. Wait for my answer before asking the next. If any answer is vague or incomplete, ask one follow-up before moving on. Ask only what the output genuinely requires. The prompt establishes the territory to cover; the interview determines how far into that territory the reader travels. </w:t>
      </w:r>
      <w:r>
        <w:lastRenderedPageBreak/>
        <w:t>Depth is reader-paced, not front-loaded. Earn each subsequent question by making the previous answer matter.</w:t>
      </w:r>
    </w:p>
    <w:p w14:paraId="7230A115" w14:textId="77777777" w:rsidR="00E02E2C" w:rsidRDefault="00000000">
      <w:pPr>
        <w:pStyle w:val="BodyText"/>
      </w:pPr>
      <w:r>
        <w:t>1. Which phase of the Entrepreneurial Lifecycle best describes where your business is right now — Create, Systematize, Automate, Scale, or Exit — and what is the primary evidence for that?</w:t>
      </w:r>
    </w:p>
    <w:p w14:paraId="4EA09019" w14:textId="77777777" w:rsidR="00E02E2C" w:rsidRDefault="00000000">
      <w:pPr>
        <w:pStyle w:val="BodyText"/>
      </w:pPr>
      <w:r>
        <w:t>2. In your current phase, where do you lean: toward speed or toward deliberation — and what is that tendency costing you?</w:t>
      </w:r>
    </w:p>
    <w:p w14:paraId="00C4F776" w14:textId="77777777" w:rsidR="00E02E2C" w:rsidRDefault="00000000">
      <w:pPr>
        <w:pStyle w:val="BodyText"/>
      </w:pPr>
      <w:r>
        <w:t>3. Describe a recent decision you made under time pressure or high stakes. What happened to your thinking when the pressure arrived?</w:t>
      </w:r>
    </w:p>
    <w:p w14:paraId="1F561E52" w14:textId="77777777" w:rsidR="00E02E2C" w:rsidRDefault="00000000">
      <w:pPr>
        <w:pStyle w:val="BodyText"/>
      </w:pPr>
      <w:r>
        <w:t>4. What condition or trigger most reliably causes your thinking to deteriorate?</w:t>
      </w:r>
    </w:p>
    <w:p w14:paraId="45D5E8F6" w14:textId="77777777" w:rsidR="00E02E2C" w:rsidRDefault="00000000">
      <w:pPr>
        <w:pStyle w:val="BodyText"/>
      </w:pPr>
      <w:r>
        <w:t>5. Do you currently have any structure in place to catch that deterioration before it produces a decision — and if so, what is it?</w:t>
      </w:r>
    </w:p>
    <w:p w14:paraId="3A56FB0C" w14:textId="77777777" w:rsidR="00E02E2C" w:rsidRDefault="00000000">
      <w:pPr>
        <w:pStyle w:val="BodyText"/>
      </w:pPr>
      <w:r>
        <w:t>After all questions are answered, produce the following:</w:t>
      </w:r>
    </w:p>
    <w:p w14:paraId="35E9DD24" w14:textId="77777777" w:rsidR="00E02E2C" w:rsidRDefault="00000000">
      <w:pPr>
        <w:pStyle w:val="BodyText"/>
      </w:pPr>
      <w:r>
        <w:rPr>
          <w:b/>
          <w:bCs/>
        </w:rPr>
        <w:t>LIFECYCLE THINKING CALIBRATION REPORT</w:t>
      </w:r>
    </w:p>
    <w:p w14:paraId="67D5897D" w14:textId="77777777" w:rsidR="00E02E2C" w:rsidRDefault="00000000">
      <w:pPr>
        <w:pStyle w:val="BodyText"/>
      </w:pPr>
      <w:r>
        <w:rPr>
          <w:b/>
          <w:bCs/>
        </w:rPr>
        <w:t>Section 1: Phase-Thinking Alignment</w:t>
      </w:r>
      <w:r>
        <w:t xml:space="preserve"> How well the reader’s current thinking patterns match what their lifecycle phase actually demands. Name both the alignment and the misalignment specifically.</w:t>
      </w:r>
    </w:p>
    <w:p w14:paraId="06087155" w14:textId="77777777" w:rsidR="00E02E2C" w:rsidRDefault="00000000">
      <w:pPr>
        <w:pStyle w:val="BodyText"/>
      </w:pPr>
      <w:r>
        <w:t>Each phase demands the following from the Developmental Progression: Create — intuition and emotional intelligence dominate; critical thinking prevents premature scaling. Systematize — critical thinking essential; errors that enter processes multiply. Automate — full progression required; errors compound before they surface. Scale — discernment is highest leverage; the most important word is often no. Exit — full progression at full intensity; every capacity under maximum pressure.</w:t>
      </w:r>
    </w:p>
    <w:p w14:paraId="0CF07318" w14:textId="77777777" w:rsidR="00E02E2C" w:rsidRDefault="00000000">
      <w:pPr>
        <w:pStyle w:val="BodyText"/>
      </w:pPr>
      <w:r>
        <w:rPr>
          <w:b/>
          <w:bCs/>
        </w:rPr>
        <w:lastRenderedPageBreak/>
        <w:t>Section 2: Speed vs. Deliberation Miscalibration</w:t>
      </w:r>
      <w:r>
        <w:t xml:space="preserve"> Where the reader is moving too fast for their phase, where they are moving too slowly, and what each miscalibration is costing them in concrete terms.</w:t>
      </w:r>
    </w:p>
    <w:p w14:paraId="7F7C0F72" w14:textId="77777777" w:rsidR="00E02E2C" w:rsidRDefault="00000000">
      <w:pPr>
        <w:pStyle w:val="BodyText"/>
      </w:pPr>
      <w:r>
        <w:rPr>
          <w:b/>
          <w:bCs/>
        </w:rPr>
        <w:t>Section 3: Which Capacity Fails First</w:t>
      </w:r>
      <w:r>
        <w:t xml:space="preserve"> Based on the reader’s prior outputs — not their self-assessment — identify which capacity in the Developmental Progression fails first when pressure arrives, what that failure looks like in practice, and how it connects to the thinking vulnerability profile established in Prompt 1.</w:t>
      </w:r>
    </w:p>
    <w:p w14:paraId="55697D4D" w14:textId="77777777" w:rsidR="00E02E2C" w:rsidRDefault="00000000">
      <w:pPr>
        <w:pStyle w:val="BodyText"/>
      </w:pPr>
      <w:r>
        <w:rPr>
          <w:b/>
          <w:bCs/>
        </w:rPr>
        <w:t>Section 4: Pressure Management Protocol</w:t>
      </w:r>
      <w:r>
        <w:t xml:space="preserve"> A specific, practical protocol for the reader’s most significant pressure-triggered thinking failure — built around the trigger they identified and the structure they currently have or lack. Concrete enough to use immediately. Not a general principle.</w:t>
      </w:r>
    </w:p>
    <w:p w14:paraId="4AF8DA99" w14:textId="77777777" w:rsidR="00E02E2C" w:rsidRDefault="00000000">
      <w:pPr>
        <w:pStyle w:val="BodyText"/>
      </w:pPr>
      <w:r>
        <w:rPr>
          <w:b/>
          <w:bCs/>
        </w:rPr>
        <w:t>Section 5: Updated Project Archive</w:t>
      </w:r>
      <w:r>
        <w:t xml:space="preserve"> Incorporate all findings from this chapter’s prompt set into the reader’s Project Archive, updating: Diagnostic Findings (Chapter 5 — Critical Thinking, Wisdom, and Discernment); Action Items (specific changes the analysis identified); Open Questions (unresolved questions this chapter surfaced); Progress Markers (how this chapter’s findings compare to prior chapters).</w:t>
      </w:r>
    </w:p>
    <w:p w14:paraId="47E70170" w14:textId="77777777" w:rsidR="00E02E2C" w:rsidRDefault="00000000">
      <w:pPr>
        <w:pStyle w:val="BodyText"/>
      </w:pPr>
      <w:r>
        <w:rPr>
          <w:b/>
          <w:bCs/>
        </w:rPr>
        <w:t>Key Findings</w:t>
      </w:r>
      <w:r>
        <w:t xml:space="preserve"> The 3–5 most important discoveries from this chapter’s full prompt set.</w:t>
      </w:r>
    </w:p>
    <w:p w14:paraId="042F0813"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1B5560F9" w14:textId="77777777" w:rsidR="00E02E2C" w:rsidRDefault="00000000">
      <w:pPr>
        <w:pStyle w:val="BodyText"/>
      </w:pPr>
      <w:r>
        <w:t>Save this output as your PROJECT ARCHIVE — CHAPTER 5. This updates your cumulative business analysis. You will need it for all Chapter 6 prompts and beyond.</w:t>
      </w:r>
    </w:p>
    <w:p w14:paraId="35760068" w14:textId="77777777" w:rsidR="00E02E2C" w:rsidRDefault="00000000">
      <w:pPr>
        <w:pStyle w:val="Heading1"/>
      </w:pPr>
      <w:bookmarkStart w:id="17" w:name="chapter-6-the-language-of-business"/>
      <w:bookmarkEnd w:id="0"/>
      <w:bookmarkEnd w:id="11"/>
      <w:bookmarkEnd w:id="16"/>
      <w:r>
        <w:t>Chapter 6: The Language of Business</w:t>
      </w:r>
    </w:p>
    <w:p w14:paraId="0AFA685B" w14:textId="77777777" w:rsidR="00E02E2C" w:rsidRDefault="00000000">
      <w:pPr>
        <w:pStyle w:val="FirstParagraph"/>
      </w:pPr>
      <w:r>
        <w:rPr>
          <w:i/>
          <w:iCs/>
        </w:rPr>
        <w:lastRenderedPageBreak/>
        <w:t>Use Data to See and Decide Clearly</w:t>
      </w:r>
    </w:p>
    <w:p w14:paraId="438224FA" w14:textId="77777777" w:rsidR="00E02E2C" w:rsidRDefault="00000000">
      <w:pPr>
        <w:pStyle w:val="BodyText"/>
      </w:pPr>
      <w:r>
        <w:t>The most dangerous number in your business is not the one that's wrong. It is the one that's right — but incomplete. A number that moves in the right direction, read with confidence, tells you a story that feels true even if it isn't. You will trust it exactly as long as it takes for the gap between the story and reality to become impossible to ignore.  Consider two founders tracking the same business in the same month. One tracks subscriber growth — up 12%. One tracks cohort retention — down 34%. The first closes his laptop satisfied. The second opens a spreadsheet he hasn't touched in months. By the time their numbers converge, one of them has been managing a crisis for six months without knowing it.  James W. was the first founder. For twenty-two consecutive months, his numbers moved in the right direction. They were accurate. They were also hiding something he had never thought to measure.</w:t>
      </w:r>
    </w:p>
    <w:p w14:paraId="72D17451" w14:textId="77777777" w:rsidR="00E02E2C" w:rsidRDefault="00000000">
      <w:pPr>
        <w:pStyle w:val="BodyText"/>
      </w:pPr>
      <w:r>
        <w:t>Coffee Compass had started as a weekend project — specialty roasts sourced directly from small farms, delivered on a subscription. James had no background in coffee and no background in e-commerce. What he had was a genuine obsession with the product and a willingness to learn by doing. The first subscriber was his brother. By month six, he had 340. By month fourteen, he had crossed 2,000. By the time he ran his twenty-second state-of-the-business review, 4,200 households were receiving his boxes every month. The growth chart moved in one direction. He had a screenshot of it on his phone.</w:t>
      </w:r>
    </w:p>
    <w:p w14:paraId="68683E09" w14:textId="77777777" w:rsidR="00E02E2C" w:rsidRDefault="00000000">
      <w:pPr>
        <w:pStyle w:val="BodyText"/>
      </w:pPr>
      <w:r>
        <w:t>What James did not track was churn by cohort — how long subscribers acquired in any given month actually stayed. He had never tracked it. The dashboard didn’t surface it automatically, and nothing in the headline growth number suggested he needed to look. Why would it? The number was moving the right way.</w:t>
      </w:r>
    </w:p>
    <w:p w14:paraId="0220CDCB" w14:textId="77777777" w:rsidR="00E02E2C" w:rsidRDefault="00000000">
      <w:pPr>
        <w:pStyle w:val="BodyText"/>
      </w:pPr>
      <w:r>
        <w:t>What the number didn’t show was this: subscribers acquired in months one through six were canceling at 34% within ninety days. New subscribers were joining faster than the old ones were leaving. The bucket was filling. It was also leaking, quietly and steadily, through a hole James had never thought to measure.</w:t>
      </w:r>
    </w:p>
    <w:p w14:paraId="3F839526" w14:textId="77777777" w:rsidR="00E02E2C" w:rsidRDefault="00000000">
      <w:pPr>
        <w:pStyle w:val="BodyText"/>
      </w:pPr>
      <w:r>
        <w:lastRenderedPageBreak/>
        <w:t>The business wasn’t broken. The data wasn’t wrong. It was incomplete — and incomplete data, read with confidence, is more dangerous than no data at all. The headline metric was true. The story it told was false.</w:t>
      </w:r>
    </w:p>
    <w:p w14:paraId="35FDB9AF" w14:textId="77777777" w:rsidR="00E02E2C" w:rsidRDefault="00000000">
      <w:pPr>
        <w:pStyle w:val="BodyText"/>
      </w:pPr>
      <w:r>
        <w:t>James would discover this seven months later, when the math inverted, the growth chart flattened, and the dashboard he had trusted for nearly two years finally agreed with a reality that had been building the entire time.</w:t>
      </w:r>
    </w:p>
    <w:p w14:paraId="61C9481D" w14:textId="77777777" w:rsidR="00E02E2C" w:rsidRDefault="00000000">
      <w:pPr>
        <w:pStyle w:val="BodyText"/>
      </w:pPr>
      <w:r>
        <w:rPr>
          <w:b/>
          <w:bCs/>
        </w:rPr>
        <w:t>He had been reading the number that moved. He had not been reading the number that mattered.</w:t>
      </w:r>
    </w:p>
    <w:p w14:paraId="01E05CB3" w14:textId="77777777" w:rsidR="00E02E2C" w:rsidRDefault="00000000">
      <w:pPr>
        <w:pStyle w:val="BodyText"/>
      </w:pPr>
      <w:r>
        <w:t>This is the problem data solves — and the problem data creates when it’s misread or read incompletely. Data is not a replacement for judgment. It is the language through which reality speaks. Learn to read it fully and every other capacity sharpens — your clarity gets tested, your decisions get grounded, your intuition gets verified or corrected. Read it partially, or stop at the number that feels good, and every other capacity operates on a foundation that is quietly shifting beneath you.</w:t>
      </w:r>
    </w:p>
    <w:p w14:paraId="1751028A" w14:textId="77777777" w:rsidR="00E02E2C" w:rsidRDefault="00000000">
      <w:pPr>
        <w:pStyle w:val="BodyText"/>
      </w:pPr>
      <w:r>
        <w:t>Data does not decide for you. James’s twenty-two months of accurate, incomplete numbers prove exactly that — the dashboard showed him what he asked it to show, and he asked the wrong question. What you measure, what you demand to see, and what you act on when you see it are decisions no software makes for you. That discipline is the foundation everything else depends on.</w:t>
      </w:r>
    </w:p>
    <w:p w14:paraId="19DB34DD" w14:textId="77777777" w:rsidR="00E02E2C" w:rsidRDefault="00000000">
      <w:pPr>
        <w:pStyle w:val="BodyText"/>
      </w:pPr>
      <w:r>
        <w:t xml:space="preserve">McKinsey’s “Five Facts: How Customer Analytics Boosts Corporate Performance” (2014) found that intensive users of customer analytics are 23 times more likely to outperform competitors in customer acquisition and 19 times more likely to achieve above-average profitability. But the operative word is </w:t>
      </w:r>
      <w:r>
        <w:rPr>
          <w:i/>
          <w:iCs/>
        </w:rPr>
        <w:t>driven</w:t>
      </w:r>
      <w:r>
        <w:t xml:space="preserve"> — not data-collecting, not data-displaying, but data-driven. The difference is interpretation. Most entrepreneurs have more data than they can process. What they lack is the discipline to read it honestly and the frameworks to act on what it reveals — including the parts that are harder to see.</w:t>
      </w:r>
    </w:p>
    <w:p w14:paraId="0987CCC4" w14:textId="77777777" w:rsidR="00E02E2C" w:rsidRDefault="00000000">
      <w:pPr>
        <w:pStyle w:val="Heading2"/>
      </w:pPr>
      <w:bookmarkStart w:id="18" w:name="why-data-is-foundational"/>
      <w:r>
        <w:lastRenderedPageBreak/>
        <w:t>The Cost of Reading the Wrong Numbers</w:t>
      </w:r>
    </w:p>
    <w:p w14:paraId="39C743CF" w14:textId="77777777" w:rsidR="00E02E2C" w:rsidRDefault="00000000">
      <w:pPr>
        <w:pStyle w:val="FirstParagraph"/>
      </w:pPr>
      <w:r>
        <w:t>Every meaningful business decision should be informed by data — not determined by it, but informed by it. Without data, you mistake activity for progress and momentum for health. With data, you surface trends before crises, test decisions with evidence rather than hope, and distinguish between what’s working and what merely feels like it’s working.</w:t>
      </w:r>
    </w:p>
    <w:p w14:paraId="2C81366A" w14:textId="77777777" w:rsidR="00E02E2C" w:rsidRDefault="00000000">
      <w:pPr>
        <w:pStyle w:val="BodyText"/>
      </w:pPr>
      <w:r>
        <w:t xml:space="preserve">Data does not work alone. It earns its value when it feeds the capacities you are building — </w:t>
      </w:r>
      <w:r>
        <w:rPr>
          <w:b/>
          <w:bCs/>
        </w:rPr>
        <w:t>The Decision Flywheel</w:t>
      </w:r>
      <w:r>
        <w:t xml:space="preserve">, </w:t>
      </w:r>
      <w:r>
        <w:rPr>
          <w:b/>
          <w:bCs/>
        </w:rPr>
        <w:t>The Pause</w:t>
      </w:r>
      <w:r>
        <w:t xml:space="preserve">, </w:t>
      </w:r>
      <w:r>
        <w:rPr>
          <w:b/>
          <w:bCs/>
        </w:rPr>
        <w:t>The Developmental Progression</w:t>
      </w:r>
      <w:r>
        <w:t>. Data is not a separate skill. It is the raw material those capacities operate on.</w:t>
      </w:r>
    </w:p>
    <w:p w14:paraId="74114EA8" w14:textId="77777777" w:rsidR="00E02E2C" w:rsidRDefault="00000000">
      <w:pPr>
        <w:pStyle w:val="Heading2"/>
      </w:pPr>
      <w:bookmarkStart w:id="19" w:name="the-three-domains-of-business-data"/>
      <w:bookmarkEnd w:id="18"/>
      <w:r>
        <w:t>The Three Domains of Business Data</w:t>
      </w:r>
    </w:p>
    <w:p w14:paraId="57036E2D" w14:textId="77777777" w:rsidR="00E02E2C" w:rsidRDefault="00000000">
      <w:pPr>
        <w:pStyle w:val="FirstParagraph"/>
      </w:pPr>
      <w:r>
        <w:t>Most entrepreneurs track what’s easy to measure rather than what matters. Effective founders read signals across all three domains — because each one reveals something the others miss.</w:t>
      </w:r>
    </w:p>
    <w:p w14:paraId="39A6AACF" w14:textId="77777777" w:rsidR="00E02E2C" w:rsidRDefault="00000000">
      <w:pPr>
        <w:pStyle w:val="BodyText"/>
      </w:pPr>
      <w:r>
        <w:rPr>
          <w:b/>
          <w:bCs/>
        </w:rPr>
        <w:t>Operational Data</w:t>
      </w:r>
      <w:r>
        <w:t xml:space="preserve"> tells you how well your systems and processes function: workflow metrics, delivery timelines, fulfillment quality, customer satisfaction scores, support resolution time. This is the domain most founders neglect because it isn’t exciting. But operational data is what separates a business that scales from one that collapses under its own growth.</w:t>
      </w:r>
    </w:p>
    <w:p w14:paraId="49F3A7B5" w14:textId="77777777" w:rsidR="00E02E2C" w:rsidRDefault="00000000">
      <w:pPr>
        <w:pStyle w:val="BodyText"/>
      </w:pPr>
      <w:r>
        <w:rPr>
          <w:b/>
          <w:bCs/>
        </w:rPr>
        <w:t>Marketing and Sales Data</w:t>
      </w:r>
      <w:r>
        <w:t xml:space="preserve"> tells you what attracts attention and converts it to revenue: lead flow, conversion rates, cost of customer acquisition (CAC), lifetime customer value (LTV), campaign ROI, pipeline velocity. This is the domain most founders over track — because the numbers are visible, and visible numbers feel like progress even when they aren’t.</w:t>
      </w:r>
    </w:p>
    <w:p w14:paraId="2375A2CC" w14:textId="77777777" w:rsidR="00E02E2C" w:rsidRDefault="00000000">
      <w:pPr>
        <w:pStyle w:val="BodyText"/>
      </w:pPr>
      <w:r>
        <w:rPr>
          <w:b/>
          <w:bCs/>
        </w:rPr>
        <w:t>Financial Data</w:t>
      </w:r>
      <w:r>
        <w:t xml:space="preserve"> tells you whether the business is healthy: revenue, expenses, cash flow, profit margins, unit economics, runway. This is the domain that tells the truth when the other two are telling you what you want to hear. Raul’s marketing data looked strong. His financial data told the real story.</w:t>
      </w:r>
    </w:p>
    <w:p w14:paraId="72F32FFE" w14:textId="77777777" w:rsidR="00E02E2C" w:rsidRDefault="00000000">
      <w:pPr>
        <w:pStyle w:val="BodyText"/>
      </w:pPr>
      <w:r>
        <w:lastRenderedPageBreak/>
        <w:t>The three domains are interdependent. Operational excellence without marketing traction is invisible — a perfect machine that no one uses. Marketing success without financial sustainability is temporary — growth that consumes itself. Financial health without operational efficiency is fragile — profit that depends on nothing going wrong.</w:t>
      </w:r>
    </w:p>
    <w:p w14:paraId="768512D7" w14:textId="77777777" w:rsidR="00E02E2C" w:rsidRDefault="00000000">
      <w:pPr>
        <w:pStyle w:val="Heading2"/>
      </w:pPr>
      <w:bookmarkStart w:id="20" w:name="the-four-qualities-of-trustworthy-data"/>
      <w:bookmarkEnd w:id="19"/>
      <w:r>
        <w:t>The Four Qualities of Trustworthy Data</w:t>
      </w:r>
    </w:p>
    <w:p w14:paraId="6A30ADC6" w14:textId="77777777" w:rsidR="00E02E2C" w:rsidRDefault="00000000">
      <w:pPr>
        <w:pStyle w:val="FirstParagraph"/>
      </w:pPr>
      <w:r>
        <w:t>Bad data creates false confidence, and false confidence kills companies.</w:t>
      </w:r>
    </w:p>
    <w:p w14:paraId="688785E1" w14:textId="77777777" w:rsidR="00E02E2C" w:rsidRDefault="00000000">
      <w:pPr>
        <w:pStyle w:val="BodyText"/>
      </w:pPr>
      <w:r>
        <w:t>Before you trust any metric enough to act on it, it has to pass four tests. The first is accuracy — is the data correct? Verify sources, audit tracking, question numbers that seem too good or too bad. Raul’s sales data was accurate. His profitability data was absent — which is a different kind of inaccuracy: the number you don’t have is the one most likely to mislead you. The second is timeliness — is it current enough to matter? Data from six months ago is history, not strategy. Markets move. Customer behavior shifts. A metric that was true in January may be dangerously wrong by July.</w:t>
      </w:r>
    </w:p>
    <w:p w14:paraId="3227F9BB" w14:textId="77777777" w:rsidR="00E02E2C" w:rsidRDefault="00000000">
      <w:pPr>
        <w:pStyle w:val="BodyText"/>
      </w:pPr>
      <w:r>
        <w:t>Relevance asks whether the data measures what actually drives outcomes. Vanity metrics — followers, page views, “engagement” — are comfortable because they tend to go up. Meaningful metrics — profit per customer, churn rate, CAC payback period — are useful because they tell you what to do. The fourth test is consistency: is the metric measured the same way over time? If the definition changed, last month’s number and this month’s are not comparable. Inconsistent definitions enable self-deception — the numbers improve, but only because you moved the goalposts.</w:t>
      </w:r>
    </w:p>
    <w:p w14:paraId="42A4517A" w14:textId="77777777" w:rsidR="00E02E2C" w:rsidRDefault="00000000">
      <w:pPr>
        <w:pStyle w:val="Heading2"/>
      </w:pPr>
      <w:bookmarkStart w:id="21" w:name="data-and-the-decision-flywheel"/>
      <w:bookmarkEnd w:id="20"/>
      <w:r>
        <w:t>Data and the Decision Flywheel</w:t>
      </w:r>
    </w:p>
    <w:p w14:paraId="34D6874B" w14:textId="77777777" w:rsidR="00E02E2C" w:rsidRDefault="00000000">
      <w:pPr>
        <w:pStyle w:val="FirstParagraph"/>
      </w:pPr>
      <w:r>
        <w:t xml:space="preserve">Data does not sit alongside </w:t>
      </w:r>
      <w:r>
        <w:rPr>
          <w:b/>
          <w:bCs/>
        </w:rPr>
        <w:t>The Decision Flywheel</w:t>
      </w:r>
      <w:r>
        <w:t xml:space="preserve"> — it runs through every stage of it, doing different work at each turn. At Clarity, data reveals what is actually happening. Before you can </w:t>
      </w:r>
      <w:r>
        <w:lastRenderedPageBreak/>
        <w:t>define what you’re deciding, you need to know what’s true — not what you believe is true, but what the numbers confirm. At Choice, data grounds the evaluation of options in evidence rather than wishful projection. It rarely provides certainty, but it narrows the distance between a good guess and a defensible commitment.</w:t>
      </w:r>
    </w:p>
    <w:p w14:paraId="25111726" w14:textId="77777777" w:rsidR="00E02E2C" w:rsidRDefault="00000000">
      <w:pPr>
        <w:pStyle w:val="BodyText"/>
      </w:pPr>
      <w:r>
        <w:t>At Consequence, data measures outcomes objectively, which matters more than it sounds. Emotion distorts results in both directions — a disappointing launch feels like failure even when the numbers show a viable starting point, and an exciting launch feels like proof even when the retention numbers say otherwise. At Calibration, data makes the difference between adjusting on signal and adjusting on anxiety. Without it, calibration is guesswork. With it, you can distinguish what needs to change from what needs more time.</w:t>
      </w:r>
    </w:p>
    <w:p w14:paraId="1BB1CA8C" w14:textId="77777777" w:rsidR="00E02E2C" w:rsidRDefault="00000000">
      <w:pPr>
        <w:pStyle w:val="BodyText"/>
      </w:pPr>
      <w:r>
        <w:t xml:space="preserve">Data becomes the connective tissue that keeps </w:t>
      </w:r>
      <w:r>
        <w:rPr>
          <w:b/>
          <w:bCs/>
        </w:rPr>
        <w:t>The Decision Flywheel</w:t>
      </w:r>
      <w:r>
        <w:t xml:space="preserve"> grounded in reality rather than spinning in abstraction.</w:t>
      </w:r>
    </w:p>
    <w:p w14:paraId="0EB42A1D" w14:textId="77777777" w:rsidR="00E02E2C" w:rsidRDefault="00000000">
      <w:pPr>
        <w:pStyle w:val="Heading2"/>
      </w:pPr>
      <w:bookmarkStart w:id="22" w:name="when-the-numbers-tell-a-different-story"/>
      <w:bookmarkEnd w:id="21"/>
      <w:r>
        <w:t>When the Numbers Tell a Different Story</w:t>
      </w:r>
    </w:p>
    <w:p w14:paraId="30C0586D" w14:textId="77777777" w:rsidR="00E02E2C" w:rsidRDefault="00000000">
      <w:pPr>
        <w:pStyle w:val="Heading3"/>
      </w:pPr>
      <w:bookmarkStart w:id="23" w:name="case-study-raul-p."/>
      <w:r>
        <w:t>Case Study: Raul P.</w:t>
      </w:r>
    </w:p>
    <w:p w14:paraId="5E0D28C9" w14:textId="77777777" w:rsidR="00E02E2C" w:rsidRDefault="00000000">
      <w:pPr>
        <w:pStyle w:val="FirstParagraph"/>
      </w:pPr>
      <w:r>
        <w:t>Raul wrote every morning before he checked anything — four books published, a fifth in progress, and the routine had not changed in three years: coffee, two hours of draft, then the rest of the day. He wrote at the kitchen table now. The home office had become, gradually, the place where he managed ads — a transition he hadn’t planned and hadn’t examined. On a Tuesday in September he finished a scene he’d been working through for a week, closed the document, and opened the advertising dashboard. Eleven months, dozens of keywords, weekly reports that described success with confidence. His ad manager was satisfied. Revenue was up. Raul had been satisfied too, until three weeks ago, when a feeling arrived that the numbers on the screen did not match the numbers in his bank account — and had not left.</w:t>
      </w:r>
    </w:p>
    <w:p w14:paraId="39E28308" w14:textId="77777777" w:rsidR="00E02E2C" w:rsidRDefault="00000000">
      <w:pPr>
        <w:pStyle w:val="BodyText"/>
      </w:pPr>
      <w:r>
        <w:lastRenderedPageBreak/>
        <w:t xml:space="preserve">He almost ignored it. The data </w:t>
      </w:r>
      <w:r>
        <w:rPr>
          <w:i/>
          <w:iCs/>
        </w:rPr>
        <w:t>looked</w:t>
      </w:r>
      <w:r>
        <w:t xml:space="preserve"> fine. Revenue was up. Campaigns were running. His ad manager pointed to click-through rates and cost-per-click improvements as evidence of progress. The instinct to question the setup felt ungrateful, paranoid even.</w:t>
      </w:r>
    </w:p>
    <w:p w14:paraId="41C9A5D8" w14:textId="77777777" w:rsidR="00E02E2C" w:rsidRDefault="00000000">
      <w:pPr>
        <w:pStyle w:val="BodyText"/>
      </w:pPr>
      <w:r>
        <w:t>But Raul had been building the capacities in this book. He recognized the feeling as signal — not anxiety, but the kind of pattern recognition that Chapter 4 describes. Something in the data did not cohere, even if he could not name what. So instead of overriding the instinct, he tested it. He uploaded his complete advertising data into an AI analysis. The campaign had grown to dozens of keywords over two years — most of them added opportunistically and never audited.</w:t>
      </w:r>
    </w:p>
    <w:p w14:paraId="6FEC246F" w14:textId="77777777" w:rsidR="00E02E2C" w:rsidRDefault="00000000">
      <w:pPr>
        <w:pStyle w:val="BodyText"/>
      </w:pPr>
      <w:r>
        <w:t>The diagnostic confirmed exactly what his gut had been telling him:</w:t>
      </w:r>
    </w:p>
    <w:p w14:paraId="513EB5C7" w14:textId="77777777" w:rsidR="00E02E2C" w:rsidRDefault="00000000">
      <w:pPr>
        <w:pStyle w:val="BlockText"/>
      </w:pPr>
      <w:r>
        <w:rPr>
          <w:i/>
          <w:iCs/>
        </w:rPr>
        <w:t>Of 47 active keywords, 34 have never generated a sale. You’re starving what works and feeding what doesn’t.</w:t>
      </w:r>
    </w:p>
    <w:p w14:paraId="6DD06C15" w14:textId="77777777" w:rsidR="00E02E2C" w:rsidRDefault="00000000">
      <w:pPr>
        <w:pStyle w:val="BlockText"/>
      </w:pPr>
      <w:r>
        <w:t>What this analysis cannot determine: whether Raul's weeks of inaction were cognitive — he could not see the pattern without the framing — or psychological — he sensed it but found reasons not to trust what he sensed.</w:t>
      </w:r>
    </w:p>
    <w:p w14:paraId="6FCF44D5" w14:textId="77777777" w:rsidR="00E02E2C" w:rsidRDefault="00000000">
      <w:pPr>
        <w:pStyle w:val="FirstParagraph"/>
      </w:pPr>
      <w:r>
        <w:t>That was it. One sentence that made visible what Raul had sensed but could not see. The information had been sitting in his dashboard the entire time. He had been looking at it every day — seeing only the metrics his ad manager highlighted while the waste hid in plain sight.</w:t>
      </w:r>
    </w:p>
    <w:p w14:paraId="7D908C19" w14:textId="77777777" w:rsidR="00E02E2C" w:rsidRDefault="00000000">
      <w:pPr>
        <w:pStyle w:val="BodyText"/>
      </w:pPr>
      <w:r>
        <w:t>Within a week, Raul paused the bleeding keywords, reallocated budget to the five that converted, and started tracking profitability instead of just sales. By month three, his ad spend was down 60% and his monthly profit had turned positive — not because sales increased, but because waste decreased.</w:t>
      </w:r>
    </w:p>
    <w:p w14:paraId="2D5B8A80" w14:textId="77777777" w:rsidR="00E02E2C" w:rsidRDefault="00000000">
      <w:pPr>
        <w:pStyle w:val="BodyText"/>
      </w:pPr>
      <w:r>
        <w:t xml:space="preserve">What made the difference was not the AI’s analysis. It was Raul’s willingness to trust the discomfort rather than explain it away. </w:t>
      </w:r>
      <w:r>
        <w:lastRenderedPageBreak/>
        <w:t>The data had always been there. His instinct had always been there. The AI simply made the connection between them explicit.</w:t>
      </w:r>
    </w:p>
    <w:p w14:paraId="2BDD2E3D" w14:textId="77777777" w:rsidR="00E02E2C" w:rsidRDefault="00000000">
      <w:pPr>
        <w:pStyle w:val="BodyText"/>
      </w:pPr>
      <w:r>
        <w:t>The discomfort had been running for weeks before he acted on it. It had no name. It arrived as a vague unease about numbers that looked fine on the surface. Most founders learn to dismiss that feeling — the dashboard is right there, and the dashboard says everything is working. What Raul understood is that the feeling and the data were telling the same story in two different languages. One of them was simply faster.</w:t>
      </w:r>
    </w:p>
    <w:p w14:paraId="5F43968D" w14:textId="77777777" w:rsidR="00E02E2C" w:rsidRDefault="00000000">
      <w:pPr>
        <w:pStyle w:val="Heading2"/>
      </w:pPr>
      <w:bookmarkStart w:id="24" w:name="from-metrics-to-decisions"/>
      <w:bookmarkEnd w:id="22"/>
      <w:bookmarkEnd w:id="23"/>
      <w:r>
        <w:t>From Metrics to Decisions</w:t>
      </w:r>
    </w:p>
    <w:p w14:paraId="3EF3887F" w14:textId="77777777" w:rsidR="00E02E2C" w:rsidRDefault="00000000">
      <w:pPr>
        <w:pStyle w:val="FirstParagraph"/>
      </w:pPr>
      <w:r>
        <w:t>The entrepreneur who collects data but never interprets it is like a sailor who checks the compass but never adjusts the sails. Data earns its value only when it informs action.</w:t>
      </w:r>
    </w:p>
    <w:p w14:paraId="1FC851D8" w14:textId="77777777" w:rsidR="00E02E2C" w:rsidRDefault="00000000">
      <w:pPr>
        <w:pStyle w:val="BodyText"/>
      </w:pPr>
      <w:r>
        <w:t>Interpretation requires asking better questions. Not “What are my numbers?” but “What do these numbers mean?” Not “What changed?” but “Why did it change, and what does that imply?” The best questions don’t seek reassurance — they seek contradiction. They look for where reality diverges from expectation.</w:t>
      </w:r>
    </w:p>
    <w:p w14:paraId="62F89FE9" w14:textId="77777777" w:rsidR="00E02E2C" w:rsidRDefault="00000000">
      <w:pPr>
        <w:pStyle w:val="BodyText"/>
      </w:pPr>
      <w:r>
        <w:t>Questions worth asking regularly: Where are we bleeding time, money, or attention that we haven’t noticed? What assumptions am I making that this data disproves? Which metrics are improving while the business feels harder — and what does that tension reveal? What would this data tell someone who had no emotional investment in the outcome?</w:t>
      </w:r>
    </w:p>
    <w:p w14:paraId="771BA2AE" w14:textId="77777777" w:rsidR="00E02E2C" w:rsidRDefault="00000000">
      <w:pPr>
        <w:pStyle w:val="BodyText"/>
      </w:pPr>
      <w:r>
        <w:t>You don’t need a thousand metrics. You need the ten you trust and the discipline to act on what they reveal. Most entrepreneurs track too much and interpret too little. They build elaborate dashboards and then ignore the signals those dashboards surface.</w:t>
      </w:r>
    </w:p>
    <w:p w14:paraId="7A3CE2C5" w14:textId="77777777" w:rsidR="00E02E2C" w:rsidRDefault="00000000">
      <w:pPr>
        <w:pStyle w:val="BodyText"/>
      </w:pPr>
      <w:r>
        <w:t>A data-informed decision doesn’t wait for perfect certainty, nor does it ignore warning signs in favor of optimism. It balances movement with restraint, evidence with judgment, and short-term signals with long-term consequence.</w:t>
      </w:r>
    </w:p>
    <w:p w14:paraId="0CD49F9F" w14:textId="77777777" w:rsidR="00E02E2C" w:rsidRDefault="00000000">
      <w:pPr>
        <w:pStyle w:val="BodyText"/>
      </w:pPr>
      <w:bookmarkStart w:id="25" w:name="data-across-the-lifecycle"/>
      <w:bookmarkEnd w:id="24"/>
      <w:r>
        <w:lastRenderedPageBreak/>
        <w:t xml:space="preserve">Data literacy matters at every phase of the </w:t>
      </w:r>
      <w:r>
        <w:rPr>
          <w:b/>
          <w:bCs/>
        </w:rPr>
        <w:t>Entrepreneurial Lifecycle</w:t>
      </w:r>
      <w:r>
        <w:t>, but what you track must change as you move through it. In Create, the metrics that matter are validation signals — paying customers, repeat purchases, willingness to refer — not vanity numbers that feel like momentum. In Systematize, the priority shifts to process efficiency: fulfillment time, error rates, the ratio of your hours to revenue. In Automate, the critical measure is exception rates — what breaks when volume increases, and how fast you know. In Scale, the question is unit economics: revenue growth that doesn’t improve margin is weight, not leverage. In Exit, the data that matters is what a buyer evaluates — clean financials, documented processes, low founder-dependence. The language of business is the same across all five phases; the dialect changes with each one.</w:t>
      </w:r>
    </w:p>
    <w:p w14:paraId="53FC5A92" w14:textId="77777777" w:rsidR="00E02E2C" w:rsidRDefault="00000000">
      <w:pPr>
        <w:pStyle w:val="BodyText"/>
      </w:pPr>
      <w:r>
        <w:t>Where in your business are the numbers you check last — or not at all? Most founders have a clear sense of the metrics they trust and a hazier awareness of the ones they avoid. The ones you avoid are almost always the ones that would change your decisions if you looked at them squarely. Raul’s avoided number was profitability. Yours might be client acquisition cost, the fully-loaded hours per dollar on a service line you’re attached to, or the churn rate on a product you’ve been assuming performs well. The Three Domains and Four Qualities are not frameworks for the data you already review. They are designed for the numbers you have been finding reasons not to.</w:t>
      </w:r>
    </w:p>
    <w:p w14:paraId="132B7BA4" w14:textId="77777777" w:rsidR="00E02E2C" w:rsidRDefault="00000000">
      <w:pPr>
        <w:pStyle w:val="Heading2"/>
      </w:pPr>
      <w:bookmarkStart w:id="26" w:name="when-data-is-incomplete-or-misleading"/>
      <w:bookmarkEnd w:id="25"/>
      <w:r>
        <w:t>When Data Is Incomplete or Misleading</w:t>
      </w:r>
    </w:p>
    <w:p w14:paraId="06330BF0" w14:textId="77777777" w:rsidR="00E02E2C" w:rsidRDefault="00000000">
      <w:pPr>
        <w:pStyle w:val="FirstParagraph"/>
      </w:pPr>
      <w:r>
        <w:t>Data does not always arrive complete, clean, or timely. In fast-moving environments, the most important decisions are often made with partial information. This is where many founders stumble — less from lacking data than from misunderstanding its role.</w:t>
      </w:r>
    </w:p>
    <w:p w14:paraId="6F5DA2FE" w14:textId="77777777" w:rsidR="00E02E2C" w:rsidRDefault="00000000">
      <w:pPr>
        <w:pStyle w:val="BodyText"/>
      </w:pPr>
      <w:r>
        <w:rPr>
          <w:b/>
          <w:bCs/>
        </w:rPr>
        <w:t>Data informs judgment; it does not replace it.</w:t>
      </w:r>
    </w:p>
    <w:p w14:paraId="7642DBF0" w14:textId="77777777" w:rsidR="00E02E2C" w:rsidRDefault="00000000">
      <w:pPr>
        <w:pStyle w:val="BodyText"/>
      </w:pPr>
      <w:r>
        <w:t xml:space="preserve">When metrics conflict with intuition, the goal is not to choose sides. The goal is to ask better questions. Is the data lagging </w:t>
      </w:r>
      <w:r>
        <w:lastRenderedPageBreak/>
        <w:t xml:space="preserve">behind reality? Is it measuring the right thing? Is intuition detecting a pattern the data hasn’t captured yet — or is intuition reacting to noise? Run the conflict through </w:t>
      </w:r>
      <w:r>
        <w:rPr>
          <w:b/>
          <w:bCs/>
        </w:rPr>
        <w:t>The Five Intuition Traps</w:t>
      </w:r>
      <w:r>
        <w:t xml:space="preserve"> from Chapter 4. Often the answer is that both signals contain partial truth.</w:t>
      </w:r>
    </w:p>
    <w:p w14:paraId="7DFC7527" w14:textId="77777777" w:rsidR="00E02E2C" w:rsidRDefault="00000000">
      <w:pPr>
        <w:pStyle w:val="BodyText"/>
      </w:pPr>
      <w:r>
        <w:t>Wise founders know when to wait for confirmation and when waiting itself carries risk. They use data to reduce uncertainty, not eliminate it. They understand that demanding certainty before acting is itself a decision — often an expensive one.</w:t>
      </w:r>
    </w:p>
    <w:p w14:paraId="592759D2" w14:textId="77777777" w:rsidR="00E02E2C" w:rsidRDefault="00000000">
      <w:pPr>
        <w:pStyle w:val="BodyText"/>
      </w:pPr>
      <w:r>
        <w:t>The clearest version of this distinction shows up in financial due diligence. What separates experienced acquirers from first-time buyers is not analytical capability — it is the judgment to know which data gaps are negotiable and which are structural. The first-time buyer asks for more information and waits. The experienced acquirer identifies the gap, assesses whether it reveals a problem or merely an absence, and makes a judgment about whether the absence itself is the signal. That capacity cannot be automated. It is built from watching enough situations resolve to recognize the pattern before the resolution arrives. AI can tell you what the data shows. It cannot tell you what the data’s silence means.</w:t>
      </w:r>
    </w:p>
    <w:p w14:paraId="55ADA27B" w14:textId="77777777" w:rsidR="00E02E2C" w:rsidRDefault="00000000">
      <w:pPr>
        <w:pStyle w:val="BodyText"/>
      </w:pPr>
      <w:r>
        <w:t xml:space="preserve">The integration you’ve built across these chapters — </w:t>
      </w:r>
      <w:r>
        <w:rPr>
          <w:b/>
          <w:bCs/>
        </w:rPr>
        <w:t>The Developmental Progression</w:t>
      </w:r>
      <w:r>
        <w:t xml:space="preserve">, </w:t>
      </w:r>
      <w:r>
        <w:rPr>
          <w:b/>
          <w:bCs/>
        </w:rPr>
        <w:t>The Decision Flywheel</w:t>
      </w:r>
      <w:r>
        <w:t xml:space="preserve">, </w:t>
      </w:r>
      <w:r>
        <w:rPr>
          <w:b/>
          <w:bCs/>
        </w:rPr>
        <w:t>The Pause</w:t>
      </w:r>
      <w:r>
        <w:t xml:space="preserve"> — is precisely what allows you to navigate incomplete data. Data tells you what’s happening. Judgment tells you what to do about it. Both are necessary. Neither is sufficient alone.</w:t>
      </w:r>
    </w:p>
    <w:p w14:paraId="013F36AF" w14:textId="77777777" w:rsidR="00E02E2C" w:rsidRDefault="00000000">
      <w:pPr>
        <w:pStyle w:val="BodyText"/>
      </w:pPr>
      <w:r>
        <w:t>Let the numbers speak. Then lead with judgment.</w:t>
      </w:r>
    </w:p>
    <w:p w14:paraId="71217D8F" w14:textId="77777777" w:rsidR="00E02E2C" w:rsidRDefault="00000000">
      <w:pPr>
        <w:pStyle w:val="Heading2"/>
      </w:pPr>
      <w:bookmarkStart w:id="27" w:name="ai-as-your-data-partner"/>
      <w:bookmarkEnd w:id="26"/>
      <w:r>
        <w:t>AI Reads Data. You Read Reality.</w:t>
      </w:r>
    </w:p>
    <w:p w14:paraId="2CDADAAD" w14:textId="77777777" w:rsidR="00E02E2C" w:rsidRDefault="00000000">
      <w:pPr>
        <w:pStyle w:val="FirstParagraph"/>
      </w:pPr>
      <w:r>
        <w:t>The AI that told Raul to pause his keywords could not have told him why he’d been ignoring the data in the first place — that required the emotional intelligence and self-awareness that no dashboard can supply. The tools get sharper. The judgment stays yours.</w:t>
      </w:r>
    </w:p>
    <w:p w14:paraId="6303EA4C" w14:textId="77777777" w:rsidR="00E02E2C" w:rsidRDefault="00000000">
      <w:pPr>
        <w:pStyle w:val="Heading2"/>
      </w:pPr>
      <w:bookmarkStart w:id="28" w:name="from-this-point-forward-5"/>
      <w:bookmarkEnd w:id="27"/>
      <w:r>
        <w:lastRenderedPageBreak/>
        <w:t>The Foundation Is Built</w:t>
      </w:r>
    </w:p>
    <w:p w14:paraId="28406271" w14:textId="77777777" w:rsidR="00E02E2C" w:rsidRDefault="00000000">
      <w:pPr>
        <w:pStyle w:val="BodyText"/>
      </w:pPr>
      <w:r>
        <w:t>Without the discipline to track what matters, every capacity in this book operates on assumption rather than evidence — and assumption, however well-reasoned, is the thing this volume was built to replace. Data is where the work of seeing clearly either holds or it doesn’t.</w:t>
      </w:r>
    </w:p>
    <w:p w14:paraId="490D540E" w14:textId="77777777" w:rsidR="00E02E2C" w:rsidRDefault="00000000">
      <w:pPr>
        <w:pStyle w:val="BodyText"/>
      </w:pPr>
      <w:r>
        <w:t>You now have the frameworks to read that language: The Three Domains that organize what to track, The Four Qualities that test whether your data is trustworthy, and the understanding that incomplete data demands judgment, not paralysis. The infrastructure is built. The work it enables is everything that follows.</w:t>
      </w:r>
    </w:p>
    <w:p w14:paraId="1F5E701C" w14:textId="77777777" w:rsidR="00E02E2C" w:rsidRDefault="00000000">
      <w:pPr>
        <w:pStyle w:val="Heading2"/>
      </w:pPr>
      <w:bookmarkStart w:id="29" w:name="end-of-chapter-ai-prompts-5"/>
      <w:bookmarkEnd w:id="28"/>
      <w:r>
        <w:t>End-of-Chapter AI Prompts</w:t>
      </w:r>
    </w:p>
    <w:p w14:paraId="04FF9F8B" w14:textId="77777777" w:rsidR="00E02E2C" w:rsidRDefault="00000000">
      <w:pPr>
        <w:pStyle w:val="FirstParagraph"/>
      </w:pPr>
      <w:r>
        <w:t>Raul’s story showed what data looks like when it’s tracked but not read. These prompts build the practice he was missing. Work through them in order.</w:t>
      </w:r>
    </w:p>
    <w:p w14:paraId="5D9841E7" w14:textId="77777777" w:rsidR="00E02E2C"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352533C7" w14:textId="77777777" w:rsidR="00E02E2C" w:rsidRDefault="00000000">
      <w:pPr>
        <w:pStyle w:val="Heading3"/>
      </w:pPr>
      <w:bookmarkStart w:id="30" w:name="prompt-1-the-data-landscape-diagnostic"/>
      <w:r>
        <w:t>PROMPT 1 OF 5: THE DATA LANDSCAPE DIAGNOSTIC</w:t>
      </w:r>
      <w:r>
        <w:br/>
        <w:t>Chapter 6: The Language of Business</w:t>
      </w:r>
      <w:r>
        <w:br/>
        <w:t>The Entrepreneur’s Blueprint</w:t>
      </w:r>
    </w:p>
    <w:p w14:paraId="6F40329B" w14:textId="77777777" w:rsidR="00E02E2C" w:rsidRDefault="00000000">
      <w:pPr>
        <w:pStyle w:val="FirstParagraph"/>
      </w:pPr>
      <w:r>
        <w:rPr>
          <w:i/>
          <w:iCs/>
        </w:rPr>
        <w:t>Map your current data across Operational, Marketing/Sales, and Financial domains.</w:t>
      </w:r>
    </w:p>
    <w:p w14:paraId="0CE251EF" w14:textId="77777777" w:rsidR="00E02E2C" w:rsidRDefault="00000000">
      <w:pPr>
        <w:pStyle w:val="BodyText"/>
      </w:pPr>
      <w:r>
        <w:t>You are a CFO-level financial analyst who specializes in reading the full data landscape of founder-led businesses — someone trained to identify not just what the numbers show, but what the founder is avoiding looking at, and what the gap between those two things is costing the business.</w:t>
      </w:r>
    </w:p>
    <w:p w14:paraId="616DE768" w14:textId="77777777" w:rsidR="00E02E2C" w:rsidRDefault="00000000">
      <w:pPr>
        <w:pStyle w:val="BodyText"/>
      </w:pPr>
      <w:r>
        <w:lastRenderedPageBreak/>
        <w:t>I will paste my Project Archive from Chapter 5 below. Review it before beginning your questions.</w:t>
      </w:r>
    </w:p>
    <w:p w14:paraId="505379B7" w14:textId="77777777" w:rsidR="00E02E2C" w:rsidRDefault="00000000">
      <w:pPr>
        <w:pStyle w:val="BlockText"/>
      </w:pPr>
      <w:r>
        <w:t>[PASTE PROJECT ARCHIVE — CHAPTER 5]</w:t>
      </w:r>
    </w:p>
    <w:p w14:paraId="2D7141C4"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6CF4BF56" w14:textId="77777777" w:rsidR="00E02E2C" w:rsidRDefault="00000000">
      <w:pPr>
        <w:pStyle w:val="BodyText"/>
      </w:pPr>
      <w:r>
        <w:t>After all questions are answered, produce the output described below.</w:t>
      </w:r>
    </w:p>
    <w:p w14:paraId="045D3CDC" w14:textId="77777777" w:rsidR="00E02E2C" w:rsidRDefault="00000000">
      <w:pPr>
        <w:pStyle w:val="BodyText"/>
      </w:pPr>
      <w:r>
        <w:t>I want you to help me conduct a comprehensive audit of the data I currently track in my business.</w:t>
      </w:r>
    </w:p>
    <w:p w14:paraId="07F465B8" w14:textId="77777777" w:rsidR="00E02E2C" w:rsidRDefault="00000000">
      <w:pPr>
        <w:pStyle w:val="BodyText"/>
      </w:pPr>
      <w:r>
        <w:t xml:space="preserve">There are </w:t>
      </w:r>
      <w:r>
        <w:rPr>
          <w:b/>
          <w:bCs/>
        </w:rPr>
        <w:t>Three Domains of Business Data</w:t>
      </w:r>
      <w:r>
        <w:t>:</w:t>
      </w:r>
    </w:p>
    <w:p w14:paraId="45EEF43F" w14:textId="77777777" w:rsidR="00E02E2C" w:rsidRDefault="00000000">
      <w:pPr>
        <w:pStyle w:val="BlockText"/>
        <w:numPr>
          <w:ilvl w:val="0"/>
          <w:numId w:val="16"/>
        </w:numPr>
      </w:pPr>
      <w:r>
        <w:t>OPERATIONAL: How well systems and processes function (workflows, delivery, productivity, quality)</w:t>
      </w:r>
    </w:p>
    <w:p w14:paraId="7B1CFBC3" w14:textId="77777777" w:rsidR="00E02E2C" w:rsidRDefault="00000000">
      <w:pPr>
        <w:pStyle w:val="BlockText"/>
        <w:numPr>
          <w:ilvl w:val="0"/>
          <w:numId w:val="16"/>
        </w:numPr>
      </w:pPr>
      <w:r>
        <w:t>MARKETING/SALES: What attracts and converts (leads, conversion rates, CAC, LTV, campaign ROI)</w:t>
      </w:r>
    </w:p>
    <w:p w14:paraId="21F350BE" w14:textId="77777777" w:rsidR="00E02E2C" w:rsidRDefault="00000000">
      <w:pPr>
        <w:pStyle w:val="BlockText"/>
        <w:numPr>
          <w:ilvl w:val="0"/>
          <w:numId w:val="16"/>
        </w:numPr>
      </w:pPr>
      <w:r>
        <w:t>FINANCIAL: Whether the business is healthy (revenue, expenses, cash flow, profit margins)</w:t>
      </w:r>
    </w:p>
    <w:p w14:paraId="0E6D47E4" w14:textId="77777777" w:rsidR="00E02E2C" w:rsidRDefault="00000000">
      <w:pPr>
        <w:pStyle w:val="FirstParagraph"/>
      </w:pPr>
      <w:r>
        <w:t>PART 1: CURRENT DATA INVENTORY</w:t>
      </w:r>
    </w:p>
    <w:p w14:paraId="116BB884" w14:textId="77777777" w:rsidR="00E02E2C" w:rsidRDefault="00000000">
      <w:pPr>
        <w:pStyle w:val="BodyText"/>
      </w:pPr>
      <w:r>
        <w:t>For each domain, ask me:</w:t>
      </w:r>
    </w:p>
    <w:p w14:paraId="6C926CC1" w14:textId="77777777" w:rsidR="00E02E2C" w:rsidRDefault="00000000">
      <w:pPr>
        <w:pStyle w:val="BlockText"/>
        <w:numPr>
          <w:ilvl w:val="0"/>
          <w:numId w:val="17"/>
        </w:numPr>
      </w:pPr>
      <w:r>
        <w:t>What metrics do I currently track?</w:t>
      </w:r>
    </w:p>
    <w:p w14:paraId="486308EC" w14:textId="77777777" w:rsidR="00E02E2C" w:rsidRDefault="00000000">
      <w:pPr>
        <w:pStyle w:val="BlockText"/>
        <w:numPr>
          <w:ilvl w:val="0"/>
          <w:numId w:val="17"/>
        </w:numPr>
      </w:pPr>
      <w:r>
        <w:t>How often do I review them?</w:t>
      </w:r>
    </w:p>
    <w:p w14:paraId="1A5A134A" w14:textId="77777777" w:rsidR="00E02E2C" w:rsidRDefault="00000000">
      <w:pPr>
        <w:pStyle w:val="BlockText"/>
        <w:numPr>
          <w:ilvl w:val="0"/>
          <w:numId w:val="17"/>
        </w:numPr>
      </w:pPr>
      <w:r>
        <w:t>Where does this data live? (spreadsheets, tools, dashboards, scattered)</w:t>
      </w:r>
    </w:p>
    <w:p w14:paraId="0CA2B149" w14:textId="77777777" w:rsidR="00E02E2C" w:rsidRDefault="00000000">
      <w:pPr>
        <w:pStyle w:val="BlockText"/>
        <w:numPr>
          <w:ilvl w:val="0"/>
          <w:numId w:val="17"/>
        </w:numPr>
      </w:pPr>
      <w:r>
        <w:t>How confident am I in its accuracy?</w:t>
      </w:r>
    </w:p>
    <w:p w14:paraId="58780839" w14:textId="77777777" w:rsidR="00E02E2C" w:rsidRDefault="00000000">
      <w:pPr>
        <w:pStyle w:val="BlockText"/>
        <w:numPr>
          <w:ilvl w:val="0"/>
          <w:numId w:val="17"/>
        </w:numPr>
      </w:pPr>
      <w:r>
        <w:t>When did I last act on what this data told me?</w:t>
      </w:r>
    </w:p>
    <w:p w14:paraId="0FE05039" w14:textId="77777777" w:rsidR="00E02E2C" w:rsidRDefault="00000000">
      <w:pPr>
        <w:pStyle w:val="FirstParagraph"/>
      </w:pPr>
      <w:r>
        <w:lastRenderedPageBreak/>
        <w:t>PART 2: GAP ANALYSIS</w:t>
      </w:r>
    </w:p>
    <w:p w14:paraId="2B724232" w14:textId="77777777" w:rsidR="00E02E2C" w:rsidRDefault="00000000">
      <w:pPr>
        <w:pStyle w:val="BodyText"/>
      </w:pPr>
      <w:r>
        <w:t>Based on my answers, identify:</w:t>
      </w:r>
    </w:p>
    <w:p w14:paraId="59624770" w14:textId="77777777" w:rsidR="00E02E2C" w:rsidRDefault="00000000">
      <w:pPr>
        <w:pStyle w:val="BlockText"/>
        <w:numPr>
          <w:ilvl w:val="0"/>
          <w:numId w:val="18"/>
        </w:numPr>
      </w:pPr>
      <w:r>
        <w:t>Which domain is strongest (most complete, most used)?</w:t>
      </w:r>
    </w:p>
    <w:p w14:paraId="2A5B7446" w14:textId="77777777" w:rsidR="00E02E2C" w:rsidRDefault="00000000">
      <w:pPr>
        <w:pStyle w:val="BlockText"/>
        <w:numPr>
          <w:ilvl w:val="0"/>
          <w:numId w:val="18"/>
        </w:numPr>
      </w:pPr>
      <w:r>
        <w:t>Which domain is weakest (gaps, blind spots, ignored)?</w:t>
      </w:r>
    </w:p>
    <w:p w14:paraId="11885A14" w14:textId="77777777" w:rsidR="00E02E2C" w:rsidRDefault="00000000">
      <w:pPr>
        <w:pStyle w:val="BlockText"/>
        <w:numPr>
          <w:ilvl w:val="0"/>
          <w:numId w:val="18"/>
        </w:numPr>
      </w:pPr>
      <w:r>
        <w:t>What critical metrics am I NOT tracking that I should be?</w:t>
      </w:r>
    </w:p>
    <w:p w14:paraId="36F47108" w14:textId="77777777" w:rsidR="00E02E2C" w:rsidRDefault="00000000">
      <w:pPr>
        <w:pStyle w:val="BlockText"/>
        <w:numPr>
          <w:ilvl w:val="0"/>
          <w:numId w:val="18"/>
        </w:numPr>
      </w:pPr>
      <w:r>
        <w:t>What am I tracking that provides no actionable insight? (vanity metrics)</w:t>
      </w:r>
    </w:p>
    <w:p w14:paraId="5AA1097C" w14:textId="77777777" w:rsidR="00E02E2C" w:rsidRDefault="00000000">
      <w:pPr>
        <w:pStyle w:val="BlockText"/>
        <w:numPr>
          <w:ilvl w:val="0"/>
          <w:numId w:val="18"/>
        </w:numPr>
      </w:pPr>
      <w:r>
        <w:t>Where might I be making decisions without data to support them?</w:t>
      </w:r>
    </w:p>
    <w:p w14:paraId="6EF5C21F" w14:textId="77777777" w:rsidR="00E02E2C" w:rsidRDefault="00000000">
      <w:pPr>
        <w:pStyle w:val="FirstParagraph"/>
      </w:pPr>
      <w:r>
        <w:t>PART 3: DATA LANDSCAPE MAP</w:t>
      </w:r>
    </w:p>
    <w:p w14:paraId="65250490" w14:textId="77777777" w:rsidR="00E02E2C" w:rsidRDefault="00000000">
      <w:pPr>
        <w:pStyle w:val="BodyText"/>
      </w:pPr>
      <w:r>
        <w:t>Create a Data Landscape Map that includes:</w:t>
      </w:r>
    </w:p>
    <w:p w14:paraId="582CF854" w14:textId="77777777" w:rsidR="00E02E2C" w:rsidRDefault="00000000">
      <w:pPr>
        <w:pStyle w:val="BlockText"/>
        <w:numPr>
          <w:ilvl w:val="0"/>
          <w:numId w:val="19"/>
        </w:numPr>
      </w:pPr>
      <w:r>
        <w:t>My current state in each domain (strong/adequate/weak)</w:t>
      </w:r>
    </w:p>
    <w:p w14:paraId="503F9D8F" w14:textId="77777777" w:rsidR="00E02E2C" w:rsidRDefault="00000000">
      <w:pPr>
        <w:pStyle w:val="BlockText"/>
        <w:numPr>
          <w:ilvl w:val="0"/>
          <w:numId w:val="19"/>
        </w:numPr>
      </w:pPr>
      <w:r>
        <w:t>The 3-5 most important metrics I should be tracking that I’m not</w:t>
      </w:r>
    </w:p>
    <w:p w14:paraId="338C5822" w14:textId="77777777" w:rsidR="00E02E2C" w:rsidRDefault="00000000">
      <w:pPr>
        <w:pStyle w:val="BlockText"/>
        <w:numPr>
          <w:ilvl w:val="0"/>
          <w:numId w:val="19"/>
        </w:numPr>
      </w:pPr>
      <w:r>
        <w:t>The metrics I should stop tracking (noise, not signal)</w:t>
      </w:r>
    </w:p>
    <w:p w14:paraId="2A1DDA62" w14:textId="77777777" w:rsidR="00E02E2C" w:rsidRDefault="00000000">
      <w:pPr>
        <w:pStyle w:val="BlockText"/>
        <w:numPr>
          <w:ilvl w:val="0"/>
          <w:numId w:val="19"/>
        </w:numPr>
      </w:pPr>
      <w:r>
        <w:t>A prioritized plan to close my biggest gap</w:t>
      </w:r>
    </w:p>
    <w:p w14:paraId="564FA6C2" w14:textId="77777777" w:rsidR="00E02E2C" w:rsidRDefault="00000000">
      <w:pPr>
        <w:pStyle w:val="FirstParagraph"/>
      </w:pPr>
      <w:r>
        <w:t>Be specific to my business. Generic advice won’t help.</w:t>
      </w:r>
    </w:p>
    <w:p w14:paraId="48BD536B" w14:textId="77777777" w:rsidR="00E02E2C" w:rsidRDefault="00000000">
      <w:pPr>
        <w:pStyle w:val="BodyText"/>
      </w:pPr>
      <w:r>
        <w:t>Begin by asking about my current data practices.</w:t>
      </w:r>
    </w:p>
    <w:p w14:paraId="2235FBC7"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0C08B4D9" w14:textId="77777777" w:rsidR="00E02E2C" w:rsidRDefault="00000000">
      <w:pPr>
        <w:pStyle w:val="BodyText"/>
      </w:pPr>
      <w:r>
        <w:t>Save this output as your DATA LANDSCAPE MAP. You will need it for Chapter 6 Prompts 2, 3, 4, and 5.</w:t>
      </w:r>
    </w:p>
    <w:p w14:paraId="450E9B1C" w14:textId="77777777" w:rsidR="00E02E2C" w:rsidRDefault="00000000">
      <w:pPr>
        <w:pStyle w:val="Heading3"/>
      </w:pPr>
      <w:bookmarkStart w:id="31" w:name="prompt-2-the-data-quality-audit"/>
      <w:bookmarkEnd w:id="30"/>
      <w:r>
        <w:lastRenderedPageBreak/>
        <w:t>PROMPT 2 OF 5: THE DATA QUALITY AUDIT</w:t>
      </w:r>
      <w:r>
        <w:br/>
        <w:t>Chapter 6: The Language of Business</w:t>
      </w:r>
      <w:r>
        <w:br/>
        <w:t>The Entrepreneur’s Blueprint</w:t>
      </w:r>
    </w:p>
    <w:p w14:paraId="5C615670" w14:textId="77777777" w:rsidR="00E02E2C" w:rsidRDefault="00000000">
      <w:pPr>
        <w:pStyle w:val="FirstParagraph"/>
      </w:pPr>
      <w:r>
        <w:rPr>
          <w:i/>
          <w:iCs/>
        </w:rPr>
        <w:t>Assess your data against the four qualities: Accuracy, Timeliness, Relevance, and Consistency.</w:t>
      </w:r>
    </w:p>
    <w:p w14:paraId="1D3DFBA7" w14:textId="77777777" w:rsidR="00E02E2C" w:rsidRDefault="00000000">
      <w:pPr>
        <w:pStyle w:val="BodyText"/>
      </w:pPr>
      <w:r>
        <w:t>You are a financial controller and data analyst who specializes in the quality of business data — someone whose expertise is in exposing the accuracy failures, completeness gaps, relevance errors, and timeliness problems that cause founders to make confident decisions on a foundation that does not hold.</w:t>
      </w:r>
    </w:p>
    <w:p w14:paraId="6DEBFDE5" w14:textId="77777777" w:rsidR="00E02E2C" w:rsidRDefault="00000000">
      <w:pPr>
        <w:pStyle w:val="BodyText"/>
      </w:pPr>
      <w:r>
        <w:t>I will paste my output from Chapter 6, Prompt 1 (The Data Landscape Diagnostic) below. Review it before beginning your questions.</w:t>
      </w:r>
    </w:p>
    <w:p w14:paraId="11783E4B" w14:textId="77777777" w:rsidR="00E02E2C" w:rsidRDefault="00000000">
      <w:pPr>
        <w:pStyle w:val="BlockText"/>
      </w:pPr>
      <w:r>
        <w:t>[PASTE CHAPTER 6, PROMPT 1 OUTPUT — DATA LANDSCAPE MAP]</w:t>
      </w:r>
    </w:p>
    <w:p w14:paraId="4CFA7FB6"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4102595C" w14:textId="77777777" w:rsidR="00E02E2C" w:rsidRDefault="00000000">
      <w:pPr>
        <w:pStyle w:val="BodyText"/>
      </w:pPr>
      <w:r>
        <w:t>After all questions are answered, produce the output described below.</w:t>
      </w:r>
    </w:p>
    <w:p w14:paraId="122AFC03" w14:textId="77777777" w:rsidR="00E02E2C" w:rsidRDefault="00000000">
      <w:pPr>
        <w:pStyle w:val="BodyText"/>
      </w:pPr>
      <w:r>
        <w:t>I want you to help me audit the quality of the data I rely on for business decisions.</w:t>
      </w:r>
    </w:p>
    <w:p w14:paraId="1612AD8C" w14:textId="77777777" w:rsidR="00E02E2C" w:rsidRDefault="00000000">
      <w:pPr>
        <w:pStyle w:val="BodyText"/>
      </w:pPr>
      <w:r>
        <w:t>Bad data creates false confidence. I need to know where my data is trustworthy and where it might be misleading me.</w:t>
      </w:r>
    </w:p>
    <w:p w14:paraId="65989F03" w14:textId="77777777" w:rsidR="00E02E2C" w:rsidRDefault="00000000">
      <w:pPr>
        <w:pStyle w:val="BodyText"/>
      </w:pPr>
      <w:r>
        <w:rPr>
          <w:b/>
          <w:bCs/>
        </w:rPr>
        <w:t>THE FOUR QUALITIES OF TRUSTWORTHY DATA:</w:t>
      </w:r>
    </w:p>
    <w:p w14:paraId="2B19170C" w14:textId="77777777" w:rsidR="00E02E2C" w:rsidRDefault="00000000">
      <w:pPr>
        <w:pStyle w:val="BlockText"/>
        <w:numPr>
          <w:ilvl w:val="0"/>
          <w:numId w:val="20"/>
        </w:numPr>
      </w:pPr>
      <w:r>
        <w:t>ACCURACY: Is the data correct? Verified? Free of errors?</w:t>
      </w:r>
    </w:p>
    <w:p w14:paraId="7C9602D8" w14:textId="77777777" w:rsidR="00E02E2C" w:rsidRDefault="00000000">
      <w:pPr>
        <w:pStyle w:val="BlockText"/>
        <w:numPr>
          <w:ilvl w:val="0"/>
          <w:numId w:val="20"/>
        </w:numPr>
      </w:pPr>
      <w:r>
        <w:lastRenderedPageBreak/>
        <w:t>TIMELINESS: Is the data current enough to matter?</w:t>
      </w:r>
    </w:p>
    <w:p w14:paraId="21F8105B" w14:textId="77777777" w:rsidR="00E02E2C" w:rsidRDefault="00000000">
      <w:pPr>
        <w:pStyle w:val="BlockText"/>
        <w:numPr>
          <w:ilvl w:val="0"/>
          <w:numId w:val="20"/>
        </w:numPr>
      </w:pPr>
      <w:r>
        <w:t>RELEVANCE: Does the data measure what drives outcomes?</w:t>
      </w:r>
    </w:p>
    <w:p w14:paraId="44983E83" w14:textId="77777777" w:rsidR="00E02E2C" w:rsidRDefault="00000000">
      <w:pPr>
        <w:pStyle w:val="BlockText"/>
        <w:numPr>
          <w:ilvl w:val="0"/>
          <w:numId w:val="20"/>
        </w:numPr>
      </w:pPr>
      <w:r>
        <w:t>CONSISTENCY: Is the data measured the same way over time?</w:t>
      </w:r>
    </w:p>
    <w:p w14:paraId="1FA2FE0F" w14:textId="77777777" w:rsidR="00E02E2C" w:rsidRDefault="00000000">
      <w:pPr>
        <w:pStyle w:val="FirstParagraph"/>
      </w:pPr>
      <w:r>
        <w:t>PART 1: QUALITY ASSESSMENT</w:t>
      </w:r>
    </w:p>
    <w:p w14:paraId="4AF95074" w14:textId="77777777" w:rsidR="00E02E2C" w:rsidRDefault="00000000">
      <w:pPr>
        <w:pStyle w:val="BodyText"/>
      </w:pPr>
      <w:r>
        <w:t>For my most important metrics (the ones I rely on for decisions), ask me:</w:t>
      </w:r>
    </w:p>
    <w:p w14:paraId="59904529" w14:textId="77777777" w:rsidR="00E02E2C" w:rsidRDefault="00000000">
      <w:pPr>
        <w:pStyle w:val="BodyText"/>
      </w:pPr>
      <w:r>
        <w:rPr>
          <w:b/>
          <w:bCs/>
        </w:rPr>
        <w:t>ACCURACY:</w:t>
      </w:r>
    </w:p>
    <w:p w14:paraId="0EBA19A1" w14:textId="77777777" w:rsidR="00E02E2C" w:rsidRDefault="00000000">
      <w:pPr>
        <w:numPr>
          <w:ilvl w:val="0"/>
          <w:numId w:val="21"/>
        </w:numPr>
      </w:pPr>
      <w:r>
        <w:t>How is this data collected? What could introduce errors?</w:t>
      </w:r>
    </w:p>
    <w:p w14:paraId="1475DFE7" w14:textId="77777777" w:rsidR="00E02E2C" w:rsidRDefault="00000000">
      <w:pPr>
        <w:numPr>
          <w:ilvl w:val="0"/>
          <w:numId w:val="21"/>
        </w:numPr>
      </w:pPr>
      <w:r>
        <w:t>When did I last verify its accuracy?</w:t>
      </w:r>
    </w:p>
    <w:p w14:paraId="091B4D0E" w14:textId="77777777" w:rsidR="00E02E2C" w:rsidRDefault="00000000">
      <w:pPr>
        <w:numPr>
          <w:ilvl w:val="0"/>
          <w:numId w:val="21"/>
        </w:numPr>
      </w:pPr>
      <w:r>
        <w:t>Have I ever discovered this data was wrong?</w:t>
      </w:r>
    </w:p>
    <w:p w14:paraId="7767C509" w14:textId="77777777" w:rsidR="00E02E2C" w:rsidRDefault="00000000">
      <w:pPr>
        <w:pStyle w:val="FirstParagraph"/>
      </w:pPr>
      <w:r>
        <w:rPr>
          <w:b/>
          <w:bCs/>
        </w:rPr>
        <w:t>TIMELINESS:</w:t>
      </w:r>
    </w:p>
    <w:p w14:paraId="62FED7E3" w14:textId="77777777" w:rsidR="00E02E2C" w:rsidRDefault="00000000">
      <w:pPr>
        <w:numPr>
          <w:ilvl w:val="0"/>
          <w:numId w:val="22"/>
        </w:numPr>
      </w:pPr>
      <w:r>
        <w:t>How fresh is this data when I see it?</w:t>
      </w:r>
    </w:p>
    <w:p w14:paraId="65AD15C6" w14:textId="77777777" w:rsidR="00E02E2C" w:rsidRDefault="00000000">
      <w:pPr>
        <w:numPr>
          <w:ilvl w:val="0"/>
          <w:numId w:val="22"/>
        </w:numPr>
      </w:pPr>
      <w:r>
        <w:t>How quickly does reality change in this area?</w:t>
      </w:r>
    </w:p>
    <w:p w14:paraId="3C2945DD" w14:textId="77777777" w:rsidR="00E02E2C" w:rsidRDefault="00000000">
      <w:pPr>
        <w:numPr>
          <w:ilvl w:val="0"/>
          <w:numId w:val="22"/>
        </w:numPr>
      </w:pPr>
      <w:r>
        <w:t>Am I making decisions on data that’s already stale?</w:t>
      </w:r>
    </w:p>
    <w:p w14:paraId="166A0F92" w14:textId="77777777" w:rsidR="00E02E2C" w:rsidRDefault="00000000">
      <w:pPr>
        <w:pStyle w:val="FirstParagraph"/>
      </w:pPr>
      <w:r>
        <w:rPr>
          <w:b/>
          <w:bCs/>
        </w:rPr>
        <w:t>RELEVANCE:</w:t>
      </w:r>
    </w:p>
    <w:p w14:paraId="7DE4172C" w14:textId="77777777" w:rsidR="00E02E2C" w:rsidRDefault="00000000">
      <w:pPr>
        <w:numPr>
          <w:ilvl w:val="0"/>
          <w:numId w:val="23"/>
        </w:numPr>
      </w:pPr>
      <w:r>
        <w:t>Does this metric connect directly to outcomes I care about?</w:t>
      </w:r>
    </w:p>
    <w:p w14:paraId="3259E999" w14:textId="77777777" w:rsidR="00E02E2C" w:rsidRDefault="00000000">
      <w:pPr>
        <w:numPr>
          <w:ilvl w:val="0"/>
          <w:numId w:val="23"/>
        </w:numPr>
      </w:pPr>
      <w:r>
        <w:t>Could this metric improve while the business gets worse?</w:t>
      </w:r>
    </w:p>
    <w:p w14:paraId="3E635ABD" w14:textId="77777777" w:rsidR="00E02E2C" w:rsidRDefault="00000000">
      <w:pPr>
        <w:numPr>
          <w:ilvl w:val="0"/>
          <w:numId w:val="23"/>
        </w:numPr>
      </w:pPr>
      <w:r>
        <w:t>Am I tracking this because it matters or because it’s easy?</w:t>
      </w:r>
    </w:p>
    <w:p w14:paraId="049CDB6E" w14:textId="77777777" w:rsidR="00E02E2C" w:rsidRDefault="00000000">
      <w:pPr>
        <w:pStyle w:val="FirstParagraph"/>
      </w:pPr>
      <w:r>
        <w:rPr>
          <w:b/>
          <w:bCs/>
        </w:rPr>
        <w:t>CONSISTENCY:</w:t>
      </w:r>
    </w:p>
    <w:p w14:paraId="109ACB7A" w14:textId="77777777" w:rsidR="00E02E2C" w:rsidRDefault="00000000">
      <w:pPr>
        <w:numPr>
          <w:ilvl w:val="0"/>
          <w:numId w:val="24"/>
        </w:numPr>
      </w:pPr>
      <w:r>
        <w:t>Has the definition of this metric changed?</w:t>
      </w:r>
    </w:p>
    <w:p w14:paraId="1D7CC9DC" w14:textId="77777777" w:rsidR="00E02E2C" w:rsidRDefault="00000000">
      <w:pPr>
        <w:numPr>
          <w:ilvl w:val="0"/>
          <w:numId w:val="24"/>
        </w:numPr>
      </w:pPr>
      <w:r>
        <w:t>Would someone else calculate it the same way?</w:t>
      </w:r>
    </w:p>
    <w:p w14:paraId="5758BBC9" w14:textId="77777777" w:rsidR="00E02E2C" w:rsidRDefault="00000000">
      <w:pPr>
        <w:numPr>
          <w:ilvl w:val="0"/>
          <w:numId w:val="24"/>
        </w:numPr>
      </w:pPr>
      <w:r>
        <w:t>Can I compare this month to last year meaningfully?</w:t>
      </w:r>
    </w:p>
    <w:p w14:paraId="0228F713" w14:textId="77777777" w:rsidR="00E02E2C" w:rsidRDefault="00000000">
      <w:pPr>
        <w:pStyle w:val="FirstParagraph"/>
      </w:pPr>
      <w:r>
        <w:t>PART 2: QUALITY SCORES</w:t>
      </w:r>
    </w:p>
    <w:p w14:paraId="789B3A56" w14:textId="77777777" w:rsidR="00E02E2C" w:rsidRDefault="00000000">
      <w:pPr>
        <w:pStyle w:val="BodyText"/>
      </w:pPr>
      <w:r>
        <w:t>For each key metric I use, score it 1-10 on each quality dimension with specific evidence.</w:t>
      </w:r>
    </w:p>
    <w:p w14:paraId="7619FC6A" w14:textId="77777777" w:rsidR="00E02E2C" w:rsidRDefault="00000000">
      <w:pPr>
        <w:pStyle w:val="BodyText"/>
      </w:pPr>
      <w:r>
        <w:t>Flag any metric that scores below 7 on any dimension as potentially untrustworthy.</w:t>
      </w:r>
    </w:p>
    <w:p w14:paraId="5DF552FC" w14:textId="77777777" w:rsidR="00E02E2C" w:rsidRDefault="00000000">
      <w:pPr>
        <w:pStyle w:val="BodyText"/>
      </w:pPr>
      <w:r>
        <w:lastRenderedPageBreak/>
        <w:t>PART 3: IMPROVEMENT PLAN</w:t>
      </w:r>
    </w:p>
    <w:p w14:paraId="277D7DB7" w14:textId="77777777" w:rsidR="00E02E2C" w:rsidRDefault="00000000">
      <w:pPr>
        <w:pStyle w:val="BodyText"/>
      </w:pPr>
      <w:r>
        <w:t>For my lowest-quality metrics, provide:</w:t>
      </w:r>
    </w:p>
    <w:p w14:paraId="144CAC1A" w14:textId="77777777" w:rsidR="00E02E2C" w:rsidRDefault="00000000">
      <w:pPr>
        <w:pStyle w:val="BlockText"/>
        <w:numPr>
          <w:ilvl w:val="0"/>
          <w:numId w:val="25"/>
        </w:numPr>
      </w:pPr>
      <w:r>
        <w:t>What the quality problem is costing me (bad decisions, false confidence)</w:t>
      </w:r>
    </w:p>
    <w:p w14:paraId="5C731405" w14:textId="77777777" w:rsidR="00E02E2C" w:rsidRDefault="00000000">
      <w:pPr>
        <w:pStyle w:val="BlockText"/>
        <w:numPr>
          <w:ilvl w:val="0"/>
          <w:numId w:val="25"/>
        </w:numPr>
      </w:pPr>
      <w:r>
        <w:t>Specific steps to improve that quality dimension</w:t>
      </w:r>
    </w:p>
    <w:p w14:paraId="45D3F4F5" w14:textId="77777777" w:rsidR="00E02E2C" w:rsidRDefault="00000000">
      <w:pPr>
        <w:pStyle w:val="BlockText"/>
        <w:numPr>
          <w:ilvl w:val="0"/>
          <w:numId w:val="25"/>
        </w:numPr>
      </w:pPr>
      <w:r>
        <w:t>Whether I should stop using this metric until quality improves</w:t>
      </w:r>
    </w:p>
    <w:p w14:paraId="6F693F7B" w14:textId="77777777" w:rsidR="00E02E2C" w:rsidRDefault="00000000">
      <w:pPr>
        <w:pStyle w:val="FirstParagraph"/>
      </w:pPr>
      <w:r>
        <w:t>Begin by asking about my most important metrics.</w:t>
      </w:r>
    </w:p>
    <w:p w14:paraId="33B541C7"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4BA93EF1" w14:textId="77777777" w:rsidR="00E02E2C" w:rsidRDefault="00000000">
      <w:pPr>
        <w:pStyle w:val="BodyText"/>
      </w:pPr>
      <w:r>
        <w:t>Save this output as your DATA QUALITY AUDIT. You will need it for Chapter 6 Prompts 3, 4, and 5.</w:t>
      </w:r>
    </w:p>
    <w:p w14:paraId="36E0809D" w14:textId="77777777" w:rsidR="00E02E2C" w:rsidRDefault="00000000">
      <w:pPr>
        <w:pStyle w:val="Heading3"/>
      </w:pPr>
      <w:bookmarkStart w:id="32" w:name="X2e73cc9926839aac7dcd7beea419a852d15c0f3"/>
      <w:bookmarkEnd w:id="31"/>
      <w:r>
        <w:t>PROMPT 3 OF 5: THE METRICS INTERPRETATION PROTOCOL</w:t>
      </w:r>
      <w:r>
        <w:br/>
        <w:t>Chapter 6: The Language of Business</w:t>
      </w:r>
      <w:r>
        <w:br/>
        <w:t>The Entrepreneur’s Blueprint</w:t>
      </w:r>
    </w:p>
    <w:p w14:paraId="5DB2D170" w14:textId="77777777" w:rsidR="00E02E2C" w:rsidRDefault="00000000">
      <w:pPr>
        <w:pStyle w:val="FirstParagraph"/>
      </w:pPr>
      <w:r>
        <w:rPr>
          <w:i/>
          <w:iCs/>
        </w:rPr>
        <w:t>Build your skill in asking the right questions of your data and moving from numbers to insights.</w:t>
      </w:r>
    </w:p>
    <w:p w14:paraId="30199DB0" w14:textId="77777777" w:rsidR="00E02E2C" w:rsidRDefault="00000000">
      <w:pPr>
        <w:pStyle w:val="BodyText"/>
      </w:pPr>
      <w:r>
        <w:t>You are a management accountant and business analyst who specializes in teaching founders to read their metrics in combination rather than in isolation — someone who understands that a single metric is almost always misleading and that the story only emerges when the right numbers are read together.</w:t>
      </w:r>
    </w:p>
    <w:p w14:paraId="61C34745" w14:textId="77777777" w:rsidR="00E02E2C" w:rsidRDefault="00000000">
      <w:pPr>
        <w:pStyle w:val="BodyText"/>
      </w:pPr>
      <w:r>
        <w:t>I will paste my outputs from Chapter 6, Prompt 1 (The Data Landscape Diagnostic) and Chapter 6, Prompt 2 (The Data Quality Audit) below. Review them before beginning your questions.</w:t>
      </w:r>
    </w:p>
    <w:p w14:paraId="1B921635" w14:textId="77777777" w:rsidR="00E02E2C" w:rsidRDefault="00000000">
      <w:pPr>
        <w:pStyle w:val="BlockText"/>
      </w:pPr>
      <w:r>
        <w:lastRenderedPageBreak/>
        <w:t>[PASTE CHAPTER 6, PROMPT 1 OUTPUT — DATA LANDSCAPE MAP]</w:t>
      </w:r>
    </w:p>
    <w:p w14:paraId="4E6AB78F" w14:textId="77777777" w:rsidR="00E02E2C" w:rsidRDefault="00000000">
      <w:pPr>
        <w:pStyle w:val="BlockText"/>
      </w:pPr>
      <w:r>
        <w:t>[PASTE CHAPTER 6, PROMPT 2 OUTPUT — DATA QUALITY AUDIT]</w:t>
      </w:r>
    </w:p>
    <w:p w14:paraId="6F10CDA6"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72AE5E4D" w14:textId="77777777" w:rsidR="00E02E2C" w:rsidRDefault="00000000">
      <w:pPr>
        <w:pStyle w:val="BodyText"/>
      </w:pPr>
      <w:r>
        <w:t>After all questions are answered, produce the output described below.</w:t>
      </w:r>
    </w:p>
    <w:p w14:paraId="266499B3" w14:textId="77777777" w:rsidR="00E02E2C" w:rsidRDefault="00000000">
      <w:pPr>
        <w:pStyle w:val="BodyText"/>
      </w:pPr>
      <w:r>
        <w:t>I want you to help me develop my ability to interpret data — to move from numbers to meaning to action.</w:t>
      </w:r>
    </w:p>
    <w:p w14:paraId="7C6926E4" w14:textId="77777777" w:rsidR="00E02E2C" w:rsidRDefault="00000000">
      <w:pPr>
        <w:pStyle w:val="BodyText"/>
      </w:pPr>
      <w:r>
        <w:t>Most entrepreneurs track data but don’t interpret it. I want to build the skill of asking better questions and finding patterns.</w:t>
      </w:r>
    </w:p>
    <w:p w14:paraId="6905E1E0" w14:textId="77777777" w:rsidR="00E02E2C" w:rsidRDefault="00000000">
      <w:pPr>
        <w:pStyle w:val="BodyText"/>
      </w:pPr>
      <w:r>
        <w:t>PART 1: CURRENT INTERPRETATION PRACTICE</w:t>
      </w:r>
    </w:p>
    <w:p w14:paraId="21B7418B" w14:textId="77777777" w:rsidR="00E02E2C" w:rsidRDefault="00000000">
      <w:pPr>
        <w:pStyle w:val="BodyText"/>
      </w:pPr>
      <w:r>
        <w:t>Ask me about how I currently interact with my data:</w:t>
      </w:r>
    </w:p>
    <w:p w14:paraId="0E5A2BF2" w14:textId="77777777" w:rsidR="00E02E2C" w:rsidRDefault="00000000">
      <w:pPr>
        <w:pStyle w:val="BlockText"/>
        <w:numPr>
          <w:ilvl w:val="0"/>
          <w:numId w:val="26"/>
        </w:numPr>
      </w:pPr>
      <w:r>
        <w:t>When I look at metrics, what questions do I typically ask?</w:t>
      </w:r>
    </w:p>
    <w:p w14:paraId="34548A1A" w14:textId="77777777" w:rsidR="00E02E2C" w:rsidRDefault="00000000">
      <w:pPr>
        <w:pStyle w:val="BlockText"/>
        <w:numPr>
          <w:ilvl w:val="0"/>
          <w:numId w:val="26"/>
        </w:numPr>
      </w:pPr>
      <w:r>
        <w:t>How do I decide if a number is good or bad?</w:t>
      </w:r>
    </w:p>
    <w:p w14:paraId="2A42E136" w14:textId="77777777" w:rsidR="00E02E2C" w:rsidRDefault="00000000">
      <w:pPr>
        <w:pStyle w:val="BlockText"/>
        <w:numPr>
          <w:ilvl w:val="0"/>
          <w:numId w:val="26"/>
        </w:numPr>
      </w:pPr>
      <w:r>
        <w:t>When did I last change course because of what data revealed?</w:t>
      </w:r>
    </w:p>
    <w:p w14:paraId="62C69F52" w14:textId="77777777" w:rsidR="00E02E2C" w:rsidRDefault="00000000">
      <w:pPr>
        <w:pStyle w:val="BlockText"/>
        <w:numPr>
          <w:ilvl w:val="0"/>
          <w:numId w:val="26"/>
        </w:numPr>
      </w:pPr>
      <w:r>
        <w:t>What patterns have I noticed in my data over the past 6 months?</w:t>
      </w:r>
    </w:p>
    <w:p w14:paraId="78DAEA4C" w14:textId="77777777" w:rsidR="00E02E2C" w:rsidRDefault="00000000">
      <w:pPr>
        <w:pStyle w:val="FirstParagraph"/>
      </w:pPr>
      <w:r>
        <w:t>PART 2: INTERPRETATION TRAINING</w:t>
      </w:r>
    </w:p>
    <w:p w14:paraId="015B59D4" w14:textId="77777777" w:rsidR="00E02E2C" w:rsidRDefault="00000000">
      <w:pPr>
        <w:pStyle w:val="BodyText"/>
      </w:pPr>
      <w:r>
        <w:t>Present me with a series of interpretation challenges using my actual business data:</w:t>
      </w:r>
    </w:p>
    <w:p w14:paraId="2891C301" w14:textId="77777777" w:rsidR="00E02E2C" w:rsidRDefault="00000000">
      <w:pPr>
        <w:numPr>
          <w:ilvl w:val="0"/>
          <w:numId w:val="27"/>
        </w:numPr>
      </w:pPr>
      <w:r>
        <w:lastRenderedPageBreak/>
        <w:t>Take a metric I track and ask: What would cause this to go up? Down? What does movement mean?</w:t>
      </w:r>
    </w:p>
    <w:p w14:paraId="7AF2BE8C" w14:textId="77777777" w:rsidR="00E02E2C" w:rsidRDefault="00000000">
      <w:pPr>
        <w:numPr>
          <w:ilvl w:val="0"/>
          <w:numId w:val="27"/>
        </w:numPr>
      </w:pPr>
      <w:r>
        <w:t>Take two metrics and ask: How are these related? What does it mean when one moves and the other doesn’t?</w:t>
      </w:r>
    </w:p>
    <w:p w14:paraId="4D850D9D" w14:textId="77777777" w:rsidR="00E02E2C" w:rsidRDefault="00000000">
      <w:pPr>
        <w:numPr>
          <w:ilvl w:val="0"/>
          <w:numId w:val="27"/>
        </w:numPr>
      </w:pPr>
      <w:r>
        <w:t>Take a trend I’ve observed and ask: Is this signal or noise? How would I know?</w:t>
      </w:r>
    </w:p>
    <w:p w14:paraId="04680ECA" w14:textId="77777777" w:rsidR="00E02E2C" w:rsidRDefault="00000000">
      <w:pPr>
        <w:numPr>
          <w:ilvl w:val="0"/>
          <w:numId w:val="27"/>
        </w:numPr>
      </w:pPr>
      <w:r>
        <w:t>Present a scenario where metrics look good but something might be wrong — help me find it</w:t>
      </w:r>
    </w:p>
    <w:p w14:paraId="270C0B30" w14:textId="77777777" w:rsidR="00E02E2C" w:rsidRDefault="00000000">
      <w:pPr>
        <w:pStyle w:val="FirstParagraph"/>
      </w:pPr>
      <w:r>
        <w:t>PART 3: QUESTION LIBRARY</w:t>
      </w:r>
    </w:p>
    <w:p w14:paraId="141605EF" w14:textId="77777777" w:rsidR="00E02E2C" w:rsidRDefault="00000000">
      <w:pPr>
        <w:pStyle w:val="BodyText"/>
      </w:pPr>
      <w:r>
        <w:t>Help me build a library of powerful questions to ask my data regularly:</w:t>
      </w:r>
    </w:p>
    <w:p w14:paraId="2BEE5EF8" w14:textId="77777777" w:rsidR="00E02E2C" w:rsidRDefault="00000000">
      <w:pPr>
        <w:pStyle w:val="BlockText"/>
        <w:numPr>
          <w:ilvl w:val="0"/>
          <w:numId w:val="28"/>
        </w:numPr>
      </w:pPr>
      <w:r>
        <w:t>Questions that seek contradiction (where reality diverges from expectation)</w:t>
      </w:r>
    </w:p>
    <w:p w14:paraId="72BE0BF5" w14:textId="77777777" w:rsidR="00E02E2C" w:rsidRDefault="00000000">
      <w:pPr>
        <w:pStyle w:val="BlockText"/>
        <w:numPr>
          <w:ilvl w:val="0"/>
          <w:numId w:val="28"/>
        </w:numPr>
      </w:pPr>
      <w:r>
        <w:t>Questions that surface hidden problems</w:t>
      </w:r>
    </w:p>
    <w:p w14:paraId="7FDDBB39" w14:textId="77777777" w:rsidR="00E02E2C" w:rsidRDefault="00000000">
      <w:pPr>
        <w:pStyle w:val="BlockText"/>
        <w:numPr>
          <w:ilvl w:val="0"/>
          <w:numId w:val="28"/>
        </w:numPr>
      </w:pPr>
      <w:r>
        <w:t>Questions that reveal opportunities</w:t>
      </w:r>
    </w:p>
    <w:p w14:paraId="78647842" w14:textId="77777777" w:rsidR="00E02E2C" w:rsidRDefault="00000000">
      <w:pPr>
        <w:pStyle w:val="BlockText"/>
        <w:numPr>
          <w:ilvl w:val="0"/>
          <w:numId w:val="28"/>
        </w:numPr>
      </w:pPr>
      <w:r>
        <w:t>Questions that test assumptions</w:t>
      </w:r>
    </w:p>
    <w:p w14:paraId="4166743D" w14:textId="77777777" w:rsidR="00E02E2C" w:rsidRDefault="00000000">
      <w:pPr>
        <w:pStyle w:val="FirstParagraph"/>
      </w:pPr>
      <w:r>
        <w:t>Make these specific to my business and the metrics I track.</w:t>
      </w:r>
    </w:p>
    <w:p w14:paraId="1286102B" w14:textId="77777777" w:rsidR="00E02E2C" w:rsidRDefault="00000000">
      <w:pPr>
        <w:pStyle w:val="BodyText"/>
      </w:pPr>
      <w:r>
        <w:t>PART 4: WEEKLY INTERPRETATION RITUAL</w:t>
      </w:r>
    </w:p>
    <w:p w14:paraId="3C270A74" w14:textId="77777777" w:rsidR="00E02E2C" w:rsidRDefault="00000000">
      <w:pPr>
        <w:pStyle w:val="BodyText"/>
      </w:pPr>
      <w:r>
        <w:t>Design a 15-minute weekly ritual for data interpretation that includes:</w:t>
      </w:r>
    </w:p>
    <w:p w14:paraId="40C8CCE5" w14:textId="77777777" w:rsidR="00E02E2C" w:rsidRDefault="00000000">
      <w:pPr>
        <w:pStyle w:val="BlockText"/>
        <w:numPr>
          <w:ilvl w:val="0"/>
          <w:numId w:val="29"/>
        </w:numPr>
      </w:pPr>
      <w:r>
        <w:t>Which metrics to review</w:t>
      </w:r>
    </w:p>
    <w:p w14:paraId="72695557" w14:textId="77777777" w:rsidR="00E02E2C" w:rsidRDefault="00000000">
      <w:pPr>
        <w:pStyle w:val="BlockText"/>
        <w:numPr>
          <w:ilvl w:val="0"/>
          <w:numId w:val="29"/>
        </w:numPr>
      </w:pPr>
      <w:r>
        <w:t>What questions to ask each time</w:t>
      </w:r>
    </w:p>
    <w:p w14:paraId="4DFBD6E0" w14:textId="77777777" w:rsidR="00E02E2C" w:rsidRDefault="00000000">
      <w:pPr>
        <w:pStyle w:val="BlockText"/>
        <w:numPr>
          <w:ilvl w:val="0"/>
          <w:numId w:val="29"/>
        </w:numPr>
      </w:pPr>
      <w:r>
        <w:t>How to capture insights and track patterns over time</w:t>
      </w:r>
    </w:p>
    <w:p w14:paraId="516F3B59" w14:textId="77777777" w:rsidR="00E02E2C" w:rsidRDefault="00000000">
      <w:pPr>
        <w:pStyle w:val="BlockText"/>
        <w:numPr>
          <w:ilvl w:val="0"/>
          <w:numId w:val="29"/>
        </w:numPr>
      </w:pPr>
      <w:r>
        <w:t>When to dig deeper versus move on</w:t>
      </w:r>
    </w:p>
    <w:p w14:paraId="3344955B" w14:textId="77777777" w:rsidR="00E02E2C" w:rsidRDefault="00000000">
      <w:pPr>
        <w:pStyle w:val="FirstParagraph"/>
      </w:pPr>
      <w:r>
        <w:t>Begin by asking about my current interpretation practices.</w:t>
      </w:r>
    </w:p>
    <w:p w14:paraId="69229D99"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7004D2BE" w14:textId="77777777" w:rsidR="00E02E2C" w:rsidRDefault="00000000">
      <w:pPr>
        <w:pStyle w:val="BodyText"/>
      </w:pPr>
      <w:r>
        <w:t>Save this output as your METRICS INTERPRETATION PROTOCOL. You will need it for Chapter 6 Prompt 5.</w:t>
      </w:r>
    </w:p>
    <w:p w14:paraId="0415ACE7" w14:textId="77777777" w:rsidR="00E02E2C" w:rsidRDefault="00000000">
      <w:pPr>
        <w:pStyle w:val="Heading3"/>
      </w:pPr>
      <w:bookmarkStart w:id="33" w:name="prompt-4-the-flywheel-data-integration"/>
      <w:bookmarkEnd w:id="32"/>
      <w:r>
        <w:lastRenderedPageBreak/>
        <w:t>PROMPT 4 OF 5: THE FLYWHEEL DATA INTEGRATION</w:t>
      </w:r>
      <w:r>
        <w:br/>
        <w:t>Chapter 6: The Language of Business</w:t>
      </w:r>
      <w:r>
        <w:br/>
        <w:t>The Entrepreneur’s Blueprint</w:t>
      </w:r>
    </w:p>
    <w:p w14:paraId="4E96C05B" w14:textId="77777777" w:rsidR="00E02E2C" w:rsidRDefault="00000000">
      <w:pPr>
        <w:pStyle w:val="FirstParagraph"/>
      </w:pPr>
      <w:r>
        <w:rPr>
          <w:i/>
          <w:iCs/>
        </w:rPr>
        <w:t>Connect data to your Decision Flywheel at each stage.</w:t>
      </w:r>
    </w:p>
    <w:p w14:paraId="085E43DF" w14:textId="77777777" w:rsidR="00E02E2C" w:rsidRDefault="00000000">
      <w:pPr>
        <w:pStyle w:val="BodyText"/>
      </w:pPr>
      <w:r>
        <w:t>You are a business intelligence specialist who focuses on connecting a founder's data infrastructure to their decision-making process — someone whose work is in closing the gap between information that exists and judgment that uses it, at every stage of the Decision Flywheel.</w:t>
      </w:r>
    </w:p>
    <w:p w14:paraId="235E6934" w14:textId="77777777" w:rsidR="00E02E2C" w:rsidRDefault="00000000">
      <w:pPr>
        <w:pStyle w:val="BodyText"/>
      </w:pPr>
      <w:r>
        <w:t>I will paste my output from Chapter 3, Prompt 1 (The Decision Flywheel Diagnostic), Chapter 6, Prompt 1 (The Data Landscape Diagnostic), and Chapter 6, Prompt 2 (The Data Quality Audit) below. Review them before beginning your questions.</w:t>
      </w:r>
    </w:p>
    <w:p w14:paraId="77F6A34A" w14:textId="77777777" w:rsidR="00E02E2C" w:rsidRDefault="00000000">
      <w:pPr>
        <w:pStyle w:val="BlockText"/>
      </w:pPr>
      <w:r>
        <w:t>[PASTE CHAPTER 3, PROMPT 1 OUTPUT — DECISION FLYWHEEL DIAGNOSTIC]</w:t>
      </w:r>
    </w:p>
    <w:p w14:paraId="4BE33EF3" w14:textId="77777777" w:rsidR="00E02E2C" w:rsidRDefault="00000000">
      <w:pPr>
        <w:pStyle w:val="BlockText"/>
      </w:pPr>
      <w:r>
        <w:t>[PASTE CHAPTER 6, PROMPT 1 OUTPUT — DATA LANDSCAPE MAP]</w:t>
      </w:r>
    </w:p>
    <w:p w14:paraId="67F2CDDC" w14:textId="77777777" w:rsidR="00E02E2C" w:rsidRDefault="00000000">
      <w:pPr>
        <w:pStyle w:val="BlockText"/>
      </w:pPr>
      <w:r>
        <w:t>[PASTE CHAPTER 6, PROMPT 2 OUTPUT — DATA QUALITY AUDIT]</w:t>
      </w:r>
    </w:p>
    <w:p w14:paraId="68D06C1A"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ED012F7" w14:textId="77777777" w:rsidR="00E02E2C" w:rsidRDefault="00000000">
      <w:pPr>
        <w:pStyle w:val="BodyText"/>
      </w:pPr>
      <w:r>
        <w:t>After all questions are answered, produce the output described below.</w:t>
      </w:r>
    </w:p>
    <w:p w14:paraId="2F744853" w14:textId="77777777" w:rsidR="00E02E2C" w:rsidRDefault="00000000">
      <w:pPr>
        <w:pStyle w:val="BodyText"/>
      </w:pPr>
      <w:r>
        <w:t xml:space="preserve">I want you to help me integrate data into my </w:t>
      </w:r>
      <w:r>
        <w:rPr>
          <w:b/>
          <w:bCs/>
        </w:rPr>
        <w:t>Decision Flywheel</w:t>
      </w:r>
      <w:r>
        <w:t xml:space="preserve"> so I’m using the right information at each stage.</w:t>
      </w:r>
    </w:p>
    <w:p w14:paraId="1B0773A4" w14:textId="77777777" w:rsidR="00E02E2C" w:rsidRDefault="00000000">
      <w:pPr>
        <w:pStyle w:val="BodyText"/>
      </w:pPr>
      <w:r>
        <w:rPr>
          <w:b/>
          <w:bCs/>
        </w:rPr>
        <w:t>The Decision Flywheel</w:t>
      </w:r>
      <w:r>
        <w:t xml:space="preserve"> has four stages:</w:t>
      </w:r>
    </w:p>
    <w:p w14:paraId="07EC2C1B" w14:textId="77777777" w:rsidR="00E02E2C" w:rsidRDefault="00000000">
      <w:pPr>
        <w:pStyle w:val="BlockText"/>
        <w:numPr>
          <w:ilvl w:val="0"/>
          <w:numId w:val="30"/>
        </w:numPr>
      </w:pPr>
      <w:r>
        <w:lastRenderedPageBreak/>
        <w:t>CLARITY: Understanding what is happening</w:t>
      </w:r>
    </w:p>
    <w:p w14:paraId="0A64ACE7" w14:textId="77777777" w:rsidR="00E02E2C" w:rsidRDefault="00000000">
      <w:pPr>
        <w:pStyle w:val="BlockText"/>
        <w:numPr>
          <w:ilvl w:val="0"/>
          <w:numId w:val="30"/>
        </w:numPr>
      </w:pPr>
      <w:r>
        <w:t>CHOICE: Selecting among options</w:t>
      </w:r>
    </w:p>
    <w:p w14:paraId="5349CA05" w14:textId="77777777" w:rsidR="00E02E2C" w:rsidRDefault="00000000">
      <w:pPr>
        <w:pStyle w:val="BlockText"/>
        <w:numPr>
          <w:ilvl w:val="0"/>
          <w:numId w:val="30"/>
        </w:numPr>
      </w:pPr>
      <w:r>
        <w:t>CONSEQUENCE: Measuring what happened</w:t>
      </w:r>
    </w:p>
    <w:p w14:paraId="50D8132F" w14:textId="77777777" w:rsidR="00E02E2C" w:rsidRDefault="00000000">
      <w:pPr>
        <w:pStyle w:val="BlockText"/>
        <w:numPr>
          <w:ilvl w:val="0"/>
          <w:numId w:val="30"/>
        </w:numPr>
      </w:pPr>
      <w:r>
        <w:t>CALIBRATION: Adjusting based on results</w:t>
      </w:r>
    </w:p>
    <w:p w14:paraId="0C64C519" w14:textId="77777777" w:rsidR="00E02E2C" w:rsidRDefault="00000000">
      <w:pPr>
        <w:pStyle w:val="FirstParagraph"/>
      </w:pPr>
      <w:r>
        <w:t>PART 1: CURRENT INTEGRATION</w:t>
      </w:r>
    </w:p>
    <w:p w14:paraId="10EA0D74" w14:textId="77777777" w:rsidR="00E02E2C" w:rsidRDefault="00000000">
      <w:pPr>
        <w:pStyle w:val="BodyText"/>
      </w:pPr>
      <w:r>
        <w:t>Ask me about a significant recent decision and probe how data was used at each stage:</w:t>
      </w:r>
    </w:p>
    <w:p w14:paraId="7E12C58C" w14:textId="77777777" w:rsidR="00E02E2C" w:rsidRDefault="00000000">
      <w:pPr>
        <w:pStyle w:val="BlockText"/>
        <w:numPr>
          <w:ilvl w:val="0"/>
          <w:numId w:val="31"/>
        </w:numPr>
      </w:pPr>
      <w:r>
        <w:t>At Clarity: What data informed your understanding of the situation?</w:t>
      </w:r>
    </w:p>
    <w:p w14:paraId="313184B8" w14:textId="77777777" w:rsidR="00E02E2C" w:rsidRDefault="00000000">
      <w:pPr>
        <w:pStyle w:val="BlockText"/>
        <w:numPr>
          <w:ilvl w:val="0"/>
          <w:numId w:val="31"/>
        </w:numPr>
      </w:pPr>
      <w:r>
        <w:t>At Choice: What data helped you evaluate options?</w:t>
      </w:r>
    </w:p>
    <w:p w14:paraId="53BD603B" w14:textId="77777777" w:rsidR="00E02E2C" w:rsidRDefault="00000000">
      <w:pPr>
        <w:pStyle w:val="BlockText"/>
        <w:numPr>
          <w:ilvl w:val="0"/>
          <w:numId w:val="31"/>
        </w:numPr>
      </w:pPr>
      <w:r>
        <w:t>At Consequence: What data measured the outcome?</w:t>
      </w:r>
    </w:p>
    <w:p w14:paraId="2321AC06" w14:textId="77777777" w:rsidR="00E02E2C" w:rsidRDefault="00000000">
      <w:pPr>
        <w:pStyle w:val="BlockText"/>
        <w:numPr>
          <w:ilvl w:val="0"/>
          <w:numId w:val="31"/>
        </w:numPr>
      </w:pPr>
      <w:r>
        <w:t>At Calibration: What data guided your adjustment?</w:t>
      </w:r>
    </w:p>
    <w:p w14:paraId="5DD12DEE" w14:textId="77777777" w:rsidR="00E02E2C" w:rsidRDefault="00000000">
      <w:pPr>
        <w:pStyle w:val="FirstParagraph"/>
      </w:pPr>
      <w:r>
        <w:t>PART 2: GAP IDENTIFICATION</w:t>
      </w:r>
    </w:p>
    <w:p w14:paraId="3CDBF5CD" w14:textId="77777777" w:rsidR="00E02E2C" w:rsidRDefault="00000000">
      <w:pPr>
        <w:pStyle w:val="BodyText"/>
      </w:pPr>
      <w:r>
        <w:t>Based on my answer, identify:</w:t>
      </w:r>
    </w:p>
    <w:p w14:paraId="5D719A5A" w14:textId="77777777" w:rsidR="00E02E2C" w:rsidRDefault="00000000">
      <w:pPr>
        <w:pStyle w:val="BlockText"/>
        <w:numPr>
          <w:ilvl w:val="0"/>
          <w:numId w:val="32"/>
        </w:numPr>
      </w:pPr>
      <w:r>
        <w:t>Which Flywheel stages have strong data support?</w:t>
      </w:r>
    </w:p>
    <w:p w14:paraId="6A3B6993" w14:textId="77777777" w:rsidR="00E02E2C" w:rsidRDefault="00000000">
      <w:pPr>
        <w:pStyle w:val="BlockText"/>
        <w:numPr>
          <w:ilvl w:val="0"/>
          <w:numId w:val="32"/>
        </w:numPr>
      </w:pPr>
      <w:r>
        <w:t>Which stages are data-poor? (decisions made without information)</w:t>
      </w:r>
    </w:p>
    <w:p w14:paraId="044E286A" w14:textId="77777777" w:rsidR="00E02E2C" w:rsidRDefault="00000000">
      <w:pPr>
        <w:pStyle w:val="BlockText"/>
        <w:numPr>
          <w:ilvl w:val="0"/>
          <w:numId w:val="32"/>
        </w:numPr>
      </w:pPr>
      <w:r>
        <w:t>Where am I using data as a crutch to avoid judgment?</w:t>
      </w:r>
    </w:p>
    <w:p w14:paraId="45710F39" w14:textId="77777777" w:rsidR="00E02E2C" w:rsidRDefault="00000000">
      <w:pPr>
        <w:pStyle w:val="BlockText"/>
        <w:numPr>
          <w:ilvl w:val="0"/>
          <w:numId w:val="32"/>
        </w:numPr>
      </w:pPr>
      <w:r>
        <w:t>Where am I ignoring data that should inform judgment?</w:t>
      </w:r>
    </w:p>
    <w:p w14:paraId="1D61D7B3" w14:textId="77777777" w:rsidR="00E02E2C" w:rsidRDefault="00000000">
      <w:pPr>
        <w:pStyle w:val="FirstParagraph"/>
      </w:pPr>
      <w:r>
        <w:t>PART 3: STAGE-SPECIFIC DATA PROTOCOLS</w:t>
      </w:r>
    </w:p>
    <w:p w14:paraId="4D9CA746" w14:textId="77777777" w:rsidR="00E02E2C" w:rsidRDefault="00000000">
      <w:pPr>
        <w:pStyle w:val="BodyText"/>
      </w:pPr>
      <w:r>
        <w:t>For each Flywheel stage, help me define:</w:t>
      </w:r>
    </w:p>
    <w:p w14:paraId="0DC9F995" w14:textId="77777777" w:rsidR="00E02E2C" w:rsidRDefault="00000000">
      <w:pPr>
        <w:pStyle w:val="BodyText"/>
      </w:pPr>
      <w:r>
        <w:rPr>
          <w:b/>
          <w:bCs/>
        </w:rPr>
        <w:t>CLARITY:</w:t>
      </w:r>
    </w:p>
    <w:p w14:paraId="187871BE" w14:textId="77777777" w:rsidR="00E02E2C" w:rsidRDefault="00000000">
      <w:pPr>
        <w:numPr>
          <w:ilvl w:val="0"/>
          <w:numId w:val="33"/>
        </w:numPr>
      </w:pPr>
      <w:r>
        <w:t>What data should I always check before diagnosing a situation?</w:t>
      </w:r>
    </w:p>
    <w:p w14:paraId="5FB04ABB" w14:textId="77777777" w:rsidR="00E02E2C" w:rsidRDefault="00000000">
      <w:pPr>
        <w:numPr>
          <w:ilvl w:val="0"/>
          <w:numId w:val="33"/>
        </w:numPr>
      </w:pPr>
      <w:r>
        <w:t>What questions should the data answer at this stage?</w:t>
      </w:r>
    </w:p>
    <w:p w14:paraId="092FD76E" w14:textId="77777777" w:rsidR="00E02E2C" w:rsidRDefault="00000000">
      <w:pPr>
        <w:pStyle w:val="FirstParagraph"/>
      </w:pPr>
      <w:r>
        <w:rPr>
          <w:b/>
          <w:bCs/>
        </w:rPr>
        <w:t>CHOICE:</w:t>
      </w:r>
    </w:p>
    <w:p w14:paraId="0B68553B" w14:textId="77777777" w:rsidR="00E02E2C" w:rsidRDefault="00000000">
      <w:pPr>
        <w:numPr>
          <w:ilvl w:val="0"/>
          <w:numId w:val="34"/>
        </w:numPr>
      </w:pPr>
      <w:r>
        <w:lastRenderedPageBreak/>
        <w:t>What data helps me evaluate options?</w:t>
      </w:r>
    </w:p>
    <w:p w14:paraId="3C9A69BD" w14:textId="77777777" w:rsidR="00E02E2C" w:rsidRDefault="00000000">
      <w:pPr>
        <w:numPr>
          <w:ilvl w:val="0"/>
          <w:numId w:val="34"/>
        </w:numPr>
      </w:pPr>
      <w:r>
        <w:t>What historical data is relevant for predicting outcomes?</w:t>
      </w:r>
    </w:p>
    <w:p w14:paraId="0AD73F12" w14:textId="77777777" w:rsidR="00E02E2C" w:rsidRDefault="00000000">
      <w:pPr>
        <w:pStyle w:val="FirstParagraph"/>
      </w:pPr>
      <w:r>
        <w:rPr>
          <w:b/>
          <w:bCs/>
        </w:rPr>
        <w:t>CONSEQUENCE:</w:t>
      </w:r>
    </w:p>
    <w:p w14:paraId="7E9B4CFC" w14:textId="77777777" w:rsidR="00E02E2C" w:rsidRDefault="00000000">
      <w:pPr>
        <w:numPr>
          <w:ilvl w:val="0"/>
          <w:numId w:val="35"/>
        </w:numPr>
      </w:pPr>
      <w:r>
        <w:t>What metrics define success or failure for this decision?</w:t>
      </w:r>
    </w:p>
    <w:p w14:paraId="26E54946" w14:textId="77777777" w:rsidR="00E02E2C" w:rsidRDefault="00000000">
      <w:pPr>
        <w:numPr>
          <w:ilvl w:val="0"/>
          <w:numId w:val="35"/>
        </w:numPr>
      </w:pPr>
      <w:r>
        <w:t>How soon can I measure outcomes?</w:t>
      </w:r>
    </w:p>
    <w:p w14:paraId="4538C14B" w14:textId="77777777" w:rsidR="00E02E2C" w:rsidRDefault="00000000">
      <w:pPr>
        <w:pStyle w:val="FirstParagraph"/>
      </w:pPr>
      <w:r>
        <w:rPr>
          <w:b/>
          <w:bCs/>
        </w:rPr>
        <w:t>CALIBRATION:</w:t>
      </w:r>
    </w:p>
    <w:p w14:paraId="2D5C434C" w14:textId="77777777" w:rsidR="00E02E2C" w:rsidRDefault="00000000">
      <w:pPr>
        <w:numPr>
          <w:ilvl w:val="0"/>
          <w:numId w:val="36"/>
        </w:numPr>
      </w:pPr>
      <w:r>
        <w:t>What data distinguishes signal from noise in results?</w:t>
      </w:r>
    </w:p>
    <w:p w14:paraId="478E8769" w14:textId="77777777" w:rsidR="00E02E2C" w:rsidRDefault="00000000">
      <w:pPr>
        <w:numPr>
          <w:ilvl w:val="0"/>
          <w:numId w:val="36"/>
        </w:numPr>
      </w:pPr>
      <w:r>
        <w:t>How do I know if I should adjust or wait?</w:t>
      </w:r>
    </w:p>
    <w:p w14:paraId="41EDA7F4" w14:textId="77777777" w:rsidR="00E02E2C" w:rsidRDefault="00000000">
      <w:pPr>
        <w:pStyle w:val="FirstParagraph"/>
      </w:pPr>
      <w:r>
        <w:t>Make this specific to my business and decision types.</w:t>
      </w:r>
    </w:p>
    <w:p w14:paraId="55510931" w14:textId="77777777" w:rsidR="00E02E2C" w:rsidRDefault="00000000">
      <w:pPr>
        <w:pStyle w:val="BodyText"/>
      </w:pPr>
      <w:r>
        <w:t>Begin by asking about my recent significant decision.</w:t>
      </w:r>
    </w:p>
    <w:p w14:paraId="20DA7691"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78036360" w14:textId="77777777" w:rsidR="00E02E2C" w:rsidRDefault="00000000">
      <w:pPr>
        <w:pStyle w:val="BodyText"/>
      </w:pPr>
      <w:r>
        <w:t>Save this output as your FLYWHEEL DATA INTEGRATION MAP. You will need it for Chapter 6 Prompt 5.</w:t>
      </w:r>
    </w:p>
    <w:p w14:paraId="35085DC0" w14:textId="77777777" w:rsidR="00E02E2C" w:rsidRDefault="00000000">
      <w:pPr>
        <w:pStyle w:val="Heading3"/>
      </w:pPr>
      <w:bookmarkStart w:id="34" w:name="X9164b1fab565fb38566aab21f6ea3b4dc8119f7"/>
      <w:bookmarkEnd w:id="33"/>
      <w:r>
        <w:t>PROMPT 5 OF 5: THE INCOMPLETE DATA NAVIGATION PROTOCOL</w:t>
      </w:r>
      <w:r>
        <w:br/>
        <w:t>Chapter 6: The Language of Business</w:t>
      </w:r>
      <w:r>
        <w:br/>
        <w:t>The Entrepreneur’s Blueprint</w:t>
      </w:r>
    </w:p>
    <w:p w14:paraId="1D015C9A" w14:textId="77777777" w:rsidR="00E02E2C" w:rsidRDefault="00000000">
      <w:pPr>
        <w:pStyle w:val="FirstParagraph"/>
      </w:pPr>
      <w:r>
        <w:rPr>
          <w:i/>
          <w:iCs/>
        </w:rPr>
        <w:t>Practice making decisions when data is partial, conflicting, or ambiguous.</w:t>
      </w:r>
    </w:p>
    <w:p w14:paraId="584A4F38" w14:textId="77777777" w:rsidR="00E02E2C" w:rsidRDefault="00000000">
      <w:pPr>
        <w:pStyle w:val="BodyText"/>
      </w:pPr>
      <w:r>
        <w:t>You are a risk analyst and decision specialist who focuses on the conditions most founders actually face: incomplete data, delayed signals, and conflicting indicators. Your expertise is in building the reasoning protocols that allow founders to make sound, defensible decisions without waiting for certainty that will never fully arrive.</w:t>
      </w:r>
    </w:p>
    <w:p w14:paraId="35CDF7ED" w14:textId="77777777" w:rsidR="00E02E2C" w:rsidRDefault="00000000">
      <w:pPr>
        <w:pStyle w:val="BodyText"/>
      </w:pPr>
      <w:r>
        <w:t>I will paste my output from Chapter 4, Prompt 3 (The Five Traps Audit), my outputs from Chapter 6, Prompts 1 through 4, and my Project Archive from Chapter 5 below. Review them all before beginning.</w:t>
      </w:r>
    </w:p>
    <w:p w14:paraId="39AD1E1C" w14:textId="77777777" w:rsidR="00E02E2C" w:rsidRDefault="00000000">
      <w:pPr>
        <w:pStyle w:val="BlockText"/>
      </w:pPr>
      <w:r>
        <w:lastRenderedPageBreak/>
        <w:t>[PASTE CHAPTER 4, PROMPT 3 OUTPUT — FIVE TRAPS VULNERABILITY PROFILE]</w:t>
      </w:r>
    </w:p>
    <w:p w14:paraId="4168D7F0" w14:textId="77777777" w:rsidR="00E02E2C" w:rsidRDefault="00000000">
      <w:pPr>
        <w:pStyle w:val="BlockText"/>
      </w:pPr>
      <w:r>
        <w:t>[PASTE CHAPTER 6, PROMPT 1 OUTPUT — DATA LANDSCAPE MAP]</w:t>
      </w:r>
    </w:p>
    <w:p w14:paraId="6E30DBC4" w14:textId="77777777" w:rsidR="00E02E2C" w:rsidRDefault="00000000">
      <w:pPr>
        <w:pStyle w:val="BlockText"/>
      </w:pPr>
      <w:r>
        <w:t>[PASTE CHAPTER 6, PROMPT 2 OUTPUT — DATA QUALITY AUDIT]</w:t>
      </w:r>
    </w:p>
    <w:p w14:paraId="636BD647" w14:textId="77777777" w:rsidR="00E02E2C" w:rsidRDefault="00000000">
      <w:pPr>
        <w:pStyle w:val="BlockText"/>
      </w:pPr>
      <w:r>
        <w:t>[PASTE CHAPTER 6, PROMPT 3 OUTPUT — METRICS INTERPRETATION PROTOCOL]</w:t>
      </w:r>
    </w:p>
    <w:p w14:paraId="3B08472C" w14:textId="77777777" w:rsidR="00E02E2C" w:rsidRDefault="00000000">
      <w:pPr>
        <w:pStyle w:val="BlockText"/>
      </w:pPr>
      <w:r>
        <w:t>[PASTE CHAPTER 6, PROMPT 4 OUTPUT — FLYWHEEL DATA INTEGRATION MAP]</w:t>
      </w:r>
    </w:p>
    <w:p w14:paraId="479F339B" w14:textId="77777777" w:rsidR="00E02E2C" w:rsidRDefault="00000000">
      <w:pPr>
        <w:pStyle w:val="BlockText"/>
      </w:pPr>
      <w:r>
        <w:t>[PASTE PROJECT ARCHIVE — CHAPTER 5]</w:t>
      </w:r>
    </w:p>
    <w:p w14:paraId="418BAC3B"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265B34FE" w14:textId="77777777" w:rsidR="00E02E2C" w:rsidRDefault="00000000">
      <w:pPr>
        <w:pStyle w:val="BodyText"/>
      </w:pPr>
      <w:r>
        <w:t>After all questions are answered, produce the output described below.</w:t>
      </w:r>
    </w:p>
    <w:p w14:paraId="140CBAC9" w14:textId="77777777" w:rsidR="00E02E2C" w:rsidRDefault="00000000">
      <w:pPr>
        <w:pStyle w:val="BodyText"/>
      </w:pPr>
      <w:r>
        <w:t>I want you to help me develop the skill of navigating incomplete or conflicting data — the condition under which most real business decisions are made.</w:t>
      </w:r>
    </w:p>
    <w:p w14:paraId="47666193" w14:textId="77777777" w:rsidR="00E02E2C" w:rsidRDefault="00000000">
      <w:pPr>
        <w:pStyle w:val="BodyText"/>
      </w:pPr>
      <w:r>
        <w:t>PART 1: CURRENT DECISION UNDER UNCERTAINTY</w:t>
      </w:r>
    </w:p>
    <w:p w14:paraId="3DBA12DA" w14:textId="77777777" w:rsidR="00E02E2C" w:rsidRDefault="00000000">
      <w:pPr>
        <w:pStyle w:val="BodyText"/>
      </w:pPr>
      <w:r>
        <w:t>Ask me to describe a decision I am currently facing where the data is incomplete, ambiguous, or where different metrics point in different directions. Probe for specifics: What do I know for certain? What am I assuming? Where are the gaps? What would I need to know to feel confident — and is waiting for that information itself a cost?</w:t>
      </w:r>
    </w:p>
    <w:p w14:paraId="267215DB" w14:textId="77777777" w:rsidR="00E02E2C" w:rsidRDefault="00000000">
      <w:pPr>
        <w:pStyle w:val="BodyText"/>
      </w:pPr>
      <w:r>
        <w:t>PART 2: SEPARATING SIGNAL FROM NOISE</w:t>
      </w:r>
    </w:p>
    <w:p w14:paraId="01BD322D" w14:textId="77777777" w:rsidR="00E02E2C" w:rsidRDefault="00000000">
      <w:pPr>
        <w:pStyle w:val="BodyText"/>
      </w:pPr>
      <w:r>
        <w:lastRenderedPageBreak/>
        <w:t xml:space="preserve">Based on what I share, help me distinguish between three categories: facts I can verify, assumptions I am treating as facts, and intuitive signals that may or may not reflect reality. For each assumption, identify what would confirm or disprove it. For each intuitive signal, apply </w:t>
      </w:r>
      <w:r>
        <w:rPr>
          <w:b/>
          <w:bCs/>
        </w:rPr>
        <w:t>The Five Intuition Traps</w:t>
      </w:r>
      <w:r>
        <w:t xml:space="preserve"> to assess whether it is pattern recognition or emotional reaction.</w:t>
      </w:r>
    </w:p>
    <w:p w14:paraId="523AA3FD" w14:textId="77777777" w:rsidR="00E02E2C" w:rsidRDefault="00000000">
      <w:pPr>
        <w:pStyle w:val="BodyText"/>
      </w:pPr>
      <w:r>
        <w:rPr>
          <w:b/>
          <w:bCs/>
        </w:rPr>
        <w:t>The Five Intuition Traps:</w:t>
      </w:r>
      <w:r>
        <w:t xml:space="preserve"> (1) Confusing Anxiety with Intuition, (2) Mistaking Excitement for Alignment, (3) Avoiding Data Because It Feels Wrong, (4) Using Intuition to Protect Ego, (5) Acting on Intuition Without Pausing.</w:t>
      </w:r>
    </w:p>
    <w:p w14:paraId="2EB2113B" w14:textId="77777777" w:rsidR="00E02E2C" w:rsidRDefault="00000000">
      <w:pPr>
        <w:pStyle w:val="BodyText"/>
      </w:pPr>
      <w:r>
        <w:t>PART 3: THE DECISION UNDER UNCERTAINTY</w:t>
      </w:r>
    </w:p>
    <w:p w14:paraId="004BD9A2" w14:textId="77777777" w:rsidR="00E02E2C" w:rsidRDefault="00000000">
      <w:pPr>
        <w:pStyle w:val="BodyText"/>
      </w:pPr>
      <w:r>
        <w:t>Help me construct three decision paths: the decision I would make if the optimistic interpretation of my data is correct, the decision I would make if the pessimistic interpretation is correct, and the decision that remains sound under both interpretations. Identify which path carries the lowest cost of being wrong and the highest optionality if new information emerges.</w:t>
      </w:r>
    </w:p>
    <w:p w14:paraId="78E8BD1E" w14:textId="77777777" w:rsidR="00E02E2C" w:rsidRDefault="00000000">
      <w:pPr>
        <w:pStyle w:val="BodyText"/>
      </w:pPr>
      <w:r>
        <w:t>PART 4: THE WAITING COST ASSESSMENT</w:t>
      </w:r>
    </w:p>
    <w:p w14:paraId="13AC1A9E" w14:textId="77777777" w:rsidR="00E02E2C" w:rsidRDefault="00000000">
      <w:pPr>
        <w:pStyle w:val="BodyText"/>
      </w:pPr>
      <w:r>
        <w:t>Evaluate the cost of waiting for more data versus acting now. What degrades if I delay? What improves? Is the pursuit of certainty itself the riskiest choice? Give me a clear recommendation: act now, wait with a defined trigger, or redesign the decision to reduce its dependence on the missing information.</w:t>
      </w:r>
    </w:p>
    <w:p w14:paraId="4C85E4B5" w14:textId="77777777" w:rsidR="00E02E2C" w:rsidRDefault="00000000">
      <w:pPr>
        <w:pStyle w:val="BodyText"/>
      </w:pPr>
      <w:r>
        <w:t>Begin with Part 1. Ask me to describe the decision.</w:t>
      </w:r>
    </w:p>
    <w:p w14:paraId="47A3CE44" w14:textId="77777777" w:rsidR="00E02E2C" w:rsidRDefault="00000000">
      <w:pPr>
        <w:pStyle w:val="BodyText"/>
      </w:pPr>
      <w:r>
        <w:t>Format this output with clear headings so I can save it and reference it in future prompts. End with a section titled 'Key Findings' that summarizes the 3–5 most important discoveries from this analysis.</w:t>
      </w:r>
    </w:p>
    <w:p w14:paraId="722CF0B9" w14:textId="77777777" w:rsidR="00E02E2C" w:rsidRDefault="00000000">
      <w:pPr>
        <w:pStyle w:val="BodyText"/>
      </w:pPr>
      <w:r>
        <w:t>Save this output as your PROJECT ARCHIVE — CHAPTER 6. This updates your cumulative business analysis. You will need it for all Chapter 7 prompts and beyond.</w:t>
      </w:r>
    </w:p>
    <w:p w14:paraId="411BEA3C" w14:textId="77777777" w:rsidR="00E02E2C" w:rsidRDefault="00000000">
      <w:pPr>
        <w:pStyle w:val="Heading1"/>
      </w:pPr>
      <w:bookmarkStart w:id="35" w:name="X337601c6e15f188681d26a23ab989d181871cb5"/>
      <w:bookmarkEnd w:id="17"/>
      <w:bookmarkEnd w:id="29"/>
      <w:bookmarkEnd w:id="34"/>
      <w:r>
        <w:lastRenderedPageBreak/>
        <w:t>Chapter 7: The Blueprint Beneath the Brand</w:t>
      </w:r>
    </w:p>
    <w:p w14:paraId="66F5D164" w14:textId="77777777" w:rsidR="00E02E2C" w:rsidRDefault="00000000">
      <w:pPr>
        <w:pStyle w:val="FirstParagraph"/>
      </w:pPr>
      <w:r>
        <w:rPr>
          <w:i/>
          <w:iCs/>
        </w:rPr>
        <w:t>Align Your Business Model with How You Operate Best</w:t>
      </w:r>
    </w:p>
    <w:p w14:paraId="7F6EE21C" w14:textId="77777777" w:rsidR="00E02E2C" w:rsidRDefault="00000000">
      <w:pPr>
        <w:pStyle w:val="BodyText"/>
      </w:pPr>
      <w:r>
        <w:t>A twenty-six-year-old with $400 in a savings account sat in a parked Camry outside a UPS Store in Marietta, Georgia, with his phone open to a spreadsheet he’d built that morning. The spreadsheet had two columns. On the left: every service he’d offered in the past eleven months — logo design, social media management, website builds, email campaigns, SEO audits, and something he called “brand strategy” that he’d never been able to explain in fewer than three paragraphs.</w:t>
      </w:r>
    </w:p>
    <w:p w14:paraId="5BE544E1" w14:textId="77777777" w:rsidR="00E02E2C" w:rsidRDefault="00000000">
      <w:pPr>
        <w:pStyle w:val="BodyText"/>
      </w:pPr>
      <w:r>
        <w:t>On the right: how much each service had earned him after expenses.</w:t>
      </w:r>
    </w:p>
    <w:p w14:paraId="05905D8F" w14:textId="77777777" w:rsidR="00E02E2C" w:rsidRDefault="00000000">
      <w:pPr>
        <w:pStyle w:val="BodyText"/>
      </w:pPr>
      <w:r>
        <w:t>Four of the six showed a loss when he counted his hours. One broke even. One — the email campaigns — had earned him $2,100 in the last ninety days from three clients who’d come back without him having to chase them.</w:t>
      </w:r>
    </w:p>
    <w:p w14:paraId="0E61E70E" w14:textId="77777777" w:rsidR="00E02E2C" w:rsidRDefault="00000000">
      <w:pPr>
        <w:pStyle w:val="BodyText"/>
      </w:pPr>
      <w:r>
        <w:t>His name was Marcus T., and he had been a “full-service digital agency” for the better part of a year. Which meant he’d been six mediocre businesses stacked inside a trench coat, pretending to be one. He knew it. He’d known it for months.</w:t>
      </w:r>
    </w:p>
    <w:p w14:paraId="5CE9CF16" w14:textId="77777777" w:rsidR="00E02E2C" w:rsidRDefault="00000000">
      <w:pPr>
        <w:pStyle w:val="BodyText"/>
      </w:pPr>
      <w:r>
        <w:t>The spreadsheet made visible what had been structurally true for nearly a year — and what it actually revealed was what the business had been protecting by avoiding the accounting. Founders who run the numbers late almost never discover the results are acceptable. They discover what they already suspected but had been constructing busyness to avoid confirming. Marcus’s spreadsheet was not a revelation. It was the termination of the comfortable ambiguity that six mediocre offerings had been providing.</w:t>
      </w:r>
    </w:p>
    <w:p w14:paraId="10BA7861" w14:textId="77777777" w:rsidR="00E02E2C" w:rsidRDefault="00000000">
      <w:pPr>
        <w:pStyle w:val="BodyText"/>
      </w:pPr>
      <w:r>
        <w:t>But stopping felt like failure, and starting over felt impossible when he was already stretched across six directions.</w:t>
      </w:r>
    </w:p>
    <w:p w14:paraId="5CA8DE9A" w14:textId="77777777" w:rsidR="00E02E2C" w:rsidRDefault="00000000">
      <w:pPr>
        <w:pStyle w:val="BodyText"/>
      </w:pPr>
      <w:r>
        <w:lastRenderedPageBreak/>
        <w:t>The spreadsheet didn’t care about his feelings. One service made money. One service had repeat clients. One service he could explain to his mother in a single sentence: “I write email sequences that get people to buy.”</w:t>
      </w:r>
    </w:p>
    <w:p w14:paraId="5570B115" w14:textId="77777777" w:rsidR="00E02E2C" w:rsidRDefault="00000000">
      <w:pPr>
        <w:pStyle w:val="BodyText"/>
      </w:pPr>
      <w:r>
        <w:t>That afternoon, Marcus took down his website — not the domain, but the sprawling five-page monument to every skill he’d ever claimed to have. He replaced it with a single page: his name, one sentence about what he did, three testimonials from email campaign clients, and a calendar link. He emailed his two active clients in other services, gave them sixty days’ notice, and referred them to freelancers he trusted.</w:t>
      </w:r>
    </w:p>
    <w:p w14:paraId="5F464520" w14:textId="77777777" w:rsidR="00E02E2C" w:rsidRDefault="00000000">
      <w:pPr>
        <w:pStyle w:val="BodyText"/>
      </w:pPr>
      <w:r>
        <w:t>For three weeks, nothing happened. The silence was loud enough to make him rebuild the old site twice in his head. He didn’t.</w:t>
      </w:r>
    </w:p>
    <w:p w14:paraId="25D6B5F1" w14:textId="77777777" w:rsidR="00E02E2C" w:rsidRDefault="00000000">
      <w:pPr>
        <w:pStyle w:val="BodyText"/>
      </w:pPr>
      <w:r>
        <w:t>In the fourth week, one of his email clients referred him to a friend. That friend ran a Shopify store doing $30,000 a month and needed a post-purchase email sequence. The project paid $1,800. Marcus delivered it in six days. The client’s revenue from email alone jumped 22% in the first month.</w:t>
      </w:r>
    </w:p>
    <w:p w14:paraId="390EA5CF" w14:textId="77777777" w:rsidR="00E02E2C" w:rsidRDefault="00000000">
      <w:pPr>
        <w:pStyle w:val="BodyText"/>
      </w:pPr>
      <w:r>
        <w:t xml:space="preserve">That client referred him to two more. By month five, Marcus had seven email clients, a monthly retainer model charging $1,500 per client, and was earning more in a month than he’d earned in his best </w:t>
      </w:r>
      <w:r>
        <w:rPr>
          <w:i/>
          <w:iCs/>
        </w:rPr>
        <w:t>quarter</w:t>
      </w:r>
      <w:r>
        <w:t xml:space="preserve"> of being a full-service agency. He was working thirty-five hours a week instead of sixty.</w:t>
      </w:r>
    </w:p>
    <w:p w14:paraId="01FBC614" w14:textId="77777777" w:rsidR="00E02E2C" w:rsidRDefault="00000000">
      <w:pPr>
        <w:pStyle w:val="BodyText"/>
      </w:pPr>
      <w:r>
        <w:t>What changed? Not his talent. Not his tools. Not the market. His business model aligned with how he operated best — and everything else followed.</w:t>
      </w:r>
    </w:p>
    <w:p w14:paraId="32EA9282" w14:textId="77777777" w:rsidR="00E02E2C" w:rsidRDefault="00000000">
      <w:pPr>
        <w:pStyle w:val="BodyText"/>
      </w:pPr>
      <w:r>
        <w:t xml:space="preserve">You can make perfect decisions within a business model that’s wrong for you — and still end up exhausted, stuck, or scaling something you’ll resent. Your business model </w:t>
      </w:r>
      <w:r>
        <w:rPr>
          <w:i/>
          <w:iCs/>
        </w:rPr>
        <w:t>is</w:t>
      </w:r>
      <w:r>
        <w:t xml:space="preserve"> the system. It determines how effort converts into income, how stress accumulates, and whether results can compound beyond personal capacity. Choose wrong, and you’ll fight the structure for years. Choose right — as Marcus did — and the structure carries the weight.</w:t>
      </w:r>
    </w:p>
    <w:p w14:paraId="6C034344" w14:textId="77777777" w:rsidR="00E02E2C" w:rsidRDefault="00000000">
      <w:pPr>
        <w:pStyle w:val="Heading2"/>
      </w:pPr>
      <w:bookmarkStart w:id="36" w:name="the-five-constraints"/>
      <w:r>
        <w:lastRenderedPageBreak/>
        <w:t>The Five Constraints</w:t>
      </w:r>
    </w:p>
    <w:p w14:paraId="543887D4" w14:textId="77777777" w:rsidR="00E02E2C" w:rsidRDefault="00000000">
      <w:pPr>
        <w:pStyle w:val="FirstParagraph"/>
      </w:pPr>
      <w:r>
        <w:t xml:space="preserve">Five factors shape entrepreneurial income. Your growth is capped by whichever is weakest. These are </w:t>
      </w:r>
      <w:r>
        <w:rPr>
          <w:b/>
          <w:bCs/>
        </w:rPr>
        <w:t>The Five Constraints</w:t>
      </w:r>
      <w:r>
        <w:t xml:space="preserve"> — and understanding which one is limiting you right now is more valuable than optimizing any of the others.</w:t>
      </w:r>
    </w:p>
    <w:p w14:paraId="17BFC116" w14:textId="77777777" w:rsidR="00E02E2C" w:rsidRDefault="00000000">
      <w:pPr>
        <w:pStyle w:val="BodyText"/>
      </w:pPr>
      <w:r>
        <w:rPr>
          <w:b/>
          <w:bCs/>
        </w:rPr>
        <w:t>Business Model</w:t>
      </w:r>
      <w:r>
        <w:t xml:space="preserve"> — how value is created, delivered, and captured. A flawed model poisons everything downstream. Marcus spent eleven months with the wrong model. No amount of hustle could fix what the structure itself was breaking.</w:t>
      </w:r>
    </w:p>
    <w:p w14:paraId="325F2024" w14:textId="77777777" w:rsidR="00E02E2C" w:rsidRDefault="00000000">
      <w:pPr>
        <w:pStyle w:val="BodyText"/>
      </w:pPr>
      <w:r>
        <w:rPr>
          <w:b/>
          <w:bCs/>
        </w:rPr>
        <w:t>Margin</w:t>
      </w:r>
      <w:r>
        <w:t xml:space="preserve"> — how much you keep. Revenue means nothing if every dollar leaks out in costs, fees, or fulfillment. Raul from Chapter 6 had sales. He didn’t have profit. The distinction nearly destroyed him.</w:t>
      </w:r>
    </w:p>
    <w:p w14:paraId="0660D2EF" w14:textId="77777777" w:rsidR="00E02E2C" w:rsidRDefault="00000000">
      <w:pPr>
        <w:pStyle w:val="BodyText"/>
      </w:pPr>
      <w:r>
        <w:rPr>
          <w:b/>
          <w:bCs/>
        </w:rPr>
        <w:t>Energy</w:t>
      </w:r>
      <w:r>
        <w:t xml:space="preserve"> — how much you can sustainably give. The business that demands more than you have will eventually get less than it needs. Energy is not infinite, and it is not equal across tasks — an hour of work you’re wired for produces more than three hours of work that drains you.</w:t>
      </w:r>
    </w:p>
    <w:p w14:paraId="4B88C3BC" w14:textId="77777777" w:rsidR="00E02E2C" w:rsidRDefault="00000000">
      <w:pPr>
        <w:pStyle w:val="BodyText"/>
      </w:pPr>
      <w:r>
        <w:rPr>
          <w:b/>
          <w:bCs/>
        </w:rPr>
        <w:t>Time</w:t>
      </w:r>
      <w:r>
        <w:t xml:space="preserve"> — how available you are. No system can manufacture hours. The question is whether yours compound or merely accumulate.</w:t>
      </w:r>
    </w:p>
    <w:p w14:paraId="58C9E3E1" w14:textId="77777777" w:rsidR="00E02E2C" w:rsidRDefault="00000000">
      <w:pPr>
        <w:pStyle w:val="BodyText"/>
      </w:pPr>
      <w:r>
        <w:rPr>
          <w:b/>
          <w:bCs/>
        </w:rPr>
        <w:t>Systems</w:t>
      </w:r>
      <w:r>
        <w:t xml:space="preserve"> — how work gets done without you. Without systems, growth means more labor. With them, growth means more leverage.</w:t>
      </w:r>
    </w:p>
    <w:p w14:paraId="54380DBF" w14:textId="77777777" w:rsidR="00E02E2C" w:rsidRDefault="00000000">
      <w:pPr>
        <w:pStyle w:val="BodyText"/>
      </w:pPr>
      <w:r>
        <w:t>Most entrepreneurs optimize what they enjoy and neglect what they avoid — sophisticated systems built on a margin problem, relentless energy poured into a model that cannot scale. The constraint doesn’t disappear because you’re not looking at it. It quietly caps everything else.</w:t>
      </w:r>
    </w:p>
    <w:p w14:paraId="05743E85" w14:textId="77777777" w:rsidR="00E02E2C" w:rsidRDefault="00000000">
      <w:pPr>
        <w:pStyle w:val="BodyText"/>
      </w:pPr>
      <w:r>
        <w:t xml:space="preserve">The structurally aligned entrepreneur diagnoses the weakest constraint, addresses it, then moves to the next. That’s how you build a business that scales </w:t>
      </w:r>
      <w:r>
        <w:rPr>
          <w:i/>
          <w:iCs/>
        </w:rPr>
        <w:t>and</w:t>
      </w:r>
      <w:r>
        <w:t xml:space="preserve"> suits you.</w:t>
      </w:r>
    </w:p>
    <w:p w14:paraId="578F1788" w14:textId="77777777" w:rsidR="00E02E2C" w:rsidRDefault="00000000">
      <w:pPr>
        <w:pStyle w:val="Heading2"/>
      </w:pPr>
      <w:bookmarkStart w:id="37" w:name="X0e8ff27b4e6bc0dfb48ea7667c01e735c0c1c37"/>
      <w:bookmarkEnd w:id="36"/>
      <w:r>
        <w:lastRenderedPageBreak/>
        <w:t>Model Selection Is a Psychological Decision</w:t>
      </w:r>
    </w:p>
    <w:p w14:paraId="2786A47C" w14:textId="77777777" w:rsidR="00E02E2C" w:rsidRDefault="00000000">
      <w:pPr>
        <w:pStyle w:val="FirstParagraph"/>
      </w:pPr>
      <w:r>
        <w:t>Business models fail when they demand capacities you don’t have or tolerances you can’t sustain. Every model pressures different traits — some reward patience, others punish it; some require you to be visible, others let you stay behind the scenes.</w:t>
      </w:r>
    </w:p>
    <w:p w14:paraId="7360E7FC" w14:textId="77777777" w:rsidR="00E02E2C" w:rsidRDefault="00000000">
      <w:pPr>
        <w:pStyle w:val="BodyText"/>
      </w:pPr>
      <w:r>
        <w:t>Misalignment shows up as burnout, or as chaos when you scale, or as invisible ceilings you can’t explain. The right model is not the most profitable on paper. It is the one you can operate consistently without betraying yourself.</w:t>
      </w:r>
    </w:p>
    <w:p w14:paraId="67B09E90" w14:textId="77777777" w:rsidR="00E02E2C" w:rsidRDefault="00000000">
      <w:pPr>
        <w:pStyle w:val="BodyText"/>
      </w:pPr>
      <w:r>
        <w:t>Marcus wasn’t a poor logo designer or a mediocre social media manager. He was adequate at both — which is precisely what made them dangerous. Adequate keeps you employed. It doesn’t build a business. The email campaigns were different. He wasn’t adequate at those. He was excellent — and the clients who hired him for that work came back without being chased. That distinction, between work that sustains you and work that compounds, is where model alignment lives. The economics follow the alignment, not the other way around.</w:t>
      </w:r>
    </w:p>
    <w:p w14:paraId="7DBFE96D" w14:textId="77777777" w:rsidR="00E02E2C" w:rsidRDefault="00000000">
      <w:pPr>
        <w:pStyle w:val="BodyText"/>
      </w:pPr>
      <w:r>
        <w:t>Model selection is not purely an internal decision. The competitive landscape in your space rewards certain models and punishes others. A market saturated with Creator-Consultant Hybrids may reward the founder who productizes — because that’s where the differentiation opportunity lives. A trades market dominated by owner-operators may reward the founder who systematizes and licenses — because no one else has built the infrastructure worth replicating. Internal fit determines whether you can live with the model. Competitive context determines whether the model has room to win.</w:t>
      </w:r>
    </w:p>
    <w:p w14:paraId="466B091C" w14:textId="77777777" w:rsidR="00E02E2C" w:rsidRDefault="00000000">
      <w:pPr>
        <w:pStyle w:val="Heading2"/>
      </w:pPr>
      <w:bookmarkStart w:id="38" w:name="Xef62ff8d502aa8164a232e7273b35801b4b746f"/>
      <w:bookmarkEnd w:id="37"/>
      <w:r>
        <w:t>The Seven Business Models of the Modern Entrepreneur</w:t>
      </w:r>
    </w:p>
    <w:p w14:paraId="13496372" w14:textId="77777777" w:rsidR="00E02E2C" w:rsidRDefault="00000000">
      <w:pPr>
        <w:pStyle w:val="FirstParagraph"/>
      </w:pPr>
      <w:r>
        <w:t xml:space="preserve">Clayton Christensen’s research at Harvard Business School introduced a principle that applies directly here: customers do not buy products. They “hire” solutions for specific jobs in their </w:t>
      </w:r>
      <w:r>
        <w:lastRenderedPageBreak/>
        <w:t xml:space="preserve">lives. The same logic applies to business models. You do not choose a model because it is popular or profitable in the abstract. You choose it because it fits the job </w:t>
      </w:r>
      <w:r>
        <w:rPr>
          <w:i/>
          <w:iCs/>
        </w:rPr>
        <w:t>your life</w:t>
      </w:r>
      <w:r>
        <w:t xml:space="preserve"> needs it to do — your energy, your strengths, your tolerance for complexity, your definition of freedom. The seven models below are not ranked. They are options, each with distinct demands.</w:t>
      </w:r>
    </w:p>
    <w:p w14:paraId="0178D1F4" w14:textId="77777777" w:rsidR="00E02E2C" w:rsidRDefault="00000000">
      <w:pPr>
        <w:pStyle w:val="BodyText"/>
      </w:pPr>
      <w:r>
        <w:t>There is no universal “best” business model — but there is a best one for you. Each model offers a proven path to scale, but each demands something different from the founder. They apply whether your business runs on code or on tools, whether your expertise lives in software or in the mechanical systems beneath a building — and whether your market is global or the community three miles from your shop.</w:t>
      </w:r>
    </w:p>
    <w:p w14:paraId="131B2056" w14:textId="77777777" w:rsidR="00E02E2C" w:rsidRDefault="00000000">
      <w:pPr>
        <w:pStyle w:val="Heading3"/>
      </w:pPr>
      <w:bookmarkStart w:id="39" w:name="X8be2c561d6ca48661c5285b19c07e51e1a669b0"/>
      <w:r>
        <w:t>Model 1: Personal Brand and Digital Education</w:t>
      </w:r>
    </w:p>
    <w:p w14:paraId="12B43A8B" w14:textId="77777777" w:rsidR="00E02E2C" w:rsidRDefault="00000000">
      <w:pPr>
        <w:pStyle w:val="FirstParagraph"/>
      </w:pPr>
      <w:r>
        <w:t xml:space="preserve">Turn expertise into courses, coaching, memberships, or communities. You become both product and promoter. The model offers remarkable leverage — teach once, earn repeatedly — but the price is presence: your reputation and energy directly affect results. </w:t>
      </w:r>
      <w:r>
        <w:rPr>
          <w:i/>
          <w:iCs/>
        </w:rPr>
        <w:t>Fits you if:</w:t>
      </w:r>
      <w:r>
        <w:t xml:space="preserve"> comfortable with visibility, emotional consistency under scrutiny, genuine expertise worth teaching. </w:t>
      </w:r>
      <w:r>
        <w:rPr>
          <w:i/>
          <w:iCs/>
        </w:rPr>
        <w:t>Breaks down when:</w:t>
      </w:r>
      <w:r>
        <w:t xml:space="preserve"> energy becomes bottleneck, boundaries are weak, you want leverage without presence.</w:t>
      </w:r>
    </w:p>
    <w:p w14:paraId="2736A76C" w14:textId="77777777" w:rsidR="00E02E2C" w:rsidRDefault="00000000">
      <w:pPr>
        <w:pStyle w:val="Heading3"/>
      </w:pPr>
      <w:bookmarkStart w:id="40" w:name="X35dd998baa35416baa8b268514e974c67c67c7c"/>
      <w:bookmarkEnd w:id="39"/>
      <w:r>
        <w:t>Model 2: Productized Services and Agencies</w:t>
      </w:r>
    </w:p>
    <w:p w14:paraId="76C1AFE9" w14:textId="77777777" w:rsidR="00E02E2C" w:rsidRDefault="00000000">
      <w:pPr>
        <w:pStyle w:val="FirstParagraph"/>
      </w:pPr>
      <w:r>
        <w:t xml:space="preserve">Package a skill into standardized, repeatable service. Define deliverable, set price, build process, train others to execute. The power is clarity and repeatability — predictable revenue, expandable capacity. For many founders, the fastest path from freelance chaos to sellable business. </w:t>
      </w:r>
      <w:r>
        <w:rPr>
          <w:i/>
          <w:iCs/>
        </w:rPr>
        <w:t>Fits you if you:</w:t>
      </w:r>
      <w:r>
        <w:t xml:space="preserve"> think in systems, delegate decisively, value operational control. </w:t>
      </w:r>
      <w:r>
        <w:rPr>
          <w:i/>
          <w:iCs/>
        </w:rPr>
        <w:t>Breaks down when:</w:t>
      </w:r>
      <w:r>
        <w:t xml:space="preserve"> systems are undocumented, founder remains the hidden fulfillment engine, quality depends on you personally.</w:t>
      </w:r>
    </w:p>
    <w:p w14:paraId="7F8685C0" w14:textId="77777777" w:rsidR="00E02E2C" w:rsidRDefault="00000000">
      <w:pPr>
        <w:pStyle w:val="Heading3"/>
      </w:pPr>
      <w:bookmarkStart w:id="41" w:name="model-3-e-commerce"/>
      <w:bookmarkEnd w:id="40"/>
      <w:r>
        <w:t>Model 3: E-Commerce</w:t>
      </w:r>
    </w:p>
    <w:p w14:paraId="66C601D2" w14:textId="77777777" w:rsidR="00E02E2C" w:rsidRDefault="00000000">
      <w:pPr>
        <w:pStyle w:val="FirstParagraph"/>
      </w:pPr>
      <w:r>
        <w:t xml:space="preserve">Sell physical products at scale — DTC, drop shipping, Amazon, print-on-demand. One winning product can drive massive </w:t>
      </w:r>
      <w:r>
        <w:lastRenderedPageBreak/>
        <w:t xml:space="preserve">revenue. The challenge is volatility: thin margins, supplier dependence, platform changes. Successful e-commerce founders are operationally obsessive and emotionally even-keeled. </w:t>
      </w:r>
      <w:r>
        <w:rPr>
          <w:i/>
          <w:iCs/>
        </w:rPr>
        <w:t>Fits you if you:</w:t>
      </w:r>
      <w:r>
        <w:t xml:space="preserve"> detach emotionally, are data-driven, tolerate volatility. </w:t>
      </w:r>
      <w:r>
        <w:rPr>
          <w:i/>
          <w:iCs/>
        </w:rPr>
        <w:t>Breaks down when:</w:t>
      </w:r>
      <w:r>
        <w:t xml:space="preserve"> founders chase wins emotionally rather than systematically, logistics are treated as an afterthought, the business depends on a single channel or supplier, testing stops after initial success.</w:t>
      </w:r>
    </w:p>
    <w:p w14:paraId="5540C4DB" w14:textId="77777777" w:rsidR="00E02E2C" w:rsidRDefault="00000000">
      <w:pPr>
        <w:pStyle w:val="Heading3"/>
      </w:pPr>
      <w:bookmarkStart w:id="42" w:name="model-4-saas-software-as-a-service"/>
      <w:bookmarkEnd w:id="41"/>
      <w:r>
        <w:t>Model 4: SaaS (Software as a Service)</w:t>
      </w:r>
    </w:p>
    <w:p w14:paraId="30CCF128" w14:textId="77777777" w:rsidR="00E02E2C" w:rsidRDefault="00000000">
      <w:pPr>
        <w:pStyle w:val="FirstParagraph"/>
      </w:pPr>
      <w:r>
        <w:t>Build software customers pay for monthly — pure intellectual leverage, no marginal delivery cost. Fits founders who think long-term and prioritize ruthlessly; breaks down when the product is built for the founder’s vision rather than the user’s problem, when acquisition spending outpaces cashflow, or when the founder exits during the burn phase, before the monthly revenue stream has repaid what it cost to build it.</w:t>
      </w:r>
    </w:p>
    <w:p w14:paraId="414C5F14" w14:textId="77777777" w:rsidR="00E02E2C" w:rsidRDefault="00000000">
      <w:pPr>
        <w:pStyle w:val="Heading3"/>
      </w:pPr>
      <w:bookmarkStart w:id="43" w:name="X27b5e4f0bb50012975a12c88fcf80295ec897fd"/>
      <w:bookmarkEnd w:id="42"/>
      <w:r>
        <w:t>Model 5: Content Creation and Influencer Monetization</w:t>
      </w:r>
    </w:p>
    <w:p w14:paraId="29E84A0C" w14:textId="77777777" w:rsidR="00E02E2C" w:rsidRDefault="00000000">
      <w:pPr>
        <w:pStyle w:val="FirstParagraph"/>
      </w:pPr>
      <w:r>
        <w:t>Build an audience through consistent content creation — the audience itself is the asset. Sponsorships and advertising reward scale: the larger the audience, the more an advertiser will pay for access. Affiliate revenue rewards trust: your audience buys what you recommend based on credibility, not just exposure. Direct monetization — courses, memberships, product launches — rewards depth: a smaller audience that trusts you completely outperforms a large one that follows you casually. Fits founders who create consistently, build for the long game, and understand which monetization path matches their audience relationship. Breaks down when platforms are treated as owned assets rather than borrowed ones, when the monetization path is chosen before the audience relationship is understood, or when the founder never builds revenue that doesn’t depend entirely on their personal output.</w:t>
      </w:r>
    </w:p>
    <w:p w14:paraId="4F6D88A6" w14:textId="77777777" w:rsidR="00E02E2C" w:rsidRDefault="00000000">
      <w:pPr>
        <w:pStyle w:val="Heading3"/>
      </w:pPr>
      <w:bookmarkStart w:id="44" w:name="model-6-creator-consultant-hybrid"/>
      <w:bookmarkEnd w:id="43"/>
      <w:r>
        <w:t>Model 6: Creator-Consultant Hybrid</w:t>
      </w:r>
    </w:p>
    <w:p w14:paraId="38201D6D" w14:textId="77777777" w:rsidR="00E02E2C" w:rsidRDefault="00000000">
      <w:pPr>
        <w:pStyle w:val="FirstParagraph"/>
      </w:pPr>
      <w:r>
        <w:lastRenderedPageBreak/>
        <w:t>Build credibility and revenue through premium consulting or coaching while simultaneously building a public audience through content — then productize the methodology validated by your client work. The model has a natural evolution: consulting funds the business and sharpens the thinking; the audience becomes the distribution channel for the product that emerges from it. Fits founders who can command premium prices for their expertise, maintain firm boundaries around their time, and think in systems rather than sessions. Breaks down when the consulting phase never ends — when the founder keeps selling time because it pays well and the harder work of productizing never begins. Breaks down equally when productization serves the founder’s billing model rather than the client’s outcome.</w:t>
      </w:r>
    </w:p>
    <w:p w14:paraId="43159F43" w14:textId="77777777" w:rsidR="00E02E2C" w:rsidRDefault="00000000">
      <w:pPr>
        <w:pStyle w:val="Heading3"/>
      </w:pPr>
      <w:bookmarkStart w:id="45" w:name="model-7-licensing-and-franchising"/>
      <w:bookmarkEnd w:id="44"/>
      <w:r>
        <w:t>Model 7: Licensing and Franchising</w:t>
      </w:r>
    </w:p>
    <w:p w14:paraId="2F8B9DD0" w14:textId="77777777" w:rsidR="00E02E2C" w:rsidRDefault="00000000">
      <w:pPr>
        <w:pStyle w:val="FirstParagraph"/>
      </w:pPr>
      <w:r>
        <w:t xml:space="preserve">Build a business that works, document it completely, scale through others operating under your brand and IP. Highest form of leverage — scale through replication. Demands maturity: everything systematized. </w:t>
      </w:r>
      <w:r>
        <w:rPr>
          <w:i/>
          <w:iCs/>
        </w:rPr>
        <w:t>Fits you if you:</w:t>
      </w:r>
      <w:r>
        <w:t xml:space="preserve"> think in processes and standards, document clearly, are willing to build slowly for exponential returns. </w:t>
      </w:r>
      <w:r>
        <w:rPr>
          <w:i/>
          <w:iCs/>
        </w:rPr>
        <w:t>Breaks down when:</w:t>
      </w:r>
      <w:r>
        <w:t xml:space="preserve"> systems are incomplete, quality control is weak, growth outpaces governance.</w:t>
      </w:r>
    </w:p>
    <w:p w14:paraId="1A32118D" w14:textId="77777777" w:rsidR="00E02E2C" w:rsidRDefault="00000000">
      <w:pPr>
        <w:pStyle w:val="BodyText"/>
      </w:pPr>
      <w:r>
        <w:t>Each model has produced success stories and spectacular failures — usually when the model demanded something the founder couldn’t provide. No model is universally best. The right one is the one that fits how you want to build.</w:t>
      </w:r>
    </w:p>
    <w:p w14:paraId="0DD811A9" w14:textId="77777777" w:rsidR="00E02E2C" w:rsidRDefault="00000000">
      <w:pPr>
        <w:pStyle w:val="Heading2"/>
      </w:pPr>
      <w:bookmarkStart w:id="46" w:name="X792b88ac7b3e26f44086a56437c74b383adf2ac"/>
      <w:bookmarkEnd w:id="38"/>
      <w:bookmarkEnd w:id="45"/>
      <w:r>
        <w:t>When Structure Meets Decision</w:t>
      </w:r>
    </w:p>
    <w:p w14:paraId="352A4627" w14:textId="77777777" w:rsidR="00E02E2C" w:rsidRDefault="00000000">
      <w:pPr>
        <w:pStyle w:val="FirstParagraph"/>
      </w:pPr>
      <w:r>
        <w:t xml:space="preserve">Most founders choose a business model the way they choose a restaurant — by feel, by what looks good in the moment, by what someone they respect is doing. </w:t>
      </w:r>
      <w:r>
        <w:rPr>
          <w:b/>
          <w:bCs/>
        </w:rPr>
        <w:t>The Decision Flywheel</w:t>
      </w:r>
      <w:r>
        <w:t xml:space="preserve"> applies the same discipline to model selection that it applies to every other consequential choice.</w:t>
      </w:r>
    </w:p>
    <w:p w14:paraId="31D22421" w14:textId="77777777" w:rsidR="00E02E2C" w:rsidRDefault="00000000">
      <w:pPr>
        <w:pStyle w:val="BodyText"/>
      </w:pPr>
      <w:r>
        <w:t xml:space="preserve">At Clarity, the work is honest self-assessment — strengths, tolerances, non-negotiables. </w:t>
      </w:r>
      <w:r>
        <w:rPr>
          <w:b/>
          <w:bCs/>
        </w:rPr>
        <w:t>The Five Constraints</w:t>
      </w:r>
      <w:r>
        <w:t xml:space="preserve"> reveal where you are strong and where you leak, and the question underneath </w:t>
      </w:r>
      <w:r>
        <w:lastRenderedPageBreak/>
        <w:t>all of it is whether this model’s demands match what you can actually provide, sustainably. At Choice, the commitment has to be long enough to produce a real signal. Marcus had to take down his website, refer his existing clients, and endure three weeks of silence. Half-commitment produces no information.</w:t>
      </w:r>
    </w:p>
    <w:p w14:paraId="65C0D749" w14:textId="77777777" w:rsidR="00E02E2C" w:rsidRDefault="00000000">
      <w:pPr>
        <w:pStyle w:val="BodyText"/>
      </w:pPr>
      <w:r>
        <w:t>At Consequence, the measure is alignment, not just revenue. A model that is depleting you at current scale will destroy you at three times the scale — and that question is worth asking before the scale arrives. At Calibration, the flywheel prevents two opposite failures: abandoning a sound model before it has had time to work, and persisting with a structurally wrong one because the sunk cost feels like commitment.</w:t>
      </w:r>
    </w:p>
    <w:bookmarkEnd w:id="46"/>
    <w:p w14:paraId="320FE86F" w14:textId="77777777" w:rsidR="00E02E2C" w:rsidRDefault="00000000">
      <w:pPr>
        <w:pStyle w:val="Heading2"/>
      </w:pPr>
      <w:r>
        <w:t>Alignment in Action</w:t>
      </w:r>
    </w:p>
    <w:p w14:paraId="2754A6CB" w14:textId="77777777" w:rsidR="00E02E2C" w:rsidRDefault="00000000">
      <w:pPr>
        <w:pStyle w:val="FirstParagraph"/>
      </w:pPr>
      <w:r>
        <w:t xml:space="preserve">The model you choose must fit not just your skills and customer but where you are in the </w:t>
      </w:r>
      <w:r>
        <w:rPr>
          <w:b/>
          <w:bCs/>
        </w:rPr>
        <w:t>Entrepreneurial Lifecycle</w:t>
      </w:r>
      <w:r>
        <w:t>. In Create, choose models that allow rapid testing before you build — Creator-Consultant Hybrids, Personal Brands, and freelance and consulting models let you validate what actually works. In Systematize, the question becomes whether the model can run without your constant involvement: Productized Services and Agencies fit naturally; SaaS gains strength as the product stabilizes. In Automate, SaaS is purpose-built — near-zero marginal delivery cost at scale; e-commerce automates with the right fulfillment infrastructure; service models struggle unless productized first. In Scale, the goal is growth without proportional founder involvement: Licensing and Franchising multiply cleanly; Personal Brands often hit ceilings because the value is too fused with the founder to transfer. In Exit, transferability determines value — SaaS commands the highest multiples; Personal Brands are hardest to sell.</w:t>
      </w:r>
    </w:p>
    <w:p w14:paraId="758F839F" w14:textId="77777777" w:rsidR="00E02E2C" w:rsidRDefault="00000000">
      <w:pPr>
        <w:pStyle w:val="Heading3"/>
      </w:pPr>
      <w:bookmarkStart w:id="47" w:name="case-study-dave-h."/>
      <w:r>
        <w:t>Case Study: Dave H.</w:t>
      </w:r>
    </w:p>
    <w:p w14:paraId="1DB96EB6" w14:textId="77777777" w:rsidR="00E02E2C" w:rsidRDefault="00000000">
      <w:pPr>
        <w:pStyle w:val="FirstParagraph"/>
      </w:pPr>
      <w:r>
        <w:t xml:space="preserve">Dave H. had spent two decades building expertise the way a serious tradesman builds his skills — one discipline at a time, each one deepening the last. Across construction’s technical </w:t>
      </w:r>
      <w:r>
        <w:lastRenderedPageBreak/>
        <w:t>disciplines — HVAC, mechanical, controls — he had built and sold businesses along the way. He was the kind of man who learned continuously, without making a production of it. Which meant that when his HVAC operation hit $900,000 in annual revenue and ran cleanly without him on every job, he didn’t feel satisfied. He felt like he was standing at the beginning of something.</w:t>
      </w:r>
    </w:p>
    <w:p w14:paraId="6DD91102" w14:textId="77777777" w:rsidR="00E02E2C" w:rsidRDefault="00000000">
      <w:pPr>
        <w:pStyle w:val="BodyText"/>
      </w:pPr>
      <w:r>
        <w:t>The operation was genuinely good. Twelve technicians. Residential and light commercial work across a mid-size metro market. Repeat client retention above 80%. Net margins running near eighteen percent — high for the space and entirely a function of the systems. Dave had systematized the business over five years — training protocols, diagnostic checklists, seasonal scheduling systems, customer communication sequences that ran without his involvement. New technicians reached his quality standard in roughly half the industry average time. The business didn’t need him on the tools. It barely needed him in the office.</w:t>
      </w:r>
    </w:p>
    <w:p w14:paraId="3B6E7236" w14:textId="77777777" w:rsidR="00E02E2C" w:rsidRDefault="00000000">
      <w:pPr>
        <w:pStyle w:val="BodyText"/>
      </w:pPr>
      <w:r>
        <w:t>What it needed him for, increasingly, was the phone calls he kept getting from other HVAC operators.</w:t>
      </w:r>
    </w:p>
    <w:p w14:paraId="17205E75" w14:textId="77777777" w:rsidR="00E02E2C" w:rsidRDefault="00000000">
      <w:pPr>
        <w:pStyle w:val="BodyText"/>
      </w:pPr>
      <w:r>
        <w:t>Three in that fifth year. Seven the year after. Independent contractors and small operators who had heard about his retention numbers, his training turnaround, his systems. They wanted to know how he did it. He told them. Two of them flew in and spent a week shadowing his operation. One of them offered to pay for a more formal arrangement. Dave said he’d think about it.</w:t>
      </w:r>
    </w:p>
    <w:p w14:paraId="4FD46401" w14:textId="77777777" w:rsidR="00E02E2C" w:rsidRDefault="00000000">
      <w:pPr>
        <w:pStyle w:val="BodyText"/>
      </w:pPr>
      <w:r>
        <w:t>He thought about it for eight months. In that time he turned down four more informal requests and watched his HVAC operation plateau at $940,000 — healthy, stable, and no longer growing. The residential market in his area was saturated. Adding commercial work would require capital investment and a different sales infrastructure. The obvious path forward was expensive and operationally complex. The less obvious path was already knocking on his door. The operators calling him weren’t asking for favors. Two had already asked what a formal arrangement would cost.</w:t>
      </w:r>
    </w:p>
    <w:p w14:paraId="220D485E" w14:textId="77777777" w:rsidR="00E02E2C" w:rsidRDefault="00000000">
      <w:pPr>
        <w:pStyle w:val="BodyText"/>
      </w:pPr>
      <w:r>
        <w:lastRenderedPageBreak/>
        <w:t>When Dave finally ran the numbers on what a licensing model could produce, the assessment was immediate:</w:t>
      </w:r>
    </w:p>
    <w:p w14:paraId="729DF4FE" w14:textId="77777777" w:rsidR="00E02E2C" w:rsidRDefault="00000000">
      <w:pPr>
        <w:pStyle w:val="BlockText"/>
      </w:pPr>
      <w:r>
        <w:rPr>
          <w:i/>
          <w:iCs/>
        </w:rPr>
        <w:t>Your current operation generates $940,000 annually at approximately 18% net margin. Your training and systems methodology — already documented, already proven across twelve technicians — could be licensed to independent HVAC operators at $24,000 per licensee annually. At eight licensees, licensing revenue matches your current net. At fifteen, it doubles it. What this analysis cannot determine: whether the operators requesting your system will execute it with sufficient fidelity to protect your methodology’s reputation — and whether you are willing to build the governance infrastructure that licensing at scale requires.</w:t>
      </w:r>
    </w:p>
    <w:p w14:paraId="30CCB2FA" w14:textId="77777777" w:rsidR="00E02E2C" w:rsidRDefault="00000000">
      <w:pPr>
        <w:pStyle w:val="FirstParagraph"/>
      </w:pPr>
      <w:r>
        <w:t>The human judgment question was the right one. Dave had watched enough businesses scale badly to know that a licensing model without quality control wasn’t a business — it was a liability. He spent four months building the governance layer before he signed a single licensing agreement: an audit protocol, a certification requirement, a termination clause with teeth.</w:t>
      </w:r>
    </w:p>
    <w:p w14:paraId="37FB00A8" w14:textId="77777777" w:rsidR="00E02E2C" w:rsidRDefault="00000000">
      <w:pPr>
        <w:pStyle w:val="BodyText"/>
      </w:pPr>
      <w:r>
        <w:t>He signed his first three licensees in month five of the licensing operation. By month fourteen he had eleven. Licensing revenue: $264,000 annually. HVAC operation still running at $940,000, now managed day-to-day by his operations director. Dave’s weekly involvement in the HVAC business: six hours. His weekly involvement in the licensing business: twenty.</w:t>
      </w:r>
    </w:p>
    <w:p w14:paraId="3354ECB9" w14:textId="77777777" w:rsidR="00E02E2C" w:rsidRDefault="00000000">
      <w:pPr>
        <w:pStyle w:val="BodyText"/>
      </w:pPr>
      <w:r>
        <w:t>The licensing model didn’t replace the HVAC operation. It revealed what the HVAC operation had always been — not a service business, but a proof of concept for a system worth replicating.</w:t>
      </w:r>
    </w:p>
    <w:p w14:paraId="5C0A37D1" w14:textId="77777777" w:rsidR="00E02E2C" w:rsidRDefault="00000000">
      <w:pPr>
        <w:pStyle w:val="BodyText"/>
      </w:pPr>
      <w:r>
        <w:t>Dave’s two decades of accumulated expertise hadn’t been preparation for running an HVAC company. They had been preparation for knowing exactly what a well-run HVAC company looks like — and being able to teach it to someone who didn’t yet.</w:t>
      </w:r>
    </w:p>
    <w:p w14:paraId="0F0C3920" w14:textId="77777777" w:rsidR="00E02E2C" w:rsidRDefault="00000000">
      <w:pPr>
        <w:pStyle w:val="BodyText"/>
      </w:pPr>
      <w:r>
        <w:rPr>
          <w:i/>
          <w:iCs/>
        </w:rPr>
        <w:lastRenderedPageBreak/>
        <w:t>The phone calls Dave kept deflecting for eight months were not interruptions. They were the market telling him something his revenue numbers couldn’t. Most founders in that position hear the calls, feel vaguely flattered, and return to optimizing the business they already have. The ones who stop and ask what the calls actually mean are operating at a different level of attention — one that the frameworks in this chapter are designed to develop.</w:t>
      </w:r>
    </w:p>
    <w:p w14:paraId="62F83F30" w14:textId="77777777" w:rsidR="00E02E2C" w:rsidRDefault="00000000">
      <w:pPr>
        <w:pStyle w:val="Heading2"/>
      </w:pPr>
      <w:bookmarkStart w:id="48" w:name="ai-as-your-model-selection-partner"/>
      <w:bookmarkEnd w:id="47"/>
      <w:r>
        <w:t>Stress-Testing Before You Commit</w:t>
      </w:r>
    </w:p>
    <w:p w14:paraId="689D07FA" w14:textId="77777777" w:rsidR="00E02E2C" w:rsidRDefault="00000000">
      <w:pPr>
        <w:pStyle w:val="FirstParagraph"/>
      </w:pPr>
      <w:r>
        <w:t xml:space="preserve">AI can stress-test model fit before you commit — comparing your strengths, tolerances, and constraints against each model’s demands. Use it to run </w:t>
      </w:r>
      <w:r>
        <w:rPr>
          <w:b/>
          <w:bCs/>
        </w:rPr>
        <w:t>The Five Constraints</w:t>
      </w:r>
      <w:r>
        <w:t xml:space="preserve"> audit, identifying which constraint is weakest and whether your chosen model amplifies or alleviates it. Use it to simulate stress scenarios: what happens to this model if your primary channel degrades, if you can’t work for thirty days, if demand triples in ninety days.</w:t>
      </w:r>
    </w:p>
    <w:p w14:paraId="6B47DF1B" w14:textId="77777777" w:rsidR="00E02E2C" w:rsidRDefault="00000000">
      <w:pPr>
        <w:pStyle w:val="BodyText"/>
      </w:pPr>
      <w:r>
        <w:t>AI can analyze fit. It cannot feel it — and whether a model suits you at three times the current scale is a question only you can answer.</w:t>
      </w:r>
    </w:p>
    <w:p w14:paraId="3F46EE1E" w14:textId="77777777" w:rsidR="00E02E2C" w:rsidRDefault="00000000">
      <w:pPr>
        <w:pStyle w:val="Heading2"/>
      </w:pPr>
      <w:bookmarkStart w:id="49" w:name="from-this-point-forward-6"/>
      <w:bookmarkEnd w:id="48"/>
      <w:r>
        <w:t>Build on the Right Blueprint</w:t>
      </w:r>
    </w:p>
    <w:p w14:paraId="1F29D08A" w14:textId="77777777" w:rsidR="00FF61CD" w:rsidRDefault="00000000">
      <w:pPr>
        <w:pStyle w:val="BodyText"/>
      </w:pPr>
      <w:r>
        <w:t xml:space="preserve">Every model, once chosen, operates through the same underlying structure: Acquisition — how customers find you; Core Offer — what they buy first and why; Fulfillment — how value is delivered and at what cost to your time and systems; Backend — everything that comes after the initial transaction: the additional offers, renewals, and expansions a customer encounters once the core offer has been delivered and the relationship is established; Retention — why they stay, and whether they refer others. This is your Business Architecture — the five-component chain that determines whether your chosen model actually performs in practice. The concept is rarely where models fail. The architecture is. Marcus’s original model failed at Fulfillment and Backend — the delivery of six services was unsustainable, and none of them generated repeat revenue. His new model excelled at both. Dave’s model succeeded because his Retention was the proof of concept for everything that followed. Mapping your architecture is how </w:t>
      </w:r>
      <w:r>
        <w:lastRenderedPageBreak/>
        <w:t>you find out whether the model you’ve chosen is actually the model you’re running.</w:t>
      </w:r>
    </w:p>
    <w:p w14:paraId="2231F73B" w14:textId="77777777" w:rsidR="00E02E2C" w:rsidRDefault="00000000">
      <w:pPr>
        <w:pStyle w:val="BodyText"/>
      </w:pPr>
      <w:r>
        <w:t>Part IV addresses what to do with it — how to position within that terrain, how to compete deliberately, and how to build a market presence that compounds rather than merely persists. Choose right and the structure does half the work. Choose wrong and every improvement merely optimizes something working against you.</w:t>
      </w:r>
    </w:p>
    <w:p w14:paraId="71E655A4" w14:textId="77777777" w:rsidR="00E02E2C" w:rsidRDefault="00000000">
      <w:pPr>
        <w:pStyle w:val="Heading2"/>
      </w:pPr>
      <w:bookmarkStart w:id="50" w:name="end-of-chapter-ai-prompts-6"/>
      <w:bookmarkEnd w:id="49"/>
      <w:r>
        <w:t>End-of-Chapter AI Prompts</w:t>
      </w:r>
    </w:p>
    <w:p w14:paraId="2C707229" w14:textId="77777777" w:rsidR="00E02E2C" w:rsidRDefault="00000000">
      <w:pPr>
        <w:pStyle w:val="FirstParagraph"/>
      </w:pPr>
      <w:r>
        <w:t>Marcus discovered his best business by eliminating five others. Dave H. discovered his by recognizing that the system he had built was worth more than the service that proved it. These prompts turn this chapter’s frameworks into working tools for your business. Complete them in sequence.</w:t>
      </w:r>
    </w:p>
    <w:p w14:paraId="70D852DA" w14:textId="77777777" w:rsidR="00E02E2C"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35EF6BBC" w14:textId="77777777" w:rsidR="00E02E2C" w:rsidRDefault="00000000">
      <w:pPr>
        <w:pStyle w:val="Heading3"/>
      </w:pPr>
      <w:bookmarkStart w:id="51" w:name="X72b299f315de55e7e02d0112dad1ebdc0fd9ac7"/>
      <w:r>
        <w:t>PROMPT 1 OF 5: THE BUSINESS MODEL ALIGNMENT DIAGNOSTIC</w:t>
      </w:r>
      <w:r>
        <w:br/>
        <w:t>Chapter 7: The Blueprint Beneath the Brand</w:t>
      </w:r>
      <w:r>
        <w:br/>
        <w:t>The Entrepreneur’s Blueprint</w:t>
      </w:r>
    </w:p>
    <w:p w14:paraId="3D04CC69" w14:textId="77777777" w:rsidR="00E02E2C" w:rsidRDefault="00000000">
      <w:pPr>
        <w:pStyle w:val="FirstParagraph"/>
      </w:pPr>
      <w:r>
        <w:rPr>
          <w:i/>
          <w:iCs/>
        </w:rPr>
        <w:t>Assess your fit with each of the seven business models based on your strengths, tolerances, and goals.</w:t>
      </w:r>
    </w:p>
    <w:p w14:paraId="7C22AC10" w14:textId="77777777" w:rsidR="00E02E2C" w:rsidRDefault="00000000">
      <w:pPr>
        <w:pStyle w:val="BodyText"/>
      </w:pPr>
      <w:r>
        <w:t>You are a business model strategist who specializes in matching entrepreneurs to the economic architecture that fits how they actually operate — someone who reads a founder's strengths, tolerances, and goals and identifies the model most likely to produce sustainable results in their hands.</w:t>
      </w:r>
    </w:p>
    <w:p w14:paraId="592FCC6F" w14:textId="77777777" w:rsidR="00E02E2C" w:rsidRDefault="00000000">
      <w:pPr>
        <w:pStyle w:val="BodyText"/>
      </w:pPr>
      <w:r>
        <w:rPr>
          <w:b/>
          <w:bCs/>
        </w:rPr>
        <w:t>THE SEVEN MODELS:</w:t>
      </w:r>
    </w:p>
    <w:p w14:paraId="19C2AA73" w14:textId="77777777" w:rsidR="00E02E2C" w:rsidRDefault="00000000">
      <w:pPr>
        <w:numPr>
          <w:ilvl w:val="0"/>
          <w:numId w:val="37"/>
        </w:numPr>
      </w:pPr>
      <w:r>
        <w:t>Personal Brand &amp; Digital Education</w:t>
      </w:r>
    </w:p>
    <w:p w14:paraId="5C11B55F" w14:textId="77777777" w:rsidR="00E02E2C" w:rsidRDefault="00000000">
      <w:pPr>
        <w:numPr>
          <w:ilvl w:val="0"/>
          <w:numId w:val="37"/>
        </w:numPr>
      </w:pPr>
      <w:r>
        <w:lastRenderedPageBreak/>
        <w:t>Productized Services &amp; Agencies</w:t>
      </w:r>
    </w:p>
    <w:p w14:paraId="2E67F52C" w14:textId="77777777" w:rsidR="00E02E2C" w:rsidRDefault="00000000">
      <w:pPr>
        <w:numPr>
          <w:ilvl w:val="0"/>
          <w:numId w:val="37"/>
        </w:numPr>
      </w:pPr>
      <w:r>
        <w:t>E-Commerce (DTC, Dropshipping, POD)</w:t>
      </w:r>
    </w:p>
    <w:p w14:paraId="653575E5" w14:textId="77777777" w:rsidR="00E02E2C" w:rsidRDefault="00000000">
      <w:pPr>
        <w:numPr>
          <w:ilvl w:val="0"/>
          <w:numId w:val="37"/>
        </w:numPr>
      </w:pPr>
      <w:r>
        <w:t>SaaS (Software as a Service)</w:t>
      </w:r>
    </w:p>
    <w:p w14:paraId="4EF8B505" w14:textId="77777777" w:rsidR="00E02E2C" w:rsidRDefault="00000000">
      <w:pPr>
        <w:numPr>
          <w:ilvl w:val="0"/>
          <w:numId w:val="37"/>
        </w:numPr>
      </w:pPr>
      <w:r>
        <w:t>Content Creation &amp; Influencer Monetization</w:t>
      </w:r>
    </w:p>
    <w:p w14:paraId="3645710F" w14:textId="77777777" w:rsidR="00E02E2C" w:rsidRDefault="00000000">
      <w:pPr>
        <w:numPr>
          <w:ilvl w:val="0"/>
          <w:numId w:val="37"/>
        </w:numPr>
      </w:pPr>
      <w:r>
        <w:t>Creator-Consultant Hybrid</w:t>
      </w:r>
    </w:p>
    <w:p w14:paraId="210F2A09" w14:textId="77777777" w:rsidR="00E02E2C" w:rsidRDefault="00000000">
      <w:pPr>
        <w:numPr>
          <w:ilvl w:val="0"/>
          <w:numId w:val="37"/>
        </w:numPr>
      </w:pPr>
      <w:r>
        <w:t>Licensing &amp; Franchising</w:t>
      </w:r>
    </w:p>
    <w:p w14:paraId="5DCC7016" w14:textId="77777777" w:rsidR="00E02E2C" w:rsidRDefault="00000000">
      <w:pPr>
        <w:pStyle w:val="FirstParagraph"/>
      </w:pPr>
      <w:r>
        <w:t>PART 1: SELF-ASSESSMENT</w:t>
      </w:r>
    </w:p>
    <w:p w14:paraId="06F4ED83" w14:textId="77777777" w:rsidR="00E02E2C" w:rsidRDefault="00000000">
      <w:pPr>
        <w:pStyle w:val="BodyText"/>
      </w:pPr>
      <w:r>
        <w:t>Ask me detailed questions about:</w:t>
      </w:r>
    </w:p>
    <w:p w14:paraId="7D48752E" w14:textId="77777777" w:rsidR="00E02E2C" w:rsidRDefault="00000000">
      <w:pPr>
        <w:numPr>
          <w:ilvl w:val="0"/>
          <w:numId w:val="38"/>
        </w:numPr>
      </w:pPr>
      <w:r>
        <w:t>My core strengths (what I do better than most people)</w:t>
      </w:r>
    </w:p>
    <w:p w14:paraId="5FC4678F" w14:textId="77777777" w:rsidR="00E02E2C" w:rsidRDefault="00000000">
      <w:pPr>
        <w:numPr>
          <w:ilvl w:val="0"/>
          <w:numId w:val="38"/>
        </w:numPr>
      </w:pPr>
      <w:r>
        <w:t>My energy patterns (what energizes vs. drains me)</w:t>
      </w:r>
    </w:p>
    <w:p w14:paraId="0CC5D0EA" w14:textId="77777777" w:rsidR="00E02E2C" w:rsidRDefault="00000000">
      <w:pPr>
        <w:numPr>
          <w:ilvl w:val="0"/>
          <w:numId w:val="38"/>
        </w:numPr>
      </w:pPr>
      <w:r>
        <w:t>My visibility tolerance (comfort with public presence)</w:t>
      </w:r>
    </w:p>
    <w:p w14:paraId="1BEC4D11" w14:textId="77777777" w:rsidR="00E02E2C" w:rsidRDefault="00000000">
      <w:pPr>
        <w:numPr>
          <w:ilvl w:val="0"/>
          <w:numId w:val="38"/>
        </w:numPr>
      </w:pPr>
      <w:r>
        <w:t>My systems capacity (building and maintaining processes)</w:t>
      </w:r>
    </w:p>
    <w:p w14:paraId="53555785" w14:textId="77777777" w:rsidR="00E02E2C" w:rsidRDefault="00000000">
      <w:pPr>
        <w:numPr>
          <w:ilvl w:val="0"/>
          <w:numId w:val="38"/>
        </w:numPr>
      </w:pPr>
      <w:r>
        <w:t>My risk tolerance (stability vs. volatility)</w:t>
      </w:r>
    </w:p>
    <w:p w14:paraId="0C0B7B10" w14:textId="77777777" w:rsidR="00E02E2C" w:rsidRDefault="00000000">
      <w:pPr>
        <w:numPr>
          <w:ilvl w:val="0"/>
          <w:numId w:val="38"/>
        </w:numPr>
      </w:pPr>
      <w:r>
        <w:t>My time horizon (patience for long-term vs. need for quick results)</w:t>
      </w:r>
    </w:p>
    <w:p w14:paraId="2F7CBDF3" w14:textId="77777777" w:rsidR="00E02E2C" w:rsidRDefault="00000000">
      <w:pPr>
        <w:numPr>
          <w:ilvl w:val="0"/>
          <w:numId w:val="38"/>
        </w:numPr>
      </w:pPr>
      <w:r>
        <w:t>My current resources (capital, skills, audience, team)</w:t>
      </w:r>
    </w:p>
    <w:p w14:paraId="5F8FE266" w14:textId="77777777" w:rsidR="00E02E2C" w:rsidRDefault="00000000">
      <w:pPr>
        <w:numPr>
          <w:ilvl w:val="0"/>
          <w:numId w:val="38"/>
        </w:numPr>
      </w:pPr>
      <w:r>
        <w:t>My lifestyle non-negotiables (what I refuse to sacrifice)</w:t>
      </w:r>
    </w:p>
    <w:p w14:paraId="2DED5C11" w14:textId="77777777" w:rsidR="00E02E2C" w:rsidRDefault="00000000">
      <w:pPr>
        <w:pStyle w:val="FirstParagraph"/>
      </w:pPr>
      <w:r>
        <w:t>PART 2: MODEL FIT ANALYSIS</w:t>
      </w:r>
    </w:p>
    <w:p w14:paraId="05F1B911" w14:textId="77777777" w:rsidR="00E02E2C" w:rsidRDefault="00000000">
      <w:pPr>
        <w:pStyle w:val="BodyText"/>
      </w:pPr>
      <w:r>
        <w:t>Based on my answers, evaluate my fit with each of the seven models:</w:t>
      </w:r>
    </w:p>
    <w:p w14:paraId="25558031" w14:textId="77777777" w:rsidR="00E02E2C" w:rsidRDefault="00000000">
      <w:pPr>
        <w:numPr>
          <w:ilvl w:val="0"/>
          <w:numId w:val="39"/>
        </w:numPr>
      </w:pPr>
      <w:r>
        <w:t>Natural Alignment Score (1-10): How well does this model match my &gt; profile?</w:t>
      </w:r>
    </w:p>
    <w:p w14:paraId="5C23A86C" w14:textId="77777777" w:rsidR="00E02E2C" w:rsidRDefault="00000000">
      <w:pPr>
        <w:numPr>
          <w:ilvl w:val="0"/>
          <w:numId w:val="39"/>
        </w:numPr>
      </w:pPr>
      <w:r>
        <w:t>Key Strengths: Where would I excel in this model?</w:t>
      </w:r>
    </w:p>
    <w:p w14:paraId="5F012228" w14:textId="77777777" w:rsidR="00E02E2C" w:rsidRDefault="00000000">
      <w:pPr>
        <w:numPr>
          <w:ilvl w:val="0"/>
          <w:numId w:val="39"/>
        </w:numPr>
      </w:pPr>
      <w:r>
        <w:t>Key Risks: Where would I struggle?</w:t>
      </w:r>
    </w:p>
    <w:p w14:paraId="49883A16" w14:textId="77777777" w:rsidR="00E02E2C" w:rsidRDefault="00000000">
      <w:pPr>
        <w:numPr>
          <w:ilvl w:val="0"/>
          <w:numId w:val="39"/>
        </w:numPr>
      </w:pPr>
      <w:r>
        <w:t>Deal-Breakers: Any non-negotiables this model violates?</w:t>
      </w:r>
    </w:p>
    <w:p w14:paraId="0A294ADE" w14:textId="77777777" w:rsidR="00E02E2C" w:rsidRDefault="00000000">
      <w:pPr>
        <w:pStyle w:val="FirstParagraph"/>
      </w:pPr>
      <w:r>
        <w:t>PART 3: TOP MODEL RECOMMENDATIONS</w:t>
      </w:r>
    </w:p>
    <w:p w14:paraId="6D29D733" w14:textId="77777777" w:rsidR="00E02E2C" w:rsidRDefault="00000000">
      <w:pPr>
        <w:pStyle w:val="BodyText"/>
      </w:pPr>
      <w:r>
        <w:t>Identify my top 2-3 aligned models with:</w:t>
      </w:r>
    </w:p>
    <w:p w14:paraId="7931B456" w14:textId="77777777" w:rsidR="00E02E2C" w:rsidRDefault="00000000">
      <w:pPr>
        <w:numPr>
          <w:ilvl w:val="0"/>
          <w:numId w:val="40"/>
        </w:numPr>
      </w:pPr>
      <w:r>
        <w:t>Why each model fits my profile</w:t>
      </w:r>
    </w:p>
    <w:p w14:paraId="02E04E58" w14:textId="77777777" w:rsidR="00E02E2C" w:rsidRDefault="00000000">
      <w:pPr>
        <w:numPr>
          <w:ilvl w:val="0"/>
          <w:numId w:val="40"/>
        </w:numPr>
      </w:pPr>
      <w:r>
        <w:t>What I would need to develop or acquire to succeed</w:t>
      </w:r>
    </w:p>
    <w:p w14:paraId="722A2643" w14:textId="77777777" w:rsidR="00E02E2C" w:rsidRDefault="00000000">
      <w:pPr>
        <w:numPr>
          <w:ilvl w:val="0"/>
          <w:numId w:val="40"/>
        </w:numPr>
      </w:pPr>
      <w:r>
        <w:t>Which model I should test first and why</w:t>
      </w:r>
    </w:p>
    <w:p w14:paraId="560ABD32" w14:textId="77777777" w:rsidR="00E02E2C" w:rsidRDefault="00000000">
      <w:pPr>
        <w:numPr>
          <w:ilvl w:val="0"/>
          <w:numId w:val="40"/>
        </w:numPr>
      </w:pPr>
      <w:r>
        <w:t>Which models I should avoid and why</w:t>
      </w:r>
    </w:p>
    <w:p w14:paraId="7509044C" w14:textId="77777777" w:rsidR="00E02E2C" w:rsidRDefault="00000000">
      <w:pPr>
        <w:pStyle w:val="FirstParagraph"/>
      </w:pPr>
      <w:r>
        <w:t>Be honest about misalignment. I need accuracy, not encouragement.</w:t>
      </w:r>
    </w:p>
    <w:p w14:paraId="75F6CF58" w14:textId="77777777" w:rsidR="00E02E2C" w:rsidRDefault="00000000">
      <w:pPr>
        <w:pStyle w:val="BodyText"/>
      </w:pPr>
      <w:r>
        <w:t>Begin with Part 1. Ask me about my operating profile.</w:t>
      </w:r>
    </w:p>
    <w:p w14:paraId="187D46DA" w14:textId="77777777" w:rsidR="00E02E2C" w:rsidRDefault="00000000">
      <w:pPr>
        <w:pStyle w:val="BodyText"/>
      </w:pPr>
      <w:r>
        <w:rPr>
          <w:i/>
          <w:iCs/>
        </w:rPr>
        <w:lastRenderedPageBreak/>
        <w:t>Save this output as your BUSINESS MODEL ALIGNMENT DIAGNOSTIC. You will need it for Chapter 8 Prompt 1 (Constraint Definition Protocol) and Chapter 9 Prompt 2 (Strategy Selection Protocol).</w:t>
      </w:r>
    </w:p>
    <w:p w14:paraId="1913D19E" w14:textId="77777777" w:rsidR="00E02E2C" w:rsidRDefault="00000000">
      <w:pPr>
        <w:pStyle w:val="Heading3"/>
      </w:pPr>
      <w:bookmarkStart w:id="52" w:name="prompt-2-the-five-constraints-audit"/>
      <w:bookmarkEnd w:id="51"/>
      <w:r>
        <w:t>PROMPT 2 OF 5: THE FIVE CONSTRAINTS AUDIT</w:t>
      </w:r>
      <w:r>
        <w:br/>
        <w:t>Chapter 7: The Blueprint Beneath the Brand</w:t>
      </w:r>
      <w:r>
        <w:br/>
        <w:t>The Entrepreneur’s Blueprint</w:t>
      </w:r>
    </w:p>
    <w:p w14:paraId="285D6B9F" w14:textId="77777777" w:rsidR="00E02E2C" w:rsidRDefault="00000000">
      <w:pPr>
        <w:pStyle w:val="FirstParagraph"/>
      </w:pPr>
      <w:r>
        <w:rPr>
          <w:i/>
          <w:iCs/>
        </w:rPr>
        <w:t>Evaluate your business against The Five Constraints to identify where you’re strong and where you’re leaking.</w:t>
      </w:r>
    </w:p>
    <w:p w14:paraId="22F688B5" w14:textId="77777777" w:rsidR="00E02E2C" w:rsidRDefault="00000000">
      <w:pPr>
        <w:pStyle w:val="BodyText"/>
      </w:pPr>
      <w:r>
        <w:t>You are a business systems diagnostician who specializes in identifying the constraint points that silently limit a business’s capacity — someone trained to read operational patterns and revenue behavior against a defined constraint framework and surface exactly where the leakage is occurring.</w:t>
      </w:r>
    </w:p>
    <w:p w14:paraId="66E74857" w14:textId="77777777" w:rsidR="00E02E2C" w:rsidRDefault="00000000">
      <w:pPr>
        <w:pStyle w:val="BodyText"/>
      </w:pPr>
      <w:r>
        <w:t>I will paste my output from Chapter 7, Prompt 1 (The Business Model Alignment Diagnostic) below. Review it before beginning your questions.</w:t>
      </w:r>
    </w:p>
    <w:p w14:paraId="51CF2179" w14:textId="77777777" w:rsidR="00E02E2C" w:rsidRDefault="00000000">
      <w:pPr>
        <w:pStyle w:val="BlockText"/>
      </w:pPr>
      <w:r>
        <w:t>[PASTE CHAPTER 7, PROMPT 1 OUTPUT — BUSINESS MODEL ALIGNMENT DIAGNOSTIC]</w:t>
      </w:r>
    </w:p>
    <w:p w14:paraId="12440011" w14:textId="77777777" w:rsidR="00E02E2C" w:rsidRDefault="00000000">
      <w:pPr>
        <w:pStyle w:val="BodyText"/>
      </w:pPr>
      <w:r>
        <w:t xml:space="preserve">I want you to help me audit my business through </w:t>
      </w:r>
      <w:r>
        <w:rPr>
          <w:b/>
          <w:bCs/>
        </w:rPr>
        <w:t>The Five Constraints</w:t>
      </w:r>
      <w:r>
        <w:t xml:space="preserve"> to identify where I’m strong and where I’m leaking.</w:t>
      </w:r>
    </w:p>
    <w:p w14:paraId="55C34F3C" w14:textId="77777777" w:rsidR="00E02E2C" w:rsidRDefault="00000000">
      <w:pPr>
        <w:pStyle w:val="BodyText"/>
      </w:pPr>
      <w:r>
        <w:rPr>
          <w:b/>
          <w:bCs/>
        </w:rPr>
        <w:t>THE FIVE CONSTRAINTS:</w:t>
      </w:r>
    </w:p>
    <w:p w14:paraId="40C3A071" w14:textId="77777777" w:rsidR="00E02E2C" w:rsidRDefault="00000000">
      <w:pPr>
        <w:pStyle w:val="BodyText"/>
      </w:pPr>
      <w:r>
        <w:t>Income = Business Model × Margin × Energy × Time × Systems</w:t>
      </w:r>
    </w:p>
    <w:p w14:paraId="2BEEDB41" w14:textId="77777777" w:rsidR="00E02E2C" w:rsidRDefault="00000000">
      <w:pPr>
        <w:pStyle w:val="BodyText"/>
      </w:pPr>
      <w:r>
        <w:t>Each variable amplifies or constrains the others.</w:t>
      </w:r>
    </w:p>
    <w:p w14:paraId="055E1C0B" w14:textId="77777777" w:rsidR="00E02E2C" w:rsidRDefault="00000000">
      <w:pPr>
        <w:pStyle w:val="BodyText"/>
      </w:pPr>
      <w:r>
        <w:t>PART 1: VARIABLE ASSESSMENT</w:t>
      </w:r>
    </w:p>
    <w:p w14:paraId="066673CB" w14:textId="77777777" w:rsidR="00E02E2C" w:rsidRDefault="00000000">
      <w:pPr>
        <w:pStyle w:val="BodyText"/>
      </w:pPr>
      <w:r>
        <w:t>Ask me about each variable in my current (or proposed) business:</w:t>
      </w:r>
    </w:p>
    <w:p w14:paraId="2374E327" w14:textId="77777777" w:rsidR="00E02E2C" w:rsidRDefault="00000000">
      <w:pPr>
        <w:pStyle w:val="BodyText"/>
      </w:pPr>
      <w:r>
        <w:rPr>
          <w:b/>
          <w:bCs/>
        </w:rPr>
        <w:t>BUSINESS MODEL:</w:t>
      </w:r>
    </w:p>
    <w:p w14:paraId="563B0FAE" w14:textId="77777777" w:rsidR="00E02E2C" w:rsidRDefault="00000000">
      <w:pPr>
        <w:numPr>
          <w:ilvl w:val="0"/>
          <w:numId w:val="41"/>
        </w:numPr>
      </w:pPr>
      <w:r>
        <w:t>What model am I operating?</w:t>
      </w:r>
    </w:p>
    <w:p w14:paraId="32D56F1D" w14:textId="77777777" w:rsidR="00E02E2C" w:rsidRDefault="00000000">
      <w:pPr>
        <w:numPr>
          <w:ilvl w:val="0"/>
          <w:numId w:val="41"/>
        </w:numPr>
      </w:pPr>
      <w:r>
        <w:t>What are its fundamental economics?</w:t>
      </w:r>
    </w:p>
    <w:p w14:paraId="41146A66" w14:textId="77777777" w:rsidR="00E02E2C" w:rsidRDefault="00000000">
      <w:pPr>
        <w:numPr>
          <w:ilvl w:val="0"/>
          <w:numId w:val="41"/>
        </w:numPr>
      </w:pPr>
      <w:r>
        <w:t>What does the model reward and demand?</w:t>
      </w:r>
    </w:p>
    <w:p w14:paraId="4742B41B" w14:textId="77777777" w:rsidR="00E02E2C" w:rsidRDefault="00000000">
      <w:pPr>
        <w:pStyle w:val="FirstParagraph"/>
      </w:pPr>
      <w:r>
        <w:rPr>
          <w:b/>
          <w:bCs/>
        </w:rPr>
        <w:lastRenderedPageBreak/>
        <w:t>MARGIN:</w:t>
      </w:r>
    </w:p>
    <w:p w14:paraId="65043C9C" w14:textId="77777777" w:rsidR="00E02E2C" w:rsidRDefault="00000000">
      <w:pPr>
        <w:numPr>
          <w:ilvl w:val="0"/>
          <w:numId w:val="42"/>
        </w:numPr>
      </w:pPr>
      <w:r>
        <w:t>What are my actual margins (gross and net)?</w:t>
      </w:r>
    </w:p>
    <w:p w14:paraId="6E960D7A" w14:textId="77777777" w:rsidR="00E02E2C" w:rsidRDefault="00000000">
      <w:pPr>
        <w:numPr>
          <w:ilvl w:val="0"/>
          <w:numId w:val="42"/>
        </w:numPr>
      </w:pPr>
      <w:r>
        <w:t>What’s driving margin up or down?</w:t>
      </w:r>
    </w:p>
    <w:p w14:paraId="0D8FF53D" w14:textId="77777777" w:rsidR="00E02E2C" w:rsidRDefault="00000000">
      <w:pPr>
        <w:numPr>
          <w:ilvl w:val="0"/>
          <w:numId w:val="42"/>
        </w:numPr>
      </w:pPr>
      <w:r>
        <w:t>Where is money leaking?</w:t>
      </w:r>
    </w:p>
    <w:p w14:paraId="66BFD8A2" w14:textId="77777777" w:rsidR="00E02E2C" w:rsidRDefault="00000000">
      <w:pPr>
        <w:pStyle w:val="FirstParagraph"/>
      </w:pPr>
      <w:r>
        <w:rPr>
          <w:b/>
          <w:bCs/>
        </w:rPr>
        <w:t>ENERGY:</w:t>
      </w:r>
    </w:p>
    <w:p w14:paraId="68E6B6E2" w14:textId="77777777" w:rsidR="00E02E2C" w:rsidRDefault="00000000">
      <w:pPr>
        <w:numPr>
          <w:ilvl w:val="0"/>
          <w:numId w:val="43"/>
        </w:numPr>
      </w:pPr>
      <w:r>
        <w:t>How does operating this business affect my energy?</w:t>
      </w:r>
    </w:p>
    <w:p w14:paraId="7602FBDA" w14:textId="77777777" w:rsidR="00E02E2C" w:rsidRDefault="00000000">
      <w:pPr>
        <w:numPr>
          <w:ilvl w:val="0"/>
          <w:numId w:val="43"/>
        </w:numPr>
      </w:pPr>
      <w:r>
        <w:t>What activities drain me? Energize me?</w:t>
      </w:r>
    </w:p>
    <w:p w14:paraId="6B84CEC8" w14:textId="77777777" w:rsidR="00E02E2C" w:rsidRDefault="00000000">
      <w:pPr>
        <w:numPr>
          <w:ilvl w:val="0"/>
          <w:numId w:val="43"/>
        </w:numPr>
      </w:pPr>
      <w:r>
        <w:t>Is my energy sustainable at current output?</w:t>
      </w:r>
    </w:p>
    <w:p w14:paraId="60FDC0C5" w14:textId="77777777" w:rsidR="00E02E2C" w:rsidRDefault="00000000">
      <w:pPr>
        <w:pStyle w:val="FirstParagraph"/>
      </w:pPr>
      <w:r>
        <w:rPr>
          <w:b/>
          <w:bCs/>
        </w:rPr>
        <w:t>TIME:</w:t>
      </w:r>
    </w:p>
    <w:p w14:paraId="01D937FC" w14:textId="77777777" w:rsidR="00E02E2C" w:rsidRDefault="00000000">
      <w:pPr>
        <w:numPr>
          <w:ilvl w:val="0"/>
          <w:numId w:val="44"/>
        </w:numPr>
      </w:pPr>
      <w:r>
        <w:t>How much of my time does the business require?</w:t>
      </w:r>
    </w:p>
    <w:p w14:paraId="0545800A" w14:textId="77777777" w:rsidR="00E02E2C" w:rsidRDefault="00000000">
      <w:pPr>
        <w:numPr>
          <w:ilvl w:val="0"/>
          <w:numId w:val="44"/>
        </w:numPr>
      </w:pPr>
      <w:r>
        <w:t>What requires my presence specifically?</w:t>
      </w:r>
    </w:p>
    <w:p w14:paraId="564DA9AB" w14:textId="77777777" w:rsidR="00E02E2C" w:rsidRDefault="00000000">
      <w:pPr>
        <w:numPr>
          <w:ilvl w:val="0"/>
          <w:numId w:val="44"/>
        </w:numPr>
      </w:pPr>
      <w:r>
        <w:t>What could run without me?</w:t>
      </w:r>
    </w:p>
    <w:p w14:paraId="7C72F222" w14:textId="77777777" w:rsidR="00E02E2C" w:rsidRDefault="00000000">
      <w:pPr>
        <w:pStyle w:val="FirstParagraph"/>
      </w:pPr>
      <w:r>
        <w:rPr>
          <w:b/>
          <w:bCs/>
        </w:rPr>
        <w:t>SYSTEMS:</w:t>
      </w:r>
    </w:p>
    <w:p w14:paraId="60C005ED" w14:textId="77777777" w:rsidR="00E02E2C" w:rsidRDefault="00000000">
      <w:pPr>
        <w:numPr>
          <w:ilvl w:val="0"/>
          <w:numId w:val="45"/>
        </w:numPr>
      </w:pPr>
      <w:r>
        <w:t>What systems are in place?</w:t>
      </w:r>
    </w:p>
    <w:p w14:paraId="41B02D70" w14:textId="77777777" w:rsidR="00E02E2C" w:rsidRDefault="00000000">
      <w:pPr>
        <w:numPr>
          <w:ilvl w:val="0"/>
          <w:numId w:val="45"/>
        </w:numPr>
      </w:pPr>
      <w:r>
        <w:t>What depends on my personal judgment vs. documented process?</w:t>
      </w:r>
    </w:p>
    <w:p w14:paraId="1ECC0173" w14:textId="77777777" w:rsidR="00E02E2C" w:rsidRDefault="00000000">
      <w:pPr>
        <w:numPr>
          <w:ilvl w:val="0"/>
          <w:numId w:val="45"/>
        </w:numPr>
      </w:pPr>
      <w:r>
        <w:t>What breaks when I’m not watching?</w:t>
      </w:r>
    </w:p>
    <w:p w14:paraId="13605180" w14:textId="77777777" w:rsidR="00E02E2C" w:rsidRDefault="00000000">
      <w:pPr>
        <w:pStyle w:val="FirstParagraph"/>
      </w:pPr>
      <w:r>
        <w:t>PART 2: EQUATION ANALYSIS</w:t>
      </w:r>
    </w:p>
    <w:p w14:paraId="7123623B" w14:textId="77777777" w:rsidR="00E02E2C" w:rsidRDefault="00000000">
      <w:pPr>
        <w:pStyle w:val="BodyText"/>
      </w:pPr>
      <w:r>
        <w:t>Evaluate each variable:</w:t>
      </w:r>
    </w:p>
    <w:p w14:paraId="757C5D41" w14:textId="77777777" w:rsidR="00E02E2C" w:rsidRDefault="00000000">
      <w:pPr>
        <w:numPr>
          <w:ilvl w:val="0"/>
          <w:numId w:val="46"/>
        </w:numPr>
      </w:pPr>
      <w:r>
        <w:t>Score (1-10) with specific evidence</w:t>
      </w:r>
    </w:p>
    <w:p w14:paraId="3F126F23" w14:textId="77777777" w:rsidR="00E02E2C" w:rsidRDefault="00000000">
      <w:pPr>
        <w:numPr>
          <w:ilvl w:val="0"/>
          <w:numId w:val="46"/>
        </w:numPr>
      </w:pPr>
      <w:r>
        <w:t>How this variable amplifies or constrains the others</w:t>
      </w:r>
    </w:p>
    <w:p w14:paraId="413E7A8A" w14:textId="77777777" w:rsidR="00E02E2C" w:rsidRDefault="00000000">
      <w:pPr>
        <w:numPr>
          <w:ilvl w:val="0"/>
          <w:numId w:val="46"/>
        </w:numPr>
      </w:pPr>
      <w:r>
        <w:t>The bottleneck variable that limits everything else</w:t>
      </w:r>
    </w:p>
    <w:p w14:paraId="14EFDE65" w14:textId="77777777" w:rsidR="00E02E2C" w:rsidRDefault="00000000">
      <w:pPr>
        <w:pStyle w:val="FirstParagraph"/>
      </w:pPr>
      <w:r>
        <w:t>PART 3: OPTIMIZATION PRIORITY</w:t>
      </w:r>
    </w:p>
    <w:p w14:paraId="51338F7F" w14:textId="77777777" w:rsidR="00E02E2C" w:rsidRDefault="00000000">
      <w:pPr>
        <w:pStyle w:val="BodyText"/>
      </w:pPr>
      <w:r>
        <w:t>Identify:</w:t>
      </w:r>
    </w:p>
    <w:p w14:paraId="4214EDED" w14:textId="77777777" w:rsidR="00E02E2C" w:rsidRDefault="00000000">
      <w:pPr>
        <w:numPr>
          <w:ilvl w:val="0"/>
          <w:numId w:val="47"/>
        </w:numPr>
      </w:pPr>
      <w:r>
        <w:t>Which variable should I improve first and why</w:t>
      </w:r>
    </w:p>
    <w:p w14:paraId="37F8816D" w14:textId="77777777" w:rsidR="00E02E2C" w:rsidRDefault="00000000">
      <w:pPr>
        <w:numPr>
          <w:ilvl w:val="0"/>
          <w:numId w:val="47"/>
        </w:numPr>
      </w:pPr>
      <w:r>
        <w:t>What specific change would have the biggest multiplier effect</w:t>
      </w:r>
    </w:p>
    <w:p w14:paraId="538A14C1" w14:textId="77777777" w:rsidR="00E02E2C" w:rsidRDefault="00000000">
      <w:pPr>
        <w:numPr>
          <w:ilvl w:val="0"/>
          <w:numId w:val="47"/>
        </w:numPr>
      </w:pPr>
      <w:r>
        <w:t>What’s working that I should protect and amplify</w:t>
      </w:r>
    </w:p>
    <w:p w14:paraId="734B0800" w14:textId="77777777" w:rsidR="00E02E2C" w:rsidRDefault="00000000">
      <w:pPr>
        <w:pStyle w:val="BodyText"/>
      </w:pPr>
      <w:r>
        <w:t>Begin by asking about my current business model.</w:t>
      </w:r>
    </w:p>
    <w:p w14:paraId="207EEAAD" w14:textId="77777777" w:rsidR="00E02E2C" w:rsidRDefault="00000000">
      <w:pPr>
        <w:pStyle w:val="BodyText"/>
      </w:pPr>
      <w:r>
        <w:rPr>
          <w:i/>
          <w:iCs/>
        </w:rPr>
        <w:t>Save this output as your FIVE CONSTRAINTS AUDIT. You will need it for Chapter 8 Prompt 2 (Constraint Violation Audit) and Chapter 9 Prompt 1 (Growth Strategy Assessment).</w:t>
      </w:r>
    </w:p>
    <w:p w14:paraId="3FFDC04C" w14:textId="77777777" w:rsidR="00E02E2C" w:rsidRDefault="00000000">
      <w:pPr>
        <w:pStyle w:val="Heading3"/>
      </w:pPr>
      <w:bookmarkStart w:id="53" w:name="prompt-3-the-business-model-stress-test"/>
      <w:bookmarkEnd w:id="52"/>
      <w:r>
        <w:lastRenderedPageBreak/>
        <w:t>PROMPT 3 OF 5: THE BUSINESS MODEL STRESS TEST</w:t>
      </w:r>
      <w:r>
        <w:br/>
        <w:t>Chapter 7: The Blueprint Beneath the Brand</w:t>
      </w:r>
      <w:r>
        <w:br/>
        <w:t>The Entrepreneur’s Blueprint</w:t>
      </w:r>
    </w:p>
    <w:p w14:paraId="04C6E819" w14:textId="77777777" w:rsidR="00E02E2C" w:rsidRDefault="00000000">
      <w:pPr>
        <w:pStyle w:val="FirstParagraph"/>
      </w:pPr>
      <w:r>
        <w:rPr>
          <w:i/>
          <w:iCs/>
        </w:rPr>
        <w:t>Stress-test your business model under market shifts and capacity limits.</w:t>
      </w:r>
    </w:p>
    <w:p w14:paraId="5DC2BB4E" w14:textId="77777777" w:rsidR="00E02E2C" w:rsidRDefault="00000000">
      <w:pPr>
        <w:pStyle w:val="BodyText"/>
      </w:pPr>
      <w:r>
        <w:t>You are a scenario-based risk analyst who specializes in stress-testing business models against the specific market conditions and capacity limits that most commonly break them — someone whose practice is identifying structural vulnerabilities before the market does.</w:t>
      </w:r>
    </w:p>
    <w:p w14:paraId="12989055" w14:textId="77777777" w:rsidR="00E02E2C" w:rsidRDefault="00000000">
      <w:pPr>
        <w:pStyle w:val="BodyText"/>
      </w:pPr>
      <w:r>
        <w:t>I will paste my output from Chapter 7, Prompt 1 (The Business Model Alignment Diagnostic) below. Review it before beginning your questions.</w:t>
      </w:r>
    </w:p>
    <w:p w14:paraId="01E5BD10" w14:textId="77777777" w:rsidR="00E02E2C" w:rsidRDefault="00000000">
      <w:pPr>
        <w:pStyle w:val="BlockText"/>
      </w:pPr>
      <w:r>
        <w:t>[PASTE CHAPTER 7, PROMPT 1 OUTPUT — BUSINESS MODEL ALIGNMENT DIAGNOSTIC]</w:t>
      </w:r>
    </w:p>
    <w:p w14:paraId="6592BA6B" w14:textId="77777777" w:rsidR="00E02E2C" w:rsidRDefault="00000000">
      <w:pPr>
        <w:pStyle w:val="BodyText"/>
      </w:pPr>
      <w:r>
        <w:t>PART 1: MODEL IDENTIFICATION</w:t>
      </w:r>
    </w:p>
    <w:p w14:paraId="49069023" w14:textId="77777777" w:rsidR="00E02E2C" w:rsidRDefault="00000000">
      <w:pPr>
        <w:pStyle w:val="BodyText"/>
      </w:pPr>
      <w:r>
        <w:t>Ask me to describe:</w:t>
      </w:r>
    </w:p>
    <w:p w14:paraId="1BD46376" w14:textId="77777777" w:rsidR="00E02E2C" w:rsidRDefault="00000000">
      <w:pPr>
        <w:numPr>
          <w:ilvl w:val="0"/>
          <w:numId w:val="48"/>
        </w:numPr>
      </w:pPr>
      <w:r>
        <w:t>The business model I’m operating or planning to operate</w:t>
      </w:r>
    </w:p>
    <w:p w14:paraId="3DF86A0D" w14:textId="77777777" w:rsidR="00E02E2C" w:rsidRDefault="00000000">
      <w:pPr>
        <w:numPr>
          <w:ilvl w:val="0"/>
          <w:numId w:val="48"/>
        </w:numPr>
      </w:pPr>
      <w:r>
        <w:t>How I acquire customers</w:t>
      </w:r>
    </w:p>
    <w:p w14:paraId="7E0959CC" w14:textId="77777777" w:rsidR="00E02E2C" w:rsidRDefault="00000000">
      <w:pPr>
        <w:numPr>
          <w:ilvl w:val="0"/>
          <w:numId w:val="48"/>
        </w:numPr>
      </w:pPr>
      <w:r>
        <w:t>How I deliver value</w:t>
      </w:r>
    </w:p>
    <w:p w14:paraId="47C6E896" w14:textId="77777777" w:rsidR="00E02E2C" w:rsidRDefault="00000000">
      <w:pPr>
        <w:numPr>
          <w:ilvl w:val="0"/>
          <w:numId w:val="48"/>
        </w:numPr>
      </w:pPr>
      <w:r>
        <w:t>How I generate revenue</w:t>
      </w:r>
    </w:p>
    <w:p w14:paraId="34D59789" w14:textId="77777777" w:rsidR="00E02E2C" w:rsidRDefault="00000000">
      <w:pPr>
        <w:numPr>
          <w:ilvl w:val="0"/>
          <w:numId w:val="48"/>
        </w:numPr>
      </w:pPr>
      <w:r>
        <w:t>What I depend on (platforms, people, resources)</w:t>
      </w:r>
    </w:p>
    <w:p w14:paraId="012342D5" w14:textId="77777777" w:rsidR="00E02E2C" w:rsidRDefault="00000000">
      <w:pPr>
        <w:pStyle w:val="FirstParagraph"/>
      </w:pPr>
      <w:r>
        <w:t>PART 2: STRESS SCENARIOS</w:t>
      </w:r>
    </w:p>
    <w:p w14:paraId="40C7939C" w14:textId="77777777" w:rsidR="00E02E2C" w:rsidRDefault="00000000">
      <w:pPr>
        <w:pStyle w:val="BodyText"/>
      </w:pPr>
      <w:r>
        <w:t>Run my model through these scenarios:</w:t>
      </w:r>
    </w:p>
    <w:p w14:paraId="4376A449" w14:textId="77777777" w:rsidR="00E02E2C" w:rsidRDefault="00000000">
      <w:pPr>
        <w:pStyle w:val="BodyText"/>
      </w:pPr>
      <w:r>
        <w:rPr>
          <w:b/>
          <w:bCs/>
        </w:rPr>
        <w:t>MARKET STRESS:</w:t>
      </w:r>
    </w:p>
    <w:p w14:paraId="398956F1" w14:textId="77777777" w:rsidR="00E02E2C" w:rsidRDefault="00000000">
      <w:pPr>
        <w:numPr>
          <w:ilvl w:val="0"/>
          <w:numId w:val="49"/>
        </w:numPr>
      </w:pPr>
      <w:r>
        <w:t>What happens if my primary acquisition channel disappears or degrades by 50%?</w:t>
      </w:r>
    </w:p>
    <w:p w14:paraId="64D92DE5" w14:textId="77777777" w:rsidR="00E02E2C" w:rsidRDefault="00000000">
      <w:pPr>
        <w:numPr>
          <w:ilvl w:val="0"/>
          <w:numId w:val="49"/>
        </w:numPr>
      </w:pPr>
      <w:r>
        <w:t>What happens if a well-funded competitor enters my space?</w:t>
      </w:r>
    </w:p>
    <w:p w14:paraId="7AC29BEE" w14:textId="77777777" w:rsidR="00E02E2C" w:rsidRDefault="00000000">
      <w:pPr>
        <w:numPr>
          <w:ilvl w:val="0"/>
          <w:numId w:val="49"/>
        </w:numPr>
      </w:pPr>
      <w:r>
        <w:t>What happens if customer demand shifts away from my core offering?</w:t>
      </w:r>
    </w:p>
    <w:p w14:paraId="16E4EF53" w14:textId="77777777" w:rsidR="00E02E2C" w:rsidRDefault="00000000">
      <w:pPr>
        <w:pStyle w:val="FirstParagraph"/>
      </w:pPr>
      <w:r>
        <w:rPr>
          <w:b/>
          <w:bCs/>
        </w:rPr>
        <w:t>PERSONAL STRESS:</w:t>
      </w:r>
    </w:p>
    <w:p w14:paraId="67BE1259" w14:textId="77777777" w:rsidR="00E02E2C" w:rsidRDefault="00000000">
      <w:pPr>
        <w:numPr>
          <w:ilvl w:val="0"/>
          <w:numId w:val="50"/>
        </w:numPr>
      </w:pPr>
      <w:r>
        <w:lastRenderedPageBreak/>
        <w:t>What happens if I can’t work for 30 days?</w:t>
      </w:r>
    </w:p>
    <w:p w14:paraId="01D2E050" w14:textId="77777777" w:rsidR="00E02E2C" w:rsidRDefault="00000000">
      <w:pPr>
        <w:numPr>
          <w:ilvl w:val="0"/>
          <w:numId w:val="50"/>
        </w:numPr>
      </w:pPr>
      <w:r>
        <w:t>What happens if I lose my key team member or partner?</w:t>
      </w:r>
    </w:p>
    <w:p w14:paraId="11F419D5" w14:textId="77777777" w:rsidR="00E02E2C" w:rsidRDefault="00000000">
      <w:pPr>
        <w:numPr>
          <w:ilvl w:val="0"/>
          <w:numId w:val="50"/>
        </w:numPr>
      </w:pPr>
      <w:r>
        <w:t>What happens if I burn out and can only work 20 hours/week?</w:t>
      </w:r>
    </w:p>
    <w:p w14:paraId="5C8FBFC5" w14:textId="77777777" w:rsidR="00E02E2C" w:rsidRDefault="00000000">
      <w:pPr>
        <w:pStyle w:val="FirstParagraph"/>
      </w:pPr>
      <w:r>
        <w:rPr>
          <w:b/>
          <w:bCs/>
        </w:rPr>
        <w:t>OPERATIONAL STRESS:</w:t>
      </w:r>
    </w:p>
    <w:p w14:paraId="11BCCCAC" w14:textId="77777777" w:rsidR="00E02E2C" w:rsidRDefault="00000000">
      <w:pPr>
        <w:numPr>
          <w:ilvl w:val="0"/>
          <w:numId w:val="51"/>
        </w:numPr>
      </w:pPr>
      <w:r>
        <w:t>What happens if my key supplier or platform changes terms dramatically?</w:t>
      </w:r>
    </w:p>
    <w:p w14:paraId="1304AFBD" w14:textId="77777777" w:rsidR="00E02E2C" w:rsidRDefault="00000000">
      <w:pPr>
        <w:numPr>
          <w:ilvl w:val="0"/>
          <w:numId w:val="51"/>
        </w:numPr>
      </w:pPr>
      <w:r>
        <w:t>What happens if I need to scale delivery 3x in 90 days?</w:t>
      </w:r>
    </w:p>
    <w:p w14:paraId="35D6A38D" w14:textId="77777777" w:rsidR="00E02E2C" w:rsidRDefault="00000000">
      <w:pPr>
        <w:numPr>
          <w:ilvl w:val="0"/>
          <w:numId w:val="51"/>
        </w:numPr>
      </w:pPr>
      <w:r>
        <w:t>What happens if my quality control fails?</w:t>
      </w:r>
    </w:p>
    <w:p w14:paraId="064D336A" w14:textId="77777777" w:rsidR="00E02E2C" w:rsidRDefault="00000000">
      <w:pPr>
        <w:pStyle w:val="FirstParagraph"/>
      </w:pPr>
      <w:r>
        <w:t>PART 3: FRAGILITY ASSESSMENT</w:t>
      </w:r>
    </w:p>
    <w:p w14:paraId="5ABA1F28" w14:textId="77777777" w:rsidR="00E02E2C" w:rsidRDefault="00000000">
      <w:pPr>
        <w:pStyle w:val="BodyText"/>
      </w:pPr>
      <w:r>
        <w:t>Based on the scenarios, identify:</w:t>
      </w:r>
    </w:p>
    <w:p w14:paraId="314A1D78" w14:textId="77777777" w:rsidR="00E02E2C" w:rsidRDefault="00000000">
      <w:pPr>
        <w:numPr>
          <w:ilvl w:val="0"/>
          <w:numId w:val="52"/>
        </w:numPr>
      </w:pPr>
      <w:r>
        <w:t>Where my model is fragile (single points of failure)</w:t>
      </w:r>
    </w:p>
    <w:p w14:paraId="03595991" w14:textId="77777777" w:rsidR="00E02E2C" w:rsidRDefault="00000000">
      <w:pPr>
        <w:numPr>
          <w:ilvl w:val="0"/>
          <w:numId w:val="52"/>
        </w:numPr>
      </w:pPr>
      <w:r>
        <w:t>Where my model is resilient (can absorb stress)</w:t>
      </w:r>
    </w:p>
    <w:p w14:paraId="15CDC268" w14:textId="77777777" w:rsidR="00E02E2C" w:rsidRDefault="00000000">
      <w:pPr>
        <w:numPr>
          <w:ilvl w:val="0"/>
          <w:numId w:val="52"/>
        </w:numPr>
      </w:pPr>
      <w:r>
        <w:t>The most likely stress scenario I’ll face</w:t>
      </w:r>
    </w:p>
    <w:p w14:paraId="11A7C223" w14:textId="77777777" w:rsidR="00E02E2C" w:rsidRDefault="00000000">
      <w:pPr>
        <w:numPr>
          <w:ilvl w:val="0"/>
          <w:numId w:val="52"/>
        </w:numPr>
      </w:pPr>
      <w:r>
        <w:t>The most dangerous stress scenario (low probability, high impact)</w:t>
      </w:r>
    </w:p>
    <w:p w14:paraId="6BCF6E96" w14:textId="77777777" w:rsidR="00E02E2C" w:rsidRDefault="00000000">
      <w:pPr>
        <w:pStyle w:val="FirstParagraph"/>
      </w:pPr>
      <w:r>
        <w:t>PART 4: RESILIENCE PLAN</w:t>
      </w:r>
    </w:p>
    <w:p w14:paraId="0FD26156" w14:textId="77777777" w:rsidR="00E02E2C" w:rsidRDefault="00000000">
      <w:pPr>
        <w:pStyle w:val="BodyText"/>
      </w:pPr>
      <w:r>
        <w:t>Provide:</w:t>
      </w:r>
    </w:p>
    <w:p w14:paraId="14ECE8DA" w14:textId="77777777" w:rsidR="00E02E2C" w:rsidRDefault="00000000">
      <w:pPr>
        <w:numPr>
          <w:ilvl w:val="0"/>
          <w:numId w:val="53"/>
        </w:numPr>
      </w:pPr>
      <w:r>
        <w:t>3 specific changes that would make my model more resilient</w:t>
      </w:r>
    </w:p>
    <w:p w14:paraId="5FADA70B" w14:textId="77777777" w:rsidR="00E02E2C" w:rsidRDefault="00000000">
      <w:pPr>
        <w:numPr>
          <w:ilvl w:val="0"/>
          <w:numId w:val="53"/>
        </w:numPr>
      </w:pPr>
      <w:r>
        <w:t>What to monitor as early warning signs of stress</w:t>
      </w:r>
    </w:p>
    <w:p w14:paraId="23EE4583" w14:textId="77777777" w:rsidR="00E02E2C" w:rsidRDefault="00000000">
      <w:pPr>
        <w:numPr>
          <w:ilvl w:val="0"/>
          <w:numId w:val="53"/>
        </w:numPr>
      </w:pPr>
      <w:r>
        <w:t>What reserves (financial, operational, relational) to build</w:t>
      </w:r>
    </w:p>
    <w:p w14:paraId="06ED7761" w14:textId="77777777" w:rsidR="00E02E2C" w:rsidRDefault="00000000">
      <w:pPr>
        <w:pStyle w:val="BodyText"/>
      </w:pPr>
      <w:r>
        <w:t>Begin by asking about my business model.</w:t>
      </w:r>
    </w:p>
    <w:p w14:paraId="5F096DF9" w14:textId="77777777" w:rsidR="00E02E2C" w:rsidRDefault="00000000">
      <w:pPr>
        <w:pStyle w:val="BodyText"/>
      </w:pPr>
      <w:r>
        <w:rPr>
          <w:i/>
          <w:iCs/>
        </w:rPr>
        <w:t>Save this output as your BUSINESS MODEL STRESS TEST. You will need it for Chapter 9 Prompt 3 (The 90-Day Strategic Velocity Plan).</w:t>
      </w:r>
    </w:p>
    <w:p w14:paraId="07CCC9F8" w14:textId="77777777" w:rsidR="00E02E2C" w:rsidRDefault="00000000">
      <w:pPr>
        <w:pStyle w:val="Heading3"/>
      </w:pPr>
      <w:bookmarkStart w:id="54" w:name="prompt-4-the-business-architecture-map"/>
      <w:bookmarkEnd w:id="53"/>
      <w:r>
        <w:t>PROMPT 4 OF 5: THE BUSINESS ARCHITECTURE MAP</w:t>
      </w:r>
      <w:r>
        <w:br/>
        <w:t>Chapter 7: The Blueprint Beneath the Brand</w:t>
      </w:r>
      <w:r>
        <w:br/>
        <w:t>The Entrepreneur’s Blueprint</w:t>
      </w:r>
    </w:p>
    <w:p w14:paraId="566CE0C5" w14:textId="77777777" w:rsidR="00E02E2C" w:rsidRDefault="00000000">
      <w:pPr>
        <w:pStyle w:val="FirstParagraph"/>
      </w:pPr>
      <w:r>
        <w:rPr>
          <w:i/>
          <w:iCs/>
        </w:rPr>
        <w:t>Map your complete business model structure from acquisition through retention.</w:t>
      </w:r>
    </w:p>
    <w:p w14:paraId="29F7CFD1" w14:textId="77777777" w:rsidR="00E02E2C" w:rsidRDefault="00000000">
      <w:pPr>
        <w:pStyle w:val="BodyText"/>
      </w:pPr>
      <w:r>
        <w:lastRenderedPageBreak/>
        <w:t>You are a business architect who specializes in mapping the complete operational structure of a business from customer acquisition through retention — someone who builds system-level views of how value is created, delivered, and captured so founders can see the whole machine clearly.</w:t>
      </w:r>
    </w:p>
    <w:p w14:paraId="22EC4E22" w14:textId="77777777" w:rsidR="00E02E2C" w:rsidRDefault="00000000">
      <w:pPr>
        <w:pStyle w:val="BodyText"/>
      </w:pPr>
      <w:r>
        <w:t>I will paste my outputs from Chapter 7, Prompt 1 (The Business Model Alignment Diagnostic) and Chapter 7, Prompt 2 (The Five Constraints Audit) below. Review them before beginning your questions.</w:t>
      </w:r>
    </w:p>
    <w:p w14:paraId="5E7E3395" w14:textId="77777777" w:rsidR="00E02E2C" w:rsidRDefault="00000000">
      <w:pPr>
        <w:pStyle w:val="BlockText"/>
      </w:pPr>
      <w:r>
        <w:t>[PASTE CHAPTER 7, PROMPT 1 OUTPUT — BUSINESS MODEL ALIGNMENT DIAGNOSTIC]</w:t>
      </w:r>
    </w:p>
    <w:p w14:paraId="2A8DD50A" w14:textId="77777777" w:rsidR="00E02E2C" w:rsidRDefault="00000000">
      <w:pPr>
        <w:pStyle w:val="BlockText"/>
      </w:pPr>
      <w:r>
        <w:t>[PASTE CHAPTER 7, PROMPT 2 OUTPUT — FIVE CONSTRAINTS AUDIT]</w:t>
      </w:r>
    </w:p>
    <w:p w14:paraId="1E32A86B" w14:textId="77777777" w:rsidR="00E02E2C" w:rsidRDefault="00000000">
      <w:pPr>
        <w:pStyle w:val="BodyText"/>
      </w:pPr>
      <w:r>
        <w:rPr>
          <w:b/>
          <w:bCs/>
        </w:rPr>
        <w:t>THE BUSINESS ARCHITECTURE:</w:t>
      </w:r>
    </w:p>
    <w:p w14:paraId="1873C4CD" w14:textId="77777777" w:rsidR="00E02E2C" w:rsidRDefault="00000000">
      <w:pPr>
        <w:pStyle w:val="BodyText"/>
      </w:pPr>
      <w:r>
        <w:t>Acquisition → Core Offer → Fulfillment → Backend → Retention</w:t>
      </w:r>
    </w:p>
    <w:p w14:paraId="2C519B3B" w14:textId="77777777" w:rsidR="00E02E2C" w:rsidRDefault="00000000">
      <w:pPr>
        <w:pStyle w:val="BodyText"/>
      </w:pPr>
      <w:r>
        <w:t>PART 1: CURRENT STATE MAPPING</w:t>
      </w:r>
    </w:p>
    <w:p w14:paraId="51BCE719" w14:textId="77777777" w:rsidR="00E02E2C" w:rsidRDefault="00000000">
      <w:pPr>
        <w:pStyle w:val="BodyText"/>
      </w:pPr>
      <w:r>
        <w:t>Ask me about each component:</w:t>
      </w:r>
    </w:p>
    <w:p w14:paraId="56FA7A8E" w14:textId="77777777" w:rsidR="00E02E2C" w:rsidRDefault="00000000">
      <w:pPr>
        <w:pStyle w:val="BodyText"/>
      </w:pPr>
      <w:r>
        <w:rPr>
          <w:b/>
          <w:bCs/>
        </w:rPr>
        <w:t>ACQUISITION:</w:t>
      </w:r>
      <w:r>
        <w:t xml:space="preserve"> How do people find me? What channels drive the most qualified prospects? What’s my cost per lead and conversion rate?</w:t>
      </w:r>
    </w:p>
    <w:p w14:paraId="623C7692" w14:textId="77777777" w:rsidR="00E02E2C" w:rsidRDefault="00000000">
      <w:pPr>
        <w:pStyle w:val="BodyText"/>
      </w:pPr>
      <w:r>
        <w:rPr>
          <w:b/>
          <w:bCs/>
        </w:rPr>
        <w:t>CORE OFFER:</w:t>
      </w:r>
      <w:r>
        <w:t xml:space="preserve"> What do people buy first? What problem does it solve? What’s the price point and margin?</w:t>
      </w:r>
    </w:p>
    <w:p w14:paraId="449DA8D6" w14:textId="77777777" w:rsidR="00E02E2C" w:rsidRDefault="00000000">
      <w:pPr>
        <w:pStyle w:val="BodyText"/>
      </w:pPr>
      <w:r>
        <w:rPr>
          <w:b/>
          <w:bCs/>
        </w:rPr>
        <w:t>FULFILLMENT:</w:t>
      </w:r>
      <w:r>
        <w:t xml:space="preserve"> How is value delivered? What’s my involvement vs. team/automation? Where are the friction points?</w:t>
      </w:r>
    </w:p>
    <w:p w14:paraId="6F6305DC" w14:textId="77777777" w:rsidR="00E02E2C" w:rsidRDefault="00000000">
      <w:pPr>
        <w:pStyle w:val="BodyText"/>
      </w:pPr>
      <w:r>
        <w:rPr>
          <w:b/>
          <w:bCs/>
        </w:rPr>
        <w:t>BACKEND:</w:t>
      </w:r>
      <w:r>
        <w:t xml:space="preserve"> What do customers buy after the core offer? What’s my upsell/cross-sell structure? What’s my customer lifetime value?</w:t>
      </w:r>
    </w:p>
    <w:p w14:paraId="44E4CD3F" w14:textId="77777777" w:rsidR="00E02E2C" w:rsidRDefault="00000000">
      <w:pPr>
        <w:pStyle w:val="BodyText"/>
      </w:pPr>
      <w:r>
        <w:rPr>
          <w:b/>
          <w:bCs/>
        </w:rPr>
        <w:t>RETENTION:</w:t>
      </w:r>
      <w:r>
        <w:t xml:space="preserve"> Why do customers stay? What’s my churn rate? Do customers refer others?</w:t>
      </w:r>
    </w:p>
    <w:p w14:paraId="18A2BB30" w14:textId="77777777" w:rsidR="00E02E2C" w:rsidRDefault="00000000">
      <w:pPr>
        <w:pStyle w:val="BodyText"/>
      </w:pPr>
      <w:r>
        <w:lastRenderedPageBreak/>
        <w:t>PART 2: ARCHITECTURE ANALYSIS</w:t>
      </w:r>
    </w:p>
    <w:p w14:paraId="35F3D6FC" w14:textId="77777777" w:rsidR="00E02E2C" w:rsidRDefault="00000000">
      <w:pPr>
        <w:pStyle w:val="BodyText"/>
      </w:pPr>
      <w:r>
        <w:t>Evaluate:</w:t>
      </w:r>
    </w:p>
    <w:p w14:paraId="668B6460" w14:textId="77777777" w:rsidR="00E02E2C" w:rsidRDefault="00000000">
      <w:pPr>
        <w:numPr>
          <w:ilvl w:val="0"/>
          <w:numId w:val="54"/>
        </w:numPr>
      </w:pPr>
      <w:r>
        <w:t>Which component is strongest?</w:t>
      </w:r>
    </w:p>
    <w:p w14:paraId="0C96A71F" w14:textId="77777777" w:rsidR="00E02E2C" w:rsidRDefault="00000000">
      <w:pPr>
        <w:numPr>
          <w:ilvl w:val="0"/>
          <w:numId w:val="54"/>
        </w:numPr>
      </w:pPr>
      <w:r>
        <w:t>Which is the bottleneck limiting growth?</w:t>
      </w:r>
    </w:p>
    <w:p w14:paraId="0A96077D" w14:textId="77777777" w:rsidR="00E02E2C" w:rsidRDefault="00000000">
      <w:pPr>
        <w:numPr>
          <w:ilvl w:val="0"/>
          <w:numId w:val="54"/>
        </w:numPr>
      </w:pPr>
      <w:r>
        <w:t>Where are the gaps or missing pieces?</w:t>
      </w:r>
    </w:p>
    <w:p w14:paraId="38A9F4DE" w14:textId="77777777" w:rsidR="00E02E2C" w:rsidRDefault="00000000">
      <w:pPr>
        <w:numPr>
          <w:ilvl w:val="0"/>
          <w:numId w:val="54"/>
        </w:numPr>
      </w:pPr>
      <w:r>
        <w:t>What’s the weakest link in the chain?</w:t>
      </w:r>
    </w:p>
    <w:p w14:paraId="6B23B3CD" w14:textId="77777777" w:rsidR="00E02E2C" w:rsidRDefault="00000000">
      <w:pPr>
        <w:pStyle w:val="FirstParagraph"/>
      </w:pPr>
      <w:r>
        <w:t>PART 3: OPTIMIZATION PRIORITIES</w:t>
      </w:r>
    </w:p>
    <w:p w14:paraId="53B5A06E" w14:textId="77777777" w:rsidR="00E02E2C" w:rsidRDefault="00000000">
      <w:pPr>
        <w:pStyle w:val="BodyText"/>
      </w:pPr>
      <w:r>
        <w:t>Provide:</w:t>
      </w:r>
    </w:p>
    <w:p w14:paraId="79D87772" w14:textId="77777777" w:rsidR="00E02E2C" w:rsidRDefault="00000000">
      <w:pPr>
        <w:numPr>
          <w:ilvl w:val="0"/>
          <w:numId w:val="55"/>
        </w:numPr>
      </w:pPr>
      <w:r>
        <w:t>The single highest-leverage improvement for each component</w:t>
      </w:r>
    </w:p>
    <w:p w14:paraId="006B484E" w14:textId="77777777" w:rsidR="00E02E2C" w:rsidRDefault="00000000">
      <w:pPr>
        <w:numPr>
          <w:ilvl w:val="0"/>
          <w:numId w:val="55"/>
        </w:numPr>
      </w:pPr>
      <w:r>
        <w:t>Which improvement to prioritize first</w:t>
      </w:r>
    </w:p>
    <w:p w14:paraId="2EC17D6D" w14:textId="77777777" w:rsidR="00E02E2C" w:rsidRDefault="00000000">
      <w:pPr>
        <w:numPr>
          <w:ilvl w:val="0"/>
          <w:numId w:val="55"/>
        </w:numPr>
      </w:pPr>
      <w:r>
        <w:t>What a world-class version of this architecture would look like</w:t>
      </w:r>
    </w:p>
    <w:p w14:paraId="4FF59511" w14:textId="77777777" w:rsidR="00E02E2C" w:rsidRDefault="00000000">
      <w:pPr>
        <w:pStyle w:val="BodyText"/>
      </w:pPr>
      <w:r>
        <w:t>Begin by mapping my current architecture.</w:t>
      </w:r>
    </w:p>
    <w:p w14:paraId="1B6483AF" w14:textId="77777777" w:rsidR="00E02E2C" w:rsidRDefault="00000000">
      <w:pPr>
        <w:pStyle w:val="BodyText"/>
      </w:pPr>
      <w:r>
        <w:rPr>
          <w:i/>
          <w:iCs/>
        </w:rPr>
        <w:t>Save this output as your BUSINESS ARCHITECTURE MAP. You will need it for Chapter 8 Prompt 4 (Complexity Reduction Protocol) and Chapter 9 Prompt 4 (Strategic Velocity Audit).</w:t>
      </w:r>
    </w:p>
    <w:p w14:paraId="7A1C8BEA" w14:textId="77777777" w:rsidR="00E02E2C" w:rsidRDefault="00000000">
      <w:pPr>
        <w:pStyle w:val="Heading3"/>
      </w:pPr>
      <w:bookmarkStart w:id="55" w:name="Xc2820dbc0419a21d0969e5d72205f0eb4d0b61f"/>
      <w:bookmarkEnd w:id="54"/>
      <w:r>
        <w:t>PROMPT 5 OF 5: THE 90-DAY MODEL VALIDATION PLAN</w:t>
      </w:r>
      <w:r>
        <w:br/>
        <w:t>Chapter 7: The Blueprint Beneath the Brand</w:t>
      </w:r>
      <w:r>
        <w:br/>
        <w:t>The Entrepreneur’s Blueprint</w:t>
      </w:r>
    </w:p>
    <w:p w14:paraId="34308AD1" w14:textId="77777777" w:rsidR="00E02E2C" w:rsidRDefault="00000000">
      <w:pPr>
        <w:pStyle w:val="FirstParagraph"/>
      </w:pPr>
      <w:r>
        <w:rPr>
          <w:i/>
          <w:iCs/>
        </w:rPr>
        <w:t>Create a 90-day plan to test and validate your business model.</w:t>
      </w:r>
    </w:p>
    <w:p w14:paraId="454A42AD" w14:textId="77777777" w:rsidR="00E02E2C" w:rsidRDefault="00000000">
      <w:pPr>
        <w:pStyle w:val="BodyText"/>
      </w:pPr>
      <w:r>
        <w:t>You are a validation-stage business planner who specializes in designing rigorous, time-bounded tests of business model assumptions — someone who converts strategic hypotheses into specific experiments with measurable outcomes and defined decision triggers.</w:t>
      </w:r>
    </w:p>
    <w:p w14:paraId="4CECBD04" w14:textId="77777777" w:rsidR="00E02E2C" w:rsidRDefault="00000000">
      <w:pPr>
        <w:pStyle w:val="BodyText"/>
      </w:pPr>
      <w:r>
        <w:t>I will paste my outputs from Chapter 7, Prompt 1 (The Business Model Alignment Diagnostic) and Chapter 7, Prompt 2 (The Five Constraints Audit) below. Review them before beginning your questions.</w:t>
      </w:r>
    </w:p>
    <w:p w14:paraId="311C17F3" w14:textId="77777777" w:rsidR="00E02E2C" w:rsidRDefault="00000000">
      <w:pPr>
        <w:pStyle w:val="BlockText"/>
      </w:pPr>
      <w:r>
        <w:lastRenderedPageBreak/>
        <w:t>[PASTE CHAPTER 7, PROMPT 1 OUTPUT — BUSINESS MODEL ALIGNMENT DIAGNOSTIC]</w:t>
      </w:r>
    </w:p>
    <w:p w14:paraId="1DCF826C" w14:textId="77777777" w:rsidR="00E02E2C" w:rsidRDefault="00000000">
      <w:pPr>
        <w:pStyle w:val="BlockText"/>
      </w:pPr>
      <w:r>
        <w:t>[PASTE CHAPTER 7, PROMPT 2 OUTPUT — FIVE CONSTRAINTS AUDIT]</w:t>
      </w:r>
    </w:p>
    <w:p w14:paraId="3CCB251A" w14:textId="77777777" w:rsidR="00E02E2C" w:rsidRDefault="00000000">
      <w:pPr>
        <w:pStyle w:val="BodyText"/>
      </w:pPr>
      <w:r>
        <w:t>The goal is not scale — it’s signal. I want to learn whether this model fits me and has market viability before committing further.</w:t>
      </w:r>
    </w:p>
    <w:p w14:paraId="585B354E" w14:textId="77777777" w:rsidR="00E02E2C" w:rsidRDefault="00000000">
      <w:pPr>
        <w:pStyle w:val="BodyText"/>
      </w:pPr>
      <w:r>
        <w:t>PART 1: MODEL SELECTION</w:t>
      </w:r>
    </w:p>
    <w:p w14:paraId="3E18C987" w14:textId="77777777" w:rsidR="00E02E2C" w:rsidRDefault="00000000">
      <w:pPr>
        <w:pStyle w:val="BodyText"/>
      </w:pPr>
      <w:r>
        <w:t>Ask me:</w:t>
      </w:r>
    </w:p>
    <w:p w14:paraId="57F811DD" w14:textId="77777777" w:rsidR="00E02E2C" w:rsidRDefault="00000000">
      <w:pPr>
        <w:numPr>
          <w:ilvl w:val="0"/>
          <w:numId w:val="56"/>
        </w:numPr>
      </w:pPr>
      <w:r>
        <w:t>Which business model am I testing?</w:t>
      </w:r>
    </w:p>
    <w:p w14:paraId="62D2329C" w14:textId="77777777" w:rsidR="00E02E2C" w:rsidRDefault="00000000">
      <w:pPr>
        <w:numPr>
          <w:ilvl w:val="0"/>
          <w:numId w:val="56"/>
        </w:numPr>
      </w:pPr>
      <w:r>
        <w:t>Why did I choose this model?</w:t>
      </w:r>
    </w:p>
    <w:p w14:paraId="34EC7705" w14:textId="77777777" w:rsidR="00E02E2C" w:rsidRDefault="00000000">
      <w:pPr>
        <w:numPr>
          <w:ilvl w:val="0"/>
          <w:numId w:val="56"/>
        </w:numPr>
      </w:pPr>
      <w:r>
        <w:t>What specific hypothesis am I testing? (“I believe that…”)</w:t>
      </w:r>
    </w:p>
    <w:p w14:paraId="6E9EC751" w14:textId="77777777" w:rsidR="00E02E2C" w:rsidRDefault="00000000">
      <w:pPr>
        <w:numPr>
          <w:ilvl w:val="0"/>
          <w:numId w:val="56"/>
        </w:numPr>
      </w:pPr>
      <w:r>
        <w:t>What would success look like at 90 days? (be specific)</w:t>
      </w:r>
    </w:p>
    <w:p w14:paraId="5C5159B9" w14:textId="77777777" w:rsidR="00E02E2C" w:rsidRDefault="00000000">
      <w:pPr>
        <w:numPr>
          <w:ilvl w:val="0"/>
          <w:numId w:val="56"/>
        </w:numPr>
      </w:pPr>
      <w:r>
        <w:t>What would failure look like? (be specific)</w:t>
      </w:r>
    </w:p>
    <w:p w14:paraId="37EBEC3E" w14:textId="77777777" w:rsidR="00E02E2C" w:rsidRDefault="00000000">
      <w:pPr>
        <w:pStyle w:val="FirstParagraph"/>
      </w:pPr>
      <w:r>
        <w:t>PART 2: VALIDATION FRAMEWORK</w:t>
      </w:r>
    </w:p>
    <w:p w14:paraId="70D2DEC9" w14:textId="77777777" w:rsidR="00E02E2C" w:rsidRDefault="00000000">
      <w:pPr>
        <w:pStyle w:val="BodyText"/>
      </w:pPr>
      <w:r>
        <w:t>Help me define:</w:t>
      </w:r>
    </w:p>
    <w:p w14:paraId="64B9C42C" w14:textId="77777777" w:rsidR="00E02E2C" w:rsidRDefault="00000000">
      <w:pPr>
        <w:numPr>
          <w:ilvl w:val="0"/>
          <w:numId w:val="57"/>
        </w:numPr>
      </w:pPr>
      <w:r>
        <w:t>The minimum viable version I can test without overbuilding</w:t>
      </w:r>
    </w:p>
    <w:p w14:paraId="45A7AF44" w14:textId="77777777" w:rsidR="00E02E2C" w:rsidRDefault="00000000">
      <w:pPr>
        <w:numPr>
          <w:ilvl w:val="0"/>
          <w:numId w:val="57"/>
        </w:numPr>
      </w:pPr>
      <w:r>
        <w:t>The key metrics that will indicate whether the model works</w:t>
      </w:r>
    </w:p>
    <w:p w14:paraId="4CFB9107" w14:textId="77777777" w:rsidR="00E02E2C" w:rsidRDefault="00000000">
      <w:pPr>
        <w:numPr>
          <w:ilvl w:val="0"/>
          <w:numId w:val="57"/>
        </w:numPr>
      </w:pPr>
      <w:r>
        <w:t>The alignment indicators (energy, enjoyment, sustainability)</w:t>
      </w:r>
    </w:p>
    <w:p w14:paraId="69F7A4C3" w14:textId="77777777" w:rsidR="00E02E2C" w:rsidRDefault="00000000">
      <w:pPr>
        <w:numPr>
          <w:ilvl w:val="0"/>
          <w:numId w:val="57"/>
        </w:numPr>
      </w:pPr>
      <w:r>
        <w:t>What I will explicitly NOT do during this period (to avoid noise)</w:t>
      </w:r>
    </w:p>
    <w:p w14:paraId="5C78CA45" w14:textId="77777777" w:rsidR="00E02E2C" w:rsidRDefault="00000000">
      <w:pPr>
        <w:pStyle w:val="FirstParagraph"/>
      </w:pPr>
      <w:r>
        <w:t>PART 3: PHASED ROADMAP</w:t>
      </w:r>
    </w:p>
    <w:p w14:paraId="20F49575" w14:textId="77777777" w:rsidR="00E02E2C" w:rsidRDefault="00000000">
      <w:pPr>
        <w:pStyle w:val="BodyText"/>
      </w:pPr>
      <w:r>
        <w:t>Create a 90-day plan with three phases:</w:t>
      </w:r>
    </w:p>
    <w:p w14:paraId="62165B8E" w14:textId="77777777" w:rsidR="00E02E2C" w:rsidRDefault="00000000">
      <w:pPr>
        <w:pStyle w:val="BodyText"/>
      </w:pPr>
      <w:r>
        <w:rPr>
          <w:b/>
          <w:bCs/>
        </w:rPr>
        <w:t>DAYS 1-30: FOUNDATION</w:t>
      </w:r>
      <w:r>
        <w:t xml:space="preserve"> — What to build or prepare. What to validate before launching. Key milestone by Day 30.</w:t>
      </w:r>
    </w:p>
    <w:p w14:paraId="0EC33D51" w14:textId="77777777" w:rsidR="00E02E2C" w:rsidRDefault="00000000">
      <w:pPr>
        <w:pStyle w:val="BodyText"/>
      </w:pPr>
      <w:r>
        <w:rPr>
          <w:b/>
          <w:bCs/>
        </w:rPr>
        <w:t>DAYS 31-60: TESTING</w:t>
      </w:r>
      <w:r>
        <w:t xml:space="preserve"> — How to test the model in market. What data to collect. Key milestone by Day 60.</w:t>
      </w:r>
    </w:p>
    <w:p w14:paraId="73140106" w14:textId="77777777" w:rsidR="00E02E2C" w:rsidRDefault="00000000">
      <w:pPr>
        <w:pStyle w:val="BodyText"/>
      </w:pPr>
      <w:r>
        <w:rPr>
          <w:b/>
          <w:bCs/>
        </w:rPr>
        <w:lastRenderedPageBreak/>
        <w:t>DAYS 61-90: EVALUATION</w:t>
      </w:r>
      <w:r>
        <w:t xml:space="preserve"> — How to assess what you’ve learned. Decision criteria for continuing, pivoting, or stopping. Key milestone by Day 90.</w:t>
      </w:r>
    </w:p>
    <w:p w14:paraId="617830A6" w14:textId="77777777" w:rsidR="00E02E2C" w:rsidRDefault="00000000">
      <w:pPr>
        <w:pStyle w:val="BodyText"/>
      </w:pPr>
      <w:r>
        <w:t>PART 4: WEEKLY CHECK-IN QUESTIONS</w:t>
      </w:r>
    </w:p>
    <w:p w14:paraId="5AEF38AE" w14:textId="77777777" w:rsidR="00E02E2C" w:rsidRDefault="00000000">
      <w:pPr>
        <w:pStyle w:val="BodyText"/>
      </w:pPr>
      <w:r>
        <w:t>Create a set of 5-7 questions I should answer every week to track progress and alignment.</w:t>
      </w:r>
    </w:p>
    <w:p w14:paraId="265E4607" w14:textId="77777777" w:rsidR="00E02E2C" w:rsidRDefault="00000000">
      <w:pPr>
        <w:pStyle w:val="BodyText"/>
      </w:pPr>
      <w:r>
        <w:t>PART 5: DECISION TRIGGERS</w:t>
      </w:r>
    </w:p>
    <w:p w14:paraId="09B133B8" w14:textId="77777777" w:rsidR="00E02E2C" w:rsidRDefault="00000000">
      <w:pPr>
        <w:pStyle w:val="BodyText"/>
      </w:pPr>
      <w:r>
        <w:t>Define:</w:t>
      </w:r>
    </w:p>
    <w:p w14:paraId="6E19BDA8" w14:textId="77777777" w:rsidR="00E02E2C" w:rsidRDefault="00000000">
      <w:pPr>
        <w:numPr>
          <w:ilvl w:val="0"/>
          <w:numId w:val="58"/>
        </w:numPr>
      </w:pPr>
      <w:r>
        <w:t>What signals should trigger me to accelerate</w:t>
      </w:r>
    </w:p>
    <w:p w14:paraId="6C8DCF7D" w14:textId="77777777" w:rsidR="00E02E2C" w:rsidRDefault="00000000">
      <w:pPr>
        <w:numPr>
          <w:ilvl w:val="0"/>
          <w:numId w:val="58"/>
        </w:numPr>
      </w:pPr>
      <w:r>
        <w:t>What signals should trigger me to pivot</w:t>
      </w:r>
    </w:p>
    <w:p w14:paraId="175DD930" w14:textId="77777777" w:rsidR="00E02E2C" w:rsidRDefault="00000000">
      <w:pPr>
        <w:numPr>
          <w:ilvl w:val="0"/>
          <w:numId w:val="58"/>
        </w:numPr>
      </w:pPr>
      <w:r>
        <w:t>What signals should trigger me to stop</w:t>
      </w:r>
    </w:p>
    <w:p w14:paraId="0661B3C6" w14:textId="77777777" w:rsidR="00E02E2C" w:rsidRDefault="00000000">
      <w:pPr>
        <w:pStyle w:val="BodyText"/>
      </w:pPr>
      <w:r>
        <w:t>Begin by asking about my model choice and hypothesis.</w:t>
      </w:r>
    </w:p>
    <w:p w14:paraId="6D3A6248" w14:textId="77777777" w:rsidR="00E02E2C" w:rsidRDefault="00000000">
      <w:pPr>
        <w:pStyle w:val="BodyText"/>
      </w:pPr>
      <w:r>
        <w:rPr>
          <w:i/>
          <w:iCs/>
        </w:rPr>
        <w:t>Save this output as your 90-DAY MODEL VALIDATION PLAN. You will need it for Chapter 9 Prompt 3 (The 90-Day Strategic Velocity Plan) and Chapter 9 Prompt 5 (Strategic Review Rhythm).</w:t>
      </w:r>
    </w:p>
    <w:p w14:paraId="73D95C90" w14:textId="77777777" w:rsidR="00E02E2C" w:rsidRDefault="00000000">
      <w:pPr>
        <w:pStyle w:val="Heading1"/>
      </w:pPr>
      <w:bookmarkStart w:id="56" w:name="chapter-8-how-to-build-by-saying-no"/>
      <w:bookmarkEnd w:id="35"/>
      <w:bookmarkEnd w:id="50"/>
      <w:bookmarkEnd w:id="55"/>
      <w:r>
        <w:t>Chapter 8: How to Build by Saying No</w:t>
      </w:r>
    </w:p>
    <w:p w14:paraId="74C0FC9E" w14:textId="77777777" w:rsidR="00E02E2C" w:rsidRDefault="00000000">
      <w:pPr>
        <w:pStyle w:val="FirstParagraph"/>
      </w:pPr>
      <w:r>
        <w:rPr>
          <w:i/>
          <w:iCs/>
        </w:rPr>
        <w:t>Why Constraints Create Speed, Focus, and Leverage</w:t>
      </w:r>
    </w:p>
    <w:p w14:paraId="2AA8206D" w14:textId="77777777" w:rsidR="00E02E2C" w:rsidRDefault="00000000">
      <w:pPr>
        <w:pStyle w:val="BodyText"/>
      </w:pPr>
      <w:r>
        <w:t>The most productive thing most entrepreneurs could do this week is stop something. Not start something. Not optimize something. Stop something.</w:t>
      </w:r>
    </w:p>
    <w:p w14:paraId="0EF0C626" w14:textId="77777777" w:rsidR="00E02E2C" w:rsidRDefault="00000000">
      <w:pPr>
        <w:pStyle w:val="BodyText"/>
      </w:pPr>
      <w:r>
        <w:t>Cancel a project. Drop a platform. Kill an offer. Say no to the opportunity sitting in the inbox. And then do nothing with the time that opens up — except protect it.</w:t>
      </w:r>
    </w:p>
    <w:p w14:paraId="45EE5D65" w14:textId="77777777" w:rsidR="00E02E2C" w:rsidRDefault="00000000">
      <w:pPr>
        <w:pStyle w:val="BodyText"/>
      </w:pPr>
      <w:r>
        <w:t>This feels wrong. Everything in the entrepreneurial identity resists it. Builders build. Hustlers hustle. The person who says no is the person who isn’t hungry enough, isn’t creative enough, isn’t willing to do what it takes. That story is so deeply embedded in entrepreneurial culture that questioning it feels like questioning ambition itself.</w:t>
      </w:r>
    </w:p>
    <w:p w14:paraId="6481D15E" w14:textId="77777777" w:rsidR="00E02E2C" w:rsidRDefault="00000000">
      <w:pPr>
        <w:pStyle w:val="BodyText"/>
      </w:pPr>
      <w:r>
        <w:lastRenderedPageBreak/>
        <w:t>The entrepreneurs who scale are not the ones who say yes to the most. They are the ones who say no to almost everything — and commit fully to what remains.</w:t>
      </w:r>
    </w:p>
    <w:p w14:paraId="6349EFA5" w14:textId="77777777" w:rsidR="00E02E2C" w:rsidRDefault="00000000">
      <w:pPr>
        <w:pStyle w:val="BodyText"/>
      </w:pPr>
      <w:r>
        <w:t>Modern entrepreneurship suffers not from lack of opportunity but excess of it. You are surrounded by viable paths: new platforms, tools, offers, monetization models, audiences, automations. AI accelerates this further. You are no longer constrained by access. You are constrained by choice.</w:t>
      </w:r>
    </w:p>
    <w:p w14:paraId="267B6762" w14:textId="77777777" w:rsidR="00E02E2C" w:rsidRDefault="00000000">
      <w:pPr>
        <w:pStyle w:val="BodyText"/>
      </w:pPr>
      <w:r>
        <w:rPr>
          <w:b/>
          <w:bCs/>
        </w:rPr>
        <w:t>Saying “no” is not an act of discipline. It is an act of design.</w:t>
      </w:r>
    </w:p>
    <w:p w14:paraId="6739D74B" w14:textId="77777777" w:rsidR="00E02E2C" w:rsidRDefault="00000000">
      <w:pPr>
        <w:pStyle w:val="BodyText"/>
      </w:pPr>
      <w:r>
        <w:t xml:space="preserve">Eliyahu Goldratt’s </w:t>
      </w:r>
      <w:r>
        <w:rPr>
          <w:i/>
          <w:iCs/>
        </w:rPr>
        <w:t>Theory of Constraints</w:t>
      </w:r>
      <w:r>
        <w:t xml:space="preserve"> — originally developed for manufacturing but since applied across industries — demonstrated a counterintuitive principle: optimizing every part of a system produces worse results than identifying the single bottleneck and optimizing only that. The same holds for entrepreneurial businesses. When everything gets equal attention, nothing gets enough. Constraint is what directs energy to where it compounds.</w:t>
      </w:r>
    </w:p>
    <w:p w14:paraId="31053708" w14:textId="77777777" w:rsidR="00E02E2C" w:rsidRDefault="00000000">
      <w:pPr>
        <w:pStyle w:val="Heading2"/>
      </w:pPr>
      <w:bookmarkStart w:id="57" w:name="the-paradox-of-modern-leverage"/>
      <w:r>
        <w:t>The Paradox of Modern Leverage</w:t>
      </w:r>
    </w:p>
    <w:p w14:paraId="301CFF21" w14:textId="77777777" w:rsidR="00E02E2C" w:rsidRDefault="00000000">
      <w:pPr>
        <w:pStyle w:val="FirstParagraph"/>
      </w:pPr>
      <w:r>
        <w:t>At first, abundant options feel empowering. A new platform launches and you’re on it. A partnership opportunity arrives and you pursue it. A customer asks for something you don’t offer and you figure it out. Each individual yes feels reasonable. Each one adds a small amount of value.</w:t>
      </w:r>
    </w:p>
    <w:p w14:paraId="63746AEE" w14:textId="77777777" w:rsidR="00E02E2C" w:rsidRDefault="00000000">
      <w:pPr>
        <w:pStyle w:val="BodyText"/>
      </w:pPr>
      <w:r>
        <w:t>Over time, the accumulated weight of those yeses slows everything. Momentum fragments. Energy dissipates. Every additional option creates cognitive drag — not because any one is heavy, but because the aggregate of your mind must hold all of them, track all of them, and decide between them constantly.</w:t>
      </w:r>
    </w:p>
    <w:p w14:paraId="0437136B" w14:textId="77777777" w:rsidR="00E02E2C" w:rsidRDefault="00000000">
      <w:pPr>
        <w:pStyle w:val="BodyText"/>
      </w:pPr>
      <w:r>
        <w:rPr>
          <w:i/>
          <w:iCs/>
        </w:rPr>
        <w:t>The more options you keep open, the slower you move.</w:t>
      </w:r>
    </w:p>
    <w:p w14:paraId="4FF09303" w14:textId="77777777" w:rsidR="00E02E2C" w:rsidRDefault="00000000">
      <w:pPr>
        <w:pStyle w:val="BodyText"/>
      </w:pPr>
      <w:r>
        <w:t xml:space="preserve">Freedom, paradoxically, is created by limits. Constraints collapse complexity, narrow the field, and reduce friction at the moment of choice. Instead of asking “What could I do?” you ask “What </w:t>
      </w:r>
      <w:r>
        <w:lastRenderedPageBreak/>
        <w:t>fits?” And when the answer is clear, execution becomes faster because the decision is already made.</w:t>
      </w:r>
    </w:p>
    <w:p w14:paraId="5B44BB32" w14:textId="77777777" w:rsidR="00E02E2C" w:rsidRDefault="00000000">
      <w:pPr>
        <w:pStyle w:val="Heading2"/>
      </w:pPr>
      <w:bookmarkStart w:id="58" w:name="X88c267ea84a2ca451326f2279aaaa2cdbc00c0d"/>
      <w:bookmarkEnd w:id="57"/>
      <w:r>
        <w:t>Focus Is Not Willpower — It Is Architecture</w:t>
      </w:r>
    </w:p>
    <w:p w14:paraId="76CE5696" w14:textId="77777777" w:rsidR="00E02E2C" w:rsidRDefault="00000000">
      <w:pPr>
        <w:pStyle w:val="FirstParagraph"/>
      </w:pPr>
      <w:r>
        <w:t>Focus doesn’t fail because of weak willpower. It fails because the environment is poorly designed. When your business entertains infinite options, your mind is forced to decide repeatedly — and each decision drains energy. This is not metaphor. It is the cognitive science of decision fatigue: the quality of your decisions degrades predictably with the number of decisions you make.</w:t>
      </w:r>
    </w:p>
    <w:p w14:paraId="64DCA822" w14:textId="77777777" w:rsidR="00E02E2C" w:rsidRDefault="00000000">
      <w:pPr>
        <w:pStyle w:val="BodyText"/>
      </w:pPr>
      <w:r>
        <w:t>High-performing entrepreneurs don’t rely on constant restraint. They rely on pre-commitment. They remove decisions before they appear. When “no” is built into the structure — when you’ve already defined what qualifies and what doesn’t — distractions no longer require willpower to reject. They simply don’t qualify.</w:t>
      </w:r>
    </w:p>
    <w:p w14:paraId="002B12EC" w14:textId="77777777" w:rsidR="00E02E2C" w:rsidRDefault="00000000">
      <w:pPr>
        <w:pStyle w:val="BodyText"/>
      </w:pPr>
      <w:r>
        <w:t xml:space="preserve">This is </w:t>
      </w:r>
      <w:r>
        <w:rPr>
          <w:b/>
          <w:bCs/>
        </w:rPr>
        <w:t>The Pause</w:t>
      </w:r>
      <w:r>
        <w:t xml:space="preserve"> from Chapter 4, scaled from individual decisions to the architecture of the business itself. Instead of pausing before each decision, you build the pause into the system — so the system rejects what doesn’t fit before it ever reaches your attention.</w:t>
      </w:r>
    </w:p>
    <w:p w14:paraId="0F8190CC" w14:textId="77777777" w:rsidR="00E02E2C" w:rsidRDefault="00000000">
      <w:pPr>
        <w:pStyle w:val="BodyText"/>
      </w:pPr>
      <w:r>
        <w:t>Every mature organization has this structure, and almost no early-stage business does. In corporate finance, we called it the investment criteria: before any deal was evaluated on its merits, it had to pass a set of structural tests — return threshold, risk profile, strategic alignment. Deals that failed those tests were declined without analysis. The analysis was reserved for deals worth analyzing. The filter saved not just time but cognitive capital — the senior judgment that should be applied to viable opportunities rather than spent deciding whether to consider the non-viable ones. Your business needs the same structure. The Four Constraints below are how you build it.</w:t>
      </w:r>
    </w:p>
    <w:p w14:paraId="789CAA43" w14:textId="77777777" w:rsidR="00E02E2C" w:rsidRDefault="00000000">
      <w:pPr>
        <w:pStyle w:val="Heading2"/>
      </w:pPr>
      <w:bookmarkStart w:id="59" w:name="the-four-non-negotiable-constraints"/>
      <w:bookmarkEnd w:id="58"/>
      <w:r>
        <w:t>The Four Non-Negotiable Constraints</w:t>
      </w:r>
    </w:p>
    <w:p w14:paraId="2D3CD7D7" w14:textId="77777777" w:rsidR="00E02E2C" w:rsidRDefault="00000000">
      <w:pPr>
        <w:pStyle w:val="FirstParagraph"/>
      </w:pPr>
      <w:r>
        <w:lastRenderedPageBreak/>
        <w:t>Every scalable business operates within limits. The difference is whether those limits are explicit or accidental. When constraints are undefined, they are enforced by burnout. When defined early, they protect clarity.</w:t>
      </w:r>
    </w:p>
    <w:p w14:paraId="1231169E" w14:textId="77777777" w:rsidR="00E02E2C" w:rsidRDefault="00000000">
      <w:pPr>
        <w:pStyle w:val="Heading3"/>
      </w:pPr>
      <w:bookmarkStart w:id="60" w:name="the-time-constraint"/>
      <w:r>
        <w:t>The Time Constraint</w:t>
      </w:r>
    </w:p>
    <w:p w14:paraId="003D7821" w14:textId="77777777" w:rsidR="00E02E2C" w:rsidRDefault="00000000">
      <w:pPr>
        <w:pStyle w:val="FirstParagraph"/>
      </w:pPr>
      <w:r>
        <w:t xml:space="preserve">Time is your most honest resource. A time constraint answers: </w:t>
      </w:r>
      <w:r>
        <w:rPr>
          <w:i/>
          <w:iCs/>
        </w:rPr>
        <w:t>How many hours per week is this business allowed to consume?</w:t>
      </w:r>
      <w:r>
        <w:t xml:space="preserve"> Without a defined ceiling, work expands indefinitely — not because the work demands it, but because you haven’t told it to stop.</w:t>
      </w:r>
    </w:p>
    <w:p w14:paraId="51363D77" w14:textId="77777777" w:rsidR="00E02E2C" w:rsidRDefault="00000000">
      <w:pPr>
        <w:pStyle w:val="BodyText"/>
      </w:pPr>
      <w:r>
        <w:t>A clear time constraint forces prioritization. If something doesn’t fit, it must be redesigned, delegated, automated, or removed. Time limits don’t slow growth. They force efficiency. The business that runs in 35 hours because you designed it that way is fundamentally different from the business that “should” take 35 hours but takes 55. The hours that remain are not free time. They are the concentrated resource that goes to whatever moves Sales and Net Income fastest.</w:t>
      </w:r>
    </w:p>
    <w:p w14:paraId="28E0CFE8" w14:textId="77777777" w:rsidR="00E02E2C" w:rsidRDefault="00000000">
      <w:pPr>
        <w:pStyle w:val="Heading3"/>
      </w:pPr>
      <w:bookmarkStart w:id="61" w:name="the-energy-constraint"/>
      <w:bookmarkEnd w:id="60"/>
      <w:r>
        <w:t>The Energy Constraint</w:t>
      </w:r>
    </w:p>
    <w:p w14:paraId="5394B8B1" w14:textId="77777777" w:rsidR="00E02E2C" w:rsidRDefault="00000000">
      <w:pPr>
        <w:pStyle w:val="FirstParagraph"/>
      </w:pPr>
      <w:r>
        <w:t xml:space="preserve">Not all work costs the same. An energy constraint defines </w:t>
      </w:r>
      <w:r>
        <w:rPr>
          <w:i/>
          <w:iCs/>
        </w:rPr>
        <w:t>the types of work you will and will not do</w:t>
      </w:r>
      <w:r>
        <w:t>. If your business model requires constant energy-draining work from you personally, no amount of willpower will sustain it — you’ll eventually stop showing up, and the business will suffer before you finally quit.</w:t>
      </w:r>
    </w:p>
    <w:p w14:paraId="0B7E4E19" w14:textId="77777777" w:rsidR="00E02E2C" w:rsidRDefault="00000000">
      <w:pPr>
        <w:pStyle w:val="BodyText"/>
      </w:pPr>
      <w:r>
        <w:t>Energy-aware builders design around their strengths, protect high-cognition work from interruption, and remove tasks that consistently deplete them. A business that consistently requires energy-draining work from the founder does not fail suddenly. It fails gradually, through the slow degradation of the judgment and attention that everything else depends on. The business should amplify your best thinking, not consume it. When the draining work is removed, what remains is the work that compounds — the thinking, the relationships, the decisions that only you can make well.</w:t>
      </w:r>
    </w:p>
    <w:p w14:paraId="0786C8DC" w14:textId="77777777" w:rsidR="00E02E2C" w:rsidRDefault="00000000">
      <w:pPr>
        <w:pStyle w:val="Heading3"/>
      </w:pPr>
      <w:bookmarkStart w:id="62" w:name="the-complexity-constraint"/>
      <w:bookmarkEnd w:id="61"/>
      <w:r>
        <w:lastRenderedPageBreak/>
        <w:t>The Complexity Constraint</w:t>
      </w:r>
    </w:p>
    <w:p w14:paraId="58D4671A" w14:textId="77777777" w:rsidR="00E02E2C" w:rsidRDefault="00000000">
      <w:pPr>
        <w:pStyle w:val="FirstParagraph"/>
      </w:pPr>
      <w:r>
        <w:t xml:space="preserve">Complexity does not arrive as a problem. It arrives as progress — and by the time the distinction is clear, it has been compounding against you for months. A complexity constraint defines </w:t>
      </w:r>
      <w:r>
        <w:rPr>
          <w:i/>
          <w:iCs/>
        </w:rPr>
        <w:t>how much your business is allowed to juggle at once</w:t>
      </w:r>
      <w:r>
        <w:t xml:space="preserve"> — limits on active offers, platforms, tools, or concurrent projects.</w:t>
      </w:r>
    </w:p>
    <w:p w14:paraId="67843FB6" w14:textId="77777777" w:rsidR="00E02E2C" w:rsidRDefault="00000000">
      <w:pPr>
        <w:pStyle w:val="BodyText"/>
      </w:pPr>
      <w:r>
        <w:t>The entrepreneurs who scale cleanly are ruthless about complexity: they add nothing without removing something. They measure cognitive load, not just operational capacity. A business with three strong offers outperforms a business with eight mediocre ones — not because three is a magic number, but because focus compounds and fragmentation doesn’t. The offers that survive the constraint aren’t just what’s left. They are where all the resources, attention, and energy that were previously divided now concentrate.</w:t>
      </w:r>
    </w:p>
    <w:p w14:paraId="578D1F34" w14:textId="77777777" w:rsidR="00E02E2C" w:rsidRDefault="00000000">
      <w:pPr>
        <w:pStyle w:val="Heading3"/>
      </w:pPr>
      <w:bookmarkStart w:id="63" w:name="the-revenue-constraint"/>
      <w:bookmarkEnd w:id="62"/>
      <w:r>
        <w:t>The Revenue Constraint</w:t>
      </w:r>
    </w:p>
    <w:p w14:paraId="5BF2F1EB" w14:textId="77777777" w:rsidR="00E02E2C" w:rsidRDefault="00000000">
      <w:pPr>
        <w:pStyle w:val="FirstParagraph"/>
      </w:pPr>
      <w:r>
        <w:t>A revenue constraint defines the minimum standard an opportunity must meet to qualify — minimum margin thresholds, minimum return on time, maximum client complexity, required alignment with core business.</w:t>
      </w:r>
    </w:p>
    <w:p w14:paraId="1237B105" w14:textId="77777777" w:rsidR="00E02E2C" w:rsidRDefault="00000000">
      <w:pPr>
        <w:pStyle w:val="BodyText"/>
      </w:pPr>
      <w:r>
        <w:t>Revenue without quality is not progress. It is deferred friction. The client who pays $5,000 but requires $7,000 worth of your attention is not a customer — they are a subsidy you’re providing to someone else’s business at the expense of your own. The revenue that meets the standard doesn’t just justify its place. It defines the direction — the model worth building, the client worth serving, the work worth doing more of.</w:t>
      </w:r>
    </w:p>
    <w:p w14:paraId="7D8ECED3" w14:textId="77777777" w:rsidR="00E02E2C" w:rsidRDefault="00000000">
      <w:pPr>
        <w:pStyle w:val="BodyText"/>
      </w:pPr>
      <w:r>
        <w:rPr>
          <w:b/>
          <w:bCs/>
        </w:rPr>
        <w:t>The Four Non-Negotiable Constraints</w:t>
      </w:r>
      <w:r>
        <w:t xml:space="preserve"> — time, energy, complexity, and revenue — form the architecture of a focused business. Define them explicitly, and they protect you automatically. Leave them undefined, and they enforce themselves through exhaustion and chaos.</w:t>
      </w:r>
    </w:p>
    <w:p w14:paraId="6AA175D4" w14:textId="77777777" w:rsidR="00E02E2C" w:rsidRDefault="00000000">
      <w:pPr>
        <w:pStyle w:val="Heading2"/>
      </w:pPr>
      <w:bookmarkStart w:id="64" w:name="constraints-and-the-decision-flywheel"/>
      <w:bookmarkEnd w:id="59"/>
      <w:bookmarkEnd w:id="63"/>
      <w:r>
        <w:t>Constraints and the Decision Flywheel</w:t>
      </w:r>
    </w:p>
    <w:p w14:paraId="4F32258C" w14:textId="77777777" w:rsidR="00E02E2C" w:rsidRDefault="00000000">
      <w:pPr>
        <w:pStyle w:val="FirstParagraph"/>
      </w:pPr>
      <w:r>
        <w:lastRenderedPageBreak/>
        <w:t xml:space="preserve">Defined constraints do not sit alongside </w:t>
      </w:r>
      <w:r>
        <w:rPr>
          <w:b/>
          <w:bCs/>
        </w:rPr>
        <w:t>The Decision Flywheel</w:t>
      </w:r>
      <w:r>
        <w:t xml:space="preserve"> — they change how it operates at every stage. At Clarity, constraints simplify what you are even considering. Instead of evaluating every possible opportunity, you evaluate only what passes the initial filter — the question shifts from whether to pursue something to whether it qualifies. What does not meet your constraints does not reach your attention.</w:t>
      </w:r>
    </w:p>
    <w:p w14:paraId="51D75C67" w14:textId="77777777" w:rsidR="00E02E2C" w:rsidRDefault="00000000">
      <w:pPr>
        <w:pStyle w:val="BodyText"/>
      </w:pPr>
      <w:r>
        <w:t>At Choice, constraints make commitment easier. When options are pre-filtered, the remaining choices are all viable — you are choosing between good options rather than searching for them inside a sea of possibilities. At Consequence, results are easier to read. Operating within defined limits, you can see what is working and what is not without the noise of excessive complexity distorting the signal. At Calibration, the constraints themselves come under examination. A constraint that served you in Create may be too tight in Scale — and the question is not whether to have constraints, but whether yours still serve the phase you are in.</w:t>
      </w:r>
    </w:p>
    <w:p w14:paraId="4E00AE83" w14:textId="77777777" w:rsidR="00E02E2C" w:rsidRDefault="00000000">
      <w:pPr>
        <w:pStyle w:val="BodyText"/>
      </w:pPr>
      <w:r>
        <w:t>Without constraints, the flywheel carries too much weight at every stage. With constraints, it spins faster because there’s less to process.</w:t>
      </w:r>
    </w:p>
    <w:p w14:paraId="0B33C24B" w14:textId="77777777" w:rsidR="00E02E2C" w:rsidRDefault="00000000">
      <w:pPr>
        <w:pStyle w:val="BodyText"/>
      </w:pPr>
      <w:bookmarkStart w:id="65" w:name="constraints-across-the-lifecycle"/>
      <w:bookmarkEnd w:id="64"/>
      <w:r>
        <w:t xml:space="preserve">The right constraint focus shifts at each phase of the </w:t>
      </w:r>
      <w:r>
        <w:rPr>
          <w:b/>
          <w:bCs/>
        </w:rPr>
        <w:t>Entrepreneurial Lifecycle</w:t>
      </w:r>
      <w:r>
        <w:t>. In Create, constrain scope rather than speed — keep complexity tight while experimentation stays loose, because the goal is learning, not perfection. In Systematize, constrain deviation: standardize before you optimize, because variation is the enemy of repeatability and repeatability is what makes delegation possible. In Automate, constrain exceptions — every exception requires human judgment, and human judgment does not scale. In Scale, constrain unjustified expansion: growth should be chosen, not chased, and every new market or channel should meet your constraints before it gets your resources. In Exit, constrain founder dependency — every process that requires your presence, your relationships, or your judgment reduces what the business is worth without you. The constraint that matters most at exit is the one that makes you optional.</w:t>
      </w:r>
    </w:p>
    <w:p w14:paraId="5BB15D88" w14:textId="77777777" w:rsidR="00E02E2C" w:rsidRDefault="00000000">
      <w:pPr>
        <w:pStyle w:val="Heading2"/>
      </w:pPr>
      <w:bookmarkStart w:id="66" w:name="what-constraint-architecture-looks-like"/>
      <w:bookmarkEnd w:id="65"/>
      <w:r>
        <w:lastRenderedPageBreak/>
        <w:t>What Constraint Architecture Looks Like</w:t>
      </w:r>
    </w:p>
    <w:p w14:paraId="3E5E23A4" w14:textId="77777777" w:rsidR="00E02E2C" w:rsidRDefault="00000000">
      <w:pPr>
        <w:pStyle w:val="Heading3"/>
      </w:pPr>
      <w:bookmarkStart w:id="67" w:name="case-study-damien-k."/>
      <w:r>
        <w:t>Case Study: Damien K.</w:t>
      </w:r>
    </w:p>
    <w:p w14:paraId="3C8A205F" w14:textId="77777777" w:rsidR="00E02E2C" w:rsidRDefault="00000000">
      <w:pPr>
        <w:pStyle w:val="FirstParagraph"/>
      </w:pPr>
      <w:r>
        <w:t>The whiteboard on Damien K.’s office wall had fourteen items on it. He had written them in blue marker six months ago — every active revenue stream, color-coded by type — and he hadn’t erased a single one. New ones had been added in red. The board looked, to anyone who walked in, like a business that was working.</w:t>
      </w:r>
    </w:p>
    <w:p w14:paraId="1A08B587" w14:textId="77777777" w:rsidR="00E02E2C" w:rsidRDefault="00000000" w:rsidP="007677A4">
      <w:pPr>
        <w:pStyle w:val="BodyText"/>
      </w:pPr>
      <w:r>
        <w:t>On a Tuesday in October, Damien sat at his desk with a lukewarm coffee. He had grown up in his father’s hardware store and could still identify most fasteners by touch, a skill that had never once been useful in content marketing. His Q3 report was open on one screen and his calendar on the other. The report said $34,000. The calendar said fifty-two hours a week. He had been looking at some version of these two numbers for eleven months, and they had not moved in relation to each other. More streams. Same revenue. More hours. Same number.</w:t>
      </w:r>
    </w:p>
    <w:p w14:paraId="5B28CDCA" w14:textId="77777777" w:rsidR="00E02E2C" w:rsidRDefault="00000000" w:rsidP="007677A4">
      <w:pPr>
        <w:pStyle w:val="BodyText"/>
      </w:pPr>
      <w:r>
        <w:t>The whiteboard had never looked more full. The business had never felt more stuck.</w:t>
      </w:r>
    </w:p>
    <w:p w14:paraId="476B9EBE" w14:textId="77777777" w:rsidR="00E02E2C" w:rsidRDefault="00000000">
      <w:pPr>
        <w:pStyle w:val="FirstParagraph"/>
      </w:pPr>
      <w:r>
        <w:t>On paper, the business looked healthy — multiple revenue streams, an active presence across platforms, partnerships generating referral income. In practice, the hours and revenue had not moved in relation to each other in nearly a year. Damien had no defined constraints.</w:t>
      </w:r>
    </w:p>
    <w:p w14:paraId="06B5A922" w14:textId="77777777" w:rsidR="00E02E2C" w:rsidRDefault="00000000">
      <w:pPr>
        <w:pStyle w:val="BodyText"/>
      </w:pPr>
      <w:r>
        <w:t xml:space="preserve">He had four service offerings, two digital products, a podcast, five social media platforms, and three affiliate partnerships. Fourteen revenue streams total. Three of those streams — including the podcast — consumed fourteen hours weekly while generating under $900 a month combined; the podcast alone cost six hours for two hundred dollars in revenue. Two of his service offerings had signed no new clients in four months. When asked to define his constraints — time ceiling, energy boundaries, complexity limits, revenue minimums — he realized he had none. </w:t>
      </w:r>
      <w:r>
        <w:lastRenderedPageBreak/>
        <w:t>His business had accumulated everything. It had never subtracted anything.</w:t>
      </w:r>
    </w:p>
    <w:p w14:paraId="0226231F" w14:textId="77777777" w:rsidR="00E02E2C" w:rsidRDefault="00000000">
      <w:pPr>
        <w:pStyle w:val="BodyText"/>
      </w:pPr>
      <w:r>
        <w:t>The AI diagnostic identified the structural problem:</w:t>
      </w:r>
    </w:p>
    <w:p w14:paraId="0C1DFE5C" w14:textId="77777777" w:rsidR="00E02E2C" w:rsidRDefault="00000000">
      <w:pPr>
        <w:pStyle w:val="BlockText"/>
      </w:pPr>
      <w:r>
        <w:rPr>
          <w:i/>
          <w:iCs/>
        </w:rPr>
        <w:t>Three activities consume 14 hours weekly but contribute less than $900/month combined. Your podcast costs 6 hours weekly for $200/month. Two service offerings have had zero new clients in 4 months. Recommendation: cap at 4 revenue streams maximum.</w:t>
      </w:r>
    </w:p>
    <w:p w14:paraId="75B3B556" w14:textId="77777777" w:rsidR="00E02E2C" w:rsidRDefault="00000000">
      <w:pPr>
        <w:pStyle w:val="BlockText"/>
      </w:pPr>
      <w:r>
        <w:rPr>
          <w:i/>
          <w:iCs/>
        </w:rPr>
        <w:t>What this analysis cannot determine: whether the relationships attached to those low-performing streams carry indirect value the revenue numbers do not capture — referrals, credibility, creative outlet — and whether eliminating them would cost more than the hours they consume. That requires a judgment the data was not built to make.</w:t>
      </w:r>
    </w:p>
    <w:p w14:paraId="0A4091A2" w14:textId="77777777" w:rsidR="00E02E2C" w:rsidRDefault="00000000">
      <w:pPr>
        <w:pStyle w:val="BodyText"/>
      </w:pPr>
      <w:r>
        <w:t>The structural finding was unambiguous: Damien had fourteen revenue streams, of which roughly four were generating the majority of margin. The rest were consuming founder time and attention at a cost that accumulated against them. The podcast alone — six hours weekly, two hundred dollars monthly — was producing a negative return on founder attention by an order of magnitude. The complexity had not been created through bad decisions. Each stream had been added for a legitimate reason at a legitimate time. The problem was that the reasons were never revisited, and the structure accumulated without subtraction. That is the natural tendency of any growing business left unaudited: additions are visible and have advocates, costs are diffuse and have none, and the inertia of “it’s already running” prevents the examination that would reveal whether it should keep running.</w:t>
      </w:r>
    </w:p>
    <w:p w14:paraId="6A1F9F88" w14:textId="77777777" w:rsidR="00E02E2C" w:rsidRDefault="00000000">
      <w:pPr>
        <w:pStyle w:val="FirstParagraph"/>
      </w:pPr>
      <w:r>
        <w:t>What the diagnostic could not prepare him for was what cutting actually felt like.</w:t>
      </w:r>
    </w:p>
    <w:p w14:paraId="5A3820A3" w14:textId="77777777" w:rsidR="00E02E2C" w:rsidRDefault="00000000">
      <w:pPr>
        <w:pStyle w:val="BodyText"/>
      </w:pPr>
      <w:r>
        <w:t>Over three months, Damien reduced from 14 to 6 streams. He paused the podcast — two years of weekly episodes, a community of listeners, an identity as “the podcast guy” in his niche. He referred two service clients to other consultants. He let the lowest-performing affiliate partnerships expire.</w:t>
      </w:r>
    </w:p>
    <w:p w14:paraId="3648ED33" w14:textId="77777777" w:rsidR="00E02E2C" w:rsidRDefault="00000000">
      <w:pPr>
        <w:pStyle w:val="BodyText"/>
      </w:pPr>
      <w:r>
        <w:lastRenderedPageBreak/>
        <w:t>Six months later, the numbers told one story: revenue up to $47,000/month (+38%) while working 27% fewer hours. But Damien would be the first to tell you the experience was more complicated than the numbers suggest. He brought back one affiliate partnership he had cut — the revenue contribution was small, but the relationship led to referrals that fed his core offering. The constraint framework had flagged it as low-value; the human judgment that Chapter 5 develops recognized its indirect value.</w:t>
      </w:r>
    </w:p>
    <w:p w14:paraId="26C08B28" w14:textId="77777777" w:rsidR="00E02E2C" w:rsidRDefault="00000000">
      <w:pPr>
        <w:pStyle w:val="BodyText"/>
      </w:pPr>
      <w:r>
        <w:t>And the podcast? He still missed it. The creative outlet, the conversations, the audience connection — those had genuine value that did not show up in a revenue-per-hour calculation. He chose not to restart it, but the choice cost something real.</w:t>
      </w:r>
    </w:p>
    <w:p w14:paraId="43A737E7" w14:textId="77777777" w:rsidR="00E02E2C" w:rsidRDefault="00000000">
      <w:pPr>
        <w:pStyle w:val="BodyText"/>
      </w:pPr>
      <w:r>
        <w:t>Constraint architecture works. The numbers prove that. What the numbers do not capture is that every “no” has a price — sometimes financial, sometimes relational, sometimes personal. The discipline is not in pretending those costs do not exist. It is in deciding they are worth paying.</w:t>
      </w:r>
    </w:p>
    <w:p w14:paraId="01185F81" w14:textId="77777777" w:rsidR="00E02E2C" w:rsidRDefault="00000000" w:rsidP="007677A4">
      <w:pPr>
        <w:pStyle w:val="BodyText"/>
      </w:pPr>
      <w:r>
        <w:t>Most businesses look like Damien’s at some point — not because anyone chose fragmentation, but because nothing in the normal flow of building requires subtraction. Every addition had a sponsor. Every new revenue stream had a reason. The accumulated weight is invisible until the dashboard stops moving, and by then the structure has been there long enough to feel permanent. The audit Damien’s numbers eventually forced is available before the plateau arrives. The numbers are almost always there. The honest accounting of what each one costs — in hours, in attention, in the capacity to do anything else well — usually isn’t.</w:t>
      </w:r>
    </w:p>
    <w:p w14:paraId="1F148F63" w14:textId="77777777" w:rsidR="00E02E2C" w:rsidRDefault="00000000">
      <w:pPr>
        <w:pStyle w:val="Heading2"/>
      </w:pPr>
      <w:bookmarkStart w:id="68" w:name="the-cost-of-saying-yes-too-long"/>
      <w:bookmarkEnd w:id="66"/>
      <w:bookmarkEnd w:id="67"/>
      <w:r>
        <w:t>The Cost of Saying Yes Too Long</w:t>
      </w:r>
    </w:p>
    <w:p w14:paraId="72CD934B" w14:textId="77777777" w:rsidR="00E02E2C" w:rsidRDefault="00000000">
      <w:pPr>
        <w:pStyle w:val="FirstParagraph"/>
      </w:pPr>
      <w:r>
        <w:t>Most entrepreneurs don’t fail loudly. They drift quietly. Misalignment rarely shows up as collapse. It shows up as friction — as fatigue, as the sense of being busy without real progress.</w:t>
      </w:r>
    </w:p>
    <w:p w14:paraId="539890C7" w14:textId="77777777" w:rsidR="00E02E2C" w:rsidRDefault="00000000">
      <w:pPr>
        <w:pStyle w:val="BodyText"/>
      </w:pPr>
      <w:r>
        <w:lastRenderedPageBreak/>
        <w:t xml:space="preserve">This usually comes from saying yes slightly too often, for slightly too long. The most dangerous opportunities are not the bad ones — those are easy to reject. The dangerous ones are </w:t>
      </w:r>
      <w:r>
        <w:rPr>
          <w:i/>
          <w:iCs/>
        </w:rPr>
        <w:t>almost right</w:t>
      </w:r>
      <w:r>
        <w:t>: they fit some criteria but violate one constraint. They promise upside but demand hidden costs.</w:t>
      </w:r>
    </w:p>
    <w:p w14:paraId="1EF7135D" w14:textId="77777777" w:rsidR="00E02E2C" w:rsidRDefault="00000000">
      <w:pPr>
        <w:pStyle w:val="BodyText"/>
      </w:pPr>
      <w:r>
        <w:t>Over time, these small compromises pile up. Focus blurs. Systems strain. Energy leaks. The entrepreneur looks around and wonders why things feel harder than they should — not realizing that the hardness is the accumulated weight of insufficient constraint.</w:t>
      </w:r>
    </w:p>
    <w:p w14:paraId="07AE8DF0" w14:textId="77777777" w:rsidR="00E02E2C" w:rsidRDefault="00000000">
      <w:pPr>
        <w:pStyle w:val="BodyText"/>
      </w:pPr>
      <w:r>
        <w:t xml:space="preserve">This is </w:t>
      </w:r>
      <w:r>
        <w:rPr>
          <w:b/>
          <w:bCs/>
        </w:rPr>
        <w:t>The Five Intuition Traps</w:t>
      </w:r>
      <w:r>
        <w:t xml:space="preserve"> from Chapter 4 operating at the business level. Trap 2 (Excitement Mistaken for Alignment) doesn’t just apply to individual decisions. It applies to every new platform, partnership, and product line that felt exciting when you said yes. Trap 5 (Acting Without Pausing) doesn’t just cost you on single choices. It costs you every time you add complexity without checking it against your constraints.</w:t>
      </w:r>
    </w:p>
    <w:p w14:paraId="4E87D7AD" w14:textId="77777777" w:rsidR="00E02E2C" w:rsidRDefault="00000000">
      <w:pPr>
        <w:pStyle w:val="BodyText"/>
      </w:pPr>
      <w:r>
        <w:t>The constraints that remain undefined enforce themselves through the same mechanism — exhaustion and chaos — only later, and at greater cost.</w:t>
      </w:r>
    </w:p>
    <w:p w14:paraId="4C69D71F" w14:textId="77777777" w:rsidR="00E02E2C" w:rsidRDefault="00000000">
      <w:pPr>
        <w:pStyle w:val="Heading2"/>
      </w:pPr>
      <w:bookmarkStart w:id="69" w:name="ai-as-your-constraint-enforcer"/>
      <w:bookmarkEnd w:id="68"/>
      <w:r>
        <w:t>AI as Your Constraint Enforcer</w:t>
      </w:r>
    </w:p>
    <w:p w14:paraId="136EA0D9" w14:textId="77777777" w:rsidR="00E02E2C" w:rsidRDefault="00000000">
      <w:pPr>
        <w:pStyle w:val="FirstParagraph"/>
      </w:pPr>
      <w:r>
        <w:t>AI doesn’t get excited, anxious, or rationalize exceptions. Feed it your defined constraints — time ceiling, energy boundaries, complexity limits, revenue minimums — and it applies your pre-decided rules consistently, especially in the moments when you’re tired, excited, or under pressure and most likely to make exceptions. AI applies your judgment, not its own — enforcing the decisions you’ve already made, so the constraints hold even when your willpower doesn’t.</w:t>
      </w:r>
    </w:p>
    <w:p w14:paraId="161D5D7B" w14:textId="77777777" w:rsidR="00E02E2C" w:rsidRDefault="00000000">
      <w:pPr>
        <w:pStyle w:val="Heading2"/>
      </w:pPr>
      <w:bookmarkStart w:id="70" w:name="from-this-point-forward-7"/>
      <w:bookmarkEnd w:id="69"/>
      <w:r>
        <w:t>The Power of Pre-Decided No</w:t>
      </w:r>
    </w:p>
    <w:p w14:paraId="7F97F772" w14:textId="77777777" w:rsidR="00E02E2C" w:rsidRDefault="00000000">
      <w:pPr>
        <w:pStyle w:val="BodyText"/>
      </w:pPr>
      <w:r>
        <w:t xml:space="preserve">Saying no is not a limitation on growth. It is the mechanism that makes growth sustainable. Every constraint you define removes a </w:t>
      </w:r>
      <w:r>
        <w:lastRenderedPageBreak/>
        <w:t>category of decisions from your daily attention, freeing that attention for higher-leverage work.</w:t>
      </w:r>
    </w:p>
    <w:p w14:paraId="03FCC05C" w14:textId="77777777" w:rsidR="00E02E2C" w:rsidRDefault="00000000">
      <w:pPr>
        <w:pStyle w:val="BodyText"/>
      </w:pPr>
      <w:r>
        <w:t>When “no” is pre-decided, the mind relaxes. With fewer decisions, energy concentrates. With fewer paths, progress compounds. This is how speed is created — not by rushing, but by removing drag. As you scale, constraints matter more, not less.</w:t>
      </w:r>
    </w:p>
    <w:p w14:paraId="126C4B23" w14:textId="77777777" w:rsidR="00E02E2C" w:rsidRDefault="00000000">
      <w:pPr>
        <w:pStyle w:val="Heading2"/>
      </w:pPr>
      <w:bookmarkStart w:id="71" w:name="end-of-chapter-ai-prompts-7"/>
      <w:bookmarkEnd w:id="70"/>
      <w:r>
        <w:t>End-of-Chapter AI Prompts</w:t>
      </w:r>
    </w:p>
    <w:p w14:paraId="5F8B3CA7" w14:textId="77777777" w:rsidR="00E02E2C" w:rsidRDefault="00000000">
      <w:pPr>
        <w:pStyle w:val="FirstParagraph"/>
      </w:pPr>
      <w:r>
        <w:t>Damien’s business was healthy. It was also consuming him — because he had never subtracted anything. These prompts apply this chapter’s constraint principles directly to your situation. Work through them in order.</w:t>
      </w:r>
    </w:p>
    <w:p w14:paraId="7BA2C2AF" w14:textId="77777777" w:rsidR="00E02E2C"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2E13A29F" w14:textId="77777777" w:rsidR="00E02E2C" w:rsidRDefault="00000000">
      <w:pPr>
        <w:pStyle w:val="Heading3"/>
      </w:pPr>
      <w:bookmarkStart w:id="72" w:name="Xcf8cc96132e0b7fec8a11fe476ed7be017691b2"/>
      <w:r>
        <w:t>PROMPT 1 OF 5: THE CONSTRAINT DEFINITION PROTOCOL</w:t>
      </w:r>
      <w:r>
        <w:br/>
        <w:t>Chapter 8: How to Build by Saying No</w:t>
      </w:r>
      <w:r>
        <w:br/>
        <w:t>The Entrepreneur’s Blueprint</w:t>
      </w:r>
    </w:p>
    <w:p w14:paraId="42526895" w14:textId="77777777" w:rsidR="00E02E2C" w:rsidRDefault="00000000">
      <w:pPr>
        <w:pStyle w:val="FirstParagraph"/>
      </w:pPr>
      <w:r>
        <w:rPr>
          <w:i/>
          <w:iCs/>
        </w:rPr>
        <w:t>Define explicit constraints across Time, Energy, Complexity, and Revenue.</w:t>
      </w:r>
    </w:p>
    <w:p w14:paraId="6E82E628" w14:textId="77777777" w:rsidR="00E02E2C" w:rsidRDefault="00000000">
      <w:pPr>
        <w:pStyle w:val="BodyText"/>
      </w:pPr>
      <w:r>
        <w:t>You are an operational design consultant who specializes in helping entrepreneurs establish explicit, measurable operating constraints before the decisions that will test them arrive — someone who works in the specific disciplines of Time, Energy, Complexity, and Revenue and builds the governing limits that protect a business's capacity from its own ambitions.</w:t>
      </w:r>
    </w:p>
    <w:p w14:paraId="2EC4780E" w14:textId="77777777" w:rsidR="00E02E2C" w:rsidRDefault="00000000" w:rsidP="007677A4">
      <w:pPr>
        <w:pStyle w:val="BodyText"/>
      </w:pPr>
      <w:r>
        <w:t>I will paste my output from Chapter 7, Prompt 1 (The Business Model Alignment Diagnostic) below. Review it before beginning your questions.</w:t>
      </w:r>
    </w:p>
    <w:p w14:paraId="423E7DBD" w14:textId="77777777" w:rsidR="00E02E2C" w:rsidRDefault="00000000">
      <w:pPr>
        <w:pStyle w:val="BlockText"/>
      </w:pPr>
      <w:r>
        <w:t>[PASTE CHAPTER 7, PROMPT 1 OUTPUT — BUSINESS MODEL ALIGNMENT DIAGNOSTIC]</w:t>
      </w:r>
    </w:p>
    <w:p w14:paraId="726A8E87" w14:textId="77777777" w:rsidR="00E02E2C" w:rsidRDefault="00000000">
      <w:pPr>
        <w:pStyle w:val="BodyText"/>
      </w:pPr>
      <w:r>
        <w:lastRenderedPageBreak/>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7CEACD32" w14:textId="77777777" w:rsidR="00E02E2C" w:rsidRDefault="00000000">
      <w:pPr>
        <w:pStyle w:val="BodyText"/>
      </w:pPr>
      <w:r>
        <w:t>After all questions are answered, produce the output described below.</w:t>
      </w:r>
    </w:p>
    <w:p w14:paraId="56CEF69E" w14:textId="77777777" w:rsidR="00E02E2C" w:rsidRDefault="00000000">
      <w:pPr>
        <w:pStyle w:val="BodyText"/>
      </w:pPr>
      <w:r>
        <w:t>PART 1: CURRENT STATE</w:t>
      </w:r>
    </w:p>
    <w:p w14:paraId="5CD7E430" w14:textId="77777777" w:rsidR="00E02E2C" w:rsidRDefault="00000000">
      <w:pPr>
        <w:pStyle w:val="BodyText"/>
      </w:pPr>
      <w:r>
        <w:t>Ask me about my current situation:</w:t>
      </w:r>
    </w:p>
    <w:p w14:paraId="6159E8A4" w14:textId="77777777" w:rsidR="00E02E2C" w:rsidRDefault="00000000">
      <w:pPr>
        <w:numPr>
          <w:ilvl w:val="0"/>
          <w:numId w:val="59"/>
        </w:numPr>
      </w:pPr>
      <w:r>
        <w:t>How many hours/week am I currently working?</w:t>
      </w:r>
    </w:p>
    <w:p w14:paraId="513EC84C" w14:textId="77777777" w:rsidR="00E02E2C" w:rsidRDefault="00000000">
      <w:pPr>
        <w:numPr>
          <w:ilvl w:val="0"/>
          <w:numId w:val="59"/>
        </w:numPr>
      </w:pPr>
      <w:r>
        <w:t>What activities energize me vs. drain me?</w:t>
      </w:r>
    </w:p>
    <w:p w14:paraId="7096FAF3" w14:textId="77777777" w:rsidR="00E02E2C" w:rsidRDefault="00000000">
      <w:pPr>
        <w:numPr>
          <w:ilvl w:val="0"/>
          <w:numId w:val="59"/>
        </w:numPr>
      </w:pPr>
      <w:r>
        <w:t>How many active offers, platforms, tools, and projects do I have?</w:t>
      </w:r>
    </w:p>
    <w:p w14:paraId="6B263955" w14:textId="77777777" w:rsidR="00E02E2C" w:rsidRDefault="00000000">
      <w:pPr>
        <w:numPr>
          <w:ilvl w:val="0"/>
          <w:numId w:val="59"/>
        </w:numPr>
      </w:pPr>
      <w:r>
        <w:t>What’s my current margin range and revenue mix?</w:t>
      </w:r>
    </w:p>
    <w:p w14:paraId="347251DD" w14:textId="77777777" w:rsidR="00E02E2C" w:rsidRDefault="00000000">
      <w:pPr>
        <w:pStyle w:val="FirstParagraph"/>
      </w:pPr>
      <w:r>
        <w:t>PART 2: CONSTRAINT DESIGN</w:t>
      </w:r>
    </w:p>
    <w:p w14:paraId="20BB58FD" w14:textId="77777777" w:rsidR="00E02E2C" w:rsidRDefault="00000000">
      <w:pPr>
        <w:pStyle w:val="BodyText"/>
      </w:pPr>
      <w:r>
        <w:t>For each dimension, help me define a specific, measurable constraint:</w:t>
      </w:r>
    </w:p>
    <w:p w14:paraId="4E51A33F" w14:textId="77777777" w:rsidR="00E02E2C" w:rsidRDefault="00000000">
      <w:pPr>
        <w:pStyle w:val="BodyText"/>
      </w:pPr>
      <w:r>
        <w:rPr>
          <w:b/>
          <w:bCs/>
        </w:rPr>
        <w:t>TIME CONSTRAINT:</w:t>
      </w:r>
    </w:p>
    <w:p w14:paraId="2CF090B6" w14:textId="77777777" w:rsidR="00E02E2C" w:rsidRDefault="00000000">
      <w:pPr>
        <w:numPr>
          <w:ilvl w:val="0"/>
          <w:numId w:val="60"/>
        </w:numPr>
      </w:pPr>
      <w:r>
        <w:t>What is my hard ceiling for weekly hours?</w:t>
      </w:r>
    </w:p>
    <w:p w14:paraId="23EC7461" w14:textId="77777777" w:rsidR="00E02E2C" w:rsidRDefault="00000000">
      <w:pPr>
        <w:numPr>
          <w:ilvl w:val="0"/>
          <w:numId w:val="60"/>
        </w:numPr>
      </w:pPr>
      <w:r>
        <w:t>How should this be allocated across activities?</w:t>
      </w:r>
    </w:p>
    <w:p w14:paraId="4139740C" w14:textId="77777777" w:rsidR="00E02E2C" w:rsidRDefault="00000000">
      <w:pPr>
        <w:numPr>
          <w:ilvl w:val="0"/>
          <w:numId w:val="60"/>
        </w:numPr>
      </w:pPr>
      <w:r>
        <w:t>What happens when I hit the ceiling?</w:t>
      </w:r>
    </w:p>
    <w:p w14:paraId="5425BCC9" w14:textId="77777777" w:rsidR="00E02E2C" w:rsidRDefault="00000000">
      <w:pPr>
        <w:pStyle w:val="FirstParagraph"/>
      </w:pPr>
      <w:r>
        <w:rPr>
          <w:b/>
          <w:bCs/>
        </w:rPr>
        <w:t>ENERGY CONSTRAINT:</w:t>
      </w:r>
    </w:p>
    <w:p w14:paraId="46C84F59" w14:textId="77777777" w:rsidR="00E02E2C" w:rsidRDefault="00000000">
      <w:pPr>
        <w:numPr>
          <w:ilvl w:val="0"/>
          <w:numId w:val="61"/>
        </w:numPr>
      </w:pPr>
      <w:r>
        <w:t>What activities am I no longer willing to do personally?</w:t>
      </w:r>
    </w:p>
    <w:p w14:paraId="0D98EB7E" w14:textId="77777777" w:rsidR="00E02E2C" w:rsidRDefault="00000000">
      <w:pPr>
        <w:numPr>
          <w:ilvl w:val="0"/>
          <w:numId w:val="61"/>
        </w:numPr>
      </w:pPr>
      <w:r>
        <w:t>What’s my maximum ratio of draining to energizing work?</w:t>
      </w:r>
    </w:p>
    <w:p w14:paraId="3E8EF24D" w14:textId="77777777" w:rsidR="00E02E2C" w:rsidRDefault="00000000">
      <w:pPr>
        <w:numPr>
          <w:ilvl w:val="0"/>
          <w:numId w:val="61"/>
        </w:numPr>
      </w:pPr>
      <w:r>
        <w:t>What must be redesigned, delegated, or eliminated?</w:t>
      </w:r>
    </w:p>
    <w:p w14:paraId="0CF2504A" w14:textId="77777777" w:rsidR="00E02E2C" w:rsidRDefault="00000000">
      <w:pPr>
        <w:pStyle w:val="FirstParagraph"/>
      </w:pPr>
      <w:r>
        <w:rPr>
          <w:b/>
          <w:bCs/>
        </w:rPr>
        <w:t>COMPLEXITY CONSTRAINT:</w:t>
      </w:r>
    </w:p>
    <w:p w14:paraId="46FED1F7" w14:textId="77777777" w:rsidR="00E02E2C" w:rsidRDefault="00000000">
      <w:pPr>
        <w:numPr>
          <w:ilvl w:val="0"/>
          <w:numId w:val="62"/>
        </w:numPr>
      </w:pPr>
      <w:r>
        <w:t>What’s my maximum number of active offers?</w:t>
      </w:r>
    </w:p>
    <w:p w14:paraId="38C9DB94" w14:textId="77777777" w:rsidR="00E02E2C" w:rsidRDefault="00000000">
      <w:pPr>
        <w:numPr>
          <w:ilvl w:val="0"/>
          <w:numId w:val="62"/>
        </w:numPr>
      </w:pPr>
      <w:r>
        <w:t>What’s my maximum number of platforms?</w:t>
      </w:r>
    </w:p>
    <w:p w14:paraId="32F9975B" w14:textId="77777777" w:rsidR="00E02E2C" w:rsidRDefault="00000000">
      <w:pPr>
        <w:numPr>
          <w:ilvl w:val="0"/>
          <w:numId w:val="62"/>
        </w:numPr>
      </w:pPr>
      <w:r>
        <w:lastRenderedPageBreak/>
        <w:t>What’s my maximum number of tools in my stack?</w:t>
      </w:r>
    </w:p>
    <w:p w14:paraId="2C3048B0" w14:textId="77777777" w:rsidR="00E02E2C" w:rsidRDefault="00000000">
      <w:pPr>
        <w:numPr>
          <w:ilvl w:val="0"/>
          <w:numId w:val="62"/>
        </w:numPr>
      </w:pPr>
      <w:r>
        <w:t>What’s my maximum number of concurrent projects?</w:t>
      </w:r>
    </w:p>
    <w:p w14:paraId="53615E7B" w14:textId="77777777" w:rsidR="00E02E2C" w:rsidRDefault="00000000">
      <w:pPr>
        <w:pStyle w:val="FirstParagraph"/>
      </w:pPr>
      <w:r>
        <w:rPr>
          <w:b/>
          <w:bCs/>
        </w:rPr>
        <w:t>REVENUE CONSTRAINT:</w:t>
      </w:r>
    </w:p>
    <w:p w14:paraId="597266A7" w14:textId="77777777" w:rsidR="00E02E2C" w:rsidRDefault="00000000">
      <w:pPr>
        <w:numPr>
          <w:ilvl w:val="0"/>
          <w:numId w:val="63"/>
        </w:numPr>
      </w:pPr>
      <w:r>
        <w:t>What’s my minimum acceptable margin for any offering?</w:t>
      </w:r>
    </w:p>
    <w:p w14:paraId="14D909EF" w14:textId="77777777" w:rsidR="00E02E2C" w:rsidRDefault="00000000">
      <w:pPr>
        <w:numPr>
          <w:ilvl w:val="0"/>
          <w:numId w:val="63"/>
        </w:numPr>
      </w:pPr>
      <w:r>
        <w:t>What’s my minimum revenue threshold for keeping something?</w:t>
      </w:r>
    </w:p>
    <w:p w14:paraId="655ED390" w14:textId="77777777" w:rsidR="00E02E2C" w:rsidRDefault="00000000">
      <w:pPr>
        <w:numPr>
          <w:ilvl w:val="0"/>
          <w:numId w:val="63"/>
        </w:numPr>
      </w:pPr>
      <w:r>
        <w:t>What client/customer types am I no longer willing to serve?</w:t>
      </w:r>
    </w:p>
    <w:p w14:paraId="01E72EEE" w14:textId="77777777" w:rsidR="00E02E2C" w:rsidRDefault="00000000">
      <w:pPr>
        <w:pStyle w:val="FirstParagraph"/>
      </w:pPr>
      <w:r>
        <w:t>PART 3: CONSTRAINT DOCUMENT</w:t>
      </w:r>
    </w:p>
    <w:p w14:paraId="1D001E5B" w14:textId="77777777" w:rsidR="00E02E2C" w:rsidRDefault="00000000">
      <w:pPr>
        <w:pStyle w:val="BodyText"/>
      </w:pPr>
      <w:r>
        <w:t>Create a Constraint Architecture Document that includes:</w:t>
      </w:r>
    </w:p>
    <w:p w14:paraId="28993DE3" w14:textId="77777777" w:rsidR="00E02E2C" w:rsidRDefault="00000000">
      <w:pPr>
        <w:numPr>
          <w:ilvl w:val="0"/>
          <w:numId w:val="64"/>
        </w:numPr>
      </w:pPr>
      <w:r>
        <w:t>Each constraint clearly stated</w:t>
      </w:r>
    </w:p>
    <w:p w14:paraId="19E7FA1E" w14:textId="77777777" w:rsidR="00E02E2C" w:rsidRDefault="00000000">
      <w:pPr>
        <w:numPr>
          <w:ilvl w:val="0"/>
          <w:numId w:val="64"/>
        </w:numPr>
      </w:pPr>
      <w:r>
        <w:t>The rationale behind each constraint</w:t>
      </w:r>
    </w:p>
    <w:p w14:paraId="737323C4" w14:textId="77777777" w:rsidR="00E02E2C" w:rsidRDefault="00000000">
      <w:pPr>
        <w:numPr>
          <w:ilvl w:val="0"/>
          <w:numId w:val="64"/>
        </w:numPr>
      </w:pPr>
      <w:r>
        <w:t>What triggers a constraint review (when to revisit)</w:t>
      </w:r>
    </w:p>
    <w:p w14:paraId="2330125D" w14:textId="77777777" w:rsidR="00E02E2C" w:rsidRDefault="00000000">
      <w:pPr>
        <w:numPr>
          <w:ilvl w:val="0"/>
          <w:numId w:val="64"/>
        </w:numPr>
      </w:pPr>
      <w:r>
        <w:t>How I’ll enforce each constraint in daily decisions</w:t>
      </w:r>
    </w:p>
    <w:p w14:paraId="063D2C84" w14:textId="77777777" w:rsidR="00E02E2C" w:rsidRDefault="00000000">
      <w:pPr>
        <w:pStyle w:val="FirstParagraph"/>
      </w:pPr>
      <w:r>
        <w:t>Make the constraints specific enough to be actionable.</w:t>
      </w:r>
    </w:p>
    <w:p w14:paraId="73E1764D" w14:textId="77777777" w:rsidR="00E02E2C" w:rsidRDefault="00000000">
      <w:pPr>
        <w:pStyle w:val="BodyText"/>
      </w:pPr>
      <w:r>
        <w:t>Begin by asking about my current state.</w:t>
      </w:r>
    </w:p>
    <w:p w14:paraId="2B846A93" w14:textId="77777777" w:rsidR="00E02E2C" w:rsidRDefault="00000000" w:rsidP="007677A4">
      <w:pPr>
        <w:pStyle w:val="BodyText"/>
      </w:pPr>
      <w:r>
        <w:t>Save this output. You will need it for Chapter 9, Prompt 2 (Strategy Selection Protocol), which requires your defined constraints as a primary input.</w:t>
      </w:r>
    </w:p>
    <w:p w14:paraId="11F953F6" w14:textId="77777777" w:rsidR="00E02E2C" w:rsidRDefault="00000000">
      <w:pPr>
        <w:pStyle w:val="Heading3"/>
      </w:pPr>
      <w:bookmarkStart w:id="73" w:name="prompt-2-the-constraint-violation-audit"/>
      <w:bookmarkEnd w:id="72"/>
      <w:r>
        <w:t>PROMPT 2 OF 5: THE CONSTRAINT VIOLATION AUDIT</w:t>
      </w:r>
      <w:r>
        <w:br/>
        <w:t>Chapter 8: How to Build by Saying No</w:t>
      </w:r>
      <w:r>
        <w:br/>
        <w:t>The Entrepreneur’s Blueprint</w:t>
      </w:r>
    </w:p>
    <w:p w14:paraId="2516AD94" w14:textId="77777777" w:rsidR="00E02E2C" w:rsidRDefault="00000000">
      <w:pPr>
        <w:pStyle w:val="FirstParagraph"/>
      </w:pPr>
      <w:r>
        <w:rPr>
          <w:i/>
          <w:iCs/>
        </w:rPr>
        <w:t>Audit your current business against your defined constraints to identify violations and required changes.</w:t>
      </w:r>
    </w:p>
    <w:p w14:paraId="720DDCDB" w14:textId="77777777" w:rsidR="00E02E2C" w:rsidRDefault="00000000">
      <w:pPr>
        <w:pStyle w:val="BodyText"/>
      </w:pPr>
      <w:r>
        <w:t>You are a business compliance auditor who specializes in assessing whether a founder’s current commitments, activities, and resource allocations are operating within their defined constraints — someone trained to identify exactly where violations have occurred, what drove them, and what changes are required to restore alignment.</w:t>
      </w:r>
    </w:p>
    <w:p w14:paraId="18DEB273" w14:textId="77777777" w:rsidR="00E02E2C" w:rsidRDefault="00000000" w:rsidP="007677A4">
      <w:pPr>
        <w:pStyle w:val="BodyText"/>
      </w:pPr>
      <w:r>
        <w:lastRenderedPageBreak/>
        <w:t>I will paste my output from Chapter 7, Prompt 2 (The Five Constraints Audit) and my Constraint Architecture Document from Chapter 8, Prompt 1 below. Review them before beginning your questions.</w:t>
      </w:r>
    </w:p>
    <w:p w14:paraId="3270A70B" w14:textId="77777777" w:rsidR="00E02E2C" w:rsidRDefault="00000000">
      <w:pPr>
        <w:pStyle w:val="BlockText"/>
      </w:pPr>
      <w:r>
        <w:t>[PASTE CHAPTER 7, PROMPT 2 OUTPUT — FIVE CONSTRAINTS AUDIT]</w:t>
      </w:r>
    </w:p>
    <w:p w14:paraId="26C50C7E" w14:textId="77777777" w:rsidR="00E02E2C" w:rsidRDefault="00000000">
      <w:pPr>
        <w:pStyle w:val="BlockText"/>
      </w:pPr>
      <w:r>
        <w:t>[PASTE CHAPTER 8, PROMPT 1 OUTPUT — CONSTRAINT DEFINITION PROTOCOL]</w:t>
      </w:r>
    </w:p>
    <w:p w14:paraId="707CF9CA"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0587A72F" w14:textId="77777777" w:rsidR="00E02E2C" w:rsidRDefault="00000000">
      <w:pPr>
        <w:pStyle w:val="BodyText"/>
      </w:pPr>
      <w:r>
        <w:t>After all questions are answered, produce the output described below.</w:t>
      </w:r>
    </w:p>
    <w:p w14:paraId="40255FA9" w14:textId="77777777" w:rsidR="00E02E2C" w:rsidRDefault="00000000">
      <w:pPr>
        <w:pStyle w:val="BodyText"/>
      </w:pPr>
      <w:r>
        <w:t>PART 1: CONSTRAINT INPUT</w:t>
      </w:r>
    </w:p>
    <w:p w14:paraId="74D3A8F6" w14:textId="77777777" w:rsidR="00E02E2C" w:rsidRDefault="00000000">
      <w:pPr>
        <w:pStyle w:val="BodyText"/>
      </w:pPr>
      <w:r>
        <w:t>First, I’ll share my defined constraints:</w:t>
      </w:r>
    </w:p>
    <w:p w14:paraId="7705EC03" w14:textId="77777777" w:rsidR="00E02E2C" w:rsidRDefault="00000000">
      <w:pPr>
        <w:numPr>
          <w:ilvl w:val="0"/>
          <w:numId w:val="65"/>
        </w:numPr>
      </w:pPr>
      <w:r>
        <w:t>My Time Constraint: [I’ll provide]</w:t>
      </w:r>
    </w:p>
    <w:p w14:paraId="393C18AA" w14:textId="77777777" w:rsidR="00E02E2C" w:rsidRDefault="00000000">
      <w:pPr>
        <w:numPr>
          <w:ilvl w:val="0"/>
          <w:numId w:val="65"/>
        </w:numPr>
      </w:pPr>
      <w:r>
        <w:t>My Energy Constraint: [I’ll provide]</w:t>
      </w:r>
    </w:p>
    <w:p w14:paraId="518B090C" w14:textId="77777777" w:rsidR="00E02E2C" w:rsidRDefault="00000000">
      <w:pPr>
        <w:numPr>
          <w:ilvl w:val="0"/>
          <w:numId w:val="65"/>
        </w:numPr>
      </w:pPr>
      <w:r>
        <w:t>My Complexity Constraint: [I’ll provide]</w:t>
      </w:r>
    </w:p>
    <w:p w14:paraId="5DE702A6" w14:textId="77777777" w:rsidR="00E02E2C" w:rsidRDefault="00000000">
      <w:pPr>
        <w:numPr>
          <w:ilvl w:val="0"/>
          <w:numId w:val="65"/>
        </w:numPr>
      </w:pPr>
      <w:r>
        <w:t>My Revenue Constraint: [I’ll provide]</w:t>
      </w:r>
    </w:p>
    <w:p w14:paraId="025D8CB9" w14:textId="77777777" w:rsidR="00E02E2C" w:rsidRDefault="00000000">
      <w:pPr>
        <w:pStyle w:val="FirstParagraph"/>
      </w:pPr>
      <w:r>
        <w:t>PART 2: CURRENT REALITY INVENTORY</w:t>
      </w:r>
    </w:p>
    <w:p w14:paraId="59EC56B1" w14:textId="77777777" w:rsidR="00E02E2C" w:rsidRDefault="00000000">
      <w:pPr>
        <w:pStyle w:val="BodyText"/>
      </w:pPr>
      <w:r>
        <w:t>Ask me detailed questions to map my current state:</w:t>
      </w:r>
    </w:p>
    <w:p w14:paraId="5AC6BB10" w14:textId="77777777" w:rsidR="00E02E2C" w:rsidRDefault="00000000">
      <w:pPr>
        <w:numPr>
          <w:ilvl w:val="0"/>
          <w:numId w:val="66"/>
        </w:numPr>
      </w:pPr>
      <w:r>
        <w:t>All my active revenue streams/offerings</w:t>
      </w:r>
    </w:p>
    <w:p w14:paraId="150341D6" w14:textId="77777777" w:rsidR="00E02E2C" w:rsidRDefault="00000000">
      <w:pPr>
        <w:numPr>
          <w:ilvl w:val="0"/>
          <w:numId w:val="66"/>
        </w:numPr>
      </w:pPr>
      <w:r>
        <w:t>Hours spent on each major activity weekly</w:t>
      </w:r>
    </w:p>
    <w:p w14:paraId="39016D3C" w14:textId="77777777" w:rsidR="00E02E2C" w:rsidRDefault="00000000">
      <w:pPr>
        <w:numPr>
          <w:ilvl w:val="0"/>
          <w:numId w:val="66"/>
        </w:numPr>
      </w:pPr>
      <w:r>
        <w:t>Revenue and margin for each stream</w:t>
      </w:r>
    </w:p>
    <w:p w14:paraId="06C85D02" w14:textId="77777777" w:rsidR="00E02E2C" w:rsidRDefault="00000000">
      <w:pPr>
        <w:numPr>
          <w:ilvl w:val="0"/>
          <w:numId w:val="66"/>
        </w:numPr>
      </w:pPr>
      <w:r>
        <w:t>Which activities drain vs. energize me</w:t>
      </w:r>
    </w:p>
    <w:p w14:paraId="4FA4D0C5" w14:textId="77777777" w:rsidR="00E02E2C" w:rsidRDefault="00000000">
      <w:pPr>
        <w:numPr>
          <w:ilvl w:val="0"/>
          <w:numId w:val="66"/>
        </w:numPr>
      </w:pPr>
      <w:r>
        <w:t>All platforms, tools, and ongoing commitments</w:t>
      </w:r>
    </w:p>
    <w:p w14:paraId="00E9F481" w14:textId="77777777" w:rsidR="00E02E2C" w:rsidRDefault="00000000">
      <w:pPr>
        <w:pStyle w:val="FirstParagraph"/>
      </w:pPr>
      <w:r>
        <w:t>PART 3: VIOLATION ANALYSIS</w:t>
      </w:r>
    </w:p>
    <w:p w14:paraId="2A55B1A9" w14:textId="77777777" w:rsidR="00E02E2C" w:rsidRDefault="00000000">
      <w:pPr>
        <w:pStyle w:val="BodyText"/>
      </w:pPr>
      <w:r>
        <w:lastRenderedPageBreak/>
        <w:t>Compare my current reality against each constraint:</w:t>
      </w:r>
    </w:p>
    <w:p w14:paraId="348D6E19" w14:textId="77777777" w:rsidR="00E02E2C" w:rsidRDefault="00000000">
      <w:pPr>
        <w:pStyle w:val="BodyText"/>
      </w:pPr>
      <w:r>
        <w:rPr>
          <w:b/>
          <w:bCs/>
        </w:rPr>
        <w:t>TIME VIOLATIONS:</w:t>
      </w:r>
      <w:r>
        <w:t xml:space="preserve"> Am I over my time ceiling? By how much? Which activities consume disproportionate time for their value?</w:t>
      </w:r>
    </w:p>
    <w:p w14:paraId="30C581EC" w14:textId="77777777" w:rsidR="00E02E2C" w:rsidRDefault="00000000">
      <w:pPr>
        <w:pStyle w:val="BodyText"/>
      </w:pPr>
      <w:r>
        <w:rPr>
          <w:b/>
          <w:bCs/>
        </w:rPr>
        <w:t>ENERGY VIOLATIONS:</w:t>
      </w:r>
      <w:r>
        <w:t xml:space="preserve"> How many hours on draining activities? What’s my current ratio of draining to energizing work?</w:t>
      </w:r>
    </w:p>
    <w:p w14:paraId="24160BD9" w14:textId="77777777" w:rsidR="00E02E2C" w:rsidRDefault="00000000">
      <w:pPr>
        <w:pStyle w:val="BodyText"/>
      </w:pPr>
      <w:r>
        <w:rPr>
          <w:b/>
          <w:bCs/>
        </w:rPr>
        <w:t>COMPLEXITY VIOLATIONS:</w:t>
      </w:r>
      <w:r>
        <w:t xml:space="preserve"> Am I over my limits on offers, platforms, tools, or projects? Which add minimal value?</w:t>
      </w:r>
    </w:p>
    <w:p w14:paraId="7CD13C23" w14:textId="77777777" w:rsidR="00E02E2C" w:rsidRDefault="00000000">
      <w:pPr>
        <w:pStyle w:val="BodyText"/>
      </w:pPr>
      <w:r>
        <w:rPr>
          <w:b/>
          <w:bCs/>
        </w:rPr>
        <w:t>REVENUE VIOLATIONS:</w:t>
      </w:r>
      <w:r>
        <w:t xml:space="preserve"> Which offerings fall below my thresholds? What am I keeping that doesn’t meet my standards?</w:t>
      </w:r>
    </w:p>
    <w:p w14:paraId="01FD0B09" w14:textId="77777777" w:rsidR="00E02E2C" w:rsidRDefault="00000000">
      <w:pPr>
        <w:pStyle w:val="BodyText"/>
      </w:pPr>
      <w:r>
        <w:t>PART 4: REMEDIATION PLAN</w:t>
      </w:r>
    </w:p>
    <w:p w14:paraId="639CFACF" w14:textId="77777777" w:rsidR="00E02E2C" w:rsidRDefault="00000000">
      <w:pPr>
        <w:pStyle w:val="BodyText"/>
      </w:pPr>
      <w:r>
        <w:t>For each violation, recommend:</w:t>
      </w:r>
    </w:p>
    <w:p w14:paraId="184ECD4B" w14:textId="77777777" w:rsidR="00E02E2C" w:rsidRDefault="00000000">
      <w:pPr>
        <w:numPr>
          <w:ilvl w:val="0"/>
          <w:numId w:val="67"/>
        </w:numPr>
      </w:pPr>
      <w:r>
        <w:t>What must be eliminated</w:t>
      </w:r>
    </w:p>
    <w:p w14:paraId="2226648E" w14:textId="77777777" w:rsidR="00E02E2C" w:rsidRDefault="00000000">
      <w:pPr>
        <w:numPr>
          <w:ilvl w:val="0"/>
          <w:numId w:val="67"/>
        </w:numPr>
      </w:pPr>
      <w:r>
        <w:t>What must be redesigned</w:t>
      </w:r>
    </w:p>
    <w:p w14:paraId="35EC58CE" w14:textId="77777777" w:rsidR="00E02E2C" w:rsidRDefault="00000000">
      <w:pPr>
        <w:numPr>
          <w:ilvl w:val="0"/>
          <w:numId w:val="67"/>
        </w:numPr>
      </w:pPr>
      <w:r>
        <w:t>What must be delegated</w:t>
      </w:r>
    </w:p>
    <w:p w14:paraId="471799AC" w14:textId="77777777" w:rsidR="00E02E2C" w:rsidRDefault="00000000">
      <w:pPr>
        <w:numPr>
          <w:ilvl w:val="0"/>
          <w:numId w:val="67"/>
        </w:numPr>
      </w:pPr>
      <w:r>
        <w:t>Priority order for making changes</w:t>
      </w:r>
    </w:p>
    <w:p w14:paraId="6F6F3638" w14:textId="77777777" w:rsidR="00E02E2C" w:rsidRDefault="00000000">
      <w:pPr>
        <w:pStyle w:val="FirstParagraph"/>
      </w:pPr>
      <w:r>
        <w:t>Be direct. I need to see violations clearly, not have them softened.</w:t>
      </w:r>
    </w:p>
    <w:p w14:paraId="18800146" w14:textId="77777777" w:rsidR="00E02E2C" w:rsidRDefault="00000000">
      <w:pPr>
        <w:pStyle w:val="BodyText"/>
      </w:pPr>
      <w:r>
        <w:t>Begin by asking for my constraints.</w:t>
      </w:r>
    </w:p>
    <w:p w14:paraId="01BDA8BC" w14:textId="77777777" w:rsidR="00E02E2C" w:rsidRDefault="00000000" w:rsidP="007677A4">
      <w:pPr>
        <w:pStyle w:val="BodyText"/>
      </w:pPr>
      <w:r>
        <w:t>Save this output. You will need it for Chapter 9, Prompt 1 (Growth Strategy Assessment), which requires your current state inventory as a primary input.</w:t>
      </w:r>
    </w:p>
    <w:p w14:paraId="63FEE0A7" w14:textId="77777777" w:rsidR="00E02E2C" w:rsidRDefault="00000000">
      <w:pPr>
        <w:pStyle w:val="Heading3"/>
      </w:pPr>
      <w:bookmarkStart w:id="74" w:name="X2abf395bcafd1661154defb9694b8ea8615fa97"/>
      <w:bookmarkEnd w:id="73"/>
      <w:r>
        <w:t>PROMPT 3 OF 5: THE OPPORTUNITY SCREENING FILTER</w:t>
      </w:r>
      <w:r>
        <w:br/>
        <w:t>Chapter 8: How to Build by Saying No</w:t>
      </w:r>
      <w:r>
        <w:br/>
        <w:t>The Entrepreneur’s Blueprint</w:t>
      </w:r>
    </w:p>
    <w:p w14:paraId="43FD54E4" w14:textId="77777777" w:rsidR="00E02E2C" w:rsidRDefault="00000000">
      <w:pPr>
        <w:pStyle w:val="FirstParagraph"/>
      </w:pPr>
      <w:r>
        <w:rPr>
          <w:i/>
          <w:iCs/>
        </w:rPr>
        <w:t>Use AI to screen new opportunities against your defined limits.</w:t>
      </w:r>
    </w:p>
    <w:p w14:paraId="68AE80B9" w14:textId="77777777" w:rsidR="00E02E2C" w:rsidRDefault="00000000">
      <w:pPr>
        <w:pStyle w:val="BodyText"/>
      </w:pPr>
      <w:r>
        <w:t xml:space="preserve">You are a strategic opportunity analyst who specializes in evaluating new business opportunities against a founder’s defined operating constraints — someone whose practice is rendering </w:t>
      </w:r>
      <w:r>
        <w:lastRenderedPageBreak/>
        <w:t>clear, evidence-based verdicts that protect founders from opportunities that look compelling but don’t fit.</w:t>
      </w:r>
    </w:p>
    <w:p w14:paraId="098D2781" w14:textId="77777777" w:rsidR="00E02E2C" w:rsidRDefault="00000000" w:rsidP="007677A4">
      <w:pPr>
        <w:pStyle w:val="BodyText"/>
      </w:pPr>
      <w:r>
        <w:t>I will paste my Constraint Architecture Document from Chapter 8, Prompt 1 below. Review it before beginning your questions.</w:t>
      </w:r>
    </w:p>
    <w:p w14:paraId="073141BB" w14:textId="77777777" w:rsidR="00E02E2C" w:rsidRDefault="00000000">
      <w:pPr>
        <w:pStyle w:val="BlockText"/>
      </w:pPr>
      <w:r>
        <w:t>[PASTE CHAPTER 8, PROMPT 1 OUTPUT — CONSTRAINT DEFINITION PROTOCOL]</w:t>
      </w:r>
    </w:p>
    <w:p w14:paraId="07B34973"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04158232" w14:textId="77777777" w:rsidR="00E02E2C" w:rsidRDefault="00000000">
      <w:pPr>
        <w:pStyle w:val="BodyText"/>
      </w:pPr>
      <w:r>
        <w:t>After all questions are answered, produce the output described below.</w:t>
      </w:r>
    </w:p>
    <w:p w14:paraId="48305B3B" w14:textId="77777777" w:rsidR="00E02E2C" w:rsidRDefault="00000000">
      <w:pPr>
        <w:pStyle w:val="BodyText"/>
      </w:pPr>
      <w:r>
        <w:rPr>
          <w:b/>
          <w:bCs/>
        </w:rPr>
        <w:t>MY CONSTRAINTS:</w:t>
      </w:r>
    </w:p>
    <w:p w14:paraId="0228C094" w14:textId="77777777" w:rsidR="00E02E2C" w:rsidRDefault="00000000">
      <w:pPr>
        <w:pStyle w:val="BodyText"/>
      </w:pPr>
      <w:r>
        <w:t>[I will provide my Time, Energy, Complexity, and Revenue constraints]</w:t>
      </w:r>
    </w:p>
    <w:p w14:paraId="70708E95" w14:textId="77777777" w:rsidR="00E02E2C" w:rsidRDefault="00000000">
      <w:pPr>
        <w:pStyle w:val="BodyText"/>
      </w:pPr>
      <w:r>
        <w:rPr>
          <w:b/>
          <w:bCs/>
        </w:rPr>
        <w:t>THE OPPORTUNITY:</w:t>
      </w:r>
    </w:p>
    <w:p w14:paraId="291AD967" w14:textId="77777777" w:rsidR="00E02E2C" w:rsidRDefault="00000000">
      <w:pPr>
        <w:pStyle w:val="BodyText"/>
      </w:pPr>
      <w:r>
        <w:t>[I will describe the opportunity I’m evaluating]</w:t>
      </w:r>
    </w:p>
    <w:p w14:paraId="061304C9" w14:textId="77777777" w:rsidR="00E02E2C" w:rsidRDefault="00000000">
      <w:pPr>
        <w:pStyle w:val="BodyText"/>
      </w:pPr>
      <w:r>
        <w:t>PART 1: CONSTRAINT CHECK</w:t>
      </w:r>
    </w:p>
    <w:p w14:paraId="22AB479F" w14:textId="77777777" w:rsidR="00E02E2C" w:rsidRDefault="00000000">
      <w:pPr>
        <w:pStyle w:val="BodyText"/>
      </w:pPr>
      <w:r>
        <w:t>Screen this opportunity against each constraint:</w:t>
      </w:r>
    </w:p>
    <w:p w14:paraId="1FE765DF" w14:textId="77777777" w:rsidR="00E02E2C" w:rsidRDefault="00000000">
      <w:pPr>
        <w:pStyle w:val="BodyText"/>
      </w:pPr>
      <w:r>
        <w:rPr>
          <w:b/>
          <w:bCs/>
        </w:rPr>
        <w:t>TIME:</w:t>
      </w:r>
      <w:r>
        <w:t xml:space="preserve"> How many hours/week would this require? Does this fit within my ceiling, or does something need to go?</w:t>
      </w:r>
    </w:p>
    <w:p w14:paraId="0B3BDDF4" w14:textId="77777777" w:rsidR="00E02E2C" w:rsidRDefault="00000000">
      <w:pPr>
        <w:pStyle w:val="BodyText"/>
      </w:pPr>
      <w:r>
        <w:rPr>
          <w:b/>
          <w:bCs/>
        </w:rPr>
        <w:t>ENERGY:</w:t>
      </w:r>
      <w:r>
        <w:t xml:space="preserve"> Based on what energizes/drains me, how would this affect my energy? Does this align with or violate my energy constraint?</w:t>
      </w:r>
    </w:p>
    <w:p w14:paraId="12BE8720" w14:textId="77777777" w:rsidR="00E02E2C" w:rsidRDefault="00000000">
      <w:pPr>
        <w:pStyle w:val="BodyText"/>
      </w:pPr>
      <w:r>
        <w:rPr>
          <w:b/>
          <w:bCs/>
        </w:rPr>
        <w:lastRenderedPageBreak/>
        <w:t>COMPLEXITY:</w:t>
      </w:r>
      <w:r>
        <w:t xml:space="preserve"> What does this add to my complexity load? Does accepting this violate my limits? What would I need to eliminate?</w:t>
      </w:r>
    </w:p>
    <w:p w14:paraId="325293EB" w14:textId="77777777" w:rsidR="00E02E2C" w:rsidRDefault="00000000">
      <w:pPr>
        <w:pStyle w:val="BodyText"/>
      </w:pPr>
      <w:r>
        <w:rPr>
          <w:b/>
          <w:bCs/>
        </w:rPr>
        <w:t>REVENUE:</w:t>
      </w:r>
      <w:r>
        <w:t xml:space="preserve"> What’s the expected margin and revenue? Does this meet my minimum thresholds? What’s the revenue-per-hour?</w:t>
      </w:r>
    </w:p>
    <w:p w14:paraId="2501682D" w14:textId="77777777" w:rsidR="00E02E2C" w:rsidRDefault="00000000">
      <w:pPr>
        <w:pStyle w:val="BodyText"/>
      </w:pPr>
      <w:r>
        <w:t>PART 2: PASS/FAIL ASSESSMENT</w:t>
      </w:r>
    </w:p>
    <w:p w14:paraId="42065CF7" w14:textId="77777777" w:rsidR="00E02E2C" w:rsidRDefault="00000000">
      <w:pPr>
        <w:pStyle w:val="BodyText"/>
      </w:pPr>
      <w:r>
        <w:t>Give me a clear verdict:</w:t>
      </w:r>
    </w:p>
    <w:p w14:paraId="092948AD" w14:textId="77777777" w:rsidR="00E02E2C" w:rsidRDefault="00000000">
      <w:pPr>
        <w:numPr>
          <w:ilvl w:val="0"/>
          <w:numId w:val="68"/>
        </w:numPr>
      </w:pPr>
      <w:r>
        <w:t>PASS: Meets all constraints — proceed to evaluation</w:t>
      </w:r>
    </w:p>
    <w:p w14:paraId="0FD5B944" w14:textId="77777777" w:rsidR="00E02E2C" w:rsidRDefault="00000000">
      <w:pPr>
        <w:numPr>
          <w:ilvl w:val="0"/>
          <w:numId w:val="68"/>
        </w:numPr>
      </w:pPr>
      <w:r>
        <w:t>CONDITIONAL: Meets some constraints — proceed only if [specific &gt; condition]</w:t>
      </w:r>
    </w:p>
    <w:p w14:paraId="153123D2" w14:textId="77777777" w:rsidR="00E02E2C" w:rsidRDefault="00000000">
      <w:pPr>
        <w:numPr>
          <w:ilvl w:val="0"/>
          <w:numId w:val="68"/>
        </w:numPr>
      </w:pPr>
      <w:r>
        <w:t>FAIL: Violates constraints — decline without further analysis</w:t>
      </w:r>
    </w:p>
    <w:p w14:paraId="1937F905" w14:textId="77777777" w:rsidR="00E02E2C" w:rsidRDefault="00000000">
      <w:pPr>
        <w:pStyle w:val="FirstParagraph"/>
      </w:pPr>
      <w:r>
        <w:t>PART 3: IF PASS OR CONDITIONAL</w:t>
      </w:r>
    </w:p>
    <w:p w14:paraId="13590478" w14:textId="77777777" w:rsidR="00E02E2C" w:rsidRDefault="00000000">
      <w:pPr>
        <w:pStyle w:val="BodyText"/>
      </w:pPr>
      <w:r>
        <w:t>If this opportunity passes the constraint filter:</w:t>
      </w:r>
    </w:p>
    <w:p w14:paraId="590D264A" w14:textId="77777777" w:rsidR="00E02E2C" w:rsidRDefault="00000000">
      <w:pPr>
        <w:numPr>
          <w:ilvl w:val="0"/>
          <w:numId w:val="69"/>
        </w:numPr>
      </w:pPr>
      <w:r>
        <w:t>What are the key questions I should evaluate further?</w:t>
      </w:r>
    </w:p>
    <w:p w14:paraId="6882D5A6" w14:textId="77777777" w:rsidR="00E02E2C" w:rsidRDefault="00000000">
      <w:pPr>
        <w:numPr>
          <w:ilvl w:val="0"/>
          <w:numId w:val="69"/>
        </w:numPr>
      </w:pPr>
      <w:r>
        <w:t>What risks should I assess?</w:t>
      </w:r>
    </w:p>
    <w:p w14:paraId="7E4B294D" w14:textId="77777777" w:rsidR="00E02E2C" w:rsidRDefault="00000000">
      <w:pPr>
        <w:numPr>
          <w:ilvl w:val="0"/>
          <w:numId w:val="69"/>
        </w:numPr>
      </w:pPr>
      <w:r>
        <w:t>What would make this a clear yes vs. a clear no?</w:t>
      </w:r>
    </w:p>
    <w:p w14:paraId="247C73AC" w14:textId="77777777" w:rsidR="00E02E2C" w:rsidRDefault="00000000">
      <w:pPr>
        <w:pStyle w:val="FirstParagraph"/>
      </w:pPr>
      <w:r>
        <w:t>Be strict. The purpose of this filter is to protect focus, not to find reasons to say yes.</w:t>
      </w:r>
    </w:p>
    <w:p w14:paraId="556E5B55" w14:textId="77777777" w:rsidR="00E02E2C" w:rsidRDefault="00000000">
      <w:pPr>
        <w:pStyle w:val="BodyText"/>
      </w:pPr>
      <w:r>
        <w:t>I’ll start by providing my constraints and describing the opportunity.</w:t>
      </w:r>
    </w:p>
    <w:p w14:paraId="05B2C185" w14:textId="77777777" w:rsidR="00E02E2C" w:rsidRDefault="00000000" w:rsidP="007677A4">
      <w:pPr>
        <w:pStyle w:val="BodyText"/>
      </w:pPr>
      <w:r>
        <w:t>Save this output. This is an ongoing decision filter — return to it whenever a new opportunity arrives. It also feeds Chapter 9, Prompt 5 (Strategic Review Rhythm), which uses your constraint framework as the basis for quarterly opportunity audits.</w:t>
      </w:r>
    </w:p>
    <w:p w14:paraId="35B6C589" w14:textId="77777777" w:rsidR="00E02E2C" w:rsidRDefault="00000000">
      <w:pPr>
        <w:pStyle w:val="Heading3"/>
      </w:pPr>
      <w:bookmarkStart w:id="75" w:name="Xaad8fe957568556344036ba10d9f894ec0b4892"/>
      <w:bookmarkEnd w:id="74"/>
      <w:r>
        <w:t>PROMPT 4 OF 5: THE COMPLEXITY REDUCTION PROTOCOL</w:t>
      </w:r>
      <w:r>
        <w:br/>
        <w:t>Chapter 8: How to Build by Saying No</w:t>
      </w:r>
      <w:r>
        <w:br/>
        <w:t>The Entrepreneur’s Blueprint</w:t>
      </w:r>
    </w:p>
    <w:p w14:paraId="3FC4F7C7" w14:textId="77777777" w:rsidR="00E02E2C" w:rsidRDefault="00000000">
      <w:pPr>
        <w:pStyle w:val="FirstParagraph"/>
      </w:pPr>
      <w:r>
        <w:rPr>
          <w:i/>
          <w:iCs/>
        </w:rPr>
        <w:t>Systematically reduce complexity until operating within your defined limits.</w:t>
      </w:r>
    </w:p>
    <w:p w14:paraId="0262736D" w14:textId="77777777" w:rsidR="00E02E2C" w:rsidRDefault="00000000">
      <w:pPr>
        <w:pStyle w:val="BodyText"/>
      </w:pPr>
      <w:r>
        <w:lastRenderedPageBreak/>
        <w:t>You are an operational simplification specialist who works with founders whose businesses have accumulated more active commitments than their constraints allow — someone who applies a structured protocol to identify what to eliminate, defer, or delegate to restore the focus that their model requires.</w:t>
      </w:r>
    </w:p>
    <w:p w14:paraId="15F2BFD1" w14:textId="77777777" w:rsidR="00E02E2C" w:rsidRDefault="00000000" w:rsidP="007677A4">
      <w:pPr>
        <w:pStyle w:val="BodyText"/>
      </w:pPr>
      <w:r>
        <w:t>I will paste my output from Chapter 7, Prompt 4 (The Business Architecture Map) and my Constraint Architecture Document from Chapter 8, Prompt 1 below. Review them before beginning your questions.</w:t>
      </w:r>
    </w:p>
    <w:p w14:paraId="1CB576A5" w14:textId="77777777" w:rsidR="00E02E2C" w:rsidRDefault="00000000">
      <w:pPr>
        <w:pStyle w:val="BlockText"/>
      </w:pPr>
      <w:r>
        <w:t>[PASTE CHAPTER 7, PROMPT 4 OUTPUT — BUSINESS ARCHITECTURE MAP]</w:t>
      </w:r>
    </w:p>
    <w:p w14:paraId="78954785" w14:textId="77777777" w:rsidR="00E02E2C" w:rsidRDefault="00000000">
      <w:pPr>
        <w:pStyle w:val="BlockText"/>
      </w:pPr>
      <w:r>
        <w:t>[PASTE CHAPTER 8, PROMPT 1 OUTPUT — CONSTRAINT DEFINITION PROTOCOL]</w:t>
      </w:r>
    </w:p>
    <w:p w14:paraId="11E5A045"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31424093" w14:textId="77777777" w:rsidR="00E02E2C" w:rsidRDefault="00000000">
      <w:pPr>
        <w:pStyle w:val="BodyText"/>
      </w:pPr>
      <w:r>
        <w:t>After all questions are answered, produce the output described below.</w:t>
      </w:r>
    </w:p>
    <w:p w14:paraId="55B40225" w14:textId="77777777" w:rsidR="00E02E2C" w:rsidRDefault="00000000">
      <w:pPr>
        <w:pStyle w:val="BodyText"/>
      </w:pPr>
      <w:r>
        <w:t>PART 1: COMPLEXITY INVENTORY</w:t>
      </w:r>
    </w:p>
    <w:p w14:paraId="75C32EDD" w14:textId="77777777" w:rsidR="00E02E2C" w:rsidRDefault="00000000">
      <w:pPr>
        <w:pStyle w:val="BodyText"/>
      </w:pPr>
      <w:r>
        <w:t>Ask me to list everything that adds complexity:</w:t>
      </w:r>
    </w:p>
    <w:p w14:paraId="5BE9C3ED" w14:textId="77777777" w:rsidR="00E02E2C" w:rsidRDefault="00000000">
      <w:pPr>
        <w:numPr>
          <w:ilvl w:val="0"/>
          <w:numId w:val="70"/>
        </w:numPr>
      </w:pPr>
      <w:r>
        <w:t>All active offers/products/services</w:t>
      </w:r>
    </w:p>
    <w:p w14:paraId="320E4DAA" w14:textId="77777777" w:rsidR="00E02E2C" w:rsidRDefault="00000000">
      <w:pPr>
        <w:numPr>
          <w:ilvl w:val="0"/>
          <w:numId w:val="70"/>
        </w:numPr>
      </w:pPr>
      <w:r>
        <w:t>All platforms I maintain a presence on</w:t>
      </w:r>
    </w:p>
    <w:p w14:paraId="69C6422E" w14:textId="77777777" w:rsidR="00E02E2C" w:rsidRDefault="00000000">
      <w:pPr>
        <w:numPr>
          <w:ilvl w:val="0"/>
          <w:numId w:val="70"/>
        </w:numPr>
      </w:pPr>
      <w:r>
        <w:t>All tools in my tech stack</w:t>
      </w:r>
    </w:p>
    <w:p w14:paraId="75E5CD3A" w14:textId="77777777" w:rsidR="00E02E2C" w:rsidRDefault="00000000">
      <w:pPr>
        <w:numPr>
          <w:ilvl w:val="0"/>
          <w:numId w:val="70"/>
        </w:numPr>
      </w:pPr>
      <w:r>
        <w:t>All ongoing projects and initiatives</w:t>
      </w:r>
    </w:p>
    <w:p w14:paraId="0BFF2734" w14:textId="77777777" w:rsidR="00E02E2C" w:rsidRDefault="00000000">
      <w:pPr>
        <w:numPr>
          <w:ilvl w:val="0"/>
          <w:numId w:val="70"/>
        </w:numPr>
      </w:pPr>
      <w:r>
        <w:t>All recurring commitments (partnerships, affiliates, etc.)</w:t>
      </w:r>
    </w:p>
    <w:p w14:paraId="568FB667" w14:textId="77777777" w:rsidR="00E02E2C" w:rsidRDefault="00000000">
      <w:pPr>
        <w:pStyle w:val="FirstParagraph"/>
      </w:pPr>
      <w:r>
        <w:t>For each item, ask: What value does this provide? What does this cost in time/energy/attention? When did I last evaluate whether this is still worth it?</w:t>
      </w:r>
    </w:p>
    <w:p w14:paraId="62557651" w14:textId="77777777" w:rsidR="00E02E2C" w:rsidRDefault="00000000">
      <w:pPr>
        <w:pStyle w:val="BodyText"/>
      </w:pPr>
      <w:r>
        <w:lastRenderedPageBreak/>
        <w:t>PART 2: COMPLEXITY SCORING</w:t>
      </w:r>
    </w:p>
    <w:p w14:paraId="03A8E6A8" w14:textId="77777777" w:rsidR="00E02E2C" w:rsidRDefault="00000000">
      <w:pPr>
        <w:pStyle w:val="BodyText"/>
      </w:pPr>
      <w:r>
        <w:t>Score each item on two dimensions:</w:t>
      </w:r>
    </w:p>
    <w:p w14:paraId="01A57DB9" w14:textId="77777777" w:rsidR="00E02E2C" w:rsidRDefault="00000000">
      <w:pPr>
        <w:numPr>
          <w:ilvl w:val="0"/>
          <w:numId w:val="71"/>
        </w:numPr>
      </w:pPr>
      <w:r>
        <w:t>VALUE: How much does this contribute to core business outcomes? &gt; (1-10)</w:t>
      </w:r>
    </w:p>
    <w:p w14:paraId="44D4C8A5" w14:textId="77777777" w:rsidR="00E02E2C" w:rsidRDefault="00000000">
      <w:pPr>
        <w:numPr>
          <w:ilvl w:val="0"/>
          <w:numId w:val="71"/>
        </w:numPr>
      </w:pPr>
      <w:r>
        <w:t>COST: How much complexity/time/energy does this consume? (1-10)</w:t>
      </w:r>
    </w:p>
    <w:p w14:paraId="322242C0" w14:textId="77777777" w:rsidR="00E02E2C" w:rsidRDefault="00000000">
      <w:pPr>
        <w:pStyle w:val="FirstParagraph"/>
      </w:pPr>
      <w:r>
        <w:t>Calculate a Value-to-Cost ratio. Identify high-value/low-cost items (protect), low-value/high-cost items (eliminate immediately), and items in the middle (evaluate for redesign).</w:t>
      </w:r>
    </w:p>
    <w:p w14:paraId="676798C3" w14:textId="77777777" w:rsidR="00E02E2C" w:rsidRDefault="00000000">
      <w:pPr>
        <w:pStyle w:val="BodyText"/>
      </w:pPr>
      <w:r>
        <w:t>PART 3: REDUCTION PLAN</w:t>
      </w:r>
    </w:p>
    <w:p w14:paraId="0C5C68F4" w14:textId="77777777" w:rsidR="00E02E2C" w:rsidRDefault="00000000">
      <w:pPr>
        <w:pStyle w:val="BodyText"/>
      </w:pPr>
      <w:r>
        <w:t>Create a phased plan:</w:t>
      </w:r>
    </w:p>
    <w:p w14:paraId="503312A2" w14:textId="77777777" w:rsidR="00E02E2C" w:rsidRDefault="00000000">
      <w:pPr>
        <w:pStyle w:val="BodyText"/>
      </w:pPr>
      <w:r>
        <w:rPr>
          <w:b/>
          <w:bCs/>
        </w:rPr>
        <w:t>IMMEDIATE (This Week):</w:t>
      </w:r>
      <w:r>
        <w:t xml:space="preserve"> What can be eliminated with no meaningful loss? What can be paused to evaluate impact?</w:t>
      </w:r>
    </w:p>
    <w:p w14:paraId="525EC151" w14:textId="77777777" w:rsidR="00E02E2C" w:rsidRDefault="00000000">
      <w:pPr>
        <w:pStyle w:val="BodyText"/>
      </w:pPr>
      <w:r>
        <w:rPr>
          <w:b/>
          <w:bCs/>
        </w:rPr>
        <w:t>SHORT-TERM (30 Days):</w:t>
      </w:r>
      <w:r>
        <w:t xml:space="preserve"> What should be consolidated? What should be simplified?</w:t>
      </w:r>
    </w:p>
    <w:p w14:paraId="182B32EB" w14:textId="77777777" w:rsidR="00E02E2C" w:rsidRDefault="00000000">
      <w:pPr>
        <w:pStyle w:val="BodyText"/>
      </w:pPr>
      <w:r>
        <w:rPr>
          <w:b/>
          <w:bCs/>
        </w:rPr>
        <w:t>MEDIUM-TERM (90 Days):</w:t>
      </w:r>
      <w:r>
        <w:t xml:space="preserve"> What needs gradual wind-down? What should be delegated or outsourced?</w:t>
      </w:r>
    </w:p>
    <w:p w14:paraId="4C4D29D4" w14:textId="77777777" w:rsidR="00E02E2C" w:rsidRDefault="00000000">
      <w:pPr>
        <w:pStyle w:val="BodyText"/>
      </w:pPr>
      <w:r>
        <w:t>PART 4: COMPLEXITY MAINTENANCE</w:t>
      </w:r>
    </w:p>
    <w:p w14:paraId="474A764B" w14:textId="77777777" w:rsidR="00E02E2C" w:rsidRDefault="00000000">
      <w:pPr>
        <w:pStyle w:val="BodyText"/>
      </w:pPr>
      <w:r>
        <w:t>Create rules to prevent re-accumulation:</w:t>
      </w:r>
    </w:p>
    <w:p w14:paraId="0EA8F1A4" w14:textId="77777777" w:rsidR="00E02E2C" w:rsidRDefault="00000000">
      <w:pPr>
        <w:numPr>
          <w:ilvl w:val="0"/>
          <w:numId w:val="72"/>
        </w:numPr>
      </w:pPr>
      <w:r>
        <w:t>“One in, one out” rule: adding anything requires removing something</w:t>
      </w:r>
    </w:p>
    <w:p w14:paraId="024AE49E" w14:textId="77777777" w:rsidR="00E02E2C" w:rsidRDefault="00000000">
      <w:pPr>
        <w:numPr>
          <w:ilvl w:val="0"/>
          <w:numId w:val="72"/>
        </w:numPr>
      </w:pPr>
      <w:r>
        <w:t>Quarterly complexity audit: scheduled review of all active items</w:t>
      </w:r>
    </w:p>
    <w:p w14:paraId="0E31322E" w14:textId="77777777" w:rsidR="00E02E2C" w:rsidRDefault="00000000">
      <w:pPr>
        <w:numPr>
          <w:ilvl w:val="0"/>
          <w:numId w:val="72"/>
        </w:numPr>
      </w:pPr>
      <w:r>
        <w:t>Complexity ceiling: hard limit that triggers reduction when reached</w:t>
      </w:r>
    </w:p>
    <w:p w14:paraId="105ECBB5" w14:textId="77777777" w:rsidR="00E02E2C" w:rsidRDefault="00000000">
      <w:pPr>
        <w:pStyle w:val="FirstParagraph"/>
      </w:pPr>
      <w:r>
        <w:t>Begin by asking for my complexity inventory.</w:t>
      </w:r>
    </w:p>
    <w:p w14:paraId="1FB9A3B1" w14:textId="77777777" w:rsidR="00E02E2C" w:rsidRDefault="00000000" w:rsidP="007677A4">
      <w:pPr>
        <w:pStyle w:val="BodyText"/>
      </w:pPr>
      <w:r>
        <w:t>Save this output. You will need it for Chapter 9, Prompt 3 (The 90-Day Strategic Velocity Plan), which requires your complexity baseline and reduction plan as inputs.</w:t>
      </w:r>
    </w:p>
    <w:p w14:paraId="2FC974F9" w14:textId="77777777" w:rsidR="00E02E2C" w:rsidRDefault="00000000">
      <w:pPr>
        <w:pStyle w:val="Heading3"/>
      </w:pPr>
      <w:bookmarkStart w:id="76" w:name="Xee5776c0d262940d61359f8d7374b2a329f9ba6"/>
      <w:bookmarkEnd w:id="75"/>
      <w:r>
        <w:lastRenderedPageBreak/>
        <w:t>PROMPT 5 OF 5: THE LIFECYCLE CONSTRAINT CALIBRATION</w:t>
      </w:r>
      <w:r>
        <w:br/>
        <w:t>Chapter 8: How to Build by Saying No</w:t>
      </w:r>
      <w:r>
        <w:br/>
        <w:t>The Entrepreneur’s Blueprint</w:t>
      </w:r>
    </w:p>
    <w:p w14:paraId="5E994CB9" w14:textId="77777777" w:rsidR="00E02E2C" w:rsidRDefault="00000000">
      <w:pPr>
        <w:pStyle w:val="FirstParagraph"/>
      </w:pPr>
      <w:r>
        <w:rPr>
          <w:i/>
          <w:iCs/>
        </w:rPr>
        <w:t>Adjust constraints based on your current lifecycle phase.</w:t>
      </w:r>
    </w:p>
    <w:p w14:paraId="3A212DFF" w14:textId="77777777" w:rsidR="00E02E2C" w:rsidRDefault="00000000">
      <w:pPr>
        <w:pStyle w:val="BodyText"/>
      </w:pPr>
      <w:r>
        <w:t>You are a lifecycle transition advisor who specializes in calibrating operating constraints to the specific demands of each phase of the Entrepreneurial Lifecycle — someone who understands that the constraints appropriate in Create are categorically different from what Scale requires, and helps founders make that recalibration deliberately rather than by accident.</w:t>
      </w:r>
    </w:p>
    <w:p w14:paraId="25EE72D8" w14:textId="77777777" w:rsidR="00E02E2C" w:rsidRDefault="00000000" w:rsidP="007677A4">
      <w:pPr>
        <w:pStyle w:val="BodyText"/>
      </w:pPr>
      <w:r>
        <w:t>I will paste my Constraint Architecture Document from Chapter 8, Prompt 1 below. If I have completed Chapter 5, Prompt 5 (Lifecycle Thinking Calibration), I will paste that output as well. Review all inputs before beginning your questions.</w:t>
      </w:r>
    </w:p>
    <w:p w14:paraId="47B88ED4" w14:textId="77777777" w:rsidR="00E02E2C" w:rsidRDefault="00000000">
      <w:pPr>
        <w:pStyle w:val="BlockText"/>
      </w:pPr>
      <w:r>
        <w:t>[PASTE CHAPTER 8, PROMPT 1 OUTPUT — CONSTRAINT DEFINITION PROTOCOL]</w:t>
      </w:r>
    </w:p>
    <w:p w14:paraId="0E4C2400" w14:textId="77777777" w:rsidR="00E02E2C" w:rsidRDefault="00000000">
      <w:pPr>
        <w:pStyle w:val="BlockText"/>
      </w:pPr>
      <w:r>
        <w:t>[PASTE CHAPTER 5, PROMPT 5 OUTPUT — LIFECYCLE THINKING CALIBRATION REPORT (if available)]</w:t>
      </w:r>
    </w:p>
    <w:p w14:paraId="1A0DC455"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D31AA6D" w14:textId="77777777" w:rsidR="00E02E2C" w:rsidRDefault="00000000">
      <w:pPr>
        <w:pStyle w:val="BodyText"/>
      </w:pPr>
      <w:r>
        <w:t>After all questions are answered, produce the output described below.</w:t>
      </w:r>
    </w:p>
    <w:p w14:paraId="1563DE42" w14:textId="77777777" w:rsidR="00E02E2C" w:rsidRDefault="00000000">
      <w:pPr>
        <w:pStyle w:val="BodyText"/>
      </w:pPr>
      <w:r>
        <w:t>Constraints should shift focus by phase:</w:t>
      </w:r>
    </w:p>
    <w:p w14:paraId="33524878" w14:textId="77777777" w:rsidR="00E02E2C" w:rsidRDefault="00000000">
      <w:pPr>
        <w:numPr>
          <w:ilvl w:val="0"/>
          <w:numId w:val="73"/>
        </w:numPr>
      </w:pPr>
      <w:r>
        <w:t>CREATE: Tight on scope, loose on experimentation</w:t>
      </w:r>
    </w:p>
    <w:p w14:paraId="76B2E9CC" w14:textId="77777777" w:rsidR="00E02E2C" w:rsidRDefault="00000000">
      <w:pPr>
        <w:numPr>
          <w:ilvl w:val="0"/>
          <w:numId w:val="73"/>
        </w:numPr>
      </w:pPr>
      <w:r>
        <w:t>SYSTEMATIZE: Tight on process deviation</w:t>
      </w:r>
    </w:p>
    <w:p w14:paraId="48C03EE1" w14:textId="77777777" w:rsidR="00E02E2C" w:rsidRDefault="00000000">
      <w:pPr>
        <w:numPr>
          <w:ilvl w:val="0"/>
          <w:numId w:val="73"/>
        </w:numPr>
      </w:pPr>
      <w:r>
        <w:lastRenderedPageBreak/>
        <w:t>AUTOMATE: Tight on exceptions</w:t>
      </w:r>
    </w:p>
    <w:p w14:paraId="12391CAD" w14:textId="77777777" w:rsidR="00E02E2C" w:rsidRDefault="00000000">
      <w:pPr>
        <w:numPr>
          <w:ilvl w:val="0"/>
          <w:numId w:val="73"/>
        </w:numPr>
      </w:pPr>
      <w:r>
        <w:t>SCALE: Tight on expansion — every new market or channel must meet your constraints before it gets your resources. At Scale, constraints direct as much as they filter: resources go to whatever will increase Sales and Net Income the fastest.</w:t>
      </w:r>
    </w:p>
    <w:p w14:paraId="340DD1A5" w14:textId="77777777" w:rsidR="00E02E2C" w:rsidRDefault="00000000">
      <w:pPr>
        <w:numPr>
          <w:ilvl w:val="0"/>
          <w:numId w:val="73"/>
        </w:numPr>
      </w:pPr>
      <w:r>
        <w:t>EXIT: Tight on founder dependency</w:t>
      </w:r>
    </w:p>
    <w:p w14:paraId="113074A5" w14:textId="77777777" w:rsidR="00E02E2C" w:rsidRDefault="00000000">
      <w:pPr>
        <w:pStyle w:val="FirstParagraph"/>
      </w:pPr>
      <w:r>
        <w:t>PART 1: PHASE IDENTIFICATION</w:t>
      </w:r>
    </w:p>
    <w:p w14:paraId="0AF79F48" w14:textId="77777777" w:rsidR="00E02E2C" w:rsidRDefault="00000000">
      <w:pPr>
        <w:pStyle w:val="BodyText"/>
      </w:pPr>
      <w:r>
        <w:t>Ask me questions to determine my current phase:</w:t>
      </w:r>
    </w:p>
    <w:p w14:paraId="58A64F9E" w14:textId="77777777" w:rsidR="00E02E2C" w:rsidRDefault="00000000">
      <w:pPr>
        <w:numPr>
          <w:ilvl w:val="0"/>
          <w:numId w:val="74"/>
        </w:numPr>
      </w:pPr>
      <w:r>
        <w:t>What does my daily activity look like?</w:t>
      </w:r>
    </w:p>
    <w:p w14:paraId="7F493EA8" w14:textId="77777777" w:rsidR="00E02E2C" w:rsidRDefault="00000000">
      <w:pPr>
        <w:numPr>
          <w:ilvl w:val="0"/>
          <w:numId w:val="74"/>
        </w:numPr>
      </w:pPr>
      <w:r>
        <w:t>What problems am I solving?</w:t>
      </w:r>
    </w:p>
    <w:p w14:paraId="37F5A034" w14:textId="77777777" w:rsidR="00E02E2C" w:rsidRDefault="00000000">
      <w:pPr>
        <w:numPr>
          <w:ilvl w:val="0"/>
          <w:numId w:val="74"/>
        </w:numPr>
      </w:pPr>
      <w:r>
        <w:t>What would success look like in the next 90 days?</w:t>
      </w:r>
    </w:p>
    <w:p w14:paraId="650FB764" w14:textId="77777777" w:rsidR="00E02E2C" w:rsidRDefault="00000000">
      <w:pPr>
        <w:pStyle w:val="FirstParagraph"/>
      </w:pPr>
      <w:r>
        <w:t>PART 2: CURRENT CONSTRAINT REVIEW</w:t>
      </w:r>
    </w:p>
    <w:p w14:paraId="26FB62A1" w14:textId="77777777" w:rsidR="00E02E2C" w:rsidRDefault="00000000">
      <w:pPr>
        <w:pStyle w:val="BodyText"/>
      </w:pPr>
      <w:r>
        <w:t>Ask me to share my current constraints, then evaluate:</w:t>
      </w:r>
    </w:p>
    <w:p w14:paraId="1503722A" w14:textId="77777777" w:rsidR="00E02E2C" w:rsidRDefault="00000000">
      <w:pPr>
        <w:numPr>
          <w:ilvl w:val="0"/>
          <w:numId w:val="75"/>
        </w:numPr>
      </w:pPr>
      <w:r>
        <w:t>Are my constraints appropriate for my phase?</w:t>
      </w:r>
    </w:p>
    <w:p w14:paraId="403F6729" w14:textId="77777777" w:rsidR="00E02E2C" w:rsidRDefault="00000000">
      <w:pPr>
        <w:numPr>
          <w:ilvl w:val="0"/>
          <w:numId w:val="75"/>
        </w:numPr>
      </w:pPr>
      <w:r>
        <w:t>Where am I too tight (limiting necessary growth)?</w:t>
      </w:r>
    </w:p>
    <w:p w14:paraId="5B6568AF" w14:textId="77777777" w:rsidR="00E02E2C" w:rsidRDefault="00000000">
      <w:pPr>
        <w:numPr>
          <w:ilvl w:val="0"/>
          <w:numId w:val="75"/>
        </w:numPr>
      </w:pPr>
      <w:r>
        <w:t>Where am I too loose (allowing unnecessary complexity)?</w:t>
      </w:r>
    </w:p>
    <w:p w14:paraId="5C6DE4C7" w14:textId="77777777" w:rsidR="00E02E2C" w:rsidRDefault="00000000">
      <w:pPr>
        <w:numPr>
          <w:ilvl w:val="0"/>
          <w:numId w:val="75"/>
        </w:numPr>
      </w:pPr>
      <w:r>
        <w:t>What’s the primary constraint focus my phase requires?</w:t>
      </w:r>
    </w:p>
    <w:p w14:paraId="7EEE9303" w14:textId="77777777" w:rsidR="00E02E2C" w:rsidRDefault="00000000">
      <w:pPr>
        <w:pStyle w:val="FirstParagraph"/>
      </w:pPr>
      <w:r>
        <w:t>PART 3: PHASE-APPROPRIATE ADJUSTMENTS</w:t>
      </w:r>
    </w:p>
    <w:p w14:paraId="218AC96F" w14:textId="77777777" w:rsidR="00E02E2C" w:rsidRDefault="00000000">
      <w:pPr>
        <w:pStyle w:val="BodyText"/>
      </w:pPr>
      <w:r>
        <w:t>Recommend specific changes for each of my four constraints:</w:t>
      </w:r>
    </w:p>
    <w:p w14:paraId="645E7E04" w14:textId="77777777" w:rsidR="00E02E2C" w:rsidRDefault="00000000">
      <w:pPr>
        <w:numPr>
          <w:ilvl w:val="0"/>
          <w:numId w:val="76"/>
        </w:numPr>
      </w:pPr>
      <w:r>
        <w:t>Should this tighten, loosen, or stay the same?</w:t>
      </w:r>
    </w:p>
    <w:p w14:paraId="18153F5D" w14:textId="77777777" w:rsidR="00E02E2C" w:rsidRDefault="00000000">
      <w:pPr>
        <w:numPr>
          <w:ilvl w:val="0"/>
          <w:numId w:val="76"/>
        </w:numPr>
      </w:pPr>
      <w:r>
        <w:t>What specific adjustment is appropriate?</w:t>
      </w:r>
    </w:p>
    <w:p w14:paraId="022C9972" w14:textId="77777777" w:rsidR="00E02E2C" w:rsidRDefault="00000000">
      <w:pPr>
        <w:numPr>
          <w:ilvl w:val="0"/>
          <w:numId w:val="76"/>
        </w:numPr>
      </w:pPr>
      <w:r>
        <w:t>What’s the rationale based on my phase?</w:t>
      </w:r>
    </w:p>
    <w:p w14:paraId="040768E9" w14:textId="77777777" w:rsidR="00E02E2C" w:rsidRDefault="00000000">
      <w:pPr>
        <w:pStyle w:val="FirstParagraph"/>
      </w:pPr>
      <w:r>
        <w:t>PART 4: NEXT-PHASE PREPARATION</w:t>
      </w:r>
    </w:p>
    <w:p w14:paraId="2B50527E" w14:textId="77777777" w:rsidR="00E02E2C" w:rsidRDefault="00000000">
      <w:pPr>
        <w:pStyle w:val="BodyText"/>
      </w:pPr>
      <w:r>
        <w:t>Help me understand:</w:t>
      </w:r>
    </w:p>
    <w:p w14:paraId="43797DD1" w14:textId="77777777" w:rsidR="00E02E2C" w:rsidRDefault="00000000">
      <w:pPr>
        <w:numPr>
          <w:ilvl w:val="0"/>
          <w:numId w:val="77"/>
        </w:numPr>
      </w:pPr>
      <w:r>
        <w:t>What constraint shifts will be needed when I advance?</w:t>
      </w:r>
    </w:p>
    <w:p w14:paraId="26DC8927" w14:textId="77777777" w:rsidR="00E02E2C" w:rsidRDefault="00000000">
      <w:pPr>
        <w:numPr>
          <w:ilvl w:val="0"/>
          <w:numId w:val="77"/>
        </w:numPr>
      </w:pPr>
      <w:r>
        <w:t>What should I be preparing for now?</w:t>
      </w:r>
    </w:p>
    <w:p w14:paraId="758668EB" w14:textId="77777777" w:rsidR="00E02E2C" w:rsidRDefault="00000000">
      <w:pPr>
        <w:numPr>
          <w:ilvl w:val="0"/>
          <w:numId w:val="77"/>
        </w:numPr>
      </w:pPr>
      <w:r>
        <w:t>What constraints will become more vs. less important?</w:t>
      </w:r>
    </w:p>
    <w:p w14:paraId="4073F1B6" w14:textId="77777777" w:rsidR="00E02E2C" w:rsidRDefault="00000000">
      <w:pPr>
        <w:pStyle w:val="FirstParagraph"/>
      </w:pPr>
      <w:r>
        <w:t>Give me specific guidance for my situation.</w:t>
      </w:r>
    </w:p>
    <w:p w14:paraId="3B0CB400" w14:textId="77777777" w:rsidR="00E02E2C" w:rsidRDefault="00000000">
      <w:pPr>
        <w:pStyle w:val="BodyText"/>
      </w:pPr>
      <w:r>
        <w:t>Begin by identifying my current phase.</w:t>
      </w:r>
    </w:p>
    <w:p w14:paraId="71623884" w14:textId="77777777" w:rsidR="00E02E2C" w:rsidRDefault="00000000" w:rsidP="007677A4">
      <w:pPr>
        <w:pStyle w:val="BodyText"/>
      </w:pPr>
      <w:r>
        <w:lastRenderedPageBreak/>
        <w:t>Save this output. You will need it for Chapter 9, Prompt 2 (Strategy Selection Protocol), which requires your lifecycle phase confirmation and constraint profile as primary inputs.</w:t>
      </w:r>
    </w:p>
    <w:p w14:paraId="601F1BF5" w14:textId="77777777" w:rsidR="00E02E2C" w:rsidRDefault="00000000">
      <w:pPr>
        <w:pStyle w:val="Heading1"/>
      </w:pPr>
      <w:bookmarkStart w:id="77" w:name="chapter-9-scale-with-laser-precision"/>
      <w:bookmarkEnd w:id="56"/>
      <w:bookmarkEnd w:id="71"/>
      <w:bookmarkEnd w:id="76"/>
      <w:r>
        <w:t>Chapter 9: Scale with Laser-Precision</w:t>
      </w:r>
    </w:p>
    <w:p w14:paraId="24807786" w14:textId="77777777" w:rsidR="00E02E2C" w:rsidRDefault="00000000">
      <w:pPr>
        <w:pStyle w:val="FirstParagraph"/>
      </w:pPr>
      <w:r>
        <w:rPr>
          <w:i/>
          <w:iCs/>
        </w:rPr>
        <w:t>Convert Clarity into Sustainable Acceleration</w:t>
      </w:r>
    </w:p>
    <w:p w14:paraId="6F760A45" w14:textId="77777777" w:rsidR="00E02E2C" w:rsidRDefault="00000000">
      <w:pPr>
        <w:pStyle w:val="BodyText"/>
      </w:pPr>
      <w:r>
        <w:t>Priya M. was doing everything right — or at least everything she had been told was right. She had built an audience of 12,000 email subscribers teaching UX design principles to product managers. She had a $297 course that sold consistently. She was generating $18,000 in monthly revenue. By any reasonable measure, the business was working.</w:t>
      </w:r>
    </w:p>
    <w:p w14:paraId="1E74FAEB" w14:textId="77777777" w:rsidR="00E02E2C" w:rsidRDefault="00000000">
      <w:pPr>
        <w:pStyle w:val="BodyText"/>
      </w:pPr>
      <w:r>
        <w:t>So she did what working businesses are supposed to do: she tried to grow. She launched a YouTube channel. Started a podcast. Built a membership community. Began outlining a certification program. Ran quarterly cohort launches. Five growth strategies, all moving at once.</w:t>
      </w:r>
    </w:p>
    <w:p w14:paraId="08CADAF9" w14:textId="77777777" w:rsidR="00E02E2C" w:rsidRDefault="00000000">
      <w:pPr>
        <w:pStyle w:val="BodyText"/>
      </w:pPr>
      <w:r>
        <w:t>Eight months later, her revenue had not moved. Her YouTube channel had 47 videos but inconsistent posting. Her podcast had 12 episodes across 14 months. Together they had added 400 email subscribers in eight months — roughly 30 hours of production per subscriber. Her membership had 34 members who rarely engaged. Her certification existed only as an outline. Her launches happened, but without the infrastructure to support them. She was working 55-hour weeks and had nothing to show for the increase except exhaustion.</w:t>
      </w:r>
    </w:p>
    <w:p w14:paraId="693F2E83" w14:textId="77777777" w:rsidR="00E02E2C" w:rsidRDefault="00000000">
      <w:pPr>
        <w:pStyle w:val="BodyText"/>
      </w:pPr>
      <w:r>
        <w:t>Priya did not have a growth problem. She had a precision problem. She was moving fast in five directions simultaneously — and velocity without direction is not growth. It is expensive motion.</w:t>
      </w:r>
    </w:p>
    <w:p w14:paraId="37E8504D" w14:textId="77777777" w:rsidR="00E02E2C" w:rsidRDefault="00000000">
      <w:pPr>
        <w:pStyle w:val="BodyText"/>
      </w:pPr>
      <w:r>
        <w:t xml:space="preserve">This is the trap that catches capable founders at exactly the moment they should be accelerating. The business works. Revenue is real. The audience exists. And the instinct is to do </w:t>
      </w:r>
      <w:r>
        <w:lastRenderedPageBreak/>
        <w:t xml:space="preserve">more: more channels, more offers, more strategies, more complexity. But growth does not come from doing more. Growth comes from doing the </w:t>
      </w:r>
      <w:r>
        <w:rPr>
          <w:i/>
          <w:iCs/>
        </w:rPr>
        <w:t>right thing</w:t>
      </w:r>
      <w:r>
        <w:t xml:space="preserve"> completely — and the distance between those two approaches is the difference between compounding and chaos.</w:t>
      </w:r>
    </w:p>
    <w:p w14:paraId="665D6559" w14:textId="77777777" w:rsidR="00E02E2C" w:rsidRDefault="00000000">
      <w:pPr>
        <w:pStyle w:val="BodyText"/>
      </w:pPr>
      <w:r>
        <w:t>Strategic Velocity is the integration of clarity and movement — knowing what to do, when to do it, and how to do it in ways that compound. Maximum speed is not the target. Sustainable acceleration is.</w:t>
      </w:r>
    </w:p>
    <w:p w14:paraId="2805FD32" w14:textId="77777777" w:rsidR="00E02E2C" w:rsidRDefault="00000000">
      <w:pPr>
        <w:pStyle w:val="BodyText"/>
      </w:pPr>
      <w:r>
        <w:t xml:space="preserve">Jim Collins’s research in </w:t>
      </w:r>
      <w:r>
        <w:rPr>
          <w:i/>
          <w:iCs/>
        </w:rPr>
        <w:t>Good to Great</w:t>
      </w:r>
      <w:r>
        <w:t xml:space="preserve"> — which tracked companies that outperformed the stock market by an average of 6.9x over fifteen years — found that breakthrough companies were not the ones pursuing the most strategies. They were the ones that found what Collins called their “Hedgehog Concept” — the intersection of what they could be best at, what drove their economic engine, and what they were passionate about — and then pursued it with relentless consistency. The companies that chased multiple strategies simultaneously were the comparison group. They underperformed. Priya’s story is the same pattern at the solo-entrepreneur scale.</w:t>
      </w:r>
    </w:p>
    <w:p w14:paraId="08CF364B" w14:textId="77777777" w:rsidR="00E02E2C" w:rsidRDefault="00000000">
      <w:pPr>
        <w:pStyle w:val="Heading2"/>
      </w:pPr>
      <w:bookmarkStart w:id="78" w:name="X9d392384405c9729dc31eef8fcdaa02f6ef7d5e"/>
      <w:r>
        <w:t>The Three Components of Strategic Velocity</w:t>
      </w:r>
    </w:p>
    <w:p w14:paraId="10628788" w14:textId="77777777" w:rsidR="00E02E2C" w:rsidRDefault="00000000">
      <w:pPr>
        <w:pStyle w:val="FirstParagraph"/>
      </w:pPr>
      <w:r>
        <w:rPr>
          <w:b/>
          <w:bCs/>
        </w:rPr>
        <w:t>Strategic Velocity</w:t>
      </w:r>
      <w:r>
        <w:t xml:space="preserve"> has three components. If any one is missing, the others cannot compensate.</w:t>
      </w:r>
    </w:p>
    <w:p w14:paraId="2EF62D4C" w14:textId="77777777" w:rsidR="00E02E2C" w:rsidRDefault="00000000">
      <w:pPr>
        <w:pStyle w:val="BodyText"/>
      </w:pPr>
      <w:r>
        <w:rPr>
          <w:b/>
          <w:bCs/>
        </w:rPr>
        <w:t>Clarity of direction</w:t>
      </w:r>
      <w:r>
        <w:t xml:space="preserve"> determines </w:t>
      </w:r>
      <w:r>
        <w:rPr>
          <w:i/>
          <w:iCs/>
        </w:rPr>
        <w:t>what</w:t>
      </w:r>
      <w:r>
        <w:t xml:space="preserve"> you pursue. When direction is clear, decisions become faster because fewer options qualify for consideration. Priya’s direction was clear at $18,000/month — she knew her customer, her offer, and her value. What broke was not her clarity of </w:t>
      </w:r>
      <w:r>
        <w:rPr>
          <w:i/>
          <w:iCs/>
        </w:rPr>
        <w:t>what</w:t>
      </w:r>
      <w:r>
        <w:t xml:space="preserve"> but her clarity of </w:t>
      </w:r>
      <w:r>
        <w:rPr>
          <w:i/>
          <w:iCs/>
        </w:rPr>
        <w:t>how</w:t>
      </w:r>
      <w:r>
        <w:t>. Five strategies diluted the signal so thoroughly that none of them could produce one.</w:t>
      </w:r>
    </w:p>
    <w:p w14:paraId="35347BA0" w14:textId="77777777" w:rsidR="00E02E2C" w:rsidRDefault="00000000">
      <w:pPr>
        <w:pStyle w:val="BodyText"/>
      </w:pPr>
      <w:r>
        <w:rPr>
          <w:b/>
          <w:bCs/>
        </w:rPr>
        <w:t>Emotional regulation</w:t>
      </w:r>
      <w:r>
        <w:t xml:space="preserve"> determines </w:t>
      </w:r>
      <w:r>
        <w:rPr>
          <w:i/>
          <w:iCs/>
        </w:rPr>
        <w:t>when</w:t>
      </w:r>
      <w:r>
        <w:t xml:space="preserve"> you act. The ability to feel urgency without being controlled by it creates timing. Every new strategy Priya launched was driven by a feeling: excitement about YouTube’s reach, fear of missing the podcast wave, anxiety that a single product made her vulnerable. Each feeling was </w:t>
      </w:r>
      <w:r>
        <w:lastRenderedPageBreak/>
        <w:t xml:space="preserve">legitimate. None of them were strategy. This is where </w:t>
      </w:r>
      <w:r>
        <w:rPr>
          <w:b/>
          <w:bCs/>
        </w:rPr>
        <w:t>The Pause</w:t>
      </w:r>
      <w:r>
        <w:t xml:space="preserve"> from Chapter 4 applies directly to growth decisions — the gap between “this could work” and “this is what I’m committing to” is where strategic discipline lives.</w:t>
      </w:r>
    </w:p>
    <w:p w14:paraId="397779C0" w14:textId="77777777" w:rsidR="00E02E2C" w:rsidRDefault="00000000">
      <w:pPr>
        <w:pStyle w:val="BodyText"/>
      </w:pPr>
      <w:r>
        <w:rPr>
          <w:b/>
          <w:bCs/>
        </w:rPr>
        <w:t>Surgical execution</w:t>
      </w:r>
      <w:r>
        <w:t xml:space="preserve"> determines </w:t>
      </w:r>
      <w:r>
        <w:rPr>
          <w:i/>
          <w:iCs/>
        </w:rPr>
        <w:t>how</w:t>
      </w:r>
      <w:r>
        <w:t xml:space="preserve"> you act. Doing less with precision. Focusing effort into systems that remove friction, repeat results, and improve with each cycle. Priya was executing five things at 20% each. The math is unforgiving: partial implementation produces no signal. You cannot learn what works from an experiment you never ran.</w:t>
      </w:r>
    </w:p>
    <w:p w14:paraId="37867F4F" w14:textId="77777777" w:rsidR="00E02E2C" w:rsidRDefault="00000000">
      <w:pPr>
        <w:pStyle w:val="BodyText"/>
      </w:pPr>
      <w:r>
        <w:rPr>
          <w:b/>
          <w:bCs/>
        </w:rPr>
        <w:t>Strategic velocity is not speed for its own sake. It is movement that builds because it is precise.</w:t>
      </w:r>
    </w:p>
    <w:p w14:paraId="3DCEDB42" w14:textId="77777777" w:rsidR="00E02E2C" w:rsidRDefault="00000000">
      <w:pPr>
        <w:pStyle w:val="Heading2"/>
      </w:pPr>
      <w:bookmarkStart w:id="79" w:name="the-six-growth-strategies"/>
      <w:bookmarkEnd w:id="78"/>
      <w:r>
        <w:t>The Six Growth Strategies</w:t>
      </w:r>
    </w:p>
    <w:p w14:paraId="43BE397C" w14:textId="77777777" w:rsidR="00E02E2C" w:rsidRDefault="00000000">
      <w:pPr>
        <w:pStyle w:val="FirstParagraph"/>
      </w:pPr>
      <w:r>
        <w:t>Growth strategies are not interchangeable. Each amplifies a specific business model, energy profile, and stage of maturity. Choosing the wrong strategy — or attempting multiple at once — creates friction rather than acceleration.</w:t>
      </w:r>
    </w:p>
    <w:p w14:paraId="73B020F6" w14:textId="77777777" w:rsidR="00E02E2C" w:rsidRDefault="00000000">
      <w:pPr>
        <w:pStyle w:val="BodyText"/>
      </w:pPr>
      <w:r>
        <w:rPr>
          <w:i/>
          <w:iCs/>
        </w:rPr>
        <w:t>What type of business are you building right now?</w:t>
      </w:r>
      <w:r>
        <w:t xml:space="preserve"> That question determines which strategy fits. Select one, implement it with discipline, and let it mature before adding complexity.</w:t>
      </w:r>
    </w:p>
    <w:p w14:paraId="46ED722E" w14:textId="77777777" w:rsidR="00E02E2C" w:rsidRDefault="00000000">
      <w:pPr>
        <w:pStyle w:val="BodyText"/>
      </w:pPr>
      <w:r>
        <w:rPr>
          <w:b/>
          <w:bCs/>
        </w:rPr>
        <w:t>Strategy 1: Audience First, Product Second.</w:t>
      </w:r>
      <w:r>
        <w:t xml:space="preserve"> Build audience before product — create valuable content consistently, earn attention, understand real problems, then build what they need. Trust comes before transaction. </w:t>
      </w:r>
      <w:r>
        <w:rPr>
          <w:i/>
          <w:iCs/>
        </w:rPr>
        <w:t>Fits when:</w:t>
      </w:r>
      <w:r>
        <w:t xml:space="preserve"> building a personal brand or media-driven model, and when you have time before needing revenue. </w:t>
      </w:r>
      <w:r>
        <w:rPr>
          <w:i/>
          <w:iCs/>
        </w:rPr>
        <w:t>Breaks down when:</w:t>
      </w:r>
      <w:r>
        <w:t xml:space="preserve"> monetization is endlessly delayed, or likes are confused with product-market fit. Phase alignment: strongest in Create, where building audience before building product reduces validation risk; becomes a ceiling in Scale if the founder remains the sole content source.</w:t>
      </w:r>
    </w:p>
    <w:p w14:paraId="1E422F72" w14:textId="77777777" w:rsidR="00E02E2C" w:rsidRDefault="00000000">
      <w:pPr>
        <w:pStyle w:val="BodyText"/>
      </w:pPr>
      <w:r>
        <w:rPr>
          <w:b/>
          <w:bCs/>
        </w:rPr>
        <w:t>Strategy 2: The High-Ticket Value Ladder.</w:t>
      </w:r>
      <w:r>
        <w:t xml:space="preserve"> Start with small wins, guide customers toward bigger transformations: $49 ebook → $497 course → $5,000 mastermind. As trust deepens, </w:t>
      </w:r>
      <w:r>
        <w:lastRenderedPageBreak/>
        <w:t xml:space="preserve">willingness to invest increases. </w:t>
      </w:r>
      <w:r>
        <w:rPr>
          <w:i/>
          <w:iCs/>
        </w:rPr>
        <w:t>Fits when:</w:t>
      </w:r>
      <w:r>
        <w:t xml:space="preserve"> delivering transformation, or when expertise deepens with engagement. </w:t>
      </w:r>
      <w:r>
        <w:rPr>
          <w:i/>
          <w:iCs/>
        </w:rPr>
        <w:t>Breaks down when:</w:t>
      </w:r>
      <w:r>
        <w:t xml:space="preserve"> tiers are created for revenue rather than value, or when price increases faster than results. Phase alignment: accelerates in Systematize, where repeatable delivery has a structure to standardize; reaches its natural scale in Automate once the founder is removed from fulfillment.</w:t>
      </w:r>
    </w:p>
    <w:p w14:paraId="6C22EEFF" w14:textId="77777777" w:rsidR="00E02E2C" w:rsidRDefault="00000000">
      <w:pPr>
        <w:pStyle w:val="BodyText"/>
      </w:pPr>
      <w:r>
        <w:rPr>
          <w:b/>
          <w:bCs/>
        </w:rPr>
        <w:t>Strategy 3: Always-On Infrastructure with Strategic Launches.</w:t>
      </w:r>
      <w:r>
        <w:t xml:space="preserve"> Combine evergreen content that attracts year-round with seasonal launches that create urgency. Build both stability and spikes. </w:t>
      </w:r>
      <w:r>
        <w:rPr>
          <w:i/>
          <w:iCs/>
        </w:rPr>
        <w:t>Fits when:</w:t>
      </w:r>
      <w:r>
        <w:t xml:space="preserve"> there is an established offer, reliable acquisition, or the audience responds to urgency. </w:t>
      </w:r>
      <w:r>
        <w:rPr>
          <w:i/>
          <w:iCs/>
        </w:rPr>
        <w:t>Breaks down when:</w:t>
      </w:r>
      <w:r>
        <w:t xml:space="preserve"> launches replace systems, burnout follows intensity, or recovery time disappears. Phase alignment: viable from Create through Scale, but the operational demands of Automate must be solved early — fulfillment infrastructure that cannot handle volume becomes a catastrophic constraint as the business grows.</w:t>
      </w:r>
    </w:p>
    <w:p w14:paraId="13378A86" w14:textId="77777777" w:rsidR="00E02E2C" w:rsidRDefault="00000000">
      <w:pPr>
        <w:pStyle w:val="BodyText"/>
      </w:pPr>
      <w:r>
        <w:rPr>
          <w:b/>
          <w:bCs/>
        </w:rPr>
        <w:t>Strategy 4: Productization of Intellectual Property.</w:t>
      </w:r>
      <w:r>
        <w:t xml:space="preserve"> Turn knowledge into repeatable systems — courses, templates, frameworks — that serve hundreds without direct involvement. Package expertise into scalable products. </w:t>
      </w:r>
      <w:r>
        <w:rPr>
          <w:i/>
          <w:iCs/>
        </w:rPr>
        <w:t>Fits when:</w:t>
      </w:r>
      <w:r>
        <w:t xml:space="preserve"> there are repeatable insights, proven outcomes, or expertise that can be systematized. </w:t>
      </w:r>
      <w:r>
        <w:rPr>
          <w:i/>
          <w:iCs/>
        </w:rPr>
        <w:t>Breaks down when:</w:t>
      </w:r>
      <w:r>
        <w:t xml:space="preserve"> clarity is missing, perfectionism delays launch, or delivery still depends on the founder. Phase alignment: conceived in Create but not economically viable until Systematize is complete; Automate is where the model earns its recurring-revenue economics — near-zero marginal delivery cost at scale.</w:t>
      </w:r>
    </w:p>
    <w:p w14:paraId="54CA0115" w14:textId="77777777" w:rsidR="00E02E2C" w:rsidRDefault="00000000">
      <w:pPr>
        <w:pStyle w:val="BodyText"/>
      </w:pPr>
      <w:r>
        <w:rPr>
          <w:b/>
          <w:bCs/>
        </w:rPr>
        <w:t>Strategy 5: Licensing and White-Labeling.</w:t>
      </w:r>
      <w:r>
        <w:t xml:space="preserve"> Give other businesses the right to deliver your methodology under their brand. Build once, partners run repeatedly. Revenue through licensing fees or royalties. </w:t>
      </w:r>
      <w:r>
        <w:rPr>
          <w:i/>
          <w:iCs/>
        </w:rPr>
        <w:t>Fits when:</w:t>
      </w:r>
      <w:r>
        <w:t xml:space="preserve"> the process is mature and documented, and you want scale without direct delivery. </w:t>
      </w:r>
      <w:r>
        <w:rPr>
          <w:i/>
          <w:iCs/>
        </w:rPr>
        <w:t>Breaks down when:</w:t>
      </w:r>
      <w:r>
        <w:t xml:space="preserve"> documentation is incomplete, governance is weak, or quality control cannot be enforced at a distance. Phase alignment: requires a complete Systematize phase before it is viable — the </w:t>
      </w:r>
      <w:r>
        <w:lastRenderedPageBreak/>
        <w:t>system must work, be documented, and be provably replicable before the first license is signed.</w:t>
      </w:r>
    </w:p>
    <w:p w14:paraId="64986AA1" w14:textId="77777777" w:rsidR="00E02E2C" w:rsidRDefault="00000000">
      <w:pPr>
        <w:pStyle w:val="BodyText"/>
      </w:pPr>
      <w:r>
        <w:rPr>
          <w:b/>
          <w:bCs/>
        </w:rPr>
        <w:t>Strategy 6: Community-Led Growth.</w:t>
      </w:r>
      <w:r>
        <w:t xml:space="preserve"> Create spaces where customers become advocates — come for the product, stay for the community. When members feel connected, they invite others; growth becomes self-reinforcing. </w:t>
      </w:r>
      <w:r>
        <w:rPr>
          <w:i/>
          <w:iCs/>
        </w:rPr>
        <w:t>Fits when:</w:t>
      </w:r>
      <w:r>
        <w:t xml:space="preserve"> retention and advocacy matter more than reach, and customers share identity or values. </w:t>
      </w:r>
      <w:r>
        <w:rPr>
          <w:i/>
          <w:iCs/>
        </w:rPr>
        <w:t>Breaks down when:</w:t>
      </w:r>
      <w:r>
        <w:t xml:space="preserve"> boundaries and expectations are unclear, engagement cannot be facilitated consistently, the community drifts without direction, or scale dilutes culture beyond repair. Phase alignment: the community becomes an asset in Systematize and a growth engine in Scale; in Create, without a proven offer to anchor it, community-building consumes resources without producing a clear signal.</w:t>
      </w:r>
    </w:p>
    <w:bookmarkEnd w:id="79"/>
    <w:p w14:paraId="463F80D3" w14:textId="77777777" w:rsidR="00E02E2C" w:rsidRDefault="00000000">
      <w:pPr>
        <w:pStyle w:val="Heading2"/>
      </w:pPr>
      <w:r>
        <w:t>The Flywheel at Speed</w:t>
      </w:r>
    </w:p>
    <w:p w14:paraId="0D3DEC6E" w14:textId="77777777" w:rsidR="00E02E2C" w:rsidRDefault="00000000">
      <w:pPr>
        <w:pStyle w:val="FirstParagraph"/>
      </w:pPr>
      <w:r>
        <w:t>Most founders don’t fail at identifying growth strategies. They fail at committing to one and running it to signal.</w:t>
      </w:r>
    </w:p>
    <w:p w14:paraId="1BA40045" w14:textId="77777777" w:rsidR="00C67F15" w:rsidRDefault="00000000">
      <w:pPr>
        <w:pStyle w:val="BodyText"/>
      </w:pPr>
      <w:r>
        <w:t>At Clarity, the work is honest assessment of your actual situation — not your aspirations. What business model are you operating? What resources do you have? What constraints do you carry from Chapter 8? The question underneath all of it is which strategy fits your current reality, not the one you wish you were running. At Choice, you commit to one strategy fully. The entrepreneur who attempts three simultaneously learns nothing about any of them — half-implementation produces no signal, and you cannot evaluate what you never fully tested.</w:t>
      </w:r>
    </w:p>
    <w:p w14:paraId="7DAB1567" w14:textId="77777777" w:rsidR="00C67F15" w:rsidRDefault="00000000">
      <w:pPr>
        <w:pStyle w:val="BodyText"/>
      </w:pPr>
      <w:r>
        <w:t>At Consequence, you measure what is actually happening. Is the strategy producing expected outcomes? Is it sustainable given your constraints? Are you building momentum or just staying busy? At Calibration, you adjust. Maybe the strategy is right but execution needs refinement. Maybe the strategy was wrong for your phase. Maybe you have outgrown it and need to evolve.</w:t>
      </w:r>
    </w:p>
    <w:p w14:paraId="2761156B" w14:textId="77777777" w:rsidR="00E02E2C" w:rsidRDefault="00000000">
      <w:pPr>
        <w:pStyle w:val="BodyText"/>
      </w:pPr>
      <w:r>
        <w:rPr>
          <w:b/>
          <w:bCs/>
        </w:rPr>
        <w:t>The Decision Flywheel</w:t>
      </w:r>
      <w:r>
        <w:t xml:space="preserve"> prevents both premature abandonment — switching strategies before they have had time to work — and </w:t>
      </w:r>
      <w:r>
        <w:lastRenderedPageBreak/>
        <w:t xml:space="preserve">stubborn persistence — continuing strategies that clearly do not fit. Priya wasn’t lacking information about which strategy to choose. She was lacking the discipline to ask the Flywheel’s hardest question: </w:t>
      </w:r>
      <w:r>
        <w:rPr>
          <w:i/>
          <w:iCs/>
        </w:rPr>
        <w:t>Am I willing to run this long enough to see real results?</w:t>
      </w:r>
    </w:p>
    <w:p w14:paraId="527F6D3B" w14:textId="77777777" w:rsidR="00E02E2C" w:rsidRDefault="00000000">
      <w:pPr>
        <w:pStyle w:val="Heading2"/>
      </w:pPr>
      <w:bookmarkStart w:id="80" w:name="precision-over-volume"/>
      <w:r>
        <w:t>Precision Over Volume</w:t>
      </w:r>
    </w:p>
    <w:p w14:paraId="7D8E5595" w14:textId="77777777" w:rsidR="00E02E2C" w:rsidRDefault="00000000">
      <w:pPr>
        <w:pStyle w:val="Heading3"/>
      </w:pPr>
      <w:bookmarkStart w:id="81" w:name="case-study-priya-m."/>
      <w:r>
        <w:t>Case Study: Priya M.</w:t>
      </w:r>
    </w:p>
    <w:p w14:paraId="58763D92" w14:textId="77777777" w:rsidR="00E02E2C" w:rsidRDefault="00000000">
      <w:pPr>
        <w:pStyle w:val="FirstParagraph"/>
      </w:pPr>
      <w:r>
        <w:t>The Sunday before Priya launched her membership community, she made a list. Not a business list — she had plenty of those — but a personal one: things she had not done in the past three months. Called her college roommate. Finished the novel on her nightstand. Cooked a meal that took more than twenty minutes. The list had seven items. She looked at it for a moment, then put it in a drawer and opened her laptop. The membership community landing page needed one more pass. Her podcast had an episode to edit. Her YouTube script was half-written. She had a cohort launching in six weeks and a content calendar that was already behind. She closed the drawer and got to work.</w:t>
      </w:r>
    </w:p>
    <w:p w14:paraId="4B250166" w14:textId="77777777" w:rsidR="00E02E2C" w:rsidRDefault="00000000">
      <w:pPr>
        <w:pStyle w:val="BodyText"/>
      </w:pPr>
      <w:r>
        <w:t>The AI assessment didn’t reframe Priya’s situation. It named it:</w:t>
      </w:r>
    </w:p>
    <w:p w14:paraId="65B38D74" w14:textId="77777777" w:rsidR="00E02E2C" w:rsidRDefault="00000000">
      <w:pPr>
        <w:pStyle w:val="BlockText"/>
      </w:pPr>
      <w:r>
        <w:t>You are attempting 5 of 6 growth strategies simultaneously at roughly 20% implementation each. Your YouTube and podcast combined have added 400 email subscribers in 8 months — that’s 30 hours per subscriber. Your community has 34 members with minimal engagement. The one thing working — your $297 course — is capped because nothing feeds it. Recommendation: complete a Value Ladder anchored by your existing course. Stop everything else.</w:t>
      </w:r>
    </w:p>
    <w:p w14:paraId="34468E75" w14:textId="77777777" w:rsidR="00E02E2C" w:rsidRDefault="00000000">
      <w:pPr>
        <w:pStyle w:val="BlockText"/>
      </w:pPr>
      <w:r>
        <w:t>What this analysis cannot determine: whether Priya’s scattered approach reflects temporary strategic uncertainty — correctable through focus — or a deeper misalignment between the content-education model and how she is built to operate. That distinction is hers to make.</w:t>
      </w:r>
    </w:p>
    <w:p w14:paraId="11D3E6E3" w14:textId="77777777" w:rsidR="00E02E2C" w:rsidRDefault="00000000">
      <w:pPr>
        <w:pStyle w:val="FirstParagraph"/>
      </w:pPr>
      <w:r>
        <w:lastRenderedPageBreak/>
        <w:t>The assessment was painful. Priya had been telling herself a story about “multiple revenue streams” and “omnichannel presence.” The data told a different story: scattered effort producing scattered results. Every one of those five strategies was reasonable in isolation. None of them could work at 20% implementation.</w:t>
      </w:r>
    </w:p>
    <w:p w14:paraId="094D57C7" w14:textId="77777777" w:rsidR="00E02E2C" w:rsidRDefault="00000000">
      <w:pPr>
        <w:pStyle w:val="BodyText"/>
      </w:pPr>
      <w:r>
        <w:t>Over four months, she executed the recommendation. She discontinued the podcast entirely and reduced YouTube to one video monthly — repurposed course content, not original production. She closed the membership, offering refunds or course credits to existing members. She created a $49 “UX Essentials” mini-course as a low-ticket entry point. She developed a $2,500 six-week cohort program for her best students. And she built automated email sequences connecting each tier.</w:t>
      </w:r>
    </w:p>
    <w:p w14:paraId="772D2171" w14:textId="77777777" w:rsidR="00E02E2C" w:rsidRDefault="00000000">
      <w:pPr>
        <w:pStyle w:val="BodyText"/>
      </w:pPr>
      <w:r>
        <w:t>Six months later: $34,000/month — up 89% from the plateau. Working 38 hours weekly instead of 55. The mini-course sold 180 units monthly, feeding the main course. The cohort program ran quarterly with 15-20 participants at $2,500 each. Her email sequences converted consistently without launch pressure.</w:t>
      </w:r>
    </w:p>
    <w:p w14:paraId="1968D614" w14:textId="77777777" w:rsidR="00E02E2C" w:rsidRDefault="00000000">
      <w:pPr>
        <w:pStyle w:val="BodyText"/>
      </w:pPr>
      <w:r>
        <w:t>Priya’s problem was never capability or audience. It was strategic fragmentation — attempting five strategies when one complete strategy would have produced better results with less effort. The velocity came from precision, not from doing more.</w:t>
      </w:r>
    </w:p>
    <w:p w14:paraId="65E971A3" w14:textId="77777777" w:rsidR="00E02E2C" w:rsidRDefault="00000000">
      <w:pPr>
        <w:pStyle w:val="BodyText"/>
      </w:pPr>
      <w:r>
        <w:t>The list Priya put in the drawer is not the point. The point is that she knew it was there. Most founders who arrive at the plateau Priya hit are not missing information about what it is costing them. They have the list. They have been making versions of it for months. The question worth sitting with is not which strategy to run, or even whether to declare one — it is what, exactly, you are waiting for before you close the drawer. The revenue plateau is patient. It will wait as long as you will.</w:t>
      </w:r>
    </w:p>
    <w:p w14:paraId="47B97925" w14:textId="77777777" w:rsidR="00E02E2C" w:rsidRDefault="00000000">
      <w:pPr>
        <w:pStyle w:val="Heading2"/>
      </w:pPr>
      <w:bookmarkStart w:id="82" w:name="protecting-your-momentum"/>
      <w:bookmarkEnd w:id="80"/>
      <w:bookmarkEnd w:id="81"/>
      <w:r>
        <w:t>Protecting Your Momentum</w:t>
      </w:r>
    </w:p>
    <w:p w14:paraId="31694EBE" w14:textId="77777777" w:rsidR="00E02E2C" w:rsidRDefault="00000000">
      <w:pPr>
        <w:pStyle w:val="FirstParagraph"/>
      </w:pPr>
      <w:r>
        <w:t xml:space="preserve">Once a growth engine begins working, new risks appear — not because the strategy is wrong, but because progress creates </w:t>
      </w:r>
      <w:r>
        <w:lastRenderedPageBreak/>
        <w:t>temptation. More ideas surface. More opportunities appear. Urgency increases. Without restraint, momentum turns into noise.</w:t>
      </w:r>
    </w:p>
    <w:p w14:paraId="2FFEA1BF" w14:textId="77777777" w:rsidR="00E02E2C" w:rsidRDefault="00000000">
      <w:pPr>
        <w:pStyle w:val="BodyText"/>
      </w:pPr>
      <w:r>
        <w:t>The most common breakdowns at this stage are not technical. They are strategic. Founders expand into multiple strategies before the first one compounds — Priya’s trap at the next level. They confuse virality with viability, mistaking attention for durability. They prioritize front-end polish while backend systems lag. They delay launches in pursuit of perfection, trading feedback for fantasy.</w:t>
      </w:r>
    </w:p>
    <w:p w14:paraId="568FE43E" w14:textId="77777777" w:rsidR="00E02E2C" w:rsidRDefault="00000000">
      <w:pPr>
        <w:pStyle w:val="BodyText"/>
      </w:pPr>
      <w:r>
        <w:t>The distinction between healthy scale and destructive scale is whether your infrastructure precedes your expansion or chases it. When systems are already in place, adding volume is a matter of increasing inputs to a machine that works. When they are not, every increase in volume creates a new fire to fight — and the founder who should be steering the business is back on the floor putting out flames.</w:t>
      </w:r>
    </w:p>
    <w:p w14:paraId="6933FFC7" w14:textId="77777777" w:rsidR="00E02E2C" w:rsidRDefault="00000000">
      <w:pPr>
        <w:pStyle w:val="BodyText"/>
      </w:pPr>
      <w:r>
        <w:t>Preserving velocity requires discipline. Run one engine until it produces consistent signal. Measure depth — retention, repeat behavior, transformation — not surface metrics. Build delivery capacity before creating demand, so growth does not collapse under its own weight. Launch early, refine in motion, and let the market teach you what works.</w:t>
      </w:r>
    </w:p>
    <w:p w14:paraId="0AE86CA8" w14:textId="77777777" w:rsidR="00E02E2C" w:rsidRDefault="00000000">
      <w:pPr>
        <w:pStyle w:val="BodyText"/>
      </w:pPr>
      <w:r>
        <w:rPr>
          <w:b/>
          <w:bCs/>
        </w:rPr>
        <w:t>Strategic velocity is not about moving fast. It is about moving in ways that make the next movement easier.</w:t>
      </w:r>
    </w:p>
    <w:p w14:paraId="119D2A12" w14:textId="77777777" w:rsidR="00E02E2C" w:rsidRDefault="00000000">
      <w:pPr>
        <w:pStyle w:val="Heading2"/>
      </w:pPr>
      <w:bookmarkStart w:id="83" w:name="ai-as-your-growth-strategist"/>
      <w:bookmarkEnd w:id="82"/>
      <w:r>
        <w:t>AI as Your Growth Strategist</w:t>
      </w:r>
    </w:p>
    <w:p w14:paraId="5563C17D" w14:textId="77777777" w:rsidR="00E02E2C" w:rsidRDefault="00000000">
      <w:pPr>
        <w:pStyle w:val="FirstParagraph"/>
      </w:pPr>
      <w:r>
        <w:t>The analysis that surfaced thirty hours per subscriber didn’t tell Priya what she wanted to hear. That is the diagnostic you want. Upload your metrics and ask for honest diagnosis — not validation — and let the data show what feeling has been obscuring.</w:t>
      </w:r>
    </w:p>
    <w:p w14:paraId="6F02C727" w14:textId="77777777" w:rsidR="00E02E2C" w:rsidRDefault="00000000">
      <w:pPr>
        <w:pStyle w:val="BodyText"/>
      </w:pPr>
      <w:r>
        <w:t xml:space="preserve">But remember what AI cannot do: it cannot tell you which strategy fits your capacity to show up consistently. It can tell you </w:t>
      </w:r>
      <w:r>
        <w:lastRenderedPageBreak/>
        <w:t>which strategy fits your numbers. Only you can answer the other question. Strategic Velocity requires both.</w:t>
      </w:r>
    </w:p>
    <w:p w14:paraId="589F0ED7" w14:textId="77777777" w:rsidR="00E02E2C" w:rsidRDefault="00000000">
      <w:pPr>
        <w:pStyle w:val="Heading2"/>
      </w:pPr>
      <w:bookmarkStart w:id="84" w:name="end-of-chapter-ai-prompts-8"/>
      <w:bookmarkEnd w:id="83"/>
      <w:r>
        <w:t>End-of-Chapter AI Prompts</w:t>
      </w:r>
    </w:p>
    <w:p w14:paraId="690928B1" w14:textId="77777777" w:rsidR="00E02E2C" w:rsidRDefault="00000000">
      <w:pPr>
        <w:pStyle w:val="FirstParagraph"/>
      </w:pPr>
      <w:r>
        <w:t>Priya’s five strategies at twenty percent each produced nothing. One strategy at one hundred percent changed everything. These prompts convert Strategic Velocity from concept into practice. Work through them in sequence.</w:t>
      </w:r>
    </w:p>
    <w:p w14:paraId="1F6AFF4C" w14:textId="77777777" w:rsidR="00E02E2C" w:rsidRDefault="00000000">
      <w:pPr>
        <w:spacing w:after="160" w:line="276" w:lineRule="auto"/>
      </w:pPr>
      <w:r>
        <w:t>Before beginning: open a new conversation in your Blueprint Project — or, if you are using the manual method, paste this book and your Project Archive from the previous chapter into a new conversation. Then begin Prompt 1.</w:t>
      </w:r>
    </w:p>
    <w:p w14:paraId="66D0B6C9" w14:textId="77777777" w:rsidR="00E02E2C" w:rsidRDefault="00000000">
      <w:pPr>
        <w:pStyle w:val="Heading3"/>
      </w:pPr>
      <w:bookmarkStart w:id="85" w:name="prompt-1-the-growth-strategy-assessment"/>
      <w:r>
        <w:t>PROMPT 1 OF 5: THE GROWTH STRATEGY ASSESSMENT</w:t>
      </w:r>
      <w:r>
        <w:br/>
        <w:t>Chapter 9: Scale with Laser-Precision</w:t>
      </w:r>
      <w:r>
        <w:br/>
        <w:t>The Entrepreneur’s Blueprint</w:t>
      </w:r>
    </w:p>
    <w:p w14:paraId="7001355A" w14:textId="77777777" w:rsidR="00E02E2C" w:rsidRDefault="00000000">
      <w:pPr>
        <w:pStyle w:val="FirstParagraph"/>
      </w:pPr>
      <w:r>
        <w:t>You are a growth strategy diagnostician who specializes in identifying the fragmentation, momentum loss, and misaligned effort patterns that most commonly stall early-scale businesses — someone who reads a founder’s current growth approach and surfaces the highest-leverage path to strategic focus.</w:t>
      </w:r>
    </w:p>
    <w:p w14:paraId="7968B2F4" w14:textId="77777777" w:rsidR="00E02E2C" w:rsidRDefault="00000000">
      <w:pPr>
        <w:pStyle w:val="BodyText"/>
      </w:pPr>
      <w:r>
        <w:t>I will paste my output from Chapter 8, Prompt 2 (The Constraint Violation Audit) below. Review it before beginning your questions.</w:t>
      </w:r>
    </w:p>
    <w:p w14:paraId="40A6452F" w14:textId="77777777" w:rsidR="00E02E2C" w:rsidRDefault="00000000">
      <w:pPr>
        <w:pStyle w:val="BlockText"/>
      </w:pPr>
      <w:r>
        <w:t>[PASTE CHAPTER 8, PROMPT 2 OUTPUT — CONSTRAINT VIOLATION AUDIT]</w:t>
      </w:r>
    </w:p>
    <w:p w14:paraId="45B8F05E" w14:textId="77777777" w:rsidR="00E02E2C" w:rsidRDefault="00000000">
      <w:pPr>
        <w:pStyle w:val="BodyText"/>
      </w:pPr>
      <w:r>
        <w:t xml:space="preserve">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w:t>
      </w:r>
      <w:r>
        <w:lastRenderedPageBreak/>
        <w:t>Depth is reader-paced, not front-loaded. Earn each subsequent question by making the previous answer matter.</w:t>
      </w:r>
    </w:p>
    <w:p w14:paraId="62EA2D3F" w14:textId="77777777" w:rsidR="00E02E2C" w:rsidRDefault="00000000">
      <w:pPr>
        <w:pStyle w:val="BodyText"/>
      </w:pPr>
      <w:r>
        <w:t>After all questions are answered, produce the output described below.</w:t>
      </w:r>
    </w:p>
    <w:p w14:paraId="4CD6C7B1" w14:textId="77777777" w:rsidR="00E02E2C" w:rsidRDefault="00000000">
      <w:pPr>
        <w:pStyle w:val="BodyText"/>
      </w:pPr>
      <w:r>
        <w:t>I want you to assess my current growth approach to identify what’s working, what’s fragmented, and where I should focus.</w:t>
      </w:r>
    </w:p>
    <w:p w14:paraId="66B7AA2A" w14:textId="77777777" w:rsidR="00E02E2C" w:rsidRDefault="00000000">
      <w:pPr>
        <w:pStyle w:val="BodyText"/>
      </w:pPr>
      <w:r>
        <w:rPr>
          <w:b/>
          <w:bCs/>
        </w:rPr>
        <w:t>THE SIX GROWTH STRATEGIES:</w:t>
      </w:r>
    </w:p>
    <w:p w14:paraId="2F07F76F" w14:textId="77777777" w:rsidR="00E02E2C" w:rsidRDefault="00000000">
      <w:pPr>
        <w:pStyle w:val="BlockText"/>
        <w:numPr>
          <w:ilvl w:val="0"/>
          <w:numId w:val="78"/>
        </w:numPr>
      </w:pPr>
      <w:r>
        <w:t>Audience First, Product Second</w:t>
      </w:r>
    </w:p>
    <w:p w14:paraId="5FAC1F8F" w14:textId="77777777" w:rsidR="00E02E2C" w:rsidRDefault="00000000">
      <w:pPr>
        <w:pStyle w:val="BlockText"/>
        <w:numPr>
          <w:ilvl w:val="0"/>
          <w:numId w:val="78"/>
        </w:numPr>
      </w:pPr>
      <w:r>
        <w:t>High-Ticket Value Ladder</w:t>
      </w:r>
    </w:p>
    <w:p w14:paraId="6943A0AA" w14:textId="77777777" w:rsidR="00E02E2C" w:rsidRDefault="00000000">
      <w:pPr>
        <w:pStyle w:val="BlockText"/>
        <w:numPr>
          <w:ilvl w:val="0"/>
          <w:numId w:val="78"/>
        </w:numPr>
      </w:pPr>
      <w:r>
        <w:t>Always-On Infrastructure + Strategic Launches</w:t>
      </w:r>
    </w:p>
    <w:p w14:paraId="6277934A" w14:textId="77777777" w:rsidR="00E02E2C" w:rsidRDefault="00000000">
      <w:pPr>
        <w:pStyle w:val="BlockText"/>
        <w:numPr>
          <w:ilvl w:val="0"/>
          <w:numId w:val="78"/>
        </w:numPr>
      </w:pPr>
      <w:r>
        <w:t>Productization of Intellectual Property</w:t>
      </w:r>
    </w:p>
    <w:p w14:paraId="205A6F8D" w14:textId="77777777" w:rsidR="00E02E2C" w:rsidRDefault="00000000">
      <w:pPr>
        <w:pStyle w:val="BlockText"/>
        <w:numPr>
          <w:ilvl w:val="0"/>
          <w:numId w:val="78"/>
        </w:numPr>
      </w:pPr>
      <w:r>
        <w:t>Licensing and White-Labeling</w:t>
      </w:r>
    </w:p>
    <w:p w14:paraId="48763CC1" w14:textId="77777777" w:rsidR="00E02E2C" w:rsidRDefault="00000000">
      <w:pPr>
        <w:pStyle w:val="BlockText"/>
        <w:numPr>
          <w:ilvl w:val="0"/>
          <w:numId w:val="78"/>
        </w:numPr>
      </w:pPr>
      <w:r>
        <w:t>Community-Led Growth</w:t>
      </w:r>
    </w:p>
    <w:p w14:paraId="7B058B5B" w14:textId="77777777" w:rsidR="00E02E2C" w:rsidRDefault="00000000">
      <w:pPr>
        <w:pStyle w:val="FirstParagraph"/>
      </w:pPr>
      <w:r>
        <w:t>PART 1: CURRENT STATE INVENTORY</w:t>
      </w:r>
    </w:p>
    <w:p w14:paraId="1EC01AB2" w14:textId="77777777" w:rsidR="00E02E2C" w:rsidRDefault="00000000">
      <w:pPr>
        <w:pStyle w:val="BodyText"/>
      </w:pPr>
      <w:r>
        <w:t>Ask me detailed questions about:</w:t>
      </w:r>
    </w:p>
    <w:p w14:paraId="4ACCE313" w14:textId="77777777" w:rsidR="00E02E2C" w:rsidRDefault="00000000">
      <w:pPr>
        <w:pStyle w:val="BlockText"/>
        <w:numPr>
          <w:ilvl w:val="0"/>
          <w:numId w:val="79"/>
        </w:numPr>
      </w:pPr>
      <w:r>
        <w:t>All growth activities I’m currently pursuing</w:t>
      </w:r>
    </w:p>
    <w:p w14:paraId="31302386" w14:textId="77777777" w:rsidR="00E02E2C" w:rsidRDefault="00000000">
      <w:pPr>
        <w:pStyle w:val="BlockText"/>
        <w:numPr>
          <w:ilvl w:val="0"/>
          <w:numId w:val="79"/>
        </w:numPr>
      </w:pPr>
      <w:r>
        <w:t>Time invested in each activity weekly</w:t>
      </w:r>
    </w:p>
    <w:p w14:paraId="1ECF9A6F" w14:textId="77777777" w:rsidR="00E02E2C" w:rsidRDefault="00000000">
      <w:pPr>
        <w:pStyle w:val="BlockText"/>
        <w:numPr>
          <w:ilvl w:val="0"/>
          <w:numId w:val="79"/>
        </w:numPr>
      </w:pPr>
      <w:r>
        <w:t>Results each activity is producing (subscribers, revenue, engagement)</w:t>
      </w:r>
    </w:p>
    <w:p w14:paraId="1D644422" w14:textId="77777777" w:rsidR="00E02E2C" w:rsidRDefault="00000000">
      <w:pPr>
        <w:pStyle w:val="BlockText"/>
        <w:numPr>
          <w:ilvl w:val="0"/>
          <w:numId w:val="79"/>
        </w:numPr>
      </w:pPr>
      <w:r>
        <w:t>How long I’ve been pursuing each approach</w:t>
      </w:r>
    </w:p>
    <w:p w14:paraId="2A967B7C" w14:textId="77777777" w:rsidR="00E02E2C" w:rsidRDefault="00000000">
      <w:pPr>
        <w:pStyle w:val="BlockText"/>
        <w:numPr>
          <w:ilvl w:val="0"/>
          <w:numId w:val="79"/>
        </w:numPr>
      </w:pPr>
      <w:r>
        <w:t>My current revenue, audience size, and business model</w:t>
      </w:r>
    </w:p>
    <w:p w14:paraId="6A0C0130" w14:textId="77777777" w:rsidR="00E02E2C" w:rsidRDefault="00000000">
      <w:pPr>
        <w:pStyle w:val="FirstParagraph"/>
      </w:pPr>
      <w:r>
        <w:t>PART 2: STRATEGY MAPPING</w:t>
      </w:r>
    </w:p>
    <w:p w14:paraId="699670AB" w14:textId="77777777" w:rsidR="00E02E2C" w:rsidRDefault="00000000">
      <w:pPr>
        <w:pStyle w:val="BodyText"/>
      </w:pPr>
      <w:r>
        <w:t>Based on my answers, identify:</w:t>
      </w:r>
    </w:p>
    <w:p w14:paraId="4B6D2EFB" w14:textId="77777777" w:rsidR="00E02E2C" w:rsidRDefault="00000000">
      <w:pPr>
        <w:pStyle w:val="BlockText"/>
        <w:numPr>
          <w:ilvl w:val="0"/>
          <w:numId w:val="80"/>
        </w:numPr>
      </w:pPr>
      <w:r>
        <w:t>Which of the six strategies I’m currently attempting (even partially)</w:t>
      </w:r>
    </w:p>
    <w:p w14:paraId="36B02B60" w14:textId="77777777" w:rsidR="00E02E2C" w:rsidRDefault="00000000">
      <w:pPr>
        <w:pStyle w:val="BlockText"/>
        <w:numPr>
          <w:ilvl w:val="0"/>
          <w:numId w:val="80"/>
        </w:numPr>
      </w:pPr>
      <w:r>
        <w:t>How completely each strategy is implemented (0-100%)</w:t>
      </w:r>
    </w:p>
    <w:p w14:paraId="1F7CD3B3" w14:textId="77777777" w:rsidR="00E02E2C" w:rsidRDefault="00000000">
      <w:pPr>
        <w:pStyle w:val="BlockText"/>
        <w:numPr>
          <w:ilvl w:val="0"/>
          <w:numId w:val="80"/>
        </w:numPr>
      </w:pPr>
      <w:r>
        <w:lastRenderedPageBreak/>
        <w:t>Which strategies are producing results vs. consuming resources</w:t>
      </w:r>
    </w:p>
    <w:p w14:paraId="12D23AFE" w14:textId="77777777" w:rsidR="00E02E2C" w:rsidRDefault="00000000">
      <w:pPr>
        <w:pStyle w:val="BlockText"/>
        <w:numPr>
          <w:ilvl w:val="0"/>
          <w:numId w:val="80"/>
        </w:numPr>
      </w:pPr>
      <w:r>
        <w:t>Where I’m spreading effort across multiple incomplete strategies</w:t>
      </w:r>
    </w:p>
    <w:p w14:paraId="262DE842" w14:textId="77777777" w:rsidR="00E02E2C" w:rsidRDefault="00000000">
      <w:pPr>
        <w:pStyle w:val="FirstParagraph"/>
      </w:pPr>
      <w:r>
        <w:t>PART 3: VELOCITY DIAGNOSIS</w:t>
      </w:r>
    </w:p>
    <w:p w14:paraId="4A33F87A" w14:textId="77777777" w:rsidR="00E02E2C" w:rsidRDefault="00000000">
      <w:pPr>
        <w:pStyle w:val="BodyText"/>
      </w:pPr>
      <w:r>
        <w:t>Provide analysis of:</w:t>
      </w:r>
    </w:p>
    <w:p w14:paraId="46D04B9E" w14:textId="77777777" w:rsidR="00E02E2C" w:rsidRDefault="00000000">
      <w:pPr>
        <w:pStyle w:val="BlockText"/>
        <w:numPr>
          <w:ilvl w:val="0"/>
          <w:numId w:val="81"/>
        </w:numPr>
      </w:pPr>
      <w:r>
        <w:t>My current strategic velocity score (1-10)</w:t>
      </w:r>
    </w:p>
    <w:p w14:paraId="3FF1CA6F" w14:textId="77777777" w:rsidR="00E02E2C" w:rsidRDefault="00000000">
      <w:pPr>
        <w:pStyle w:val="BlockText"/>
        <w:numPr>
          <w:ilvl w:val="0"/>
          <w:numId w:val="81"/>
        </w:numPr>
      </w:pPr>
      <w:r>
        <w:t>What’s creating momentum vs. what’s creating drag</w:t>
      </w:r>
    </w:p>
    <w:p w14:paraId="39EFDC97" w14:textId="77777777" w:rsidR="00E02E2C" w:rsidRDefault="00000000">
      <w:pPr>
        <w:pStyle w:val="BlockText"/>
        <w:numPr>
          <w:ilvl w:val="0"/>
          <w:numId w:val="81"/>
        </w:numPr>
      </w:pPr>
      <w:r>
        <w:t>The cost of fragmentation in time, energy, and results</w:t>
      </w:r>
    </w:p>
    <w:p w14:paraId="41EE65A5" w14:textId="77777777" w:rsidR="00E02E2C" w:rsidRDefault="00000000">
      <w:pPr>
        <w:pStyle w:val="BlockText"/>
        <w:numPr>
          <w:ilvl w:val="0"/>
          <w:numId w:val="81"/>
        </w:numPr>
      </w:pPr>
      <w:r>
        <w:t>What a focused approach would look like for my situation</w:t>
      </w:r>
    </w:p>
    <w:p w14:paraId="71BE4E25" w14:textId="77777777" w:rsidR="00E02E2C" w:rsidRDefault="00000000">
      <w:pPr>
        <w:pStyle w:val="FirstParagraph"/>
      </w:pPr>
      <w:r>
        <w:t>Be direct. I need to see where I’m scattered, not have it softened.</w:t>
      </w:r>
    </w:p>
    <w:p w14:paraId="2CC8CE2A" w14:textId="77777777" w:rsidR="00E02E2C" w:rsidRDefault="00000000">
      <w:pPr>
        <w:pStyle w:val="BodyText"/>
      </w:pPr>
      <w:r>
        <w:t>Begin by asking about my current growth activities.</w:t>
      </w:r>
    </w:p>
    <w:p w14:paraId="2E99EA50" w14:textId="77777777" w:rsidR="00E02E2C" w:rsidRDefault="00000000">
      <w:pPr>
        <w:pStyle w:val="BodyText"/>
      </w:pPr>
      <w:r>
        <w:t>Save this output as your GROWTH STRATEGY ASSESSMENT. You will need it for Chapter 9 Prompt 2 (Strategy Selection Protocol).</w:t>
      </w:r>
    </w:p>
    <w:p w14:paraId="61BEDCB9" w14:textId="77777777" w:rsidR="00E02E2C" w:rsidRDefault="00000000">
      <w:pPr>
        <w:pStyle w:val="Heading3"/>
      </w:pPr>
      <w:bookmarkStart w:id="86" w:name="prompt-2-the-strategy-selection-protocol"/>
      <w:bookmarkEnd w:id="85"/>
      <w:r>
        <w:t>PROMPT 2 OF 5: THE STRATEGY SELECTION PROTOCOL</w:t>
      </w:r>
      <w:r>
        <w:br/>
        <w:t>Chapter 9: Scale with Laser-Precision</w:t>
      </w:r>
      <w:r>
        <w:br/>
        <w:t>The Entrepreneur’s Blueprint</w:t>
      </w:r>
    </w:p>
    <w:p w14:paraId="722680FE" w14:textId="77777777" w:rsidR="00E02E2C" w:rsidRDefault="00000000">
      <w:pPr>
        <w:pStyle w:val="FirstParagraph"/>
      </w:pPr>
      <w:r>
        <w:t>You are a growth strategy advisor who specializes in helping founders select the single growth strategy that fits their business model, lifecycle phase, and operating constraints — someone who understands that strategic fit is more predictive of outcomes than strategic ambition, and who works with founders to make that selection with discipline rather than hope.</w:t>
      </w:r>
    </w:p>
    <w:p w14:paraId="4A2F7DAB" w14:textId="77777777" w:rsidR="00E02E2C" w:rsidRDefault="00000000">
      <w:pPr>
        <w:pStyle w:val="BodyText"/>
      </w:pPr>
      <w:r>
        <w:t>I will paste my outputs from Chapter 7, Prompt 1 (The Business Model Alignment Diagnostic) and Chapter 8, Prompt 1 (The Constraint Definition Protocol) below. Review them before beginning your questions.</w:t>
      </w:r>
    </w:p>
    <w:p w14:paraId="1AF4EA75" w14:textId="77777777" w:rsidR="00E02E2C" w:rsidRDefault="00000000">
      <w:pPr>
        <w:pStyle w:val="BlockText"/>
      </w:pPr>
      <w:r>
        <w:lastRenderedPageBreak/>
        <w:t>[PASTE CHAPTER 7, PROMPT 1 OUTPUT — BUSINESS MODEL ALIGNMENT DIAGNOSTIC]</w:t>
      </w:r>
    </w:p>
    <w:p w14:paraId="40D33C1B" w14:textId="77777777" w:rsidR="00E02E2C" w:rsidRDefault="00000000">
      <w:pPr>
        <w:pStyle w:val="BlockText"/>
      </w:pPr>
      <w:r>
        <w:t>[PASTE CHAPTER 8, PROMPT 1 OUTPUT — CONSTRAINT DEFINITION PROTOCOL]</w:t>
      </w:r>
    </w:p>
    <w:p w14:paraId="02B5BB18"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0D72EAF" w14:textId="77777777" w:rsidR="00E02E2C" w:rsidRDefault="00000000">
      <w:pPr>
        <w:pStyle w:val="BodyText"/>
      </w:pPr>
      <w:r>
        <w:t>After all questions are answered, produce the output described below.</w:t>
      </w:r>
    </w:p>
    <w:p w14:paraId="2A26B470" w14:textId="77777777" w:rsidR="00E02E2C" w:rsidRDefault="00000000">
      <w:pPr>
        <w:pStyle w:val="BodyText"/>
      </w:pPr>
      <w:r>
        <w:t>I want you to help me select the single growth strategy that best fits my current situation.</w:t>
      </w:r>
    </w:p>
    <w:p w14:paraId="29E4F465" w14:textId="77777777" w:rsidR="00E02E2C" w:rsidRDefault="00000000">
      <w:pPr>
        <w:pStyle w:val="BodyText"/>
      </w:pPr>
      <w:r>
        <w:t>PART 1: SITUATION ASSESSMENT</w:t>
      </w:r>
    </w:p>
    <w:p w14:paraId="4F809A03" w14:textId="77777777" w:rsidR="00E02E2C" w:rsidRDefault="00000000">
      <w:pPr>
        <w:pStyle w:val="BodyText"/>
      </w:pPr>
      <w:r>
        <w:t>Ask me about:</w:t>
      </w:r>
    </w:p>
    <w:p w14:paraId="13A13E55" w14:textId="77777777" w:rsidR="00E02E2C" w:rsidRDefault="00000000">
      <w:pPr>
        <w:pStyle w:val="BlockText"/>
        <w:numPr>
          <w:ilvl w:val="0"/>
          <w:numId w:val="82"/>
        </w:numPr>
      </w:pPr>
      <w:r>
        <w:t xml:space="preserve">My current business model (from Chapter 7’s </w:t>
      </w:r>
      <w:r>
        <w:rPr>
          <w:b/>
          <w:bCs/>
        </w:rPr>
        <w:t>Seven Business Models</w:t>
      </w:r>
      <w:r>
        <w:t>)</w:t>
      </w:r>
    </w:p>
    <w:p w14:paraId="2BE1032B" w14:textId="77777777" w:rsidR="00E02E2C" w:rsidRDefault="00000000">
      <w:pPr>
        <w:pStyle w:val="BlockText"/>
        <w:numPr>
          <w:ilvl w:val="0"/>
          <w:numId w:val="82"/>
        </w:numPr>
      </w:pPr>
      <w:r>
        <w:t>My current lifecycle phase (Create, Systematize, Automate, Scale, Exit)</w:t>
      </w:r>
    </w:p>
    <w:p w14:paraId="72435C9D" w14:textId="77777777" w:rsidR="00E02E2C" w:rsidRDefault="00000000">
      <w:pPr>
        <w:pStyle w:val="BlockText"/>
        <w:numPr>
          <w:ilvl w:val="0"/>
          <w:numId w:val="82"/>
        </w:numPr>
      </w:pPr>
      <w:r>
        <w:t>My constraints (</w:t>
      </w:r>
      <w:r>
        <w:rPr>
          <w:b/>
          <w:bCs/>
        </w:rPr>
        <w:t>The Four Constraints</w:t>
      </w:r>
      <w:r>
        <w:t xml:space="preserve"> from Chapter 8)</w:t>
      </w:r>
    </w:p>
    <w:p w14:paraId="1D44E4A1" w14:textId="77777777" w:rsidR="00E02E2C" w:rsidRDefault="00000000">
      <w:pPr>
        <w:pStyle w:val="BlockText"/>
        <w:numPr>
          <w:ilvl w:val="0"/>
          <w:numId w:val="82"/>
        </w:numPr>
      </w:pPr>
      <w:r>
        <w:t>My current revenue, audience size, and team</w:t>
      </w:r>
    </w:p>
    <w:p w14:paraId="7703B60C" w14:textId="77777777" w:rsidR="00E02E2C" w:rsidRDefault="00000000">
      <w:pPr>
        <w:pStyle w:val="BlockText"/>
        <w:numPr>
          <w:ilvl w:val="0"/>
          <w:numId w:val="82"/>
        </w:numPr>
      </w:pPr>
      <w:r>
        <w:t>What I’ve already proven works in my business</w:t>
      </w:r>
    </w:p>
    <w:p w14:paraId="646BE816" w14:textId="77777777" w:rsidR="00E02E2C" w:rsidRDefault="00000000">
      <w:pPr>
        <w:pStyle w:val="FirstParagraph"/>
      </w:pPr>
      <w:r>
        <w:t>PART 2: STRATEGY FIT ANALYSIS</w:t>
      </w:r>
    </w:p>
    <w:p w14:paraId="1AB38C41" w14:textId="77777777" w:rsidR="00E02E2C" w:rsidRDefault="00000000">
      <w:pPr>
        <w:pStyle w:val="BodyText"/>
      </w:pPr>
      <w:r>
        <w:t xml:space="preserve">Evaluate my fit with each of </w:t>
      </w:r>
      <w:r>
        <w:rPr>
          <w:b/>
          <w:bCs/>
        </w:rPr>
        <w:t>The Six Growth Strategies</w:t>
      </w:r>
      <w:r>
        <w:t>:</w:t>
      </w:r>
    </w:p>
    <w:p w14:paraId="7518618B" w14:textId="77777777" w:rsidR="00E02E2C" w:rsidRDefault="00000000">
      <w:pPr>
        <w:pStyle w:val="BodyText"/>
      </w:pPr>
      <w:r>
        <w:rPr>
          <w:b/>
          <w:bCs/>
        </w:rPr>
        <w:t>For each strategy, assess:</w:t>
      </w:r>
    </w:p>
    <w:p w14:paraId="4362F9B9" w14:textId="77777777" w:rsidR="00E02E2C" w:rsidRDefault="00000000">
      <w:pPr>
        <w:numPr>
          <w:ilvl w:val="0"/>
          <w:numId w:val="83"/>
        </w:numPr>
      </w:pPr>
      <w:r>
        <w:t>Alignment with my business model (1-10)</w:t>
      </w:r>
    </w:p>
    <w:p w14:paraId="4712FB29" w14:textId="77777777" w:rsidR="00E02E2C" w:rsidRDefault="00000000">
      <w:pPr>
        <w:numPr>
          <w:ilvl w:val="0"/>
          <w:numId w:val="83"/>
        </w:numPr>
      </w:pPr>
      <w:r>
        <w:lastRenderedPageBreak/>
        <w:t>Alignment with my lifecycle phase (1-10)</w:t>
      </w:r>
    </w:p>
    <w:p w14:paraId="3E3A1C47" w14:textId="77777777" w:rsidR="00E02E2C" w:rsidRDefault="00000000">
      <w:pPr>
        <w:numPr>
          <w:ilvl w:val="0"/>
          <w:numId w:val="83"/>
        </w:numPr>
      </w:pPr>
      <w:r>
        <w:t>Compatibility with my constraints</w:t>
      </w:r>
    </w:p>
    <w:p w14:paraId="565B951A" w14:textId="77777777" w:rsidR="00E02E2C" w:rsidRDefault="00000000">
      <w:pPr>
        <w:numPr>
          <w:ilvl w:val="0"/>
          <w:numId w:val="83"/>
        </w:numPr>
      </w:pPr>
      <w:r>
        <w:t>Resources required vs. resources available</w:t>
      </w:r>
    </w:p>
    <w:p w14:paraId="1273E0F6" w14:textId="77777777" w:rsidR="00E02E2C" w:rsidRDefault="00000000">
      <w:pPr>
        <w:numPr>
          <w:ilvl w:val="0"/>
          <w:numId w:val="83"/>
        </w:numPr>
      </w:pPr>
      <w:r>
        <w:t>Time to meaningful results</w:t>
      </w:r>
    </w:p>
    <w:p w14:paraId="028A0108" w14:textId="77777777" w:rsidR="00E02E2C" w:rsidRDefault="00000000">
      <w:pPr>
        <w:pStyle w:val="FirstParagraph"/>
      </w:pPr>
      <w:r>
        <w:t>PART 3: RECOMMENDATION</w:t>
      </w:r>
    </w:p>
    <w:p w14:paraId="03564436" w14:textId="77777777" w:rsidR="00E02E2C" w:rsidRDefault="00000000">
      <w:pPr>
        <w:pStyle w:val="BodyText"/>
      </w:pPr>
      <w:r>
        <w:t>Provide:</w:t>
      </w:r>
    </w:p>
    <w:p w14:paraId="1F8376DB" w14:textId="77777777" w:rsidR="00E02E2C" w:rsidRDefault="00000000">
      <w:pPr>
        <w:pStyle w:val="BlockText"/>
        <w:numPr>
          <w:ilvl w:val="0"/>
          <w:numId w:val="84"/>
        </w:numPr>
      </w:pPr>
      <w:r>
        <w:t>Your top strategy recommendation with clear rationale</w:t>
      </w:r>
    </w:p>
    <w:p w14:paraId="1173729E" w14:textId="77777777" w:rsidR="00E02E2C" w:rsidRDefault="00000000">
      <w:pPr>
        <w:pStyle w:val="BlockText"/>
        <w:numPr>
          <w:ilvl w:val="0"/>
          <w:numId w:val="84"/>
        </w:numPr>
      </w:pPr>
      <w:r>
        <w:t>What I would need to stop doing to focus on this strategy</w:t>
      </w:r>
    </w:p>
    <w:p w14:paraId="1500D90A" w14:textId="77777777" w:rsidR="00E02E2C" w:rsidRDefault="00000000">
      <w:pPr>
        <w:pStyle w:val="BlockText"/>
        <w:numPr>
          <w:ilvl w:val="0"/>
          <w:numId w:val="84"/>
        </w:numPr>
      </w:pPr>
      <w:r>
        <w:t>What I would need to build or acquire to execute it well</w:t>
      </w:r>
    </w:p>
    <w:p w14:paraId="5C930C9A" w14:textId="77777777" w:rsidR="00E02E2C" w:rsidRDefault="00000000">
      <w:pPr>
        <w:pStyle w:val="BlockText"/>
        <w:numPr>
          <w:ilvl w:val="0"/>
          <w:numId w:val="84"/>
        </w:numPr>
      </w:pPr>
      <w:r>
        <w:t>Realistic timeline for seeing results</w:t>
      </w:r>
    </w:p>
    <w:p w14:paraId="10576416" w14:textId="77777777" w:rsidR="00E02E2C" w:rsidRDefault="00000000">
      <w:pPr>
        <w:pStyle w:val="BlockText"/>
        <w:numPr>
          <w:ilvl w:val="0"/>
          <w:numId w:val="84"/>
        </w:numPr>
      </w:pPr>
      <w:r>
        <w:t>Warning signs that would indicate this strategy isn’t working</w:t>
      </w:r>
    </w:p>
    <w:p w14:paraId="03A7684D" w14:textId="77777777" w:rsidR="00E02E2C" w:rsidRDefault="00000000">
      <w:pPr>
        <w:pStyle w:val="FirstParagraph"/>
      </w:pPr>
      <w:r>
        <w:t>PART 4: SEQUENCE PLANNING</w:t>
      </w:r>
    </w:p>
    <w:p w14:paraId="48591050" w14:textId="77777777" w:rsidR="00E02E2C" w:rsidRDefault="00000000">
      <w:pPr>
        <w:pStyle w:val="BodyText"/>
      </w:pPr>
      <w:r>
        <w:t>If relevant, identify:</w:t>
      </w:r>
    </w:p>
    <w:p w14:paraId="1BD3ABB3" w14:textId="77777777" w:rsidR="00E02E2C" w:rsidRDefault="00000000">
      <w:pPr>
        <w:pStyle w:val="BlockText"/>
        <w:numPr>
          <w:ilvl w:val="0"/>
          <w:numId w:val="85"/>
        </w:numPr>
      </w:pPr>
      <w:r>
        <w:t>What strategy I should consider after this one matures</w:t>
      </w:r>
    </w:p>
    <w:p w14:paraId="226EB551" w14:textId="77777777" w:rsidR="00E02E2C" w:rsidRDefault="00000000">
      <w:pPr>
        <w:pStyle w:val="BlockText"/>
        <w:numPr>
          <w:ilvl w:val="0"/>
          <w:numId w:val="85"/>
        </w:numPr>
      </w:pPr>
      <w:r>
        <w:t>What foundations this strategy builds for future growth</w:t>
      </w:r>
    </w:p>
    <w:p w14:paraId="0C2E9C40" w14:textId="77777777" w:rsidR="00E02E2C" w:rsidRDefault="00000000">
      <w:pPr>
        <w:pStyle w:val="BlockText"/>
        <w:numPr>
          <w:ilvl w:val="0"/>
          <w:numId w:val="85"/>
        </w:numPr>
      </w:pPr>
      <w:r>
        <w:t>What I should explicitly NOT pursue during this phase</w:t>
      </w:r>
    </w:p>
    <w:p w14:paraId="732D0316" w14:textId="77777777" w:rsidR="00E02E2C" w:rsidRDefault="00000000">
      <w:pPr>
        <w:pStyle w:val="FirstParagraph"/>
      </w:pPr>
      <w:r>
        <w:t>Give me a clear, singular recommendation. I need focus, not options.</w:t>
      </w:r>
    </w:p>
    <w:p w14:paraId="20DC59E8" w14:textId="77777777" w:rsidR="00E02E2C" w:rsidRDefault="00000000">
      <w:pPr>
        <w:pStyle w:val="BodyText"/>
      </w:pPr>
      <w:r>
        <w:t>Begin by assessing my situation.</w:t>
      </w:r>
    </w:p>
    <w:p w14:paraId="4071D6F3" w14:textId="77777777" w:rsidR="00E02E2C" w:rsidRDefault="00000000">
      <w:pPr>
        <w:pStyle w:val="BodyText"/>
      </w:pPr>
      <w:r>
        <w:t>Save this output as your STRATEGY SELECTION PROTOCOL. You will need it for Chapter 9 Prompt 3 (The 90-Day Strategic Velocity Plan).</w:t>
      </w:r>
    </w:p>
    <w:p w14:paraId="6A4FEE8F" w14:textId="77777777" w:rsidR="00E02E2C" w:rsidRDefault="00000000">
      <w:pPr>
        <w:pStyle w:val="Heading3"/>
      </w:pPr>
      <w:bookmarkStart w:id="87" w:name="X888f077349b23c8547d3023c410cb76d27808ad"/>
      <w:bookmarkEnd w:id="86"/>
      <w:r>
        <w:lastRenderedPageBreak/>
        <w:t>PROMPT 3 OF 5: THE 90-DAY STRATEGIC VELOCITY PLAN</w:t>
      </w:r>
      <w:r>
        <w:br/>
        <w:t>Chapter 9: Scale with Laser-Precision</w:t>
      </w:r>
      <w:r>
        <w:br/>
        <w:t>The Entrepreneur’s Blueprint</w:t>
      </w:r>
    </w:p>
    <w:p w14:paraId="177FCC54" w14:textId="77777777" w:rsidR="00E02E2C" w:rsidRDefault="00000000">
      <w:pPr>
        <w:pStyle w:val="FirstParagraph"/>
      </w:pPr>
      <w:r>
        <w:t>You are a strategic implementation planner who specializes in converting chosen growth strategies into precise, phased 90-day execution plans — someone who designs the milestones, success metrics, and decision triggers that translate strategic direction into momentum and surface course-correction signals before they become cascading problems.</w:t>
      </w:r>
    </w:p>
    <w:p w14:paraId="1CCE66F8" w14:textId="77777777" w:rsidR="00E02E2C" w:rsidRDefault="00000000">
      <w:pPr>
        <w:pStyle w:val="BodyText"/>
      </w:pPr>
      <w:r>
        <w:t>I will paste my outputs from Chapter 7, Prompt 5 (The 90-Day Model Validation Plan) and Chapter 8, Prompt 4 (The Complexity Reduction Protocol) below. Review them before beginning your questions.</w:t>
      </w:r>
    </w:p>
    <w:p w14:paraId="3550F144" w14:textId="77777777" w:rsidR="00E02E2C" w:rsidRDefault="00000000">
      <w:pPr>
        <w:pStyle w:val="BlockText"/>
      </w:pPr>
      <w:r>
        <w:t>[PASTE CHAPTER 7, PROMPT 5 OUTPUT — 90-DAY MODEL VALIDATION PLAN]</w:t>
      </w:r>
    </w:p>
    <w:p w14:paraId="7D4487E1" w14:textId="77777777" w:rsidR="00E02E2C" w:rsidRDefault="00000000">
      <w:pPr>
        <w:pStyle w:val="BlockText"/>
      </w:pPr>
      <w:r>
        <w:t>[PASTE CHAPTER 8, PROMPT 4 OUTPUT — COMPLEXITY REDUCTION PROTOCOL]</w:t>
      </w:r>
    </w:p>
    <w:p w14:paraId="491DBC32"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14C9B4F1" w14:textId="77777777" w:rsidR="00E02E2C" w:rsidRDefault="00000000">
      <w:pPr>
        <w:pStyle w:val="BodyText"/>
      </w:pPr>
      <w:r>
        <w:t>After all questions are answered, produce the output described below.</w:t>
      </w:r>
    </w:p>
    <w:p w14:paraId="192F2ECF" w14:textId="77777777" w:rsidR="00E02E2C" w:rsidRDefault="00000000">
      <w:pPr>
        <w:pStyle w:val="BodyText"/>
      </w:pPr>
      <w:r>
        <w:t>I want you to help me create a 90-day plan to implement my chosen growth strategy with precision.</w:t>
      </w:r>
    </w:p>
    <w:p w14:paraId="422389F3" w14:textId="77777777" w:rsidR="00E02E2C" w:rsidRDefault="00000000">
      <w:pPr>
        <w:pStyle w:val="BodyText"/>
      </w:pPr>
      <w:r>
        <w:t>PART 1: STRATEGY CONFIRMATION</w:t>
      </w:r>
    </w:p>
    <w:p w14:paraId="68700571" w14:textId="77777777" w:rsidR="00E02E2C" w:rsidRDefault="00000000">
      <w:pPr>
        <w:pStyle w:val="BodyText"/>
      </w:pPr>
      <w:r>
        <w:t>Confirm:</w:t>
      </w:r>
    </w:p>
    <w:p w14:paraId="2C8DBBE9" w14:textId="77777777" w:rsidR="00E02E2C" w:rsidRDefault="00000000">
      <w:pPr>
        <w:pStyle w:val="BlockText"/>
        <w:numPr>
          <w:ilvl w:val="0"/>
          <w:numId w:val="86"/>
        </w:numPr>
      </w:pPr>
      <w:r>
        <w:lastRenderedPageBreak/>
        <w:t>Which growth strategy I’m implementing</w:t>
      </w:r>
    </w:p>
    <w:p w14:paraId="546E96C9" w14:textId="77777777" w:rsidR="00E02E2C" w:rsidRDefault="00000000">
      <w:pPr>
        <w:pStyle w:val="BlockText"/>
        <w:numPr>
          <w:ilvl w:val="0"/>
          <w:numId w:val="86"/>
        </w:numPr>
      </w:pPr>
      <w:r>
        <w:t>What success looks like at 90 days (specific metrics)</w:t>
      </w:r>
    </w:p>
    <w:p w14:paraId="319B7F40" w14:textId="77777777" w:rsidR="00E02E2C" w:rsidRDefault="00000000">
      <w:pPr>
        <w:pStyle w:val="BlockText"/>
        <w:numPr>
          <w:ilvl w:val="0"/>
          <w:numId w:val="86"/>
        </w:numPr>
      </w:pPr>
      <w:r>
        <w:t>What I’m stopping to make room for this focus</w:t>
      </w:r>
    </w:p>
    <w:p w14:paraId="356D991C" w14:textId="77777777" w:rsidR="00E02E2C" w:rsidRDefault="00000000">
      <w:pPr>
        <w:pStyle w:val="BlockText"/>
        <w:numPr>
          <w:ilvl w:val="0"/>
          <w:numId w:val="86"/>
        </w:numPr>
      </w:pPr>
      <w:r>
        <w:t>My weekly time budget for implementation</w:t>
      </w:r>
    </w:p>
    <w:p w14:paraId="48979F5D" w14:textId="77777777" w:rsidR="00E02E2C" w:rsidRDefault="00000000">
      <w:pPr>
        <w:pStyle w:val="FirstParagraph"/>
      </w:pPr>
      <w:r>
        <w:t>PART 2: PHASED IMPLEMENTATION</w:t>
      </w:r>
    </w:p>
    <w:p w14:paraId="7BC9849B" w14:textId="77777777" w:rsidR="00E02E2C" w:rsidRDefault="00000000">
      <w:pPr>
        <w:pStyle w:val="BodyText"/>
      </w:pPr>
      <w:r>
        <w:t>Design a three-phase plan:</w:t>
      </w:r>
    </w:p>
    <w:p w14:paraId="7CF115A2" w14:textId="77777777" w:rsidR="00E02E2C" w:rsidRDefault="00000000">
      <w:pPr>
        <w:pStyle w:val="BodyText"/>
      </w:pPr>
      <w:r>
        <w:rPr>
          <w:b/>
          <w:bCs/>
        </w:rPr>
        <w:t>DAYS 1-30: FOUNDATION</w:t>
      </w:r>
    </w:p>
    <w:p w14:paraId="47D7D446" w14:textId="77777777" w:rsidR="00E02E2C" w:rsidRDefault="00000000">
      <w:pPr>
        <w:numPr>
          <w:ilvl w:val="0"/>
          <w:numId w:val="87"/>
        </w:numPr>
      </w:pPr>
      <w:r>
        <w:t>What infrastructure must be built?</w:t>
      </w:r>
    </w:p>
    <w:p w14:paraId="3DF754FA" w14:textId="77777777" w:rsidR="00E02E2C" w:rsidRDefault="00000000">
      <w:pPr>
        <w:numPr>
          <w:ilvl w:val="0"/>
          <w:numId w:val="87"/>
        </w:numPr>
      </w:pPr>
      <w:r>
        <w:t>What content, systems, or assets are needed?</w:t>
      </w:r>
    </w:p>
    <w:p w14:paraId="5483C29A" w14:textId="77777777" w:rsidR="00E02E2C" w:rsidRDefault="00000000">
      <w:pPr>
        <w:numPr>
          <w:ilvl w:val="0"/>
          <w:numId w:val="87"/>
        </w:numPr>
      </w:pPr>
      <w:r>
        <w:t>What must be true by Day 30 for Phase 2 to work?</w:t>
      </w:r>
    </w:p>
    <w:p w14:paraId="5DCD683B" w14:textId="77777777" w:rsidR="00E02E2C" w:rsidRDefault="00000000">
      <w:pPr>
        <w:numPr>
          <w:ilvl w:val="0"/>
          <w:numId w:val="87"/>
        </w:numPr>
      </w:pPr>
      <w:r>
        <w:t>Weekly milestones for this phase</w:t>
      </w:r>
    </w:p>
    <w:p w14:paraId="2C249AEB" w14:textId="77777777" w:rsidR="00E02E2C" w:rsidRDefault="00000000">
      <w:pPr>
        <w:pStyle w:val="FirstParagraph"/>
      </w:pPr>
      <w:r>
        <w:rPr>
          <w:b/>
          <w:bCs/>
        </w:rPr>
        <w:t>DAYS 31-60: ACTIVATION</w:t>
      </w:r>
    </w:p>
    <w:p w14:paraId="1357EA0A" w14:textId="77777777" w:rsidR="00E02E2C" w:rsidRDefault="00000000">
      <w:pPr>
        <w:numPr>
          <w:ilvl w:val="0"/>
          <w:numId w:val="88"/>
        </w:numPr>
      </w:pPr>
      <w:r>
        <w:t>How does the strategy go live?</w:t>
      </w:r>
    </w:p>
    <w:p w14:paraId="2EBA2BBE" w14:textId="77777777" w:rsidR="00E02E2C" w:rsidRDefault="00000000">
      <w:pPr>
        <w:numPr>
          <w:ilvl w:val="0"/>
          <w:numId w:val="88"/>
        </w:numPr>
      </w:pPr>
      <w:r>
        <w:t>What’s the minimum viable implementation?</w:t>
      </w:r>
    </w:p>
    <w:p w14:paraId="372CF503" w14:textId="77777777" w:rsidR="00E02E2C" w:rsidRDefault="00000000">
      <w:pPr>
        <w:numPr>
          <w:ilvl w:val="0"/>
          <w:numId w:val="88"/>
        </w:numPr>
      </w:pPr>
      <w:r>
        <w:t>What data will I collect?</w:t>
      </w:r>
    </w:p>
    <w:p w14:paraId="52C03786" w14:textId="77777777" w:rsidR="00E02E2C" w:rsidRDefault="00000000">
      <w:pPr>
        <w:numPr>
          <w:ilvl w:val="0"/>
          <w:numId w:val="88"/>
        </w:numPr>
      </w:pPr>
      <w:r>
        <w:t>Weekly milestones for this phase</w:t>
      </w:r>
    </w:p>
    <w:p w14:paraId="331EFBCD" w14:textId="77777777" w:rsidR="00E02E2C" w:rsidRDefault="00000000">
      <w:pPr>
        <w:pStyle w:val="FirstParagraph"/>
      </w:pPr>
      <w:r>
        <w:rPr>
          <w:b/>
          <w:bCs/>
        </w:rPr>
        <w:t>DAYS 61-90: OPTIMIZATION</w:t>
      </w:r>
    </w:p>
    <w:p w14:paraId="46AEC56F" w14:textId="77777777" w:rsidR="00E02E2C" w:rsidRDefault="00000000">
      <w:pPr>
        <w:numPr>
          <w:ilvl w:val="0"/>
          <w:numId w:val="89"/>
        </w:numPr>
      </w:pPr>
      <w:r>
        <w:t>How do I refine based on early results?</w:t>
      </w:r>
    </w:p>
    <w:p w14:paraId="39D9049F" w14:textId="77777777" w:rsidR="00E02E2C" w:rsidRDefault="00000000">
      <w:pPr>
        <w:numPr>
          <w:ilvl w:val="0"/>
          <w:numId w:val="89"/>
        </w:numPr>
      </w:pPr>
      <w:r>
        <w:t>What adjustments are allowed vs. what would signal wrong strategy?</w:t>
      </w:r>
    </w:p>
    <w:p w14:paraId="559324AC" w14:textId="77777777" w:rsidR="00E02E2C" w:rsidRDefault="00000000">
      <w:pPr>
        <w:numPr>
          <w:ilvl w:val="0"/>
          <w:numId w:val="89"/>
        </w:numPr>
      </w:pPr>
      <w:r>
        <w:t>What must be true by Day 90 to continue?</w:t>
      </w:r>
    </w:p>
    <w:p w14:paraId="08F2BD52" w14:textId="77777777" w:rsidR="00E02E2C" w:rsidRDefault="00000000">
      <w:pPr>
        <w:numPr>
          <w:ilvl w:val="0"/>
          <w:numId w:val="89"/>
        </w:numPr>
      </w:pPr>
      <w:r>
        <w:t>Weekly milestones for this phase</w:t>
      </w:r>
    </w:p>
    <w:p w14:paraId="6355964E" w14:textId="77777777" w:rsidR="00E02E2C" w:rsidRDefault="00000000">
      <w:pPr>
        <w:pStyle w:val="FirstParagraph"/>
      </w:pPr>
      <w:r>
        <w:t>PART 3: SUCCESS METRICS</w:t>
      </w:r>
    </w:p>
    <w:p w14:paraId="65740BEB" w14:textId="77777777" w:rsidR="00E02E2C" w:rsidRDefault="00000000">
      <w:pPr>
        <w:pStyle w:val="BodyText"/>
      </w:pPr>
      <w:r>
        <w:t>Define:</w:t>
      </w:r>
    </w:p>
    <w:p w14:paraId="2FFA318E" w14:textId="77777777" w:rsidR="00E02E2C" w:rsidRDefault="00000000">
      <w:pPr>
        <w:pStyle w:val="BlockText"/>
        <w:numPr>
          <w:ilvl w:val="0"/>
          <w:numId w:val="90"/>
        </w:numPr>
      </w:pPr>
      <w:r>
        <w:t>Leading indicators (early signs it’s working)</w:t>
      </w:r>
    </w:p>
    <w:p w14:paraId="2C4BDFBE" w14:textId="77777777" w:rsidR="00E02E2C" w:rsidRDefault="00000000">
      <w:pPr>
        <w:pStyle w:val="BlockText"/>
        <w:numPr>
          <w:ilvl w:val="0"/>
          <w:numId w:val="90"/>
        </w:numPr>
      </w:pPr>
      <w:r>
        <w:t>Lagging indicators (proof it worked)</w:t>
      </w:r>
    </w:p>
    <w:p w14:paraId="75D3369D" w14:textId="77777777" w:rsidR="00E02E2C" w:rsidRDefault="00000000">
      <w:pPr>
        <w:pStyle w:val="BlockText"/>
        <w:numPr>
          <w:ilvl w:val="0"/>
          <w:numId w:val="90"/>
        </w:numPr>
      </w:pPr>
      <w:r>
        <w:t>Minimum viable success (what justifies continuing)</w:t>
      </w:r>
    </w:p>
    <w:p w14:paraId="42E326E3" w14:textId="77777777" w:rsidR="00E02E2C" w:rsidRDefault="00000000">
      <w:pPr>
        <w:pStyle w:val="BlockText"/>
        <w:numPr>
          <w:ilvl w:val="0"/>
          <w:numId w:val="90"/>
        </w:numPr>
      </w:pPr>
      <w:r>
        <w:t>Clear failure criteria (what would make me stop)</w:t>
      </w:r>
    </w:p>
    <w:p w14:paraId="1F57A410" w14:textId="77777777" w:rsidR="00E02E2C" w:rsidRDefault="00000000">
      <w:pPr>
        <w:pStyle w:val="FirstParagraph"/>
      </w:pPr>
      <w:r>
        <w:t>PART 4: DEPENDENCIES AND RISKS</w:t>
      </w:r>
    </w:p>
    <w:p w14:paraId="003DCC3D" w14:textId="77777777" w:rsidR="00E02E2C" w:rsidRDefault="00000000">
      <w:pPr>
        <w:pStyle w:val="BodyText"/>
      </w:pPr>
      <w:r>
        <w:t>Identify:</w:t>
      </w:r>
    </w:p>
    <w:p w14:paraId="5DD0EC24" w14:textId="77777777" w:rsidR="00E02E2C" w:rsidRDefault="00000000">
      <w:pPr>
        <w:pStyle w:val="BlockText"/>
        <w:numPr>
          <w:ilvl w:val="0"/>
          <w:numId w:val="91"/>
        </w:numPr>
      </w:pPr>
      <w:r>
        <w:lastRenderedPageBreak/>
        <w:t>What must be true for each phase to succeed</w:t>
      </w:r>
    </w:p>
    <w:p w14:paraId="330012D2" w14:textId="77777777" w:rsidR="00E02E2C" w:rsidRDefault="00000000">
      <w:pPr>
        <w:pStyle w:val="BlockText"/>
        <w:numPr>
          <w:ilvl w:val="0"/>
          <w:numId w:val="91"/>
        </w:numPr>
      </w:pPr>
      <w:r>
        <w:t>What could derail the plan</w:t>
      </w:r>
    </w:p>
    <w:p w14:paraId="24DEE02D" w14:textId="77777777" w:rsidR="00E02E2C" w:rsidRDefault="00000000">
      <w:pPr>
        <w:pStyle w:val="BlockText"/>
        <w:numPr>
          <w:ilvl w:val="0"/>
          <w:numId w:val="91"/>
        </w:numPr>
      </w:pPr>
      <w:r>
        <w:t>Contingencies for common obstacles</w:t>
      </w:r>
    </w:p>
    <w:p w14:paraId="154AE8AE" w14:textId="77777777" w:rsidR="00E02E2C" w:rsidRDefault="00000000">
      <w:pPr>
        <w:pStyle w:val="FirstParagraph"/>
      </w:pPr>
      <w:r>
        <w:t>Create a plan I can execute within my constraints.</w:t>
      </w:r>
    </w:p>
    <w:p w14:paraId="75CD15E0" w14:textId="77777777" w:rsidR="00E02E2C" w:rsidRDefault="00000000">
      <w:pPr>
        <w:pStyle w:val="BodyText"/>
      </w:pPr>
      <w:r>
        <w:t>Begin by confirming my strategy and success criteria.</w:t>
      </w:r>
    </w:p>
    <w:p w14:paraId="57CD3B31" w14:textId="77777777" w:rsidR="00E02E2C" w:rsidRDefault="00000000">
      <w:pPr>
        <w:pStyle w:val="BodyText"/>
      </w:pPr>
      <w:r>
        <w:t>Save this output as your 90-DAY STRATEGIC VELOCITY PLAN. You will need it for Chapter 9 Prompt 5 (The Strategic Review Rhythm).</w:t>
      </w:r>
    </w:p>
    <w:p w14:paraId="7764BA90" w14:textId="77777777" w:rsidR="00E02E2C" w:rsidRDefault="00000000">
      <w:pPr>
        <w:pStyle w:val="Heading3"/>
      </w:pPr>
      <w:bookmarkStart w:id="88" w:name="prompt-4-the-strategic-velocity-audit"/>
      <w:bookmarkEnd w:id="87"/>
      <w:r>
        <w:t>PROMPT 4 OF 5: THE STRATEGIC VELOCITY AUDIT</w:t>
      </w:r>
      <w:r>
        <w:br/>
        <w:t>Chapter 9: Scale with Laser-Precision</w:t>
      </w:r>
      <w:r>
        <w:br/>
        <w:t>The Entrepreneur’s Blueprint</w:t>
      </w:r>
    </w:p>
    <w:p w14:paraId="6E561880" w14:textId="77777777" w:rsidR="00E02E2C" w:rsidRDefault="00000000">
      <w:pPr>
        <w:pStyle w:val="FirstParagraph"/>
      </w:pPr>
      <w:r>
        <w:t>You are a performance diagnostician who specializes in auditing Strategic Velocity across its three components — clarity of direction, emotional regulation, and surgical execution — someone whose practice is identifying precisely where momentum is being generated and where it is leaking, and distinguishing between the two with enough specificity to act on.</w:t>
      </w:r>
    </w:p>
    <w:p w14:paraId="77F6DFCE" w14:textId="77777777" w:rsidR="00E02E2C" w:rsidRDefault="00000000">
      <w:pPr>
        <w:pStyle w:val="BodyText"/>
      </w:pPr>
      <w:r>
        <w:t>I will paste my output from Chapter 7, Prompt 4 (The Business Architecture Map) below. Review it before beginning your questions.</w:t>
      </w:r>
    </w:p>
    <w:p w14:paraId="54F4E509" w14:textId="77777777" w:rsidR="00E02E2C" w:rsidRDefault="00000000">
      <w:pPr>
        <w:pStyle w:val="BlockText"/>
      </w:pPr>
      <w:r>
        <w:t>[PASTE CHAPTER 7, PROMPT 4 OUTPUT — BUSINESS ARCHITECTURE MAP]</w:t>
      </w:r>
    </w:p>
    <w:p w14:paraId="52036635"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6774D438" w14:textId="77777777" w:rsidR="00E02E2C" w:rsidRDefault="00000000">
      <w:pPr>
        <w:pStyle w:val="BodyText"/>
      </w:pPr>
      <w:r>
        <w:t>After all questions are answered, produce the output described below.</w:t>
      </w:r>
    </w:p>
    <w:p w14:paraId="07FE67CD" w14:textId="77777777" w:rsidR="00E02E2C" w:rsidRDefault="00000000">
      <w:pPr>
        <w:pStyle w:val="BodyText"/>
      </w:pPr>
      <w:r>
        <w:lastRenderedPageBreak/>
        <w:t xml:space="preserve">I want you to audit my </w:t>
      </w:r>
      <w:r>
        <w:rPr>
          <w:b/>
          <w:bCs/>
        </w:rPr>
        <w:t>Strategic Velocity</w:t>
      </w:r>
      <w:r>
        <w:t xml:space="preserve"> across all </w:t>
      </w:r>
      <w:r>
        <w:rPr>
          <w:b/>
          <w:bCs/>
        </w:rPr>
        <w:t>Three Components</w:t>
      </w:r>
      <w:r>
        <w:t>: clarity, emotional regulation, and execution.</w:t>
      </w:r>
    </w:p>
    <w:p w14:paraId="45E0D5D3" w14:textId="77777777" w:rsidR="00E02E2C" w:rsidRDefault="00000000">
      <w:pPr>
        <w:pStyle w:val="BodyText"/>
      </w:pPr>
      <w:r>
        <w:rPr>
          <w:b/>
          <w:bCs/>
        </w:rPr>
        <w:t>THE THREE COMPONENTS OF STRATEGIC VELOCITY:</w:t>
      </w:r>
    </w:p>
    <w:p w14:paraId="5D77DBE3" w14:textId="77777777" w:rsidR="00E02E2C" w:rsidRDefault="00000000">
      <w:pPr>
        <w:pStyle w:val="BlockText"/>
        <w:numPr>
          <w:ilvl w:val="0"/>
          <w:numId w:val="92"/>
        </w:numPr>
      </w:pPr>
      <w:r>
        <w:t>CLARITY OF DIRECTION: Knowing what to pursue</w:t>
      </w:r>
    </w:p>
    <w:p w14:paraId="5A3B844E" w14:textId="77777777" w:rsidR="00E02E2C" w:rsidRDefault="00000000">
      <w:pPr>
        <w:pStyle w:val="BlockText"/>
        <w:numPr>
          <w:ilvl w:val="0"/>
          <w:numId w:val="92"/>
        </w:numPr>
      </w:pPr>
      <w:r>
        <w:t>EMOTIONAL REGULATION: Knowing when to act</w:t>
      </w:r>
    </w:p>
    <w:p w14:paraId="384F934E" w14:textId="77777777" w:rsidR="00E02E2C" w:rsidRDefault="00000000">
      <w:pPr>
        <w:pStyle w:val="BlockText"/>
        <w:numPr>
          <w:ilvl w:val="0"/>
          <w:numId w:val="92"/>
        </w:numPr>
      </w:pPr>
      <w:r>
        <w:t>SURGICAL EXECUTION: Knowing how to act precisely</w:t>
      </w:r>
    </w:p>
    <w:p w14:paraId="5FD2F18C" w14:textId="77777777" w:rsidR="00E02E2C" w:rsidRDefault="00000000">
      <w:pPr>
        <w:pStyle w:val="FirstParagraph"/>
      </w:pPr>
      <w:r>
        <w:t>PART 1: CLARITY ASSESSMENT</w:t>
      </w:r>
    </w:p>
    <w:p w14:paraId="3A897C60" w14:textId="77777777" w:rsidR="00E02E2C" w:rsidRDefault="00000000">
      <w:pPr>
        <w:pStyle w:val="BodyText"/>
      </w:pPr>
      <w:r>
        <w:t>Ask me about:</w:t>
      </w:r>
    </w:p>
    <w:p w14:paraId="477533A9" w14:textId="77777777" w:rsidR="00E02E2C" w:rsidRDefault="00000000">
      <w:pPr>
        <w:pStyle w:val="BlockText"/>
        <w:numPr>
          <w:ilvl w:val="0"/>
          <w:numId w:val="93"/>
        </w:numPr>
      </w:pPr>
      <w:r>
        <w:t>How clear I am on my target customer and their problem</w:t>
      </w:r>
    </w:p>
    <w:p w14:paraId="764BAA7D" w14:textId="77777777" w:rsidR="00E02E2C" w:rsidRDefault="00000000">
      <w:pPr>
        <w:pStyle w:val="BlockText"/>
        <w:numPr>
          <w:ilvl w:val="0"/>
          <w:numId w:val="93"/>
        </w:numPr>
      </w:pPr>
      <w:r>
        <w:t>How clear I am on my unique value and positioning</w:t>
      </w:r>
    </w:p>
    <w:p w14:paraId="4FD88448" w14:textId="77777777" w:rsidR="00E02E2C" w:rsidRDefault="00000000">
      <w:pPr>
        <w:pStyle w:val="BlockText"/>
        <w:numPr>
          <w:ilvl w:val="0"/>
          <w:numId w:val="93"/>
        </w:numPr>
      </w:pPr>
      <w:r>
        <w:t>How clear I am on my growth strategy and next milestones</w:t>
      </w:r>
    </w:p>
    <w:p w14:paraId="40579633" w14:textId="77777777" w:rsidR="00E02E2C" w:rsidRDefault="00000000">
      <w:pPr>
        <w:pStyle w:val="BlockText"/>
        <w:numPr>
          <w:ilvl w:val="0"/>
          <w:numId w:val="93"/>
        </w:numPr>
      </w:pPr>
      <w:r>
        <w:t>Where I experience confusion or competing priorities</w:t>
      </w:r>
    </w:p>
    <w:p w14:paraId="7B29E669" w14:textId="77777777" w:rsidR="00E02E2C" w:rsidRDefault="00000000">
      <w:pPr>
        <w:pStyle w:val="FirstParagraph"/>
      </w:pPr>
      <w:r>
        <w:t>Score my clarity (1-10) with specific evidence.</w:t>
      </w:r>
    </w:p>
    <w:p w14:paraId="117939B7" w14:textId="77777777" w:rsidR="00E02E2C" w:rsidRDefault="00000000">
      <w:pPr>
        <w:pStyle w:val="BodyText"/>
      </w:pPr>
      <w:r>
        <w:t>PART 2: EMOTIONAL REGULATION ASSESSMENT</w:t>
      </w:r>
    </w:p>
    <w:p w14:paraId="72A7E6C9" w14:textId="77777777" w:rsidR="00E02E2C" w:rsidRDefault="00000000">
      <w:pPr>
        <w:pStyle w:val="BodyText"/>
      </w:pPr>
      <w:r>
        <w:t>Ask me about:</w:t>
      </w:r>
    </w:p>
    <w:p w14:paraId="2E4DADE6" w14:textId="77777777" w:rsidR="00E02E2C" w:rsidRDefault="00000000">
      <w:pPr>
        <w:pStyle w:val="BlockText"/>
        <w:numPr>
          <w:ilvl w:val="0"/>
          <w:numId w:val="94"/>
        </w:numPr>
      </w:pPr>
      <w:r>
        <w:t>How I respond to exciting opportunities (do I evaluate or react?)</w:t>
      </w:r>
    </w:p>
    <w:p w14:paraId="75151436" w14:textId="77777777" w:rsidR="00E02E2C" w:rsidRDefault="00000000">
      <w:pPr>
        <w:pStyle w:val="BlockText"/>
        <w:numPr>
          <w:ilvl w:val="0"/>
          <w:numId w:val="94"/>
        </w:numPr>
      </w:pPr>
      <w:r>
        <w:t>How I respond to setbacks (do I adjust or abandon?)</w:t>
      </w:r>
    </w:p>
    <w:p w14:paraId="44B55CA5" w14:textId="77777777" w:rsidR="00E02E2C" w:rsidRDefault="00000000">
      <w:pPr>
        <w:pStyle w:val="BlockText"/>
        <w:numPr>
          <w:ilvl w:val="0"/>
          <w:numId w:val="94"/>
        </w:numPr>
      </w:pPr>
      <w:r>
        <w:t>How I manage urgency (do I prioritize or panic?)</w:t>
      </w:r>
    </w:p>
    <w:p w14:paraId="7CAFF789" w14:textId="77777777" w:rsidR="00E02E2C" w:rsidRDefault="00000000">
      <w:pPr>
        <w:pStyle w:val="BlockText"/>
        <w:numPr>
          <w:ilvl w:val="0"/>
          <w:numId w:val="94"/>
        </w:numPr>
      </w:pPr>
      <w:r>
        <w:t>Recent decisions I made emotionally vs. strategically</w:t>
      </w:r>
    </w:p>
    <w:p w14:paraId="05B83B8F" w14:textId="77777777" w:rsidR="00E02E2C" w:rsidRDefault="00000000">
      <w:pPr>
        <w:pStyle w:val="FirstParagraph"/>
      </w:pPr>
      <w:r>
        <w:t>Score my emotional regulation (1-10) with specific evidence.</w:t>
      </w:r>
    </w:p>
    <w:p w14:paraId="07D188F0" w14:textId="77777777" w:rsidR="00E02E2C" w:rsidRDefault="00000000">
      <w:pPr>
        <w:pStyle w:val="BodyText"/>
      </w:pPr>
      <w:r>
        <w:lastRenderedPageBreak/>
        <w:t>PART 3: EXECUTION ASSESSMENT</w:t>
      </w:r>
    </w:p>
    <w:p w14:paraId="0C7F0435" w14:textId="77777777" w:rsidR="00E02E2C" w:rsidRDefault="00000000">
      <w:pPr>
        <w:pStyle w:val="BodyText"/>
      </w:pPr>
      <w:r>
        <w:t>Ask me about:</w:t>
      </w:r>
    </w:p>
    <w:p w14:paraId="7FD10E63" w14:textId="77777777" w:rsidR="00E02E2C" w:rsidRDefault="00000000">
      <w:pPr>
        <w:pStyle w:val="BlockText"/>
        <w:numPr>
          <w:ilvl w:val="0"/>
          <w:numId w:val="95"/>
        </w:numPr>
      </w:pPr>
      <w:r>
        <w:t>How focused my daily/weekly activity is on high-leverage work</w:t>
      </w:r>
    </w:p>
    <w:p w14:paraId="1221E175" w14:textId="77777777" w:rsidR="00E02E2C" w:rsidRDefault="00000000">
      <w:pPr>
        <w:pStyle w:val="BlockText"/>
        <w:numPr>
          <w:ilvl w:val="0"/>
          <w:numId w:val="95"/>
        </w:numPr>
      </w:pPr>
      <w:r>
        <w:t>How systematized my core processes are</w:t>
      </w:r>
    </w:p>
    <w:p w14:paraId="38D2F1CA" w14:textId="77777777" w:rsidR="00E02E2C" w:rsidRDefault="00000000">
      <w:pPr>
        <w:pStyle w:val="BlockText"/>
        <w:numPr>
          <w:ilvl w:val="0"/>
          <w:numId w:val="95"/>
        </w:numPr>
      </w:pPr>
      <w:r>
        <w:t>How much friction exists in my operations</w:t>
      </w:r>
    </w:p>
    <w:p w14:paraId="0F929346" w14:textId="77777777" w:rsidR="00E02E2C" w:rsidRDefault="00000000">
      <w:pPr>
        <w:pStyle w:val="BlockText"/>
        <w:numPr>
          <w:ilvl w:val="0"/>
          <w:numId w:val="95"/>
        </w:numPr>
      </w:pPr>
      <w:r>
        <w:t>Where I’m doing too much vs. where I’m doing too little</w:t>
      </w:r>
    </w:p>
    <w:p w14:paraId="0528A373" w14:textId="77777777" w:rsidR="00E02E2C" w:rsidRDefault="00000000">
      <w:pPr>
        <w:pStyle w:val="FirstParagraph"/>
      </w:pPr>
      <w:r>
        <w:t>Score my execution (1-10) with specific evidence.</w:t>
      </w:r>
    </w:p>
    <w:p w14:paraId="03131D0A" w14:textId="77777777" w:rsidR="00E02E2C" w:rsidRDefault="00000000">
      <w:pPr>
        <w:pStyle w:val="BodyText"/>
      </w:pPr>
      <w:r>
        <w:t>PART 4: VELOCITY OPTIMIZATION</w:t>
      </w:r>
    </w:p>
    <w:p w14:paraId="0F4DCD32" w14:textId="77777777" w:rsidR="00E02E2C" w:rsidRDefault="00000000">
      <w:pPr>
        <w:pStyle w:val="BodyText"/>
      </w:pPr>
      <w:r>
        <w:t>Based on my scores, identify:</w:t>
      </w:r>
    </w:p>
    <w:p w14:paraId="36C5B25C" w14:textId="77777777" w:rsidR="00E02E2C" w:rsidRDefault="00000000">
      <w:pPr>
        <w:pStyle w:val="BlockText"/>
        <w:numPr>
          <w:ilvl w:val="0"/>
          <w:numId w:val="96"/>
        </w:numPr>
      </w:pPr>
      <w:r>
        <w:t>Which component is my current bottleneck</w:t>
      </w:r>
    </w:p>
    <w:p w14:paraId="595850EE" w14:textId="77777777" w:rsidR="00E02E2C" w:rsidRDefault="00000000">
      <w:pPr>
        <w:pStyle w:val="BlockText"/>
        <w:numPr>
          <w:ilvl w:val="0"/>
          <w:numId w:val="96"/>
        </w:numPr>
      </w:pPr>
      <w:r>
        <w:t>Specific improvements for each component</w:t>
      </w:r>
    </w:p>
    <w:p w14:paraId="2C25AEAD" w14:textId="77777777" w:rsidR="00E02E2C" w:rsidRDefault="00000000">
      <w:pPr>
        <w:pStyle w:val="BlockText"/>
        <w:numPr>
          <w:ilvl w:val="0"/>
          <w:numId w:val="96"/>
        </w:numPr>
      </w:pPr>
      <w:r>
        <w:t>The single highest-leverage change I could make</w:t>
      </w:r>
    </w:p>
    <w:p w14:paraId="3CAAF21F" w14:textId="77777777" w:rsidR="00E02E2C" w:rsidRDefault="00000000">
      <w:pPr>
        <w:pStyle w:val="BlockText"/>
        <w:numPr>
          <w:ilvl w:val="0"/>
          <w:numId w:val="96"/>
        </w:numPr>
      </w:pPr>
      <w:r>
        <w:t>How these components interact in my specific situation</w:t>
      </w:r>
    </w:p>
    <w:p w14:paraId="05176FD9" w14:textId="77777777" w:rsidR="00E02E2C" w:rsidRDefault="00000000">
      <w:pPr>
        <w:pStyle w:val="FirstParagraph"/>
      </w:pPr>
      <w:r>
        <w:t>Begin by assessing my clarity.</w:t>
      </w:r>
    </w:p>
    <w:p w14:paraId="6F2A907A" w14:textId="77777777" w:rsidR="00E02E2C" w:rsidRDefault="00000000">
      <w:pPr>
        <w:pStyle w:val="BodyText"/>
      </w:pPr>
      <w:r>
        <w:t>Save this output as your STRATEGIC VELOCITY AUDIT. You will need it for Chapter 9 Prompt 5 (The Strategic Review Rhythm).</w:t>
      </w:r>
    </w:p>
    <w:p w14:paraId="4EF57E72" w14:textId="77777777" w:rsidR="00E02E2C" w:rsidRDefault="00000000">
      <w:pPr>
        <w:pStyle w:val="Heading3"/>
      </w:pPr>
      <w:bookmarkStart w:id="89" w:name="prompt-5-the-strategic-review-rhythm"/>
      <w:bookmarkEnd w:id="88"/>
      <w:r>
        <w:t>PROMPT 5 OF 5: THE STRATEGIC REVIEW RHYTHM</w:t>
      </w:r>
      <w:r>
        <w:br/>
        <w:t>Chapter 9: Scale with Laser-Precision</w:t>
      </w:r>
      <w:r>
        <w:br/>
        <w:t>The Entrepreneur’s Blueprint</w:t>
      </w:r>
    </w:p>
    <w:p w14:paraId="3B00CB6F" w14:textId="77777777" w:rsidR="00E02E2C" w:rsidRDefault="00000000">
      <w:pPr>
        <w:pStyle w:val="FirstParagraph"/>
      </w:pPr>
      <w:r>
        <w:t>You are an organizational rhythm designer who specializes in building sustainable review cadences for founder-led businesses — someone who designs the weekly, monthly, and quarterly rhythms that keep growth strategies adaptive without making them reactive, and who understands the difference between a review that sharpens execution and one that creates noise.</w:t>
      </w:r>
    </w:p>
    <w:p w14:paraId="28892A02" w14:textId="77777777" w:rsidR="00E02E2C" w:rsidRDefault="00000000">
      <w:pPr>
        <w:pStyle w:val="BodyText"/>
      </w:pPr>
      <w:r>
        <w:lastRenderedPageBreak/>
        <w:t>I will paste my outputs from Chapter 8, Prompt 3 (The Opportunity Screening Filter) and Chapter 7, Prompt 5 (The 90-Day Model Validation Plan) below. Review them before beginning your questions.</w:t>
      </w:r>
    </w:p>
    <w:p w14:paraId="311D498C" w14:textId="77777777" w:rsidR="00E02E2C" w:rsidRDefault="00000000">
      <w:pPr>
        <w:pStyle w:val="BlockText"/>
      </w:pPr>
      <w:r>
        <w:t>[PASTE CHAPTER 8, PROMPT 3 OUTPUT — OPPORTUNITY SCREENING FILTER]</w:t>
      </w:r>
    </w:p>
    <w:p w14:paraId="4B9B49E3" w14:textId="77777777" w:rsidR="00E02E2C" w:rsidRDefault="00000000">
      <w:pPr>
        <w:pStyle w:val="BlockText"/>
      </w:pPr>
      <w:r>
        <w:t>[PASTE CHAPTER 7, PROMPT 5 OUTPUT — 90-DAY MODEL VALIDATION PLAN]</w:t>
      </w:r>
    </w:p>
    <w:p w14:paraId="1F6E74FD" w14:textId="77777777" w:rsidR="00E02E2C" w:rsidRDefault="00000000">
      <w:pPr>
        <w:pStyle w:val="BodyText"/>
      </w:pPr>
      <w:r>
        <w:t>Ask me these questions one at a time. Wait for my answer before asking the next. If any answer is vague or incomplete, ask one follow-up to get the specificity you need before moving on. Ask only what the output genuinely requires — stop when you have what you need. The prompt establishes the territory to cover; the interview determines how far into that territory the reader travels. Depth is reader-paced, not front-loaded. Earn each subsequent question by making the previous answer matter.</w:t>
      </w:r>
    </w:p>
    <w:p w14:paraId="6B8ADA7C" w14:textId="77777777" w:rsidR="00E02E2C" w:rsidRDefault="00000000">
      <w:pPr>
        <w:pStyle w:val="BodyText"/>
      </w:pPr>
      <w:r>
        <w:t>After all questions are answered, produce the output described below.</w:t>
      </w:r>
    </w:p>
    <w:p w14:paraId="48ECB950" w14:textId="77777777" w:rsidR="00E02E2C" w:rsidRDefault="00000000">
      <w:pPr>
        <w:pStyle w:val="BodyText"/>
      </w:pPr>
      <w:r>
        <w:t>I want you to help me create a rhythm of review that keeps my growth strategy adaptive and on track.</w:t>
      </w:r>
    </w:p>
    <w:p w14:paraId="3C8E0C0D" w14:textId="77777777" w:rsidR="00E02E2C" w:rsidRDefault="00000000">
      <w:pPr>
        <w:pStyle w:val="BodyText"/>
      </w:pPr>
      <w:r>
        <w:t>PART 1: REVIEW CADENCE DESIGN</w:t>
      </w:r>
    </w:p>
    <w:p w14:paraId="30712E55" w14:textId="77777777" w:rsidR="00E02E2C" w:rsidRDefault="00000000">
      <w:pPr>
        <w:pStyle w:val="BodyText"/>
      </w:pPr>
      <w:r>
        <w:t>Help me design three levels of review:</w:t>
      </w:r>
    </w:p>
    <w:p w14:paraId="010B4408" w14:textId="77777777" w:rsidR="00E02E2C" w:rsidRDefault="00000000">
      <w:pPr>
        <w:pStyle w:val="BodyText"/>
      </w:pPr>
      <w:r>
        <w:rPr>
          <w:b/>
          <w:bCs/>
        </w:rPr>
        <w:t>WEEKLY REVIEW (15-30 minutes):</w:t>
      </w:r>
    </w:p>
    <w:p w14:paraId="283D8F85" w14:textId="77777777" w:rsidR="00E02E2C" w:rsidRDefault="00000000">
      <w:pPr>
        <w:numPr>
          <w:ilvl w:val="0"/>
          <w:numId w:val="97"/>
        </w:numPr>
      </w:pPr>
      <w:r>
        <w:t>What metrics should I check weekly?</w:t>
      </w:r>
    </w:p>
    <w:p w14:paraId="5CB7A607" w14:textId="77777777" w:rsidR="00E02E2C" w:rsidRDefault="00000000">
      <w:pPr>
        <w:numPr>
          <w:ilvl w:val="0"/>
          <w:numId w:val="97"/>
        </w:numPr>
      </w:pPr>
      <w:r>
        <w:t>What questions should I answer?</w:t>
      </w:r>
    </w:p>
    <w:p w14:paraId="0C692F2E" w14:textId="77777777" w:rsidR="00E02E2C" w:rsidRDefault="00000000">
      <w:pPr>
        <w:numPr>
          <w:ilvl w:val="0"/>
          <w:numId w:val="97"/>
        </w:numPr>
      </w:pPr>
      <w:r>
        <w:t>What decisions can be made at this level?</w:t>
      </w:r>
    </w:p>
    <w:p w14:paraId="3A439E4D" w14:textId="77777777" w:rsidR="00E02E2C" w:rsidRDefault="00000000">
      <w:pPr>
        <w:numPr>
          <w:ilvl w:val="0"/>
          <w:numId w:val="97"/>
        </w:numPr>
      </w:pPr>
      <w:r>
        <w:t>What format works best (checklist, journal, dashboard)?</w:t>
      </w:r>
    </w:p>
    <w:p w14:paraId="4F1CB85A" w14:textId="77777777" w:rsidR="00E02E2C" w:rsidRDefault="00000000">
      <w:pPr>
        <w:pStyle w:val="FirstParagraph"/>
      </w:pPr>
      <w:r>
        <w:rPr>
          <w:b/>
          <w:bCs/>
        </w:rPr>
        <w:t>MONTHLY REVIEW (60-90 minutes):</w:t>
      </w:r>
    </w:p>
    <w:p w14:paraId="1BD9405F" w14:textId="77777777" w:rsidR="00E02E2C" w:rsidRDefault="00000000">
      <w:pPr>
        <w:numPr>
          <w:ilvl w:val="0"/>
          <w:numId w:val="98"/>
        </w:numPr>
      </w:pPr>
      <w:r>
        <w:t>What patterns should I look for across weekly data?</w:t>
      </w:r>
    </w:p>
    <w:p w14:paraId="788730A9" w14:textId="77777777" w:rsidR="00E02E2C" w:rsidRDefault="00000000">
      <w:pPr>
        <w:numPr>
          <w:ilvl w:val="0"/>
          <w:numId w:val="98"/>
        </w:numPr>
      </w:pPr>
      <w:r>
        <w:t>What adjustments are appropriate at this level?</w:t>
      </w:r>
    </w:p>
    <w:p w14:paraId="7562AD6A" w14:textId="77777777" w:rsidR="00E02E2C" w:rsidRDefault="00000000">
      <w:pPr>
        <w:numPr>
          <w:ilvl w:val="0"/>
          <w:numId w:val="98"/>
        </w:numPr>
      </w:pPr>
      <w:r>
        <w:t>How do I assess strategy health vs. execution health?</w:t>
      </w:r>
    </w:p>
    <w:p w14:paraId="65A3BC9B" w14:textId="77777777" w:rsidR="00E02E2C" w:rsidRDefault="00000000">
      <w:pPr>
        <w:numPr>
          <w:ilvl w:val="0"/>
          <w:numId w:val="98"/>
        </w:numPr>
      </w:pPr>
      <w:r>
        <w:t>What triggers escalation to strategy reconsideration?</w:t>
      </w:r>
    </w:p>
    <w:p w14:paraId="55878550" w14:textId="77777777" w:rsidR="00E02E2C" w:rsidRDefault="00000000">
      <w:pPr>
        <w:pStyle w:val="FirstParagraph"/>
      </w:pPr>
      <w:r>
        <w:rPr>
          <w:b/>
          <w:bCs/>
        </w:rPr>
        <w:lastRenderedPageBreak/>
        <w:t>QUARTERLY REVIEW (half-day):</w:t>
      </w:r>
    </w:p>
    <w:p w14:paraId="4B122355" w14:textId="77777777" w:rsidR="00E02E2C" w:rsidRDefault="00000000">
      <w:pPr>
        <w:numPr>
          <w:ilvl w:val="0"/>
          <w:numId w:val="99"/>
        </w:numPr>
      </w:pPr>
      <w:r>
        <w:t>How do I evaluate overall strategy fit?</w:t>
      </w:r>
    </w:p>
    <w:p w14:paraId="11E2427B" w14:textId="77777777" w:rsidR="00E02E2C" w:rsidRDefault="00000000">
      <w:pPr>
        <w:numPr>
          <w:ilvl w:val="0"/>
          <w:numId w:val="99"/>
        </w:numPr>
      </w:pPr>
      <w:r>
        <w:t>What would make me change strategies?</w:t>
      </w:r>
    </w:p>
    <w:p w14:paraId="301D30EA" w14:textId="77777777" w:rsidR="00E02E2C" w:rsidRDefault="00000000">
      <w:pPr>
        <w:numPr>
          <w:ilvl w:val="0"/>
          <w:numId w:val="99"/>
        </w:numPr>
      </w:pPr>
      <w:r>
        <w:t>How do I plan the next quarter’s focus?</w:t>
      </w:r>
    </w:p>
    <w:p w14:paraId="6AEA5EBE" w14:textId="77777777" w:rsidR="00E02E2C" w:rsidRDefault="00000000">
      <w:pPr>
        <w:numPr>
          <w:ilvl w:val="0"/>
          <w:numId w:val="99"/>
        </w:numPr>
      </w:pPr>
      <w:r>
        <w:t>How do I integrate lessons learned?</w:t>
      </w:r>
    </w:p>
    <w:p w14:paraId="3C4181C8" w14:textId="77777777" w:rsidR="00E02E2C" w:rsidRDefault="00000000">
      <w:pPr>
        <w:pStyle w:val="FirstParagraph"/>
      </w:pPr>
      <w:r>
        <w:t>PART 2: REVIEW QUESTIONS</w:t>
      </w:r>
    </w:p>
    <w:p w14:paraId="381C9891" w14:textId="77777777" w:rsidR="00E02E2C" w:rsidRDefault="00000000">
      <w:pPr>
        <w:pStyle w:val="BodyText"/>
      </w:pPr>
      <w:r>
        <w:t>Create specific questions for each review level:</w:t>
      </w:r>
    </w:p>
    <w:p w14:paraId="3C15D462" w14:textId="77777777" w:rsidR="00E02E2C" w:rsidRDefault="00000000">
      <w:pPr>
        <w:pStyle w:val="BlockText"/>
        <w:numPr>
          <w:ilvl w:val="0"/>
          <w:numId w:val="100"/>
        </w:numPr>
      </w:pPr>
      <w:r>
        <w:t>What worked this period?</w:t>
      </w:r>
    </w:p>
    <w:p w14:paraId="2C81880C" w14:textId="77777777" w:rsidR="00E02E2C" w:rsidRDefault="00000000">
      <w:pPr>
        <w:pStyle w:val="BlockText"/>
        <w:numPr>
          <w:ilvl w:val="0"/>
          <w:numId w:val="100"/>
        </w:numPr>
      </w:pPr>
      <w:r>
        <w:t>What didn’t work and why?</w:t>
      </w:r>
    </w:p>
    <w:p w14:paraId="004D030A" w14:textId="77777777" w:rsidR="00E02E2C" w:rsidRDefault="00000000">
      <w:pPr>
        <w:pStyle w:val="BlockText"/>
        <w:numPr>
          <w:ilvl w:val="0"/>
          <w:numId w:val="100"/>
        </w:numPr>
      </w:pPr>
      <w:r>
        <w:t>What should I start, stop, or continue?</w:t>
      </w:r>
    </w:p>
    <w:p w14:paraId="257A3F78" w14:textId="77777777" w:rsidR="00E02E2C" w:rsidRDefault="00000000">
      <w:pPr>
        <w:pStyle w:val="BlockText"/>
        <w:numPr>
          <w:ilvl w:val="0"/>
          <w:numId w:val="100"/>
        </w:numPr>
      </w:pPr>
      <w:r>
        <w:t>Am I still operating within my constraints?</w:t>
      </w:r>
    </w:p>
    <w:p w14:paraId="5DE1B835" w14:textId="77777777" w:rsidR="00E02E2C" w:rsidRDefault="00000000">
      <w:pPr>
        <w:pStyle w:val="BlockText"/>
        <w:numPr>
          <w:ilvl w:val="0"/>
          <w:numId w:val="100"/>
        </w:numPr>
      </w:pPr>
      <w:r>
        <w:t>Is my strategy still appropriate for my phase?</w:t>
      </w:r>
    </w:p>
    <w:p w14:paraId="3764BAC5" w14:textId="77777777" w:rsidR="00E02E2C" w:rsidRDefault="00000000">
      <w:pPr>
        <w:pStyle w:val="FirstParagraph"/>
      </w:pPr>
      <w:r>
        <w:t>PART 3: DECISION TRIGGERS</w:t>
      </w:r>
    </w:p>
    <w:p w14:paraId="2E5DF886" w14:textId="77777777" w:rsidR="00E02E2C" w:rsidRDefault="00000000">
      <w:pPr>
        <w:pStyle w:val="BodyText"/>
      </w:pPr>
      <w:r>
        <w:t>Define clear triggers:</w:t>
      </w:r>
    </w:p>
    <w:p w14:paraId="6614082A" w14:textId="77777777" w:rsidR="00E02E2C" w:rsidRDefault="00000000">
      <w:pPr>
        <w:pStyle w:val="BlockText"/>
        <w:numPr>
          <w:ilvl w:val="0"/>
          <w:numId w:val="101"/>
        </w:numPr>
      </w:pPr>
      <w:r>
        <w:t>What signals should trigger strategy acceleration?</w:t>
      </w:r>
    </w:p>
    <w:p w14:paraId="298A2B25" w14:textId="77777777" w:rsidR="00E02E2C" w:rsidRDefault="00000000">
      <w:pPr>
        <w:pStyle w:val="BlockText"/>
        <w:numPr>
          <w:ilvl w:val="0"/>
          <w:numId w:val="101"/>
        </w:numPr>
      </w:pPr>
      <w:r>
        <w:t>What signals should trigger strategy adjustment?</w:t>
      </w:r>
    </w:p>
    <w:p w14:paraId="34A5F5E5" w14:textId="77777777" w:rsidR="00E02E2C" w:rsidRDefault="00000000">
      <w:pPr>
        <w:pStyle w:val="BlockText"/>
        <w:numPr>
          <w:ilvl w:val="0"/>
          <w:numId w:val="101"/>
        </w:numPr>
      </w:pPr>
      <w:r>
        <w:t>What signals should trigger strategy reconsideration?</w:t>
      </w:r>
    </w:p>
    <w:p w14:paraId="5DD728A8" w14:textId="77777777" w:rsidR="00E02E2C" w:rsidRDefault="00000000">
      <w:pPr>
        <w:pStyle w:val="BlockText"/>
        <w:numPr>
          <w:ilvl w:val="0"/>
          <w:numId w:val="101"/>
        </w:numPr>
      </w:pPr>
      <w:r>
        <w:t>How do I distinguish execution problems from strategy problems?</w:t>
      </w:r>
    </w:p>
    <w:p w14:paraId="223FA666" w14:textId="77777777" w:rsidR="00E02E2C" w:rsidRDefault="00000000">
      <w:pPr>
        <w:pStyle w:val="FirstParagraph"/>
      </w:pPr>
      <w:r>
        <w:t>PART 4: IMPLEMENTATION</w:t>
      </w:r>
    </w:p>
    <w:p w14:paraId="7EDF6A12" w14:textId="77777777" w:rsidR="00E02E2C" w:rsidRDefault="00000000">
      <w:pPr>
        <w:pStyle w:val="BodyText"/>
      </w:pPr>
      <w:r>
        <w:t>Help me schedule:</w:t>
      </w:r>
    </w:p>
    <w:p w14:paraId="5BF53EA1" w14:textId="77777777" w:rsidR="00E02E2C" w:rsidRDefault="00000000">
      <w:pPr>
        <w:pStyle w:val="BlockText"/>
        <w:numPr>
          <w:ilvl w:val="0"/>
          <w:numId w:val="102"/>
        </w:numPr>
      </w:pPr>
      <w:r>
        <w:t>When will I do each review?</w:t>
      </w:r>
    </w:p>
    <w:p w14:paraId="6A709DB2" w14:textId="77777777" w:rsidR="00E02E2C" w:rsidRDefault="00000000">
      <w:pPr>
        <w:pStyle w:val="BlockText"/>
        <w:numPr>
          <w:ilvl w:val="0"/>
          <w:numId w:val="102"/>
        </w:numPr>
      </w:pPr>
      <w:r>
        <w:t>What will I need prepared?</w:t>
      </w:r>
    </w:p>
    <w:p w14:paraId="7D5EB57D" w14:textId="77777777" w:rsidR="00E02E2C" w:rsidRDefault="00000000">
      <w:pPr>
        <w:pStyle w:val="BlockText"/>
        <w:numPr>
          <w:ilvl w:val="0"/>
          <w:numId w:val="102"/>
        </w:numPr>
      </w:pPr>
      <w:r>
        <w:t>How will I document decisions?</w:t>
      </w:r>
    </w:p>
    <w:p w14:paraId="356577F8" w14:textId="77777777" w:rsidR="00E02E2C" w:rsidRDefault="00000000">
      <w:pPr>
        <w:pStyle w:val="BlockText"/>
        <w:numPr>
          <w:ilvl w:val="0"/>
          <w:numId w:val="102"/>
        </w:numPr>
      </w:pPr>
      <w:r>
        <w:t>How will I ensure I follow through?</w:t>
      </w:r>
    </w:p>
    <w:p w14:paraId="10B82CCE" w14:textId="77777777" w:rsidR="00E02E2C" w:rsidRDefault="00000000">
      <w:pPr>
        <w:pStyle w:val="FirstParagraph"/>
      </w:pPr>
      <w:r>
        <w:t>Create a sustainable rhythm I can maintain.</w:t>
      </w:r>
    </w:p>
    <w:p w14:paraId="049B87CC" w14:textId="77777777" w:rsidR="00E02E2C" w:rsidRDefault="00000000">
      <w:pPr>
        <w:pStyle w:val="BodyText"/>
      </w:pPr>
      <w:r>
        <w:t>Begin by designing my weekly review.</w:t>
      </w:r>
    </w:p>
    <w:p w14:paraId="5DB54FFC" w14:textId="77777777" w:rsidR="00E02E2C" w:rsidRDefault="00000000">
      <w:pPr>
        <w:pStyle w:val="BodyText"/>
      </w:pPr>
      <w:r>
        <w:lastRenderedPageBreak/>
        <w:t>Save this output as your PROJECT ARCHIVE — CHAPTER 9. This is your complete cumulative business analysis. Every framework in this book is now active and compounding as your business grows.</w:t>
      </w:r>
    </w:p>
    <w:p w14:paraId="0FCA5D34" w14:textId="77777777" w:rsidR="00E02E2C" w:rsidRDefault="00000000">
      <w:pPr>
        <w:pStyle w:val="Heading1"/>
      </w:pPr>
      <w:bookmarkStart w:id="90" w:name="conclusion"/>
      <w:bookmarkEnd w:id="77"/>
      <w:bookmarkEnd w:id="84"/>
      <w:bookmarkEnd w:id="89"/>
      <w:r>
        <w:t>Conclusion</w:t>
      </w:r>
    </w:p>
    <w:p w14:paraId="61664185" w14:textId="77777777" w:rsidR="00E02E2C" w:rsidRDefault="00000000">
      <w:pPr>
        <w:pStyle w:val="BodyText"/>
      </w:pPr>
      <w:r>
        <w:t>Most books about entrepreneurship begin with what to do. This one began with how to see — because the gap between what founders know and what they build is almost never a knowledge gap. It is a seeing gap. The refusal to look at what is actually there, to remain faithful to what the numbers show and what the market is actually saying and what one’s own behavior reveals — that quiet, repeated choice not to see — is the failure that underlies almost every other failure.</w:t>
      </w:r>
    </w:p>
    <w:p w14:paraId="2AEC7CE9" w14:textId="77777777" w:rsidR="00E02E2C" w:rsidRDefault="00000000">
      <w:pPr>
        <w:pStyle w:val="BodyText"/>
      </w:pPr>
      <w:r>
        <w:t>That choice is what this volume existed to interrupt.</w:t>
      </w:r>
    </w:p>
    <w:p w14:paraId="4D80B835" w14:textId="77777777" w:rsidR="00E02E2C" w:rsidRDefault="00000000">
      <w:pPr>
        <w:pStyle w:val="FirstParagraph"/>
      </w:pPr>
      <w:r>
        <w:t>Nine chapters. But what they produced is not nine skills — it is one capacity, built in layers. The founder who finishes this volume is not the same person who opened it, not because the frameworks are sophisticated, but because using them honestly changes what you see. You no longer look at a revenue number and feel satisfied. You look for what the number is hiding. You no longer mistake a full calendar for a productive week. You notice the accumulated weight of every yes you did not examine. You no longer hear your instincts as instruction. You hear them as signal — the beginning of analysis, not the end of it. That is the change this volume was designed to produce. Not new knowledge. New seeing.</w:t>
      </w:r>
    </w:p>
    <w:p w14:paraId="5E27A09E" w14:textId="77777777" w:rsidR="00E02E2C" w:rsidRDefault="00000000">
      <w:pPr>
        <w:pStyle w:val="BodyText"/>
      </w:pPr>
      <w:r>
        <w:t xml:space="preserve">Together, they produce more than their sum. Clarity without decision discipline is just intention. Decision discipline without emotional intelligence is brittle under pressure. Emotional intelligence without critical thinking mistakes feeling for truth. Critical thinking without data operates on assumption. And all of it — every framework, every flywheel turn, every authorized no — fragments without the strategic precision to direct it. The </w:t>
      </w:r>
      <w:r>
        <w:lastRenderedPageBreak/>
        <w:t>architecture is designed so that each layer makes the ones beneath it stronger and the ones above it possible. The tools compound because the person using them is developing.</w:t>
      </w:r>
    </w:p>
    <w:p w14:paraId="3149C5A9" w14:textId="77777777" w:rsidR="00E02E2C" w:rsidRDefault="00000000">
      <w:pPr>
        <w:pStyle w:val="FirstParagraph"/>
      </w:pPr>
      <w:r>
        <w:t>That development is the real subject of this volume. Not the frameworks — those are instruments. The subject is the founder who picks them up, applies them honestly, and becomes, over time, someone whose business reflects their judgment rather than their reflexes. The development follows a consistent pattern. The first month feels effortful — the frameworks are new and require conscious attention. By month three, the effort shifts. The Pause stops being something you remember to do and becomes how you respond. The 3-Question Filter runs before you commit resources without requiring a decision to use it. By month six, the compound effect is unmistakable: the decisions you avoid — the scattered yeses, the anxiety-driven launches, the reactive pivots — matter as much as the ones you make. And the prompts produce different answers than they did on first pass, because you have changed. Not because the tools are sophisticated. Because the discipline of using them has changed what you notice.</w:t>
      </w:r>
    </w:p>
    <w:p w14:paraId="7630AC53" w14:textId="77777777" w:rsidR="00E02E2C" w:rsidRDefault="00000000">
      <w:pPr>
        <w:pStyle w:val="BodyText"/>
      </w:pPr>
      <w:r>
        <w:t>This is not a small thing. The founder who sees clearly and acts faithfully on what they see builds differently than the one who does not — more precisely, more sustainably, with fewer decisions wasted on problems that honest accounting would have prevented. That difference shows up in every metric that matters, and in the quality of what they build, and in what they leave behind.</w:t>
      </w:r>
    </w:p>
    <w:p w14:paraId="444FD461" w14:textId="77777777" w:rsidR="00E02E2C" w:rsidRDefault="00000000">
      <w:pPr>
        <w:pStyle w:val="Heading2"/>
      </w:pPr>
      <w:r>
        <w:t>How to Use This Going Forward</w:t>
      </w:r>
    </w:p>
    <w:p w14:paraId="45935A31" w14:textId="77777777" w:rsidR="00E02E2C" w:rsidRDefault="00000000">
      <w:pPr>
        <w:pStyle w:val="FirstParagraph"/>
      </w:pPr>
      <w:r>
        <w:t>This book is meant to be returned to as your business grows. Here is when to reach for each chapter:</w:t>
      </w:r>
    </w:p>
    <w:p w14:paraId="40F7D22F" w14:textId="77777777" w:rsidR="00E02E2C" w:rsidRDefault="00000000">
      <w:pPr>
        <w:pStyle w:val="BodyText"/>
      </w:pPr>
      <w:r>
        <w:rPr>
          <w:b/>
          <w:bCs/>
        </w:rPr>
        <w:t>When scattered</w:t>
      </w:r>
      <w:r>
        <w:t xml:space="preserve"> — Chapter 1’s </w:t>
      </w:r>
      <w:r>
        <w:rPr>
          <w:b/>
          <w:bCs/>
        </w:rPr>
        <w:t>Clarity Framework</w:t>
      </w:r>
      <w:r>
        <w:t xml:space="preserve"> and </w:t>
      </w:r>
      <w:r>
        <w:rPr>
          <w:b/>
          <w:bCs/>
        </w:rPr>
        <w:t>Five Clarity Questions</w:t>
      </w:r>
      <w:r>
        <w:t>. Reground in what you are building and who you are building it for.</w:t>
      </w:r>
    </w:p>
    <w:p w14:paraId="7E471A61" w14:textId="77777777" w:rsidR="00E02E2C" w:rsidRDefault="00000000">
      <w:pPr>
        <w:pStyle w:val="BodyText"/>
      </w:pPr>
      <w:r>
        <w:rPr>
          <w:b/>
          <w:bCs/>
        </w:rPr>
        <w:t>Unsure of phase</w:t>
      </w:r>
      <w:r>
        <w:t xml:space="preserve"> — Chapter 2’s </w:t>
      </w:r>
      <w:r>
        <w:rPr>
          <w:b/>
          <w:bCs/>
        </w:rPr>
        <w:t>Entrepreneurial Lifecycle</w:t>
      </w:r>
      <w:r>
        <w:t>. Your daily behavior reveals your phase, not your ambition.</w:t>
      </w:r>
    </w:p>
    <w:p w14:paraId="08CBFC1E" w14:textId="77777777" w:rsidR="00E02E2C" w:rsidRDefault="00000000">
      <w:pPr>
        <w:pStyle w:val="BodyText"/>
      </w:pPr>
      <w:r>
        <w:rPr>
          <w:b/>
          <w:bCs/>
        </w:rPr>
        <w:lastRenderedPageBreak/>
        <w:t>Facing a major decision</w:t>
      </w:r>
      <w:r>
        <w:t xml:space="preserve"> — Chapter 3’s </w:t>
      </w:r>
      <w:r>
        <w:rPr>
          <w:b/>
          <w:bCs/>
        </w:rPr>
        <w:t>Decision Flywheel</w:t>
      </w:r>
      <w:r>
        <w:t xml:space="preserve"> and </w:t>
      </w:r>
      <w:r>
        <w:rPr>
          <w:b/>
          <w:bCs/>
        </w:rPr>
        <w:t>3-Question Filter</w:t>
      </w:r>
      <w:r>
        <w:t>. Run the decision through all four stages before committing resources.</w:t>
      </w:r>
    </w:p>
    <w:p w14:paraId="1493CE90" w14:textId="77777777" w:rsidR="00E02E2C" w:rsidRDefault="00000000">
      <w:pPr>
        <w:pStyle w:val="BodyText"/>
      </w:pPr>
      <w:r>
        <w:rPr>
          <w:b/>
          <w:bCs/>
        </w:rPr>
        <w:t>Gut says one thing, evidence says another</w:t>
      </w:r>
      <w:r>
        <w:t xml:space="preserve"> — Chapter 4’s </w:t>
      </w:r>
      <w:r>
        <w:rPr>
          <w:b/>
          <w:bCs/>
        </w:rPr>
        <w:t>Five Intuition Traps</w:t>
      </w:r>
      <w:r>
        <w:t xml:space="preserve"> and </w:t>
      </w:r>
      <w:r>
        <w:rPr>
          <w:b/>
          <w:bCs/>
        </w:rPr>
        <w:t>The Pause</w:t>
      </w:r>
      <w:r>
        <w:t>. Separate signal from reaction before acting.</w:t>
      </w:r>
    </w:p>
    <w:p w14:paraId="05681E9E" w14:textId="77777777" w:rsidR="00E02E2C" w:rsidRDefault="00000000">
      <w:pPr>
        <w:pStyle w:val="BodyText"/>
      </w:pPr>
      <w:r>
        <w:rPr>
          <w:b/>
          <w:bCs/>
        </w:rPr>
        <w:t>Something feels off but you cannot name it</w:t>
      </w:r>
      <w:r>
        <w:t xml:space="preserve"> — Chapter 5’s </w:t>
      </w:r>
      <w:r>
        <w:rPr>
          <w:b/>
          <w:bCs/>
        </w:rPr>
        <w:t>Clear Thinking Framework</w:t>
      </w:r>
      <w:r>
        <w:t xml:space="preserve"> and </w:t>
      </w:r>
      <w:r>
        <w:rPr>
          <w:b/>
          <w:bCs/>
        </w:rPr>
        <w:t>Developmental Progression</w:t>
      </w:r>
      <w:r>
        <w:t>. Walk through the analytical sequence to surface what you are not seeing.</w:t>
      </w:r>
    </w:p>
    <w:p w14:paraId="066B3EA3" w14:textId="77777777" w:rsidR="00E02E2C" w:rsidRDefault="00000000">
      <w:pPr>
        <w:pStyle w:val="BodyText"/>
      </w:pPr>
      <w:r>
        <w:rPr>
          <w:b/>
          <w:bCs/>
        </w:rPr>
        <w:t>Numbers confusing or conflicting</w:t>
      </w:r>
      <w:r>
        <w:t xml:space="preserve"> — Chapter 6’s </w:t>
      </w:r>
      <w:r>
        <w:rPr>
          <w:b/>
          <w:bCs/>
        </w:rPr>
        <w:t>Three Domains</w:t>
      </w:r>
      <w:r>
        <w:t xml:space="preserve"> and </w:t>
      </w:r>
      <w:r>
        <w:rPr>
          <w:b/>
          <w:bCs/>
        </w:rPr>
        <w:t>Four Qualities</w:t>
      </w:r>
      <w:r>
        <w:t>. Audit what you are tracking and whether it deserves your trust.</w:t>
      </w:r>
    </w:p>
    <w:p w14:paraId="5B4E9F45" w14:textId="77777777" w:rsidR="00E02E2C" w:rsidRDefault="00000000">
      <w:pPr>
        <w:pStyle w:val="BodyText"/>
      </w:pPr>
      <w:r>
        <w:rPr>
          <w:b/>
          <w:bCs/>
        </w:rPr>
        <w:t>Model feels misaligned</w:t>
      </w:r>
      <w:r>
        <w:t xml:space="preserve"> — Chapter 7’s </w:t>
      </w:r>
      <w:r>
        <w:rPr>
          <w:b/>
          <w:bCs/>
        </w:rPr>
        <w:t>Seven Business Models</w:t>
      </w:r>
      <w:r>
        <w:t xml:space="preserve"> and </w:t>
      </w:r>
      <w:r>
        <w:rPr>
          <w:b/>
          <w:bCs/>
        </w:rPr>
        <w:t>Five Constraints</w:t>
      </w:r>
      <w:r>
        <w:t>. Diagnose whether your structure fits how you operate.</w:t>
      </w:r>
    </w:p>
    <w:p w14:paraId="724112C6" w14:textId="77777777" w:rsidR="00E02E2C" w:rsidRDefault="00000000">
      <w:pPr>
        <w:pStyle w:val="BodyText"/>
      </w:pPr>
      <w:r>
        <w:rPr>
          <w:b/>
          <w:bCs/>
        </w:rPr>
        <w:t>Overwhelmed or overcommitted</w:t>
      </w:r>
      <w:r>
        <w:t xml:space="preserve"> — Chapter 8’s </w:t>
      </w:r>
      <w:r>
        <w:rPr>
          <w:b/>
          <w:bCs/>
        </w:rPr>
        <w:t>Four Non-Negotiable Constraints</w:t>
      </w:r>
      <w:r>
        <w:t>. Protect your capacity by making your boundaries architectural rather than aspirational.</w:t>
      </w:r>
    </w:p>
    <w:p w14:paraId="457A27AC" w14:textId="77777777" w:rsidR="00E02E2C" w:rsidRDefault="00000000">
      <w:pPr>
        <w:pStyle w:val="BodyText"/>
      </w:pPr>
      <w:r>
        <w:rPr>
          <w:b/>
          <w:bCs/>
        </w:rPr>
        <w:t>Growth chaotic or stalled</w:t>
      </w:r>
      <w:r>
        <w:t xml:space="preserve"> — Chapter 9’s </w:t>
      </w:r>
      <w:r>
        <w:rPr>
          <w:b/>
          <w:bCs/>
        </w:rPr>
        <w:t>Strategic Velocity</w:t>
      </w:r>
      <w:r>
        <w:t xml:space="preserve"> and </w:t>
      </w:r>
      <w:r>
        <w:rPr>
          <w:b/>
          <w:bCs/>
        </w:rPr>
        <w:t>Six Growth Strategies</w:t>
      </w:r>
      <w:r>
        <w:t>. Choose one strategy. Execute it completely.</w:t>
      </w:r>
    </w:p>
    <w:p w14:paraId="7A50C0FB" w14:textId="77777777" w:rsidR="00E02E2C" w:rsidRDefault="00000000">
      <w:pPr>
        <w:pStyle w:val="BodyText"/>
      </w:pPr>
      <w:r>
        <w:t>The prompts are designed to be used repeatedly. Your answers will change as your situation changes. The frameworks remain stable; your application of them matures.</w:t>
      </w:r>
    </w:p>
    <w:p w14:paraId="070852AD" w14:textId="77777777" w:rsidR="00E02E2C" w:rsidRDefault="00000000">
      <w:pPr>
        <w:pStyle w:val="BodyText"/>
      </w:pPr>
      <w:r>
        <w:t>Entrepreneurship does not get easier with these frameworks. The decisions get harder to avoid, which makes them easier to make well. That is the compound effect in practice.</w:t>
      </w:r>
    </w:p>
    <w:p w14:paraId="65586321" w14:textId="77777777" w:rsidR="00E02E2C" w:rsidRDefault="00000000">
      <w:pPr>
        <w:pStyle w:val="FirstParagraph"/>
      </w:pPr>
      <w:r>
        <w:t>Part I built the architecture of clear seeing. The next test is harder — and it was always coming.</w:t>
      </w:r>
    </w:p>
    <w:p w14:paraId="0ADFD03E" w14:textId="77777777" w:rsidR="00E02E2C" w:rsidRDefault="00000000">
      <w:pPr>
        <w:pStyle w:val="BodyText"/>
      </w:pPr>
      <w:r>
        <w:t xml:space="preserve">Part II presents the challenge that stops more capable founders than any market condition or strategic error: the moment the </w:t>
      </w:r>
      <w:r>
        <w:lastRenderedPageBreak/>
        <w:t>business requires more judgment than one person can supply. You have spent nine chapters developing the clarity to see your own business accurately. Part II asks whether you can extend that clarity through other people — through hiring, through delegation, through the trust that is expensive to build and catastrophic to misplace. The decision architecture you built here is the prerequisite. Part II is where it meets its first serious resistance.</w:t>
      </w:r>
    </w:p>
    <w:p w14:paraId="4744998A" w14:textId="77777777" w:rsidR="00E02E2C" w:rsidRDefault="00000000">
      <w:pPr>
        <w:pStyle w:val="BodyText"/>
      </w:pPr>
      <w:r>
        <w:t>Parts III through V follow the same pattern: each volume surfaces the specific way the prior one’s foundation is tested at the next level of scale. They can be read independently. But the founder who has done the work of Part I will recognize, in each subsequent volume, exactly which capacity is being called on — and will have already begun to develop it.</w:t>
      </w:r>
    </w:p>
    <w:p w14:paraId="2DC313C2" w14:textId="77777777" w:rsidR="00E02E2C" w:rsidRDefault="00000000">
      <w:pPr>
        <w:pStyle w:val="BodyText"/>
      </w:pPr>
      <w:r>
        <w:t>The series does not promise an easier entrepreneurial life. It promises a more honest one — and the particular confidence that comes from knowing where you actually stand. That confidence is not the absence of uncertainty. It is the capacity to hold uncertainty clearly, without letting it become paralysis or false urgency. It is what the North Star gives the navigator: not a destination, but a fixed point from which all movement can be measured. You now have that point. Build from it faithfully.</w:t>
      </w:r>
    </w:p>
    <w:p w14:paraId="2FD9BE0A" w14:textId="77777777" w:rsidR="00E02E2C" w:rsidRDefault="00000000">
      <w:pPr>
        <w:pStyle w:val="BodyText"/>
      </w:pPr>
      <w:r>
        <w:t>All five volumes are available now, individually or as the complete set.</w:t>
      </w:r>
    </w:p>
    <w:p w14:paraId="4F5C40D3" w14:textId="77777777" w:rsidR="00E02E2C" w:rsidRDefault="00000000">
      <w:pPr>
        <w:pStyle w:val="BodyText"/>
      </w:pPr>
      <w:r>
        <w:t>The companion website at [CompanionWebsiteURL] holds the living version of everything in this book: all forty-five prompts in copy-paste format, updated as AI platforms evolve, alongside additional frameworks and tools built after publication. Everything in this volume was designed to be used, not just understood. The website is where that use begins.</w:t>
      </w:r>
    </w:p>
    <w:p w14:paraId="212FCB86" w14:textId="77777777" w:rsidR="00E02E2C" w:rsidRDefault="00000000">
      <w:pPr>
        <w:pStyle w:val="Heading1"/>
      </w:pPr>
      <w:bookmarkStart w:id="91" w:name="about-the-authors"/>
      <w:bookmarkEnd w:id="90"/>
      <w:r>
        <w:t>About the Authors</w:t>
      </w:r>
    </w:p>
    <w:p w14:paraId="419FAA99" w14:textId="77777777" w:rsidR="00E02E2C" w:rsidRDefault="00000000">
      <w:pPr>
        <w:pStyle w:val="FirstParagraph"/>
      </w:pPr>
      <w:r>
        <w:rPr>
          <w:i/>
          <w:iCs/>
        </w:rPr>
        <w:lastRenderedPageBreak/>
        <w:t>This book is a conversation between generations — one voice brings decades of judgment forged through consequence, the other brings tools powerful enough to accelerate it. Entrepreneurial wisdom scales best when experience and intelligence learn to think together.</w:t>
      </w:r>
    </w:p>
    <w:p w14:paraId="25607E09" w14:textId="77777777" w:rsidR="00E02E2C" w:rsidRDefault="00000000">
      <w:pPr>
        <w:pStyle w:val="Heading2"/>
      </w:pPr>
      <w:bookmarkStart w:id="92" w:name="kenneth-granberry"/>
      <w:r>
        <w:t>Kenneth Granberry</w:t>
      </w:r>
    </w:p>
    <w:p w14:paraId="01CFD991" w14:textId="77777777" w:rsidR="00E02E2C" w:rsidRDefault="00000000">
      <w:pPr>
        <w:pStyle w:val="FirstParagraph"/>
      </w:pPr>
      <w:r>
        <w:t>Kenneth Granberry is a CFO and AI Transformation Partner with over four decades of financial leadership across Fortune 500 organizations. His credentials include CPA, CGMA, CFF, and CCSA — reflecting decades at the intersection of financial strategy, risk management, and organizational design. Kenneth brings pattern recognition that only comes from watching decisions play out over decades: what works when pressure increases, what breaks when stakes rise, and what separates founders who build sustainable enterprises from those who burn out chasing growth.</w:t>
      </w:r>
    </w:p>
    <w:p w14:paraId="1DDA4F4B" w14:textId="77777777" w:rsidR="00E02E2C" w:rsidRDefault="00000000">
      <w:pPr>
        <w:pStyle w:val="Heading2"/>
      </w:pPr>
      <w:bookmarkStart w:id="93" w:name="nicholas-granberry"/>
      <w:bookmarkEnd w:id="92"/>
      <w:r>
        <w:t>Nicholas Granberry</w:t>
      </w:r>
    </w:p>
    <w:p w14:paraId="5B20ABE4" w14:textId="77777777" w:rsidR="00E02E2C" w:rsidRDefault="00000000">
      <w:pPr>
        <w:pStyle w:val="FirstParagraph"/>
      </w:pPr>
      <w:r>
        <w:t>Nick Granberry is the founder of Morpheus AI, building modern business systems that replace noise with clarity and turn judgment into systems. As a Gen Z entrepreneur, he brings fluency with tools that did not exist five years ago and comfort with a pace of change unimaginable a decade before. Nick’s approach to AI is neither utopian nor fearful — he sees it as infrastructure, powerful when well-designed, ultimately only as good as the thinking it amplifies. The prompts throughout this book reflect his commitment to making AI genuinely useful: copy-paste ready, operationally focused, and designed to produce real outcomes.</w:t>
      </w:r>
    </w:p>
    <w:p w14:paraId="0F6F2ACA" w14:textId="77777777" w:rsidR="00E02E2C" w:rsidRDefault="00000000">
      <w:pPr>
        <w:pStyle w:val="BodyText"/>
      </w:pPr>
      <w:r>
        <w:t>This book required Kenneth’s decades of experience and Nick’s facility with modern tools. The collaboration itself demonstrates the thesis: wisdom compounds when experience and intelligence learn to think together.</w:t>
      </w:r>
    </w:p>
    <w:p w14:paraId="36C93C82" w14:textId="77777777" w:rsidR="00E02E2C" w:rsidRDefault="00E877EC">
      <w:r>
        <w:pict w14:anchorId="5F724828">
          <v:rect id="Horizontal Line 3" o:spid="_x0000_s1028" alt="" style="width:.3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2318BF" w14:textId="77777777" w:rsidR="00E02E2C" w:rsidRDefault="00000000">
      <w:pPr>
        <w:pStyle w:val="Heading1"/>
      </w:pPr>
      <w:bookmarkStart w:id="94" w:name="resources"/>
      <w:bookmarkEnd w:id="91"/>
      <w:bookmarkEnd w:id="93"/>
      <w:r>
        <w:lastRenderedPageBreak/>
        <w:t>Resources</w:t>
      </w:r>
    </w:p>
    <w:p w14:paraId="1A794935" w14:textId="77777777" w:rsidR="00E02E2C" w:rsidRDefault="00000000">
      <w:pPr>
        <w:pStyle w:val="Heading2"/>
      </w:pPr>
      <w:bookmarkStart w:id="95" w:name="companion-website"/>
      <w:r>
        <w:t>Companion Website</w:t>
      </w:r>
    </w:p>
    <w:p w14:paraId="39FA265C" w14:textId="77777777" w:rsidR="00E02E2C" w:rsidRDefault="00000000">
      <w:pPr>
        <w:pStyle w:val="FirstParagraph"/>
      </w:pPr>
      <w:r>
        <w:t>For the most current versions of all forty-five prompts, bonus frameworks, and updates as AI platforms evolve:</w:t>
      </w:r>
    </w:p>
    <w:p w14:paraId="4C9E626D" w14:textId="77777777" w:rsidR="00E02E2C" w:rsidRDefault="00000000">
      <w:pPr>
        <w:pStyle w:val="BodyText"/>
      </w:pPr>
      <w:r>
        <w:rPr>
          <w:b/>
          <w:bCs/>
        </w:rPr>
        <w:t>[CompanionWebsiteURL]</w:t>
      </w:r>
    </w:p>
    <w:p w14:paraId="7332C29E" w14:textId="77777777" w:rsidR="00E02E2C" w:rsidRDefault="00000000">
      <w:pPr>
        <w:pStyle w:val="BodyText"/>
      </w:pPr>
      <w:r>
        <w:rPr>
          <w:i/>
          <w:iCs/>
        </w:rPr>
        <w:t>Kindle readers:</w:t>
      </w:r>
      <w:r>
        <w:t xml:space="preserve"> Links are embedded throughout the text. </w:t>
      </w:r>
      <w:r>
        <w:rPr>
          <w:i/>
          <w:iCs/>
        </w:rPr>
        <w:t>Print readers:</w:t>
      </w:r>
      <w:r>
        <w:t xml:space="preserve"> Scan the QR code below.</w:t>
      </w:r>
    </w:p>
    <w:p w14:paraId="7D610B20" w14:textId="77777777" w:rsidR="00E02E2C" w:rsidRDefault="00000000">
      <w:pPr>
        <w:pStyle w:val="BodyText"/>
      </w:pPr>
      <w:r>
        <w:rPr>
          <w:b/>
          <w:bCs/>
        </w:rPr>
        <w:t>[QR CODE PLACEHOLDER]</w:t>
      </w:r>
    </w:p>
    <w:p w14:paraId="0EF4C1D7" w14:textId="77777777" w:rsidR="00E02E2C" w:rsidRDefault="00000000">
      <w:pPr>
        <w:pStyle w:val="Heading2"/>
      </w:pPr>
      <w:bookmarkStart w:id="96" w:name="recommended-reading"/>
      <w:bookmarkEnd w:id="95"/>
      <w:r>
        <w:t>Recommended Reading</w:t>
      </w:r>
    </w:p>
    <w:p w14:paraId="5EBD0848" w14:textId="77777777" w:rsidR="00E02E2C" w:rsidRDefault="00000000">
      <w:pPr>
        <w:pStyle w:val="FirstParagraph"/>
      </w:pPr>
      <w:r>
        <w:t>The following works informed the thinking in this book. They are listed by chapter relevance, though most apply across multiple chapters.</w:t>
      </w:r>
    </w:p>
    <w:p w14:paraId="14F38E52" w14:textId="77777777" w:rsidR="00E02E2C" w:rsidRDefault="00000000">
      <w:pPr>
        <w:pStyle w:val="BodyText"/>
      </w:pPr>
      <w:r>
        <w:rPr>
          <w:b/>
          <w:bCs/>
        </w:rPr>
        <w:t>Decision-Making and Cognitive Bias:</w:t>
      </w:r>
      <w:r>
        <w:t xml:space="preserve"> Daniel Kahneman, </w:t>
      </w:r>
      <w:r>
        <w:rPr>
          <w:i/>
          <w:iCs/>
        </w:rPr>
        <w:t>Thinking, Fast and Slow</w:t>
      </w:r>
      <w:r>
        <w:t xml:space="preserve">. The foundational text on how systematic biases distort human judgment. | Gary Klein, </w:t>
      </w:r>
      <w:r>
        <w:rPr>
          <w:i/>
          <w:iCs/>
        </w:rPr>
        <w:t>Sources of Power: How People Make Decisions</w:t>
      </w:r>
      <w:r>
        <w:t xml:space="preserve">. The counterpoint — how experienced professionals make effective decisions through pattern recognition under pressure. | Chip Heath and Dan Heath, </w:t>
      </w:r>
      <w:r>
        <w:rPr>
          <w:i/>
          <w:iCs/>
        </w:rPr>
        <w:t>Decisive: How to Make Better Choices in Life and Work</w:t>
      </w:r>
      <w:r>
        <w:t>.</w:t>
      </w:r>
    </w:p>
    <w:p w14:paraId="5EA7A34C" w14:textId="77777777" w:rsidR="00E02E2C" w:rsidRDefault="00000000">
      <w:pPr>
        <w:pStyle w:val="BodyText"/>
      </w:pPr>
      <w:r>
        <w:rPr>
          <w:b/>
          <w:bCs/>
        </w:rPr>
        <w:t>Clarity and Choice Architecture:</w:t>
      </w:r>
      <w:r>
        <w:t xml:space="preserve"> Barry Schwartz, </w:t>
      </w:r>
      <w:r>
        <w:rPr>
          <w:i/>
          <w:iCs/>
        </w:rPr>
        <w:t>The Paradox of Choice</w:t>
      </w:r>
      <w:r>
        <w:t xml:space="preserve">. Why more options produce worse decisions without a framework for evaluation. | Sheena Iyengar, </w:t>
      </w:r>
      <w:r>
        <w:rPr>
          <w:i/>
          <w:iCs/>
        </w:rPr>
        <w:t>The Art of Choosing</w:t>
      </w:r>
      <w:r>
        <w:t>.</w:t>
      </w:r>
    </w:p>
    <w:p w14:paraId="60308DB3" w14:textId="77777777" w:rsidR="00E02E2C" w:rsidRDefault="00000000">
      <w:pPr>
        <w:pStyle w:val="BodyText"/>
      </w:pPr>
      <w:r>
        <w:rPr>
          <w:b/>
          <w:bCs/>
        </w:rPr>
        <w:t>Strategy and Focus:</w:t>
      </w:r>
      <w:r>
        <w:t xml:space="preserve"> Jim Collins, </w:t>
      </w:r>
      <w:r>
        <w:rPr>
          <w:i/>
          <w:iCs/>
        </w:rPr>
        <w:t>Good to Great</w:t>
      </w:r>
      <w:r>
        <w:t xml:space="preserve">. The Hedgehog Concept and why disciplined focus outperforms scattered effort. | Clayton Christensen, </w:t>
      </w:r>
      <w:r>
        <w:rPr>
          <w:i/>
          <w:iCs/>
        </w:rPr>
        <w:t>Competing Against Luck</w:t>
      </w:r>
      <w:r>
        <w:t xml:space="preserve">. The “jobs to be done” framework that reframes how you think about what your business provides. | Michael Porter, </w:t>
      </w:r>
      <w:r>
        <w:rPr>
          <w:i/>
          <w:iCs/>
        </w:rPr>
        <w:t>Competitive Strategy</w:t>
      </w:r>
      <w:r>
        <w:t>.</w:t>
      </w:r>
    </w:p>
    <w:p w14:paraId="41B8E5DE" w14:textId="77777777" w:rsidR="00E02E2C" w:rsidRDefault="00000000">
      <w:pPr>
        <w:pStyle w:val="BodyText"/>
      </w:pPr>
      <w:r>
        <w:rPr>
          <w:b/>
          <w:bCs/>
        </w:rPr>
        <w:lastRenderedPageBreak/>
        <w:t>Expertise and Deliberate Practice:</w:t>
      </w:r>
      <w:r>
        <w:t xml:space="preserve"> K. Anders Ericsson, </w:t>
      </w:r>
      <w:r>
        <w:rPr>
          <w:i/>
          <w:iCs/>
        </w:rPr>
        <w:t>Peak: Secrets from the New Science of Expertise</w:t>
      </w:r>
      <w:r>
        <w:t>. How structured practice — not just experience — produces mastery.</w:t>
      </w:r>
    </w:p>
    <w:p w14:paraId="6D574751" w14:textId="77777777" w:rsidR="00E02E2C" w:rsidRDefault="00000000">
      <w:pPr>
        <w:pStyle w:val="BodyText"/>
      </w:pPr>
      <w:r>
        <w:rPr>
          <w:b/>
          <w:bCs/>
        </w:rPr>
        <w:t>Systems and Constraints:</w:t>
      </w:r>
      <w:r>
        <w:t xml:space="preserve"> Eliyahu Goldratt, </w:t>
      </w:r>
      <w:r>
        <w:rPr>
          <w:i/>
          <w:iCs/>
        </w:rPr>
        <w:t>The Goal</w:t>
      </w:r>
      <w:r>
        <w:t xml:space="preserve">. The Theory of Constraints in narrative form. | James Clear, </w:t>
      </w:r>
      <w:r>
        <w:rPr>
          <w:i/>
          <w:iCs/>
        </w:rPr>
        <w:t>Atomic Habits</w:t>
      </w:r>
      <w:r>
        <w:t>. Systems thinking applied to personal behavior change.</w:t>
      </w:r>
    </w:p>
    <w:p w14:paraId="4857EE2E" w14:textId="77777777" w:rsidR="00E02E2C" w:rsidRDefault="00000000">
      <w:pPr>
        <w:pStyle w:val="BodyText"/>
      </w:pPr>
      <w:r>
        <w:rPr>
          <w:b/>
          <w:bCs/>
        </w:rPr>
        <w:t>AI and Human-Machine Collaboration:</w:t>
      </w:r>
      <w:r>
        <w:t xml:space="preserve"> Erik Brynjolfsson and Andrew McAfee, </w:t>
      </w:r>
      <w:r>
        <w:rPr>
          <w:i/>
          <w:iCs/>
        </w:rPr>
        <w:t>The Second Machine Age</w:t>
      </w:r>
      <w:r>
        <w:t xml:space="preserve">. | Ethan Mollick, </w:t>
      </w:r>
      <w:r>
        <w:rPr>
          <w:i/>
          <w:iCs/>
        </w:rPr>
        <w:t>Co-Intelligence: Living and Working with AI</w:t>
      </w:r>
      <w:r>
        <w:t>.</w:t>
      </w:r>
    </w:p>
    <w:p w14:paraId="70592902" w14:textId="77777777" w:rsidR="00E02E2C" w:rsidRDefault="00000000">
      <w:pPr>
        <w:pStyle w:val="BodyText"/>
      </w:pPr>
      <w:r>
        <w:rPr>
          <w:b/>
          <w:bCs/>
        </w:rPr>
        <w:t>Data-Driven Decision Making:</w:t>
      </w:r>
      <w:r>
        <w:t xml:space="preserve"> Thomas Davenport and Jeanne Harris, </w:t>
      </w:r>
      <w:r>
        <w:rPr>
          <w:i/>
          <w:iCs/>
        </w:rPr>
        <w:t>Competing on Analytics</w:t>
      </w:r>
      <w:r>
        <w:t xml:space="preserve">. | Nate Silver, </w:t>
      </w:r>
      <w:r>
        <w:rPr>
          <w:i/>
          <w:iCs/>
        </w:rPr>
        <w:t>The Signal and the Noise</w:t>
      </w:r>
      <w:r>
        <w:t>.</w:t>
      </w:r>
    </w:p>
    <w:p w14:paraId="27872AD0" w14:textId="77777777" w:rsidR="00E02E2C" w:rsidRDefault="00000000">
      <w:pPr>
        <w:pStyle w:val="Heading2"/>
      </w:pPr>
      <w:bookmarkStart w:id="97" w:name="connect-with-the-authors"/>
      <w:bookmarkEnd w:id="96"/>
      <w:r>
        <w:t>Connect with the Authors</w:t>
      </w:r>
    </w:p>
    <w:p w14:paraId="0782356C" w14:textId="77777777" w:rsidR="00E02E2C" w:rsidRDefault="00000000">
      <w:pPr>
        <w:pStyle w:val="FirstParagraph"/>
      </w:pPr>
      <w:r>
        <w:rPr>
          <w:i/>
          <w:iCs/>
        </w:rPr>
        <w:t>[Website/Contact Information]</w:t>
      </w:r>
    </w:p>
    <w:p w14:paraId="29482B21" w14:textId="77777777" w:rsidR="00E02E2C" w:rsidRDefault="00000000">
      <w:pPr>
        <w:pStyle w:val="BodyText"/>
      </w:pPr>
      <w:r>
        <w:rPr>
          <w:i/>
          <w:iCs/>
        </w:rPr>
        <w:t>[Social Media / Professional Profiles]</w:t>
      </w:r>
    </w:p>
    <w:p w14:paraId="50AB61FC" w14:textId="77777777" w:rsidR="00E02E2C" w:rsidRDefault="00000000">
      <w:pPr>
        <w:pStyle w:val="BodyText"/>
      </w:pPr>
      <w:r>
        <w:rPr>
          <w:i/>
          <w:iCs/>
        </w:rPr>
        <w:t>For speaking engagements, workshops, or bulk orders: [Contact Email]</w:t>
      </w:r>
    </w:p>
    <w:p w14:paraId="59DAE7F2" w14:textId="77777777" w:rsidR="00E02E2C" w:rsidRDefault="00E877EC">
      <w:r>
        <w:pict w14:anchorId="7EF79ED1">
          <v:rect id="Horizontal Line 4" o:spid="_x0000_s1027" alt="" style="width:.3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01223B" w14:textId="77777777" w:rsidR="00E02E2C" w:rsidRDefault="00000000">
      <w:pPr>
        <w:pStyle w:val="Heading1"/>
      </w:pPr>
      <w:bookmarkStart w:id="98" w:name="the-entrepreneurs-blueprint-series"/>
      <w:bookmarkEnd w:id="94"/>
      <w:bookmarkEnd w:id="97"/>
      <w:r>
        <w:t>The Entrepreneur’s Blueprint Series</w:t>
      </w:r>
    </w:p>
    <w:p w14:paraId="4C8AF9D0" w14:textId="77777777" w:rsidR="00E02E2C" w:rsidRDefault="00000000">
      <w:pPr>
        <w:pStyle w:val="FirstParagraph"/>
      </w:pPr>
      <w:r>
        <w:rPr>
          <w:b/>
          <w:bCs/>
        </w:rPr>
        <w:t>Part I: Becoming an AI Empowered Entrepreneur — The Mind of the Modern Founder</w:t>
      </w:r>
      <w:r>
        <w:t xml:space="preserve"> — </w:t>
      </w:r>
      <w:r>
        <w:rPr>
          <w:i/>
          <w:iCs/>
        </w:rPr>
        <w:t>You are here.</w:t>
      </w:r>
    </w:p>
    <w:p w14:paraId="0A9E8C3D" w14:textId="77777777" w:rsidR="00E02E2C" w:rsidRDefault="00000000">
      <w:pPr>
        <w:pStyle w:val="BodyText"/>
      </w:pPr>
      <w:r>
        <w:rPr>
          <w:b/>
          <w:bCs/>
        </w:rPr>
        <w:t>Part II:</w:t>
      </w:r>
      <w:r>
        <w:t xml:space="preserve"> [Title] — Team building, hiring, delegation, and the transition from solo operator to organizational leader.</w:t>
      </w:r>
    </w:p>
    <w:p w14:paraId="7F76B44F" w14:textId="77777777" w:rsidR="00E02E2C" w:rsidRDefault="00000000">
      <w:pPr>
        <w:pStyle w:val="BodyText"/>
      </w:pPr>
      <w:r>
        <w:rPr>
          <w:b/>
          <w:bCs/>
        </w:rPr>
        <w:t>Part III:</w:t>
      </w:r>
      <w:r>
        <w:t xml:space="preserve"> [Title] — Advanced scaling, multi-product strategy, market expansion, and operational complexity.</w:t>
      </w:r>
    </w:p>
    <w:p w14:paraId="07F024BA" w14:textId="77777777" w:rsidR="00E02E2C" w:rsidRDefault="00000000">
      <w:pPr>
        <w:pStyle w:val="BodyText"/>
      </w:pPr>
      <w:r>
        <w:rPr>
          <w:b/>
          <w:bCs/>
        </w:rPr>
        <w:t>Part IV:</w:t>
      </w:r>
      <w:r>
        <w:t xml:space="preserve"> [Title] — Market positioning, competitive strategy, and brand architecture.</w:t>
      </w:r>
    </w:p>
    <w:p w14:paraId="22BDA7F3" w14:textId="77777777" w:rsidR="00E02E2C" w:rsidRDefault="00000000">
      <w:pPr>
        <w:pStyle w:val="BodyText"/>
      </w:pPr>
      <w:r>
        <w:rPr>
          <w:b/>
          <w:bCs/>
        </w:rPr>
        <w:lastRenderedPageBreak/>
        <w:t>Part V:</w:t>
      </w:r>
      <w:r>
        <w:t xml:space="preserve"> [Title] — Exit strategy, valuation, due diligence, and the personal dimensions of transition.</w:t>
      </w:r>
    </w:p>
    <w:p w14:paraId="60E0C77A" w14:textId="77777777" w:rsidR="00E02E2C" w:rsidRDefault="00000000">
      <w:pPr>
        <w:pStyle w:val="BodyText"/>
      </w:pPr>
      <w:r>
        <w:t>All five volumes available individually or as the complete set at [URL].</w:t>
      </w:r>
    </w:p>
    <w:p w14:paraId="2A5187FC" w14:textId="77777777" w:rsidR="00E02E2C" w:rsidRDefault="00E877EC">
      <w:r>
        <w:pict w14:anchorId="4A07D4F2">
          <v:rect id="Horizontal Line 5" o:spid="_x0000_s1026" alt="" style="width:.3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DAA145" w14:textId="77777777" w:rsidR="00E02E2C" w:rsidRDefault="00000000">
      <w:pPr>
        <w:pStyle w:val="FirstParagraph"/>
      </w:pPr>
      <w:r>
        <w:rPr>
          <w:i/>
          <w:iCs/>
        </w:rPr>
        <w:t>[INDEX PLACEHOLDER — To be generated from final typeset version. Recommended entries: all named frameworks, all case study names, all chapter-specific concepts, key terms (cognitive bias, compound effect, constraint, calibration, etc.)]</w:t>
      </w:r>
      <w:bookmarkEnd w:id="98"/>
    </w:p>
    <w:sectPr w:rsidR="00E02E2C">
      <w:headerReference w:type="default" r:id="rId7"/>
      <w:footerReference w:type="even" r:id="rId8"/>
      <w:footerReference w:type="default" r:id="rId9"/>
      <w:pgSz w:w="8640" w:h="12960"/>
      <w:pgMar w:top="1260" w:right="108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50AC0" w14:textId="77777777" w:rsidR="00E877EC" w:rsidRDefault="00E877EC">
      <w:r>
        <w:separator/>
      </w:r>
    </w:p>
  </w:endnote>
  <w:endnote w:type="continuationSeparator" w:id="0">
    <w:p w14:paraId="17847603" w14:textId="77777777" w:rsidR="00E877EC" w:rsidRDefault="00E87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7518607"/>
      <w:docPartObj>
        <w:docPartGallery w:val="Page Numbers (Bottom of Page)"/>
        <w:docPartUnique/>
      </w:docPartObj>
    </w:sdtPr>
    <w:sdtContent>
      <w:p w14:paraId="4135E0C6" w14:textId="77777777" w:rsidR="00E773EB" w:rsidRDefault="00E773EB" w:rsidP="00D52C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FCD309" w14:textId="77777777" w:rsidR="00E773EB" w:rsidRDefault="00E773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6085506"/>
      <w:docPartObj>
        <w:docPartGallery w:val="Page Numbers (Bottom of Page)"/>
        <w:docPartUnique/>
      </w:docPartObj>
    </w:sdtPr>
    <w:sdtContent>
      <w:p w14:paraId="023EFCE3" w14:textId="77777777" w:rsidR="00E773EB" w:rsidRDefault="00E773EB" w:rsidP="00D52C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45784DC2" w14:textId="77777777" w:rsidR="00E773EB" w:rsidRDefault="00E77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D577" w14:textId="77777777" w:rsidR="00E877EC" w:rsidRDefault="00E877EC">
      <w:r>
        <w:separator/>
      </w:r>
    </w:p>
  </w:footnote>
  <w:footnote w:type="continuationSeparator" w:id="0">
    <w:p w14:paraId="6F7C7CBF" w14:textId="77777777" w:rsidR="00E877EC" w:rsidRDefault="00E87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3202" w14:textId="77777777" w:rsidR="005767ED" w:rsidRDefault="00000000">
    <w:pPr>
      <w:pBdr>
        <w:bottom w:val="single" w:sz="4" w:space="4" w:color="CCCCCC"/>
      </w:pBdr>
      <w:tabs>
        <w:tab w:val="right" w:pos="9026"/>
      </w:tabs>
      <w:spacing w:after="200"/>
    </w:pPr>
    <w:r>
      <w:rPr>
        <w:color w:val="888888"/>
        <w:sz w:val="18"/>
        <w:szCs w:val="18"/>
      </w:rPr>
      <w:t>THE ENTREPRENEUR’S BLUEPRINT</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DC6"/>
    <w:multiLevelType w:val="hybridMultilevel"/>
    <w:tmpl w:val="E78EBC60"/>
    <w:lvl w:ilvl="0" w:tplc="54EAF9BE">
      <w:start w:val="1"/>
      <w:numFmt w:val="decimal"/>
      <w:lvlText w:val="%1."/>
      <w:lvlJc w:val="left"/>
      <w:pPr>
        <w:ind w:left="720" w:hanging="360"/>
      </w:pPr>
    </w:lvl>
    <w:lvl w:ilvl="1" w:tplc="7110D26A">
      <w:numFmt w:val="decimal"/>
      <w:lvlText w:val=""/>
      <w:lvlJc w:val="left"/>
    </w:lvl>
    <w:lvl w:ilvl="2" w:tplc="C874B9CE">
      <w:numFmt w:val="decimal"/>
      <w:lvlText w:val=""/>
      <w:lvlJc w:val="left"/>
    </w:lvl>
    <w:lvl w:ilvl="3" w:tplc="A4528E0E">
      <w:numFmt w:val="decimal"/>
      <w:lvlText w:val=""/>
      <w:lvlJc w:val="left"/>
    </w:lvl>
    <w:lvl w:ilvl="4" w:tplc="2E0E453C">
      <w:numFmt w:val="decimal"/>
      <w:lvlText w:val=""/>
      <w:lvlJc w:val="left"/>
    </w:lvl>
    <w:lvl w:ilvl="5" w:tplc="79BC8E38">
      <w:numFmt w:val="decimal"/>
      <w:lvlText w:val=""/>
      <w:lvlJc w:val="left"/>
    </w:lvl>
    <w:lvl w:ilvl="6" w:tplc="84B22FA2">
      <w:numFmt w:val="decimal"/>
      <w:lvlText w:val=""/>
      <w:lvlJc w:val="left"/>
    </w:lvl>
    <w:lvl w:ilvl="7" w:tplc="D18ED92E">
      <w:numFmt w:val="decimal"/>
      <w:lvlText w:val=""/>
      <w:lvlJc w:val="left"/>
    </w:lvl>
    <w:lvl w:ilvl="8" w:tplc="41DE2C18">
      <w:numFmt w:val="decimal"/>
      <w:lvlText w:val=""/>
      <w:lvlJc w:val="left"/>
    </w:lvl>
  </w:abstractNum>
  <w:abstractNum w:abstractNumId="1" w15:restartNumberingAfterBreak="0">
    <w:nsid w:val="418D0DF7"/>
    <w:multiLevelType w:val="hybridMultilevel"/>
    <w:tmpl w:val="BC6AA792"/>
    <w:lvl w:ilvl="0" w:tplc="0C7EA860">
      <w:start w:val="1"/>
      <w:numFmt w:val="bullet"/>
      <w:lvlText w:val="●"/>
      <w:lvlJc w:val="left"/>
      <w:pPr>
        <w:ind w:left="720" w:hanging="360"/>
      </w:pPr>
    </w:lvl>
    <w:lvl w:ilvl="1" w:tplc="EE689C98">
      <w:start w:val="1"/>
      <w:numFmt w:val="bullet"/>
      <w:lvlText w:val="○"/>
      <w:lvlJc w:val="left"/>
      <w:pPr>
        <w:ind w:left="1440" w:hanging="360"/>
      </w:pPr>
    </w:lvl>
    <w:lvl w:ilvl="2" w:tplc="EB1C2EF4">
      <w:start w:val="1"/>
      <w:numFmt w:val="bullet"/>
      <w:lvlText w:val="■"/>
      <w:lvlJc w:val="left"/>
      <w:pPr>
        <w:ind w:left="2160" w:hanging="360"/>
      </w:pPr>
    </w:lvl>
    <w:lvl w:ilvl="3" w:tplc="C39E174C">
      <w:start w:val="1"/>
      <w:numFmt w:val="bullet"/>
      <w:lvlText w:val="●"/>
      <w:lvlJc w:val="left"/>
      <w:pPr>
        <w:ind w:left="2880" w:hanging="360"/>
      </w:pPr>
    </w:lvl>
    <w:lvl w:ilvl="4" w:tplc="0B68E61A">
      <w:start w:val="1"/>
      <w:numFmt w:val="bullet"/>
      <w:lvlText w:val="○"/>
      <w:lvlJc w:val="left"/>
      <w:pPr>
        <w:ind w:left="3600" w:hanging="360"/>
      </w:pPr>
    </w:lvl>
    <w:lvl w:ilvl="5" w:tplc="2E944A02">
      <w:start w:val="1"/>
      <w:numFmt w:val="bullet"/>
      <w:lvlText w:val="■"/>
      <w:lvlJc w:val="left"/>
      <w:pPr>
        <w:ind w:left="4320" w:hanging="360"/>
      </w:pPr>
    </w:lvl>
    <w:lvl w:ilvl="6" w:tplc="A0D0B5DA">
      <w:start w:val="1"/>
      <w:numFmt w:val="bullet"/>
      <w:lvlText w:val="●"/>
      <w:lvlJc w:val="left"/>
      <w:pPr>
        <w:ind w:left="5040" w:hanging="360"/>
      </w:pPr>
    </w:lvl>
    <w:lvl w:ilvl="7" w:tplc="E52C5BE4">
      <w:start w:val="1"/>
      <w:numFmt w:val="bullet"/>
      <w:lvlText w:val="●"/>
      <w:lvlJc w:val="left"/>
      <w:pPr>
        <w:ind w:left="5760" w:hanging="360"/>
      </w:pPr>
    </w:lvl>
    <w:lvl w:ilvl="8" w:tplc="8D18700C">
      <w:start w:val="1"/>
      <w:numFmt w:val="bullet"/>
      <w:lvlText w:val="●"/>
      <w:lvlJc w:val="left"/>
      <w:pPr>
        <w:ind w:left="6480" w:hanging="360"/>
      </w:pPr>
    </w:lvl>
  </w:abstractNum>
  <w:abstractNum w:abstractNumId="2" w15:restartNumberingAfterBreak="0">
    <w:nsid w:val="48A76C2E"/>
    <w:multiLevelType w:val="hybridMultilevel"/>
    <w:tmpl w:val="BD8C17DE"/>
    <w:lvl w:ilvl="0" w:tplc="E8DCF44A">
      <w:start w:val="1"/>
      <w:numFmt w:val="bullet"/>
      <w:lvlText w:val="•"/>
      <w:lvlJc w:val="left"/>
      <w:pPr>
        <w:ind w:left="720" w:hanging="360"/>
      </w:pPr>
    </w:lvl>
    <w:lvl w:ilvl="1" w:tplc="7FE4C60E">
      <w:numFmt w:val="decimal"/>
      <w:lvlText w:val=""/>
      <w:lvlJc w:val="left"/>
    </w:lvl>
    <w:lvl w:ilvl="2" w:tplc="C1149162">
      <w:numFmt w:val="decimal"/>
      <w:lvlText w:val=""/>
      <w:lvlJc w:val="left"/>
    </w:lvl>
    <w:lvl w:ilvl="3" w:tplc="0AF00B1E">
      <w:numFmt w:val="decimal"/>
      <w:lvlText w:val=""/>
      <w:lvlJc w:val="left"/>
    </w:lvl>
    <w:lvl w:ilvl="4" w:tplc="E0083842">
      <w:numFmt w:val="decimal"/>
      <w:lvlText w:val=""/>
      <w:lvlJc w:val="left"/>
    </w:lvl>
    <w:lvl w:ilvl="5" w:tplc="9A66AD34">
      <w:numFmt w:val="decimal"/>
      <w:lvlText w:val=""/>
      <w:lvlJc w:val="left"/>
    </w:lvl>
    <w:lvl w:ilvl="6" w:tplc="323A5E1C">
      <w:numFmt w:val="decimal"/>
      <w:lvlText w:val=""/>
      <w:lvlJc w:val="left"/>
    </w:lvl>
    <w:lvl w:ilvl="7" w:tplc="DA4AEC5E">
      <w:numFmt w:val="decimal"/>
      <w:lvlText w:val=""/>
      <w:lvlJc w:val="left"/>
    </w:lvl>
    <w:lvl w:ilvl="8" w:tplc="78D88FE0">
      <w:numFmt w:val="decimal"/>
      <w:lvlText w:val=""/>
      <w:lvlJc w:val="left"/>
    </w:lvl>
  </w:abstractNum>
  <w:abstractNum w:abstractNumId="3" w15:restartNumberingAfterBreak="0">
    <w:nsid w:val="4CD82CB5"/>
    <w:multiLevelType w:val="hybridMultilevel"/>
    <w:tmpl w:val="BBC62522"/>
    <w:lvl w:ilvl="0" w:tplc="E6C84DA2">
      <w:start w:val="1"/>
      <w:numFmt w:val="bullet"/>
      <w:lvlText w:val="•"/>
      <w:lvlJc w:val="left"/>
      <w:pPr>
        <w:ind w:left="720" w:hanging="360"/>
      </w:pPr>
    </w:lvl>
    <w:lvl w:ilvl="1" w:tplc="B4BAF3F0">
      <w:numFmt w:val="decimal"/>
      <w:lvlText w:val=""/>
      <w:lvlJc w:val="left"/>
    </w:lvl>
    <w:lvl w:ilvl="2" w:tplc="D36A0DF4">
      <w:numFmt w:val="decimal"/>
      <w:lvlText w:val=""/>
      <w:lvlJc w:val="left"/>
    </w:lvl>
    <w:lvl w:ilvl="3" w:tplc="B034503E">
      <w:numFmt w:val="decimal"/>
      <w:lvlText w:val=""/>
      <w:lvlJc w:val="left"/>
    </w:lvl>
    <w:lvl w:ilvl="4" w:tplc="C9DCB888">
      <w:numFmt w:val="decimal"/>
      <w:lvlText w:val=""/>
      <w:lvlJc w:val="left"/>
    </w:lvl>
    <w:lvl w:ilvl="5" w:tplc="D6841CD8">
      <w:numFmt w:val="decimal"/>
      <w:lvlText w:val=""/>
      <w:lvlJc w:val="left"/>
    </w:lvl>
    <w:lvl w:ilvl="6" w:tplc="D8860D10">
      <w:numFmt w:val="decimal"/>
      <w:lvlText w:val=""/>
      <w:lvlJc w:val="left"/>
    </w:lvl>
    <w:lvl w:ilvl="7" w:tplc="9188868A">
      <w:numFmt w:val="decimal"/>
      <w:lvlText w:val=""/>
      <w:lvlJc w:val="left"/>
    </w:lvl>
    <w:lvl w:ilvl="8" w:tplc="C28AD446">
      <w:numFmt w:val="decimal"/>
      <w:lvlText w:val=""/>
      <w:lvlJc w:val="left"/>
    </w:lvl>
  </w:abstractNum>
  <w:abstractNum w:abstractNumId="4" w15:restartNumberingAfterBreak="0">
    <w:nsid w:val="4F84322A"/>
    <w:multiLevelType w:val="hybridMultilevel"/>
    <w:tmpl w:val="8108AF00"/>
    <w:lvl w:ilvl="0" w:tplc="3B9E8CDA">
      <w:start w:val="1"/>
      <w:numFmt w:val="decimal"/>
      <w:lvlText w:val="%1."/>
      <w:lvlJc w:val="left"/>
      <w:pPr>
        <w:ind w:left="720" w:hanging="360"/>
      </w:pPr>
    </w:lvl>
    <w:lvl w:ilvl="1" w:tplc="165AC5EC">
      <w:numFmt w:val="decimal"/>
      <w:lvlText w:val=""/>
      <w:lvlJc w:val="left"/>
    </w:lvl>
    <w:lvl w:ilvl="2" w:tplc="AC62C90E">
      <w:numFmt w:val="decimal"/>
      <w:lvlText w:val=""/>
      <w:lvlJc w:val="left"/>
    </w:lvl>
    <w:lvl w:ilvl="3" w:tplc="B58C339A">
      <w:numFmt w:val="decimal"/>
      <w:lvlText w:val=""/>
      <w:lvlJc w:val="left"/>
    </w:lvl>
    <w:lvl w:ilvl="4" w:tplc="F9E68306">
      <w:numFmt w:val="decimal"/>
      <w:lvlText w:val=""/>
      <w:lvlJc w:val="left"/>
    </w:lvl>
    <w:lvl w:ilvl="5" w:tplc="EA2AEAFE">
      <w:numFmt w:val="decimal"/>
      <w:lvlText w:val=""/>
      <w:lvlJc w:val="left"/>
    </w:lvl>
    <w:lvl w:ilvl="6" w:tplc="B4E2AF5C">
      <w:numFmt w:val="decimal"/>
      <w:lvlText w:val=""/>
      <w:lvlJc w:val="left"/>
    </w:lvl>
    <w:lvl w:ilvl="7" w:tplc="E10664E6">
      <w:numFmt w:val="decimal"/>
      <w:lvlText w:val=""/>
      <w:lvlJc w:val="left"/>
    </w:lvl>
    <w:lvl w:ilvl="8" w:tplc="3EBAF9CC">
      <w:numFmt w:val="decimal"/>
      <w:lvlText w:val=""/>
      <w:lvlJc w:val="left"/>
    </w:lvl>
  </w:abstractNum>
  <w:abstractNum w:abstractNumId="5" w15:restartNumberingAfterBreak="0">
    <w:nsid w:val="50D132BD"/>
    <w:multiLevelType w:val="hybridMultilevel"/>
    <w:tmpl w:val="8AE863D4"/>
    <w:lvl w:ilvl="0" w:tplc="169826AC">
      <w:start w:val="1"/>
      <w:numFmt w:val="bullet"/>
      <w:lvlText w:val="•"/>
      <w:lvlJc w:val="left"/>
      <w:pPr>
        <w:ind w:left="720" w:hanging="360"/>
      </w:pPr>
    </w:lvl>
    <w:lvl w:ilvl="1" w:tplc="F7E00C42">
      <w:numFmt w:val="decimal"/>
      <w:lvlText w:val=""/>
      <w:lvlJc w:val="left"/>
    </w:lvl>
    <w:lvl w:ilvl="2" w:tplc="8C982272">
      <w:numFmt w:val="decimal"/>
      <w:lvlText w:val=""/>
      <w:lvlJc w:val="left"/>
    </w:lvl>
    <w:lvl w:ilvl="3" w:tplc="D7522512">
      <w:numFmt w:val="decimal"/>
      <w:lvlText w:val=""/>
      <w:lvlJc w:val="left"/>
    </w:lvl>
    <w:lvl w:ilvl="4" w:tplc="A8FA29D4">
      <w:numFmt w:val="decimal"/>
      <w:lvlText w:val=""/>
      <w:lvlJc w:val="left"/>
    </w:lvl>
    <w:lvl w:ilvl="5" w:tplc="2CE0D422">
      <w:numFmt w:val="decimal"/>
      <w:lvlText w:val=""/>
      <w:lvlJc w:val="left"/>
    </w:lvl>
    <w:lvl w:ilvl="6" w:tplc="CBFAB36C">
      <w:numFmt w:val="decimal"/>
      <w:lvlText w:val=""/>
      <w:lvlJc w:val="left"/>
    </w:lvl>
    <w:lvl w:ilvl="7" w:tplc="C458E2DC">
      <w:numFmt w:val="decimal"/>
      <w:lvlText w:val=""/>
      <w:lvlJc w:val="left"/>
    </w:lvl>
    <w:lvl w:ilvl="8" w:tplc="B282CDF0">
      <w:numFmt w:val="decimal"/>
      <w:lvlText w:val=""/>
      <w:lvlJc w:val="left"/>
    </w:lvl>
  </w:abstractNum>
  <w:abstractNum w:abstractNumId="6" w15:restartNumberingAfterBreak="0">
    <w:nsid w:val="54CF403F"/>
    <w:multiLevelType w:val="hybridMultilevel"/>
    <w:tmpl w:val="DCBEE650"/>
    <w:lvl w:ilvl="0" w:tplc="35FA3184">
      <w:start w:val="1"/>
      <w:numFmt w:val="bullet"/>
      <w:lvlText w:val="•"/>
      <w:lvlJc w:val="left"/>
      <w:pPr>
        <w:ind w:left="720" w:hanging="360"/>
      </w:pPr>
    </w:lvl>
    <w:lvl w:ilvl="1" w:tplc="18946CFC">
      <w:numFmt w:val="decimal"/>
      <w:lvlText w:val=""/>
      <w:lvlJc w:val="left"/>
    </w:lvl>
    <w:lvl w:ilvl="2" w:tplc="77BC0640">
      <w:numFmt w:val="decimal"/>
      <w:lvlText w:val=""/>
      <w:lvlJc w:val="left"/>
    </w:lvl>
    <w:lvl w:ilvl="3" w:tplc="431012DE">
      <w:numFmt w:val="decimal"/>
      <w:lvlText w:val=""/>
      <w:lvlJc w:val="left"/>
    </w:lvl>
    <w:lvl w:ilvl="4" w:tplc="33640C7C">
      <w:numFmt w:val="decimal"/>
      <w:lvlText w:val=""/>
      <w:lvlJc w:val="left"/>
    </w:lvl>
    <w:lvl w:ilvl="5" w:tplc="51861604">
      <w:numFmt w:val="decimal"/>
      <w:lvlText w:val=""/>
      <w:lvlJc w:val="left"/>
    </w:lvl>
    <w:lvl w:ilvl="6" w:tplc="EFA4FDC2">
      <w:numFmt w:val="decimal"/>
      <w:lvlText w:val=""/>
      <w:lvlJc w:val="left"/>
    </w:lvl>
    <w:lvl w:ilvl="7" w:tplc="9DDA3D7C">
      <w:numFmt w:val="decimal"/>
      <w:lvlText w:val=""/>
      <w:lvlJc w:val="left"/>
    </w:lvl>
    <w:lvl w:ilvl="8" w:tplc="1494B9E8">
      <w:numFmt w:val="decimal"/>
      <w:lvlText w:val=""/>
      <w:lvlJc w:val="left"/>
    </w:lvl>
  </w:abstractNum>
  <w:abstractNum w:abstractNumId="7" w15:restartNumberingAfterBreak="0">
    <w:nsid w:val="57535574"/>
    <w:multiLevelType w:val="hybridMultilevel"/>
    <w:tmpl w:val="FD5099CE"/>
    <w:lvl w:ilvl="0" w:tplc="0CDA7B20">
      <w:start w:val="1"/>
      <w:numFmt w:val="bullet"/>
      <w:lvlText w:val="•"/>
      <w:lvlJc w:val="left"/>
      <w:pPr>
        <w:ind w:left="720" w:hanging="360"/>
      </w:pPr>
    </w:lvl>
    <w:lvl w:ilvl="1" w:tplc="1BC47B8C">
      <w:numFmt w:val="decimal"/>
      <w:lvlText w:val=""/>
      <w:lvlJc w:val="left"/>
    </w:lvl>
    <w:lvl w:ilvl="2" w:tplc="2B00F8AC">
      <w:numFmt w:val="decimal"/>
      <w:lvlText w:val=""/>
      <w:lvlJc w:val="left"/>
    </w:lvl>
    <w:lvl w:ilvl="3" w:tplc="6B16C786">
      <w:numFmt w:val="decimal"/>
      <w:lvlText w:val=""/>
      <w:lvlJc w:val="left"/>
    </w:lvl>
    <w:lvl w:ilvl="4" w:tplc="FC7A7FA4">
      <w:numFmt w:val="decimal"/>
      <w:lvlText w:val=""/>
      <w:lvlJc w:val="left"/>
    </w:lvl>
    <w:lvl w:ilvl="5" w:tplc="44549838">
      <w:numFmt w:val="decimal"/>
      <w:lvlText w:val=""/>
      <w:lvlJc w:val="left"/>
    </w:lvl>
    <w:lvl w:ilvl="6" w:tplc="29EE1530">
      <w:numFmt w:val="decimal"/>
      <w:lvlText w:val=""/>
      <w:lvlJc w:val="left"/>
    </w:lvl>
    <w:lvl w:ilvl="7" w:tplc="4BBE44F2">
      <w:numFmt w:val="decimal"/>
      <w:lvlText w:val=""/>
      <w:lvlJc w:val="left"/>
    </w:lvl>
    <w:lvl w:ilvl="8" w:tplc="86166B36">
      <w:numFmt w:val="decimal"/>
      <w:lvlText w:val=""/>
      <w:lvlJc w:val="left"/>
    </w:lvl>
  </w:abstractNum>
  <w:abstractNum w:abstractNumId="8" w15:restartNumberingAfterBreak="0">
    <w:nsid w:val="5A122EA1"/>
    <w:multiLevelType w:val="hybridMultilevel"/>
    <w:tmpl w:val="0582A138"/>
    <w:lvl w:ilvl="0" w:tplc="6A6AE07C">
      <w:start w:val="1"/>
      <w:numFmt w:val="bullet"/>
      <w:lvlText w:val="•"/>
      <w:lvlJc w:val="left"/>
      <w:pPr>
        <w:ind w:left="720" w:hanging="360"/>
      </w:pPr>
    </w:lvl>
    <w:lvl w:ilvl="1" w:tplc="9946920E">
      <w:numFmt w:val="decimal"/>
      <w:lvlText w:val=""/>
      <w:lvlJc w:val="left"/>
    </w:lvl>
    <w:lvl w:ilvl="2" w:tplc="859E82DA">
      <w:numFmt w:val="decimal"/>
      <w:lvlText w:val=""/>
      <w:lvlJc w:val="left"/>
    </w:lvl>
    <w:lvl w:ilvl="3" w:tplc="8D965F56">
      <w:numFmt w:val="decimal"/>
      <w:lvlText w:val=""/>
      <w:lvlJc w:val="left"/>
    </w:lvl>
    <w:lvl w:ilvl="4" w:tplc="C2FA9B66">
      <w:numFmt w:val="decimal"/>
      <w:lvlText w:val=""/>
      <w:lvlJc w:val="left"/>
    </w:lvl>
    <w:lvl w:ilvl="5" w:tplc="0D20D434">
      <w:numFmt w:val="decimal"/>
      <w:lvlText w:val=""/>
      <w:lvlJc w:val="left"/>
    </w:lvl>
    <w:lvl w:ilvl="6" w:tplc="5CA22F92">
      <w:numFmt w:val="decimal"/>
      <w:lvlText w:val=""/>
      <w:lvlJc w:val="left"/>
    </w:lvl>
    <w:lvl w:ilvl="7" w:tplc="84F4F7FA">
      <w:numFmt w:val="decimal"/>
      <w:lvlText w:val=""/>
      <w:lvlJc w:val="left"/>
    </w:lvl>
    <w:lvl w:ilvl="8" w:tplc="D29C360C">
      <w:numFmt w:val="decimal"/>
      <w:lvlText w:val=""/>
      <w:lvlJc w:val="left"/>
    </w:lvl>
  </w:abstractNum>
  <w:abstractNum w:abstractNumId="9" w15:restartNumberingAfterBreak="0">
    <w:nsid w:val="5C586F66"/>
    <w:multiLevelType w:val="hybridMultilevel"/>
    <w:tmpl w:val="F7CAB5BA"/>
    <w:lvl w:ilvl="0" w:tplc="47B09D42">
      <w:start w:val="1"/>
      <w:numFmt w:val="bullet"/>
      <w:lvlText w:val="•"/>
      <w:lvlJc w:val="left"/>
      <w:pPr>
        <w:ind w:left="720" w:hanging="360"/>
      </w:pPr>
    </w:lvl>
    <w:lvl w:ilvl="1" w:tplc="96E8D164">
      <w:numFmt w:val="decimal"/>
      <w:lvlText w:val=""/>
      <w:lvlJc w:val="left"/>
    </w:lvl>
    <w:lvl w:ilvl="2" w:tplc="7FA0A47A">
      <w:numFmt w:val="decimal"/>
      <w:lvlText w:val=""/>
      <w:lvlJc w:val="left"/>
    </w:lvl>
    <w:lvl w:ilvl="3" w:tplc="8D86D97E">
      <w:numFmt w:val="decimal"/>
      <w:lvlText w:val=""/>
      <w:lvlJc w:val="left"/>
    </w:lvl>
    <w:lvl w:ilvl="4" w:tplc="33F473A8">
      <w:numFmt w:val="decimal"/>
      <w:lvlText w:val=""/>
      <w:lvlJc w:val="left"/>
    </w:lvl>
    <w:lvl w:ilvl="5" w:tplc="82B86BA4">
      <w:numFmt w:val="decimal"/>
      <w:lvlText w:val=""/>
      <w:lvlJc w:val="left"/>
    </w:lvl>
    <w:lvl w:ilvl="6" w:tplc="E7B6F790">
      <w:numFmt w:val="decimal"/>
      <w:lvlText w:val=""/>
      <w:lvlJc w:val="left"/>
    </w:lvl>
    <w:lvl w:ilvl="7" w:tplc="F19ECBC0">
      <w:numFmt w:val="decimal"/>
      <w:lvlText w:val=""/>
      <w:lvlJc w:val="left"/>
    </w:lvl>
    <w:lvl w:ilvl="8" w:tplc="2FDC82AA">
      <w:numFmt w:val="decimal"/>
      <w:lvlText w:val=""/>
      <w:lvlJc w:val="left"/>
    </w:lvl>
  </w:abstractNum>
  <w:abstractNum w:abstractNumId="10" w15:restartNumberingAfterBreak="0">
    <w:nsid w:val="66F05874"/>
    <w:multiLevelType w:val="hybridMultilevel"/>
    <w:tmpl w:val="627487A2"/>
    <w:lvl w:ilvl="0" w:tplc="FAA08124">
      <w:start w:val="1"/>
      <w:numFmt w:val="bullet"/>
      <w:lvlText w:val="•"/>
      <w:lvlJc w:val="left"/>
      <w:pPr>
        <w:ind w:left="720" w:hanging="360"/>
      </w:pPr>
    </w:lvl>
    <w:lvl w:ilvl="1" w:tplc="C2DC25C6">
      <w:numFmt w:val="decimal"/>
      <w:lvlText w:val=""/>
      <w:lvlJc w:val="left"/>
    </w:lvl>
    <w:lvl w:ilvl="2" w:tplc="9F586E26">
      <w:numFmt w:val="decimal"/>
      <w:lvlText w:val=""/>
      <w:lvlJc w:val="left"/>
    </w:lvl>
    <w:lvl w:ilvl="3" w:tplc="409CFE6C">
      <w:numFmt w:val="decimal"/>
      <w:lvlText w:val=""/>
      <w:lvlJc w:val="left"/>
    </w:lvl>
    <w:lvl w:ilvl="4" w:tplc="F7BEE44E">
      <w:numFmt w:val="decimal"/>
      <w:lvlText w:val=""/>
      <w:lvlJc w:val="left"/>
    </w:lvl>
    <w:lvl w:ilvl="5" w:tplc="4AB0DA08">
      <w:numFmt w:val="decimal"/>
      <w:lvlText w:val=""/>
      <w:lvlJc w:val="left"/>
    </w:lvl>
    <w:lvl w:ilvl="6" w:tplc="DE9A7128">
      <w:numFmt w:val="decimal"/>
      <w:lvlText w:val=""/>
      <w:lvlJc w:val="left"/>
    </w:lvl>
    <w:lvl w:ilvl="7" w:tplc="7CDA38A8">
      <w:numFmt w:val="decimal"/>
      <w:lvlText w:val=""/>
      <w:lvlJc w:val="left"/>
    </w:lvl>
    <w:lvl w:ilvl="8" w:tplc="FE1AEA22">
      <w:numFmt w:val="decimal"/>
      <w:lvlText w:val=""/>
      <w:lvlJc w:val="left"/>
    </w:lvl>
  </w:abstractNum>
  <w:abstractNum w:abstractNumId="11" w15:restartNumberingAfterBreak="0">
    <w:nsid w:val="673E7A45"/>
    <w:multiLevelType w:val="hybridMultilevel"/>
    <w:tmpl w:val="F1782F94"/>
    <w:lvl w:ilvl="0" w:tplc="C6C4DC3E">
      <w:start w:val="1"/>
      <w:numFmt w:val="decimal"/>
      <w:lvlText w:val="%1."/>
      <w:lvlJc w:val="left"/>
      <w:pPr>
        <w:ind w:left="720" w:hanging="360"/>
      </w:pPr>
    </w:lvl>
    <w:lvl w:ilvl="1" w:tplc="E7FA09A2">
      <w:numFmt w:val="decimal"/>
      <w:lvlText w:val=""/>
      <w:lvlJc w:val="left"/>
    </w:lvl>
    <w:lvl w:ilvl="2" w:tplc="007CE594">
      <w:numFmt w:val="decimal"/>
      <w:lvlText w:val=""/>
      <w:lvlJc w:val="left"/>
    </w:lvl>
    <w:lvl w:ilvl="3" w:tplc="13948BB4">
      <w:numFmt w:val="decimal"/>
      <w:lvlText w:val=""/>
      <w:lvlJc w:val="left"/>
    </w:lvl>
    <w:lvl w:ilvl="4" w:tplc="24CC2282">
      <w:numFmt w:val="decimal"/>
      <w:lvlText w:val=""/>
      <w:lvlJc w:val="left"/>
    </w:lvl>
    <w:lvl w:ilvl="5" w:tplc="511651E2">
      <w:numFmt w:val="decimal"/>
      <w:lvlText w:val=""/>
      <w:lvlJc w:val="left"/>
    </w:lvl>
    <w:lvl w:ilvl="6" w:tplc="9C4EF594">
      <w:numFmt w:val="decimal"/>
      <w:lvlText w:val=""/>
      <w:lvlJc w:val="left"/>
    </w:lvl>
    <w:lvl w:ilvl="7" w:tplc="B3DEDE32">
      <w:numFmt w:val="decimal"/>
      <w:lvlText w:val=""/>
      <w:lvlJc w:val="left"/>
    </w:lvl>
    <w:lvl w:ilvl="8" w:tplc="B1FEDB3C">
      <w:numFmt w:val="decimal"/>
      <w:lvlText w:val=""/>
      <w:lvlJc w:val="left"/>
    </w:lvl>
  </w:abstractNum>
  <w:abstractNum w:abstractNumId="12" w15:restartNumberingAfterBreak="0">
    <w:nsid w:val="6E7E36F9"/>
    <w:multiLevelType w:val="hybridMultilevel"/>
    <w:tmpl w:val="554813C0"/>
    <w:lvl w:ilvl="0" w:tplc="FC863AB6">
      <w:start w:val="1"/>
      <w:numFmt w:val="decimal"/>
      <w:lvlText w:val="%1."/>
      <w:lvlJc w:val="left"/>
      <w:pPr>
        <w:ind w:left="720" w:hanging="360"/>
      </w:pPr>
    </w:lvl>
    <w:lvl w:ilvl="1" w:tplc="A0F43BEA">
      <w:numFmt w:val="decimal"/>
      <w:lvlText w:val=""/>
      <w:lvlJc w:val="left"/>
    </w:lvl>
    <w:lvl w:ilvl="2" w:tplc="03985CBA">
      <w:numFmt w:val="decimal"/>
      <w:lvlText w:val=""/>
      <w:lvlJc w:val="left"/>
    </w:lvl>
    <w:lvl w:ilvl="3" w:tplc="ACD2635C">
      <w:numFmt w:val="decimal"/>
      <w:lvlText w:val=""/>
      <w:lvlJc w:val="left"/>
    </w:lvl>
    <w:lvl w:ilvl="4" w:tplc="1CCE7DD4">
      <w:numFmt w:val="decimal"/>
      <w:lvlText w:val=""/>
      <w:lvlJc w:val="left"/>
    </w:lvl>
    <w:lvl w:ilvl="5" w:tplc="D67E3FEC">
      <w:numFmt w:val="decimal"/>
      <w:lvlText w:val=""/>
      <w:lvlJc w:val="left"/>
    </w:lvl>
    <w:lvl w:ilvl="6" w:tplc="C5E80BCC">
      <w:numFmt w:val="decimal"/>
      <w:lvlText w:val=""/>
      <w:lvlJc w:val="left"/>
    </w:lvl>
    <w:lvl w:ilvl="7" w:tplc="0E3686AC">
      <w:numFmt w:val="decimal"/>
      <w:lvlText w:val=""/>
      <w:lvlJc w:val="left"/>
    </w:lvl>
    <w:lvl w:ilvl="8" w:tplc="E2AA4662">
      <w:numFmt w:val="decimal"/>
      <w:lvlText w:val=""/>
      <w:lvlJc w:val="left"/>
    </w:lvl>
  </w:abstractNum>
  <w:abstractNum w:abstractNumId="13" w15:restartNumberingAfterBreak="0">
    <w:nsid w:val="7A480235"/>
    <w:multiLevelType w:val="hybridMultilevel"/>
    <w:tmpl w:val="A9A842D8"/>
    <w:lvl w:ilvl="0" w:tplc="CFEABF18">
      <w:start w:val="1"/>
      <w:numFmt w:val="decimal"/>
      <w:lvlText w:val="%1."/>
      <w:lvlJc w:val="left"/>
      <w:pPr>
        <w:ind w:left="720" w:hanging="360"/>
      </w:pPr>
    </w:lvl>
    <w:lvl w:ilvl="1" w:tplc="A1E8DB52">
      <w:numFmt w:val="decimal"/>
      <w:lvlText w:val=""/>
      <w:lvlJc w:val="left"/>
    </w:lvl>
    <w:lvl w:ilvl="2" w:tplc="52C6DE2C">
      <w:numFmt w:val="decimal"/>
      <w:lvlText w:val=""/>
      <w:lvlJc w:val="left"/>
    </w:lvl>
    <w:lvl w:ilvl="3" w:tplc="E24AAF8A">
      <w:numFmt w:val="decimal"/>
      <w:lvlText w:val=""/>
      <w:lvlJc w:val="left"/>
    </w:lvl>
    <w:lvl w:ilvl="4" w:tplc="C150CD10">
      <w:numFmt w:val="decimal"/>
      <w:lvlText w:val=""/>
      <w:lvlJc w:val="left"/>
    </w:lvl>
    <w:lvl w:ilvl="5" w:tplc="8182CC4C">
      <w:numFmt w:val="decimal"/>
      <w:lvlText w:val=""/>
      <w:lvlJc w:val="left"/>
    </w:lvl>
    <w:lvl w:ilvl="6" w:tplc="0CB28696">
      <w:numFmt w:val="decimal"/>
      <w:lvlText w:val=""/>
      <w:lvlJc w:val="left"/>
    </w:lvl>
    <w:lvl w:ilvl="7" w:tplc="994EBC0A">
      <w:numFmt w:val="decimal"/>
      <w:lvlText w:val=""/>
      <w:lvlJc w:val="left"/>
    </w:lvl>
    <w:lvl w:ilvl="8" w:tplc="52A62666">
      <w:numFmt w:val="decimal"/>
      <w:lvlText w:val=""/>
      <w:lvlJc w:val="left"/>
    </w:lvl>
  </w:abstractNum>
  <w:abstractNum w:abstractNumId="14" w15:restartNumberingAfterBreak="0">
    <w:nsid w:val="7A734DB1"/>
    <w:multiLevelType w:val="hybridMultilevel"/>
    <w:tmpl w:val="6AC6C80A"/>
    <w:lvl w:ilvl="0" w:tplc="AA68F160">
      <w:start w:val="1"/>
      <w:numFmt w:val="bullet"/>
      <w:lvlText w:val="•"/>
      <w:lvlJc w:val="left"/>
      <w:pPr>
        <w:ind w:left="720" w:hanging="360"/>
      </w:pPr>
    </w:lvl>
    <w:lvl w:ilvl="1" w:tplc="95B843FE">
      <w:numFmt w:val="decimal"/>
      <w:lvlText w:val=""/>
      <w:lvlJc w:val="left"/>
    </w:lvl>
    <w:lvl w:ilvl="2" w:tplc="BE16EC32">
      <w:numFmt w:val="decimal"/>
      <w:lvlText w:val=""/>
      <w:lvlJc w:val="left"/>
    </w:lvl>
    <w:lvl w:ilvl="3" w:tplc="E2D6F056">
      <w:numFmt w:val="decimal"/>
      <w:lvlText w:val=""/>
      <w:lvlJc w:val="left"/>
    </w:lvl>
    <w:lvl w:ilvl="4" w:tplc="ADEAA062">
      <w:numFmt w:val="decimal"/>
      <w:lvlText w:val=""/>
      <w:lvlJc w:val="left"/>
    </w:lvl>
    <w:lvl w:ilvl="5" w:tplc="64D00A86">
      <w:numFmt w:val="decimal"/>
      <w:lvlText w:val=""/>
      <w:lvlJc w:val="left"/>
    </w:lvl>
    <w:lvl w:ilvl="6" w:tplc="2B1083D6">
      <w:numFmt w:val="decimal"/>
      <w:lvlText w:val=""/>
      <w:lvlJc w:val="left"/>
    </w:lvl>
    <w:lvl w:ilvl="7" w:tplc="4F0E471A">
      <w:numFmt w:val="decimal"/>
      <w:lvlText w:val=""/>
      <w:lvlJc w:val="left"/>
    </w:lvl>
    <w:lvl w:ilvl="8" w:tplc="0A5CDF16">
      <w:numFmt w:val="decimal"/>
      <w:lvlText w:val=""/>
      <w:lvlJc w:val="left"/>
    </w:lvl>
  </w:abstractNum>
  <w:num w:numId="1" w16cid:durableId="12271412">
    <w:abstractNumId w:val="1"/>
    <w:lvlOverride w:ilvl="0">
      <w:startOverride w:val="1"/>
    </w:lvlOverride>
  </w:num>
  <w:num w:numId="2" w16cid:durableId="890920867">
    <w:abstractNumId w:val="12"/>
    <w:lvlOverride w:ilvl="0">
      <w:startOverride w:val="1"/>
    </w:lvlOverride>
  </w:num>
  <w:num w:numId="3" w16cid:durableId="616371812">
    <w:abstractNumId w:val="4"/>
    <w:lvlOverride w:ilvl="0">
      <w:startOverride w:val="1"/>
    </w:lvlOverride>
  </w:num>
  <w:num w:numId="4" w16cid:durableId="577250063">
    <w:abstractNumId w:val="14"/>
    <w:lvlOverride w:ilvl="0">
      <w:startOverride w:val="1"/>
    </w:lvlOverride>
  </w:num>
  <w:num w:numId="5" w16cid:durableId="397108">
    <w:abstractNumId w:val="5"/>
    <w:lvlOverride w:ilvl="0">
      <w:startOverride w:val="1"/>
    </w:lvlOverride>
  </w:num>
  <w:num w:numId="6" w16cid:durableId="2066295225">
    <w:abstractNumId w:val="6"/>
    <w:lvlOverride w:ilvl="0">
      <w:startOverride w:val="1"/>
    </w:lvlOverride>
  </w:num>
  <w:num w:numId="7" w16cid:durableId="955329676">
    <w:abstractNumId w:val="13"/>
    <w:lvlOverride w:ilvl="0">
      <w:startOverride w:val="1"/>
    </w:lvlOverride>
  </w:num>
  <w:num w:numId="8" w16cid:durableId="1811172886">
    <w:abstractNumId w:val="8"/>
    <w:lvlOverride w:ilvl="0">
      <w:startOverride w:val="1"/>
    </w:lvlOverride>
  </w:num>
  <w:num w:numId="9" w16cid:durableId="1838686584">
    <w:abstractNumId w:val="0"/>
    <w:lvlOverride w:ilvl="0">
      <w:startOverride w:val="1"/>
    </w:lvlOverride>
  </w:num>
  <w:num w:numId="10" w16cid:durableId="591159575">
    <w:abstractNumId w:val="2"/>
    <w:lvlOverride w:ilvl="0">
      <w:startOverride w:val="1"/>
    </w:lvlOverride>
  </w:num>
  <w:num w:numId="11" w16cid:durableId="2026012223">
    <w:abstractNumId w:val="11"/>
    <w:lvlOverride w:ilvl="0">
      <w:startOverride w:val="1"/>
    </w:lvlOverride>
  </w:num>
  <w:num w:numId="12" w16cid:durableId="287975897">
    <w:abstractNumId w:val="10"/>
    <w:lvlOverride w:ilvl="0">
      <w:startOverride w:val="1"/>
    </w:lvlOverride>
  </w:num>
  <w:num w:numId="13" w16cid:durableId="2059816168">
    <w:abstractNumId w:val="3"/>
    <w:lvlOverride w:ilvl="0">
      <w:startOverride w:val="1"/>
    </w:lvlOverride>
  </w:num>
  <w:num w:numId="14" w16cid:durableId="201208724">
    <w:abstractNumId w:val="9"/>
    <w:lvlOverride w:ilvl="0">
      <w:startOverride w:val="1"/>
    </w:lvlOverride>
  </w:num>
  <w:num w:numId="15" w16cid:durableId="1994330284">
    <w:abstractNumId w:val="7"/>
    <w:lvlOverride w:ilvl="0">
      <w:startOverride w:val="1"/>
    </w:lvlOverride>
  </w:num>
  <w:num w:numId="16" w16cid:durableId="1697733601">
    <w:abstractNumId w:val="1"/>
  </w:num>
  <w:num w:numId="17" w16cid:durableId="1069813370">
    <w:abstractNumId w:val="1"/>
  </w:num>
  <w:num w:numId="18" w16cid:durableId="556009238">
    <w:abstractNumId w:val="1"/>
  </w:num>
  <w:num w:numId="19" w16cid:durableId="1106539350">
    <w:abstractNumId w:val="1"/>
  </w:num>
  <w:num w:numId="20" w16cid:durableId="1184787126">
    <w:abstractNumId w:val="1"/>
  </w:num>
  <w:num w:numId="21" w16cid:durableId="1041788427">
    <w:abstractNumId w:val="1"/>
  </w:num>
  <w:num w:numId="22" w16cid:durableId="393819715">
    <w:abstractNumId w:val="1"/>
  </w:num>
  <w:num w:numId="23" w16cid:durableId="569848973">
    <w:abstractNumId w:val="1"/>
  </w:num>
  <w:num w:numId="24" w16cid:durableId="719128826">
    <w:abstractNumId w:val="1"/>
  </w:num>
  <w:num w:numId="25" w16cid:durableId="1597900334">
    <w:abstractNumId w:val="1"/>
  </w:num>
  <w:num w:numId="26" w16cid:durableId="1411003075">
    <w:abstractNumId w:val="1"/>
  </w:num>
  <w:num w:numId="27" w16cid:durableId="2094815542">
    <w:abstractNumId w:val="1"/>
  </w:num>
  <w:num w:numId="28" w16cid:durableId="1858234803">
    <w:abstractNumId w:val="1"/>
  </w:num>
  <w:num w:numId="29" w16cid:durableId="795100651">
    <w:abstractNumId w:val="1"/>
  </w:num>
  <w:num w:numId="30" w16cid:durableId="1666786607">
    <w:abstractNumId w:val="1"/>
  </w:num>
  <w:num w:numId="31" w16cid:durableId="1728412578">
    <w:abstractNumId w:val="1"/>
  </w:num>
  <w:num w:numId="32" w16cid:durableId="233323625">
    <w:abstractNumId w:val="1"/>
  </w:num>
  <w:num w:numId="33" w16cid:durableId="165899337">
    <w:abstractNumId w:val="1"/>
  </w:num>
  <w:num w:numId="34" w16cid:durableId="814571230">
    <w:abstractNumId w:val="1"/>
  </w:num>
  <w:num w:numId="35" w16cid:durableId="1091926831">
    <w:abstractNumId w:val="1"/>
  </w:num>
  <w:num w:numId="36" w16cid:durableId="641498325">
    <w:abstractNumId w:val="1"/>
  </w:num>
  <w:num w:numId="37" w16cid:durableId="666636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4564928">
    <w:abstractNumId w:val="1"/>
  </w:num>
  <w:num w:numId="39" w16cid:durableId="1385786553">
    <w:abstractNumId w:val="1"/>
  </w:num>
  <w:num w:numId="40" w16cid:durableId="1037970830">
    <w:abstractNumId w:val="1"/>
  </w:num>
  <w:num w:numId="41" w16cid:durableId="943465015">
    <w:abstractNumId w:val="1"/>
  </w:num>
  <w:num w:numId="42" w16cid:durableId="775251847">
    <w:abstractNumId w:val="1"/>
  </w:num>
  <w:num w:numId="43" w16cid:durableId="1753357695">
    <w:abstractNumId w:val="1"/>
  </w:num>
  <w:num w:numId="44" w16cid:durableId="1827939177">
    <w:abstractNumId w:val="1"/>
  </w:num>
  <w:num w:numId="45" w16cid:durableId="1795370942">
    <w:abstractNumId w:val="1"/>
  </w:num>
  <w:num w:numId="46" w16cid:durableId="1831822028">
    <w:abstractNumId w:val="1"/>
  </w:num>
  <w:num w:numId="47" w16cid:durableId="1808089822">
    <w:abstractNumId w:val="1"/>
  </w:num>
  <w:num w:numId="48" w16cid:durableId="73673788">
    <w:abstractNumId w:val="1"/>
  </w:num>
  <w:num w:numId="49" w16cid:durableId="325397763">
    <w:abstractNumId w:val="1"/>
  </w:num>
  <w:num w:numId="50" w16cid:durableId="499583805">
    <w:abstractNumId w:val="1"/>
  </w:num>
  <w:num w:numId="51" w16cid:durableId="1202013948">
    <w:abstractNumId w:val="1"/>
  </w:num>
  <w:num w:numId="52" w16cid:durableId="371461457">
    <w:abstractNumId w:val="1"/>
  </w:num>
  <w:num w:numId="53" w16cid:durableId="1296639569">
    <w:abstractNumId w:val="1"/>
  </w:num>
  <w:num w:numId="54" w16cid:durableId="1880165734">
    <w:abstractNumId w:val="1"/>
  </w:num>
  <w:num w:numId="55" w16cid:durableId="638346212">
    <w:abstractNumId w:val="1"/>
  </w:num>
  <w:num w:numId="56" w16cid:durableId="1245184785">
    <w:abstractNumId w:val="1"/>
  </w:num>
  <w:num w:numId="57" w16cid:durableId="412623516">
    <w:abstractNumId w:val="1"/>
  </w:num>
  <w:num w:numId="58" w16cid:durableId="854732662">
    <w:abstractNumId w:val="1"/>
  </w:num>
  <w:num w:numId="59" w16cid:durableId="1105422377">
    <w:abstractNumId w:val="1"/>
  </w:num>
  <w:num w:numId="60" w16cid:durableId="1040864723">
    <w:abstractNumId w:val="1"/>
  </w:num>
  <w:num w:numId="61" w16cid:durableId="221915029">
    <w:abstractNumId w:val="1"/>
  </w:num>
  <w:num w:numId="62" w16cid:durableId="871958645">
    <w:abstractNumId w:val="1"/>
  </w:num>
  <w:num w:numId="63" w16cid:durableId="1423648299">
    <w:abstractNumId w:val="1"/>
  </w:num>
  <w:num w:numId="64" w16cid:durableId="1538154742">
    <w:abstractNumId w:val="1"/>
  </w:num>
  <w:num w:numId="65" w16cid:durableId="1117021606">
    <w:abstractNumId w:val="1"/>
  </w:num>
  <w:num w:numId="66" w16cid:durableId="1198393046">
    <w:abstractNumId w:val="1"/>
  </w:num>
  <w:num w:numId="67" w16cid:durableId="2126121212">
    <w:abstractNumId w:val="1"/>
  </w:num>
  <w:num w:numId="68" w16cid:durableId="1449356958">
    <w:abstractNumId w:val="1"/>
  </w:num>
  <w:num w:numId="69" w16cid:durableId="28652677">
    <w:abstractNumId w:val="1"/>
  </w:num>
  <w:num w:numId="70" w16cid:durableId="582839188">
    <w:abstractNumId w:val="1"/>
  </w:num>
  <w:num w:numId="71" w16cid:durableId="1533688140">
    <w:abstractNumId w:val="1"/>
  </w:num>
  <w:num w:numId="72" w16cid:durableId="755982054">
    <w:abstractNumId w:val="1"/>
  </w:num>
  <w:num w:numId="73" w16cid:durableId="1821187928">
    <w:abstractNumId w:val="1"/>
  </w:num>
  <w:num w:numId="74" w16cid:durableId="1034380743">
    <w:abstractNumId w:val="1"/>
  </w:num>
  <w:num w:numId="75" w16cid:durableId="38433687">
    <w:abstractNumId w:val="1"/>
  </w:num>
  <w:num w:numId="76" w16cid:durableId="590941095">
    <w:abstractNumId w:val="1"/>
  </w:num>
  <w:num w:numId="77" w16cid:durableId="735588167">
    <w:abstractNumId w:val="1"/>
  </w:num>
  <w:num w:numId="78" w16cid:durableId="1237516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758818686">
    <w:abstractNumId w:val="1"/>
  </w:num>
  <w:num w:numId="80" w16cid:durableId="1085809870">
    <w:abstractNumId w:val="1"/>
  </w:num>
  <w:num w:numId="81" w16cid:durableId="1436900967">
    <w:abstractNumId w:val="1"/>
  </w:num>
  <w:num w:numId="82" w16cid:durableId="497118855">
    <w:abstractNumId w:val="1"/>
  </w:num>
  <w:num w:numId="83" w16cid:durableId="407116144">
    <w:abstractNumId w:val="1"/>
  </w:num>
  <w:num w:numId="84" w16cid:durableId="119885815">
    <w:abstractNumId w:val="1"/>
  </w:num>
  <w:num w:numId="85" w16cid:durableId="449327330">
    <w:abstractNumId w:val="1"/>
  </w:num>
  <w:num w:numId="86" w16cid:durableId="1677998063">
    <w:abstractNumId w:val="1"/>
  </w:num>
  <w:num w:numId="87" w16cid:durableId="701324291">
    <w:abstractNumId w:val="1"/>
  </w:num>
  <w:num w:numId="88" w16cid:durableId="976691135">
    <w:abstractNumId w:val="1"/>
  </w:num>
  <w:num w:numId="89" w16cid:durableId="1240600246">
    <w:abstractNumId w:val="1"/>
  </w:num>
  <w:num w:numId="90" w16cid:durableId="1986618710">
    <w:abstractNumId w:val="1"/>
  </w:num>
  <w:num w:numId="91" w16cid:durableId="737896455">
    <w:abstractNumId w:val="1"/>
  </w:num>
  <w:num w:numId="92" w16cid:durableId="171073741">
    <w:abstractNumId w:val="1"/>
  </w:num>
  <w:num w:numId="93" w16cid:durableId="87505281">
    <w:abstractNumId w:val="1"/>
  </w:num>
  <w:num w:numId="94" w16cid:durableId="1398894452">
    <w:abstractNumId w:val="1"/>
  </w:num>
  <w:num w:numId="95" w16cid:durableId="653264771">
    <w:abstractNumId w:val="1"/>
  </w:num>
  <w:num w:numId="96" w16cid:durableId="1432970043">
    <w:abstractNumId w:val="1"/>
  </w:num>
  <w:num w:numId="97" w16cid:durableId="1514762914">
    <w:abstractNumId w:val="1"/>
  </w:num>
  <w:num w:numId="98" w16cid:durableId="1834032038">
    <w:abstractNumId w:val="1"/>
  </w:num>
  <w:num w:numId="99" w16cid:durableId="1901287053">
    <w:abstractNumId w:val="1"/>
  </w:num>
  <w:num w:numId="100" w16cid:durableId="472210787">
    <w:abstractNumId w:val="1"/>
  </w:num>
  <w:num w:numId="101" w16cid:durableId="2017339476">
    <w:abstractNumId w:val="1"/>
  </w:num>
  <w:num w:numId="102" w16cid:durableId="16122000">
    <w:abstractNumId w:val="1"/>
  </w:num>
  <w:num w:numId="103" w16cid:durableId="161220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7ED"/>
    <w:rsid w:val="00016DA8"/>
    <w:rsid w:val="00030D30"/>
    <w:rsid w:val="000A492E"/>
    <w:rsid w:val="000B7FAF"/>
    <w:rsid w:val="000D6313"/>
    <w:rsid w:val="000F4795"/>
    <w:rsid w:val="000F53C6"/>
    <w:rsid w:val="000F76DA"/>
    <w:rsid w:val="00112027"/>
    <w:rsid w:val="0012177A"/>
    <w:rsid w:val="00121BEF"/>
    <w:rsid w:val="001453C7"/>
    <w:rsid w:val="001774E6"/>
    <w:rsid w:val="00184A48"/>
    <w:rsid w:val="001936AF"/>
    <w:rsid w:val="001E5D86"/>
    <w:rsid w:val="0029665F"/>
    <w:rsid w:val="002D7CD8"/>
    <w:rsid w:val="003071A2"/>
    <w:rsid w:val="00312FD4"/>
    <w:rsid w:val="003276F7"/>
    <w:rsid w:val="00364557"/>
    <w:rsid w:val="0038093B"/>
    <w:rsid w:val="003A7F57"/>
    <w:rsid w:val="003B2641"/>
    <w:rsid w:val="003D31B8"/>
    <w:rsid w:val="003E5F91"/>
    <w:rsid w:val="003F593A"/>
    <w:rsid w:val="003F5E6B"/>
    <w:rsid w:val="004472B2"/>
    <w:rsid w:val="00464897"/>
    <w:rsid w:val="00470193"/>
    <w:rsid w:val="00494632"/>
    <w:rsid w:val="004B4D48"/>
    <w:rsid w:val="004F0CC4"/>
    <w:rsid w:val="00514E1F"/>
    <w:rsid w:val="00555C5C"/>
    <w:rsid w:val="005767ED"/>
    <w:rsid w:val="00594838"/>
    <w:rsid w:val="005A3068"/>
    <w:rsid w:val="005D374D"/>
    <w:rsid w:val="005D6029"/>
    <w:rsid w:val="005F1844"/>
    <w:rsid w:val="00614B85"/>
    <w:rsid w:val="00632444"/>
    <w:rsid w:val="006528AC"/>
    <w:rsid w:val="00666515"/>
    <w:rsid w:val="00670834"/>
    <w:rsid w:val="00671C37"/>
    <w:rsid w:val="00681480"/>
    <w:rsid w:val="00691591"/>
    <w:rsid w:val="0069166F"/>
    <w:rsid w:val="006E38D5"/>
    <w:rsid w:val="006F211A"/>
    <w:rsid w:val="006F68EF"/>
    <w:rsid w:val="006F6F6D"/>
    <w:rsid w:val="0070184A"/>
    <w:rsid w:val="00701BAC"/>
    <w:rsid w:val="007053DA"/>
    <w:rsid w:val="0070738E"/>
    <w:rsid w:val="00715EC0"/>
    <w:rsid w:val="007545C7"/>
    <w:rsid w:val="0076618E"/>
    <w:rsid w:val="007706AF"/>
    <w:rsid w:val="007B5A9F"/>
    <w:rsid w:val="007E64AE"/>
    <w:rsid w:val="00805D3D"/>
    <w:rsid w:val="00813626"/>
    <w:rsid w:val="00853807"/>
    <w:rsid w:val="008D6ADF"/>
    <w:rsid w:val="008F796A"/>
    <w:rsid w:val="009540A4"/>
    <w:rsid w:val="009B700D"/>
    <w:rsid w:val="009D0F30"/>
    <w:rsid w:val="009E583A"/>
    <w:rsid w:val="00A25B79"/>
    <w:rsid w:val="00A44460"/>
    <w:rsid w:val="00A753C0"/>
    <w:rsid w:val="00A766F3"/>
    <w:rsid w:val="00A82807"/>
    <w:rsid w:val="00AB4D81"/>
    <w:rsid w:val="00AC577B"/>
    <w:rsid w:val="00AD0E07"/>
    <w:rsid w:val="00AD7EC7"/>
    <w:rsid w:val="00BA18D9"/>
    <w:rsid w:val="00BD74AD"/>
    <w:rsid w:val="00BF111A"/>
    <w:rsid w:val="00C11EDB"/>
    <w:rsid w:val="00C43DB0"/>
    <w:rsid w:val="00C53E9E"/>
    <w:rsid w:val="00C57494"/>
    <w:rsid w:val="00C670E5"/>
    <w:rsid w:val="00C67F15"/>
    <w:rsid w:val="00C72BDD"/>
    <w:rsid w:val="00CE3B18"/>
    <w:rsid w:val="00CF6973"/>
    <w:rsid w:val="00D02F9D"/>
    <w:rsid w:val="00D138B7"/>
    <w:rsid w:val="00D171AF"/>
    <w:rsid w:val="00D24D3D"/>
    <w:rsid w:val="00D8514B"/>
    <w:rsid w:val="00E02E2C"/>
    <w:rsid w:val="00E31D51"/>
    <w:rsid w:val="00E76694"/>
    <w:rsid w:val="00E76853"/>
    <w:rsid w:val="00E773EB"/>
    <w:rsid w:val="00E877EC"/>
    <w:rsid w:val="00E95335"/>
    <w:rsid w:val="00E95E62"/>
    <w:rsid w:val="00ED63D7"/>
    <w:rsid w:val="00EF734A"/>
    <w:rsid w:val="00F22EC5"/>
    <w:rsid w:val="00F24228"/>
    <w:rsid w:val="00F56704"/>
    <w:rsid w:val="00F570B6"/>
    <w:rsid w:val="00F61592"/>
    <w:rsid w:val="00F75172"/>
    <w:rsid w:val="00F85C4C"/>
    <w:rsid w:val="00F94002"/>
    <w:rsid w:val="00FB5E0D"/>
    <w:rsid w:val="00FD2994"/>
    <w:rsid w:val="00FF61CD"/>
    <w:rsid w:val="00FF6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C38EF39"/>
  <w15:docId w15:val="{7BF2B6B0-E858-5049-A16A-F70170AD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20" w:after="160"/>
      <w:outlineLvl w:val="1"/>
    </w:pPr>
    <w:rPr>
      <w:b/>
      <w:bCs/>
      <w:color w:val="1A1A1A"/>
      <w:sz w:val="28"/>
      <w:szCs w:val="28"/>
    </w:rPr>
  </w:style>
  <w:style w:type="paragraph" w:styleId="Heading3">
    <w:name w:val="heading 3"/>
    <w:uiPriority w:val="9"/>
    <w:unhideWhenUsed/>
    <w:qFormat/>
    <w:pPr>
      <w:spacing w:before="240" w:after="12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7B5A9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12027"/>
    <w:rPr>
      <w:b/>
      <w:bCs/>
    </w:rPr>
  </w:style>
  <w:style w:type="character" w:styleId="Emphasis">
    <w:name w:val="Emphasis"/>
    <w:basedOn w:val="DefaultParagraphFont"/>
    <w:uiPriority w:val="20"/>
    <w:qFormat/>
    <w:rsid w:val="00C53E9E"/>
    <w:rPr>
      <w:i/>
      <w:iCs/>
    </w:rPr>
  </w:style>
  <w:style w:type="paragraph" w:styleId="Footer">
    <w:name w:val="footer"/>
    <w:basedOn w:val="Normal"/>
    <w:link w:val="FooterChar"/>
    <w:uiPriority w:val="99"/>
    <w:unhideWhenUsed/>
    <w:rsid w:val="00E773EB"/>
    <w:pPr>
      <w:tabs>
        <w:tab w:val="center" w:pos="4680"/>
        <w:tab w:val="right" w:pos="9360"/>
      </w:tabs>
    </w:pPr>
  </w:style>
  <w:style w:type="character" w:customStyle="1" w:styleId="FooterChar">
    <w:name w:val="Footer Char"/>
    <w:basedOn w:val="DefaultParagraphFont"/>
    <w:link w:val="Footer"/>
    <w:uiPriority w:val="99"/>
    <w:rsid w:val="00E773EB"/>
  </w:style>
  <w:style w:type="character" w:styleId="PageNumber">
    <w:name w:val="page number"/>
    <w:basedOn w:val="DefaultParagraphFont"/>
    <w:uiPriority w:val="99"/>
    <w:semiHidden/>
    <w:unhideWhenUsed/>
    <w:rsid w:val="00E773EB"/>
  </w:style>
  <w:style w:type="paragraph" w:styleId="BodyText">
    <w:name w:val="Body Text"/>
    <w:basedOn w:val="Normal"/>
    <w:pPr>
      <w:spacing w:after="180"/>
    </w:pPr>
  </w:style>
  <w:style w:type="paragraph" w:customStyle="1" w:styleId="FirstParagraph">
    <w:name w:val="First Paragraph"/>
    <w:basedOn w:val="BodyText"/>
    <w:next w:val="BodyText"/>
  </w:style>
  <w:style w:type="paragraph" w:styleId="BlockText">
    <w:name w:val="Block Text"/>
    <w:basedOn w:val="BodyText"/>
    <w:next w:val="BodyText"/>
    <w:pPr>
      <w:spacing w:before="100" w:after="100"/>
      <w:ind w:left="480" w:righ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232</Pages>
  <Words>54414</Words>
  <Characters>287312</Characters>
  <Application>Microsoft Office Word</Application>
  <DocSecurity>0</DocSecurity>
  <Lines>7007</Lines>
  <Paragraphs>2824</Paragraphs>
  <ScaleCrop>false</ScaleCrop>
  <Company/>
  <LinksUpToDate>false</LinksUpToDate>
  <CharactersWithSpaces>338902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cp:lastPrinted>2026-03-21T17:25:00Z</cp:lastPrinted>
  <dcterms:created xsi:type="dcterms:W3CDTF">2026-04-25T17:02:00Z</dcterms:created>
  <dcterms:modified xsi:type="dcterms:W3CDTF">2026-04-25T17:02:00Z</dcterms:modified>
</cp:coreProperties>
</file>