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2117"/>
        <w:gridCol w:w="2059"/>
        <w:gridCol w:w="2060"/>
        <w:gridCol w:w="2060"/>
      </w:tblGrid>
      <w:tr w:rsidR="00FA4694" w14:paraId="06F187E4" w14:textId="773ABED4" w:rsidTr="00FA4694">
        <w:trPr>
          <w:jc w:val="center"/>
        </w:trPr>
        <w:tc>
          <w:tcPr>
            <w:tcW w:w="2117" w:type="dxa"/>
          </w:tcPr>
          <w:p w14:paraId="47185E4D" w14:textId="33B4EB6C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版本号</w:t>
            </w:r>
          </w:p>
        </w:tc>
        <w:tc>
          <w:tcPr>
            <w:tcW w:w="2059" w:type="dxa"/>
          </w:tcPr>
          <w:p w14:paraId="0CE68698" w14:textId="6CBA2A51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更改内容</w:t>
            </w:r>
          </w:p>
        </w:tc>
        <w:tc>
          <w:tcPr>
            <w:tcW w:w="2060" w:type="dxa"/>
          </w:tcPr>
          <w:p w14:paraId="02C627CD" w14:textId="04921F68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更改时间</w:t>
            </w:r>
          </w:p>
        </w:tc>
        <w:tc>
          <w:tcPr>
            <w:tcW w:w="2060" w:type="dxa"/>
          </w:tcPr>
          <w:p w14:paraId="23B7B21E" w14:textId="3F5E24B9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更新人</w:t>
            </w:r>
          </w:p>
        </w:tc>
      </w:tr>
      <w:tr w:rsidR="00FA4694" w14:paraId="1B8D321C" w14:textId="59390057" w:rsidTr="00FA4694">
        <w:trPr>
          <w:jc w:val="center"/>
        </w:trPr>
        <w:tc>
          <w:tcPr>
            <w:tcW w:w="2117" w:type="dxa"/>
          </w:tcPr>
          <w:p w14:paraId="7AF6F3F1" w14:textId="51DBBA51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V0.0.1</w:t>
            </w:r>
          </w:p>
        </w:tc>
        <w:tc>
          <w:tcPr>
            <w:tcW w:w="2059" w:type="dxa"/>
          </w:tcPr>
          <w:p w14:paraId="6EF96BA2" w14:textId="57B17938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初版</w:t>
            </w:r>
          </w:p>
        </w:tc>
        <w:tc>
          <w:tcPr>
            <w:tcW w:w="2060" w:type="dxa"/>
          </w:tcPr>
          <w:p w14:paraId="71A329F3" w14:textId="679A438B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2025/10/29</w:t>
            </w:r>
          </w:p>
        </w:tc>
        <w:tc>
          <w:tcPr>
            <w:tcW w:w="2060" w:type="dxa"/>
          </w:tcPr>
          <w:p w14:paraId="7ACEE278" w14:textId="7818DE74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  <w:tr w:rsidR="00FA4694" w14:paraId="0B8F36AD" w14:textId="6DD2FFC4" w:rsidTr="00FA4694">
        <w:trPr>
          <w:jc w:val="center"/>
        </w:trPr>
        <w:tc>
          <w:tcPr>
            <w:tcW w:w="2117" w:type="dxa"/>
          </w:tcPr>
          <w:p w14:paraId="12C82621" w14:textId="7B82474A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V0.0.2</w:t>
            </w:r>
          </w:p>
        </w:tc>
        <w:tc>
          <w:tcPr>
            <w:tcW w:w="2059" w:type="dxa"/>
          </w:tcPr>
          <w:p w14:paraId="236B7E2E" w14:textId="66798CF9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添加定时器和随机数生成功能</w:t>
            </w:r>
          </w:p>
        </w:tc>
        <w:tc>
          <w:tcPr>
            <w:tcW w:w="2060" w:type="dxa"/>
          </w:tcPr>
          <w:p w14:paraId="6DD47B68" w14:textId="77411275" w:rsidR="00FA4694" w:rsidRDefault="00FA4694" w:rsidP="00FA4694">
            <w:pPr>
              <w:jc w:val="center"/>
              <w:rPr>
                <w:rFonts w:hint="eastAsia"/>
              </w:rPr>
            </w:pPr>
            <w:r>
              <w:t>2025/11/4</w:t>
            </w:r>
          </w:p>
        </w:tc>
        <w:tc>
          <w:tcPr>
            <w:tcW w:w="2060" w:type="dxa"/>
          </w:tcPr>
          <w:p w14:paraId="52AAEAE1" w14:textId="303C65EA" w:rsidR="00FA4694" w:rsidRDefault="00FA4694" w:rsidP="00FA469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  <w:tr w:rsidR="00FA4694" w14:paraId="008C54F5" w14:textId="02018A24" w:rsidTr="00FA4694">
        <w:trPr>
          <w:jc w:val="center"/>
        </w:trPr>
        <w:tc>
          <w:tcPr>
            <w:tcW w:w="2117" w:type="dxa"/>
          </w:tcPr>
          <w:p w14:paraId="103141EC" w14:textId="0E3040A9" w:rsidR="00FA4694" w:rsidRDefault="00B42955" w:rsidP="00B4295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V0.0.3</w:t>
            </w:r>
          </w:p>
        </w:tc>
        <w:tc>
          <w:tcPr>
            <w:tcW w:w="2059" w:type="dxa"/>
          </w:tcPr>
          <w:p w14:paraId="4CBAC19E" w14:textId="312A60A1" w:rsidR="00FA4694" w:rsidRDefault="00B42955" w:rsidP="00B4295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在设置页里添加固件版本号显示功能</w:t>
            </w:r>
          </w:p>
        </w:tc>
        <w:tc>
          <w:tcPr>
            <w:tcW w:w="2060" w:type="dxa"/>
          </w:tcPr>
          <w:p w14:paraId="33A29DCB" w14:textId="5D07DF87" w:rsidR="00FA4694" w:rsidRDefault="00B42955" w:rsidP="00B42955">
            <w:pPr>
              <w:jc w:val="center"/>
              <w:textAlignment w:val="center"/>
              <w:rPr>
                <w:rFonts w:hint="eastAsia"/>
              </w:rPr>
            </w:pPr>
            <w:r>
              <w:t>2025/11/9</w:t>
            </w:r>
          </w:p>
        </w:tc>
        <w:tc>
          <w:tcPr>
            <w:tcW w:w="2060" w:type="dxa"/>
          </w:tcPr>
          <w:p w14:paraId="101D36BC" w14:textId="1FAA6473" w:rsidR="00FA4694" w:rsidRDefault="00B42955" w:rsidP="00B42955">
            <w:pPr>
              <w:jc w:val="center"/>
              <w:textAlignment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  <w:tr w:rsidR="00661FF4" w14:paraId="695F8FAB" w14:textId="4BC991DB" w:rsidTr="00FA4694">
        <w:trPr>
          <w:jc w:val="center"/>
        </w:trPr>
        <w:tc>
          <w:tcPr>
            <w:tcW w:w="2117" w:type="dxa"/>
          </w:tcPr>
          <w:p w14:paraId="22A3F72C" w14:textId="50CBAB78" w:rsidR="00661FF4" w:rsidRDefault="00661FF4" w:rsidP="00661FF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V0.0.4</w:t>
            </w:r>
          </w:p>
        </w:tc>
        <w:tc>
          <w:tcPr>
            <w:tcW w:w="2059" w:type="dxa"/>
          </w:tcPr>
          <w:p w14:paraId="074E275C" w14:textId="30FBED12" w:rsidR="00661FF4" w:rsidRDefault="00661FF4" w:rsidP="00661FF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优化部分按键代码，增加key1 key2长按功能</w:t>
            </w:r>
          </w:p>
        </w:tc>
        <w:tc>
          <w:tcPr>
            <w:tcW w:w="2060" w:type="dxa"/>
          </w:tcPr>
          <w:p w14:paraId="5C48A144" w14:textId="4E7D5A5B" w:rsidR="00661FF4" w:rsidRDefault="00661FF4" w:rsidP="00661FF4">
            <w:pPr>
              <w:jc w:val="center"/>
              <w:rPr>
                <w:rFonts w:hint="eastAsia"/>
              </w:rPr>
            </w:pPr>
            <w:r>
              <w:t>2025/11/</w:t>
            </w:r>
            <w:r>
              <w:rPr>
                <w:rFonts w:hint="eastAsia"/>
              </w:rPr>
              <w:t>11</w:t>
            </w:r>
          </w:p>
        </w:tc>
        <w:tc>
          <w:tcPr>
            <w:tcW w:w="2060" w:type="dxa"/>
          </w:tcPr>
          <w:p w14:paraId="0EED5AF3" w14:textId="359B1120" w:rsidR="00661FF4" w:rsidRDefault="00661FF4" w:rsidP="00661FF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  <w:tr w:rsidR="001F4779" w14:paraId="6340039C" w14:textId="42C6CE54" w:rsidTr="00FA4694">
        <w:trPr>
          <w:jc w:val="center"/>
        </w:trPr>
        <w:tc>
          <w:tcPr>
            <w:tcW w:w="2117" w:type="dxa"/>
          </w:tcPr>
          <w:p w14:paraId="1217931A" w14:textId="010E2269" w:rsidR="001F4779" w:rsidRDefault="001F4779" w:rsidP="001F477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</w:t>
            </w:r>
            <w:r>
              <w:rPr>
                <w:rFonts w:hint="eastAsia"/>
              </w:rPr>
              <w:t>5</w:t>
            </w:r>
          </w:p>
        </w:tc>
        <w:tc>
          <w:tcPr>
            <w:tcW w:w="2059" w:type="dxa"/>
          </w:tcPr>
          <w:p w14:paraId="2D730937" w14:textId="41401A82" w:rsidR="001F4779" w:rsidRDefault="001F4779" w:rsidP="001F477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完成</w:t>
            </w:r>
            <w:proofErr w:type="spellStart"/>
            <w:r>
              <w:rPr>
                <w:rFonts w:hint="eastAsia"/>
              </w:rPr>
              <w:t>key.c</w:t>
            </w:r>
            <w:proofErr w:type="spellEnd"/>
            <w:r>
              <w:rPr>
                <w:rFonts w:hint="eastAsia"/>
              </w:rPr>
              <w:t>的优化：并且解决了按计时器的清除选项会让秒表和定时器不能使用的bug</w:t>
            </w:r>
          </w:p>
        </w:tc>
        <w:tc>
          <w:tcPr>
            <w:tcW w:w="2060" w:type="dxa"/>
          </w:tcPr>
          <w:p w14:paraId="3135425F" w14:textId="3762C3CE" w:rsidR="001F4779" w:rsidRDefault="001F4779" w:rsidP="001F4779">
            <w:pPr>
              <w:jc w:val="center"/>
              <w:rPr>
                <w:rFonts w:hint="eastAsia"/>
              </w:rPr>
            </w:pPr>
            <w:r>
              <w:t>2025/11/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2</w:t>
            </w:r>
          </w:p>
        </w:tc>
        <w:tc>
          <w:tcPr>
            <w:tcW w:w="2060" w:type="dxa"/>
          </w:tcPr>
          <w:p w14:paraId="5FE6533E" w14:textId="5F44C3CD" w:rsidR="001F4779" w:rsidRDefault="001F4779" w:rsidP="001F477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Kenny</w:t>
            </w:r>
          </w:p>
        </w:tc>
      </w:tr>
    </w:tbl>
    <w:p w14:paraId="1FAE5C24" w14:textId="77777777" w:rsidR="004D16C9" w:rsidRDefault="004D16C9">
      <w:pPr>
        <w:rPr>
          <w:rFonts w:hint="eastAsia"/>
        </w:rPr>
      </w:pPr>
    </w:p>
    <w:sectPr w:rsidR="004D16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D9642" w14:textId="77777777" w:rsidR="00F35F59" w:rsidRDefault="00F35F59" w:rsidP="00FA469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E3AEAD7" w14:textId="77777777" w:rsidR="00F35F59" w:rsidRDefault="00F35F59" w:rsidP="00FA469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1A30D" w14:textId="77777777" w:rsidR="00F35F59" w:rsidRDefault="00F35F59" w:rsidP="00FA469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D7CA029" w14:textId="77777777" w:rsidR="00F35F59" w:rsidRDefault="00F35F59" w:rsidP="00FA469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1BC"/>
    <w:rsid w:val="001061BC"/>
    <w:rsid w:val="001F4779"/>
    <w:rsid w:val="002039B2"/>
    <w:rsid w:val="003F2E63"/>
    <w:rsid w:val="004D16C9"/>
    <w:rsid w:val="005838EF"/>
    <w:rsid w:val="005E604A"/>
    <w:rsid w:val="00610EF3"/>
    <w:rsid w:val="00661FF4"/>
    <w:rsid w:val="007A78D0"/>
    <w:rsid w:val="00B42955"/>
    <w:rsid w:val="00D30FE0"/>
    <w:rsid w:val="00ED1059"/>
    <w:rsid w:val="00F07EBA"/>
    <w:rsid w:val="00F35F59"/>
    <w:rsid w:val="00FA4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F0C23B"/>
  <w15:chartTrackingRefBased/>
  <w15:docId w15:val="{CCE970A4-777E-444C-965D-5BB654AC6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061B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61B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61B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61B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61B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61B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61B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61B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061B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061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061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061B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061B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061B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061B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061B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061B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061B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06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61B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061B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06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061B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061B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061B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061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061B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061B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A469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A469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A469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A4694"/>
    <w:rPr>
      <w:sz w:val="18"/>
      <w:szCs w:val="18"/>
    </w:rPr>
  </w:style>
  <w:style w:type="table" w:styleId="af2">
    <w:name w:val="Table Grid"/>
    <w:basedOn w:val="a1"/>
    <w:uiPriority w:val="39"/>
    <w:rsid w:val="00FA4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80</Words>
  <Characters>164</Characters>
  <Application>Microsoft Office Word</Application>
  <DocSecurity>0</DocSecurity>
  <Lines>32</Lines>
  <Paragraphs>30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Yurong Qiu</dc:creator>
  <cp:keywords/>
  <dc:description/>
  <cp:lastModifiedBy>Yurong Qiu</cp:lastModifiedBy>
  <cp:revision>5</cp:revision>
  <dcterms:created xsi:type="dcterms:W3CDTF">2025-11-04T14:37:00Z</dcterms:created>
  <dcterms:modified xsi:type="dcterms:W3CDTF">2025-11-12T14:30:00Z</dcterms:modified>
</cp:coreProperties>
</file>