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2BC0" w14:textId="52C52EEB" w:rsidR="00E866EA" w:rsidRDefault="007A5A5F">
      <w:r>
        <w:tab/>
        <w:t>Project SQL</w:t>
      </w:r>
      <w:r w:rsidR="00A47006">
        <w:t xml:space="preserve">: Phân tích tình hình kinh doanh </w:t>
      </w:r>
      <w:r w:rsidR="00280FE3">
        <w:t>của một cửa hàng bán mô hình xe</w:t>
      </w:r>
    </w:p>
    <w:p w14:paraId="3B6FC3C4" w14:textId="62B5E0E9" w:rsidR="00A47006" w:rsidRDefault="002F5311" w:rsidP="00A47006">
      <w:r>
        <w:t xml:space="preserve">Câu 1: </w:t>
      </w:r>
      <w:r w:rsidR="001F0A2A">
        <w:t xml:space="preserve"> </w:t>
      </w:r>
      <w:r w:rsidR="001F0A2A" w:rsidRPr="001F0A2A">
        <w:t>https://dbdiagram.io/d/6368830ec9abfc611170ac38</w:t>
      </w:r>
    </w:p>
    <w:p w14:paraId="42B648D7" w14:textId="0090B6AB" w:rsidR="00DD73B8" w:rsidRDefault="00DD73B8" w:rsidP="00A47006">
      <w:r>
        <w:rPr>
          <w:noProof/>
        </w:rPr>
        <w:drawing>
          <wp:inline distT="0" distB="0" distL="0" distR="0" wp14:anchorId="4ABC8155" wp14:editId="56957822">
            <wp:extent cx="5943600" cy="419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CF6C" w14:textId="690018DA" w:rsidR="00A663FE" w:rsidRDefault="00430CCB" w:rsidP="00430CCB">
      <w:pPr>
        <w:jc w:val="center"/>
      </w:pPr>
      <w:r>
        <w:t>Data Schema</w:t>
      </w:r>
    </w:p>
    <w:p w14:paraId="28F7BEBC" w14:textId="5DFBA949" w:rsidR="00430CCB" w:rsidRDefault="00430CCB" w:rsidP="00430CCB">
      <w:r>
        <w:t>Data gồm có 8 bảng có liên hệ như trong schema.</w:t>
      </w:r>
    </w:p>
    <w:p w14:paraId="366ECA02" w14:textId="609F45EA" w:rsidR="005117D1" w:rsidRDefault="005117D1" w:rsidP="00DB6FB7">
      <w:pPr>
        <w:pStyle w:val="ListParagraph"/>
        <w:numPr>
          <w:ilvl w:val="0"/>
          <w:numId w:val="3"/>
        </w:numPr>
      </w:pPr>
      <w:r>
        <w:t>Bảng customers có 12 cột:</w:t>
      </w:r>
    </w:p>
    <w:p w14:paraId="2FD2910A" w14:textId="2F6E2FD2" w:rsidR="00DB6FB7" w:rsidRDefault="00DB6FB7" w:rsidP="00DB6FB7">
      <w:pPr>
        <w:pStyle w:val="ListParagraph"/>
        <w:numPr>
          <w:ilvl w:val="0"/>
          <w:numId w:val="2"/>
        </w:numPr>
      </w:pPr>
      <w:r>
        <w:t xml:space="preserve">CustomerNumber: mã số khách hàng. </w:t>
      </w:r>
      <w:r w:rsidR="001241EA">
        <w:t>PK</w:t>
      </w:r>
      <w:r>
        <w:t xml:space="preserve"> của bảng</w:t>
      </w:r>
    </w:p>
    <w:p w14:paraId="19F18340" w14:textId="761B1BFD" w:rsidR="00DB6FB7" w:rsidRDefault="00DB6FB7" w:rsidP="00DB6FB7">
      <w:pPr>
        <w:pStyle w:val="ListParagraph"/>
        <w:numPr>
          <w:ilvl w:val="0"/>
          <w:numId w:val="2"/>
        </w:numPr>
      </w:pPr>
      <w:r>
        <w:t xml:space="preserve">CustomerName: tên </w:t>
      </w:r>
      <w:r w:rsidR="00D538B7">
        <w:t>cửa hàng</w:t>
      </w:r>
    </w:p>
    <w:p w14:paraId="6B72A2A9" w14:textId="0561DF82" w:rsidR="00D538B7" w:rsidRDefault="00D538B7" w:rsidP="00DB6FB7">
      <w:pPr>
        <w:pStyle w:val="ListParagraph"/>
        <w:numPr>
          <w:ilvl w:val="0"/>
          <w:numId w:val="2"/>
        </w:numPr>
      </w:pPr>
      <w:r>
        <w:t>contactLastName: last name của người liên hệ</w:t>
      </w:r>
    </w:p>
    <w:p w14:paraId="19F0CF03" w14:textId="0A6A52E2" w:rsidR="00D538B7" w:rsidRDefault="00D538B7" w:rsidP="00DB6FB7">
      <w:pPr>
        <w:pStyle w:val="ListParagraph"/>
        <w:numPr>
          <w:ilvl w:val="0"/>
          <w:numId w:val="2"/>
        </w:numPr>
      </w:pPr>
      <w:r>
        <w:t>contactFirstName: first name của người liên hệ</w:t>
      </w:r>
    </w:p>
    <w:p w14:paraId="3DF155F0" w14:textId="1E916CE0" w:rsidR="00D538B7" w:rsidRDefault="00D538B7" w:rsidP="00DB6FB7">
      <w:pPr>
        <w:pStyle w:val="ListParagraph"/>
        <w:numPr>
          <w:ilvl w:val="0"/>
          <w:numId w:val="2"/>
        </w:numPr>
      </w:pPr>
      <w:r>
        <w:t>phone: điện thoại cửa hàng</w:t>
      </w:r>
    </w:p>
    <w:p w14:paraId="4A45D9A2" w14:textId="4794D258" w:rsidR="00D538B7" w:rsidRDefault="00D538B7" w:rsidP="00DB6FB7">
      <w:pPr>
        <w:pStyle w:val="ListParagraph"/>
        <w:numPr>
          <w:ilvl w:val="0"/>
          <w:numId w:val="2"/>
        </w:numPr>
      </w:pPr>
      <w:r>
        <w:t xml:space="preserve">addressLine1: địa chỉ </w:t>
      </w:r>
      <w:r w:rsidR="003219DE">
        <w:t xml:space="preserve">dòng </w:t>
      </w:r>
      <w:r>
        <w:t>1 của cửa hàng</w:t>
      </w:r>
    </w:p>
    <w:p w14:paraId="16FEE3FE" w14:textId="1062A93F" w:rsidR="00D538B7" w:rsidRDefault="00D538B7" w:rsidP="00D538B7">
      <w:pPr>
        <w:pStyle w:val="ListParagraph"/>
        <w:numPr>
          <w:ilvl w:val="0"/>
          <w:numId w:val="2"/>
        </w:numPr>
      </w:pPr>
      <w:r>
        <w:t xml:space="preserve">addressLine2: địa chỉ </w:t>
      </w:r>
      <w:r w:rsidR="003219DE">
        <w:t xml:space="preserve">dòng </w:t>
      </w:r>
      <w:r>
        <w:t>2 của cửa hàng</w:t>
      </w:r>
      <w:r w:rsidR="003219DE">
        <w:t xml:space="preserve"> (nếu có)</w:t>
      </w:r>
    </w:p>
    <w:p w14:paraId="28741B8E" w14:textId="67E663B7" w:rsidR="00D538B7" w:rsidRDefault="00D538B7" w:rsidP="00DB6FB7">
      <w:pPr>
        <w:pStyle w:val="ListParagraph"/>
        <w:numPr>
          <w:ilvl w:val="0"/>
          <w:numId w:val="2"/>
        </w:numPr>
      </w:pPr>
      <w:r>
        <w:t>city: thành phố nơi cửa hàng đặt tại đó</w:t>
      </w:r>
    </w:p>
    <w:p w14:paraId="7D4CAB1C" w14:textId="421071A1" w:rsidR="00D538B7" w:rsidRDefault="00D538B7" w:rsidP="00DB6FB7">
      <w:pPr>
        <w:pStyle w:val="ListParagraph"/>
        <w:numPr>
          <w:ilvl w:val="0"/>
          <w:numId w:val="2"/>
        </w:numPr>
      </w:pPr>
      <w:r>
        <w:t>state: tên bang nơi cửa hàng đặt tại đó</w:t>
      </w:r>
    </w:p>
    <w:p w14:paraId="46BA8A86" w14:textId="537A7E47" w:rsidR="00D538B7" w:rsidRDefault="00D538B7" w:rsidP="00DB6FB7">
      <w:pPr>
        <w:pStyle w:val="ListParagraph"/>
        <w:numPr>
          <w:ilvl w:val="0"/>
          <w:numId w:val="2"/>
        </w:numPr>
      </w:pPr>
      <w:r>
        <w:t>postalCode: mã bưu chính</w:t>
      </w:r>
    </w:p>
    <w:p w14:paraId="6C37A678" w14:textId="48947D29" w:rsidR="00D538B7" w:rsidRDefault="00D538B7" w:rsidP="00DB6FB7">
      <w:pPr>
        <w:pStyle w:val="ListParagraph"/>
        <w:numPr>
          <w:ilvl w:val="0"/>
          <w:numId w:val="2"/>
        </w:numPr>
      </w:pPr>
      <w:r>
        <w:t>saleRepEmployeeNumber: mã số nhân viên sale phụ trách</w:t>
      </w:r>
      <w:r w:rsidR="001241EA">
        <w:t>. FK liên hệ với employeeNumber trong table employee</w:t>
      </w:r>
      <w:r w:rsidR="00BA2C16">
        <w:t>s</w:t>
      </w:r>
      <w:r w:rsidR="001241EA">
        <w:t>.</w:t>
      </w:r>
    </w:p>
    <w:p w14:paraId="32BF8342" w14:textId="7E27567F" w:rsidR="003219DE" w:rsidRDefault="003219DE" w:rsidP="00DB6FB7">
      <w:pPr>
        <w:pStyle w:val="ListParagraph"/>
        <w:numPr>
          <w:ilvl w:val="0"/>
          <w:numId w:val="2"/>
        </w:numPr>
      </w:pPr>
      <w:r>
        <w:t>creditLimit: hạn mức tín dụng</w:t>
      </w:r>
      <w:r w:rsidR="00173814">
        <w:t>.</w:t>
      </w:r>
    </w:p>
    <w:p w14:paraId="75DAA58B" w14:textId="457F0A5F" w:rsidR="00173814" w:rsidRDefault="00173814" w:rsidP="00173814">
      <w:pPr>
        <w:pStyle w:val="ListParagraph"/>
        <w:numPr>
          <w:ilvl w:val="0"/>
          <w:numId w:val="3"/>
        </w:numPr>
      </w:pPr>
      <w:r>
        <w:t>Bảng employee</w:t>
      </w:r>
      <w:r w:rsidR="00BA2C16">
        <w:t>s có 8 cột:</w:t>
      </w:r>
    </w:p>
    <w:p w14:paraId="498CEF6B" w14:textId="425C97E9" w:rsidR="00BA2C16" w:rsidRDefault="00BA2C16" w:rsidP="00BA2C16">
      <w:pPr>
        <w:pStyle w:val="ListParagraph"/>
        <w:numPr>
          <w:ilvl w:val="0"/>
          <w:numId w:val="2"/>
        </w:numPr>
      </w:pPr>
      <w:r>
        <w:t>EmployeeNumber: mã số nhân viên. PK của bảng</w:t>
      </w:r>
    </w:p>
    <w:p w14:paraId="333A98A6" w14:textId="575CCA77" w:rsidR="00BA2C16" w:rsidRDefault="002374EB" w:rsidP="00BA2C16">
      <w:pPr>
        <w:pStyle w:val="ListParagraph"/>
        <w:numPr>
          <w:ilvl w:val="0"/>
          <w:numId w:val="2"/>
        </w:numPr>
      </w:pPr>
      <w:r>
        <w:t>FirstName: tên nhân viên</w:t>
      </w:r>
    </w:p>
    <w:p w14:paraId="36D04286" w14:textId="7B6BF240" w:rsidR="002374EB" w:rsidRDefault="002374EB" w:rsidP="00BA2C16">
      <w:pPr>
        <w:pStyle w:val="ListParagraph"/>
        <w:numPr>
          <w:ilvl w:val="0"/>
          <w:numId w:val="2"/>
        </w:numPr>
      </w:pPr>
      <w:r>
        <w:t>LastName: họ nhân viên</w:t>
      </w:r>
    </w:p>
    <w:p w14:paraId="3F96C102" w14:textId="16C7D541" w:rsidR="002374EB" w:rsidRDefault="002374EB" w:rsidP="00BA2C16">
      <w:pPr>
        <w:pStyle w:val="ListParagraph"/>
        <w:numPr>
          <w:ilvl w:val="0"/>
          <w:numId w:val="2"/>
        </w:numPr>
      </w:pPr>
      <w:r>
        <w:t>Extension:</w:t>
      </w:r>
    </w:p>
    <w:p w14:paraId="1E7D7E83" w14:textId="60D2FD7C" w:rsidR="002374EB" w:rsidRDefault="002374EB" w:rsidP="00BA2C16">
      <w:pPr>
        <w:pStyle w:val="ListParagraph"/>
        <w:numPr>
          <w:ilvl w:val="0"/>
          <w:numId w:val="2"/>
        </w:numPr>
      </w:pPr>
      <w:r>
        <w:lastRenderedPageBreak/>
        <w:t>Email:</w:t>
      </w:r>
      <w:r w:rsidR="006644AD">
        <w:t xml:space="preserve"> email liên hệ</w:t>
      </w:r>
    </w:p>
    <w:p w14:paraId="4DE593BF" w14:textId="4782397B" w:rsidR="002374EB" w:rsidRDefault="002374EB" w:rsidP="00BA2C16">
      <w:pPr>
        <w:pStyle w:val="ListParagraph"/>
        <w:numPr>
          <w:ilvl w:val="0"/>
          <w:numId w:val="2"/>
        </w:numPr>
      </w:pPr>
      <w:r>
        <w:t>officeCode:</w:t>
      </w:r>
      <w:r w:rsidR="006644AD">
        <w:t xml:space="preserve"> mã văn phòng. FK liên hệ với </w:t>
      </w:r>
      <w:r w:rsidR="00B237D6">
        <w:t>officeCode trong bảng office</w:t>
      </w:r>
    </w:p>
    <w:p w14:paraId="31667EE0" w14:textId="57FC960E" w:rsidR="002374EB" w:rsidRDefault="002374EB" w:rsidP="00BA2C16">
      <w:pPr>
        <w:pStyle w:val="ListParagraph"/>
        <w:numPr>
          <w:ilvl w:val="0"/>
          <w:numId w:val="2"/>
        </w:numPr>
      </w:pPr>
      <w:r>
        <w:t>reportsTo:</w:t>
      </w:r>
      <w:r w:rsidR="006644AD">
        <w:t xml:space="preserve"> tên người phụ trách</w:t>
      </w:r>
    </w:p>
    <w:p w14:paraId="090D202A" w14:textId="3E3C4D0E" w:rsidR="002374EB" w:rsidRDefault="002374EB" w:rsidP="00BA2C16">
      <w:pPr>
        <w:pStyle w:val="ListParagraph"/>
        <w:numPr>
          <w:ilvl w:val="0"/>
          <w:numId w:val="2"/>
        </w:numPr>
      </w:pPr>
      <w:r>
        <w:t>jobTitle:</w:t>
      </w:r>
      <w:r w:rsidR="006644AD">
        <w:t xml:space="preserve"> chức danh</w:t>
      </w:r>
    </w:p>
    <w:p w14:paraId="7BDE5EB9" w14:textId="7097FBB0" w:rsidR="006644AD" w:rsidRDefault="00B237D6" w:rsidP="006644AD">
      <w:pPr>
        <w:pStyle w:val="ListParagraph"/>
        <w:numPr>
          <w:ilvl w:val="0"/>
          <w:numId w:val="3"/>
        </w:numPr>
      </w:pPr>
      <w:r>
        <w:t xml:space="preserve">Bảng office có </w:t>
      </w:r>
      <w:r w:rsidR="009900B9">
        <w:t>9 cột:</w:t>
      </w:r>
    </w:p>
    <w:p w14:paraId="780A28B8" w14:textId="2CC322A2" w:rsidR="009900B9" w:rsidRDefault="009900B9" w:rsidP="009900B9">
      <w:pPr>
        <w:pStyle w:val="ListParagraph"/>
        <w:numPr>
          <w:ilvl w:val="0"/>
          <w:numId w:val="2"/>
        </w:numPr>
      </w:pPr>
      <w:r>
        <w:t>officeCode: mã văn phòng. PK của bảng</w:t>
      </w:r>
    </w:p>
    <w:p w14:paraId="05251C85" w14:textId="08BBB11A" w:rsidR="009900B9" w:rsidRDefault="009900B9" w:rsidP="009900B9">
      <w:pPr>
        <w:pStyle w:val="ListParagraph"/>
        <w:numPr>
          <w:ilvl w:val="0"/>
          <w:numId w:val="2"/>
        </w:numPr>
      </w:pPr>
      <w:r>
        <w:t xml:space="preserve">phone: điện thoại </w:t>
      </w:r>
      <w:r w:rsidR="006F6552">
        <w:t>văn phòng</w:t>
      </w:r>
    </w:p>
    <w:p w14:paraId="7BC3E012" w14:textId="32FBCBF7" w:rsidR="009900B9" w:rsidRDefault="009900B9" w:rsidP="009900B9">
      <w:pPr>
        <w:pStyle w:val="ListParagraph"/>
        <w:numPr>
          <w:ilvl w:val="0"/>
          <w:numId w:val="2"/>
        </w:numPr>
      </w:pPr>
      <w:r>
        <w:t xml:space="preserve">addressLine1: địa chỉ dòng 1 của </w:t>
      </w:r>
      <w:r w:rsidR="006F6552">
        <w:t>văn phòng</w:t>
      </w:r>
    </w:p>
    <w:p w14:paraId="247816DD" w14:textId="6D96BDF1" w:rsidR="009900B9" w:rsidRDefault="009900B9" w:rsidP="009900B9">
      <w:pPr>
        <w:pStyle w:val="ListParagraph"/>
        <w:numPr>
          <w:ilvl w:val="0"/>
          <w:numId w:val="2"/>
        </w:numPr>
      </w:pPr>
      <w:r>
        <w:t xml:space="preserve">addressLine2: địa chỉ dòng 2 của </w:t>
      </w:r>
      <w:r w:rsidR="006F6552">
        <w:t>văn phòng</w:t>
      </w:r>
      <w:r>
        <w:t xml:space="preserve"> (nếu có)</w:t>
      </w:r>
    </w:p>
    <w:p w14:paraId="2E11EDBC" w14:textId="582BB5CE" w:rsidR="009900B9" w:rsidRDefault="009900B9" w:rsidP="009900B9">
      <w:pPr>
        <w:pStyle w:val="ListParagraph"/>
        <w:numPr>
          <w:ilvl w:val="0"/>
          <w:numId w:val="2"/>
        </w:numPr>
      </w:pPr>
      <w:r>
        <w:t xml:space="preserve">city: thành phố nơi </w:t>
      </w:r>
      <w:r w:rsidR="006F6552">
        <w:t>đặt văn phòng</w:t>
      </w:r>
    </w:p>
    <w:p w14:paraId="00DA09C9" w14:textId="1D76E768" w:rsidR="009900B9" w:rsidRDefault="009900B9" w:rsidP="009900B9">
      <w:pPr>
        <w:pStyle w:val="ListParagraph"/>
        <w:numPr>
          <w:ilvl w:val="0"/>
          <w:numId w:val="2"/>
        </w:numPr>
      </w:pPr>
      <w:r>
        <w:t xml:space="preserve">state: tên bang nơi </w:t>
      </w:r>
      <w:r w:rsidR="006F6552">
        <w:t>đặt văn phòng</w:t>
      </w:r>
    </w:p>
    <w:p w14:paraId="47B6183F" w14:textId="5D6F653C" w:rsidR="009900B9" w:rsidRDefault="009900B9" w:rsidP="009900B9">
      <w:pPr>
        <w:pStyle w:val="ListParagraph"/>
        <w:numPr>
          <w:ilvl w:val="0"/>
          <w:numId w:val="2"/>
        </w:numPr>
      </w:pPr>
      <w:r>
        <w:t>postalCode: mã bưu chính</w:t>
      </w:r>
    </w:p>
    <w:p w14:paraId="70D70276" w14:textId="105B6679" w:rsidR="009900B9" w:rsidRDefault="006F6552" w:rsidP="009900B9">
      <w:pPr>
        <w:pStyle w:val="ListParagraph"/>
        <w:numPr>
          <w:ilvl w:val="0"/>
          <w:numId w:val="2"/>
        </w:numPr>
      </w:pPr>
      <w:r>
        <w:t>t</w:t>
      </w:r>
      <w:r w:rsidR="00254F7C">
        <w:t>erritory: khu vực</w:t>
      </w:r>
    </w:p>
    <w:p w14:paraId="60515068" w14:textId="04F2E1E5" w:rsidR="00C140A4" w:rsidRDefault="00C140A4" w:rsidP="00C140A4">
      <w:pPr>
        <w:pStyle w:val="ListParagraph"/>
        <w:numPr>
          <w:ilvl w:val="0"/>
          <w:numId w:val="3"/>
        </w:numPr>
      </w:pPr>
      <w:r>
        <w:t>bảng orders có 9 cột:</w:t>
      </w:r>
    </w:p>
    <w:p w14:paraId="074C52AD" w14:textId="55C9AF4B" w:rsidR="00C140A4" w:rsidRDefault="00C140A4" w:rsidP="00C140A4">
      <w:pPr>
        <w:pStyle w:val="ListParagraph"/>
        <w:numPr>
          <w:ilvl w:val="0"/>
          <w:numId w:val="2"/>
        </w:numPr>
      </w:pPr>
      <w:r>
        <w:t xml:space="preserve">orderNumber: </w:t>
      </w:r>
      <w:r w:rsidR="005F6E7F">
        <w:t>mã đặt hàng. PK của bảng</w:t>
      </w:r>
    </w:p>
    <w:p w14:paraId="582F8684" w14:textId="3D222F11" w:rsidR="005F6E7F" w:rsidRDefault="005F6E7F" w:rsidP="00C140A4">
      <w:pPr>
        <w:pStyle w:val="ListParagraph"/>
        <w:numPr>
          <w:ilvl w:val="0"/>
          <w:numId w:val="2"/>
        </w:numPr>
      </w:pPr>
      <w:r>
        <w:t>orderDate: ngày đặt hàng</w:t>
      </w:r>
    </w:p>
    <w:p w14:paraId="03F4DB6B" w14:textId="07268CAA" w:rsidR="005F6E7F" w:rsidRDefault="005F6E7F" w:rsidP="00C140A4">
      <w:pPr>
        <w:pStyle w:val="ListParagraph"/>
        <w:numPr>
          <w:ilvl w:val="0"/>
          <w:numId w:val="2"/>
        </w:numPr>
      </w:pPr>
      <w:r>
        <w:t xml:space="preserve">requireDate: </w:t>
      </w:r>
      <w:r w:rsidR="00D225F6">
        <w:t>ngày yêu cầu giao hàng</w:t>
      </w:r>
    </w:p>
    <w:p w14:paraId="2AB203EB" w14:textId="77D00182" w:rsidR="00D225F6" w:rsidRDefault="00D225F6" w:rsidP="00C140A4">
      <w:pPr>
        <w:pStyle w:val="ListParagraph"/>
        <w:numPr>
          <w:ilvl w:val="0"/>
          <w:numId w:val="2"/>
        </w:numPr>
      </w:pPr>
      <w:r>
        <w:t>shippedDate: ngày giao hàng</w:t>
      </w:r>
    </w:p>
    <w:p w14:paraId="2A00484C" w14:textId="2445F9D0" w:rsidR="00D225F6" w:rsidRDefault="00D225F6" w:rsidP="00C140A4">
      <w:pPr>
        <w:pStyle w:val="ListParagraph"/>
        <w:numPr>
          <w:ilvl w:val="0"/>
          <w:numId w:val="2"/>
        </w:numPr>
      </w:pPr>
      <w:r>
        <w:t>status: tình trạng đơn hàng(ship/chưa ship)</w:t>
      </w:r>
    </w:p>
    <w:p w14:paraId="6D589631" w14:textId="67EF842C" w:rsidR="00D225F6" w:rsidRDefault="00D225F6" w:rsidP="00C140A4">
      <w:pPr>
        <w:pStyle w:val="ListParagraph"/>
        <w:numPr>
          <w:ilvl w:val="0"/>
          <w:numId w:val="2"/>
        </w:numPr>
      </w:pPr>
      <w:r>
        <w:t>comments: ghi chú</w:t>
      </w:r>
    </w:p>
    <w:p w14:paraId="42AFBCDB" w14:textId="4097C07D" w:rsidR="00D225F6" w:rsidRDefault="00D225F6" w:rsidP="00C140A4">
      <w:pPr>
        <w:pStyle w:val="ListParagraph"/>
        <w:numPr>
          <w:ilvl w:val="0"/>
          <w:numId w:val="2"/>
        </w:numPr>
      </w:pPr>
      <w:r>
        <w:t>customerNumber: mã khách hàng</w:t>
      </w:r>
      <w:r w:rsidR="007211DE">
        <w:t>. FK liên hệ với PK customerNumber bảng customers</w:t>
      </w:r>
    </w:p>
    <w:p w14:paraId="2698DE28" w14:textId="3CED454B" w:rsidR="007211DE" w:rsidRDefault="007211DE" w:rsidP="007211DE">
      <w:pPr>
        <w:pStyle w:val="ListParagraph"/>
        <w:numPr>
          <w:ilvl w:val="0"/>
          <w:numId w:val="3"/>
        </w:numPr>
      </w:pPr>
      <w:r>
        <w:t>bảng payments có 4 cột:</w:t>
      </w:r>
    </w:p>
    <w:p w14:paraId="049058FE" w14:textId="2DA530B9" w:rsidR="007211DE" w:rsidRDefault="007211DE" w:rsidP="007211DE">
      <w:pPr>
        <w:pStyle w:val="ListParagraph"/>
        <w:numPr>
          <w:ilvl w:val="0"/>
          <w:numId w:val="2"/>
        </w:numPr>
      </w:pPr>
      <w:r>
        <w:t>customerNumber: mã khách hàng. FK liên hệ với PK customerNumber bảng customers</w:t>
      </w:r>
    </w:p>
    <w:p w14:paraId="17ACF876" w14:textId="1561F002" w:rsidR="007211DE" w:rsidRDefault="007211DE" w:rsidP="007211DE">
      <w:pPr>
        <w:pStyle w:val="ListParagraph"/>
        <w:numPr>
          <w:ilvl w:val="0"/>
          <w:numId w:val="2"/>
        </w:numPr>
      </w:pPr>
      <w:r>
        <w:t>checkNumber: mã thanh toán. PK bảng</w:t>
      </w:r>
    </w:p>
    <w:p w14:paraId="0689998E" w14:textId="7A66BD71" w:rsidR="007211DE" w:rsidRDefault="007211DE" w:rsidP="007211DE">
      <w:pPr>
        <w:pStyle w:val="ListParagraph"/>
        <w:numPr>
          <w:ilvl w:val="0"/>
          <w:numId w:val="2"/>
        </w:numPr>
      </w:pPr>
      <w:r>
        <w:t>paymentDate: ngày thanh toán</w:t>
      </w:r>
    </w:p>
    <w:p w14:paraId="5DA6F866" w14:textId="6B75A887" w:rsidR="00490113" w:rsidRDefault="00490113" w:rsidP="007211DE">
      <w:pPr>
        <w:pStyle w:val="ListParagraph"/>
        <w:numPr>
          <w:ilvl w:val="0"/>
          <w:numId w:val="2"/>
        </w:numPr>
      </w:pPr>
      <w:r>
        <w:t>amount: số tiền thanh toán</w:t>
      </w:r>
    </w:p>
    <w:p w14:paraId="704A34BF" w14:textId="08E51CF7" w:rsidR="00962F3B" w:rsidRDefault="00962F3B" w:rsidP="00962F3B">
      <w:pPr>
        <w:pStyle w:val="ListParagraph"/>
        <w:numPr>
          <w:ilvl w:val="0"/>
          <w:numId w:val="3"/>
        </w:numPr>
      </w:pPr>
      <w:r>
        <w:t>bảng orderdetails có 5 cột</w:t>
      </w:r>
      <w:r w:rsidR="0063410B">
        <w:t>:</w:t>
      </w:r>
    </w:p>
    <w:p w14:paraId="616D4A7A" w14:textId="6E000007" w:rsidR="0063410B" w:rsidRDefault="0063410B" w:rsidP="0063410B">
      <w:pPr>
        <w:pStyle w:val="ListParagraph"/>
        <w:numPr>
          <w:ilvl w:val="0"/>
          <w:numId w:val="2"/>
        </w:numPr>
      </w:pPr>
      <w:r>
        <w:t>orderNumber: mã đặt hàng.PK bảng</w:t>
      </w:r>
    </w:p>
    <w:p w14:paraId="637BE82A" w14:textId="2D94313C" w:rsidR="0063410B" w:rsidRDefault="0063410B" w:rsidP="0063410B">
      <w:pPr>
        <w:pStyle w:val="ListParagraph"/>
        <w:numPr>
          <w:ilvl w:val="0"/>
          <w:numId w:val="2"/>
        </w:numPr>
      </w:pPr>
      <w:r>
        <w:t>productCode: mã sản phẩm. FK liên hệ với PK productCode bảng products</w:t>
      </w:r>
    </w:p>
    <w:p w14:paraId="6EBFA751" w14:textId="0AE92AD8" w:rsidR="0063410B" w:rsidRDefault="0063410B" w:rsidP="0063410B">
      <w:pPr>
        <w:pStyle w:val="ListParagraph"/>
        <w:numPr>
          <w:ilvl w:val="0"/>
          <w:numId w:val="2"/>
        </w:numPr>
      </w:pPr>
      <w:r>
        <w:t>quantityOrdered: số lượng đặt hàng</w:t>
      </w:r>
    </w:p>
    <w:p w14:paraId="37E4E8AC" w14:textId="6697D2FE" w:rsidR="0063410B" w:rsidRDefault="0063410B" w:rsidP="0063410B">
      <w:pPr>
        <w:pStyle w:val="ListParagraph"/>
        <w:numPr>
          <w:ilvl w:val="0"/>
          <w:numId w:val="2"/>
        </w:numPr>
      </w:pPr>
      <w:r>
        <w:t>pr</w:t>
      </w:r>
      <w:r w:rsidR="00C21480">
        <w:t>iceEach: giá bán cho mỗi sản phẩm</w:t>
      </w:r>
    </w:p>
    <w:p w14:paraId="5DA0E1A9" w14:textId="58B90E18" w:rsidR="00C21480" w:rsidRDefault="00C21480" w:rsidP="0063410B">
      <w:pPr>
        <w:pStyle w:val="ListParagraph"/>
        <w:numPr>
          <w:ilvl w:val="0"/>
          <w:numId w:val="2"/>
        </w:numPr>
      </w:pPr>
      <w:r>
        <w:t>orderLineNumber:</w:t>
      </w:r>
      <w:r w:rsidR="00982818">
        <w:t xml:space="preserve"> chủng loại sản phẩm. FK liên hệ với PK productLine bảng </w:t>
      </w:r>
      <w:r w:rsidR="00D81B55">
        <w:t>productlines</w:t>
      </w:r>
    </w:p>
    <w:p w14:paraId="1E75676C" w14:textId="15C0048F" w:rsidR="00D81B55" w:rsidRDefault="00D81B55" w:rsidP="00D81B55">
      <w:pPr>
        <w:pStyle w:val="ListParagraph"/>
        <w:numPr>
          <w:ilvl w:val="0"/>
          <w:numId w:val="3"/>
        </w:numPr>
      </w:pPr>
      <w:r>
        <w:t xml:space="preserve">bảng products có </w:t>
      </w:r>
      <w:r w:rsidR="000C5997">
        <w:t>9 cột:</w:t>
      </w:r>
    </w:p>
    <w:p w14:paraId="5AE97F37" w14:textId="5FB79EB8" w:rsidR="000C5997" w:rsidRDefault="000C5997" w:rsidP="000C5997">
      <w:pPr>
        <w:pStyle w:val="ListParagraph"/>
        <w:numPr>
          <w:ilvl w:val="0"/>
          <w:numId w:val="2"/>
        </w:numPr>
      </w:pPr>
      <w:r>
        <w:t>productCode: mã sản phẩm. PK bảng</w:t>
      </w:r>
    </w:p>
    <w:p w14:paraId="1410B9D5" w14:textId="7731C31B" w:rsidR="000C5997" w:rsidRDefault="000C5997" w:rsidP="000C5997">
      <w:pPr>
        <w:pStyle w:val="ListParagraph"/>
        <w:numPr>
          <w:ilvl w:val="0"/>
          <w:numId w:val="2"/>
        </w:numPr>
      </w:pPr>
      <w:r>
        <w:t>productName: tên sản phẩm</w:t>
      </w:r>
    </w:p>
    <w:p w14:paraId="48F89149" w14:textId="0994763E" w:rsidR="000C5997" w:rsidRDefault="000C5997" w:rsidP="000C5997">
      <w:pPr>
        <w:pStyle w:val="ListParagraph"/>
        <w:numPr>
          <w:ilvl w:val="0"/>
          <w:numId w:val="2"/>
        </w:numPr>
      </w:pPr>
      <w:r>
        <w:t>productLine: chủng loại sản phẩm. FK liên hệ với PK productLine bảng productlines</w:t>
      </w:r>
    </w:p>
    <w:p w14:paraId="5F8F67A1" w14:textId="0C9FACF8" w:rsidR="000C5997" w:rsidRDefault="000C5997" w:rsidP="000C5997">
      <w:pPr>
        <w:pStyle w:val="ListParagraph"/>
        <w:numPr>
          <w:ilvl w:val="0"/>
          <w:numId w:val="2"/>
        </w:numPr>
      </w:pPr>
      <w:r>
        <w:t>productScale: tỷ lệ thu nhỏ</w:t>
      </w:r>
    </w:p>
    <w:p w14:paraId="05A6C257" w14:textId="6F8CBE18" w:rsidR="000C5997" w:rsidRDefault="000C5997" w:rsidP="000C5997">
      <w:pPr>
        <w:pStyle w:val="ListParagraph"/>
        <w:numPr>
          <w:ilvl w:val="0"/>
          <w:numId w:val="2"/>
        </w:numPr>
      </w:pPr>
      <w:r>
        <w:t>productVendor: nhà cung cấp</w:t>
      </w:r>
    </w:p>
    <w:p w14:paraId="2516065A" w14:textId="5457B0C6" w:rsidR="000C5997" w:rsidRDefault="000C5997" w:rsidP="000C5997">
      <w:pPr>
        <w:pStyle w:val="ListParagraph"/>
        <w:numPr>
          <w:ilvl w:val="0"/>
          <w:numId w:val="2"/>
        </w:numPr>
      </w:pPr>
      <w:r>
        <w:t>productDescription: mô tả sản phẩm</w:t>
      </w:r>
    </w:p>
    <w:p w14:paraId="0E96FE94" w14:textId="3D7A61D2" w:rsidR="000C5997" w:rsidRDefault="000C5997" w:rsidP="000C5997">
      <w:pPr>
        <w:pStyle w:val="ListParagraph"/>
        <w:numPr>
          <w:ilvl w:val="0"/>
          <w:numId w:val="2"/>
        </w:numPr>
      </w:pPr>
      <w:r>
        <w:t>quantityInStock: hàng có trong kho</w:t>
      </w:r>
    </w:p>
    <w:p w14:paraId="0B27A0E1" w14:textId="46E22F8C" w:rsidR="000C5997" w:rsidRDefault="000C5997" w:rsidP="000C5997">
      <w:pPr>
        <w:pStyle w:val="ListParagraph"/>
        <w:numPr>
          <w:ilvl w:val="0"/>
          <w:numId w:val="2"/>
        </w:numPr>
      </w:pPr>
      <w:r>
        <w:t>buyPrice: giá nhập vào</w:t>
      </w:r>
    </w:p>
    <w:p w14:paraId="02F80066" w14:textId="17A9BE61" w:rsidR="000F008D" w:rsidRPr="00787748" w:rsidRDefault="0024487D" w:rsidP="009E427A">
      <w:pPr>
        <w:pStyle w:val="ListParagraph"/>
        <w:numPr>
          <w:ilvl w:val="0"/>
          <w:numId w:val="2"/>
        </w:numPr>
      </w:pPr>
      <w:r>
        <w:t>MSRP: giá bán lẻ đề xuất</w:t>
      </w:r>
    </w:p>
    <w:sectPr w:rsidR="000F008D" w:rsidRPr="00787748" w:rsidSect="00787748">
      <w:pgSz w:w="12240" w:h="15840"/>
      <w:pgMar w:top="866" w:right="1440" w:bottom="8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569"/>
    <w:multiLevelType w:val="multilevel"/>
    <w:tmpl w:val="9AB6D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F60D8A"/>
    <w:multiLevelType w:val="hybridMultilevel"/>
    <w:tmpl w:val="2904E530"/>
    <w:lvl w:ilvl="0" w:tplc="F2846D94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43555E9F"/>
    <w:multiLevelType w:val="hybridMultilevel"/>
    <w:tmpl w:val="9372E576"/>
    <w:lvl w:ilvl="0" w:tplc="3C6207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72FC3"/>
    <w:multiLevelType w:val="hybridMultilevel"/>
    <w:tmpl w:val="8392F8A6"/>
    <w:lvl w:ilvl="0" w:tplc="A9640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E6FC1"/>
    <w:multiLevelType w:val="hybridMultilevel"/>
    <w:tmpl w:val="F76C95F8"/>
    <w:lvl w:ilvl="0" w:tplc="F618A38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D78A9"/>
    <w:multiLevelType w:val="hybridMultilevel"/>
    <w:tmpl w:val="0358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47071">
    <w:abstractNumId w:val="1"/>
  </w:num>
  <w:num w:numId="2" w16cid:durableId="572087073">
    <w:abstractNumId w:val="3"/>
  </w:num>
  <w:num w:numId="3" w16cid:durableId="1074666666">
    <w:abstractNumId w:val="5"/>
  </w:num>
  <w:num w:numId="4" w16cid:durableId="1755711104">
    <w:abstractNumId w:val="4"/>
  </w:num>
  <w:num w:numId="5" w16cid:durableId="1174224461">
    <w:abstractNumId w:val="0"/>
  </w:num>
  <w:num w:numId="6" w16cid:durableId="167275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F1"/>
    <w:rsid w:val="000C5997"/>
    <w:rsid w:val="000F008D"/>
    <w:rsid w:val="001241EA"/>
    <w:rsid w:val="00135451"/>
    <w:rsid w:val="00173814"/>
    <w:rsid w:val="001F0A2A"/>
    <w:rsid w:val="002374EB"/>
    <w:rsid w:val="0024487D"/>
    <w:rsid w:val="00254F7C"/>
    <w:rsid w:val="00280FE3"/>
    <w:rsid w:val="002842AD"/>
    <w:rsid w:val="002F3FE2"/>
    <w:rsid w:val="002F5311"/>
    <w:rsid w:val="003219DE"/>
    <w:rsid w:val="0038671A"/>
    <w:rsid w:val="00430CCB"/>
    <w:rsid w:val="00490113"/>
    <w:rsid w:val="00490482"/>
    <w:rsid w:val="005117D1"/>
    <w:rsid w:val="005F6E7F"/>
    <w:rsid w:val="0063410B"/>
    <w:rsid w:val="006644AD"/>
    <w:rsid w:val="006F6552"/>
    <w:rsid w:val="007211DE"/>
    <w:rsid w:val="00787748"/>
    <w:rsid w:val="007A5A5F"/>
    <w:rsid w:val="00835D68"/>
    <w:rsid w:val="00897D17"/>
    <w:rsid w:val="00962F3B"/>
    <w:rsid w:val="00982818"/>
    <w:rsid w:val="009900B9"/>
    <w:rsid w:val="009976C6"/>
    <w:rsid w:val="009E427A"/>
    <w:rsid w:val="00A47006"/>
    <w:rsid w:val="00A663FE"/>
    <w:rsid w:val="00B237D6"/>
    <w:rsid w:val="00B367F1"/>
    <w:rsid w:val="00BA2C16"/>
    <w:rsid w:val="00C140A4"/>
    <w:rsid w:val="00C21480"/>
    <w:rsid w:val="00C2430E"/>
    <w:rsid w:val="00C52D80"/>
    <w:rsid w:val="00C55681"/>
    <w:rsid w:val="00CB1768"/>
    <w:rsid w:val="00D225F6"/>
    <w:rsid w:val="00D538B7"/>
    <w:rsid w:val="00D81B55"/>
    <w:rsid w:val="00DB6FB7"/>
    <w:rsid w:val="00DD73B8"/>
    <w:rsid w:val="00E866EA"/>
    <w:rsid w:val="00E92FEE"/>
    <w:rsid w:val="00F769E3"/>
    <w:rsid w:val="00F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B219"/>
  <w15:chartTrackingRefBased/>
  <w15:docId w15:val="{75A3957B-F298-43BA-B754-7F728DD6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Kenny Huynh</cp:lastModifiedBy>
  <cp:revision>4</cp:revision>
  <dcterms:created xsi:type="dcterms:W3CDTF">2022-11-16T09:07:00Z</dcterms:created>
  <dcterms:modified xsi:type="dcterms:W3CDTF">2022-12-28T06:09:00Z</dcterms:modified>
</cp:coreProperties>
</file>