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B7DBD" w:rsidP="0BC63F90" w:rsidRDefault="00000000" w14:paraId="7A82FD09" w14:textId="47A474D7">
      <w:pPr>
        <w:shd w:val="clear" w:color="auto" w:fill="FFFFFF" w:themeFill="background1"/>
        <w:spacing w:after="160"/>
        <w:rPr>
          <w:rFonts w:ascii="Times New Roman" w:hAnsi="Times New Roman" w:eastAsia="Times New Roman" w:cs="Times New Roman"/>
          <w:sz w:val="24"/>
          <w:szCs w:val="24"/>
        </w:rPr>
      </w:pPr>
      <w:r w:rsidRPr="0BC63F90" w:rsidR="0000000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Iteration</w:t>
      </w:r>
      <w:r w:rsidRPr="0BC63F90" w:rsidR="0000000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BC63F90" w:rsidR="5163D20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</w:t>
      </w:r>
    </w:p>
    <w:p w:rsidR="004B7DBD" w:rsidRDefault="00000000" w14:paraId="0E324EEA" w14:textId="77777777">
      <w:pPr>
        <w:shd w:val="clear" w:color="auto" w:fill="FFFFFF"/>
        <w:spacing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Group members: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4B7DBD" w:rsidRDefault="00000000" w14:paraId="3B0A183D" w14:textId="77777777">
      <w:pPr>
        <w:shd w:val="clear" w:color="auto" w:fill="FFFFFF"/>
        <w:spacing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Kenny Aranda </w:t>
      </w:r>
    </w:p>
    <w:p w:rsidR="004B7DBD" w:rsidRDefault="00000000" w14:paraId="0D509C9A" w14:textId="77777777">
      <w:pPr>
        <w:shd w:val="clear" w:color="auto" w:fill="FFFFFF"/>
        <w:spacing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Artem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Babakov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4B7DBD" w:rsidRDefault="00000000" w14:paraId="68947B83" w14:textId="77777777">
      <w:pPr>
        <w:shd w:val="clear" w:color="auto" w:fill="FFFFFF"/>
        <w:spacing w:after="160"/>
        <w:rPr>
          <w:rFonts w:ascii="Times New Roman" w:hAnsi="Times New Roman" w:eastAsia="Times New Roman" w:cs="Times New Roman"/>
          <w:sz w:val="24"/>
          <w:szCs w:val="24"/>
        </w:rPr>
      </w:pPr>
      <w:r w:rsidRPr="0BC63F90" w:rsidR="00000000">
        <w:rPr>
          <w:rFonts w:ascii="Times New Roman" w:hAnsi="Times New Roman" w:eastAsia="Times New Roman" w:cs="Times New Roman"/>
          <w:sz w:val="24"/>
          <w:szCs w:val="24"/>
        </w:rPr>
        <w:t xml:space="preserve">Justin Adkison </w:t>
      </w:r>
    </w:p>
    <w:p w:rsidR="760683E6" w:rsidP="0BC63F90" w:rsidRDefault="760683E6" w14:paraId="562387A7" w14:textId="0B170362">
      <w:pPr>
        <w:numPr>
          <w:ilvl w:val="0"/>
          <w:numId w:val="1"/>
        </w:numPr>
        <w:shd w:val="clear" w:color="auto" w:fill="FFFFFF" w:themeFill="background1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BC63F90" w:rsidR="760683E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Sequence Diagrams:</w:t>
      </w:r>
    </w:p>
    <w:p w:rsidR="418DE153" w:rsidP="0BC63F90" w:rsidRDefault="418DE153" w14:paraId="6941CD5B" w14:textId="266755E4">
      <w:pPr>
        <w:pStyle w:val="Normal"/>
        <w:shd w:val="clear" w:color="auto" w:fill="FFFFFF" w:themeFill="background1"/>
        <w:ind w:left="0"/>
        <w:jc w:val="center"/>
        <w:rPr/>
      </w:pPr>
      <w:r w:rsidR="418DE153">
        <w:drawing>
          <wp:inline wp14:editId="008C0B40" wp14:anchorId="14A436F4">
            <wp:extent cx="4713454" cy="3309238"/>
            <wp:effectExtent l="0" t="0" r="0" b="0"/>
            <wp:docPr id="13883275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6a5d2f8cf948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454" cy="330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8DE153" w:rsidP="0BC63F90" w:rsidRDefault="418DE153" w14:paraId="1ACC78F8" w14:textId="123212B7">
      <w:pPr>
        <w:pStyle w:val="Normal"/>
        <w:shd w:val="clear" w:color="auto" w:fill="FFFFFF" w:themeFill="background1"/>
        <w:ind w:left="0"/>
        <w:jc w:val="center"/>
        <w:rPr/>
      </w:pPr>
      <w:r w:rsidR="418DE153">
        <w:drawing>
          <wp:inline wp14:editId="17B2F740" wp14:anchorId="341E6F2B">
            <wp:extent cx="4651986" cy="3101324"/>
            <wp:effectExtent l="0" t="0" r="0" b="0"/>
            <wp:docPr id="2954847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2c4290928442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986" cy="310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DBD" w:rsidP="0BC63F90" w:rsidRDefault="00000000" w14:paraId="235339F1" w14:textId="09DDBD65">
      <w:pPr>
        <w:numPr>
          <w:ilvl w:val="0"/>
          <w:numId w:val="1"/>
        </w:numPr>
        <w:shd w:val="clear" w:color="auto" w:fill="FFFFFF" w:themeFill="background1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BC63F90" w:rsidR="0000000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Use Case</w:t>
      </w:r>
      <w:r w:rsidRPr="0BC63F90" w:rsidR="1254EFB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</w:t>
      </w:r>
      <w:r w:rsidRPr="0BC63F90" w:rsidR="0000000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: </w:t>
      </w:r>
    </w:p>
    <w:p w:rsidR="23EB75FF" w:rsidP="0BC63F90" w:rsidRDefault="23EB75FF" w14:paraId="07363C6C" w14:textId="0FE9426C">
      <w:pPr>
        <w:pStyle w:val="Normal"/>
        <w:shd w:val="clear" w:color="auto" w:fill="FFFFFF" w:themeFill="background1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BC63F90" w:rsidR="23EB75F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File Upload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231"/>
        <w:gridCol w:w="6129"/>
      </w:tblGrid>
      <w:tr w:rsidR="0BC63F90" w:rsidTr="0BC63F90" w14:paraId="698F9B3E">
        <w:trPr>
          <w:trHeight w:val="300"/>
        </w:trPr>
        <w:tc>
          <w:tcPr>
            <w:tcW w:w="3231" w:type="dxa"/>
            <w:tcMar/>
          </w:tcPr>
          <w:p w:rsidR="1E321459" w:rsidP="0BC63F90" w:rsidRDefault="1E321459" w14:paraId="33277281" w14:textId="3ECC753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BC63F90" w:rsidR="1E32145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Actor</w:t>
            </w:r>
          </w:p>
        </w:tc>
        <w:tc>
          <w:tcPr>
            <w:tcW w:w="6129" w:type="dxa"/>
            <w:tcMar/>
          </w:tcPr>
          <w:p w:rsidR="1E321459" w:rsidP="0BC63F90" w:rsidRDefault="1E321459" w14:paraId="70FFB07A" w14:textId="25D03F8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BC63F90" w:rsidR="1E32145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User</w:t>
            </w:r>
          </w:p>
        </w:tc>
      </w:tr>
      <w:tr w:rsidR="0BC63F90" w:rsidTr="0BC63F90" w14:paraId="751E9EE6">
        <w:trPr>
          <w:trHeight w:val="300"/>
        </w:trPr>
        <w:tc>
          <w:tcPr>
            <w:tcW w:w="3231" w:type="dxa"/>
            <w:tcMar/>
          </w:tcPr>
          <w:p w:rsidR="1E321459" w:rsidP="0BC63F90" w:rsidRDefault="1E321459" w14:paraId="13831113" w14:textId="4ED8B3D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BC63F90" w:rsidR="1E32145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Description</w:t>
            </w:r>
          </w:p>
        </w:tc>
        <w:tc>
          <w:tcPr>
            <w:tcW w:w="6129" w:type="dxa"/>
            <w:tcMar/>
          </w:tcPr>
          <w:p w:rsidR="1E321459" w:rsidP="0BC63F90" w:rsidRDefault="1E321459" w14:paraId="3944B76C" w14:textId="4EF6CEC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BC63F90" w:rsidR="1E32145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User provides a JSON file to the program for analysis.</w:t>
            </w:r>
          </w:p>
        </w:tc>
      </w:tr>
      <w:tr w:rsidR="0BC63F90" w:rsidTr="0BC63F90" w14:paraId="067D0D36">
        <w:trPr>
          <w:trHeight w:val="300"/>
        </w:trPr>
        <w:tc>
          <w:tcPr>
            <w:tcW w:w="3231" w:type="dxa"/>
            <w:tcMar/>
          </w:tcPr>
          <w:p w:rsidR="1E321459" w:rsidP="0BC63F90" w:rsidRDefault="1E321459" w14:paraId="0512E58C" w14:textId="3E14398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BC63F90" w:rsidR="1E32145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Pre-conditions</w:t>
            </w:r>
          </w:p>
        </w:tc>
        <w:tc>
          <w:tcPr>
            <w:tcW w:w="6129" w:type="dxa"/>
            <w:tcMar/>
          </w:tcPr>
          <w:p w:rsidR="1E321459" w:rsidP="0BC63F90" w:rsidRDefault="1E321459" w14:paraId="720874C1" w14:textId="56BC6E4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BC63F90" w:rsidR="1E32145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User has access to the file upload feature</w:t>
            </w:r>
          </w:p>
        </w:tc>
      </w:tr>
      <w:tr w:rsidR="0BC63F90" w:rsidTr="0BC63F90" w14:paraId="3356012B">
        <w:trPr>
          <w:trHeight w:val="300"/>
        </w:trPr>
        <w:tc>
          <w:tcPr>
            <w:tcW w:w="3231" w:type="dxa"/>
            <w:tcMar/>
          </w:tcPr>
          <w:p w:rsidR="7F0B0E2A" w:rsidP="0BC63F90" w:rsidRDefault="7F0B0E2A" w14:paraId="3EA1DAA5" w14:textId="68C6BF1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BC63F90" w:rsidR="7F0B0E2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Step</w:t>
            </w:r>
          </w:p>
        </w:tc>
        <w:tc>
          <w:tcPr>
            <w:tcW w:w="6129" w:type="dxa"/>
            <w:tcMar/>
          </w:tcPr>
          <w:p w:rsidR="7F0B0E2A" w:rsidP="0BC63F90" w:rsidRDefault="7F0B0E2A" w14:paraId="68F19B78" w14:textId="2C5FEA0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BC63F90" w:rsidR="7F0B0E2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Description</w:t>
            </w:r>
          </w:p>
        </w:tc>
      </w:tr>
      <w:tr w:rsidR="0BC63F90" w:rsidTr="0BC63F90" w14:paraId="57AA0281">
        <w:trPr>
          <w:trHeight w:val="300"/>
        </w:trPr>
        <w:tc>
          <w:tcPr>
            <w:tcW w:w="3231" w:type="dxa"/>
            <w:tcMar/>
          </w:tcPr>
          <w:p w:rsidR="0BC63F90" w:rsidP="0BC63F90" w:rsidRDefault="0BC63F90" w14:paraId="02319DCD" w14:textId="0E9CC5FF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BC63F90" w:rsidR="0BC63F9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1. </w:t>
            </w:r>
            <w:r w:rsidRPr="0BC63F90" w:rsidR="7F0B0E2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User Uploads File</w:t>
            </w:r>
          </w:p>
        </w:tc>
        <w:tc>
          <w:tcPr>
            <w:tcW w:w="6129" w:type="dxa"/>
            <w:tcMar/>
          </w:tcPr>
          <w:p w:rsidR="7F0B0E2A" w:rsidP="0BC63F90" w:rsidRDefault="7F0B0E2A" w14:paraId="55050F4E" w14:textId="290319F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BC63F90" w:rsidR="7F0B0E2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User Selects the JSON file to upload to upload for analysis</w:t>
            </w:r>
          </w:p>
        </w:tc>
      </w:tr>
      <w:tr w:rsidR="0BC63F90" w:rsidTr="0BC63F90" w14:paraId="3C224B3E">
        <w:trPr>
          <w:trHeight w:val="300"/>
        </w:trPr>
        <w:tc>
          <w:tcPr>
            <w:tcW w:w="3231" w:type="dxa"/>
            <w:tcMar/>
          </w:tcPr>
          <w:p w:rsidR="0BC63F90" w:rsidP="0BC63F90" w:rsidRDefault="0BC63F90" w14:paraId="63F6B2B3" w14:textId="3990DBF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BC63F90" w:rsidR="0BC63F9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2. </w:t>
            </w:r>
            <w:r w:rsidRPr="0BC63F90" w:rsidR="7F0B0E2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System Validates File</w:t>
            </w:r>
          </w:p>
        </w:tc>
        <w:tc>
          <w:tcPr>
            <w:tcW w:w="6129" w:type="dxa"/>
            <w:tcMar/>
          </w:tcPr>
          <w:p w:rsidR="7F0B0E2A" w:rsidP="0BC63F90" w:rsidRDefault="7F0B0E2A" w14:paraId="0496904D" w14:textId="3FF4205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BC63F90" w:rsidR="7F0B0E2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System checks the validity and size of the uploaded file. If Invalid or exceeds size limit, display error message and allow user to re-submit</w:t>
            </w:r>
          </w:p>
        </w:tc>
      </w:tr>
    </w:tbl>
    <w:p w:rsidR="296FB811" w:rsidP="0BC63F90" w:rsidRDefault="296FB811" w14:paraId="51F6EF3F" w14:textId="77817E5D">
      <w:pPr>
        <w:shd w:val="clear" w:color="auto" w:fill="FFFFFF" w:themeFill="background1"/>
        <w:spacing w:after="16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BC63F90" w:rsidR="296FB81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Output Fields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231"/>
        <w:gridCol w:w="6129"/>
      </w:tblGrid>
      <w:tr w:rsidR="0BC63F90" w:rsidTr="0BC63F90" w14:paraId="2DDAA368">
        <w:trPr>
          <w:trHeight w:val="300"/>
        </w:trPr>
        <w:tc>
          <w:tcPr>
            <w:tcW w:w="3231" w:type="dxa"/>
            <w:tcMar/>
          </w:tcPr>
          <w:p w:rsidR="0BC63F90" w:rsidP="0BC63F90" w:rsidRDefault="0BC63F90" w14:paraId="27CED013" w14:textId="3ECC753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BC63F90" w:rsidR="0BC63F9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Actor</w:t>
            </w:r>
          </w:p>
        </w:tc>
        <w:tc>
          <w:tcPr>
            <w:tcW w:w="6129" w:type="dxa"/>
            <w:tcMar/>
          </w:tcPr>
          <w:p w:rsidR="0BC63F90" w:rsidP="0BC63F90" w:rsidRDefault="0BC63F90" w14:paraId="72A9AC52" w14:textId="25D03F8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BC63F90" w:rsidR="0BC63F9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User</w:t>
            </w:r>
          </w:p>
        </w:tc>
      </w:tr>
      <w:tr w:rsidR="0BC63F90" w:rsidTr="0BC63F90" w14:paraId="11083C4C">
        <w:trPr>
          <w:trHeight w:val="300"/>
        </w:trPr>
        <w:tc>
          <w:tcPr>
            <w:tcW w:w="3231" w:type="dxa"/>
            <w:tcMar/>
          </w:tcPr>
          <w:p w:rsidR="0BC63F90" w:rsidP="0BC63F90" w:rsidRDefault="0BC63F90" w14:paraId="7888C64D" w14:textId="4ED8B3D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BC63F90" w:rsidR="0BC63F9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Description</w:t>
            </w:r>
          </w:p>
        </w:tc>
        <w:tc>
          <w:tcPr>
            <w:tcW w:w="6129" w:type="dxa"/>
            <w:tcMar/>
          </w:tcPr>
          <w:p w:rsidR="4A1D4578" w:rsidP="0BC63F90" w:rsidRDefault="4A1D4578" w14:paraId="5D3FBE32" w14:textId="5B6A4C1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BC63F90" w:rsidR="4A1D457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After successful upload, user navigates through the menu for output fields.</w:t>
            </w:r>
          </w:p>
        </w:tc>
      </w:tr>
      <w:tr w:rsidR="0BC63F90" w:rsidTr="0BC63F90" w14:paraId="21DC341D">
        <w:trPr>
          <w:trHeight w:val="300"/>
        </w:trPr>
        <w:tc>
          <w:tcPr>
            <w:tcW w:w="3231" w:type="dxa"/>
            <w:tcMar/>
          </w:tcPr>
          <w:p w:rsidR="0BC63F90" w:rsidP="0BC63F90" w:rsidRDefault="0BC63F90" w14:paraId="39F67D86" w14:textId="3E14398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BC63F90" w:rsidR="0BC63F9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Pre-conditions</w:t>
            </w:r>
          </w:p>
        </w:tc>
        <w:tc>
          <w:tcPr>
            <w:tcW w:w="6129" w:type="dxa"/>
            <w:tcMar/>
          </w:tcPr>
          <w:p w:rsidR="3F449881" w:rsidP="0BC63F90" w:rsidRDefault="3F449881" w14:paraId="2E0A4B60" w14:textId="7D7282D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Pr="0BC63F90" w:rsidR="3F44988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File upload is successful.</w:t>
            </w:r>
          </w:p>
        </w:tc>
      </w:tr>
      <w:tr w:rsidR="0BC63F90" w:rsidTr="0BC63F90" w14:paraId="15AD0CCB">
        <w:trPr>
          <w:trHeight w:val="300"/>
        </w:trPr>
        <w:tc>
          <w:tcPr>
            <w:tcW w:w="3231" w:type="dxa"/>
            <w:tcMar/>
          </w:tcPr>
          <w:p w:rsidR="0BC63F90" w:rsidP="0BC63F90" w:rsidRDefault="0BC63F90" w14:paraId="03EBEAED" w14:textId="68C6BF1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BC63F90" w:rsidR="0BC63F9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Step</w:t>
            </w:r>
          </w:p>
        </w:tc>
        <w:tc>
          <w:tcPr>
            <w:tcW w:w="6129" w:type="dxa"/>
            <w:tcMar/>
          </w:tcPr>
          <w:p w:rsidR="0BC63F90" w:rsidP="0BC63F90" w:rsidRDefault="0BC63F90" w14:paraId="559E4369" w14:textId="2C5FEA0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BC63F90" w:rsidR="0BC63F9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Description</w:t>
            </w:r>
          </w:p>
        </w:tc>
      </w:tr>
      <w:tr w:rsidR="0BC63F90" w:rsidTr="0BC63F90" w14:paraId="4E17DDB4">
        <w:trPr>
          <w:trHeight w:val="300"/>
        </w:trPr>
        <w:tc>
          <w:tcPr>
            <w:tcW w:w="3231" w:type="dxa"/>
            <w:tcMar/>
          </w:tcPr>
          <w:p w:rsidR="6AED6682" w:rsidP="0BC63F90" w:rsidRDefault="6AED6682" w14:paraId="704CDE81" w14:textId="79DA5854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BC63F90" w:rsidR="6AED668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</w:t>
            </w:r>
            <w:r w:rsidRPr="0BC63F90" w:rsidR="0BC63F9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. </w:t>
            </w:r>
            <w:r w:rsidRPr="0BC63F90" w:rsidR="3EF812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User Navigates menu</w:t>
            </w:r>
          </w:p>
        </w:tc>
        <w:tc>
          <w:tcPr>
            <w:tcW w:w="6129" w:type="dxa"/>
            <w:tcMar/>
          </w:tcPr>
          <w:p w:rsidR="0DF42BA3" w:rsidP="0BC63F90" w:rsidRDefault="0DF42BA3" w14:paraId="20A35F96" w14:textId="255226A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BC63F90" w:rsidR="0DF42BA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User selects the menu option for output fields.</w:t>
            </w:r>
          </w:p>
        </w:tc>
      </w:tr>
      <w:tr w:rsidR="0BC63F90" w:rsidTr="0BC63F90" w14:paraId="68D3C156">
        <w:trPr>
          <w:trHeight w:val="407"/>
        </w:trPr>
        <w:tc>
          <w:tcPr>
            <w:tcW w:w="3231" w:type="dxa"/>
            <w:tcMar/>
          </w:tcPr>
          <w:p w:rsidR="6AED6682" w:rsidP="0BC63F90" w:rsidRDefault="6AED6682" w14:paraId="5F870310" w14:textId="49573AB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BC63F90" w:rsidR="6AED668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2</w:t>
            </w:r>
            <w:r w:rsidRPr="0BC63F90" w:rsidR="0BC63F9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. S</w:t>
            </w:r>
            <w:r w:rsidRPr="0BC63F90" w:rsidR="645F187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ystem displays options</w:t>
            </w:r>
          </w:p>
        </w:tc>
        <w:tc>
          <w:tcPr>
            <w:tcW w:w="6129" w:type="dxa"/>
            <w:tcMar/>
          </w:tcPr>
          <w:p w:rsidR="2C488151" w:rsidP="0BC63F90" w:rsidRDefault="2C488151" w14:paraId="351ECA1E" w14:textId="0E15F35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BC63F90" w:rsidR="2C4881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System presents options for output fields to the user.</w:t>
            </w:r>
          </w:p>
        </w:tc>
      </w:tr>
    </w:tbl>
    <w:p w:rsidR="2E20162D" w:rsidP="0BC63F90" w:rsidRDefault="2E20162D" w14:paraId="447A49AE" w14:textId="43DD369B">
      <w:pPr>
        <w:pStyle w:val="Normal"/>
        <w:shd w:val="clear" w:color="auto" w:fill="FFFFFF" w:themeFill="background1"/>
        <w:spacing w:after="16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BC63F90" w:rsidR="2E20162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Data Fetching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231"/>
        <w:gridCol w:w="6129"/>
      </w:tblGrid>
      <w:tr w:rsidR="0BC63F90" w:rsidTr="0BC63F90" w14:paraId="5CCEA795">
        <w:trPr>
          <w:trHeight w:val="300"/>
        </w:trPr>
        <w:tc>
          <w:tcPr>
            <w:tcW w:w="3231" w:type="dxa"/>
            <w:tcMar/>
          </w:tcPr>
          <w:p w:rsidR="0BC63F90" w:rsidP="0BC63F90" w:rsidRDefault="0BC63F90" w14:paraId="3FE3A0AF" w14:textId="3ECC753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BC63F90" w:rsidR="0BC63F9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Actor</w:t>
            </w:r>
          </w:p>
        </w:tc>
        <w:tc>
          <w:tcPr>
            <w:tcW w:w="6129" w:type="dxa"/>
            <w:tcMar/>
          </w:tcPr>
          <w:p w:rsidR="0BC63F90" w:rsidP="0BC63F90" w:rsidRDefault="0BC63F90" w14:paraId="1CB08C89" w14:textId="25D03F8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BC63F90" w:rsidR="0BC63F9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User</w:t>
            </w:r>
          </w:p>
        </w:tc>
      </w:tr>
      <w:tr w:rsidR="0BC63F90" w:rsidTr="0BC63F90" w14:paraId="50AC56AF">
        <w:trPr>
          <w:trHeight w:val="300"/>
        </w:trPr>
        <w:tc>
          <w:tcPr>
            <w:tcW w:w="3231" w:type="dxa"/>
            <w:tcMar/>
          </w:tcPr>
          <w:p w:rsidR="0BC63F90" w:rsidP="0BC63F90" w:rsidRDefault="0BC63F90" w14:paraId="4654BD87" w14:textId="4ED8B3D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BC63F90" w:rsidR="0BC63F9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Description</w:t>
            </w:r>
          </w:p>
        </w:tc>
        <w:tc>
          <w:tcPr>
            <w:tcW w:w="6129" w:type="dxa"/>
            <w:tcMar/>
          </w:tcPr>
          <w:p w:rsidR="42F11463" w:rsidP="0BC63F90" w:rsidRDefault="42F11463" w14:paraId="2D192610" w14:textId="3EC6E20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BC63F90" w:rsidR="42F1146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Users use</w:t>
            </w:r>
            <w:r w:rsidRPr="0BC63F90" w:rsidR="42F1146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interface controls to fetch specific data, including entry counts and keyword searches.</w:t>
            </w:r>
          </w:p>
        </w:tc>
      </w:tr>
      <w:tr w:rsidR="0BC63F90" w:rsidTr="0BC63F90" w14:paraId="341AB429">
        <w:trPr>
          <w:trHeight w:val="300"/>
        </w:trPr>
        <w:tc>
          <w:tcPr>
            <w:tcW w:w="3231" w:type="dxa"/>
            <w:tcMar/>
          </w:tcPr>
          <w:p w:rsidR="0BC63F90" w:rsidP="0BC63F90" w:rsidRDefault="0BC63F90" w14:paraId="6CEF78E8" w14:textId="3E14398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BC63F90" w:rsidR="0BC63F9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Pre-conditions</w:t>
            </w:r>
          </w:p>
        </w:tc>
        <w:tc>
          <w:tcPr>
            <w:tcW w:w="6129" w:type="dxa"/>
            <w:tcMar/>
          </w:tcPr>
          <w:p w:rsidR="4A4E0ADC" w:rsidP="0BC63F90" w:rsidRDefault="4A4E0ADC" w14:paraId="6AAF0B05" w14:textId="22BF5AB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Pr="0BC63F90" w:rsidR="4A4E0AD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User has uploaded a valid JSON file.</w:t>
            </w:r>
          </w:p>
        </w:tc>
      </w:tr>
      <w:tr w:rsidR="0BC63F90" w:rsidTr="0BC63F90" w14:paraId="0590FB74">
        <w:trPr>
          <w:trHeight w:val="300"/>
        </w:trPr>
        <w:tc>
          <w:tcPr>
            <w:tcW w:w="3231" w:type="dxa"/>
            <w:tcMar/>
          </w:tcPr>
          <w:p w:rsidR="0BC63F90" w:rsidP="0BC63F90" w:rsidRDefault="0BC63F90" w14:paraId="05BB73AE" w14:textId="68C6BF1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BC63F90" w:rsidR="0BC63F9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Step</w:t>
            </w:r>
          </w:p>
        </w:tc>
        <w:tc>
          <w:tcPr>
            <w:tcW w:w="6129" w:type="dxa"/>
            <w:tcMar/>
          </w:tcPr>
          <w:p w:rsidR="0BC63F90" w:rsidP="0BC63F90" w:rsidRDefault="0BC63F90" w14:paraId="6D11451E" w14:textId="2C5FEA0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BC63F90" w:rsidR="0BC63F9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Description</w:t>
            </w:r>
          </w:p>
        </w:tc>
      </w:tr>
      <w:tr w:rsidR="0BC63F90" w:rsidTr="0BC63F90" w14:paraId="417FACA3">
        <w:trPr>
          <w:trHeight w:val="300"/>
        </w:trPr>
        <w:tc>
          <w:tcPr>
            <w:tcW w:w="3231" w:type="dxa"/>
            <w:tcMar/>
          </w:tcPr>
          <w:p w:rsidR="0BC63F90" w:rsidP="0BC63F90" w:rsidRDefault="0BC63F90" w14:paraId="1A14DDA9" w14:textId="7639547A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BC63F90" w:rsidR="0BC63F9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1. User </w:t>
            </w:r>
            <w:r w:rsidRPr="0BC63F90" w:rsidR="4ECDA39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selects data fetch</w:t>
            </w:r>
          </w:p>
        </w:tc>
        <w:tc>
          <w:tcPr>
            <w:tcW w:w="6129" w:type="dxa"/>
            <w:tcMar/>
          </w:tcPr>
          <w:p w:rsidR="7BC42BA1" w:rsidP="0BC63F90" w:rsidRDefault="7BC42BA1" w14:paraId="74384089" w14:textId="4B5DABF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BC63F90" w:rsidR="7BC42BA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User utilizes interface controls to select data fetching options.</w:t>
            </w:r>
          </w:p>
        </w:tc>
      </w:tr>
      <w:tr w:rsidR="0BC63F90" w:rsidTr="0BC63F90" w14:paraId="478D4577">
        <w:trPr>
          <w:trHeight w:val="300"/>
        </w:trPr>
        <w:tc>
          <w:tcPr>
            <w:tcW w:w="3231" w:type="dxa"/>
            <w:tcMar/>
          </w:tcPr>
          <w:p w:rsidR="0BC63F90" w:rsidP="0BC63F90" w:rsidRDefault="0BC63F90" w14:paraId="79D8E0B2" w14:textId="070DBB7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BC63F90" w:rsidR="0BC63F9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2. System </w:t>
            </w:r>
            <w:r w:rsidRPr="0BC63F90" w:rsidR="1380EA2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retrieves data</w:t>
            </w:r>
          </w:p>
        </w:tc>
        <w:tc>
          <w:tcPr>
            <w:tcW w:w="6129" w:type="dxa"/>
            <w:tcMar/>
          </w:tcPr>
          <w:p w:rsidR="1C71B909" w:rsidP="0BC63F90" w:rsidRDefault="1C71B909" w14:paraId="298D4BAA" w14:textId="6B36456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BC63F90" w:rsidR="1C71B90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System fetches the requested data based on user's input.</w:t>
            </w:r>
          </w:p>
        </w:tc>
      </w:tr>
      <w:tr w:rsidR="0BC63F90" w:rsidTr="0BC63F90" w14:paraId="1C76D95F">
        <w:trPr>
          <w:trHeight w:val="300"/>
        </w:trPr>
        <w:tc>
          <w:tcPr>
            <w:tcW w:w="3231" w:type="dxa"/>
            <w:tcMar/>
          </w:tcPr>
          <w:p w:rsidR="0BC63F90" w:rsidP="0BC63F90" w:rsidRDefault="0BC63F90" w14:paraId="3EE6A1CF" w14:textId="4CF9F82D">
            <w:pPr>
              <w:pStyle w:val="Normal"/>
              <w:spacing w:line="240" w:lineRule="auto"/>
              <w:ind w:lef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BC63F90" w:rsidR="0BC63F9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3. </w:t>
            </w:r>
            <w:r w:rsidRPr="0BC63F90" w:rsidR="61A31FF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System displays results</w:t>
            </w:r>
          </w:p>
        </w:tc>
        <w:tc>
          <w:tcPr>
            <w:tcW w:w="6129" w:type="dxa"/>
            <w:tcMar/>
          </w:tcPr>
          <w:p w:rsidR="50FE0933" w:rsidP="0BC63F90" w:rsidRDefault="50FE0933" w14:paraId="08499C3C" w14:textId="7232B34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BC63F90" w:rsidR="50FE093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System presents the fetched data to the user.</w:t>
            </w:r>
          </w:p>
        </w:tc>
      </w:tr>
    </w:tbl>
    <w:p w:rsidR="157F6A0E" w:rsidP="0BC63F90" w:rsidRDefault="157F6A0E" w14:paraId="72472145" w14:textId="7529B75D">
      <w:pPr>
        <w:pStyle w:val="Normal"/>
        <w:shd w:val="clear" w:color="auto" w:fill="FFFFFF" w:themeFill="background1"/>
        <w:spacing w:after="16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BC63F90" w:rsidR="157F6A0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Reset Functionality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231"/>
        <w:gridCol w:w="6129"/>
      </w:tblGrid>
      <w:tr w:rsidR="0BC63F90" w:rsidTr="0BC63F90" w14:paraId="63F3D088">
        <w:trPr>
          <w:trHeight w:val="300"/>
        </w:trPr>
        <w:tc>
          <w:tcPr>
            <w:tcW w:w="3231" w:type="dxa"/>
            <w:tcMar/>
          </w:tcPr>
          <w:p w:rsidR="0BC63F90" w:rsidP="0BC63F90" w:rsidRDefault="0BC63F90" w14:paraId="33DEAE40" w14:textId="3ECC753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BC63F90" w:rsidR="0BC63F9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Actor</w:t>
            </w:r>
          </w:p>
        </w:tc>
        <w:tc>
          <w:tcPr>
            <w:tcW w:w="6129" w:type="dxa"/>
            <w:tcMar/>
          </w:tcPr>
          <w:p w:rsidR="0BC63F90" w:rsidP="0BC63F90" w:rsidRDefault="0BC63F90" w14:paraId="1255E89E" w14:textId="25D03F8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BC63F90" w:rsidR="0BC63F9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User</w:t>
            </w:r>
          </w:p>
        </w:tc>
      </w:tr>
      <w:tr w:rsidR="0BC63F90" w:rsidTr="0BC63F90" w14:paraId="6D07AFE7">
        <w:trPr>
          <w:trHeight w:val="300"/>
        </w:trPr>
        <w:tc>
          <w:tcPr>
            <w:tcW w:w="3231" w:type="dxa"/>
            <w:tcMar/>
          </w:tcPr>
          <w:p w:rsidR="0BC63F90" w:rsidP="0BC63F90" w:rsidRDefault="0BC63F90" w14:paraId="01D776D2" w14:textId="4ED8B3D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BC63F90" w:rsidR="0BC63F9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Description</w:t>
            </w:r>
          </w:p>
        </w:tc>
        <w:tc>
          <w:tcPr>
            <w:tcW w:w="6129" w:type="dxa"/>
            <w:tcMar/>
          </w:tcPr>
          <w:p w:rsidR="21CC45FC" w:rsidP="0BC63F90" w:rsidRDefault="21CC45FC" w14:paraId="7FF195C9" w14:textId="1D2FE30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BC63F90" w:rsidR="21CC45F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User initiates a reset action to go back to the initial state for uploading a new file.</w:t>
            </w:r>
          </w:p>
        </w:tc>
      </w:tr>
      <w:tr w:rsidR="0BC63F90" w:rsidTr="0BC63F90" w14:paraId="0E61CD93">
        <w:trPr>
          <w:trHeight w:val="300"/>
        </w:trPr>
        <w:tc>
          <w:tcPr>
            <w:tcW w:w="3231" w:type="dxa"/>
            <w:tcMar/>
          </w:tcPr>
          <w:p w:rsidR="0BC63F90" w:rsidP="0BC63F90" w:rsidRDefault="0BC63F90" w14:paraId="180EE81D" w14:textId="3E14398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BC63F90" w:rsidR="0BC63F9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Pre-conditions</w:t>
            </w:r>
          </w:p>
        </w:tc>
        <w:tc>
          <w:tcPr>
            <w:tcW w:w="6129" w:type="dxa"/>
            <w:tcMar/>
          </w:tcPr>
          <w:p w:rsidR="1D75AFA7" w:rsidP="0BC63F90" w:rsidRDefault="1D75AFA7" w14:paraId="7B125E3D" w14:textId="556D092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BC63F90" w:rsidR="1D75AFA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Users are</w:t>
            </w:r>
            <w:r w:rsidRPr="0BC63F90" w:rsidR="1D75AFA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in a state where they can perform a reset action.</w:t>
            </w:r>
          </w:p>
        </w:tc>
      </w:tr>
      <w:tr w:rsidR="0BC63F90" w:rsidTr="0BC63F90" w14:paraId="66CA1D06">
        <w:trPr>
          <w:trHeight w:val="300"/>
        </w:trPr>
        <w:tc>
          <w:tcPr>
            <w:tcW w:w="3231" w:type="dxa"/>
            <w:tcMar/>
          </w:tcPr>
          <w:p w:rsidR="0BC63F90" w:rsidP="0BC63F90" w:rsidRDefault="0BC63F90" w14:paraId="161D5D05" w14:textId="68C6BF1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BC63F90" w:rsidR="0BC63F9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Step</w:t>
            </w:r>
          </w:p>
        </w:tc>
        <w:tc>
          <w:tcPr>
            <w:tcW w:w="6129" w:type="dxa"/>
            <w:tcMar/>
          </w:tcPr>
          <w:p w:rsidR="0BC63F90" w:rsidP="0BC63F90" w:rsidRDefault="0BC63F90" w14:paraId="3DB16696" w14:textId="2C5FEA0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BC63F90" w:rsidR="0BC63F9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Description</w:t>
            </w:r>
          </w:p>
        </w:tc>
      </w:tr>
      <w:tr w:rsidR="0BC63F90" w:rsidTr="0BC63F90" w14:paraId="5DAAF2C6">
        <w:trPr>
          <w:trHeight w:val="300"/>
        </w:trPr>
        <w:tc>
          <w:tcPr>
            <w:tcW w:w="3231" w:type="dxa"/>
            <w:tcMar/>
          </w:tcPr>
          <w:p w:rsidR="0BC63F90" w:rsidP="0BC63F90" w:rsidRDefault="0BC63F90" w14:paraId="670FB195" w14:textId="7372466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BC63F90" w:rsidR="0BC63F9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1. </w:t>
            </w:r>
            <w:r w:rsidRPr="0BC63F90" w:rsidR="134F65B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User initiates reset</w:t>
            </w:r>
          </w:p>
        </w:tc>
        <w:tc>
          <w:tcPr>
            <w:tcW w:w="6129" w:type="dxa"/>
            <w:tcMar/>
          </w:tcPr>
          <w:p w:rsidR="134F65BA" w:rsidP="0BC63F90" w:rsidRDefault="134F65BA" w14:paraId="51AB2E91" w14:textId="0D418D1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BC63F90" w:rsidR="134F65B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User triggers the reset action.</w:t>
            </w:r>
          </w:p>
        </w:tc>
      </w:tr>
      <w:tr w:rsidR="0BC63F90" w:rsidTr="0BC63F90" w14:paraId="0DA169C1">
        <w:trPr>
          <w:trHeight w:val="300"/>
        </w:trPr>
        <w:tc>
          <w:tcPr>
            <w:tcW w:w="3231" w:type="dxa"/>
            <w:tcMar/>
          </w:tcPr>
          <w:p w:rsidR="0BC63F90" w:rsidP="0BC63F90" w:rsidRDefault="0BC63F90" w14:paraId="594DD1D5" w14:textId="0ABAC03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BC63F90" w:rsidR="0BC63F9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2. System Validates File</w:t>
            </w:r>
          </w:p>
        </w:tc>
        <w:tc>
          <w:tcPr>
            <w:tcW w:w="6129" w:type="dxa"/>
            <w:tcMar/>
          </w:tcPr>
          <w:p w:rsidR="698DF72E" w:rsidP="0BC63F90" w:rsidRDefault="698DF72E" w14:paraId="0A525828" w14:textId="628DDFF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BC63F90" w:rsidR="698DF72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System clears all temporary data and returns to initial state.</w:t>
            </w:r>
          </w:p>
        </w:tc>
      </w:tr>
    </w:tbl>
    <w:p w:rsidR="0BC63F90" w:rsidP="0BC63F90" w:rsidRDefault="0BC63F90" w14:paraId="4352F203" w14:textId="4E84CDE1">
      <w:pPr>
        <w:pStyle w:val="Normal"/>
        <w:shd w:val="clear" w:color="auto" w:fill="FFFFFF" w:themeFill="background1"/>
        <w:spacing w:after="16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BC63F90" w:rsidP="0BC63F90" w:rsidRDefault="0BC63F90" w14:paraId="7C6DA1C1" w14:textId="748D371F">
      <w:pPr>
        <w:pStyle w:val="Normal"/>
        <w:shd w:val="clear" w:color="auto" w:fill="FFFFFF" w:themeFill="background1"/>
        <w:spacing w:after="16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BC63F90" w:rsidP="0BC63F90" w:rsidRDefault="0BC63F90" w14:paraId="4648C4E9" w14:textId="06F5857B">
      <w:pPr>
        <w:pStyle w:val="Normal"/>
        <w:shd w:val="clear" w:color="auto" w:fill="FFFFFF" w:themeFill="background1"/>
        <w:spacing w:after="16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357EC6E" w:rsidP="0BC63F90" w:rsidRDefault="0357EC6E" w14:paraId="67F8DDDC" w14:textId="4FEF0E67">
      <w:pPr>
        <w:pStyle w:val="Normal"/>
        <w:shd w:val="clear" w:color="auto" w:fill="FFFFFF" w:themeFill="background1"/>
        <w:spacing w:after="16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BC63F90" w:rsidR="0357EC6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Case Sensitive Searching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231"/>
        <w:gridCol w:w="6129"/>
      </w:tblGrid>
      <w:tr w:rsidR="0BC63F90" w:rsidTr="0BC63F90" w14:paraId="29F94F31">
        <w:trPr>
          <w:trHeight w:val="300"/>
        </w:trPr>
        <w:tc>
          <w:tcPr>
            <w:tcW w:w="3231" w:type="dxa"/>
            <w:tcMar/>
          </w:tcPr>
          <w:p w:rsidR="0BC63F90" w:rsidP="0BC63F90" w:rsidRDefault="0BC63F90" w14:paraId="0E54A425" w14:textId="3ECC753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BC63F90" w:rsidR="0BC63F9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Actor</w:t>
            </w:r>
          </w:p>
        </w:tc>
        <w:tc>
          <w:tcPr>
            <w:tcW w:w="6129" w:type="dxa"/>
            <w:tcMar/>
          </w:tcPr>
          <w:p w:rsidR="0BC63F90" w:rsidP="0BC63F90" w:rsidRDefault="0BC63F90" w14:paraId="79802EA3" w14:textId="25D03F8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BC63F90" w:rsidR="0BC63F9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User</w:t>
            </w:r>
          </w:p>
        </w:tc>
      </w:tr>
      <w:tr w:rsidR="0BC63F90" w:rsidTr="0BC63F90" w14:paraId="5DAA158A">
        <w:trPr>
          <w:trHeight w:val="300"/>
        </w:trPr>
        <w:tc>
          <w:tcPr>
            <w:tcW w:w="3231" w:type="dxa"/>
            <w:tcMar/>
          </w:tcPr>
          <w:p w:rsidR="0BC63F90" w:rsidP="0BC63F90" w:rsidRDefault="0BC63F90" w14:paraId="53F65EAA" w14:textId="4ED8B3D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BC63F90" w:rsidR="0BC63F9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Description</w:t>
            </w:r>
          </w:p>
        </w:tc>
        <w:tc>
          <w:tcPr>
            <w:tcW w:w="6129" w:type="dxa"/>
            <w:tcMar/>
          </w:tcPr>
          <w:p w:rsidR="47B0C585" w:rsidP="0BC63F90" w:rsidRDefault="47B0C585" w14:paraId="676A43EC" w14:textId="1B02C35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BC63F90" w:rsidR="47B0C58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User selects whether they want the search to be case-sensitive when fetching data.</w:t>
            </w:r>
          </w:p>
        </w:tc>
      </w:tr>
      <w:tr w:rsidR="0BC63F90" w:rsidTr="0BC63F90" w14:paraId="3F64503C">
        <w:trPr>
          <w:trHeight w:val="300"/>
        </w:trPr>
        <w:tc>
          <w:tcPr>
            <w:tcW w:w="3231" w:type="dxa"/>
            <w:tcMar/>
          </w:tcPr>
          <w:p w:rsidR="0BC63F90" w:rsidP="0BC63F90" w:rsidRDefault="0BC63F90" w14:paraId="0E9E9C8E" w14:textId="3E14398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BC63F90" w:rsidR="0BC63F9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Pre-conditions</w:t>
            </w:r>
          </w:p>
        </w:tc>
        <w:tc>
          <w:tcPr>
            <w:tcW w:w="6129" w:type="dxa"/>
            <w:tcMar/>
          </w:tcPr>
          <w:p w:rsidR="4D28B2A5" w:rsidP="0BC63F90" w:rsidRDefault="4D28B2A5" w14:paraId="7AB88AEC" w14:textId="6AC97D2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BC63F90" w:rsidR="4D28B2A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User is performing a data fetch operation.</w:t>
            </w:r>
          </w:p>
        </w:tc>
      </w:tr>
      <w:tr w:rsidR="0BC63F90" w:rsidTr="0BC63F90" w14:paraId="482CF93B">
        <w:trPr>
          <w:trHeight w:val="300"/>
        </w:trPr>
        <w:tc>
          <w:tcPr>
            <w:tcW w:w="3231" w:type="dxa"/>
            <w:tcMar/>
          </w:tcPr>
          <w:p w:rsidR="0BC63F90" w:rsidP="0BC63F90" w:rsidRDefault="0BC63F90" w14:paraId="2D74E508" w14:textId="68C6BF1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BC63F90" w:rsidR="0BC63F9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Step</w:t>
            </w:r>
          </w:p>
        </w:tc>
        <w:tc>
          <w:tcPr>
            <w:tcW w:w="6129" w:type="dxa"/>
            <w:tcMar/>
          </w:tcPr>
          <w:p w:rsidR="0BC63F90" w:rsidP="0BC63F90" w:rsidRDefault="0BC63F90" w14:paraId="1E105F49" w14:textId="2C5FEA0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BC63F90" w:rsidR="0BC63F9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Description</w:t>
            </w:r>
          </w:p>
        </w:tc>
      </w:tr>
      <w:tr w:rsidR="0BC63F90" w:rsidTr="0BC63F90" w14:paraId="3E5A6BD4">
        <w:trPr>
          <w:trHeight w:val="300"/>
        </w:trPr>
        <w:tc>
          <w:tcPr>
            <w:tcW w:w="3231" w:type="dxa"/>
            <w:tcMar/>
          </w:tcPr>
          <w:p w:rsidR="0BC63F90" w:rsidP="0BC63F90" w:rsidRDefault="0BC63F90" w14:paraId="315E1393" w14:textId="54B1686E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BC63F90" w:rsidR="0BC63F9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1. </w:t>
            </w:r>
            <w:r w:rsidRPr="0BC63F90" w:rsidR="4D452A1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User selects search type</w:t>
            </w:r>
          </w:p>
        </w:tc>
        <w:tc>
          <w:tcPr>
            <w:tcW w:w="6129" w:type="dxa"/>
            <w:tcMar/>
          </w:tcPr>
          <w:p w:rsidR="7BC3517C" w:rsidP="0BC63F90" w:rsidRDefault="7BC3517C" w14:paraId="2A246B4C" w14:textId="766631C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BC63F90" w:rsidR="7BC3517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User selects whether the search should be case-sensitive or not.</w:t>
            </w:r>
          </w:p>
        </w:tc>
      </w:tr>
      <w:tr w:rsidR="0BC63F90" w:rsidTr="0BC63F90" w14:paraId="5D84B30E">
        <w:trPr>
          <w:trHeight w:val="300"/>
        </w:trPr>
        <w:tc>
          <w:tcPr>
            <w:tcW w:w="3231" w:type="dxa"/>
            <w:tcMar/>
          </w:tcPr>
          <w:p w:rsidR="0BC63F90" w:rsidP="0BC63F90" w:rsidRDefault="0BC63F90" w14:paraId="0E83F16F" w14:textId="39EA063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BC63F90" w:rsidR="0BC63F9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2. S</w:t>
            </w:r>
            <w:r w:rsidRPr="0BC63F90" w:rsidR="668EDC3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ystem performs search</w:t>
            </w:r>
          </w:p>
        </w:tc>
        <w:tc>
          <w:tcPr>
            <w:tcW w:w="6129" w:type="dxa"/>
            <w:tcMar/>
          </w:tcPr>
          <w:p w:rsidR="5A9191F3" w:rsidP="0BC63F90" w:rsidRDefault="5A9191F3" w14:paraId="3D7B1836" w14:textId="31EEC3A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BC63F90" w:rsidR="5A9191F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The system</w:t>
            </w:r>
            <w:r w:rsidRPr="0BC63F90" w:rsidR="2A2BFC8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executes the data fetch operation according to user's </w:t>
            </w:r>
            <w:r w:rsidRPr="0BC63F90" w:rsidR="2A2BFC8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selection</w:t>
            </w:r>
            <w:r w:rsidRPr="0BC63F90" w:rsidR="2A2BFC8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BC63F90" w:rsidTr="0BC63F90" w14:paraId="5C86C553">
        <w:trPr>
          <w:trHeight w:val="300"/>
        </w:trPr>
        <w:tc>
          <w:tcPr>
            <w:tcW w:w="3231" w:type="dxa"/>
            <w:tcMar/>
          </w:tcPr>
          <w:p w:rsidR="0BC63F90" w:rsidP="0BC63F90" w:rsidRDefault="0BC63F90" w14:paraId="5593605D" w14:textId="0D2CE373">
            <w:pPr>
              <w:pStyle w:val="Normal"/>
              <w:spacing w:line="240" w:lineRule="auto"/>
              <w:ind w:lef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BC63F90" w:rsidR="0BC63F9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3. </w:t>
            </w:r>
            <w:r w:rsidRPr="0BC63F90" w:rsidR="698DA89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System displays results</w:t>
            </w:r>
          </w:p>
        </w:tc>
        <w:tc>
          <w:tcPr>
            <w:tcW w:w="6129" w:type="dxa"/>
            <w:tcMar/>
          </w:tcPr>
          <w:p w:rsidR="520BAD7A" w:rsidP="0BC63F90" w:rsidRDefault="520BAD7A" w14:paraId="44EA0772" w14:textId="731561D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BC63F90" w:rsidR="520BAD7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System presents the fetched data to the user.</w:t>
            </w:r>
          </w:p>
        </w:tc>
      </w:tr>
    </w:tbl>
    <w:p w:rsidR="0B7A8D45" w:rsidP="0BC63F90" w:rsidRDefault="0B7A8D45" w14:paraId="76BF5C5A" w14:textId="1CA55E27">
      <w:pPr>
        <w:pStyle w:val="Normal"/>
        <w:shd w:val="clear" w:color="auto" w:fill="FFFFFF" w:themeFill="background1"/>
        <w:spacing w:after="16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BC63F90" w:rsidR="0B7A8D4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View All Functionality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231"/>
        <w:gridCol w:w="6129"/>
      </w:tblGrid>
      <w:tr w:rsidR="0BC63F90" w:rsidTr="0BC63F90" w14:paraId="67CD1F6F">
        <w:trPr>
          <w:trHeight w:val="300"/>
        </w:trPr>
        <w:tc>
          <w:tcPr>
            <w:tcW w:w="3231" w:type="dxa"/>
            <w:tcMar/>
          </w:tcPr>
          <w:p w:rsidR="0BC63F90" w:rsidP="0BC63F90" w:rsidRDefault="0BC63F90" w14:paraId="77D237C5" w14:textId="3ECC753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BC63F90" w:rsidR="0BC63F9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Actor</w:t>
            </w:r>
          </w:p>
        </w:tc>
        <w:tc>
          <w:tcPr>
            <w:tcW w:w="6129" w:type="dxa"/>
            <w:tcMar/>
          </w:tcPr>
          <w:p w:rsidR="0BC63F90" w:rsidP="0BC63F90" w:rsidRDefault="0BC63F90" w14:paraId="07FC018A" w14:textId="25D03F8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BC63F90" w:rsidR="0BC63F9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User</w:t>
            </w:r>
          </w:p>
        </w:tc>
      </w:tr>
      <w:tr w:rsidR="0BC63F90" w:rsidTr="0BC63F90" w14:paraId="31B656CB">
        <w:trPr>
          <w:trHeight w:val="300"/>
        </w:trPr>
        <w:tc>
          <w:tcPr>
            <w:tcW w:w="3231" w:type="dxa"/>
            <w:tcMar/>
          </w:tcPr>
          <w:p w:rsidR="0BC63F90" w:rsidP="0BC63F90" w:rsidRDefault="0BC63F90" w14:paraId="533A638B" w14:textId="4ED8B3D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BC63F90" w:rsidR="0BC63F9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Description</w:t>
            </w:r>
          </w:p>
        </w:tc>
        <w:tc>
          <w:tcPr>
            <w:tcW w:w="6129" w:type="dxa"/>
            <w:tcMar/>
          </w:tcPr>
          <w:p w:rsidR="298E39E5" w:rsidP="0BC63F90" w:rsidRDefault="298E39E5" w14:paraId="7EA4282C" w14:textId="7DD19F4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BC63F90" w:rsidR="298E39E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User can select to view all data within the JSON file at once.</w:t>
            </w:r>
          </w:p>
        </w:tc>
      </w:tr>
      <w:tr w:rsidR="0BC63F90" w:rsidTr="0BC63F90" w14:paraId="4B6E7E59">
        <w:trPr>
          <w:trHeight w:val="300"/>
        </w:trPr>
        <w:tc>
          <w:tcPr>
            <w:tcW w:w="3231" w:type="dxa"/>
            <w:tcMar/>
          </w:tcPr>
          <w:p w:rsidR="0BC63F90" w:rsidP="0BC63F90" w:rsidRDefault="0BC63F90" w14:paraId="6261C9FE" w14:textId="3E14398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BC63F90" w:rsidR="0BC63F9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Pre-conditions</w:t>
            </w:r>
          </w:p>
        </w:tc>
        <w:tc>
          <w:tcPr>
            <w:tcW w:w="6129" w:type="dxa"/>
            <w:tcMar/>
          </w:tcPr>
          <w:p w:rsidR="7F80F970" w:rsidP="0BC63F90" w:rsidRDefault="7F80F970" w14:paraId="4253A6B5" w14:textId="5A6D225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BC63F90" w:rsidR="7F80F97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User has uploaded a valid JSON file.</w:t>
            </w:r>
          </w:p>
        </w:tc>
      </w:tr>
      <w:tr w:rsidR="0BC63F90" w:rsidTr="0BC63F90" w14:paraId="24F86B5C">
        <w:trPr>
          <w:trHeight w:val="300"/>
        </w:trPr>
        <w:tc>
          <w:tcPr>
            <w:tcW w:w="3231" w:type="dxa"/>
            <w:tcMar/>
          </w:tcPr>
          <w:p w:rsidR="0BC63F90" w:rsidP="0BC63F90" w:rsidRDefault="0BC63F90" w14:paraId="50876DB4" w14:textId="68C6BF1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BC63F90" w:rsidR="0BC63F9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Step</w:t>
            </w:r>
          </w:p>
        </w:tc>
        <w:tc>
          <w:tcPr>
            <w:tcW w:w="6129" w:type="dxa"/>
            <w:tcMar/>
          </w:tcPr>
          <w:p w:rsidR="0BC63F90" w:rsidP="0BC63F90" w:rsidRDefault="0BC63F90" w14:paraId="2FBE820C" w14:textId="2C5FEA0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BC63F90" w:rsidR="0BC63F9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Description</w:t>
            </w:r>
          </w:p>
        </w:tc>
      </w:tr>
      <w:tr w:rsidR="0BC63F90" w:rsidTr="0BC63F90" w14:paraId="1E3DF792">
        <w:trPr>
          <w:trHeight w:val="300"/>
        </w:trPr>
        <w:tc>
          <w:tcPr>
            <w:tcW w:w="3231" w:type="dxa"/>
            <w:tcMar/>
          </w:tcPr>
          <w:p w:rsidR="0BC63F90" w:rsidP="0BC63F90" w:rsidRDefault="0BC63F90" w14:paraId="6CCB4005" w14:textId="75E15B33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BC63F90" w:rsidR="0BC63F9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 U</w:t>
            </w:r>
            <w:r w:rsidRPr="0BC63F90" w:rsidR="2C281AA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ser selects view all</w:t>
            </w:r>
          </w:p>
        </w:tc>
        <w:tc>
          <w:tcPr>
            <w:tcW w:w="6129" w:type="dxa"/>
            <w:tcMar/>
          </w:tcPr>
          <w:p w:rsidR="670B58ED" w:rsidP="0BC63F90" w:rsidRDefault="670B58ED" w14:paraId="22336C38" w14:textId="6D238B1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BC63F90" w:rsidR="670B58E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User chooses the option to view all data within the JSON file.</w:t>
            </w:r>
          </w:p>
        </w:tc>
      </w:tr>
      <w:tr w:rsidR="0BC63F90" w:rsidTr="0BC63F90" w14:paraId="63AB9120">
        <w:trPr>
          <w:trHeight w:val="300"/>
        </w:trPr>
        <w:tc>
          <w:tcPr>
            <w:tcW w:w="3231" w:type="dxa"/>
            <w:tcMar/>
          </w:tcPr>
          <w:p w:rsidR="0BC63F90" w:rsidP="0BC63F90" w:rsidRDefault="0BC63F90" w14:paraId="54736B50" w14:textId="354EF91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BC63F90" w:rsidR="0BC63F9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2. Sys</w:t>
            </w:r>
            <w:r w:rsidRPr="0BC63F90" w:rsidR="23B2FF5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tem displays all data</w:t>
            </w:r>
          </w:p>
        </w:tc>
        <w:tc>
          <w:tcPr>
            <w:tcW w:w="6129" w:type="dxa"/>
            <w:tcMar/>
          </w:tcPr>
          <w:p w:rsidR="0C7BC12B" w:rsidP="0BC63F90" w:rsidRDefault="0C7BC12B" w14:paraId="059C86CD" w14:textId="71C4DFB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BC63F90" w:rsidR="0C7BC12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System presents all data from the JSON file to the user.</w:t>
            </w:r>
          </w:p>
        </w:tc>
      </w:tr>
    </w:tbl>
    <w:p w:rsidR="0BC63F90" w:rsidP="0BC63F90" w:rsidRDefault="0BC63F90" w14:paraId="7BB0A80E" w14:textId="24427C14">
      <w:pPr>
        <w:pStyle w:val="Normal"/>
        <w:shd w:val="clear" w:color="auto" w:fill="FFFFFF" w:themeFill="background1"/>
        <w:spacing w:after="16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BF01D6" w:rsidRDefault="00BF01D6" w14:paraId="211EB397" w14:textId="62F64035">
      <w:pPr>
        <w:numPr>
          <w:ilvl w:val="0"/>
          <w:numId w:val="1"/>
        </w:numPr>
        <w:shd w:val="clear" w:color="auto" w:fill="FFFFFF"/>
        <w:spacing w:after="160"/>
        <w:rPr>
          <w:rFonts w:ascii="Times New Roman" w:hAnsi="Times New Roman" w:eastAsia="Times New Roman" w:cs="Times New Roman"/>
          <w:b/>
          <w:sz w:val="24"/>
          <w:szCs w:val="24"/>
        </w:rPr>
      </w:pPr>
      <w:r w:rsidRPr="0BC63F90" w:rsidR="00BF01D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UML Use Case Diagram:</w:t>
      </w:r>
    </w:p>
    <w:p w:rsidR="00BF01D6" w:rsidP="0BC63F90" w:rsidRDefault="00BF01D6" w14:paraId="4CB0D757" w14:noSpellErr="1" w14:textId="284A8531">
      <w:pPr>
        <w:shd w:val="clear" w:color="auto" w:fill="FFFFFF" w:themeFill="background1"/>
        <w:spacing w:after="160"/>
        <w:ind w:left="720"/>
        <w:jc w:val="center"/>
        <w:rPr/>
      </w:pPr>
    </w:p>
    <w:p w:rsidR="00000000" w:rsidP="0BC63F90" w:rsidRDefault="00000000" w14:paraId="13A330AB" w14:textId="5A6846D7">
      <w:pPr>
        <w:numPr>
          <w:ilvl w:val="0"/>
          <w:numId w:val="1"/>
        </w:numPr>
        <w:shd w:val="clear" w:color="auto" w:fill="FFFFFF" w:themeFill="background1"/>
        <w:spacing w:after="16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BC63F90" w:rsidR="0000000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UML </w:t>
      </w:r>
      <w:r w:rsidRPr="0BC63F90" w:rsidR="00BF01D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Class</w:t>
      </w:r>
      <w:r w:rsidRPr="0BC63F90" w:rsidR="0000000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Diagram:</w:t>
      </w:r>
    </w:p>
    <w:p w:rsidR="0BC63F90" w:rsidP="0BC63F90" w:rsidRDefault="0BC63F90" w14:paraId="582CB3B0" w14:textId="5C5CF4AB">
      <w:pPr>
        <w:pStyle w:val="Normal"/>
        <w:shd w:val="clear" w:color="auto" w:fill="FFFFFF" w:themeFill="background1"/>
        <w:spacing w:after="16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630847A" w:rsidP="0BC63F90" w:rsidRDefault="5630847A" w14:paraId="12D1B497" w14:textId="0E3C4C9F">
      <w:pPr>
        <w:pStyle w:val="Normal"/>
        <w:numPr>
          <w:ilvl w:val="0"/>
          <w:numId w:val="1"/>
        </w:numPr>
        <w:shd w:val="clear" w:color="auto" w:fill="FFFFFF" w:themeFill="background1"/>
        <w:spacing w:after="16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BC63F90" w:rsidR="5630847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Commit Log:</w:t>
      </w:r>
    </w:p>
    <w:p w:rsidR="004B7DBD" w:rsidP="0BC63F90" w:rsidRDefault="00000000" w14:paraId="0AC66E18" w14:noSpellErr="1" w14:textId="3C76ADF0">
      <w:pPr>
        <w:shd w:val="clear" w:color="auto" w:fill="FFFFFF" w:themeFill="background1"/>
        <w:spacing w:after="160"/>
        <w:ind w:left="1440"/>
        <w:jc w:val="center"/>
        <w:rPr/>
      </w:pPr>
    </w:p>
    <w:p w:rsidR="004B7DBD" w:rsidRDefault="004B7DBD" w14:paraId="797A548C" w14:textId="77777777">
      <w:pPr>
        <w:shd w:val="clear" w:color="auto" w:fill="FFFFFF"/>
        <w:spacing w:after="160"/>
        <w:rPr>
          <w:rFonts w:ascii="Times New Roman" w:hAnsi="Times New Roman" w:eastAsia="Times New Roman" w:cs="Times New Roman"/>
          <w:sz w:val="24"/>
          <w:szCs w:val="24"/>
        </w:rPr>
      </w:pPr>
    </w:p>
    <w:p w:rsidR="004B7DBD" w:rsidRDefault="004B7DBD" w14:paraId="650A8A26" w14:textId="77777777"/>
    <w:sectPr w:rsidR="004B7DBD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nsid w:val="8ac06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cd180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4875d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5a0d8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e9029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cc1b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B277939"/>
    <w:multiLevelType w:val="hybridMultilevel"/>
    <w:tmpl w:val="918AF7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962003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DBD"/>
    <w:rsid w:val="00000000"/>
    <w:rsid w:val="004B7DBD"/>
    <w:rsid w:val="00BF01D6"/>
    <w:rsid w:val="00F0340B"/>
    <w:rsid w:val="0357EC6E"/>
    <w:rsid w:val="08E37CC4"/>
    <w:rsid w:val="0B7A8D45"/>
    <w:rsid w:val="0BC63F90"/>
    <w:rsid w:val="0C7BC12B"/>
    <w:rsid w:val="0CB77430"/>
    <w:rsid w:val="0DF42BA3"/>
    <w:rsid w:val="0F92189B"/>
    <w:rsid w:val="0F9F2492"/>
    <w:rsid w:val="113AF4F3"/>
    <w:rsid w:val="1254EFB3"/>
    <w:rsid w:val="12BE83E6"/>
    <w:rsid w:val="134F65BA"/>
    <w:rsid w:val="1380EA2B"/>
    <w:rsid w:val="1427B60C"/>
    <w:rsid w:val="150A4F3B"/>
    <w:rsid w:val="15728109"/>
    <w:rsid w:val="157F6A0E"/>
    <w:rsid w:val="15C3866D"/>
    <w:rsid w:val="15C3866D"/>
    <w:rsid w:val="1696337D"/>
    <w:rsid w:val="16C5B61D"/>
    <w:rsid w:val="1B432EC6"/>
    <w:rsid w:val="1C577346"/>
    <w:rsid w:val="1C71B909"/>
    <w:rsid w:val="1CC813E7"/>
    <w:rsid w:val="1D75AFA7"/>
    <w:rsid w:val="1E321459"/>
    <w:rsid w:val="1EA7AC47"/>
    <w:rsid w:val="1EB47FED"/>
    <w:rsid w:val="1F420FCB"/>
    <w:rsid w:val="20563E20"/>
    <w:rsid w:val="20DDE02C"/>
    <w:rsid w:val="21562974"/>
    <w:rsid w:val="21CC45FC"/>
    <w:rsid w:val="2279B08D"/>
    <w:rsid w:val="23B2FF57"/>
    <w:rsid w:val="23EB75FF"/>
    <w:rsid w:val="243A5381"/>
    <w:rsid w:val="26B444CD"/>
    <w:rsid w:val="2882B369"/>
    <w:rsid w:val="29114AF9"/>
    <w:rsid w:val="296FB811"/>
    <w:rsid w:val="298E39E5"/>
    <w:rsid w:val="2A1B682F"/>
    <w:rsid w:val="2A2BFC87"/>
    <w:rsid w:val="2C281AAC"/>
    <w:rsid w:val="2C488151"/>
    <w:rsid w:val="2D5308F1"/>
    <w:rsid w:val="2E20162D"/>
    <w:rsid w:val="35358B00"/>
    <w:rsid w:val="373FBFE1"/>
    <w:rsid w:val="3A3C951A"/>
    <w:rsid w:val="3BDD477E"/>
    <w:rsid w:val="3EF8125B"/>
    <w:rsid w:val="3F449881"/>
    <w:rsid w:val="418DE153"/>
    <w:rsid w:val="42671642"/>
    <w:rsid w:val="42671642"/>
    <w:rsid w:val="42F11463"/>
    <w:rsid w:val="47B0C585"/>
    <w:rsid w:val="483ADB7D"/>
    <w:rsid w:val="48A2A229"/>
    <w:rsid w:val="496A31E3"/>
    <w:rsid w:val="4A1D4578"/>
    <w:rsid w:val="4A4E0ADC"/>
    <w:rsid w:val="4D28B2A5"/>
    <w:rsid w:val="4D452A13"/>
    <w:rsid w:val="4ECDA394"/>
    <w:rsid w:val="502E49E7"/>
    <w:rsid w:val="50FE0933"/>
    <w:rsid w:val="5163D203"/>
    <w:rsid w:val="5186B6E4"/>
    <w:rsid w:val="520BAD7A"/>
    <w:rsid w:val="5630847A"/>
    <w:rsid w:val="5A9191F3"/>
    <w:rsid w:val="5E2F516E"/>
    <w:rsid w:val="608D1C8A"/>
    <w:rsid w:val="61A31FFC"/>
    <w:rsid w:val="633560CC"/>
    <w:rsid w:val="645F1874"/>
    <w:rsid w:val="668EDC31"/>
    <w:rsid w:val="670B58ED"/>
    <w:rsid w:val="672C9FA5"/>
    <w:rsid w:val="67995C21"/>
    <w:rsid w:val="698DA892"/>
    <w:rsid w:val="698DF72E"/>
    <w:rsid w:val="6AED6682"/>
    <w:rsid w:val="701BD15A"/>
    <w:rsid w:val="701BD15A"/>
    <w:rsid w:val="70CD1B06"/>
    <w:rsid w:val="71B7A1BB"/>
    <w:rsid w:val="74B414AC"/>
    <w:rsid w:val="74B414AC"/>
    <w:rsid w:val="760683E6"/>
    <w:rsid w:val="764A994B"/>
    <w:rsid w:val="79DAF50E"/>
    <w:rsid w:val="7A62C275"/>
    <w:rsid w:val="7A62C275"/>
    <w:rsid w:val="7B76C56F"/>
    <w:rsid w:val="7B76C56F"/>
    <w:rsid w:val="7BC3517C"/>
    <w:rsid w:val="7BC42BA1"/>
    <w:rsid w:val="7BFE92D6"/>
    <w:rsid w:val="7F0B0E2A"/>
    <w:rsid w:val="7F80F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2DC56"/>
  <w15:docId w15:val="{C1BA9D12-6AA8-40A5-8A88-F50D87FFB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3.png" Id="Rdb6a5d2f8cf94808" /><Relationship Type="http://schemas.openxmlformats.org/officeDocument/2006/relationships/image" Target="/media/image4.png" Id="R262c4290928442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Adkison, Justin</lastModifiedBy>
  <revision>3</revision>
  <dcterms:created xsi:type="dcterms:W3CDTF">2024-03-03T03:43:00.0000000Z</dcterms:created>
  <dcterms:modified xsi:type="dcterms:W3CDTF">2024-03-26T22:08:31.6423437Z</dcterms:modified>
</coreProperties>
</file>