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0AEF9" w14:textId="77777777" w:rsidR="00940AB7" w:rsidRPr="00DA30E4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sz w:val="32"/>
          <w:szCs w:val="32"/>
        </w:rPr>
      </w:pPr>
      <w:r w:rsidRPr="00DA30E4">
        <w:rPr>
          <w:rFonts w:ascii="Times New Roman" w:hAnsi="Times New Roman" w:cs="Times New Roman"/>
          <w:sz w:val="32"/>
          <w:szCs w:val="32"/>
        </w:rPr>
        <w:t>Міністерство освіти і науки України</w:t>
      </w:r>
    </w:p>
    <w:p w14:paraId="75C5684F" w14:textId="77777777" w:rsidR="00940AB7" w:rsidRPr="00DA30E4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sz w:val="32"/>
          <w:szCs w:val="32"/>
        </w:rPr>
      </w:pPr>
      <w:r w:rsidRPr="00DA30E4">
        <w:rPr>
          <w:rFonts w:ascii="Times New Roman" w:hAnsi="Times New Roman" w:cs="Times New Roman"/>
          <w:sz w:val="32"/>
          <w:szCs w:val="32"/>
        </w:rPr>
        <w:t xml:space="preserve">Національний технічний університет України </w:t>
      </w:r>
    </w:p>
    <w:p w14:paraId="313FA772" w14:textId="77777777" w:rsidR="00940AB7" w:rsidRPr="00DA30E4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sz w:val="32"/>
          <w:szCs w:val="32"/>
        </w:rPr>
      </w:pPr>
      <w:r w:rsidRPr="00DA30E4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14:paraId="720786EB" w14:textId="77777777" w:rsidR="00940AB7" w:rsidRPr="00DA30E4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sz w:val="32"/>
          <w:szCs w:val="32"/>
        </w:rPr>
      </w:pPr>
      <w:r w:rsidRPr="00DA30E4">
        <w:rPr>
          <w:rFonts w:ascii="Times New Roman" w:hAnsi="Times New Roman" w:cs="Times New Roman"/>
          <w:sz w:val="32"/>
          <w:szCs w:val="32"/>
        </w:rPr>
        <w:t>Навчально-науковий комплекс «Інститут прикладного системного аналізу»</w:t>
      </w:r>
    </w:p>
    <w:p w14:paraId="25CFE2A7" w14:textId="77777777" w:rsidR="00940AB7" w:rsidRPr="00DA30E4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sz w:val="32"/>
          <w:szCs w:val="32"/>
        </w:rPr>
      </w:pPr>
      <w:r w:rsidRPr="00DA30E4">
        <w:rPr>
          <w:rFonts w:ascii="Times New Roman" w:hAnsi="Times New Roman" w:cs="Times New Roman"/>
          <w:sz w:val="32"/>
          <w:szCs w:val="32"/>
        </w:rPr>
        <w:t>Кафедра системного проектування</w:t>
      </w:r>
    </w:p>
    <w:p w14:paraId="3336EF1E" w14:textId="77777777" w:rsidR="00940AB7" w:rsidRPr="00DA30E4" w:rsidRDefault="00940AB7" w:rsidP="00940AB7">
      <w:pPr>
        <w:spacing w:after="0" w:line="360" w:lineRule="auto"/>
        <w:ind w:firstLine="450"/>
        <w:rPr>
          <w:rFonts w:ascii="Times New Roman" w:hAnsi="Times New Roman" w:cs="Times New Roman"/>
          <w:sz w:val="32"/>
          <w:szCs w:val="32"/>
        </w:rPr>
      </w:pPr>
    </w:p>
    <w:p w14:paraId="5D80328E" w14:textId="77777777" w:rsidR="00940AB7" w:rsidRPr="00DA30E4" w:rsidRDefault="00940AB7" w:rsidP="00940AB7">
      <w:pPr>
        <w:spacing w:after="0" w:line="360" w:lineRule="auto"/>
        <w:ind w:firstLine="450"/>
        <w:rPr>
          <w:rFonts w:ascii="Times New Roman" w:hAnsi="Times New Roman" w:cs="Times New Roman"/>
          <w:b/>
          <w:sz w:val="32"/>
          <w:szCs w:val="32"/>
        </w:rPr>
      </w:pPr>
    </w:p>
    <w:p w14:paraId="1A205791" w14:textId="77777777" w:rsidR="00940AB7" w:rsidRPr="00DA30E4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CC1151" w14:textId="77777777" w:rsidR="00940AB7" w:rsidRPr="00DA30E4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0C140BE" w14:textId="77777777" w:rsidR="00940AB7" w:rsidRPr="009179D2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179D2">
        <w:rPr>
          <w:rFonts w:ascii="Times New Roman" w:hAnsi="Times New Roman" w:cs="Times New Roman"/>
          <w:bCs/>
          <w:sz w:val="32"/>
          <w:szCs w:val="32"/>
        </w:rPr>
        <w:t>Лабораторна робота №</w:t>
      </w:r>
      <w:r w:rsidRPr="009179D2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1</w:t>
      </w:r>
      <w:r w:rsidRPr="009179D2">
        <w:rPr>
          <w:rFonts w:ascii="Times New Roman" w:hAnsi="Times New Roman" w:cs="Times New Roman"/>
          <w:bCs/>
          <w:sz w:val="32"/>
          <w:szCs w:val="32"/>
        </w:rPr>
        <w:t xml:space="preserve"> </w:t>
      </w:r>
    </w:p>
    <w:p w14:paraId="70DD9D93" w14:textId="688C0968" w:rsidR="00940AB7" w:rsidRPr="009179D2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9179D2">
        <w:rPr>
          <w:rFonts w:ascii="Times New Roman" w:hAnsi="Times New Roman" w:cs="Times New Roman"/>
          <w:bCs/>
          <w:sz w:val="32"/>
          <w:szCs w:val="32"/>
        </w:rPr>
        <w:t>з курсу «</w:t>
      </w:r>
      <w:r w:rsidR="002A1783">
        <w:rPr>
          <w:rFonts w:ascii="Times New Roman" w:hAnsi="Times New Roman" w:cs="Times New Roman"/>
          <w:bCs/>
          <w:sz w:val="32"/>
          <w:szCs w:val="32"/>
        </w:rPr>
        <w:t>Операційні системи</w:t>
      </w:r>
      <w:r w:rsidRPr="009179D2">
        <w:rPr>
          <w:rFonts w:ascii="Times New Roman" w:hAnsi="Times New Roman" w:cs="Times New Roman"/>
          <w:bCs/>
          <w:sz w:val="32"/>
          <w:szCs w:val="32"/>
        </w:rPr>
        <w:t>»</w:t>
      </w:r>
      <w:r w:rsidRPr="009179D2">
        <w:rPr>
          <w:rFonts w:ascii="Times New Roman" w:hAnsi="Times New Roman" w:cs="Times New Roman"/>
          <w:bCs/>
          <w:sz w:val="32"/>
          <w:szCs w:val="32"/>
          <w:lang w:val="ru-RU"/>
        </w:rPr>
        <w:t xml:space="preserve"> </w:t>
      </w:r>
    </w:p>
    <w:p w14:paraId="06722BD6" w14:textId="77777777" w:rsidR="00940AB7" w:rsidRPr="00DA30E4" w:rsidRDefault="00940AB7" w:rsidP="00940AB7">
      <w:pPr>
        <w:spacing w:after="0" w:line="360" w:lineRule="auto"/>
        <w:ind w:firstLine="450"/>
        <w:rPr>
          <w:rFonts w:ascii="Times New Roman" w:hAnsi="Times New Roman" w:cs="Times New Roman"/>
          <w:sz w:val="32"/>
          <w:szCs w:val="32"/>
        </w:rPr>
      </w:pPr>
    </w:p>
    <w:p w14:paraId="0F8EE348" w14:textId="77777777" w:rsidR="00940AB7" w:rsidRPr="00DA30E4" w:rsidRDefault="00940AB7" w:rsidP="00940AB7">
      <w:pPr>
        <w:spacing w:after="0" w:line="360" w:lineRule="auto"/>
        <w:ind w:firstLine="450"/>
        <w:rPr>
          <w:rFonts w:ascii="Times New Roman" w:hAnsi="Times New Roman" w:cs="Times New Roman"/>
          <w:sz w:val="32"/>
          <w:szCs w:val="32"/>
        </w:rPr>
      </w:pPr>
    </w:p>
    <w:p w14:paraId="77B1F59A" w14:textId="77777777" w:rsidR="00940AB7" w:rsidRPr="00DA30E4" w:rsidRDefault="00940AB7" w:rsidP="00940AB7">
      <w:pPr>
        <w:spacing w:after="0" w:line="360" w:lineRule="auto"/>
        <w:ind w:firstLine="450"/>
        <w:rPr>
          <w:rFonts w:ascii="Times New Roman" w:hAnsi="Times New Roman" w:cs="Times New Roman"/>
          <w:sz w:val="32"/>
          <w:szCs w:val="32"/>
        </w:rPr>
      </w:pPr>
    </w:p>
    <w:p w14:paraId="01281AD9" w14:textId="77777777" w:rsidR="00940AB7" w:rsidRPr="00DA30E4" w:rsidRDefault="00940AB7" w:rsidP="00940AB7">
      <w:pPr>
        <w:spacing w:after="0" w:line="360" w:lineRule="auto"/>
        <w:ind w:firstLine="450"/>
        <w:rPr>
          <w:rFonts w:ascii="Times New Roman" w:hAnsi="Times New Roman" w:cs="Times New Roman"/>
          <w:sz w:val="32"/>
          <w:szCs w:val="32"/>
        </w:rPr>
      </w:pPr>
    </w:p>
    <w:p w14:paraId="7A9A9AB8" w14:textId="77777777" w:rsidR="00940AB7" w:rsidRPr="00DA30E4" w:rsidRDefault="00940AB7" w:rsidP="00940AB7">
      <w:pPr>
        <w:spacing w:after="0" w:line="360" w:lineRule="auto"/>
        <w:ind w:firstLine="450"/>
        <w:rPr>
          <w:rFonts w:ascii="Times New Roman" w:hAnsi="Times New Roman" w:cs="Times New Roman"/>
          <w:sz w:val="32"/>
          <w:szCs w:val="32"/>
        </w:rPr>
      </w:pPr>
    </w:p>
    <w:p w14:paraId="182E8546" w14:textId="77777777" w:rsidR="00940AB7" w:rsidRPr="00DA30E4" w:rsidRDefault="00940AB7" w:rsidP="00940AB7">
      <w:pPr>
        <w:spacing w:after="0" w:line="360" w:lineRule="auto"/>
        <w:ind w:firstLine="450"/>
        <w:jc w:val="right"/>
        <w:rPr>
          <w:rFonts w:ascii="Times New Roman" w:hAnsi="Times New Roman" w:cs="Times New Roman"/>
          <w:sz w:val="32"/>
          <w:szCs w:val="32"/>
        </w:rPr>
      </w:pPr>
      <w:r w:rsidRPr="00DA30E4">
        <w:rPr>
          <w:rFonts w:ascii="Times New Roman" w:hAnsi="Times New Roman" w:cs="Times New Roman"/>
          <w:sz w:val="32"/>
          <w:szCs w:val="32"/>
        </w:rPr>
        <w:t>Викона</w:t>
      </w:r>
      <w:r>
        <w:rPr>
          <w:rFonts w:ascii="Times New Roman" w:hAnsi="Times New Roman" w:cs="Times New Roman"/>
          <w:sz w:val="32"/>
          <w:szCs w:val="32"/>
        </w:rPr>
        <w:t>ла</w:t>
      </w:r>
      <w:r w:rsidRPr="00DA30E4">
        <w:rPr>
          <w:rFonts w:ascii="Times New Roman" w:hAnsi="Times New Roman" w:cs="Times New Roman"/>
          <w:sz w:val="32"/>
          <w:szCs w:val="32"/>
        </w:rPr>
        <w:t xml:space="preserve"> студент</w:t>
      </w:r>
      <w:r>
        <w:rPr>
          <w:rFonts w:ascii="Times New Roman" w:hAnsi="Times New Roman" w:cs="Times New Roman"/>
          <w:sz w:val="32"/>
          <w:szCs w:val="32"/>
        </w:rPr>
        <w:t>ка</w:t>
      </w:r>
    </w:p>
    <w:p w14:paraId="4BBB9A2F" w14:textId="77777777" w:rsidR="00940AB7" w:rsidRPr="00DA30E4" w:rsidRDefault="00940AB7" w:rsidP="00940AB7">
      <w:pPr>
        <w:spacing w:after="0" w:line="360" w:lineRule="auto"/>
        <w:ind w:firstLine="450"/>
        <w:jc w:val="right"/>
        <w:rPr>
          <w:rFonts w:ascii="Times New Roman" w:hAnsi="Times New Roman" w:cs="Times New Roman"/>
          <w:sz w:val="32"/>
          <w:szCs w:val="32"/>
        </w:rPr>
      </w:pPr>
      <w:r w:rsidRPr="00DA30E4">
        <w:rPr>
          <w:rFonts w:ascii="Times New Roman" w:hAnsi="Times New Roman" w:cs="Times New Roman"/>
          <w:sz w:val="32"/>
          <w:szCs w:val="32"/>
        </w:rPr>
        <w:t>Групи ДА-02</w:t>
      </w:r>
    </w:p>
    <w:p w14:paraId="7716C90C" w14:textId="77777777" w:rsidR="00940AB7" w:rsidRDefault="00940AB7" w:rsidP="00940AB7">
      <w:pPr>
        <w:spacing w:after="0" w:line="360" w:lineRule="auto"/>
        <w:ind w:firstLine="45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Лесечко О</w:t>
      </w:r>
      <w:r w:rsidRPr="00DA30E4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Р</w:t>
      </w:r>
    </w:p>
    <w:p w14:paraId="402BD89B" w14:textId="5F51B704" w:rsidR="00940AB7" w:rsidRDefault="00940AB7" w:rsidP="00940AB7">
      <w:pPr>
        <w:spacing w:after="0" w:line="360" w:lineRule="auto"/>
        <w:ind w:firstLine="450"/>
        <w:jc w:val="right"/>
        <w:rPr>
          <w:rFonts w:ascii="Times New Roman" w:hAnsi="Times New Roman" w:cs="Times New Roman"/>
          <w:sz w:val="32"/>
          <w:szCs w:val="32"/>
        </w:rPr>
      </w:pPr>
    </w:p>
    <w:p w14:paraId="5CE7054B" w14:textId="25C2FD38" w:rsidR="002A1783" w:rsidRDefault="002A1783" w:rsidP="00940AB7">
      <w:pPr>
        <w:spacing w:after="0" w:line="360" w:lineRule="auto"/>
        <w:ind w:firstLine="450"/>
        <w:jc w:val="right"/>
        <w:rPr>
          <w:rFonts w:ascii="Times New Roman" w:hAnsi="Times New Roman" w:cs="Times New Roman"/>
          <w:sz w:val="32"/>
          <w:szCs w:val="32"/>
        </w:rPr>
      </w:pPr>
    </w:p>
    <w:p w14:paraId="6D2186E6" w14:textId="06A0E5C4" w:rsidR="00940AB7" w:rsidRDefault="00940AB7" w:rsidP="00940AB7">
      <w:pPr>
        <w:spacing w:after="0" w:line="360" w:lineRule="auto"/>
        <w:ind w:firstLine="450"/>
        <w:jc w:val="center"/>
        <w:rPr>
          <w:rFonts w:ascii="Times New Roman" w:hAnsi="Times New Roman" w:cs="Times New Roman"/>
          <w:sz w:val="32"/>
          <w:szCs w:val="32"/>
        </w:rPr>
      </w:pPr>
      <w:r w:rsidRPr="002C47ED">
        <w:rPr>
          <w:rFonts w:ascii="Times New Roman" w:hAnsi="Times New Roman" w:cs="Times New Roman"/>
          <w:sz w:val="32"/>
          <w:szCs w:val="32"/>
        </w:rPr>
        <w:t>Ки</w:t>
      </w:r>
      <w:r w:rsidRPr="00DA30E4">
        <w:rPr>
          <w:rFonts w:ascii="Times New Roman" w:hAnsi="Times New Roman" w:cs="Times New Roman"/>
          <w:sz w:val="32"/>
          <w:szCs w:val="32"/>
        </w:rPr>
        <w:t>їв 202</w:t>
      </w:r>
      <w:r>
        <w:rPr>
          <w:rFonts w:ascii="Times New Roman" w:hAnsi="Times New Roman" w:cs="Times New Roman"/>
          <w:sz w:val="32"/>
          <w:szCs w:val="32"/>
        </w:rPr>
        <w:t>2</w:t>
      </w:r>
    </w:p>
    <w:p w14:paraId="2CCA47FC" w14:textId="700CBBEF" w:rsidR="00C642E8" w:rsidRPr="00CE4A02" w:rsidRDefault="00AA42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Завдання</w:t>
      </w:r>
      <w:r w:rsidRPr="00CE4A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392A068" w14:textId="013447B8" w:rsidR="00AA42DB" w:rsidRPr="00ED2F1E" w:rsidRDefault="004F08EF" w:rsidP="004F08EF">
      <w:pPr>
        <w:rPr>
          <w:rFonts w:ascii="Times New Roman" w:hAnsi="Times New Roman" w:cs="Times New Roman"/>
          <w:sz w:val="28"/>
          <w:szCs w:val="28"/>
        </w:rPr>
      </w:pPr>
      <w:r w:rsidRPr="00ED2F1E">
        <w:rPr>
          <w:rFonts w:ascii="Times New Roman" w:hAnsi="Times New Roman" w:cs="Times New Roman"/>
          <w:sz w:val="28"/>
          <w:szCs w:val="28"/>
        </w:rPr>
        <w:t>Розробити вирішення класичної задачі синхронізації про «</w:t>
      </w:r>
      <w:r w:rsidR="009C6940" w:rsidRPr="009C6940">
        <w:rPr>
          <w:rFonts w:ascii="Times New Roman" w:hAnsi="Times New Roman" w:cs="Times New Roman"/>
          <w:sz w:val="28"/>
          <w:szCs w:val="28"/>
        </w:rPr>
        <w:t>філософів, що обідають</w:t>
      </w:r>
      <w:r w:rsidRPr="00ED2F1E">
        <w:rPr>
          <w:rFonts w:ascii="Times New Roman" w:hAnsi="Times New Roman" w:cs="Times New Roman"/>
          <w:sz w:val="28"/>
          <w:szCs w:val="28"/>
        </w:rPr>
        <w:t xml:space="preserve">» за допомогою </w:t>
      </w:r>
      <w:r w:rsidR="00F473A8" w:rsidRPr="00ED2F1E">
        <w:rPr>
          <w:rFonts w:ascii="Times New Roman" w:hAnsi="Times New Roman" w:cs="Times New Roman"/>
          <w:sz w:val="28"/>
          <w:szCs w:val="28"/>
        </w:rPr>
        <w:t>взаємо виключення</w:t>
      </w:r>
      <w:r w:rsidRPr="00ED2F1E">
        <w:rPr>
          <w:rFonts w:ascii="Times New Roman" w:hAnsi="Times New Roman" w:cs="Times New Roman"/>
          <w:sz w:val="28"/>
          <w:szCs w:val="28"/>
        </w:rPr>
        <w:t xml:space="preserve"> </w:t>
      </w:r>
      <w:r w:rsidR="00F473A8" w:rsidRPr="00CE4A02">
        <w:rPr>
          <w:rFonts w:ascii="Times New Roman" w:hAnsi="Times New Roman" w:cs="Times New Roman"/>
          <w:sz w:val="28"/>
          <w:szCs w:val="28"/>
        </w:rPr>
        <w:t>(</w:t>
      </w:r>
      <w:r w:rsidR="009C6940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="009C6940" w:rsidRPr="009C6940">
        <w:rPr>
          <w:rFonts w:ascii="Times New Roman" w:hAnsi="Times New Roman" w:cs="Times New Roman"/>
          <w:sz w:val="28"/>
          <w:szCs w:val="28"/>
        </w:rPr>
        <w:t>32</w:t>
      </w:r>
      <w:r w:rsidR="00F473A8" w:rsidRPr="00CE4A02">
        <w:rPr>
          <w:rFonts w:ascii="Times New Roman" w:hAnsi="Times New Roman" w:cs="Times New Roman"/>
          <w:sz w:val="28"/>
          <w:szCs w:val="28"/>
        </w:rPr>
        <w:t>)</w:t>
      </w:r>
      <w:r w:rsidRPr="00ED2F1E">
        <w:rPr>
          <w:rFonts w:ascii="Times New Roman" w:hAnsi="Times New Roman" w:cs="Times New Roman"/>
          <w:sz w:val="28"/>
          <w:szCs w:val="28"/>
        </w:rPr>
        <w:t>.</w:t>
      </w:r>
    </w:p>
    <w:p w14:paraId="760D3A6E" w14:textId="2656DF58" w:rsidR="00AA42DB" w:rsidRPr="00CE4A02" w:rsidRDefault="00AA42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D2F1E">
        <w:rPr>
          <w:rFonts w:ascii="Times New Roman" w:hAnsi="Times New Roman" w:cs="Times New Roman"/>
          <w:b/>
          <w:bCs/>
          <w:sz w:val="28"/>
          <w:szCs w:val="28"/>
        </w:rPr>
        <w:t>Опис завдання</w:t>
      </w:r>
      <w:r w:rsidR="004F08EF" w:rsidRPr="00CE4A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940B86" w14:textId="77777777" w:rsidR="00F665DF" w:rsidRPr="00F665DF" w:rsidRDefault="00F665DF" w:rsidP="00F665DF">
      <w:pPr>
        <w:rPr>
          <w:rFonts w:ascii="Times New Roman" w:hAnsi="Times New Roman" w:cs="Times New Roman"/>
          <w:sz w:val="28"/>
          <w:szCs w:val="28"/>
        </w:rPr>
      </w:pPr>
      <w:r w:rsidRPr="00F665DF">
        <w:rPr>
          <w:rFonts w:ascii="Times New Roman" w:hAnsi="Times New Roman" w:cs="Times New Roman"/>
          <w:sz w:val="28"/>
          <w:szCs w:val="28"/>
        </w:rPr>
        <w:t>За круглим столом сидить п'ять філософів, які не спілкуються один з одним. Перед кожним стоїть одна тарілка спагеті, а також на столі лежить п'ять виделок, по одній зліва і по одній справа від тарілки. Кожен філософ в певний момент часу може або їсти, або думати. Щоб поїсти дуже довгі макарони, філософу під час їжі потрібно мати дві виделки (альтернативний варіант задачі описує рис і китайські палички).</w:t>
      </w:r>
    </w:p>
    <w:p w14:paraId="6684BBF6" w14:textId="77777777" w:rsidR="00F665DF" w:rsidRPr="00F665DF" w:rsidRDefault="00F665DF" w:rsidP="00F665DF">
      <w:pPr>
        <w:rPr>
          <w:rFonts w:ascii="Times New Roman" w:hAnsi="Times New Roman" w:cs="Times New Roman"/>
          <w:sz w:val="28"/>
          <w:szCs w:val="28"/>
        </w:rPr>
      </w:pPr>
      <w:r w:rsidRPr="00F665DF">
        <w:rPr>
          <w:rFonts w:ascii="Times New Roman" w:hAnsi="Times New Roman" w:cs="Times New Roman"/>
          <w:sz w:val="28"/>
          <w:szCs w:val="28"/>
        </w:rPr>
        <w:t>Коли філософ їсть, він бере дві виделки зі столу, коли поїв — кладе виделки на стіл і починає думати. Через деякий час процес повторюється.</w:t>
      </w:r>
    </w:p>
    <w:p w14:paraId="61379288" w14:textId="65B2E7AE" w:rsidR="00F665DF" w:rsidRPr="00F665DF" w:rsidRDefault="00F665DF" w:rsidP="00F665DF">
      <w:pPr>
        <w:rPr>
          <w:rFonts w:ascii="Times New Roman" w:hAnsi="Times New Roman" w:cs="Times New Roman"/>
          <w:sz w:val="28"/>
          <w:szCs w:val="28"/>
        </w:rPr>
      </w:pPr>
      <w:r w:rsidRPr="00F665DF">
        <w:rPr>
          <w:rFonts w:ascii="Times New Roman" w:hAnsi="Times New Roman" w:cs="Times New Roman"/>
          <w:sz w:val="28"/>
          <w:szCs w:val="28"/>
        </w:rPr>
        <w:t>В результаті цього за столом може виникнути ситуація, при якій філософи почали їсти і кожен взяв тільки одну виделку. Оскільки всі філософи тримають одну виделку, і чекають на іншу, це призводить до взаємного блокування. Навіть якщо кожен філософ буде класти на стіл взяту раніше одну виделку, після неможливості взяти іншу виделку через деякий час, а потім знову пробуватиме взяти спочатку одну, а потім іншу, це може також не допомогти їм пообідати, якщо вони повторно братимуть виделки одночасно.</w:t>
      </w:r>
    </w:p>
    <w:p w14:paraId="7FE86C11" w14:textId="61FDFC3F" w:rsidR="008A0F5B" w:rsidRDefault="008A0F5B" w:rsidP="008A0F5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Рішення</w:t>
      </w:r>
      <w:r w:rsidRPr="00CE4A0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9096E9" w14:textId="226373D1" w:rsidR="00B310DA" w:rsidRPr="00B310DA" w:rsidRDefault="00B310DA" w:rsidP="00B310DA">
      <w:pPr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 xml:space="preserve">Пронумеруємо </w:t>
      </w:r>
      <w:r>
        <w:rPr>
          <w:rFonts w:ascii="Times New Roman" w:hAnsi="Times New Roman" w:cs="Times New Roman"/>
          <w:sz w:val="28"/>
          <w:szCs w:val="28"/>
        </w:rPr>
        <w:t>філософів</w:t>
      </w:r>
      <w:r w:rsidRPr="00B310DA">
        <w:rPr>
          <w:rFonts w:ascii="Times New Roman" w:hAnsi="Times New Roman" w:cs="Times New Roman"/>
          <w:sz w:val="28"/>
          <w:szCs w:val="28"/>
        </w:rPr>
        <w:t xml:space="preserve"> від 1 до 5.</w:t>
      </w:r>
    </w:p>
    <w:p w14:paraId="3F2456F0" w14:textId="77777777" w:rsidR="00B310DA" w:rsidRDefault="00B310DA" w:rsidP="00B310DA">
      <w:pPr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 xml:space="preserve">Після цього, введемо правило, що філософ має право брати спочатку виделку з меншим номером, і тільки після цього може брати виделку з більшим. </w:t>
      </w:r>
    </w:p>
    <w:p w14:paraId="56FA3046" w14:textId="5C5EE281" w:rsidR="00B310DA" w:rsidRPr="00B310DA" w:rsidRDefault="00B310DA" w:rsidP="00B310DA">
      <w:pPr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>Таким чином, якщо чотири філософи візьмуть виделки з меншим номером, на столі залишиться вільною тільки виделка 5. Філософ що знаходиться між 5 та 1 не зможе її взяти, бо він мусить спочатку взяти 1, яка вже зайнята, і тому її зможе взяти філософ що знаходиться між 5 та 4, і таким чином наїстись.</w:t>
      </w:r>
    </w:p>
    <w:p w14:paraId="3D15C8CD" w14:textId="77777777" w:rsidR="00B310DA" w:rsidRPr="00B310DA" w:rsidRDefault="00B310DA" w:rsidP="00B310DA">
      <w:pPr>
        <w:rPr>
          <w:rFonts w:ascii="Times New Roman" w:hAnsi="Times New Roman" w:cs="Times New Roman"/>
          <w:sz w:val="28"/>
          <w:szCs w:val="28"/>
        </w:rPr>
      </w:pPr>
      <w:r w:rsidRPr="00B310DA">
        <w:rPr>
          <w:rFonts w:ascii="Times New Roman" w:hAnsi="Times New Roman" w:cs="Times New Roman"/>
          <w:sz w:val="28"/>
          <w:szCs w:val="28"/>
        </w:rPr>
        <w:t xml:space="preserve">Цей розв'язок був запропонований </w:t>
      </w:r>
      <w:proofErr w:type="spellStart"/>
      <w:r w:rsidRPr="00B310DA">
        <w:rPr>
          <w:rFonts w:ascii="Times New Roman" w:hAnsi="Times New Roman" w:cs="Times New Roman"/>
          <w:sz w:val="28"/>
          <w:szCs w:val="28"/>
        </w:rPr>
        <w:t>Едсгером</w:t>
      </w:r>
      <w:proofErr w:type="spellEnd"/>
      <w:r w:rsidRPr="00B310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10DA">
        <w:rPr>
          <w:rFonts w:ascii="Times New Roman" w:hAnsi="Times New Roman" w:cs="Times New Roman"/>
          <w:sz w:val="28"/>
          <w:szCs w:val="28"/>
        </w:rPr>
        <w:t>Дейкстрою</w:t>
      </w:r>
      <w:proofErr w:type="spellEnd"/>
      <w:r w:rsidRPr="00B310DA">
        <w:rPr>
          <w:rFonts w:ascii="Times New Roman" w:hAnsi="Times New Roman" w:cs="Times New Roman"/>
          <w:sz w:val="28"/>
          <w:szCs w:val="28"/>
        </w:rPr>
        <w:t>.</w:t>
      </w:r>
    </w:p>
    <w:p w14:paraId="0F5167F3" w14:textId="7EB1D1A1" w:rsidR="00464210" w:rsidRDefault="00464210" w:rsidP="004642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421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CA5C35F" w14:textId="77777777" w:rsidR="00B310DA" w:rsidRDefault="00B310DA" w:rsidP="0046421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EB2496" w14:textId="681F2EC0" w:rsidR="00F473A8" w:rsidRPr="004913C9" w:rsidRDefault="007E7559" w:rsidP="004642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2F1E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програми</w:t>
      </w:r>
      <w:r w:rsidRPr="004913C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D6D5661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для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localtime</w:t>
      </w:r>
      <w:proofErr w:type="spellEnd"/>
    </w:p>
    <w:p w14:paraId="069789E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9315E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6BBBF95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&lt;chrono&gt;</w:t>
      </w:r>
    </w:p>
    <w:p w14:paraId="255A325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14:paraId="1049E71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&lt;mutex&gt;</w:t>
      </w:r>
    </w:p>
    <w:p w14:paraId="7E32E24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&lt;semaphore&gt;</w:t>
      </w:r>
    </w:p>
    <w:p w14:paraId="01207D5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5676271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649B8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Количество философов</w:t>
      </w:r>
    </w:p>
    <w:p w14:paraId="0B06C4CE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5;</w:t>
      </w:r>
    </w:p>
    <w:p w14:paraId="1DB8C5B7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485BDC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Номер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левого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соседа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id</w:t>
      </w:r>
    </w:p>
    <w:p w14:paraId="29CE0290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(id + N - 1) % N</w:t>
      </w:r>
    </w:p>
    <w:p w14:paraId="5F45198A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F1AB0E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Номер правого соседа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id</w:t>
      </w:r>
    </w:p>
    <w:p w14:paraId="6A3C35D0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808080"/>
          <w:sz w:val="19"/>
          <w:szCs w:val="19"/>
          <w:lang w:val="ru-RU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 %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</w:p>
    <w:p w14:paraId="22E964F9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D37A53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класс философа, реализация всех активностей философа</w:t>
      </w:r>
    </w:p>
    <w:p w14:paraId="4208A223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6040E66A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4D4583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148D214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THINKING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0,   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философ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думает</w:t>
      </w:r>
      <w:proofErr w:type="spellEnd"/>
    </w:p>
    <w:p w14:paraId="71B02786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EATING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= 2  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философ кушает</w:t>
      </w:r>
    </w:p>
    <w:p w14:paraId="0DE92CDB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};</w:t>
      </w:r>
    </w:p>
    <w:p w14:paraId="456A73B2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/* это циклический процесс, и каждый раз,</w:t>
      </w:r>
    </w:p>
    <w:p w14:paraId="1FE55EF7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проходя свой цикл, он производит определенную порцию информации,</w:t>
      </w:r>
    </w:p>
    <w:p w14:paraId="3D78E167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которую должен обработать философ */</w:t>
      </w:r>
    </w:p>
    <w:p w14:paraId="616C04AF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philosophicalProcess</w:t>
      </w:r>
      <w:proofErr w:type="spell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7FC865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DBB80FD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think(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думать</w:t>
      </w:r>
      <w:proofErr w:type="spellEnd"/>
    </w:p>
    <w:p w14:paraId="1D5056A2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взять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2E184DE8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eat(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кушать</w:t>
      </w:r>
      <w:proofErr w:type="spellEnd"/>
    </w:p>
    <w:p w14:paraId="75719AF0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put_forks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положить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2251EB5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BBE2FB7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A39416C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заполнить массив семафоров значениями</w:t>
      </w:r>
    </w:p>
    <w:p w14:paraId="518F79B7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populateArraySemaphores</w:t>
      </w:r>
      <w:proofErr w:type="spell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083D4524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3192198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binary_semaphore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{ 0 };</w:t>
      </w:r>
    </w:p>
    <w:p w14:paraId="4CE9D9EF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5A7EC4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4BDEFF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5AC54AA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m_;</w:t>
      </w:r>
    </w:p>
    <w:p w14:paraId="5F38C77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_;</w:t>
      </w:r>
    </w:p>
    <w:p w14:paraId="2049D610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время </w:t>
      </w:r>
    </w:p>
    <w:p w14:paraId="4BA5DA83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*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time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_;</w:t>
      </w:r>
    </w:p>
    <w:p w14:paraId="34BC9DFF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060146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массив состояний семафоров</w:t>
      </w:r>
    </w:p>
    <w:p w14:paraId="586BB8C3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binary_semaphore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* s[N];</w:t>
      </w:r>
    </w:p>
    <w:p w14:paraId="379C04FB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77D97D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массив состояний философов</w:t>
      </w:r>
    </w:p>
    <w:p w14:paraId="4BDF751D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5] = { 0, 0, 0, 0, 0 };</w:t>
      </w:r>
    </w:p>
    <w:p w14:paraId="569CB82B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14:paraId="5552334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вектор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имен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философов</w:t>
      </w:r>
      <w:proofErr w:type="spellEnd"/>
    </w:p>
    <w:p w14:paraId="4D85BC40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names_{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"ARISTOTLE"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"SOCRATES"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"PLATO"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"CONFUCIUS"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"DEVTEROV"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E93C974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A437B1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</w:t>
      </w:r>
      <w:proofErr w:type="gram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*  генерация</w:t>
      </w:r>
      <w:proofErr w:type="gram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случайного числа задержки</w:t>
      </w:r>
    </w:p>
    <w:p w14:paraId="04F93EE5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min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минимальное число с какого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рандомится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число</w:t>
      </w:r>
    </w:p>
    <w:p w14:paraId="68EE9681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@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param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max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максимальное число до какого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рандомится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число</w:t>
      </w:r>
    </w:p>
    <w:p w14:paraId="2410BF5D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@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returns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случайное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число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задержки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*/</w:t>
      </w:r>
    </w:p>
    <w:p w14:paraId="318A06DD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generationRandomSleep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73608FB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(std::time(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F033D9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&lt;&gt;(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5F3489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16F1B5A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E790C49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/*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фунція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для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знаходження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точного часу */</w:t>
      </w:r>
    </w:p>
    <w:p w14:paraId="24D9160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nowTime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72ED0CA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now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A0CA718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tm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tm_struct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localtime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(&amp;now);</w:t>
      </w:r>
    </w:p>
    <w:p w14:paraId="72730D72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tm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struct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2D7C46D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A9766BB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функция проверки соседей едят они или нет</w:t>
      </w:r>
    </w:p>
    <w:p w14:paraId="4D4D0BAB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FC58301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state[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EATING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state[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!=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EATING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73F75B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state[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hAnsi="Consolas" w:cs="Consolas"/>
          <w:color w:val="2F4F4F"/>
          <w:sz w:val="19"/>
          <w:szCs w:val="19"/>
          <w:lang w:val="en-US"/>
        </w:rPr>
        <w:t>EATING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893915F" w14:textId="77777777" w:rsidR="00AD7CBE" w:rsidRPr="00E32698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</w:t>
      </w:r>
      <w:r w:rsidRPr="00E3269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32698"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</w:t>
      </w:r>
      <w:r w:rsidRPr="00E3269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6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3CC3A7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326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62AA4DA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4D03081A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осуществление мыслительного процесса философа</w:t>
      </w:r>
    </w:p>
    <w:p w14:paraId="085A9D2C" w14:textId="77777777" w:rsidR="00AD7CBE" w:rsidRPr="00E32698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269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think</w:t>
      </w:r>
      <w:r w:rsidRPr="00E32698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2698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E32698">
        <w:rPr>
          <w:rFonts w:ascii="Consolas" w:hAnsi="Consolas" w:cs="Consolas"/>
          <w:color w:val="000000"/>
          <w:sz w:val="19"/>
          <w:szCs w:val="19"/>
          <w:lang w:val="ru-RU"/>
        </w:rPr>
        <w:t>) {</w:t>
      </w:r>
    </w:p>
    <w:p w14:paraId="174C5EA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698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D7F2F3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(m_);</w:t>
      </w:r>
    </w:p>
    <w:p w14:paraId="62903CA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73AD7B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_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nowTime</w:t>
      </w:r>
      <w:proofErr w:type="spell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время в данный момент</w:t>
      </w:r>
    </w:p>
    <w:p w14:paraId="3AD32738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194598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 id thread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3B3CC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tm_min</w:t>
      </w:r>
      <w:proofErr w:type="spellEnd"/>
    </w:p>
    <w:p w14:paraId="529762A0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F872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The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begins to think\n\n"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E042F3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2753A12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419D8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задержка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время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барбера</w:t>
      </w:r>
      <w:proofErr w:type="spellEnd"/>
    </w:p>
    <w:p w14:paraId="2E46225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generationRandomSleep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5000, 10000);</w:t>
      </w:r>
    </w:p>
    <w:p w14:paraId="539FF73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this_thread::sleep_for(std::chrono::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(duration));</w:t>
      </w:r>
    </w:p>
    <w:p w14:paraId="3ADCA944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5661D5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_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nowTime</w:t>
      </w:r>
      <w:proofErr w:type="spell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время в данный момент</w:t>
      </w:r>
    </w:p>
    <w:p w14:paraId="12F3F0D6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36B0E0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 id thread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5AC3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tm_min</w:t>
      </w:r>
      <w:proofErr w:type="spellEnd"/>
    </w:p>
    <w:p w14:paraId="4DAC57A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AB78CF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The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ends to think\n\n"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46808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BE9BE2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процесс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взять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426EEDD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takeForks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4A7288C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mutex</w:t>
      </w:r>
      <w:proofErr w:type="gramStart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_.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lock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0BCB5BBA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proofErr w:type="gramStart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проверить философа, на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возможнось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приступить кушать</w:t>
      </w:r>
    </w:p>
    <w:p w14:paraId="138AB262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_.unlock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EA1BD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]-&gt;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acquire(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AD07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5C1209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функция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обеда</w:t>
      </w:r>
      <w:proofErr w:type="spellEnd"/>
    </w:p>
    <w:p w14:paraId="682CD4EF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eat(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1AF1C3C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F11CF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lock_guard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&lt;std::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mutex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lk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(m_);</w:t>
      </w:r>
    </w:p>
    <w:p w14:paraId="07F0D78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88CE1A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_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nowTime</w:t>
      </w:r>
      <w:proofErr w:type="spell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время в данный момент</w:t>
      </w:r>
    </w:p>
    <w:p w14:paraId="44578B8B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D913400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 id thread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4E26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tm_min</w:t>
      </w:r>
      <w:proofErr w:type="spellEnd"/>
    </w:p>
    <w:p w14:paraId="62EE73BD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DB104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The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begins to eat\n\n"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F0C1583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DA2128A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AE0AB4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задержка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или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время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работы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барбера</w:t>
      </w:r>
      <w:proofErr w:type="spellEnd"/>
    </w:p>
    <w:p w14:paraId="58DD7BA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duration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generationRandomSleep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5000, 10000);</w:t>
      </w:r>
    </w:p>
    <w:p w14:paraId="43DE5EF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this_thread::sleep_for(std::chrono::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milliseconds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(duration));</w:t>
      </w:r>
    </w:p>
    <w:p w14:paraId="44EEB9CC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5A8F31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time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_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nowTime</w:t>
      </w:r>
      <w:proofErr w:type="spell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время в данный момент</w:t>
      </w:r>
    </w:p>
    <w:p w14:paraId="4E341A99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FED4A94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"&gt; id thread =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this_thread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get_id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2F84B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Time: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tm_hour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tm_min</w:t>
      </w:r>
      <w:proofErr w:type="spellEnd"/>
    </w:p>
    <w:p w14:paraId="430C17A2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time_-&gt;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tm_sec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F3792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The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names_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("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") ends to eat\n\n"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7B4B5F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074790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процесс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положить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вилки</w:t>
      </w:r>
      <w:proofErr w:type="spellEnd"/>
    </w:p>
    <w:p w14:paraId="2751472A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put_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forks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7423E6C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_.lock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05A50CB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state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id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gramStart"/>
      <w:r>
        <w:rPr>
          <w:rFonts w:ascii="Consolas" w:hAnsi="Consolas" w:cs="Consolas"/>
          <w:color w:val="2F4F4F"/>
          <w:sz w:val="19"/>
          <w:szCs w:val="19"/>
          <w:lang w:val="en-US"/>
        </w:rPr>
        <w:t>THINKING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// статус философа поменять на думать</w:t>
      </w:r>
    </w:p>
    <w:p w14:paraId="43DA3B36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LEFT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проверить левого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сосоеда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, на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возможнось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приступить кушать</w:t>
      </w:r>
    </w:p>
    <w:p w14:paraId="261E5AB0" w14:textId="77777777" w:rsidR="00AD7CBE" w:rsidRP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RIGHT</w:t>
      </w: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);           </w:t>
      </w:r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// проверить левого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сосоеда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, на </w:t>
      </w:r>
      <w:proofErr w:type="spellStart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>возможнось</w:t>
      </w:r>
      <w:proofErr w:type="spellEnd"/>
      <w:r w:rsidRPr="00AD7CBE">
        <w:rPr>
          <w:rFonts w:ascii="Consolas" w:hAnsi="Consolas" w:cs="Consolas"/>
          <w:color w:val="008000"/>
          <w:sz w:val="19"/>
          <w:szCs w:val="19"/>
          <w:lang w:val="ru-RU"/>
        </w:rPr>
        <w:t xml:space="preserve"> приступить кушать</w:t>
      </w:r>
    </w:p>
    <w:p w14:paraId="7589E422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7CBE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mutex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_.unlock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601D028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E9B664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AAF59C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150D8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66B4B7C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FB2EED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440792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E36533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philosopher.populateArraySemaphores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2AE2459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56DD5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t1(&amp;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philosophicalProcess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&amp;philosopher, 0);</w:t>
      </w:r>
    </w:p>
    <w:p w14:paraId="544355D3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t2(&amp;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philosophicalProcess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&amp;philosopher, 1);</w:t>
      </w:r>
    </w:p>
    <w:p w14:paraId="36406A80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t3(&amp;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philosophicalProcess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&amp;philosopher, 2);</w:t>
      </w:r>
    </w:p>
    <w:p w14:paraId="60428B1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t4(&amp;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philosophicalProcess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&amp;philosopher, 3);</w:t>
      </w:r>
    </w:p>
    <w:p w14:paraId="73DEBBFB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t5(&amp;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Philosopher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philosophicalProcess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&amp;philosopher, 4);</w:t>
      </w:r>
    </w:p>
    <w:p w14:paraId="42DE891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3E0966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1.join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FB8A49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2.join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F4F2A7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3.join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80DCC3B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4.join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460CBED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5.join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7C0A6F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A8F4CE" w14:textId="77777777" w:rsidR="00AD7CBE" w:rsidRDefault="00AD7CBE" w:rsidP="00AD7CBE">
      <w:pPr>
        <w:autoSpaceDE w:val="0"/>
        <w:autoSpaceDN w:val="0"/>
        <w:adjustRightInd w:val="0"/>
        <w:spacing w:after="0" w:line="240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1D37114" w14:textId="39C44A52" w:rsidR="008A0F5B" w:rsidRPr="009C6940" w:rsidRDefault="00AD7CBE" w:rsidP="00AD7CBE">
      <w:pPr>
        <w:spacing w:line="259" w:lineRule="auto"/>
        <w:ind w:left="-142" w:right="-705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E32698">
        <w:rPr>
          <w:rFonts w:ascii="Consolas" w:hAnsi="Consolas" w:cs="Consolas"/>
          <w:color w:val="000000"/>
          <w:sz w:val="19"/>
          <w:szCs w:val="19"/>
          <w:lang w:val="ru-RU"/>
        </w:rPr>
        <w:t>}</w:t>
      </w:r>
      <w:r w:rsidR="008A0F5B" w:rsidRPr="009C6940">
        <w:rPr>
          <w:rFonts w:ascii="Consolas" w:hAnsi="Consolas" w:cs="Consolas"/>
          <w:color w:val="000000"/>
          <w:sz w:val="19"/>
          <w:szCs w:val="19"/>
          <w:lang w:val="ru-RU"/>
        </w:rPr>
        <w:br w:type="page"/>
      </w:r>
    </w:p>
    <w:p w14:paraId="5C4D8F3E" w14:textId="07A605E1" w:rsidR="00D740E7" w:rsidRPr="009A2395" w:rsidRDefault="00D740E7" w:rsidP="008A0F5B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7E7559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роботи</w:t>
      </w:r>
      <w:r w:rsidRPr="009A2395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5132F816" w14:textId="77777777" w:rsidR="001B16D8" w:rsidRPr="00B94934" w:rsidRDefault="00CB0C45" w:rsidP="00D740E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B94934">
        <w:rPr>
          <w:rFonts w:ascii="Times New Roman" w:hAnsi="Times New Roman" w:cs="Times New Roman"/>
          <w:color w:val="000000"/>
          <w:sz w:val="28"/>
          <w:szCs w:val="28"/>
        </w:rPr>
        <w:t xml:space="preserve">На скріншоті ми бачимо роботу програми. </w:t>
      </w:r>
    </w:p>
    <w:p w14:paraId="085B62D4" w14:textId="3B78942D" w:rsidR="007E62A0" w:rsidRPr="00B94934" w:rsidRDefault="009A48BF" w:rsidP="00B9493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713F8E" w:rsidRPr="00B9493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B182E">
        <w:rPr>
          <w:rFonts w:ascii="Times New Roman" w:hAnsi="Times New Roman" w:cs="Times New Roman"/>
          <w:color w:val="000000"/>
          <w:sz w:val="28"/>
          <w:szCs w:val="28"/>
        </w:rPr>
        <w:t>22</w:t>
      </w:r>
      <w:r w:rsidR="00713F8E" w:rsidRPr="00B9493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AB182E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713F8E" w:rsidRPr="00B94934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1B62F6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AB182E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713F8E" w:rsidRPr="00B94934">
        <w:rPr>
          <w:rFonts w:ascii="Times New Roman" w:hAnsi="Times New Roman" w:cs="Times New Roman"/>
          <w:color w:val="000000"/>
          <w:sz w:val="28"/>
          <w:szCs w:val="28"/>
        </w:rPr>
        <w:t xml:space="preserve"> ми бачимо, </w:t>
      </w:r>
      <w:r w:rsidR="004411EE">
        <w:rPr>
          <w:rFonts w:ascii="Times New Roman" w:hAnsi="Times New Roman" w:cs="Times New Roman"/>
          <w:color w:val="000000"/>
          <w:sz w:val="28"/>
          <w:szCs w:val="28"/>
        </w:rPr>
        <w:t xml:space="preserve">що </w:t>
      </w:r>
      <w:r w:rsidR="0090026E">
        <w:rPr>
          <w:rFonts w:ascii="Times New Roman" w:hAnsi="Times New Roman" w:cs="Times New Roman"/>
          <w:color w:val="000000"/>
          <w:sz w:val="28"/>
          <w:szCs w:val="28"/>
        </w:rPr>
        <w:t>одразу 5 філософів почали думати</w:t>
      </w:r>
      <w:r w:rsidR="001B16D8" w:rsidRPr="00B9493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64AEDD4" w14:textId="2B00F30D" w:rsidR="001B16D8" w:rsidRPr="0074100A" w:rsidRDefault="001B16D8" w:rsidP="00B94934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94934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90026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AB182E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74100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70D49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Pr="0074100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70D49">
        <w:rPr>
          <w:rFonts w:ascii="Times New Roman" w:hAnsi="Times New Roman" w:cs="Times New Roman"/>
          <w:color w:val="000000"/>
          <w:sz w:val="28"/>
          <w:szCs w:val="28"/>
        </w:rPr>
        <w:t>45</w:t>
      </w:r>
      <w:r w:rsidRPr="00741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0026E">
        <w:rPr>
          <w:rFonts w:ascii="Times New Roman" w:hAnsi="Times New Roman" w:cs="Times New Roman"/>
          <w:color w:val="000000"/>
          <w:sz w:val="28"/>
          <w:szCs w:val="28"/>
        </w:rPr>
        <w:t xml:space="preserve">перший філософ </w:t>
      </w:r>
      <w:r w:rsidR="00EE4D2B">
        <w:rPr>
          <w:rFonts w:ascii="Times New Roman" w:hAnsi="Times New Roman" w:cs="Times New Roman"/>
          <w:color w:val="000000"/>
          <w:sz w:val="28"/>
          <w:szCs w:val="28"/>
        </w:rPr>
        <w:t xml:space="preserve">закінчує думати і починає </w:t>
      </w:r>
      <w:r w:rsidR="00EE4D2B" w:rsidRPr="00EE4D2B">
        <w:rPr>
          <w:rFonts w:ascii="Times New Roman" w:hAnsi="Times New Roman" w:cs="Times New Roman"/>
          <w:color w:val="000000"/>
          <w:sz w:val="28"/>
          <w:szCs w:val="28"/>
        </w:rPr>
        <w:t>їсти</w:t>
      </w:r>
      <w:r w:rsidR="009A48BF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CD1DE6" w14:textId="1357405D" w:rsidR="001B16D8" w:rsidRPr="00EF3DDA" w:rsidRDefault="001B16D8" w:rsidP="00EF3DDA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</w:rPr>
      </w:pPr>
      <w:r w:rsidRPr="00B94934">
        <w:rPr>
          <w:rFonts w:ascii="Times New Roman" w:hAnsi="Times New Roman" w:cs="Times New Roman"/>
          <w:color w:val="000000"/>
          <w:sz w:val="28"/>
          <w:szCs w:val="28"/>
        </w:rPr>
        <w:t xml:space="preserve">В </w:t>
      </w:r>
      <w:r w:rsidR="00070D49">
        <w:rPr>
          <w:rFonts w:ascii="Times New Roman" w:hAnsi="Times New Roman" w:cs="Times New Roman"/>
          <w:color w:val="000000"/>
          <w:sz w:val="28"/>
          <w:szCs w:val="28"/>
        </w:rPr>
        <w:t>22</w:t>
      </w:r>
      <w:r w:rsidR="00070D49" w:rsidRPr="0074100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70D49">
        <w:rPr>
          <w:rFonts w:ascii="Times New Roman" w:hAnsi="Times New Roman" w:cs="Times New Roman"/>
          <w:color w:val="000000"/>
          <w:sz w:val="28"/>
          <w:szCs w:val="28"/>
        </w:rPr>
        <w:t>14</w:t>
      </w:r>
      <w:r w:rsidR="00070D49" w:rsidRPr="0074100A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="00070D49">
        <w:rPr>
          <w:rFonts w:ascii="Times New Roman" w:hAnsi="Times New Roman" w:cs="Times New Roman"/>
          <w:color w:val="000000"/>
          <w:sz w:val="28"/>
          <w:szCs w:val="28"/>
        </w:rPr>
        <w:t>4</w:t>
      </w:r>
      <w:r w:rsidR="00EF3DDA"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070D49" w:rsidRPr="0074100A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F3DDA">
        <w:rPr>
          <w:rFonts w:ascii="Times New Roman" w:hAnsi="Times New Roman" w:cs="Times New Roman"/>
          <w:color w:val="000000"/>
          <w:sz w:val="28"/>
          <w:szCs w:val="28"/>
        </w:rPr>
        <w:t xml:space="preserve">четвертий філософ закінчує думати і починає </w:t>
      </w:r>
      <w:r w:rsidR="00EF3DDA" w:rsidRPr="00EE4D2B">
        <w:rPr>
          <w:rFonts w:ascii="Times New Roman" w:hAnsi="Times New Roman" w:cs="Times New Roman"/>
          <w:color w:val="000000"/>
          <w:sz w:val="28"/>
          <w:szCs w:val="28"/>
        </w:rPr>
        <w:t>їсти</w:t>
      </w:r>
      <w:r w:rsidR="00EF3DDA">
        <w:rPr>
          <w:rFonts w:ascii="Times New Roman" w:hAnsi="Times New Roman" w:cs="Times New Roman"/>
          <w:color w:val="000000"/>
          <w:sz w:val="28"/>
          <w:szCs w:val="28"/>
        </w:rPr>
        <w:t>, також закінчує думати другий філософ, але одна з виделок зайнята тому він чекає</w:t>
      </w:r>
      <w:r w:rsidR="00F336BD">
        <w:rPr>
          <w:rFonts w:ascii="Times New Roman" w:hAnsi="Times New Roman" w:cs="Times New Roman"/>
          <w:color w:val="000000"/>
          <w:sz w:val="28"/>
          <w:szCs w:val="28"/>
        </w:rPr>
        <w:t xml:space="preserve"> (голодує)</w:t>
      </w:r>
      <w:r w:rsidR="00EF3DD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FB90BC7" w14:textId="1B0A26A9" w:rsidR="001F705E" w:rsidRPr="00B94934" w:rsidRDefault="009B2A05" w:rsidP="009B2A05">
      <w:pPr>
        <w:pStyle w:val="a4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…</w:t>
      </w:r>
    </w:p>
    <w:p w14:paraId="09F2C4EC" w14:textId="5A132CED" w:rsidR="000478A4" w:rsidRDefault="00AB182E" w:rsidP="00FA10EE">
      <w:pPr>
        <w:keepNext/>
        <w:jc w:val="center"/>
      </w:pPr>
      <w:r w:rsidRPr="00AB182E">
        <w:rPr>
          <w:noProof/>
        </w:rPr>
        <w:drawing>
          <wp:inline distT="0" distB="0" distL="0" distR="0" wp14:anchorId="2CAF59F0" wp14:editId="1659E5F9">
            <wp:extent cx="4352544" cy="39057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9637"/>
                    <a:stretch/>
                  </pic:blipFill>
                  <pic:spPr bwMode="auto">
                    <a:xfrm>
                      <a:off x="0" y="0"/>
                      <a:ext cx="4376871" cy="3927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2E879C" w14:textId="13F79993" w:rsidR="00ED2F1E" w:rsidRDefault="000478A4" w:rsidP="000478A4">
      <w:pPr>
        <w:pStyle w:val="a3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3D2AA4">
        <w:rPr>
          <w:noProof/>
        </w:rPr>
        <w:t>1</w:t>
      </w:r>
      <w:r>
        <w:fldChar w:fldCharType="end"/>
      </w:r>
      <w:r>
        <w:t xml:space="preserve"> Результат роботи</w:t>
      </w:r>
    </w:p>
    <w:p w14:paraId="6ADA636A" w14:textId="1C9E28BC" w:rsidR="00B94934" w:rsidRDefault="00E32698" w:rsidP="00ED2F1E">
      <w:pPr>
        <w:keepNext/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42E3D8E6" w14:textId="77777777" w:rsidR="00516A3D" w:rsidRDefault="00516A3D" w:rsidP="00726653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E57B1" w14:textId="237E648A" w:rsidR="00726653" w:rsidRPr="00CE4A02" w:rsidRDefault="00726653" w:rsidP="0072665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2665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Висновки</w:t>
      </w:r>
      <w:r w:rsidRPr="00CE4A02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9360CC2" w14:textId="75732653" w:rsidR="005F5C0B" w:rsidRPr="005F5C0B" w:rsidRDefault="005F5C0B" w:rsidP="005F5C0B">
      <w:pPr>
        <w:rPr>
          <w:rFonts w:ascii="Times New Roman" w:hAnsi="Times New Roman" w:cs="Times New Roman"/>
          <w:sz w:val="28"/>
          <w:szCs w:val="28"/>
        </w:rPr>
      </w:pPr>
      <w:r w:rsidRPr="005F5C0B">
        <w:rPr>
          <w:rFonts w:ascii="Times New Roman" w:hAnsi="Times New Roman" w:cs="Times New Roman"/>
          <w:sz w:val="28"/>
          <w:szCs w:val="28"/>
        </w:rPr>
        <w:t xml:space="preserve">У ході виконання даної лабораторної роботи я реалізовувала вирішення проблемної задачі </w:t>
      </w:r>
      <w:r w:rsidR="00E32698" w:rsidRPr="00ED2F1E">
        <w:rPr>
          <w:rFonts w:ascii="Times New Roman" w:hAnsi="Times New Roman" w:cs="Times New Roman"/>
          <w:sz w:val="28"/>
          <w:szCs w:val="28"/>
        </w:rPr>
        <w:t>про «</w:t>
      </w:r>
      <w:r w:rsidR="00E32698" w:rsidRPr="009C6940">
        <w:rPr>
          <w:rFonts w:ascii="Times New Roman" w:hAnsi="Times New Roman" w:cs="Times New Roman"/>
          <w:sz w:val="28"/>
          <w:szCs w:val="28"/>
        </w:rPr>
        <w:t>філософів, що обідають</w:t>
      </w:r>
      <w:r w:rsidR="00E32698" w:rsidRPr="00ED2F1E">
        <w:rPr>
          <w:rFonts w:ascii="Times New Roman" w:hAnsi="Times New Roman" w:cs="Times New Roman"/>
          <w:sz w:val="28"/>
          <w:szCs w:val="28"/>
        </w:rPr>
        <w:t>»</w:t>
      </w:r>
      <w:r w:rsidRPr="005F5C0B">
        <w:rPr>
          <w:rFonts w:ascii="Times New Roman" w:hAnsi="Times New Roman" w:cs="Times New Roman"/>
          <w:sz w:val="28"/>
          <w:szCs w:val="28"/>
        </w:rPr>
        <w:t xml:space="preserve">, що ставила перед нами завдання </w:t>
      </w:r>
      <w:r w:rsidR="00BA0983">
        <w:rPr>
          <w:rFonts w:ascii="Times New Roman" w:hAnsi="Times New Roman" w:cs="Times New Roman"/>
          <w:sz w:val="28"/>
          <w:szCs w:val="28"/>
        </w:rPr>
        <w:t>взаємо виключень</w:t>
      </w:r>
      <w:r w:rsidRPr="005F5C0B">
        <w:rPr>
          <w:rFonts w:ascii="Times New Roman" w:hAnsi="Times New Roman" w:cs="Times New Roman"/>
          <w:sz w:val="28"/>
          <w:szCs w:val="28"/>
        </w:rPr>
        <w:t xml:space="preserve">, </w:t>
      </w:r>
      <w:r w:rsidR="00A80395" w:rsidRPr="00A80395">
        <w:rPr>
          <w:rFonts w:ascii="Times New Roman" w:hAnsi="Times New Roman" w:cs="Times New Roman"/>
          <w:sz w:val="28"/>
          <w:szCs w:val="28"/>
        </w:rPr>
        <w:t>при якому підчас звертання одного із процесів до даних які спільно використовуються (розділяються), усім іншим процесам звертання до цих даних заборонено</w:t>
      </w:r>
      <w:r w:rsidRPr="005F5C0B">
        <w:rPr>
          <w:rFonts w:ascii="Times New Roman" w:hAnsi="Times New Roman" w:cs="Times New Roman"/>
          <w:sz w:val="28"/>
          <w:szCs w:val="28"/>
        </w:rPr>
        <w:t>.</w:t>
      </w:r>
    </w:p>
    <w:p w14:paraId="2063F201" w14:textId="77777777" w:rsidR="005F5C0B" w:rsidRPr="004354B1" w:rsidRDefault="005F5C0B" w:rsidP="00726653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F5C0B" w:rsidRPr="00435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70FAE"/>
    <w:multiLevelType w:val="hybridMultilevel"/>
    <w:tmpl w:val="6DA2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86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B2"/>
    <w:rsid w:val="000478A4"/>
    <w:rsid w:val="00070BB8"/>
    <w:rsid w:val="00070D49"/>
    <w:rsid w:val="001B16D8"/>
    <w:rsid w:val="001B62F6"/>
    <w:rsid w:val="001D6747"/>
    <w:rsid w:val="001F705E"/>
    <w:rsid w:val="00214113"/>
    <w:rsid w:val="002A1783"/>
    <w:rsid w:val="002E45C9"/>
    <w:rsid w:val="00327FAC"/>
    <w:rsid w:val="003777B2"/>
    <w:rsid w:val="003D2AA4"/>
    <w:rsid w:val="003D5FFB"/>
    <w:rsid w:val="004354B1"/>
    <w:rsid w:val="004411EE"/>
    <w:rsid w:val="00464210"/>
    <w:rsid w:val="004913C9"/>
    <w:rsid w:val="004A6026"/>
    <w:rsid w:val="004F08EF"/>
    <w:rsid w:val="00516A3D"/>
    <w:rsid w:val="0055543F"/>
    <w:rsid w:val="00557EDB"/>
    <w:rsid w:val="005F5C0B"/>
    <w:rsid w:val="00640E77"/>
    <w:rsid w:val="00713F8E"/>
    <w:rsid w:val="00726653"/>
    <w:rsid w:val="0074100A"/>
    <w:rsid w:val="00771820"/>
    <w:rsid w:val="00794574"/>
    <w:rsid w:val="007E62A0"/>
    <w:rsid w:val="007E7559"/>
    <w:rsid w:val="00806EDF"/>
    <w:rsid w:val="008A0F5B"/>
    <w:rsid w:val="0090026E"/>
    <w:rsid w:val="00940AB7"/>
    <w:rsid w:val="009A2395"/>
    <w:rsid w:val="009A48BF"/>
    <w:rsid w:val="009B2A05"/>
    <w:rsid w:val="009C6940"/>
    <w:rsid w:val="00A00115"/>
    <w:rsid w:val="00A34735"/>
    <w:rsid w:val="00A510BA"/>
    <w:rsid w:val="00A52064"/>
    <w:rsid w:val="00A6249C"/>
    <w:rsid w:val="00A80395"/>
    <w:rsid w:val="00AA42DB"/>
    <w:rsid w:val="00AB182E"/>
    <w:rsid w:val="00AD7CBE"/>
    <w:rsid w:val="00B310DA"/>
    <w:rsid w:val="00B81EEB"/>
    <w:rsid w:val="00B94934"/>
    <w:rsid w:val="00BA0983"/>
    <w:rsid w:val="00C642E8"/>
    <w:rsid w:val="00C801E0"/>
    <w:rsid w:val="00CB0C45"/>
    <w:rsid w:val="00CE4A02"/>
    <w:rsid w:val="00D740E7"/>
    <w:rsid w:val="00DB6EEA"/>
    <w:rsid w:val="00E301FA"/>
    <w:rsid w:val="00E32698"/>
    <w:rsid w:val="00E521EF"/>
    <w:rsid w:val="00EC64BD"/>
    <w:rsid w:val="00ED2F1E"/>
    <w:rsid w:val="00EE4D2B"/>
    <w:rsid w:val="00EF3DDA"/>
    <w:rsid w:val="00F25DB7"/>
    <w:rsid w:val="00F336BD"/>
    <w:rsid w:val="00F473A8"/>
    <w:rsid w:val="00F665DF"/>
    <w:rsid w:val="00FA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6EF3A"/>
  <w15:chartTrackingRefBased/>
  <w15:docId w15:val="{1991ACFB-F20F-4E19-BEAC-3A4507FF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0AB7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D2F1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B94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6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7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Лесечко</dc:creator>
  <cp:keywords/>
  <dc:description/>
  <cp:lastModifiedBy>Олеся Лесечко</cp:lastModifiedBy>
  <cp:revision>14</cp:revision>
  <cp:lastPrinted>2022-04-28T08:53:00Z</cp:lastPrinted>
  <dcterms:created xsi:type="dcterms:W3CDTF">2022-04-21T11:32:00Z</dcterms:created>
  <dcterms:modified xsi:type="dcterms:W3CDTF">2022-05-30T06:34:00Z</dcterms:modified>
</cp:coreProperties>
</file>