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3D322" w14:textId="5BEB1AF7" w:rsidR="00454B03" w:rsidRDefault="00413B81" w:rsidP="00413B81">
      <w:pPr>
        <w:pStyle w:val="Heading1"/>
      </w:pPr>
      <w:r>
        <w:t>Introduction</w:t>
      </w:r>
    </w:p>
    <w:p w14:paraId="65766FC9" w14:textId="08D1BEBB" w:rsidR="00413B81" w:rsidRDefault="00413B81" w:rsidP="00413B81">
      <w:proofErr w:type="spellStart"/>
      <w:r>
        <w:t>TechControl</w:t>
      </w:r>
      <w:proofErr w:type="spellEnd"/>
      <w:r>
        <w:t xml:space="preserve"> is a Slovakian business specialising in</w:t>
      </w:r>
      <w:r w:rsidR="006D55A5">
        <w:t xml:space="preserve"> installation and servicing of</w:t>
      </w:r>
      <w:r>
        <w:t xml:space="preserve"> home security </w:t>
      </w:r>
      <w:r w:rsidR="006D55A5">
        <w:t xml:space="preserve">systems </w:t>
      </w:r>
      <w:r>
        <w:t>such as alarms, s</w:t>
      </w:r>
      <w:r w:rsidRPr="00413B81">
        <w:t xml:space="preserve">urveillance </w:t>
      </w:r>
      <w:r w:rsidR="006D55A5">
        <w:t xml:space="preserve">and access controls. </w:t>
      </w:r>
      <w:r w:rsidR="002C7015">
        <w:t xml:space="preserve">At the moment their web presence is limited. They are looking to establish an ecommerce system </w:t>
      </w:r>
      <w:r w:rsidR="0012655B">
        <w:t xml:space="preserve">and start selling the products online with the option of onsite installation. (Website - </w:t>
      </w:r>
      <w:hyperlink r:id="rId4" w:history="1">
        <w:r w:rsidR="0012655B">
          <w:rPr>
            <w:rStyle w:val="Hyperlink"/>
          </w:rPr>
          <w:t>https://techcontrol.sk/</w:t>
        </w:r>
      </w:hyperlink>
      <w:r w:rsidR="0012655B">
        <w:t>)</w:t>
      </w:r>
    </w:p>
    <w:p w14:paraId="23B39B36" w14:textId="3C5629AE" w:rsidR="003C3887" w:rsidRDefault="003C3887" w:rsidP="00413B81">
      <w:bookmarkStart w:id="0" w:name="_GoBack"/>
      <w:bookmarkEnd w:id="0"/>
    </w:p>
    <w:sectPr w:rsidR="003C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81"/>
    <w:rsid w:val="0012655B"/>
    <w:rsid w:val="002C7015"/>
    <w:rsid w:val="003C3887"/>
    <w:rsid w:val="00413B81"/>
    <w:rsid w:val="00454B03"/>
    <w:rsid w:val="006D55A5"/>
    <w:rsid w:val="00FD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9A17"/>
  <w15:chartTrackingRefBased/>
  <w15:docId w15:val="{80C3E5F3-FE87-4315-B1C5-8BF7E5C4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265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control.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Roth</dc:creator>
  <cp:keywords/>
  <dc:description/>
  <cp:lastModifiedBy>Andrej Roth</cp:lastModifiedBy>
  <cp:revision>1</cp:revision>
  <dcterms:created xsi:type="dcterms:W3CDTF">2020-03-29T05:59:00Z</dcterms:created>
  <dcterms:modified xsi:type="dcterms:W3CDTF">2020-03-29T06:58:00Z</dcterms:modified>
</cp:coreProperties>
</file>