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9ECC" w14:textId="77777777" w:rsidR="0013103A" w:rsidRDefault="0013103A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</w:p>
    <w:p w14:paraId="60F6CA71" w14:textId="752064C4" w:rsidR="00CA43D0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CA43D0" w14:paraId="37A7CDE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3740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8929" w14:textId="3B19410F" w:rsidR="00CA43D0" w:rsidRDefault="00452AD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color w:val="000000"/>
                <w:sz w:val="27"/>
                <w:szCs w:val="27"/>
              </w:rPr>
              <w:t xml:space="preserve">Menu Maker by </w:t>
            </w:r>
            <w:proofErr w:type="spellStart"/>
            <w:r>
              <w:rPr>
                <w:color w:val="000000"/>
                <w:sz w:val="27"/>
                <w:szCs w:val="27"/>
              </w:rPr>
              <w:t>Qwenta</w:t>
            </w:r>
            <w:proofErr w:type="spellEnd"/>
          </w:p>
        </w:tc>
      </w:tr>
    </w:tbl>
    <w:p w14:paraId="3B93C375" w14:textId="77777777" w:rsidR="00CA43D0" w:rsidRDefault="00CA43D0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CA43D0" w14:paraId="16563D85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287C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F3BD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7992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9CB2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CA43D0" w14:paraId="7FA5DDA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DD87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3F17" w14:textId="6EEF17A3" w:rsidR="00CA43D0" w:rsidRDefault="00452AD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Kellian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Webgencia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DED" w14:textId="57F9B26F" w:rsidR="00CA43D0" w:rsidRDefault="00452AD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</w:rPr>
              <w:t>3/02/2024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1C43" w14:textId="7C0C226E" w:rsidR="00CA43D0" w:rsidRDefault="00452AD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color w:val="000000"/>
                <w:sz w:val="27"/>
                <w:szCs w:val="27"/>
              </w:rPr>
              <w:t xml:space="preserve">John, </w:t>
            </w:r>
            <w:proofErr w:type="spellStart"/>
            <w:r>
              <w:rPr>
                <w:color w:val="000000"/>
                <w:sz w:val="27"/>
                <w:szCs w:val="27"/>
              </w:rPr>
              <w:t>Qwenta</w:t>
            </w:r>
            <w:proofErr w:type="spellEnd"/>
          </w:p>
        </w:tc>
      </w:tr>
    </w:tbl>
    <w:p w14:paraId="19361D8E" w14:textId="77777777" w:rsidR="00CA43D0" w:rsidRDefault="00CA43D0">
      <w:pPr>
        <w:rPr>
          <w:rFonts w:ascii="Montserrat" w:eastAsia="Montserrat" w:hAnsi="Montserrat" w:cs="Montserrat"/>
        </w:rPr>
      </w:pPr>
    </w:p>
    <w:p w14:paraId="0B9F30D0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4D6A65E0" w14:textId="3777D7D1" w:rsidR="00CA43D0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proofErr w:type="spellStart"/>
      <w:r w:rsidR="00452AD4">
        <w:rPr>
          <w:color w:val="000000"/>
          <w:sz w:val="27"/>
          <w:szCs w:val="27"/>
        </w:rPr>
        <w:t>Qwenta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6C297DFD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5914B4B7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7CBC157F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2BEC6E02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7C4670C9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0603DC1D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2E607DED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125999D6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5788699F" w14:textId="77777777" w:rsidR="0013103A" w:rsidRPr="00452AD4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05D30F1B" w14:textId="77777777" w:rsidR="00CA43D0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0250EC32" w14:textId="58C3D060" w:rsidR="00CA43D0" w:rsidRDefault="00000000" w:rsidP="00452AD4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6ABFB69">
          <v:rect id="_x0000_i1025" style="width:0;height:1.5pt" o:hralign="center" o:hrstd="t" o:hr="t" fillcolor="#a0a0a0" stroked="f"/>
        </w:pict>
      </w:r>
    </w:p>
    <w:p w14:paraId="7581ED30" w14:textId="77777777" w:rsidR="00CA43D0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14753F08" w14:textId="77777777" w:rsidR="00CA43D0" w:rsidRDefault="00CA43D0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CA43D0" w14:paraId="0B3159EA" w14:textId="77777777" w:rsidTr="00452AD4">
        <w:trPr>
          <w:trHeight w:val="491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D25F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76C2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A7D9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1297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EDC4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CA43D0" w14:paraId="2F8B45A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AD7E" w14:textId="38E6592C" w:rsidR="00CA43D0" w:rsidRPr="00452AD4" w:rsidRDefault="00452AD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FR"/>
              </w:rPr>
            </w:pPr>
            <w:r>
              <w:t>Création d’un outil en ligne dynamique permettant aux restaurateurs de publier, partager, mettre en forme et imprimer leurs menus.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1153" w14:textId="225DAF5C" w:rsidR="00CA43D0" w:rsidRDefault="00452AD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t>Les restaurateurs doivent se connecter à un espace privé et sécurisé pour créer et modifier les menus</w:t>
            </w:r>
            <w: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1C54" w14:textId="4D91BF0E" w:rsidR="00CA43D0" w:rsidRPr="00452AD4" w:rsidRDefault="00452AD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en-US"/>
              </w:rPr>
            </w:pPr>
            <w:r>
              <w:rPr>
                <w:lang w:val="en-US"/>
              </w:rPr>
              <w:t>F</w:t>
            </w:r>
            <w:r w:rsidRPr="00452AD4">
              <w:rPr>
                <w:lang w:val="en-US"/>
              </w:rPr>
              <w:t>ramework Front</w:t>
            </w:r>
            <w:r>
              <w:rPr>
                <w:lang w:val="en-US"/>
              </w:rPr>
              <w:t>-</w:t>
            </w:r>
            <w:proofErr w:type="gramStart"/>
            <w:r w:rsidRPr="00452AD4">
              <w:rPr>
                <w:lang w:val="en-US"/>
              </w:rPr>
              <w:t>end :</w:t>
            </w:r>
            <w:proofErr w:type="gramEnd"/>
            <w:r w:rsidRPr="00452AD4">
              <w:rPr>
                <w:lang w:val="en-US"/>
              </w:rPr>
              <w:t xml:space="preserve"> REACT Framework Backend: EXPRESS JS (Language NodeJS)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2830" w14:textId="35891559" w:rsidR="00CA43D0" w:rsidRPr="00452AD4" w:rsidRDefault="00452AD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fr-FR"/>
              </w:rPr>
            </w:pPr>
            <w:r>
              <w:t>Elle</w:t>
            </w:r>
            <w:r>
              <w:t xml:space="preserve"> est utilisée pour créer des applications web à petite ou grande échelle et est particulièrement utile pour créer des sites web interactifs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D160" w14:textId="14F1B02C" w:rsidR="00CA43D0" w:rsidRDefault="00452AD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t xml:space="preserve">1) Nous avons choisi de développer en </w:t>
            </w:r>
            <w:proofErr w:type="spellStart"/>
            <w:r>
              <w:t>React</w:t>
            </w:r>
            <w:proofErr w:type="spellEnd"/>
            <w:r>
              <w:t xml:space="preserve"> et Express JS 2) Il s'agit de la librairie très utilisée. (Facilite la compréhension) 3) Utilise les fonctionnalités de Full-stack JS </w:t>
            </w:r>
            <w:proofErr w:type="gramStart"/>
            <w:r>
              <w:t>( économiser</w:t>
            </w:r>
            <w:proofErr w:type="gramEnd"/>
            <w:r>
              <w:t xml:space="preserve"> du temps et de l’argent)</w:t>
            </w:r>
          </w:p>
        </w:tc>
      </w:tr>
    </w:tbl>
    <w:p w14:paraId="3A9106BC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8BC3B1A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834485D" w14:textId="77777777" w:rsidR="00CA43D0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28C8CB30" w14:textId="77777777" w:rsidR="00CA43D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ED8D6E5">
          <v:rect id="_x0000_i1026" style="width:0;height:1.5pt" o:hralign="center" o:hrstd="t" o:hr="t" fillcolor="#a0a0a0" stroked="f"/>
        </w:pict>
      </w:r>
    </w:p>
    <w:p w14:paraId="3A27BB24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1433197" w14:textId="7334A3C7" w:rsidR="00CA43D0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NodeJS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/ PHP </w:t>
      </w:r>
    </w:p>
    <w:p w14:paraId="29D23BB5" w14:textId="77777777" w:rsidR="00CA43D0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</w:p>
    <w:p w14:paraId="01495E08" w14:textId="77777777" w:rsidR="00CA43D0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>
        <w:rPr>
          <w:rFonts w:ascii="Montserrat" w:eastAsia="Montserrat" w:hAnsi="Montserrat" w:cs="Montserrat"/>
          <w:i/>
          <w:sz w:val="24"/>
          <w:szCs w:val="24"/>
        </w:rPr>
        <w:t>Ex : SQL / NO SQL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76A9131F" w14:textId="77777777" w:rsidR="00CA43D0" w:rsidRDefault="00CA43D0">
      <w:pPr>
        <w:rPr>
          <w:rFonts w:ascii="Montserrat" w:eastAsia="Montserrat" w:hAnsi="Montserrat" w:cs="Montserrat"/>
          <w:sz w:val="24"/>
          <w:szCs w:val="24"/>
        </w:rPr>
      </w:pPr>
    </w:p>
    <w:p w14:paraId="4F4F91A2" w14:textId="77777777" w:rsidR="00CA43D0" w:rsidRDefault="00CA43D0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3A92E585" w14:textId="77777777" w:rsidR="00CA43D0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307BE7D9" w14:textId="77777777" w:rsidR="00CA43D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lastRenderedPageBreak/>
        <w:pict w14:anchorId="7FB8CA4E">
          <v:rect id="_x0000_i1027" style="width:0;height:1.5pt" o:hralign="center" o:hrstd="t" o:hr="t" fillcolor="#a0a0a0" stroked="f"/>
        </w:pict>
      </w:r>
    </w:p>
    <w:p w14:paraId="1C7A4314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96C288A" w14:textId="77777777" w:rsidR="00CA43D0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domaine.</w:t>
      </w:r>
    </w:p>
    <w:p w14:paraId="655BFA8A" w14:textId="77777777" w:rsidR="00CA43D0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14:paraId="14A77A1E" w14:textId="77777777" w:rsidR="00CA43D0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78049FA5" w14:textId="77777777" w:rsidR="00CA43D0" w:rsidRDefault="00CA43D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46D7978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56D9EC99" w14:textId="77777777" w:rsidR="00CA43D0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01569B07" w14:textId="77777777" w:rsidR="00CA43D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F361E99">
          <v:rect id="_x0000_i1028" style="width:0;height:1.5pt" o:hralign="center" o:hrstd="t" o:hr="t" fillcolor="#a0a0a0" stroked="f"/>
        </w:pict>
      </w:r>
    </w:p>
    <w:p w14:paraId="72860F2A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C00C43C" w14:textId="77777777" w:rsidR="00CA43D0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</w:p>
    <w:p w14:paraId="6474E81E" w14:textId="77777777" w:rsidR="00CA43D0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14:paraId="73F9BB2F" w14:textId="77777777" w:rsidR="00CA43D0" w:rsidRDefault="00CA43D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E8EF6AE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D9A4DBF" w14:textId="77777777" w:rsidR="00CA43D0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03A57EBE" w14:textId="77777777" w:rsidR="00CA43D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A40D4FD">
          <v:rect id="_x0000_i1029" style="width:0;height:1.5pt" o:hralign="center" o:hrstd="t" o:hr="t" fillcolor="#a0a0a0" stroked="f"/>
        </w:pict>
      </w:r>
    </w:p>
    <w:p w14:paraId="7EFBF724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3452228" w14:textId="77777777" w:rsidR="00CA43D0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2E3C1899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28864AC" w14:textId="77777777" w:rsidR="00CA43D0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558AF213" w14:textId="77777777" w:rsidR="00CA43D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43795B2">
          <v:rect id="_x0000_i1030" style="width:0;height:1.5pt" o:hralign="center" o:hrstd="t" o:hr="t" fillcolor="#a0a0a0" stroked="f"/>
        </w:pict>
      </w:r>
    </w:p>
    <w:p w14:paraId="4E75A9B4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2FC4053" w14:textId="77777777" w:rsidR="00CA43D0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14:paraId="723C7323" w14:textId="77777777" w:rsidR="00CA43D0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1419EE65" w14:textId="77777777" w:rsidR="00CA43D0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Maintenance du site et futures mises à jour</w:t>
      </w:r>
      <w:r>
        <w:pict w14:anchorId="1376B8D1">
          <v:rect id="_x0000_i1031" style="width:0;height:1.5pt" o:hralign="center" o:hrstd="t" o:hr="t" fillcolor="#a0a0a0" stroked="f"/>
        </w:pict>
      </w:r>
    </w:p>
    <w:p w14:paraId="41DB42BA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39BAF97" w14:textId="77777777" w:rsidR="00CA43D0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CA43D0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0F3E5" w14:textId="77777777" w:rsidR="000B173B" w:rsidRDefault="000B173B">
      <w:pPr>
        <w:spacing w:line="240" w:lineRule="auto"/>
      </w:pPr>
      <w:r>
        <w:separator/>
      </w:r>
    </w:p>
  </w:endnote>
  <w:endnote w:type="continuationSeparator" w:id="0">
    <w:p w14:paraId="7AD54C7D" w14:textId="77777777" w:rsidR="000B173B" w:rsidRDefault="000B1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6F2F0" w14:textId="77777777" w:rsidR="000B173B" w:rsidRDefault="000B173B">
      <w:pPr>
        <w:spacing w:line="240" w:lineRule="auto"/>
      </w:pPr>
      <w:r>
        <w:separator/>
      </w:r>
    </w:p>
  </w:footnote>
  <w:footnote w:type="continuationSeparator" w:id="0">
    <w:p w14:paraId="14D552F7" w14:textId="77777777" w:rsidR="000B173B" w:rsidRDefault="000B17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782C" w14:textId="77777777" w:rsidR="00CA43D0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2E0FED8B" wp14:editId="3418C8D6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6F6B"/>
    <w:multiLevelType w:val="multilevel"/>
    <w:tmpl w:val="41C6B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C2E1E"/>
    <w:multiLevelType w:val="multilevel"/>
    <w:tmpl w:val="C32AA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5946AB"/>
    <w:multiLevelType w:val="multilevel"/>
    <w:tmpl w:val="BCB889A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D47E60"/>
    <w:multiLevelType w:val="multilevel"/>
    <w:tmpl w:val="2048D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A51FD"/>
    <w:multiLevelType w:val="multilevel"/>
    <w:tmpl w:val="517A0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F22B00"/>
    <w:multiLevelType w:val="multilevel"/>
    <w:tmpl w:val="BF2C8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ED7C8A"/>
    <w:multiLevelType w:val="multilevel"/>
    <w:tmpl w:val="29F60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3906D5"/>
    <w:multiLevelType w:val="multilevel"/>
    <w:tmpl w:val="79E4B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7410890">
    <w:abstractNumId w:val="1"/>
  </w:num>
  <w:num w:numId="2" w16cid:durableId="1037008347">
    <w:abstractNumId w:val="5"/>
  </w:num>
  <w:num w:numId="3" w16cid:durableId="1373730862">
    <w:abstractNumId w:val="4"/>
  </w:num>
  <w:num w:numId="4" w16cid:durableId="482890950">
    <w:abstractNumId w:val="2"/>
  </w:num>
  <w:num w:numId="5" w16cid:durableId="727262566">
    <w:abstractNumId w:val="7"/>
  </w:num>
  <w:num w:numId="6" w16cid:durableId="342978316">
    <w:abstractNumId w:val="0"/>
  </w:num>
  <w:num w:numId="7" w16cid:durableId="1968852587">
    <w:abstractNumId w:val="3"/>
  </w:num>
  <w:num w:numId="8" w16cid:durableId="1950039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3D0"/>
    <w:rsid w:val="000B173B"/>
    <w:rsid w:val="0013103A"/>
    <w:rsid w:val="00452AD4"/>
    <w:rsid w:val="00C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D337"/>
  <w15:docId w15:val="{F67E0729-088E-4649-A2E0-F0EC298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 bar</cp:lastModifiedBy>
  <cp:revision>3</cp:revision>
  <dcterms:created xsi:type="dcterms:W3CDTF">2024-02-15T09:19:00Z</dcterms:created>
  <dcterms:modified xsi:type="dcterms:W3CDTF">2024-02-15T09:27:00Z</dcterms:modified>
</cp:coreProperties>
</file>