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45EA3" w:rsidRDefault="00645EA3" w:rsidP="005B7F25">
      <w:pPr>
        <w:rPr>
          <w:szCs w:val="23"/>
        </w:rPr>
      </w:pPr>
      <w:bookmarkStart w:id="0" w:name="_GoBack"/>
      <w:bookmarkEnd w:id="0"/>
    </w:p>
    <w:p w:rsidR="00645EA3" w:rsidRDefault="00645EA3" w:rsidP="005B7F25">
      <w:pPr>
        <w:rPr>
          <w:szCs w:val="23"/>
        </w:rPr>
      </w:pPr>
    </w:p>
    <w:p w:rsidR="00645EA3" w:rsidRDefault="00645EA3" w:rsidP="005B7F25">
      <w:pPr>
        <w:rPr>
          <w:szCs w:val="23"/>
        </w:rPr>
      </w:pPr>
    </w:p>
    <w:p w:rsidR="00645EA3" w:rsidRPr="00EB7F76" w:rsidRDefault="00645EA3" w:rsidP="005B7F25">
      <w:pPr>
        <w:rPr>
          <w:szCs w:val="23"/>
        </w:rPr>
      </w:pPr>
    </w:p>
    <w:p w:rsidR="00645EA3" w:rsidRPr="00EB7F76" w:rsidRDefault="00645EA3" w:rsidP="005B7F25">
      <w:pPr>
        <w:rPr>
          <w:szCs w:val="23"/>
        </w:rPr>
      </w:pPr>
    </w:p>
    <w:p w:rsidR="00645EA3" w:rsidRPr="00EB7F76" w:rsidRDefault="00645EA3" w:rsidP="005B7F25">
      <w:pPr>
        <w:rPr>
          <w:szCs w:val="23"/>
        </w:rPr>
      </w:pPr>
    </w:p>
    <w:p w:rsidR="00645EA3" w:rsidRPr="00EB7F76" w:rsidRDefault="00645EA3" w:rsidP="005B7F25">
      <w:pPr>
        <w:rPr>
          <w:szCs w:val="23"/>
        </w:rPr>
      </w:pPr>
    </w:p>
    <w:p w:rsidR="00645EA3" w:rsidRDefault="00645EA3" w:rsidP="005B7F25">
      <w:pPr>
        <w:jc w:val="center"/>
      </w:pPr>
      <w:bookmarkStart w:id="1" w:name="Todays_Date_1"/>
      <w:r w:rsidRPr="00EB7F76">
        <w:t>Today’s Date</w:t>
      </w:r>
      <w:bookmarkEnd w:id="1"/>
    </w:p>
    <w:p w:rsidR="00645EA3" w:rsidRDefault="00645EA3" w:rsidP="005B7F25">
      <w:pPr>
        <w:jc w:val="center"/>
      </w:pPr>
    </w:p>
    <w:p w:rsidR="00645EA3" w:rsidRPr="00EB7F76" w:rsidRDefault="00645EA3" w:rsidP="005B7F25">
      <w:pPr>
        <w:jc w:val="center"/>
      </w:pPr>
      <w:r w:rsidRPr="00EB7F76">
        <w:t>Via Facsimil</w:t>
      </w:r>
      <w:r>
        <w:t>e to</w:t>
      </w:r>
      <w:r w:rsidRPr="00EB7F76">
        <w:t xml:space="preserve"> </w:t>
      </w:r>
      <w:bookmarkStart w:id="2" w:name="Fax_No_Foreign_Agent_1"/>
      <w:r w:rsidRPr="00EB7F76">
        <w:t xml:space="preserve">Foreign </w:t>
      </w:r>
      <w:r>
        <w:t>Associate</w:t>
      </w:r>
      <w:r w:rsidRPr="00EB7F76">
        <w:t xml:space="preserve"> Fax No.</w:t>
      </w:r>
      <w:bookmarkEnd w:id="2"/>
      <w:r>
        <w:t xml:space="preserve"> and Email to </w:t>
      </w:r>
      <w:bookmarkStart w:id="3" w:name="E_Mail_Foreign_Associate_1"/>
      <w:r w:rsidRPr="005B7F25">
        <w:rPr>
          <w:u w:val="single"/>
        </w:rPr>
        <w:t>Foreign Associate Email</w:t>
      </w:r>
      <w:bookmarkEnd w:id="3"/>
    </w:p>
    <w:p w:rsidR="00645EA3" w:rsidRDefault="00645EA3" w:rsidP="005B7F25"/>
    <w:p w:rsidR="00645EA3" w:rsidRDefault="00645EA3" w:rsidP="005B7F25"/>
    <w:p w:rsidR="00645EA3" w:rsidRPr="00EB7F76" w:rsidRDefault="00645EA3" w:rsidP="005B7F25"/>
    <w:p w:rsidR="00645EA3" w:rsidRPr="00EB7F76" w:rsidRDefault="00645EA3" w:rsidP="005B7F25">
      <w:bookmarkStart w:id="4" w:name="DNC_Foreign_Agent_Co_Foreign_Agent_2"/>
      <w:r>
        <w:t>Name/DNC/</w:t>
      </w:r>
      <w:r w:rsidRPr="00EB7F76">
        <w:t>Contact Nam</w:t>
      </w:r>
      <w:r>
        <w:t xml:space="preserve">e-Foreign Associate </w:t>
      </w:r>
      <w:bookmarkEnd w:id="4"/>
    </w:p>
    <w:p w:rsidR="00645EA3" w:rsidRDefault="00645EA3" w:rsidP="005B7F25">
      <w:bookmarkStart w:id="5" w:name="Name_Foreign_Agent_3"/>
      <w:r>
        <w:t>Name/</w:t>
      </w:r>
      <w:r w:rsidRPr="00EB7F76">
        <w:t xml:space="preserve">Foreign </w:t>
      </w:r>
      <w:r>
        <w:t>Associate (using Official Name)</w:t>
      </w:r>
      <w:bookmarkEnd w:id="5"/>
    </w:p>
    <w:p w:rsidR="00645EA3" w:rsidRDefault="00645EA3" w:rsidP="005B7F25">
      <w:bookmarkStart w:id="6" w:name="Address_Information_Foreign_Agent_1"/>
      <w:r>
        <w:t>Name/Address Information/Foreign Associate</w:t>
      </w:r>
      <w:bookmarkEnd w:id="6"/>
      <w:r w:rsidRPr="00EB7F76">
        <w:tab/>
        <w:t>Re:</w:t>
      </w:r>
      <w:r w:rsidRPr="00EB7F76">
        <w:tab/>
      </w:r>
      <w:r>
        <w:t>European</w:t>
      </w:r>
      <w:r w:rsidRPr="00EB7F76">
        <w:t xml:space="preserve"> Patent Application No. </w:t>
      </w:r>
      <w:bookmarkStart w:id="7" w:name="Diaryfield_Basic_Application_No_1"/>
      <w:r w:rsidRPr="00EB7F76">
        <w:t>Application No.</w:t>
      </w:r>
      <w:bookmarkEnd w:id="7"/>
    </w:p>
    <w:p w:rsidR="00645EA3" w:rsidRDefault="00645EA3" w:rsidP="005B7F25">
      <w:r>
        <w:tab/>
      </w:r>
      <w:r>
        <w:tab/>
        <w:t xml:space="preserve">Regional Stage of </w:t>
      </w:r>
      <w:bookmarkStart w:id="8" w:name="Diaryfield_International_Appl_No_3"/>
      <w:r>
        <w:t>International PCT Appl. No.</w:t>
      </w:r>
      <w:bookmarkEnd w:id="8"/>
    </w:p>
    <w:p w:rsidR="00645EA3" w:rsidRPr="00EB7F76" w:rsidRDefault="00645EA3" w:rsidP="005B7F25">
      <w:r>
        <w:tab/>
      </w:r>
      <w:r>
        <w:tab/>
        <w:t xml:space="preserve">International Publication No. </w:t>
      </w:r>
      <w:bookmarkStart w:id="9" w:name="International_Publication_No"/>
      <w:r w:rsidRPr="00BC7FD1">
        <w:rPr>
          <w:highlight w:val="yellow"/>
        </w:rPr>
        <w:fldChar w:fldCharType="begin"/>
      </w:r>
      <w:r w:rsidRPr="00BC7FD1">
        <w:rPr>
          <w:highlight w:val="yellow"/>
        </w:rPr>
        <w:instrText>MACROBUTTON NoMacro [Number]</w:instrText>
      </w:r>
      <w:r w:rsidRPr="00BC7FD1">
        <w:rPr>
          <w:highlight w:val="yellow"/>
        </w:rPr>
        <w:fldChar w:fldCharType="end"/>
      </w:r>
    </w:p>
    <w:bookmarkEnd w:id="9"/>
    <w:p w:rsidR="00645EA3" w:rsidRPr="00EB7F76" w:rsidRDefault="00645EA3" w:rsidP="005B7F25">
      <w:pPr>
        <w:tabs>
          <w:tab w:val="left" w:pos="720"/>
          <w:tab w:val="left" w:pos="1440"/>
          <w:tab w:val="left" w:pos="2880"/>
        </w:tabs>
        <w:ind w:left="2880" w:hanging="2880"/>
      </w:pPr>
      <w:r w:rsidRPr="00EB7F76">
        <w:tab/>
      </w:r>
      <w:r w:rsidRPr="00EB7F76">
        <w:tab/>
        <w:t>Applicant:</w:t>
      </w:r>
      <w:r w:rsidRPr="00EB7F76">
        <w:tab/>
      </w:r>
      <w:bookmarkStart w:id="10" w:name="Name_ApplicantCurrent_Owner_1"/>
      <w:r w:rsidRPr="00A7404C">
        <w:rPr>
          <w:caps/>
        </w:rPr>
        <w:t>NAME/APPLICANT/CURRENT OWNER</w:t>
      </w:r>
      <w:bookmarkEnd w:id="10"/>
    </w:p>
    <w:p w:rsidR="00645EA3" w:rsidRPr="00EB7F76" w:rsidRDefault="00645EA3" w:rsidP="005B7F25">
      <w:pPr>
        <w:tabs>
          <w:tab w:val="left" w:pos="720"/>
          <w:tab w:val="left" w:pos="1440"/>
          <w:tab w:val="left" w:pos="2880"/>
        </w:tabs>
        <w:ind w:left="2880" w:hanging="2880"/>
      </w:pPr>
      <w:r w:rsidRPr="00EB7F76">
        <w:tab/>
      </w:r>
      <w:r w:rsidRPr="00EB7F76">
        <w:tab/>
        <w:t>Title:</w:t>
      </w:r>
      <w:r w:rsidRPr="00EB7F76">
        <w:tab/>
      </w:r>
      <w:bookmarkStart w:id="11" w:name="Case_Title_1"/>
      <w:r w:rsidRPr="00EB7F76">
        <w:rPr>
          <w:caps/>
        </w:rPr>
        <w:t>CASE TITLE</w:t>
      </w:r>
      <w:bookmarkEnd w:id="11"/>
    </w:p>
    <w:p w:rsidR="00645EA3" w:rsidRPr="00EB7F76" w:rsidRDefault="00645EA3" w:rsidP="005B7F25">
      <w:pPr>
        <w:tabs>
          <w:tab w:val="left" w:pos="720"/>
          <w:tab w:val="left" w:pos="1440"/>
          <w:tab w:val="left" w:pos="2880"/>
        </w:tabs>
      </w:pPr>
      <w:r w:rsidRPr="00EB7F76">
        <w:tab/>
      </w:r>
      <w:r w:rsidRPr="00EB7F76">
        <w:tab/>
        <w:t>Our Ref.:</w:t>
      </w:r>
      <w:r w:rsidRPr="00EB7F76">
        <w:tab/>
      </w:r>
      <w:bookmarkStart w:id="12" w:name="Elite_Matter_Number_1"/>
      <w:r w:rsidRPr="00EB7F76">
        <w:t>Elite Matter Number</w:t>
      </w:r>
      <w:bookmarkEnd w:id="12"/>
    </w:p>
    <w:p w:rsidR="00645EA3" w:rsidRPr="00EB7F76" w:rsidRDefault="00645EA3" w:rsidP="005B7F25">
      <w:r w:rsidRPr="00EB7F76">
        <w:t xml:space="preserve">Dear </w:t>
      </w:r>
      <w:bookmarkStart w:id="13" w:name="DNC_Contact_Greeting_Foreign_Agent_1"/>
      <w:r w:rsidRPr="00EB7F76">
        <w:t xml:space="preserve">Name/DNC/Contact Greeting-Foreign </w:t>
      </w:r>
      <w:r>
        <w:t>Associate</w:t>
      </w:r>
      <w:bookmarkEnd w:id="13"/>
      <w:r w:rsidRPr="00EB7F76">
        <w:t>:</w:t>
      </w:r>
    </w:p>
    <w:p w:rsidR="00645EA3" w:rsidRPr="00EB7F76" w:rsidRDefault="00645EA3" w:rsidP="005B7F25"/>
    <w:p w:rsidR="00645EA3" w:rsidRPr="005729C8" w:rsidRDefault="00645EA3" w:rsidP="005B7F25">
      <w:r w:rsidRPr="00EB7F76">
        <w:tab/>
      </w:r>
      <w:r w:rsidRPr="005729C8">
        <w:t xml:space="preserve">Please enter the </w:t>
      </w:r>
      <w:r>
        <w:t>regional</w:t>
      </w:r>
      <w:r w:rsidRPr="005729C8">
        <w:t xml:space="preserve"> stage of the above-identified PCT application in </w:t>
      </w:r>
      <w:smartTag w:uri="urn:schemas-microsoft-com:office:smarttags" w:element="place">
        <w:r>
          <w:t>Europe</w:t>
        </w:r>
      </w:smartTag>
      <w:r>
        <w:t xml:space="preserve"> by the deadline of </w:t>
      </w:r>
      <w:bookmarkStart w:id="14" w:name="External_Term_TERM_CALC_1"/>
      <w:r w:rsidRPr="00BC7FD1">
        <w:rPr>
          <w:b/>
          <w:u w:val="single"/>
        </w:rPr>
        <w:t>Workflow Term 272</w:t>
      </w:r>
      <w:bookmarkEnd w:id="14"/>
      <w:r w:rsidRPr="005729C8">
        <w:t>, which is thirty</w:t>
      </w:r>
      <w:r>
        <w:t>-one</w:t>
      </w:r>
      <w:r w:rsidRPr="005729C8">
        <w:t xml:space="preserve"> months from the </w:t>
      </w:r>
      <w:r>
        <w:t xml:space="preserve">earliest priority </w:t>
      </w:r>
      <w:r w:rsidRPr="005729C8">
        <w:t xml:space="preserve">date of </w:t>
      </w:r>
      <w:bookmarkStart w:id="15" w:name="Diaryfield_Priority_Date_2"/>
      <w:r>
        <w:t>Diary Field/Priority Date</w:t>
      </w:r>
      <w:bookmarkEnd w:id="15"/>
      <w:r>
        <w:t>.  We do not wish to designate any extension states.</w:t>
      </w:r>
    </w:p>
    <w:p w:rsidR="00645EA3" w:rsidRPr="005729C8" w:rsidRDefault="00645EA3" w:rsidP="005B7F25"/>
    <w:p w:rsidR="00645EA3" w:rsidRPr="005729C8" w:rsidRDefault="00645EA3" w:rsidP="005B7F25">
      <w:r w:rsidRPr="005729C8">
        <w:tab/>
        <w:t xml:space="preserve">Prior to filing this application, please review this application in light of </w:t>
      </w:r>
      <w:smartTag w:uri="urn:schemas-microsoft-com:office:smarttags" w:element="place">
        <w:r>
          <w:t>Europe</w:t>
        </w:r>
      </w:smartTag>
      <w:r>
        <w:t>’s</w:t>
      </w:r>
      <w:r w:rsidRPr="005729C8">
        <w:t xml:space="preserve"> patent law.  </w:t>
      </w:r>
      <w:r w:rsidRPr="005729C8">
        <w:rPr>
          <w:u w:val="single"/>
        </w:rPr>
        <w:t xml:space="preserve">If any of the claims pertain to subject matter that is not patentable in </w:t>
      </w:r>
      <w:r>
        <w:rPr>
          <w:u w:val="single"/>
        </w:rPr>
        <w:t>Europe</w:t>
      </w:r>
      <w:r w:rsidRPr="005729C8">
        <w:rPr>
          <w:u w:val="single"/>
        </w:rPr>
        <w:t>, please notify us immediately</w:t>
      </w:r>
      <w:r w:rsidRPr="005729C8">
        <w:t xml:space="preserve"> so that we can recharacterize the subject matter of the unpatentable claims, if possible, or otherwise remove those claims from the application.  In addition, please review the claims and amend them as necessary to conform to presentation formalities </w:t>
      </w:r>
      <w:r>
        <w:t>of European</w:t>
      </w:r>
      <w:r w:rsidRPr="005729C8">
        <w:t xml:space="preserve"> patent law.</w:t>
      </w:r>
    </w:p>
    <w:p w:rsidR="00645EA3" w:rsidRPr="005729C8" w:rsidRDefault="00645EA3" w:rsidP="005B7F25"/>
    <w:p w:rsidR="00645EA3" w:rsidRPr="0016100C" w:rsidRDefault="00645EA3" w:rsidP="00D87F17">
      <w:pPr>
        <w:ind w:firstLine="720"/>
      </w:pPr>
      <w:r w:rsidRPr="0016100C">
        <w:t>The filing information is as follows:</w:t>
      </w:r>
    </w:p>
    <w:p w:rsidR="00645EA3" w:rsidRDefault="00645EA3" w:rsidP="005B7F25"/>
    <w:p w:rsidR="00645EA3" w:rsidRDefault="00645EA3" w:rsidP="00150848">
      <w:pPr>
        <w:tabs>
          <w:tab w:val="left" w:pos="720"/>
          <w:tab w:val="left" w:pos="2160"/>
        </w:tabs>
        <w:ind w:left="2160" w:hanging="2160"/>
        <w:rPr>
          <w:caps/>
        </w:rPr>
      </w:pPr>
      <w:r>
        <w:tab/>
      </w:r>
      <w:r w:rsidRPr="0016100C">
        <w:t>Applicant</w:t>
      </w:r>
      <w:r>
        <w:t>(s)</w:t>
      </w:r>
      <w:r w:rsidRPr="0016100C">
        <w:t>:</w:t>
      </w:r>
      <w:r>
        <w:tab/>
      </w:r>
      <w:bookmarkStart w:id="16" w:name="DNC_Formal_Name_ApplicantCurren_3"/>
      <w:r>
        <w:rPr>
          <w:caps/>
        </w:rPr>
        <w:t>DNC,FORMAL NAME,A</w:t>
      </w:r>
      <w:r w:rsidRPr="00A7404C">
        <w:rPr>
          <w:caps/>
        </w:rPr>
        <w:t>PPLICANT/CURRENT OWNE</w:t>
      </w:r>
      <w:r>
        <w:rPr>
          <w:caps/>
        </w:rPr>
        <w:t>R 01</w:t>
      </w:r>
      <w:bookmarkEnd w:id="16"/>
    </w:p>
    <w:p w:rsidR="00645EA3" w:rsidRDefault="00645EA3" w:rsidP="00013DC3">
      <w:pPr>
        <w:tabs>
          <w:tab w:val="left" w:pos="720"/>
          <w:tab w:val="left" w:pos="2160"/>
        </w:tabs>
        <w:ind w:left="2160" w:hanging="2160"/>
      </w:pPr>
      <w:r>
        <w:rPr>
          <w:caps/>
        </w:rPr>
        <w:tab/>
      </w:r>
      <w:r>
        <w:rPr>
          <w:caps/>
        </w:rPr>
        <w:tab/>
      </w:r>
      <w:bookmarkStart w:id="17" w:name="Address_Information_ApplicantCurrent_2"/>
      <w:r>
        <w:t>Applicant/Address 01</w:t>
      </w:r>
      <w:bookmarkEnd w:id="17"/>
    </w:p>
    <w:p w:rsidR="00645EA3" w:rsidRDefault="00645EA3" w:rsidP="00013DC3">
      <w:pPr>
        <w:tabs>
          <w:tab w:val="left" w:pos="720"/>
          <w:tab w:val="left" w:pos="2160"/>
        </w:tabs>
        <w:ind w:left="2160" w:hanging="2160"/>
      </w:pPr>
      <w:r>
        <w:tab/>
      </w:r>
      <w:r>
        <w:tab/>
      </w:r>
      <w:r w:rsidRPr="0016100C">
        <w:t xml:space="preserve">(a </w:t>
      </w:r>
      <w:r>
        <w:t>corporation</w:t>
      </w:r>
      <w:r w:rsidRPr="0016100C">
        <w:t xml:space="preserve"> of the State</w:t>
      </w:r>
      <w:r>
        <w:t xml:space="preserve"> of </w:t>
      </w:r>
      <w:bookmarkStart w:id="18" w:name="Incorporated_in_DelawareGerm_Applic_1"/>
      <w:r>
        <w:t>Incorporated In 01</w:t>
      </w:r>
      <w:bookmarkEnd w:id="18"/>
      <w:r>
        <w:t>)</w:t>
      </w:r>
    </w:p>
    <w:p w:rsidR="00645EA3" w:rsidRDefault="00645EA3" w:rsidP="00150848"/>
    <w:p w:rsidR="00645EA3" w:rsidRPr="00D6241E" w:rsidRDefault="00645EA3" w:rsidP="00150848">
      <w:pPr>
        <w:rPr>
          <w:caps/>
        </w:rPr>
      </w:pPr>
      <w:r>
        <w:tab/>
      </w:r>
      <w:r>
        <w:tab/>
      </w:r>
      <w:r>
        <w:tab/>
      </w:r>
      <w:bookmarkStart w:id="19" w:name="DNC_Formal_Name_ApplicantCurren_4"/>
      <w:r>
        <w:rPr>
          <w:caps/>
        </w:rPr>
        <w:t>DNC,FORMAL NAME,</w:t>
      </w:r>
      <w:r w:rsidRPr="00D6241E">
        <w:rPr>
          <w:caps/>
        </w:rPr>
        <w:t>APPLIANT/CURRENT OWNER 02</w:t>
      </w:r>
      <w:bookmarkEnd w:id="19"/>
    </w:p>
    <w:p w:rsidR="00645EA3" w:rsidRDefault="00645EA3" w:rsidP="00150848">
      <w:r>
        <w:tab/>
      </w:r>
      <w:r>
        <w:tab/>
      </w:r>
      <w:r>
        <w:tab/>
      </w:r>
      <w:bookmarkStart w:id="20" w:name="Address_Information_ApplicantCurrent_4"/>
      <w:r>
        <w:t>Applicant/Address 02</w:t>
      </w:r>
      <w:bookmarkEnd w:id="20"/>
    </w:p>
    <w:p w:rsidR="00645EA3" w:rsidRDefault="00645EA3" w:rsidP="00150848">
      <w:r>
        <w:tab/>
      </w:r>
      <w:r>
        <w:tab/>
      </w:r>
      <w:r>
        <w:tab/>
        <w:t xml:space="preserve">(a corporation of the State of </w:t>
      </w:r>
      <w:bookmarkStart w:id="21" w:name="Incorporated_in_DelawareGerm_Applic_2"/>
      <w:r>
        <w:t>Incorporated In 02</w:t>
      </w:r>
      <w:bookmarkEnd w:id="21"/>
      <w:r>
        <w:t>)</w:t>
      </w:r>
    </w:p>
    <w:p w:rsidR="00645EA3" w:rsidRDefault="00645EA3" w:rsidP="00150848"/>
    <w:p w:rsidR="00645EA3" w:rsidRPr="00D6241E" w:rsidRDefault="00645EA3" w:rsidP="00AF22D2">
      <w:pPr>
        <w:rPr>
          <w:caps/>
        </w:rPr>
      </w:pPr>
      <w:r>
        <w:tab/>
      </w:r>
      <w:r>
        <w:tab/>
      </w:r>
      <w:r>
        <w:tab/>
      </w:r>
      <w:bookmarkStart w:id="22" w:name="DNC_Formal_Name_ApplicantCurren_5"/>
      <w:r>
        <w:rPr>
          <w:caps/>
        </w:rPr>
        <w:t>DNC,FORMAL NAME,</w:t>
      </w:r>
      <w:r w:rsidRPr="00D6241E">
        <w:rPr>
          <w:caps/>
        </w:rPr>
        <w:t>APPLIANT/CURRENT OWNER 03</w:t>
      </w:r>
      <w:bookmarkEnd w:id="22"/>
    </w:p>
    <w:p w:rsidR="00645EA3" w:rsidRDefault="00645EA3" w:rsidP="00AF22D2">
      <w:r>
        <w:lastRenderedPageBreak/>
        <w:tab/>
      </w:r>
      <w:r>
        <w:tab/>
      </w:r>
      <w:r>
        <w:tab/>
      </w:r>
      <w:bookmarkStart w:id="23" w:name="Address_Information_ApplicantCurrent_5"/>
      <w:r>
        <w:t>Applicant/Address 03</w:t>
      </w:r>
      <w:bookmarkEnd w:id="23"/>
    </w:p>
    <w:p w:rsidR="00645EA3" w:rsidRDefault="00645EA3" w:rsidP="00AF22D2">
      <w:r>
        <w:tab/>
      </w:r>
      <w:r>
        <w:tab/>
      </w:r>
      <w:r>
        <w:tab/>
        <w:t xml:space="preserve">(a corporation of the State of </w:t>
      </w:r>
      <w:bookmarkStart w:id="24" w:name="Incorporated_in_DelawareGerm_Applic_3"/>
      <w:r>
        <w:t>Incorporated In 03</w:t>
      </w:r>
      <w:bookmarkEnd w:id="24"/>
      <w:r>
        <w:t>)</w:t>
      </w:r>
    </w:p>
    <w:p w:rsidR="00645EA3" w:rsidRDefault="00645EA3" w:rsidP="00150848"/>
    <w:p w:rsidR="00645EA3" w:rsidRDefault="00645EA3" w:rsidP="005B7F25">
      <w:pPr>
        <w:ind w:left="2160" w:hanging="1440"/>
      </w:pPr>
      <w:r>
        <w:t>Inventor(s):</w:t>
      </w:r>
      <w:r>
        <w:tab/>
      </w:r>
      <w:bookmarkStart w:id="25" w:name="Own_SQL_Phrase_Inventor1_1"/>
      <w:r>
        <w:t>INVENTOR 01 LAST, First</w:t>
      </w:r>
      <w:bookmarkEnd w:id="25"/>
    </w:p>
    <w:p w:rsidR="00645EA3" w:rsidRDefault="00645EA3" w:rsidP="005B7F25">
      <w:pPr>
        <w:ind w:left="2160" w:hanging="2160"/>
      </w:pPr>
      <w:r>
        <w:tab/>
      </w:r>
      <w:bookmarkStart w:id="26" w:name="Address_Information_Inventor_3"/>
      <w:r>
        <w:t>INV 01 ADDRESS</w:t>
      </w:r>
      <w:bookmarkEnd w:id="26"/>
      <w:r>
        <w:br/>
        <w:t xml:space="preserve">(a citizen of </w:t>
      </w:r>
      <w:bookmarkStart w:id="27" w:name="Nationality_Inventor_1"/>
      <w:r>
        <w:t>INV 01 nationality</w:t>
      </w:r>
      <w:bookmarkEnd w:id="27"/>
      <w:r>
        <w:t>)</w:t>
      </w:r>
    </w:p>
    <w:p w:rsidR="00645EA3" w:rsidRDefault="00645EA3" w:rsidP="005B7F25"/>
    <w:p w:rsidR="00645EA3" w:rsidRPr="0016100C" w:rsidRDefault="00645EA3" w:rsidP="005B7F25">
      <w:pPr>
        <w:ind w:left="2160" w:hanging="1440"/>
      </w:pPr>
      <w:r w:rsidRPr="0016100C">
        <w:t>Title:</w:t>
      </w:r>
      <w:r w:rsidRPr="0016100C">
        <w:tab/>
      </w:r>
      <w:r>
        <w:fldChar w:fldCharType="begin"/>
      </w:r>
      <w:r>
        <w:instrText xml:space="preserve"> REF Case_Title_1 \h </w:instrText>
      </w:r>
      <w:r>
        <w:fldChar w:fldCharType="separate"/>
      </w:r>
      <w:r w:rsidRPr="00EB7F76">
        <w:rPr>
          <w:caps/>
        </w:rPr>
        <w:t>CASE TITLE</w:t>
      </w:r>
      <w:r>
        <w:fldChar w:fldCharType="end"/>
      </w:r>
    </w:p>
    <w:p w:rsidR="00645EA3" w:rsidRPr="0016100C" w:rsidRDefault="00645EA3" w:rsidP="005B7F25"/>
    <w:p w:rsidR="00645EA3" w:rsidRDefault="00645EA3" w:rsidP="005B7F25">
      <w:pPr>
        <w:ind w:left="2160" w:hanging="1440"/>
      </w:pPr>
      <w:r w:rsidRPr="0016100C">
        <w:t>Priority:</w:t>
      </w:r>
      <w:r w:rsidRPr="0016100C">
        <w:tab/>
      </w:r>
      <w:r>
        <w:t>US</w:t>
      </w:r>
      <w:r w:rsidRPr="0016100C">
        <w:t xml:space="preserve"> </w:t>
      </w:r>
      <w:r>
        <w:t xml:space="preserve">Provisional </w:t>
      </w:r>
      <w:r w:rsidRPr="0016100C">
        <w:t xml:space="preserve">Patent Application No. </w:t>
      </w:r>
      <w:r w:rsidRPr="0073475B">
        <w:fldChar w:fldCharType="begin"/>
      </w:r>
      <w:r w:rsidRPr="0073475B">
        <w:instrText>MACROBUTTON NoMacro [Number]</w:instrText>
      </w:r>
      <w:r w:rsidRPr="0073475B">
        <w:fldChar w:fldCharType="end"/>
      </w:r>
      <w:r>
        <w:t xml:space="preserve"> filed </w:t>
      </w:r>
      <w:r>
        <w:rPr>
          <w:highlight w:val="yellow"/>
        </w:rPr>
        <w:fldChar w:fldCharType="begin"/>
      </w:r>
      <w:r>
        <w:rPr>
          <w:highlight w:val="yellow"/>
        </w:rPr>
        <w:instrText>MACROBUTTON NoMacro [Date]</w:instrText>
      </w:r>
      <w:r>
        <w:rPr>
          <w:highlight w:val="yellow"/>
        </w:rPr>
        <w:fldChar w:fldCharType="end"/>
      </w:r>
    </w:p>
    <w:p w:rsidR="00645EA3" w:rsidRDefault="00D91C0F" w:rsidP="005B7F25">
      <w:pPr>
        <w:ind w:left="2160" w:hanging="2160"/>
      </w:pPr>
      <w:r>
        <w:rPr>
          <w:noProof/>
        </w:rPr>
        <mc:AlternateContent>
          <mc:Choice Requires="wps">
            <w:drawing>
              <wp:anchor distT="0" distB="0" distL="114300" distR="114300" simplePos="0" relativeHeight="251658240" behindDoc="0" locked="0" layoutInCell="1" allowOverlap="1">
                <wp:simplePos x="0" y="0"/>
                <wp:positionH relativeFrom="column">
                  <wp:posOffset>-228600</wp:posOffset>
                </wp:positionH>
                <wp:positionV relativeFrom="paragraph">
                  <wp:posOffset>190500</wp:posOffset>
                </wp:positionV>
                <wp:extent cx="6743700" cy="457200"/>
                <wp:effectExtent l="19050" t="19050" r="19050" b="19050"/>
                <wp:wrapSquare wrapText="bothSides"/>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43700" cy="457200"/>
                        </a:xfrm>
                        <a:prstGeom prst="rect">
                          <a:avLst/>
                        </a:prstGeom>
                        <a:solidFill>
                          <a:srgbClr val="FFFFFF"/>
                        </a:solidFill>
                        <a:ln w="25400">
                          <a:solidFill>
                            <a:srgbClr val="0000FF"/>
                          </a:solidFill>
                          <a:miter lim="800000"/>
                          <a:headEnd/>
                          <a:tailEnd/>
                        </a:ln>
                      </wps:spPr>
                      <wps:txbx>
                        <w:txbxContent>
                          <w:p w:rsidR="00645EA3" w:rsidRPr="0026385C" w:rsidRDefault="00645EA3" w:rsidP="005B7F25">
                            <w:pPr>
                              <w:jc w:val="center"/>
                              <w:rPr>
                                <w:b/>
                                <w:color w:val="0000FF"/>
                              </w:rPr>
                            </w:pPr>
                            <w:r w:rsidRPr="0026385C">
                              <w:rPr>
                                <w:b/>
                                <w:color w:val="0000FF"/>
                              </w:rPr>
                              <w:t xml:space="preserve">NOTE:  </w:t>
                            </w:r>
                            <w:r>
                              <w:rPr>
                                <w:b/>
                                <w:color w:val="0000FF"/>
                              </w:rPr>
                              <w:t xml:space="preserve">USE THE FOLLOWING INFORMATION TO COMPLETE THE PRIORITY DATA ABOVE </w:t>
                            </w:r>
                            <w:r w:rsidR="007E089E">
                              <w:rPr>
                                <w:b/>
                                <w:color w:val="0000FF"/>
                              </w:rPr>
                              <w:t>IN</w:t>
                            </w:r>
                            <w:r>
                              <w:rPr>
                                <w:b/>
                                <w:color w:val="0000FF"/>
                              </w:rPr>
                              <w:t xml:space="preserve"> THE FORMAT SHOWN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18pt;margin-top:15pt;width:531pt;height:36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NjVoKAIAAFEEAAAOAAAAZHJzL2Uyb0RvYy54bWysVNuO0zAQfUfiHyy/06SleyFqulq6FCEt&#10;F2mXD3Acp7FwPGbsNilfz9jJlnIRD4g8WLZnfGbmnJmsbobOsINCr8GWfD7LOVNWQq3truSfH7cv&#10;rjnzQdhaGLCq5Efl+c36+bNV7wq1gBZMrZARiPVF70rehuCKLPOyVZ3wM3DKkrEB7ESgI+6yGkVP&#10;6J3JFnl+mfWAtUOQynu6vRuNfJ3wm0bJ8LFpvArMlJxyC2nFtFZxzdYrUexQuFbLKQ3xD1l0QlsK&#10;eoK6E0GwPerfoDotETw0YSahy6BptFSpBqpmnv9SzUMrnEq1EDnenWjy/w9Wfjh8Qqbrki84s6Ij&#10;iR7VENhrGNgistM7X5DTgyO3MNA1qZwq9e4e5BfPLGxaYXfqFhH6VomaspvHl9nZ0xHHR5Cqfw81&#10;hRH7AAloaLCL1BEZjNBJpeNJmZiKpMvLq+XLq5xMkmzLiyuSPoUQxdNrhz68VdCxuCk5kvIJXRzu&#10;fYjZiOLJJQbzYHS91cakA+6qjUF2ENQl2/RN6D+5Gct64uliScH/jpHTt93+CaPTgfrd6K7k19Fr&#10;6sDI2xtbp24MQptxTzkbOxEZuRtZDEM1TMJUUB+JUoSxr2kOadMCfuOsp54uuf+6F6g4M+8syfJq&#10;vlzGIUiHxCJneG6pzi3CSoIqeeBs3G7CODh7h3rXUqSxESzckpSNTixHzcesprypbxP504zFwTg/&#10;J68ff4L1dwAAAP//AwBQSwMEFAAGAAgAAAAhAJSK5GXdAAAACwEAAA8AAABkcnMvZG93bnJldi54&#10;bWxMj81OwzAQhO9IvIO1SNxau62ISohTAVKRyo2WC7dtvCSBeB3ZbhN4ehwucNq/0ew3xWa0nTiT&#10;D61jDYu5AkFcOdNyreH1sJ2tQYSIbLBzTBq+KMCmvLwoMDdu4Bc672MtkgmHHDU0Mfa5lKFqyGKY&#10;u5443d6dtxjT6GtpPA7J3HZyqVQmLbacPjTY02ND1ef+ZDXQ+mHwt+rmebHNjHzb7T6e+PCt9fXV&#10;eH8HItIY/8Qw4Sd0KBPT0Z3YBNFpmK2ylCVqWKlUJ4FaTpvjb6dAloX8n6H8AQAA//8DAFBLAQIt&#10;ABQABgAIAAAAIQC2gziS/gAAAOEBAAATAAAAAAAAAAAAAAAAAAAAAABbQ29udGVudF9UeXBlc10u&#10;eG1sUEsBAi0AFAAGAAgAAAAhADj9If/WAAAAlAEAAAsAAAAAAAAAAAAAAAAALwEAAF9yZWxzLy5y&#10;ZWxzUEsBAi0AFAAGAAgAAAAhAOk2NWgoAgAAUQQAAA4AAAAAAAAAAAAAAAAALgIAAGRycy9lMm9E&#10;b2MueG1sUEsBAi0AFAAGAAgAAAAhAJSK5GXdAAAACwEAAA8AAAAAAAAAAAAAAAAAggQAAGRycy9k&#10;b3ducmV2LnhtbFBLBQYAAAAABAAEAPMAAACMBQAAAAA=&#10;" strokecolor="blue" strokeweight="2pt">
                <v:textbox>
                  <w:txbxContent>
                    <w:p w:rsidR="00645EA3" w:rsidRPr="0026385C" w:rsidRDefault="00645EA3" w:rsidP="005B7F25">
                      <w:pPr>
                        <w:jc w:val="center"/>
                        <w:rPr>
                          <w:b/>
                          <w:color w:val="0000FF"/>
                        </w:rPr>
                      </w:pPr>
                      <w:r w:rsidRPr="0026385C">
                        <w:rPr>
                          <w:b/>
                          <w:color w:val="0000FF"/>
                        </w:rPr>
                        <w:t xml:space="preserve">NOTE:  </w:t>
                      </w:r>
                      <w:r>
                        <w:rPr>
                          <w:b/>
                          <w:color w:val="0000FF"/>
                        </w:rPr>
                        <w:t xml:space="preserve">USE THE FOLLOWING INFORMATION TO COMPLETE THE PRIORITY DATA ABOVE </w:t>
                      </w:r>
                      <w:r w:rsidR="007E089E">
                        <w:rPr>
                          <w:b/>
                          <w:color w:val="0000FF"/>
                        </w:rPr>
                        <w:t>IN</w:t>
                      </w:r>
                      <w:r>
                        <w:rPr>
                          <w:b/>
                          <w:color w:val="0000FF"/>
                        </w:rPr>
                        <w:t xml:space="preserve"> THE FORMAT SHOWN</w:t>
                      </w:r>
                    </w:p>
                  </w:txbxContent>
                </v:textbox>
                <w10:wrap type="square"/>
              </v:shape>
            </w:pict>
          </mc:Fallback>
        </mc:AlternateContent>
      </w:r>
      <w:r w:rsidR="00645EA3">
        <w:tab/>
        <w:t xml:space="preserve">US Utility Patent Application No. </w:t>
      </w:r>
      <w:r w:rsidR="00645EA3" w:rsidRPr="0073475B">
        <w:fldChar w:fldCharType="begin"/>
      </w:r>
      <w:r w:rsidR="00645EA3" w:rsidRPr="0073475B">
        <w:instrText>MACROBUTTON NoMacro [Number]</w:instrText>
      </w:r>
      <w:r w:rsidR="00645EA3" w:rsidRPr="0073475B">
        <w:fldChar w:fldCharType="end"/>
      </w:r>
      <w:r w:rsidR="00645EA3">
        <w:t xml:space="preserve"> filed </w:t>
      </w:r>
      <w:r w:rsidR="00645EA3">
        <w:rPr>
          <w:highlight w:val="yellow"/>
        </w:rPr>
        <w:fldChar w:fldCharType="begin"/>
      </w:r>
      <w:r w:rsidR="00645EA3">
        <w:rPr>
          <w:highlight w:val="yellow"/>
        </w:rPr>
        <w:instrText>MACROBUTTON NoMacro [Date]</w:instrText>
      </w:r>
      <w:r w:rsidR="00645EA3">
        <w:rPr>
          <w:highlight w:val="yellow"/>
        </w:rPr>
        <w:fldChar w:fldCharType="end"/>
      </w:r>
    </w:p>
    <w:p w:rsidR="00645EA3" w:rsidRDefault="00645EA3" w:rsidP="005B7F25">
      <w:pPr>
        <w:tabs>
          <w:tab w:val="left" w:pos="3600"/>
          <w:tab w:val="left" w:pos="6480"/>
        </w:tabs>
      </w:pPr>
      <w:bookmarkStart w:id="28" w:name="Own_SQL_Phrase_Additional_Priority_In_2"/>
      <w:r>
        <w:t>PRIORITY INFO</w:t>
      </w:r>
    </w:p>
    <w:bookmarkEnd w:id="28"/>
    <w:p w:rsidR="00645EA3" w:rsidRDefault="00645EA3" w:rsidP="005B7F25">
      <w:r>
        <w:t xml:space="preserve"> </w:t>
      </w:r>
      <w:r>
        <w:br/>
      </w:r>
    </w:p>
    <w:p w:rsidR="00645EA3" w:rsidRDefault="00645EA3" w:rsidP="005B7F25">
      <w:r>
        <w:tab/>
      </w:r>
      <w:r w:rsidRPr="00536143">
        <w:t xml:space="preserve">Electronic copies of the following documents are being forwarded via email for your use in </w:t>
      </w:r>
      <w:r>
        <w:t>regionalizing</w:t>
      </w:r>
      <w:r w:rsidRPr="00536143">
        <w:t xml:space="preserve"> this application in </w:t>
      </w:r>
      <w:smartTag w:uri="urn:schemas-microsoft-com:office:smarttags" w:element="place">
        <w:r>
          <w:t>Europe</w:t>
        </w:r>
      </w:smartTag>
      <w:r>
        <w:t>:</w:t>
      </w:r>
    </w:p>
    <w:p w:rsidR="00645EA3" w:rsidRDefault="00645EA3" w:rsidP="005B7F25"/>
    <w:p w:rsidR="00645EA3" w:rsidRDefault="00645EA3" w:rsidP="005B7F25">
      <w:pPr>
        <w:numPr>
          <w:ilvl w:val="0"/>
          <w:numId w:val="4"/>
        </w:numPr>
        <w:tabs>
          <w:tab w:val="left" w:pos="720"/>
        </w:tabs>
      </w:pPr>
      <w:r>
        <w:t xml:space="preserve">Assignment of US priority Application No. </w:t>
      </w:r>
      <w:r w:rsidRPr="0073475B">
        <w:fldChar w:fldCharType="begin"/>
      </w:r>
      <w:r w:rsidRPr="0073475B">
        <w:instrText>MACROBUTTON NoMacro [Number]</w:instrText>
      </w:r>
      <w:r w:rsidRPr="0073475B">
        <w:fldChar w:fldCharType="end"/>
      </w:r>
      <w:r>
        <w:t xml:space="preserve"> from Inventor to Applicant;</w:t>
      </w:r>
    </w:p>
    <w:p w:rsidR="00645EA3" w:rsidRDefault="00645EA3" w:rsidP="005B7F25">
      <w:pPr>
        <w:numPr>
          <w:ilvl w:val="0"/>
          <w:numId w:val="4"/>
        </w:numPr>
        <w:tabs>
          <w:tab w:val="left" w:pos="720"/>
        </w:tabs>
      </w:pPr>
      <w:r>
        <w:t>PCT Request Form;</w:t>
      </w:r>
    </w:p>
    <w:p w:rsidR="00645EA3" w:rsidRDefault="00645EA3" w:rsidP="005B7F25">
      <w:pPr>
        <w:numPr>
          <w:ilvl w:val="0"/>
          <w:numId w:val="4"/>
        </w:numPr>
        <w:tabs>
          <w:tab w:val="left" w:pos="720"/>
        </w:tabs>
      </w:pPr>
      <w:r w:rsidRPr="005D7132">
        <w:t>Form PCT/IB/304, Notification Concerning Submission or Transmittal of Priority Document;</w:t>
      </w:r>
    </w:p>
    <w:p w:rsidR="00645EA3" w:rsidRDefault="00645EA3" w:rsidP="005B7F25">
      <w:pPr>
        <w:numPr>
          <w:ilvl w:val="0"/>
          <w:numId w:val="4"/>
        </w:numPr>
        <w:tabs>
          <w:tab w:val="left" w:pos="720"/>
        </w:tabs>
      </w:pPr>
      <w:r>
        <w:t xml:space="preserve">Form PCT/IB/308, First Notice Informing the Applicant of the Communication of </w:t>
      </w:r>
      <w:r w:rsidRPr="00F77325">
        <w:t>the International Application to the Designated Offices;</w:t>
      </w:r>
    </w:p>
    <w:p w:rsidR="00645EA3" w:rsidRDefault="00645EA3" w:rsidP="005B7F25">
      <w:pPr>
        <w:numPr>
          <w:ilvl w:val="0"/>
          <w:numId w:val="4"/>
        </w:numPr>
        <w:tabs>
          <w:tab w:val="left" w:pos="720"/>
        </w:tabs>
      </w:pPr>
      <w:r w:rsidRPr="00F77325">
        <w:t>International Search Report;</w:t>
      </w:r>
    </w:p>
    <w:p w:rsidR="00645EA3" w:rsidRPr="008E4174" w:rsidRDefault="00645EA3" w:rsidP="005B7F25">
      <w:pPr>
        <w:numPr>
          <w:ilvl w:val="0"/>
          <w:numId w:val="4"/>
        </w:numPr>
      </w:pPr>
      <w:r>
        <w:t xml:space="preserve">International Publication No. </w:t>
      </w:r>
      <w:r>
        <w:fldChar w:fldCharType="begin"/>
      </w:r>
      <w:r>
        <w:instrText xml:space="preserve"> REF International_Publication_No \h </w:instrText>
      </w:r>
      <w:r>
        <w:fldChar w:fldCharType="separate"/>
      </w:r>
      <w:r>
        <w:t>PCT/</w:t>
      </w:r>
      <w:r w:rsidRPr="00BC7FD1">
        <w:rPr>
          <w:highlight w:val="yellow"/>
        </w:rPr>
        <w:t>[Number]</w:t>
      </w:r>
      <w:r>
        <w:t xml:space="preserve"> </w:t>
      </w:r>
      <w:r>
        <w:fldChar w:fldCharType="end"/>
      </w:r>
      <w:r>
        <w:t xml:space="preserve">with Search </w:t>
      </w:r>
      <w:r w:rsidRPr="008E4174">
        <w:t>Report;</w:t>
      </w:r>
    </w:p>
    <w:p w:rsidR="00645EA3" w:rsidRPr="008E4174" w:rsidRDefault="00645EA3" w:rsidP="005B7F25">
      <w:pPr>
        <w:numPr>
          <w:ilvl w:val="0"/>
          <w:numId w:val="4"/>
        </w:numPr>
        <w:tabs>
          <w:tab w:val="left" w:pos="720"/>
        </w:tabs>
      </w:pPr>
      <w:r w:rsidRPr="008E4174">
        <w:t>Written Opinion;</w:t>
      </w:r>
    </w:p>
    <w:p w:rsidR="00645EA3" w:rsidRDefault="00645EA3" w:rsidP="005B7F25">
      <w:pPr>
        <w:numPr>
          <w:ilvl w:val="0"/>
          <w:numId w:val="4"/>
        </w:numPr>
        <w:tabs>
          <w:tab w:val="left" w:pos="720"/>
        </w:tabs>
      </w:pPr>
      <w:r>
        <w:t xml:space="preserve">Form PCT/IB/308, Second and Supplementary Notice Informing Applicant of the Communication of the International Application to the Designated Offices; </w:t>
      </w:r>
    </w:p>
    <w:p w:rsidR="00645EA3" w:rsidRPr="009470A3" w:rsidRDefault="00645EA3" w:rsidP="005B7F25">
      <w:pPr>
        <w:numPr>
          <w:ilvl w:val="0"/>
          <w:numId w:val="4"/>
        </w:numPr>
        <w:tabs>
          <w:tab w:val="left" w:pos="720"/>
        </w:tabs>
      </w:pPr>
      <w:r>
        <w:t>International Preliminary Report on Patentability;</w:t>
      </w:r>
    </w:p>
    <w:p w:rsidR="00645EA3" w:rsidRDefault="00645EA3" w:rsidP="005B7F25">
      <w:pPr>
        <w:numPr>
          <w:ilvl w:val="0"/>
          <w:numId w:val="4"/>
        </w:numPr>
        <w:tabs>
          <w:tab w:val="left" w:pos="720"/>
        </w:tabs>
      </w:pPr>
      <w:r w:rsidRPr="009470A3">
        <w:rPr>
          <w:highlight w:val="yellow"/>
        </w:rPr>
        <w:t xml:space="preserve">Draft Response to </w:t>
      </w:r>
      <w:r>
        <w:rPr>
          <w:highlight w:val="yellow"/>
        </w:rPr>
        <w:t xml:space="preserve">any objections contained in the International </w:t>
      </w:r>
      <w:r w:rsidRPr="009470A3">
        <w:rPr>
          <w:highlight w:val="yellow"/>
        </w:rPr>
        <w:t>Search Report, Written Opinion, [</w:t>
      </w:r>
      <w:r>
        <w:rPr>
          <w:highlight w:val="yellow"/>
        </w:rPr>
        <w:t xml:space="preserve">or </w:t>
      </w:r>
      <w:r w:rsidRPr="009470A3">
        <w:rPr>
          <w:highlight w:val="yellow"/>
        </w:rPr>
        <w:t xml:space="preserve">International </w:t>
      </w:r>
      <w:r>
        <w:rPr>
          <w:highlight w:val="yellow"/>
        </w:rPr>
        <w:t xml:space="preserve">Preliminary </w:t>
      </w:r>
      <w:r w:rsidRPr="009470A3">
        <w:rPr>
          <w:highlight w:val="yellow"/>
        </w:rPr>
        <w:t>Report on Patentability</w:t>
      </w:r>
      <w:r>
        <w:rPr>
          <w:highlight w:val="yellow"/>
        </w:rPr>
        <w:t>]</w:t>
      </w:r>
      <w:r w:rsidRPr="009470A3">
        <w:rPr>
          <w:highlight w:val="yellow"/>
        </w:rPr>
        <w:t>;</w:t>
      </w:r>
      <w:r>
        <w:t xml:space="preserve"> and</w:t>
      </w:r>
    </w:p>
    <w:p w:rsidR="00645EA3" w:rsidRDefault="00645EA3" w:rsidP="005B7F25">
      <w:pPr>
        <w:numPr>
          <w:ilvl w:val="0"/>
          <w:numId w:val="4"/>
        </w:numPr>
        <w:tabs>
          <w:tab w:val="left" w:pos="720"/>
        </w:tabs>
      </w:pPr>
      <w:r>
        <w:t>Amended claim set.</w:t>
      </w:r>
    </w:p>
    <w:p w:rsidR="00645EA3" w:rsidRPr="00AD18F3" w:rsidRDefault="00645EA3" w:rsidP="005B7F25"/>
    <w:p w:rsidR="00645EA3" w:rsidRDefault="00645EA3" w:rsidP="0052541B">
      <w:pPr>
        <w:ind w:firstLine="720"/>
        <w:rPr>
          <w:b/>
          <w:u w:val="single"/>
        </w:rPr>
      </w:pPr>
      <w:r w:rsidRPr="003E4CE5">
        <w:rPr>
          <w:b/>
          <w:u w:val="single"/>
        </w:rPr>
        <w:t xml:space="preserve">Please file the </w:t>
      </w:r>
      <w:r>
        <w:rPr>
          <w:b/>
          <w:u w:val="single"/>
        </w:rPr>
        <w:t>European regional</w:t>
      </w:r>
      <w:r w:rsidRPr="003E4CE5">
        <w:rPr>
          <w:b/>
          <w:u w:val="single"/>
        </w:rPr>
        <w:t xml:space="preserve"> stage application using the enclosed </w:t>
      </w:r>
      <w:r>
        <w:rPr>
          <w:b/>
          <w:u w:val="single"/>
        </w:rPr>
        <w:t xml:space="preserve">amended </w:t>
      </w:r>
      <w:r w:rsidRPr="003E4CE5">
        <w:rPr>
          <w:b/>
          <w:u w:val="single"/>
        </w:rPr>
        <w:t>claim set.  There should</w:t>
      </w:r>
      <w:r>
        <w:rPr>
          <w:b/>
          <w:u w:val="single"/>
        </w:rPr>
        <w:t xml:space="preserve"> be a total of </w:t>
      </w:r>
      <w:r w:rsidRPr="009C10BF">
        <w:rPr>
          <w:b/>
          <w:highlight w:val="yellow"/>
          <w:u w:val="single"/>
        </w:rPr>
        <w:fldChar w:fldCharType="begin"/>
      </w:r>
      <w:r w:rsidRPr="009C10BF">
        <w:rPr>
          <w:b/>
          <w:highlight w:val="yellow"/>
          <w:u w:val="single"/>
        </w:rPr>
        <w:instrText>MACROBUTTON NoMacro [Number]</w:instrText>
      </w:r>
      <w:r w:rsidRPr="009C10BF">
        <w:rPr>
          <w:b/>
          <w:highlight w:val="yellow"/>
          <w:u w:val="single"/>
        </w:rPr>
        <w:fldChar w:fldCharType="end"/>
      </w:r>
      <w:r>
        <w:rPr>
          <w:b/>
          <w:u w:val="single"/>
        </w:rPr>
        <w:t xml:space="preserve"> </w:t>
      </w:r>
      <w:r w:rsidRPr="003E4CE5">
        <w:rPr>
          <w:b/>
          <w:u w:val="single"/>
        </w:rPr>
        <w:t xml:space="preserve">claims in the </w:t>
      </w:r>
      <w:r>
        <w:rPr>
          <w:b/>
          <w:u w:val="single"/>
        </w:rPr>
        <w:t>regionalized</w:t>
      </w:r>
      <w:r w:rsidRPr="003E4CE5">
        <w:rPr>
          <w:b/>
          <w:u w:val="single"/>
        </w:rPr>
        <w:t xml:space="preserve"> application.</w:t>
      </w:r>
    </w:p>
    <w:p w:rsidR="00645EA3" w:rsidRPr="00146DFE" w:rsidRDefault="00645EA3" w:rsidP="005B7F25">
      <w:pPr>
        <w:rPr>
          <w:b/>
          <w:u w:val="single"/>
        </w:rPr>
      </w:pPr>
    </w:p>
    <w:p w:rsidR="00645EA3" w:rsidRDefault="00645EA3" w:rsidP="0052541B">
      <w:pPr>
        <w:ind w:firstLine="720"/>
      </w:pPr>
      <w:r w:rsidRPr="009350E8">
        <w:t xml:space="preserve">The PCT application contains additional description not found in the prior provisional </w:t>
      </w:r>
      <w:r>
        <w:br/>
        <w:t>US</w:t>
      </w:r>
      <w:r w:rsidRPr="009350E8">
        <w:t xml:space="preserve"> application.  The additional description is found throughout the application.</w:t>
      </w:r>
    </w:p>
    <w:p w:rsidR="00645EA3" w:rsidRDefault="00645EA3" w:rsidP="005B7F25"/>
    <w:p w:rsidR="00645EA3" w:rsidRDefault="00D91C0F" w:rsidP="0052541B">
      <w:pPr>
        <w:ind w:firstLine="720"/>
      </w:pPr>
      <w:r>
        <w:rPr>
          <w:noProof/>
        </w:rPr>
        <mc:AlternateContent>
          <mc:Choice Requires="wps">
            <w:drawing>
              <wp:anchor distT="0" distB="0" distL="114300" distR="114300" simplePos="0" relativeHeight="251657216" behindDoc="0" locked="0" layoutInCell="1" allowOverlap="1">
                <wp:simplePos x="0" y="0"/>
                <wp:positionH relativeFrom="column">
                  <wp:posOffset>-304800</wp:posOffset>
                </wp:positionH>
                <wp:positionV relativeFrom="paragraph">
                  <wp:posOffset>609600</wp:posOffset>
                </wp:positionV>
                <wp:extent cx="6743700" cy="1214120"/>
                <wp:effectExtent l="19050" t="19050" r="19050" b="14605"/>
                <wp:wrapSquare wrapText="bothSides"/>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43700" cy="1214120"/>
                        </a:xfrm>
                        <a:prstGeom prst="rect">
                          <a:avLst/>
                        </a:prstGeom>
                        <a:solidFill>
                          <a:srgbClr val="FFFFFF"/>
                        </a:solidFill>
                        <a:ln w="25400">
                          <a:solidFill>
                            <a:srgbClr val="0000FF"/>
                          </a:solidFill>
                          <a:miter lim="800000"/>
                          <a:headEnd/>
                          <a:tailEnd/>
                        </a:ln>
                      </wps:spPr>
                      <wps:txbx>
                        <w:txbxContent>
                          <w:p w:rsidR="00645EA3" w:rsidRDefault="00645EA3" w:rsidP="00807412">
                            <w:pPr>
                              <w:rPr>
                                <w:b/>
                                <w:color w:val="0000FF"/>
                              </w:rPr>
                            </w:pPr>
                            <w:r w:rsidRPr="00807412">
                              <w:rPr>
                                <w:b/>
                                <w:color w:val="0000FF"/>
                              </w:rPr>
                              <w:t xml:space="preserve">NOTE:  IF THE DRAFT RESPONSE IS NOT SENT TO THE ASSOCIATE WITH THE EP INSTRUCTION LETTER, FOREIGN FILING WILL SEND AN EMAIL TO ZZ.DOCKETING INSTRUCTING DOCKETING TO </w:t>
                            </w:r>
                          </w:p>
                          <w:p w:rsidR="00645EA3" w:rsidRPr="00807412" w:rsidRDefault="00645EA3" w:rsidP="00807412">
                            <w:pPr>
                              <w:rPr>
                                <w:b/>
                                <w:color w:val="0000FF"/>
                              </w:rPr>
                            </w:pPr>
                            <w:r w:rsidRPr="00807412">
                              <w:rPr>
                                <w:b/>
                                <w:color w:val="0000FF"/>
                              </w:rPr>
                              <w:t xml:space="preserve">ADD DOCKET DATE OF </w:t>
                            </w:r>
                            <w:r w:rsidRPr="00807412">
                              <w:rPr>
                                <w:b/>
                                <w:color w:val="0000FF"/>
                                <w:highlight w:val="yellow"/>
                              </w:rPr>
                              <w:fldChar w:fldCharType="begin"/>
                            </w:r>
                            <w:r w:rsidRPr="00807412">
                              <w:rPr>
                                <w:b/>
                                <w:color w:val="0000FF"/>
                                <w:highlight w:val="yellow"/>
                              </w:rPr>
                              <w:instrText>MACROBUTTON NoMacro [</w:instrText>
                            </w:r>
                            <w:r w:rsidRPr="00807412">
                              <w:rPr>
                                <w:b/>
                                <w:color w:val="0000FF"/>
                              </w:rPr>
                              <w:instrText>TWO MONTHS FROM SENDING FOREIGN INSTRUCTION LETTER</w:instrText>
                            </w:r>
                            <w:r w:rsidRPr="00807412">
                              <w:rPr>
                                <w:b/>
                                <w:color w:val="0000FF"/>
                                <w:highlight w:val="yellow"/>
                              </w:rPr>
                              <w:instrText>]</w:instrText>
                            </w:r>
                            <w:r w:rsidRPr="00807412">
                              <w:rPr>
                                <w:b/>
                                <w:color w:val="0000FF"/>
                                <w:highlight w:val="yellow"/>
                              </w:rPr>
                              <w:fldChar w:fldCharType="end"/>
                            </w:r>
                            <w:r w:rsidRPr="00807412">
                              <w:rPr>
                                <w:b/>
                                <w:color w:val="0000FF"/>
                              </w:rPr>
                              <w:t xml:space="preserve"> TO “SEND RESPONSE TO SRP, WO, AND IRPR TO EP ASSOCIATE.”</w:t>
                            </w:r>
                          </w:p>
                          <w:p w:rsidR="00645EA3" w:rsidRPr="00807412" w:rsidRDefault="00645EA3" w:rsidP="00807412">
                            <w:pPr>
                              <w:jc w:val="center"/>
                              <w:rPr>
                                <w:b/>
                                <w:color w:val="0000FF"/>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left:0;text-align:left;margin-left:-24pt;margin-top:48pt;width:531pt;height:95.6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3AYpLgIAAFkEAAAOAAAAZHJzL2Uyb0RvYy54bWysVNuO2yAQfa/Uf0C8N7az2UutOKtttqkq&#10;bS/Sbj8AY2yjAkOBxE6/vgP2plFb9aGqHxAww+HMOYPXt6NW5CCcl2AqWixySoTh0EjTVfTL0+7V&#10;DSU+MNMwBUZU9Cg8vd28fLEebCmW0INqhCMIYnw52Ir2IdgyyzzvhWZ+AVYYDLbgNAu4dF3WODYg&#10;ulbZMs+vsgFcYx1w4T3u3k9Bukn4bSt4+NS2XgSiKorcQhpdGus4Zps1KzvHbC/5TIP9AwvNpMFL&#10;T1D3LDCyd/I3KC25Aw9tWHDQGbSt5CLVgNUU+S/VPPbMilQLiuPtSSb//2D5x8NnR2SD3lFimEaL&#10;nsQYyBsYyUVUZ7C+xKRHi2lhxO2YGSv19gH4V08MbHtmOnHnHAy9YA2yK+LJ7OzohOMjSD18gAav&#10;YfsACWhsnY6AKAZBdHTpeHImUuG4eXW9urjOMcQxViyLVbFM3mWsfD5unQ/vBGgSJxV1aH2CZ4cH&#10;HyIdVj6nJPqgZLOTSqWF6+qtcuTAsE126UsVYJXnacqQoaLLyxUy+TtGjt9u9ycMLQM2vJK6ojcx&#10;a27BKNxb06R2DEyqaY6clZmVjOJNMoaxHmfLZoNqaI4orYOpv/E94qQH952SAXu7ov7bnjlBiXpv&#10;0J7XxWoVH0NarC6vUUviziP1eYQZjlAVDZRM022YHtDeOtn1eNPUEAbu0NJWJrGj9xOrmT72b/Jg&#10;fmvxgZyvU9bPP8LmBwAAAP//AwBQSwMEFAAGAAgAAAAhADofasbhAAAACwEAAA8AAABkcnMvZG93&#10;bnJldi54bWxMj8FOwzAQRO9I/IO1SNxaO1EJaRqnAqQilVtbLtzceJsE4nVku03g63FPcNpdzWj2&#10;TbmeTM8u6HxnSUIyF8CQaqs7aiS8HzazHJgPirTqLaGEb/Swrm5vSlVoO9IOL/vQsBhCvlAS2hCG&#10;gnNft2iUn9sBKWon64wK8XQN106NMdz0PBUi40Z1FD+0asCXFuuv/dlIwPx5dEvx8JZsMs0/ttvP&#10;Vzr8SHl/Nz2tgAWcwp8ZrvgRHarIdLRn0p71EmaLPHYJEpZZnFeDSBZxO0pI88cUeFXy/x2qXwAA&#10;AP//AwBQSwECLQAUAAYACAAAACEAtoM4kv4AAADhAQAAEwAAAAAAAAAAAAAAAAAAAAAAW0NvbnRl&#10;bnRfVHlwZXNdLnhtbFBLAQItABQABgAIAAAAIQA4/SH/1gAAAJQBAAALAAAAAAAAAAAAAAAAAC8B&#10;AABfcmVscy8ucmVsc1BLAQItABQABgAIAAAAIQDz3AYpLgIAAFkEAAAOAAAAAAAAAAAAAAAAAC4C&#10;AABkcnMvZTJvRG9jLnhtbFBLAQItABQABgAIAAAAIQA6H2rG4QAAAAsBAAAPAAAAAAAAAAAAAAAA&#10;AIgEAABkcnMvZG93bnJldi54bWxQSwUGAAAAAAQABADzAAAAlgUAAAAA&#10;" strokecolor="blue" strokeweight="2pt">
                <v:textbox>
                  <w:txbxContent>
                    <w:p w:rsidR="00645EA3" w:rsidRDefault="00645EA3" w:rsidP="00807412">
                      <w:pPr>
                        <w:rPr>
                          <w:b/>
                          <w:color w:val="0000FF"/>
                        </w:rPr>
                      </w:pPr>
                      <w:r w:rsidRPr="00807412">
                        <w:rPr>
                          <w:b/>
                          <w:color w:val="0000FF"/>
                        </w:rPr>
                        <w:t xml:space="preserve">NOTE:  IF THE DRAFT RESPONSE IS NOT SENT TO THE ASSOCIATE WITH THE EP INSTRUCTION LETTER, FOREIGN FILING WILL SEND AN EMAIL TO ZZ.DOCKETING INSTRUCTING DOCKETING TO </w:t>
                      </w:r>
                    </w:p>
                    <w:p w:rsidR="00645EA3" w:rsidRPr="00807412" w:rsidRDefault="00645EA3" w:rsidP="00807412">
                      <w:pPr>
                        <w:rPr>
                          <w:b/>
                          <w:color w:val="0000FF"/>
                        </w:rPr>
                      </w:pPr>
                      <w:r w:rsidRPr="00807412">
                        <w:rPr>
                          <w:b/>
                          <w:color w:val="0000FF"/>
                        </w:rPr>
                        <w:t xml:space="preserve">ADD DOCKET DATE OF </w:t>
                      </w:r>
                      <w:r w:rsidRPr="00807412">
                        <w:rPr>
                          <w:b/>
                          <w:color w:val="0000FF"/>
                          <w:highlight w:val="yellow"/>
                        </w:rPr>
                        <w:fldChar w:fldCharType="begin"/>
                      </w:r>
                      <w:r w:rsidRPr="00807412">
                        <w:rPr>
                          <w:b/>
                          <w:color w:val="0000FF"/>
                          <w:highlight w:val="yellow"/>
                        </w:rPr>
                        <w:instrText>MACROBUTTON NoMacro [</w:instrText>
                      </w:r>
                      <w:r w:rsidRPr="00807412">
                        <w:rPr>
                          <w:b/>
                          <w:color w:val="0000FF"/>
                        </w:rPr>
                        <w:instrText>TWO MONTHS FROM SENDING FOREIGN INSTRUCTION LETTER</w:instrText>
                      </w:r>
                      <w:r w:rsidRPr="00807412">
                        <w:rPr>
                          <w:b/>
                          <w:color w:val="0000FF"/>
                          <w:highlight w:val="yellow"/>
                        </w:rPr>
                        <w:instrText>]</w:instrText>
                      </w:r>
                      <w:r w:rsidRPr="00807412">
                        <w:rPr>
                          <w:b/>
                          <w:color w:val="0000FF"/>
                          <w:highlight w:val="yellow"/>
                        </w:rPr>
                        <w:fldChar w:fldCharType="end"/>
                      </w:r>
                      <w:r w:rsidRPr="00807412">
                        <w:rPr>
                          <w:b/>
                          <w:color w:val="0000FF"/>
                        </w:rPr>
                        <w:t xml:space="preserve"> TO “SEND RESPONSE TO SRP, WO, AND IRPR TO EP ASSOCIATE.”</w:t>
                      </w:r>
                    </w:p>
                    <w:p w:rsidR="00645EA3" w:rsidRPr="00807412" w:rsidRDefault="00645EA3" w:rsidP="00807412">
                      <w:pPr>
                        <w:jc w:val="center"/>
                        <w:rPr>
                          <w:b/>
                          <w:color w:val="0000FF"/>
                        </w:rPr>
                      </w:pPr>
                    </w:p>
                  </w:txbxContent>
                </v:textbox>
                <w10:wrap type="square"/>
              </v:shape>
            </w:pict>
          </mc:Fallback>
        </mc:AlternateContent>
      </w:r>
      <w:r w:rsidR="00645EA3" w:rsidRPr="004313DB">
        <w:t xml:space="preserve">The </w:t>
      </w:r>
      <w:r w:rsidR="00645EA3">
        <w:rPr>
          <w:highlight w:val="yellow"/>
        </w:rPr>
        <w:fldChar w:fldCharType="begin"/>
      </w:r>
      <w:r w:rsidR="00645EA3">
        <w:rPr>
          <w:highlight w:val="yellow"/>
        </w:rPr>
        <w:instrText>MACROBUTTON NoMacro [Enter Country/Patent Office Name]</w:instrText>
      </w:r>
      <w:r w:rsidR="00645EA3">
        <w:rPr>
          <w:highlight w:val="yellow"/>
        </w:rPr>
        <w:fldChar w:fldCharType="end"/>
      </w:r>
      <w:r w:rsidR="00645EA3" w:rsidRPr="004313DB">
        <w:t xml:space="preserve"> was the International Searching Authority.</w:t>
      </w:r>
      <w:r w:rsidR="00645EA3">
        <w:t xml:space="preserve">  No amendments were made in the international stage, and no Demand for Chapter II Examination was filed.</w:t>
      </w:r>
    </w:p>
    <w:p w:rsidR="00645EA3" w:rsidRDefault="00645EA3" w:rsidP="005B7F25"/>
    <w:p w:rsidR="00645EA3" w:rsidRPr="00501953" w:rsidRDefault="00645EA3" w:rsidP="005B7F25">
      <w:pPr>
        <w:rPr>
          <w:highlight w:val="yellow"/>
        </w:rPr>
      </w:pPr>
      <w:r w:rsidRPr="00501953">
        <w:rPr>
          <w:highlight w:val="yellow"/>
        </w:rPr>
        <w:t xml:space="preserve">FOR EP REGIONAL STAGE </w:t>
      </w:r>
      <w:r w:rsidR="007E089E">
        <w:rPr>
          <w:highlight w:val="yellow"/>
        </w:rPr>
        <w:t>IN</w:t>
      </w:r>
      <w:r w:rsidRPr="00501953">
        <w:rPr>
          <w:highlight w:val="yellow"/>
        </w:rPr>
        <w:t xml:space="preserve"> WHICH EPO WAS THE ISA AND NO RESPONSE IS BEING INCLUDED WITH THE INSTRUCTION LETTER, ALSO ADD THIS PARAGRAPH TO THE LETTER:</w:t>
      </w:r>
    </w:p>
    <w:p w:rsidR="00645EA3" w:rsidRPr="009470A3" w:rsidRDefault="00645EA3" w:rsidP="009C10BF">
      <w:pPr>
        <w:ind w:firstLine="720"/>
      </w:pPr>
      <w:r w:rsidRPr="00501953">
        <w:rPr>
          <w:highlight w:val="yellow"/>
        </w:rPr>
        <w:t>We will provide you with a complete response to all of the objections raised in the Search Report, Written Opinion, [and International Report on Preliminary Examination] within two months.</w:t>
      </w:r>
    </w:p>
    <w:p w:rsidR="00645EA3" w:rsidRPr="009470A3" w:rsidRDefault="00645EA3" w:rsidP="005B7F25">
      <w:r w:rsidRPr="009470A3">
        <w:tab/>
      </w:r>
    </w:p>
    <w:p w:rsidR="00645EA3" w:rsidRDefault="00645EA3" w:rsidP="009C10BF">
      <w:pPr>
        <w:ind w:firstLine="720"/>
      </w:pPr>
      <w:r>
        <w:t>Please request examination at this time and pay any necessary examination fees</w:t>
      </w:r>
      <w:r w:rsidRPr="0016100C">
        <w:t>.</w:t>
      </w:r>
    </w:p>
    <w:p w:rsidR="00645EA3" w:rsidRPr="0016100C" w:rsidRDefault="00645EA3" w:rsidP="005B7F25"/>
    <w:p w:rsidR="00645EA3" w:rsidRPr="007B44B5" w:rsidRDefault="00645EA3" w:rsidP="005B7F25">
      <w:r w:rsidRPr="007B44B5">
        <w:tab/>
        <w:t>Ple</w:t>
      </w:r>
      <w:r>
        <w:t>ase pay all necessary fees for regio</w:t>
      </w:r>
      <w:r w:rsidRPr="007B44B5">
        <w:t xml:space="preserve">nalizing this application in </w:t>
      </w:r>
      <w:smartTag w:uri="urn:schemas-microsoft-com:office:smarttags" w:element="place">
        <w:r>
          <w:t>Europe</w:t>
        </w:r>
      </w:smartTag>
      <w:r>
        <w:t>,</w:t>
      </w:r>
      <w:r w:rsidRPr="007B44B5">
        <w:t xml:space="preserve"> including any national fees, any additional claims fees, and any necessary renewal fees.  Please request instruction prior to paying additional fees, such as annuities, during the prosecution of this application.  However, in the absence of specific instruction from us, please take all necessary steps and pay all necessary fees to keep this application pending.</w:t>
      </w:r>
    </w:p>
    <w:p w:rsidR="00645EA3" w:rsidRPr="007B44B5" w:rsidRDefault="00645EA3" w:rsidP="005B7F25"/>
    <w:p w:rsidR="00645EA3" w:rsidRPr="007B44B5" w:rsidRDefault="00645EA3" w:rsidP="005B7F25">
      <w:r w:rsidRPr="007B44B5">
        <w:tab/>
        <w:t xml:space="preserve">Please transmit any official communications to us as soon as possible after receipt by you.  That will enable us to meet our deadlines to disclose cited references in the counterpart </w:t>
      </w:r>
      <w:smartTag w:uri="urn:schemas-microsoft-com:office:smarttags" w:element="State">
        <w:smartTag w:uri="urn:schemas-microsoft-com:office:smarttags" w:element="country-region">
          <w:smartTag w:uri="urn:schemas-microsoft-com:office:smarttags" w:element="place">
            <w:r w:rsidRPr="007B44B5">
              <w:t>United States</w:t>
            </w:r>
          </w:smartTag>
        </w:smartTag>
      </w:smartTag>
      <w:r w:rsidRPr="007B44B5">
        <w:t xml:space="preserve"> application.</w:t>
      </w:r>
    </w:p>
    <w:p w:rsidR="00645EA3" w:rsidRPr="007B44B5" w:rsidRDefault="00645EA3" w:rsidP="005B7F25">
      <w:r w:rsidRPr="007B44B5">
        <w:t xml:space="preserve"> </w:t>
      </w:r>
    </w:p>
    <w:p w:rsidR="00645EA3" w:rsidRPr="007B44B5" w:rsidRDefault="00645EA3" w:rsidP="009C10BF">
      <w:pPr>
        <w:ind w:firstLine="720"/>
      </w:pPr>
      <w:r w:rsidRPr="007B44B5">
        <w:t>When invoicing us for your professional fees and expenses (Government fees, etc.) in connection with this authorized work, please separate professional fees from expenses, i.e., two separate line items.  This procedure must continue until issuance or abandonment.</w:t>
      </w:r>
    </w:p>
    <w:p w:rsidR="00645EA3" w:rsidRPr="007B44B5" w:rsidRDefault="00645EA3" w:rsidP="005B7F25"/>
    <w:p w:rsidR="00645EA3" w:rsidRPr="007B44B5" w:rsidRDefault="00645EA3" w:rsidP="009C10BF">
      <w:pPr>
        <w:ind w:firstLine="720"/>
      </w:pPr>
      <w:r w:rsidRPr="007B44B5">
        <w:t xml:space="preserve">If you are communicating with our firm via email, we request that you copy the email to our Docketing Department at </w:t>
      </w:r>
      <w:r w:rsidR="0091329A">
        <w:fldChar w:fldCharType="begin"/>
      </w:r>
      <w:r w:rsidR="0091329A">
        <w:fldChar w:fldCharType="separate"/>
      </w:r>
      <w:r w:rsidRPr="007B44B5">
        <w:rPr>
          <w:rStyle w:val="Hyperlink"/>
        </w:rPr>
        <w:t>DocketDept@uspatent.com</w:t>
      </w:r>
      <w:r w:rsidR="0091329A">
        <w:rPr>
          <w:rStyle w:val="Hyperlink"/>
        </w:rPr>
        <w:fldChar w:fldCharType="end"/>
      </w:r>
      <w:r w:rsidRPr="007B44B5">
        <w:t xml:space="preserve"> so that we can enter deadlines on our Firm docket to ensure timely responses.</w:t>
      </w:r>
    </w:p>
    <w:p w:rsidR="00645EA3" w:rsidRPr="007B44B5" w:rsidRDefault="00645EA3" w:rsidP="005B7F25"/>
    <w:p w:rsidR="00645EA3" w:rsidRDefault="00645EA3" w:rsidP="009C10BF">
      <w:pPr>
        <w:ind w:firstLine="720"/>
        <w:rPr>
          <w:u w:val="single"/>
        </w:rPr>
      </w:pPr>
      <w:r w:rsidRPr="007B44B5">
        <w:t xml:space="preserve">If you need further information or documentation, please contact us immediately.  </w:t>
      </w:r>
      <w:r w:rsidRPr="007B44B5">
        <w:rPr>
          <w:u w:val="single"/>
        </w:rPr>
        <w:t xml:space="preserve">Please acknowledge receipt of these instructions via facsimile or e-mail to </w:t>
      </w:r>
      <w:r w:rsidR="0091329A">
        <w:fldChar w:fldCharType="begin"/>
      </w:r>
      <w:r w:rsidR="0091329A">
        <w:fldChar w:fldCharType="separate"/>
      </w:r>
      <w:r w:rsidRPr="007B44B5">
        <w:rPr>
          <w:rStyle w:val="Hyperlink"/>
        </w:rPr>
        <w:t>ff@worldip.com</w:t>
      </w:r>
      <w:r w:rsidR="0091329A">
        <w:rPr>
          <w:rStyle w:val="Hyperlink"/>
        </w:rPr>
        <w:fldChar w:fldCharType="end"/>
      </w:r>
      <w:r w:rsidRPr="007B44B5">
        <w:rPr>
          <w:u w:val="single"/>
        </w:rPr>
        <w:t>, and also confirm when the application is filed.</w:t>
      </w:r>
    </w:p>
    <w:p w:rsidR="00645EA3" w:rsidRPr="00EB7F76" w:rsidRDefault="00645EA3" w:rsidP="005B7F25">
      <w:r w:rsidRPr="00EB7F76">
        <w:t xml:space="preserve"> </w:t>
      </w:r>
    </w:p>
    <w:p w:rsidR="00645EA3" w:rsidRPr="00EB7F76" w:rsidRDefault="00645EA3" w:rsidP="005B7F25"/>
    <w:p w:rsidR="00645EA3" w:rsidRPr="00EB7F76" w:rsidRDefault="00645EA3" w:rsidP="005B7F25">
      <w:r w:rsidRPr="00EB7F76">
        <w:tab/>
      </w:r>
      <w:r w:rsidRPr="00EB7F76">
        <w:tab/>
      </w:r>
      <w:r w:rsidRPr="00EB7F76">
        <w:tab/>
      </w:r>
      <w:r w:rsidRPr="00EB7F76">
        <w:tab/>
      </w:r>
      <w:r w:rsidRPr="00EB7F76">
        <w:tab/>
      </w:r>
      <w:r w:rsidRPr="00EB7F76">
        <w:tab/>
        <w:t>Sincerely,</w:t>
      </w:r>
    </w:p>
    <w:p w:rsidR="00645EA3" w:rsidRPr="00EB7F76" w:rsidRDefault="00645EA3" w:rsidP="005B7F25"/>
    <w:p w:rsidR="00645EA3" w:rsidRPr="00EB7F76" w:rsidRDefault="00645EA3" w:rsidP="005B7F25"/>
    <w:p w:rsidR="00645EA3" w:rsidRPr="00EB7F76" w:rsidRDefault="00645EA3" w:rsidP="005B7F25"/>
    <w:p w:rsidR="00645EA3" w:rsidRPr="00EB7F76" w:rsidRDefault="00645EA3" w:rsidP="005B7F25">
      <w:r w:rsidRPr="00EB7F76">
        <w:tab/>
      </w:r>
      <w:r w:rsidRPr="00EB7F76">
        <w:tab/>
      </w:r>
      <w:r w:rsidRPr="00EB7F76">
        <w:tab/>
      </w:r>
      <w:r w:rsidRPr="00EB7F76">
        <w:tab/>
      </w:r>
      <w:r w:rsidRPr="00EB7F76">
        <w:tab/>
      </w:r>
      <w:r w:rsidRPr="00EB7F76">
        <w:tab/>
      </w:r>
      <w:bookmarkStart w:id="29" w:name="Team_Member_Working_AttorneyBilling_A_1"/>
      <w:r w:rsidRPr="00EB7F76">
        <w:t>Working Attorney</w:t>
      </w:r>
      <w:bookmarkEnd w:id="29"/>
    </w:p>
    <w:p w:rsidR="00645EA3" w:rsidRPr="00EB7F76" w:rsidRDefault="00645EA3" w:rsidP="005B7F25"/>
    <w:p w:rsidR="00645EA3" w:rsidRDefault="00645EA3" w:rsidP="005B7F25">
      <w:r w:rsidRPr="00070700">
        <w:t>Enclosure</w:t>
      </w:r>
    </w:p>
    <w:p w:rsidR="00645EA3" w:rsidRDefault="00645EA3" w:rsidP="005B7F25"/>
    <w:p w:rsidR="00645EA3" w:rsidRDefault="00645EA3" w:rsidP="005B7F25"/>
    <w:p w:rsidR="00645EA3" w:rsidRPr="00EB7F76" w:rsidRDefault="00645EA3" w:rsidP="005B7F25">
      <w:pPr>
        <w:rPr>
          <w:sz w:val="16"/>
          <w:szCs w:val="16"/>
        </w:rPr>
        <w:sectPr w:rsidR="00645EA3" w:rsidRPr="00EB7F76" w:rsidSect="00CE2EE2">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720" w:footer="720" w:gutter="0"/>
          <w:cols w:space="720"/>
          <w:titlePg/>
          <w:docGrid w:linePitch="360"/>
        </w:sectPr>
      </w:pPr>
    </w:p>
    <w:p w:rsidR="00645EA3" w:rsidRPr="00EB7F76" w:rsidRDefault="009027E1" w:rsidP="00077AAF">
      <w:pPr>
        <w:jc w:val="center"/>
        <w:rPr>
          <w:b/>
          <w:smallCaps/>
          <w:sz w:val="32"/>
        </w:rPr>
      </w:pPr>
      <w:r>
        <w:rPr>
          <w:b/>
          <w:smallCaps/>
          <w:sz w:val="36"/>
        </w:rPr>
        <w:t>Wilson</w:t>
      </w:r>
      <w:r w:rsidR="00645EA3" w:rsidRPr="00EB7F76">
        <w:rPr>
          <w:b/>
          <w:smallCaps/>
          <w:sz w:val="32"/>
        </w:rPr>
        <w:t>,</w:t>
      </w:r>
      <w:r w:rsidR="00645EA3" w:rsidRPr="00EB7F76">
        <w:rPr>
          <w:b/>
          <w:smallCaps/>
          <w:sz w:val="36"/>
        </w:rPr>
        <w:t xml:space="preserve"> </w:t>
      </w:r>
      <w:r>
        <w:rPr>
          <w:b/>
          <w:smallCaps/>
          <w:sz w:val="36"/>
        </w:rPr>
        <w:t>Ellis</w:t>
      </w:r>
      <w:r w:rsidR="00645EA3" w:rsidRPr="00EB7F76">
        <w:rPr>
          <w:b/>
          <w:smallCaps/>
          <w:sz w:val="32"/>
        </w:rPr>
        <w:t xml:space="preserve">, </w:t>
      </w:r>
      <w:r>
        <w:rPr>
          <w:b/>
          <w:smallCaps/>
          <w:sz w:val="36"/>
        </w:rPr>
        <w:t>Merton</w:t>
      </w:r>
      <w:r w:rsidR="00645EA3" w:rsidRPr="00EB7F76">
        <w:rPr>
          <w:b/>
          <w:smallCaps/>
          <w:sz w:val="32"/>
        </w:rPr>
        <w:t xml:space="preserve">, </w:t>
      </w:r>
      <w:r>
        <w:rPr>
          <w:b/>
          <w:smallCaps/>
          <w:sz w:val="36"/>
        </w:rPr>
        <w:t>Mallock</w:t>
      </w:r>
      <w:r w:rsidR="00645EA3" w:rsidRPr="00EB7F76">
        <w:rPr>
          <w:b/>
          <w:smallCaps/>
          <w:sz w:val="32"/>
        </w:rPr>
        <w:t xml:space="preserve"> &amp; </w:t>
      </w:r>
      <w:r>
        <w:rPr>
          <w:b/>
          <w:smallCaps/>
          <w:sz w:val="36"/>
        </w:rPr>
        <w:t>Harold</w:t>
      </w:r>
      <w:r w:rsidR="00645EA3" w:rsidRPr="00EB7F76">
        <w:rPr>
          <w:b/>
          <w:smallCaps/>
          <w:sz w:val="32"/>
        </w:rPr>
        <w:t xml:space="preserve"> LLP</w:t>
      </w:r>
    </w:p>
    <w:p w:rsidR="00645EA3" w:rsidRPr="00EB7F76" w:rsidRDefault="00645EA3" w:rsidP="00077AAF">
      <w:pPr>
        <w:jc w:val="center"/>
        <w:rPr>
          <w:sz w:val="16"/>
        </w:rPr>
      </w:pPr>
      <w:r w:rsidRPr="00EB7F76">
        <w:rPr>
          <w:sz w:val="16"/>
        </w:rPr>
        <w:t>PATENT AND TRADEMARK ATTORNEYS</w:t>
      </w:r>
    </w:p>
    <w:p w:rsidR="00645EA3" w:rsidRPr="00EB7F76" w:rsidRDefault="00645EA3" w:rsidP="00077AAF">
      <w:pPr>
        <w:jc w:val="center"/>
        <w:rPr>
          <w:b/>
          <w:sz w:val="12"/>
        </w:rPr>
      </w:pPr>
    </w:p>
    <w:p w:rsidR="00645EA3" w:rsidRPr="00EB7F76" w:rsidRDefault="00645EA3" w:rsidP="00077AAF">
      <w:pPr>
        <w:jc w:val="center"/>
        <w:rPr>
          <w:sz w:val="20"/>
        </w:rPr>
      </w:pPr>
      <w:r w:rsidRPr="00EB7F76">
        <w:rPr>
          <w:sz w:val="20"/>
        </w:rPr>
        <w:t xml:space="preserve">111 </w:t>
      </w:r>
      <w:r w:rsidR="009027E1">
        <w:rPr>
          <w:sz w:val="20"/>
        </w:rPr>
        <w:t>COURTHOUSE</w:t>
      </w:r>
      <w:r w:rsidRPr="00EB7F76">
        <w:rPr>
          <w:sz w:val="20"/>
        </w:rPr>
        <w:t xml:space="preserve"> CIRCLE, SUITE 3700</w:t>
      </w:r>
    </w:p>
    <w:p w:rsidR="00645EA3" w:rsidRPr="00EB7F76" w:rsidRDefault="009027E1" w:rsidP="00077AAF">
      <w:pPr>
        <w:jc w:val="center"/>
        <w:rPr>
          <w:sz w:val="20"/>
        </w:rPr>
      </w:pPr>
      <w:r>
        <w:rPr>
          <w:sz w:val="20"/>
        </w:rPr>
        <w:t>PHILADELPHIA</w:t>
      </w:r>
      <w:r w:rsidR="00645EA3" w:rsidRPr="00EB7F76">
        <w:rPr>
          <w:sz w:val="20"/>
        </w:rPr>
        <w:t xml:space="preserve">, </w:t>
      </w:r>
      <w:r w:rsidR="007E089E">
        <w:rPr>
          <w:sz w:val="20"/>
        </w:rPr>
        <w:t>PENNSYLVANIA</w:t>
      </w:r>
      <w:r w:rsidR="00645EA3" w:rsidRPr="00EB7F76">
        <w:rPr>
          <w:sz w:val="20"/>
        </w:rPr>
        <w:t xml:space="preserve"> </w:t>
      </w:r>
      <w:r>
        <w:rPr>
          <w:sz w:val="20"/>
        </w:rPr>
        <w:t>19103</w:t>
      </w:r>
      <w:r w:rsidR="00645EA3" w:rsidRPr="00EB7F76">
        <w:rPr>
          <w:sz w:val="20"/>
        </w:rPr>
        <w:t>-5137</w:t>
      </w:r>
    </w:p>
    <w:p w:rsidR="00645EA3" w:rsidRPr="00EB7F76" w:rsidRDefault="00645EA3" w:rsidP="00077AAF">
      <w:pPr>
        <w:jc w:val="center"/>
        <w:rPr>
          <w:sz w:val="20"/>
        </w:rPr>
      </w:pPr>
      <w:smartTag w:uri="urn:schemas-microsoft-com:office:smarttags" w:element="place">
        <w:r w:rsidRPr="00EB7F76">
          <w:rPr>
            <w:sz w:val="20"/>
          </w:rPr>
          <w:t>Main</w:t>
        </w:r>
      </w:smartTag>
      <w:r w:rsidRPr="00EB7F76">
        <w:rPr>
          <w:sz w:val="20"/>
        </w:rPr>
        <w:t xml:space="preserve">:  </w:t>
      </w:r>
      <w:r w:rsidR="00D96006">
        <w:rPr>
          <w:sz w:val="20"/>
        </w:rPr>
        <w:t>(215)</w:t>
      </w:r>
      <w:r w:rsidRPr="00EB7F76">
        <w:rPr>
          <w:sz w:val="20"/>
        </w:rPr>
        <w:t xml:space="preserve"> 634-3456</w:t>
      </w:r>
      <w:r w:rsidRPr="00EB7F76">
        <w:rPr>
          <w:sz w:val="20"/>
        </w:rPr>
        <w:tab/>
      </w:r>
      <w:r w:rsidRPr="00EB7F76">
        <w:rPr>
          <w:sz w:val="20"/>
        </w:rPr>
        <w:tab/>
        <w:t xml:space="preserve">Fax:  </w:t>
      </w:r>
      <w:r w:rsidR="00D96006">
        <w:rPr>
          <w:sz w:val="20"/>
        </w:rPr>
        <w:t>(215)</w:t>
      </w:r>
      <w:r w:rsidRPr="00EB7F76">
        <w:rPr>
          <w:sz w:val="20"/>
        </w:rPr>
        <w:t xml:space="preserve"> 637-7561</w:t>
      </w:r>
    </w:p>
    <w:p w:rsidR="00645EA3" w:rsidRPr="00EB7F76" w:rsidRDefault="00645EA3" w:rsidP="00077AAF">
      <w:pPr>
        <w:jc w:val="center"/>
        <w:rPr>
          <w:i/>
          <w:sz w:val="20"/>
        </w:rPr>
      </w:pPr>
      <w:r w:rsidRPr="00EB7F76">
        <w:rPr>
          <w:i/>
          <w:sz w:val="20"/>
        </w:rPr>
        <w:t>www.uspatent.com</w:t>
      </w:r>
    </w:p>
    <w:p w:rsidR="00645EA3" w:rsidRPr="00EB7F76" w:rsidRDefault="00645EA3" w:rsidP="00077AAF">
      <w:pPr>
        <w:rPr>
          <w:sz w:val="20"/>
        </w:rPr>
      </w:pPr>
    </w:p>
    <w:p w:rsidR="00645EA3" w:rsidRPr="00EB7F76" w:rsidRDefault="00645EA3" w:rsidP="00077AAF">
      <w:pPr>
        <w:pBdr>
          <w:top w:val="single" w:sz="4" w:space="1" w:color="auto"/>
          <w:bottom w:val="single" w:sz="4" w:space="1" w:color="auto"/>
        </w:pBdr>
        <w:jc w:val="center"/>
        <w:rPr>
          <w:b/>
        </w:rPr>
      </w:pPr>
      <w:r w:rsidRPr="00EB7F76">
        <w:rPr>
          <w:b/>
        </w:rPr>
        <w:t>FAX COVER SHEET</w:t>
      </w:r>
    </w:p>
    <w:p w:rsidR="00645EA3" w:rsidRDefault="00645EA3" w:rsidP="00077AAF">
      <w:pPr>
        <w:pStyle w:val="Header"/>
      </w:pPr>
    </w:p>
    <w:p w:rsidR="00645EA3" w:rsidRPr="00CE2EE2" w:rsidRDefault="00645EA3" w:rsidP="005B7F25">
      <w:pPr>
        <w:jc w:val="cente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r w:rsidRPr="00CE2EE2">
        <w:fldChar w:fldCharType="end"/>
      </w:r>
    </w:p>
    <w:p w:rsidR="00645EA3" w:rsidRPr="00CE2EE2" w:rsidRDefault="00645EA3" w:rsidP="005B7F25"/>
    <w:p w:rsidR="00645EA3" w:rsidRPr="00CE2EE2" w:rsidRDefault="00645EA3" w:rsidP="005B7F25">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645EA3" w:rsidRPr="00CE2EE2" w:rsidRDefault="00645EA3" w:rsidP="005B7F25">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645EA3" w:rsidRPr="00EB7F76" w:rsidTr="001309F9">
        <w:trPr>
          <w:trHeight w:val="504"/>
        </w:trPr>
        <w:tc>
          <w:tcPr>
            <w:tcW w:w="9576" w:type="dxa"/>
            <w:gridSpan w:val="3"/>
            <w:tcBorders>
              <w:top w:val="single" w:sz="4" w:space="0" w:color="auto"/>
            </w:tcBorders>
            <w:vAlign w:val="center"/>
          </w:tcPr>
          <w:p w:rsidR="00645EA3" w:rsidRPr="00EB7F76" w:rsidRDefault="00645EA3" w:rsidP="005B7F25">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91329A">
              <w:rPr>
                <w:b/>
                <w:sz w:val="20"/>
              </w:rPr>
            </w:r>
            <w:r w:rsidR="0091329A">
              <w:rPr>
                <w:b/>
                <w:sz w:val="20"/>
              </w:rPr>
              <w:fldChar w:fldCharType="separate"/>
            </w:r>
            <w:r w:rsidRPr="00EB7F76">
              <w:rPr>
                <w:b/>
                <w:sz w:val="20"/>
              </w:rPr>
              <w:fldChar w:fldCharType="end"/>
            </w:r>
          </w:p>
        </w:tc>
      </w:tr>
      <w:tr w:rsidR="00645EA3" w:rsidRPr="00EB7F76" w:rsidTr="001309F9">
        <w:trPr>
          <w:trHeight w:val="567"/>
        </w:trPr>
        <w:tc>
          <w:tcPr>
            <w:tcW w:w="5688" w:type="dxa"/>
            <w:tcBorders>
              <w:bottom w:val="single" w:sz="4" w:space="0" w:color="auto"/>
            </w:tcBorders>
            <w:vAlign w:val="center"/>
          </w:tcPr>
          <w:p w:rsidR="00645EA3" w:rsidRPr="00EB7F76" w:rsidRDefault="00645EA3" w:rsidP="005B7F25">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645EA3" w:rsidRPr="00EB7F76" w:rsidRDefault="00645EA3" w:rsidP="005B7F25">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91329A">
              <w:rPr>
                <w:b/>
                <w:sz w:val="20"/>
              </w:rPr>
            </w:r>
            <w:r w:rsidR="0091329A">
              <w:rPr>
                <w:b/>
                <w:sz w:val="20"/>
              </w:rPr>
              <w:fldChar w:fldCharType="separate"/>
            </w:r>
            <w:r w:rsidRPr="00EB7F76">
              <w:rPr>
                <w:b/>
                <w:sz w:val="20"/>
              </w:rPr>
              <w:fldChar w:fldCharType="end"/>
            </w:r>
            <w:r w:rsidRPr="00EB7F76">
              <w:rPr>
                <w:b/>
                <w:sz w:val="20"/>
              </w:rPr>
              <w:t xml:space="preserve">  WILL</w:t>
            </w:r>
          </w:p>
          <w:p w:rsidR="00645EA3" w:rsidRPr="00EB7F76" w:rsidRDefault="00645EA3" w:rsidP="005B7F25">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91329A">
              <w:rPr>
                <w:b/>
                <w:sz w:val="20"/>
              </w:rPr>
            </w:r>
            <w:r w:rsidR="0091329A">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645EA3" w:rsidRPr="00EB7F76" w:rsidRDefault="00645EA3" w:rsidP="005B7F25">
            <w:pPr>
              <w:tabs>
                <w:tab w:val="right" w:pos="5580"/>
                <w:tab w:val="left" w:pos="5850"/>
                <w:tab w:val="left" w:pos="6210"/>
                <w:tab w:val="left" w:pos="7650"/>
              </w:tabs>
              <w:rPr>
                <w:b/>
                <w:sz w:val="20"/>
              </w:rPr>
            </w:pPr>
            <w:r w:rsidRPr="00EB7F76">
              <w:rPr>
                <w:b/>
                <w:sz w:val="20"/>
              </w:rPr>
              <w:t>BE SENT</w:t>
            </w:r>
          </w:p>
        </w:tc>
      </w:tr>
    </w:tbl>
    <w:p w:rsidR="00645EA3" w:rsidRPr="00CE2EE2" w:rsidRDefault="00645EA3" w:rsidP="005B7F25">
      <w:pPr>
        <w:rPr>
          <w:b/>
        </w:rPr>
      </w:pPr>
    </w:p>
    <w:p w:rsidR="00645EA3" w:rsidRPr="00CE2EE2" w:rsidRDefault="00645EA3" w:rsidP="005B7F25">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Name/DNC/</w:t>
      </w:r>
      <w:r w:rsidRPr="00EB7F76">
        <w:t>Contact Nam</w:t>
      </w:r>
      <w:r>
        <w:t xml:space="preserve">e-Foreign Associate </w:t>
      </w:r>
      <w:r w:rsidRPr="00CE2EE2">
        <w:fldChar w:fldCharType="end"/>
      </w:r>
    </w:p>
    <w:p w:rsidR="00645EA3" w:rsidRPr="00CE2EE2" w:rsidRDefault="00645EA3" w:rsidP="005B7F25">
      <w:pPr>
        <w:tabs>
          <w:tab w:val="right" w:pos="1890"/>
          <w:tab w:val="left" w:pos="2070"/>
        </w:tabs>
      </w:pPr>
      <w:r w:rsidRPr="00CE2EE2">
        <w:rPr>
          <w:b/>
        </w:rPr>
        <w:tab/>
        <w:t>Company:</w:t>
      </w:r>
      <w:r w:rsidRPr="00CE2EE2">
        <w:tab/>
      </w:r>
      <w:bookmarkStart w:id="30" w:name="Name_Foreign_Agent_2"/>
      <w:r w:rsidRPr="00CE2EE2">
        <w:t>Foreign Agent</w:t>
      </w:r>
      <w:bookmarkEnd w:id="30"/>
    </w:p>
    <w:p w:rsidR="00645EA3" w:rsidRPr="00CE2EE2" w:rsidRDefault="00645EA3" w:rsidP="005B7F25">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Associate</w:t>
      </w:r>
      <w:r w:rsidRPr="00EB7F76">
        <w:t xml:space="preserve"> Fax No.</w:t>
      </w:r>
      <w:r w:rsidRPr="00CE2EE2">
        <w:fldChar w:fldCharType="end"/>
      </w:r>
    </w:p>
    <w:p w:rsidR="00645EA3" w:rsidRPr="00CE2EE2" w:rsidRDefault="00645EA3" w:rsidP="005B7F25">
      <w:pPr>
        <w:tabs>
          <w:tab w:val="right" w:pos="1890"/>
          <w:tab w:val="left" w:pos="2070"/>
        </w:tabs>
      </w:pPr>
    </w:p>
    <w:p w:rsidR="00645EA3" w:rsidRPr="00CE2EE2" w:rsidRDefault="00645EA3" w:rsidP="005B7F25">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645EA3" w:rsidRPr="00CE2EE2" w:rsidRDefault="00645EA3" w:rsidP="005B7F25">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645EA3" w:rsidRPr="00CE2EE2" w:rsidRDefault="00645EA3" w:rsidP="005B7F25">
      <w:pPr>
        <w:tabs>
          <w:tab w:val="right" w:pos="1890"/>
          <w:tab w:val="left" w:pos="2070"/>
        </w:tabs>
      </w:pPr>
    </w:p>
    <w:p w:rsidR="00645EA3" w:rsidRPr="00CE2EE2" w:rsidRDefault="00645EA3" w:rsidP="005B7F25">
      <w:pPr>
        <w:tabs>
          <w:tab w:val="right" w:pos="1890"/>
          <w:tab w:val="left" w:pos="2070"/>
        </w:tabs>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Default="00645EA3" w:rsidP="005B7F25">
      <w:pPr>
        <w:rPr>
          <w:szCs w:val="16"/>
        </w:rPr>
      </w:pPr>
    </w:p>
    <w:p w:rsidR="00645EA3" w:rsidRDefault="00645EA3" w:rsidP="005B7F25">
      <w:pPr>
        <w:rPr>
          <w:szCs w:val="16"/>
        </w:rPr>
      </w:pPr>
    </w:p>
    <w:p w:rsidR="00645EA3" w:rsidRDefault="00645EA3" w:rsidP="005B7F25">
      <w:pPr>
        <w:rPr>
          <w:szCs w:val="16"/>
        </w:rPr>
      </w:pPr>
    </w:p>
    <w:p w:rsidR="00645EA3" w:rsidRDefault="00645EA3" w:rsidP="005B7F25">
      <w:pPr>
        <w:rPr>
          <w:szCs w:val="16"/>
        </w:rPr>
      </w:pPr>
    </w:p>
    <w:p w:rsidR="00645EA3" w:rsidRDefault="00645EA3" w:rsidP="005B7F25">
      <w:pPr>
        <w:rPr>
          <w:szCs w:val="16"/>
        </w:rPr>
      </w:pPr>
    </w:p>
    <w:p w:rsidR="00645EA3"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077AAF">
      <w:pPr>
        <w:pBdr>
          <w:bottom w:val="single" w:sz="4" w:space="1" w:color="auto"/>
        </w:pBdr>
        <w:jc w:val="center"/>
        <w:rPr>
          <w:b/>
          <w:i/>
          <w:sz w:val="16"/>
          <w:szCs w:val="16"/>
        </w:rPr>
      </w:pPr>
      <w:r w:rsidRPr="00CE2EE2">
        <w:rPr>
          <w:b/>
          <w:i/>
          <w:sz w:val="16"/>
          <w:szCs w:val="16"/>
        </w:rPr>
        <w:t xml:space="preserve">If  an error occurs during transmission please contact us at:  </w:t>
      </w:r>
      <w:r w:rsidR="00D96006">
        <w:rPr>
          <w:b/>
          <w:i/>
          <w:sz w:val="16"/>
          <w:szCs w:val="16"/>
        </w:rPr>
        <w:t>(215)</w:t>
      </w:r>
      <w:r w:rsidRPr="00CE2EE2">
        <w:rPr>
          <w:b/>
          <w:i/>
          <w:sz w:val="16"/>
          <w:szCs w:val="16"/>
        </w:rPr>
        <w:t xml:space="preserve"> 634-3456</w:t>
      </w:r>
    </w:p>
    <w:p w:rsidR="00645EA3" w:rsidRPr="00CE2EE2" w:rsidRDefault="00645EA3" w:rsidP="00077AAF">
      <w:pPr>
        <w:jc w:val="center"/>
        <w:rPr>
          <w:b/>
          <w:sz w:val="16"/>
          <w:szCs w:val="16"/>
        </w:rPr>
      </w:pPr>
      <w:r w:rsidRPr="00CE2EE2">
        <w:rPr>
          <w:b/>
          <w:sz w:val="16"/>
          <w:szCs w:val="16"/>
        </w:rPr>
        <w:t>THIS MESSAGE IS INTENDED ONLY FOR THE ADDRESSEE(S) IDENTIFIED ABOVE.</w:t>
      </w:r>
    </w:p>
    <w:p w:rsidR="00645EA3" w:rsidRPr="00CE2EE2" w:rsidRDefault="00645EA3" w:rsidP="00077AAF">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45EA3" w:rsidRPr="00CE2EE2" w:rsidRDefault="00645EA3" w:rsidP="00077AAF">
      <w:pPr>
        <w:rPr>
          <w:sz w:val="16"/>
          <w:szCs w:val="16"/>
        </w:rPr>
      </w:pPr>
    </w:p>
    <w:p w:rsidR="00645EA3" w:rsidRPr="00077AAF" w:rsidRDefault="00645EA3" w:rsidP="00077AAF">
      <w:pPr>
        <w:pStyle w:val="Footer"/>
        <w:rPr>
          <w:sz w:val="16"/>
          <w:szCs w:val="16"/>
        </w:rPr>
      </w:pPr>
      <w:r w:rsidRPr="00077AAF">
        <w:rPr>
          <w:sz w:val="16"/>
        </w:rPr>
        <w:fldChar w:fldCharType="begin">
          <w:ffData>
            <w:name w:val=""/>
            <w:enabled/>
            <w:calcOnExit w:val="0"/>
            <w:textInput/>
          </w:ffData>
        </w:fldChar>
      </w:r>
      <w:r w:rsidRPr="00077AAF">
        <w:rPr>
          <w:sz w:val="16"/>
        </w:rPr>
        <w:instrText xml:space="preserve"> FORMTEXT </w:instrText>
      </w:r>
      <w:r w:rsidRPr="00077AAF">
        <w:rPr>
          <w:sz w:val="16"/>
        </w:rPr>
      </w:r>
      <w:r w:rsidRPr="00077AAF">
        <w:rPr>
          <w:sz w:val="16"/>
        </w:rPr>
        <w:fldChar w:fldCharType="separate"/>
      </w:r>
      <w:r w:rsidRPr="00077AAF">
        <w:rPr>
          <w:noProof/>
          <w:sz w:val="16"/>
        </w:rPr>
        <w:t> </w:t>
      </w:r>
      <w:r w:rsidRPr="00077AAF">
        <w:rPr>
          <w:noProof/>
          <w:sz w:val="16"/>
        </w:rPr>
        <w:t> </w:t>
      </w:r>
      <w:r w:rsidRPr="00077AAF">
        <w:rPr>
          <w:noProof/>
          <w:sz w:val="16"/>
        </w:rPr>
        <w:t> </w:t>
      </w:r>
      <w:r w:rsidRPr="00077AAF">
        <w:rPr>
          <w:noProof/>
          <w:sz w:val="16"/>
        </w:rPr>
        <w:t> </w:t>
      </w:r>
      <w:r w:rsidRPr="00077AAF">
        <w:rPr>
          <w:noProof/>
          <w:sz w:val="16"/>
        </w:rPr>
        <w:t> </w:t>
      </w:r>
      <w:r w:rsidRPr="00077AAF">
        <w:rPr>
          <w:sz w:val="16"/>
        </w:rPr>
        <w:fldChar w:fldCharType="end"/>
      </w:r>
    </w:p>
    <w:sectPr w:rsidR="00645EA3" w:rsidRPr="00077AAF" w:rsidSect="00077AAF">
      <w:headerReference w:type="first" r:id="rId14"/>
      <w:footerReference w:type="first" r:id="rId15"/>
      <w:pgSz w:w="12240" w:h="15840" w:code="1"/>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5EA3" w:rsidRDefault="00645EA3">
      <w:r>
        <w:separator/>
      </w:r>
    </w:p>
  </w:endnote>
  <w:endnote w:type="continuationSeparator" w:id="0">
    <w:p w:rsidR="00645EA3" w:rsidRDefault="00645E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C0F" w:rsidRDefault="00D91C0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C0F" w:rsidRDefault="00D91C0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C0F" w:rsidRDefault="00D91C0F">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5EA3" w:rsidRPr="00077AAF" w:rsidRDefault="00645EA3" w:rsidP="00077AA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5EA3" w:rsidRDefault="00645EA3">
      <w:r>
        <w:separator/>
      </w:r>
    </w:p>
  </w:footnote>
  <w:footnote w:type="continuationSeparator" w:id="0">
    <w:p w:rsidR="00645EA3" w:rsidRDefault="00645EA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C0F" w:rsidRDefault="00D91C0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5EA3" w:rsidRDefault="00645EA3">
    <w:pPr>
      <w:pStyle w:val="Header"/>
    </w:pPr>
    <w:r>
      <w:fldChar w:fldCharType="begin"/>
    </w:r>
    <w:r>
      <w:instrText xml:space="preserve"> REF DNC_Foreign_Agent_Co_Foreign_Agent_2 \h </w:instrText>
    </w:r>
    <w:r>
      <w:fldChar w:fldCharType="separate"/>
    </w:r>
    <w:r>
      <w:t>Name/DNC/</w:t>
    </w:r>
    <w:r w:rsidRPr="00EB7F76">
      <w:t>Contact Nam</w:t>
    </w:r>
    <w:r>
      <w:t xml:space="preserve">e-Foreign Associate </w:t>
    </w:r>
    <w:r>
      <w:fldChar w:fldCharType="end"/>
    </w:r>
    <w:r>
      <w:br/>
    </w:r>
    <w:r>
      <w:fldChar w:fldCharType="begin"/>
    </w:r>
    <w:r>
      <w:instrText xml:space="preserve"> REF Todays_Date_1 \h </w:instrText>
    </w:r>
    <w:r>
      <w:fldChar w:fldCharType="separate"/>
    </w:r>
    <w:r w:rsidRPr="00EB7F76">
      <w:t>Today’s Date</w:t>
    </w:r>
    <w:r>
      <w:fldChar w:fldCharType="end"/>
    </w:r>
  </w:p>
  <w:p w:rsidR="00645EA3" w:rsidRDefault="00645EA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1329A">
      <w:rPr>
        <w:rStyle w:val="PageNumber"/>
        <w:noProof/>
      </w:rPr>
      <w:t>2</w:t>
    </w:r>
    <w:r>
      <w:rPr>
        <w:rStyle w:val="PageNumber"/>
      </w:rPr>
      <w:fldChar w:fldCharType="end"/>
    </w:r>
  </w:p>
  <w:p w:rsidR="00645EA3" w:rsidRDefault="00645EA3">
    <w:pPr>
      <w:pStyle w:val="Header"/>
      <w:rPr>
        <w:rStyle w:val="PageNumber"/>
      </w:rPr>
    </w:pPr>
  </w:p>
  <w:p w:rsidR="00645EA3" w:rsidRDefault="00645EA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C0F" w:rsidRDefault="00D91C0F">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5EA3" w:rsidRPr="00077AAF" w:rsidRDefault="00645EA3" w:rsidP="00077AA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9E63D7"/>
    <w:multiLevelType w:val="hybridMultilevel"/>
    <w:tmpl w:val="9A4AB4B8"/>
    <w:lvl w:ilvl="0" w:tplc="39A4D6D4">
      <w:start w:val="1"/>
      <w:numFmt w:val="decimal"/>
      <w:lvlText w:val="%1."/>
      <w:lvlJc w:val="left"/>
      <w:pPr>
        <w:tabs>
          <w:tab w:val="num" w:pos="1440"/>
        </w:tabs>
        <w:ind w:left="1440" w:hanging="72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1">
    <w:nsid w:val="20FD45C7"/>
    <w:multiLevelType w:val="hybridMultilevel"/>
    <w:tmpl w:val="BB7C33E4"/>
    <w:lvl w:ilvl="0" w:tplc="39A4D6D4">
      <w:start w:val="1"/>
      <w:numFmt w:val="decimal"/>
      <w:lvlText w:val="%1."/>
      <w:lvlJc w:val="left"/>
      <w:pPr>
        <w:tabs>
          <w:tab w:val="num" w:pos="1440"/>
        </w:tabs>
        <w:ind w:left="1440" w:hanging="72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2">
    <w:nsid w:val="425B6B11"/>
    <w:multiLevelType w:val="hybridMultilevel"/>
    <w:tmpl w:val="630C1A86"/>
    <w:lvl w:ilvl="0" w:tplc="39A4D6D4">
      <w:start w:val="1"/>
      <w:numFmt w:val="decimal"/>
      <w:lvlText w:val="%1."/>
      <w:lvlJc w:val="left"/>
      <w:pPr>
        <w:tabs>
          <w:tab w:val="num" w:pos="1440"/>
        </w:tabs>
        <w:ind w:left="144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7F3A25A1"/>
    <w:multiLevelType w:val="hybridMultilevel"/>
    <w:tmpl w:val="E03845D0"/>
    <w:lvl w:ilvl="0" w:tplc="39A4D6D4">
      <w:start w:val="3"/>
      <w:numFmt w:val="decimal"/>
      <w:lvlText w:val="%1."/>
      <w:lvlJc w:val="left"/>
      <w:pPr>
        <w:tabs>
          <w:tab w:val="num" w:pos="1440"/>
        </w:tabs>
        <w:ind w:left="1440" w:hanging="72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num w:numId="1">
    <w:abstractNumId w:val="1"/>
  </w:num>
  <w:num w:numId="2">
    <w:abstractNumId w:val="3"/>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3DC3"/>
    <w:rsid w:val="00016CF6"/>
    <w:rsid w:val="00056A5F"/>
    <w:rsid w:val="00060936"/>
    <w:rsid w:val="00062AF1"/>
    <w:rsid w:val="00062C90"/>
    <w:rsid w:val="00070700"/>
    <w:rsid w:val="00077AAF"/>
    <w:rsid w:val="00097570"/>
    <w:rsid w:val="000A6743"/>
    <w:rsid w:val="000D4C79"/>
    <w:rsid w:val="000E02AA"/>
    <w:rsid w:val="000E6A75"/>
    <w:rsid w:val="001143CF"/>
    <w:rsid w:val="00123F0A"/>
    <w:rsid w:val="001277A4"/>
    <w:rsid w:val="00127FEB"/>
    <w:rsid w:val="001309F9"/>
    <w:rsid w:val="00146DFE"/>
    <w:rsid w:val="00147AAE"/>
    <w:rsid w:val="001505B0"/>
    <w:rsid w:val="00150848"/>
    <w:rsid w:val="00153CFB"/>
    <w:rsid w:val="0016100C"/>
    <w:rsid w:val="00161D32"/>
    <w:rsid w:val="0017141E"/>
    <w:rsid w:val="001733BE"/>
    <w:rsid w:val="00174563"/>
    <w:rsid w:val="001751A1"/>
    <w:rsid w:val="00184F75"/>
    <w:rsid w:val="001873F0"/>
    <w:rsid w:val="001A06DA"/>
    <w:rsid w:val="001A1E80"/>
    <w:rsid w:val="001A2A56"/>
    <w:rsid w:val="001B12B4"/>
    <w:rsid w:val="001B1C66"/>
    <w:rsid w:val="001C2E8E"/>
    <w:rsid w:val="001D0E23"/>
    <w:rsid w:val="001D7A65"/>
    <w:rsid w:val="001E3EBF"/>
    <w:rsid w:val="001E4CA9"/>
    <w:rsid w:val="001E6F39"/>
    <w:rsid w:val="00213CF4"/>
    <w:rsid w:val="0022067D"/>
    <w:rsid w:val="00224E5D"/>
    <w:rsid w:val="00254657"/>
    <w:rsid w:val="0026385C"/>
    <w:rsid w:val="0027203C"/>
    <w:rsid w:val="0027204C"/>
    <w:rsid w:val="00286C40"/>
    <w:rsid w:val="00287D5F"/>
    <w:rsid w:val="00294A6A"/>
    <w:rsid w:val="002A57D4"/>
    <w:rsid w:val="002B046A"/>
    <w:rsid w:val="002B4F2A"/>
    <w:rsid w:val="002B766A"/>
    <w:rsid w:val="002C091B"/>
    <w:rsid w:val="002D22D9"/>
    <w:rsid w:val="002D6814"/>
    <w:rsid w:val="003169D5"/>
    <w:rsid w:val="00327602"/>
    <w:rsid w:val="00336D4D"/>
    <w:rsid w:val="00346221"/>
    <w:rsid w:val="00351AFA"/>
    <w:rsid w:val="003563C8"/>
    <w:rsid w:val="0035648E"/>
    <w:rsid w:val="00357B7B"/>
    <w:rsid w:val="00360CBE"/>
    <w:rsid w:val="00362EDC"/>
    <w:rsid w:val="00363077"/>
    <w:rsid w:val="00372057"/>
    <w:rsid w:val="003A1553"/>
    <w:rsid w:val="003B484D"/>
    <w:rsid w:val="003C55FC"/>
    <w:rsid w:val="003D5AF8"/>
    <w:rsid w:val="003E38C4"/>
    <w:rsid w:val="003E4CE5"/>
    <w:rsid w:val="003E5079"/>
    <w:rsid w:val="003F29F6"/>
    <w:rsid w:val="00407E1A"/>
    <w:rsid w:val="004313DB"/>
    <w:rsid w:val="004317F1"/>
    <w:rsid w:val="00442653"/>
    <w:rsid w:val="0046014B"/>
    <w:rsid w:val="0047665E"/>
    <w:rsid w:val="00476A84"/>
    <w:rsid w:val="00476ABB"/>
    <w:rsid w:val="004A40B4"/>
    <w:rsid w:val="004E2F99"/>
    <w:rsid w:val="004E553E"/>
    <w:rsid w:val="004E6A82"/>
    <w:rsid w:val="004F0CB5"/>
    <w:rsid w:val="004F1BC4"/>
    <w:rsid w:val="00501953"/>
    <w:rsid w:val="0052541B"/>
    <w:rsid w:val="00527117"/>
    <w:rsid w:val="00536143"/>
    <w:rsid w:val="005476FB"/>
    <w:rsid w:val="00550C76"/>
    <w:rsid w:val="00552A64"/>
    <w:rsid w:val="0055785F"/>
    <w:rsid w:val="005729C8"/>
    <w:rsid w:val="00577AE0"/>
    <w:rsid w:val="005A1CEB"/>
    <w:rsid w:val="005A1F97"/>
    <w:rsid w:val="005A3336"/>
    <w:rsid w:val="005B3272"/>
    <w:rsid w:val="005B7F25"/>
    <w:rsid w:val="005D3E8E"/>
    <w:rsid w:val="005D7132"/>
    <w:rsid w:val="005F7137"/>
    <w:rsid w:val="006152CE"/>
    <w:rsid w:val="00615751"/>
    <w:rsid w:val="00642D38"/>
    <w:rsid w:val="00645EA3"/>
    <w:rsid w:val="00670D63"/>
    <w:rsid w:val="0068351C"/>
    <w:rsid w:val="00691F9B"/>
    <w:rsid w:val="00692254"/>
    <w:rsid w:val="006B238E"/>
    <w:rsid w:val="006B5EE2"/>
    <w:rsid w:val="006C31FE"/>
    <w:rsid w:val="006F4E2D"/>
    <w:rsid w:val="00711636"/>
    <w:rsid w:val="0071473F"/>
    <w:rsid w:val="007177E5"/>
    <w:rsid w:val="00727B25"/>
    <w:rsid w:val="007312D2"/>
    <w:rsid w:val="0073475B"/>
    <w:rsid w:val="007434F5"/>
    <w:rsid w:val="007620F9"/>
    <w:rsid w:val="00766661"/>
    <w:rsid w:val="00767670"/>
    <w:rsid w:val="007B19E0"/>
    <w:rsid w:val="007B2509"/>
    <w:rsid w:val="007B44B5"/>
    <w:rsid w:val="007B7D67"/>
    <w:rsid w:val="007E089E"/>
    <w:rsid w:val="007F6642"/>
    <w:rsid w:val="0080729E"/>
    <w:rsid w:val="00807412"/>
    <w:rsid w:val="00820D86"/>
    <w:rsid w:val="00824E73"/>
    <w:rsid w:val="00826C2D"/>
    <w:rsid w:val="00842AB8"/>
    <w:rsid w:val="00842BF5"/>
    <w:rsid w:val="00866172"/>
    <w:rsid w:val="00882F84"/>
    <w:rsid w:val="00886505"/>
    <w:rsid w:val="00886E01"/>
    <w:rsid w:val="00890ACD"/>
    <w:rsid w:val="008A5961"/>
    <w:rsid w:val="008D17BA"/>
    <w:rsid w:val="008E4174"/>
    <w:rsid w:val="008F5BDA"/>
    <w:rsid w:val="009027E1"/>
    <w:rsid w:val="009027FC"/>
    <w:rsid w:val="009043D1"/>
    <w:rsid w:val="0091329A"/>
    <w:rsid w:val="009327BC"/>
    <w:rsid w:val="009347FF"/>
    <w:rsid w:val="009350E8"/>
    <w:rsid w:val="00943E66"/>
    <w:rsid w:val="009470A3"/>
    <w:rsid w:val="00951067"/>
    <w:rsid w:val="0095220D"/>
    <w:rsid w:val="00967CD9"/>
    <w:rsid w:val="00981888"/>
    <w:rsid w:val="00983976"/>
    <w:rsid w:val="00985C60"/>
    <w:rsid w:val="00985DCF"/>
    <w:rsid w:val="009A13D7"/>
    <w:rsid w:val="009A2265"/>
    <w:rsid w:val="009B53A1"/>
    <w:rsid w:val="009C10BF"/>
    <w:rsid w:val="009C6FC7"/>
    <w:rsid w:val="009D3617"/>
    <w:rsid w:val="009D74AC"/>
    <w:rsid w:val="00A0544F"/>
    <w:rsid w:val="00A1248B"/>
    <w:rsid w:val="00A13744"/>
    <w:rsid w:val="00A145AD"/>
    <w:rsid w:val="00A30149"/>
    <w:rsid w:val="00A33DE7"/>
    <w:rsid w:val="00A43940"/>
    <w:rsid w:val="00A50CC8"/>
    <w:rsid w:val="00A56BB8"/>
    <w:rsid w:val="00A61340"/>
    <w:rsid w:val="00A71951"/>
    <w:rsid w:val="00A7404C"/>
    <w:rsid w:val="00A754B9"/>
    <w:rsid w:val="00A86994"/>
    <w:rsid w:val="00A91C16"/>
    <w:rsid w:val="00A953F0"/>
    <w:rsid w:val="00AD18F3"/>
    <w:rsid w:val="00AD7CD2"/>
    <w:rsid w:val="00AF1116"/>
    <w:rsid w:val="00AF22D2"/>
    <w:rsid w:val="00B33E7F"/>
    <w:rsid w:val="00B51472"/>
    <w:rsid w:val="00B670C9"/>
    <w:rsid w:val="00B6750F"/>
    <w:rsid w:val="00B80B49"/>
    <w:rsid w:val="00B811A9"/>
    <w:rsid w:val="00B972F1"/>
    <w:rsid w:val="00BB32AF"/>
    <w:rsid w:val="00BC7FD1"/>
    <w:rsid w:val="00BD11A1"/>
    <w:rsid w:val="00C40F40"/>
    <w:rsid w:val="00C42404"/>
    <w:rsid w:val="00C4379B"/>
    <w:rsid w:val="00C50D18"/>
    <w:rsid w:val="00C54971"/>
    <w:rsid w:val="00C918B0"/>
    <w:rsid w:val="00C95316"/>
    <w:rsid w:val="00CA5F1C"/>
    <w:rsid w:val="00CC17CC"/>
    <w:rsid w:val="00CD0A3B"/>
    <w:rsid w:val="00CD18DF"/>
    <w:rsid w:val="00CD6072"/>
    <w:rsid w:val="00CE2EE2"/>
    <w:rsid w:val="00CF03E6"/>
    <w:rsid w:val="00D062C1"/>
    <w:rsid w:val="00D30393"/>
    <w:rsid w:val="00D324C1"/>
    <w:rsid w:val="00D47615"/>
    <w:rsid w:val="00D50845"/>
    <w:rsid w:val="00D56E9C"/>
    <w:rsid w:val="00D6241E"/>
    <w:rsid w:val="00D74F8E"/>
    <w:rsid w:val="00D75988"/>
    <w:rsid w:val="00D82EDF"/>
    <w:rsid w:val="00D87F17"/>
    <w:rsid w:val="00D914A2"/>
    <w:rsid w:val="00D91C0F"/>
    <w:rsid w:val="00D938B3"/>
    <w:rsid w:val="00D96006"/>
    <w:rsid w:val="00DD63F8"/>
    <w:rsid w:val="00DE3D5B"/>
    <w:rsid w:val="00DE7351"/>
    <w:rsid w:val="00E02593"/>
    <w:rsid w:val="00E1332F"/>
    <w:rsid w:val="00E20A49"/>
    <w:rsid w:val="00E40CF9"/>
    <w:rsid w:val="00E464B4"/>
    <w:rsid w:val="00E548B1"/>
    <w:rsid w:val="00E67A94"/>
    <w:rsid w:val="00EA0A15"/>
    <w:rsid w:val="00EA7DD3"/>
    <w:rsid w:val="00EB7F76"/>
    <w:rsid w:val="00EC1124"/>
    <w:rsid w:val="00EC2A90"/>
    <w:rsid w:val="00EE0384"/>
    <w:rsid w:val="00EE26FE"/>
    <w:rsid w:val="00F10790"/>
    <w:rsid w:val="00F21203"/>
    <w:rsid w:val="00F25BF7"/>
    <w:rsid w:val="00F308DA"/>
    <w:rsid w:val="00F376F4"/>
    <w:rsid w:val="00F6343C"/>
    <w:rsid w:val="00F6351F"/>
    <w:rsid w:val="00F66004"/>
    <w:rsid w:val="00F669F1"/>
    <w:rsid w:val="00F70D0E"/>
    <w:rsid w:val="00F71A99"/>
    <w:rsid w:val="00F77325"/>
    <w:rsid w:val="00F8601C"/>
    <w:rsid w:val="00F9356D"/>
    <w:rsid w:val="00F956CC"/>
    <w:rsid w:val="00FA7067"/>
    <w:rsid w:val="00FA7453"/>
    <w:rsid w:val="00FD6148"/>
    <w:rsid w:val="00FE09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434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4342"/>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BC7FD1"/>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434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4342"/>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BC7FD1"/>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4674468">
      <w:marLeft w:val="0"/>
      <w:marRight w:val="0"/>
      <w:marTop w:val="0"/>
      <w:marBottom w:val="0"/>
      <w:divBdr>
        <w:top w:val="none" w:sz="0" w:space="0" w:color="auto"/>
        <w:left w:val="none" w:sz="0" w:space="0" w:color="auto"/>
        <w:bottom w:val="none" w:sz="0" w:space="0" w:color="auto"/>
        <w:right w:val="none" w:sz="0" w:space="0" w:color="auto"/>
      </w:divBdr>
    </w:div>
    <w:div w:id="27467446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P455EP.dotm</Template>
  <TotalTime>0</TotalTime>
  <Pages>3</Pages>
  <Words>1089</Words>
  <Characters>6208</Characters>
  <DocSecurity>0</DocSecurity>
  <Lines>51</Lines>
  <Paragraphs>14</Paragraphs>
  <ScaleCrop>false</ScaleCrop>
  <LinksUpToDate>false</LinksUpToDate>
  <CharactersWithSpaces>7283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2016-06-02T14:20:00Z</dcterms:created>
  <dcterms:modified xsi:type="dcterms:W3CDTF">2018-08-07T17:35:00Z</dcterms:modified>
</cp:coreProperties>
</file>