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4507" w:type="dxa"/>
        <w:tblLook w:val="01E0" w:firstRow="1" w:lastRow="1" w:firstColumn="1" w:lastColumn="1" w:noHBand="0" w:noVBand="0"/>
      </w:tblPr>
      <w:tblGrid>
        <w:gridCol w:w="1908"/>
        <w:gridCol w:w="4793"/>
        <w:gridCol w:w="238"/>
        <w:gridCol w:w="2169"/>
        <w:gridCol w:w="5161"/>
        <w:gridCol w:w="238"/>
      </w:tblGrid>
      <w:tr w:rsidR="00C40732" w:rsidRPr="00DD0E6C" w:rsidTr="00DD0E6C">
        <w:trPr>
          <w:trHeight w:hRule="exact" w:val="1296"/>
        </w:trPr>
        <w:tc>
          <w:tcPr>
            <w:tcW w:w="14507" w:type="dxa"/>
            <w:gridSpan w:val="6"/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jc w:val="right"/>
              <w:rPr>
                <w:rFonts w:ascii="Arial" w:hAnsi="Arial" w:cs="Arial"/>
                <w:b/>
                <w:sz w:val="96"/>
                <w:szCs w:val="96"/>
              </w:rPr>
            </w:pPr>
            <w:bookmarkStart w:id="0" w:name="_GoBack"/>
            <w:bookmarkEnd w:id="0"/>
            <w:r w:rsidRPr="00DD0E6C">
              <w:rPr>
                <w:rFonts w:ascii="Arial" w:hAnsi="Arial" w:cs="Arial"/>
                <w:b/>
                <w:sz w:val="96"/>
                <w:szCs w:val="96"/>
              </w:rPr>
              <w:t>COPYRIGHT</w:t>
            </w:r>
          </w:p>
        </w:tc>
      </w:tr>
      <w:tr w:rsidR="00C40732" w:rsidRPr="00DD0E6C" w:rsidTr="00DD0E6C">
        <w:trPr>
          <w:trHeight w:hRule="exact" w:val="1296"/>
        </w:trPr>
        <w:tc>
          <w:tcPr>
            <w:tcW w:w="1908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4793" w:type="dxa"/>
            <w:tcBorders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DD0E6C">
              <w:rPr>
                <w:rFonts w:ascii="Arial" w:hAnsi="Arial" w:cs="Arial"/>
                <w:b/>
                <w:sz w:val="64"/>
                <w:szCs w:val="44"/>
              </w:rPr>
              <w:t>Elite No.</w:t>
            </w:r>
            <w:bookmarkEnd w:id="1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  <w:tc>
          <w:tcPr>
            <w:tcW w:w="2169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34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Title</w:t>
            </w:r>
          </w:p>
        </w:tc>
        <w:tc>
          <w:tcPr>
            <w:tcW w:w="5161" w:type="dxa"/>
            <w:tcBorders>
              <w:top w:val="single" w:sz="4" w:space="0" w:color="auto"/>
            </w:tcBorders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  <w:bookmarkStart w:id="2" w:name="Case_Title_1"/>
            <w:r w:rsidRPr="00DD0E6C">
              <w:rPr>
                <w:rFonts w:ascii="Arial" w:hAnsi="Arial" w:cs="Arial"/>
                <w:b/>
                <w:sz w:val="44"/>
                <w:szCs w:val="44"/>
              </w:rPr>
              <w:t>Case Title</w:t>
            </w:r>
            <w:bookmarkEnd w:id="2"/>
          </w:p>
        </w:tc>
        <w:tc>
          <w:tcPr>
            <w:tcW w:w="238" w:type="dxa"/>
            <w:tcBorders>
              <w:top w:val="single" w:sz="4" w:space="0" w:color="auto"/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jc w:val="center"/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3" w:name="Team_Member_Working_Attorney_1"/>
            <w:r w:rsidRPr="00DD0E6C">
              <w:rPr>
                <w:rFonts w:ascii="Arial" w:hAnsi="Arial" w:cs="Arial"/>
                <w:sz w:val="32"/>
                <w:szCs w:val="34"/>
              </w:rPr>
              <w:t>Working Attorney</w:t>
            </w:r>
            <w:bookmarkEnd w:id="3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Diaryfield_Application_No_1"/>
            <w:r w:rsidRPr="00DD0E6C">
              <w:rPr>
                <w:rFonts w:ascii="Arial" w:hAnsi="Arial" w:cs="Arial"/>
                <w:sz w:val="32"/>
                <w:szCs w:val="34"/>
              </w:rPr>
              <w:t>Application No.</w:t>
            </w:r>
            <w:bookmarkEnd w:id="4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DD0E6C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Name_Client_1"/>
            <w:r w:rsidRPr="00DD0E6C">
              <w:rPr>
                <w:rFonts w:ascii="Arial" w:hAnsi="Arial" w:cs="Arial"/>
                <w:sz w:val="32"/>
                <w:szCs w:val="34"/>
              </w:rPr>
              <w:t>Client Name</w:t>
            </w:r>
            <w:bookmarkEnd w:id="5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Filing Date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Diaryfield_Filing_Date_2"/>
            <w:r w:rsidRPr="00DD0E6C">
              <w:rPr>
                <w:rFonts w:ascii="Arial" w:hAnsi="Arial" w:cs="Arial"/>
                <w:sz w:val="32"/>
                <w:szCs w:val="34"/>
              </w:rPr>
              <w:t>Filing Date</w:t>
            </w:r>
            <w:bookmarkEnd w:id="6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References_Client_Reference_1"/>
            <w:r w:rsidRPr="00DD0E6C">
              <w:rPr>
                <w:rFonts w:ascii="Arial" w:hAnsi="Arial" w:cs="Arial"/>
                <w:sz w:val="32"/>
                <w:szCs w:val="34"/>
              </w:rPr>
              <w:t>Client Reference #</w:t>
            </w:r>
            <w:bookmarkEnd w:id="7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8" w:name="Own_SQL_Phrase_Application_Type_1"/>
            <w:r w:rsidRPr="00DD0E6C">
              <w:rPr>
                <w:rFonts w:ascii="Arial" w:hAnsi="Arial" w:cs="Arial"/>
                <w:sz w:val="32"/>
                <w:szCs w:val="34"/>
              </w:rPr>
              <w:t>Copyright</w:t>
            </w:r>
            <w:bookmarkEnd w:id="8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Applicant</w:t>
            </w:r>
          </w:p>
        </w:tc>
        <w:tc>
          <w:tcPr>
            <w:tcW w:w="4793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Name_ApplicantCurrent_Owner_2"/>
            <w:r w:rsidRPr="00DD0E6C">
              <w:rPr>
                <w:rFonts w:ascii="Arial" w:hAnsi="Arial" w:cs="Arial"/>
                <w:sz w:val="32"/>
                <w:szCs w:val="34"/>
              </w:rPr>
              <w:t>Applicant Name</w:t>
            </w:r>
            <w:bookmarkEnd w:id="9"/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10" w:name="Case_Country_1"/>
            <w:r w:rsidRPr="00DD0E6C">
              <w:rPr>
                <w:rFonts w:ascii="Arial" w:hAnsi="Arial" w:cs="Arial"/>
                <w:sz w:val="32"/>
                <w:szCs w:val="34"/>
              </w:rPr>
              <w:t>Case Country</w:t>
            </w:r>
            <w:bookmarkEnd w:id="10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Cs w:val="26"/>
              </w:rPr>
            </w:pPr>
          </w:p>
        </w:tc>
        <w:tc>
          <w:tcPr>
            <w:tcW w:w="4793" w:type="dxa"/>
            <w:tcBorders>
              <w:top w:val="single" w:sz="4" w:space="0" w:color="auto"/>
            </w:tcBorders>
            <w:vAlign w:val="bottom"/>
          </w:tcPr>
          <w:p w:rsidR="00C40732" w:rsidRPr="00DD0E6C" w:rsidRDefault="00C40732" w:rsidP="00F06B58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Reg. No.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11" w:name="Diaryfield_PatentRegistration_No_3"/>
            <w:r w:rsidRPr="00DD0E6C">
              <w:rPr>
                <w:rFonts w:ascii="Arial" w:hAnsi="Arial" w:cs="Arial"/>
                <w:sz w:val="32"/>
                <w:szCs w:val="34"/>
              </w:rPr>
              <w:t>Reg. No.</w:t>
            </w:r>
            <w:bookmarkEnd w:id="11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C40732" w:rsidRPr="00DD0E6C" w:rsidTr="00DD0E6C">
        <w:trPr>
          <w:trHeight w:hRule="exact" w:val="864"/>
        </w:trPr>
        <w:tc>
          <w:tcPr>
            <w:tcW w:w="1908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4793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26"/>
                <w:szCs w:val="26"/>
              </w:rPr>
            </w:pPr>
            <w:r w:rsidRPr="00DD0E6C">
              <w:rPr>
                <w:rFonts w:ascii="Arial" w:hAnsi="Arial" w:cs="Arial"/>
                <w:sz w:val="26"/>
                <w:szCs w:val="26"/>
              </w:rPr>
              <w:t>Issue Date</w:t>
            </w: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32"/>
                <w:szCs w:val="34"/>
              </w:rPr>
            </w:pPr>
            <w:bookmarkStart w:id="12" w:name="Diaryfield_PatentRegistration_Date_4"/>
            <w:r w:rsidRPr="00DD0E6C">
              <w:rPr>
                <w:rFonts w:ascii="Arial" w:hAnsi="Arial" w:cs="Arial"/>
                <w:sz w:val="32"/>
                <w:szCs w:val="34"/>
              </w:rPr>
              <w:t>Reg. Date</w:t>
            </w:r>
            <w:bookmarkEnd w:id="12"/>
          </w:p>
        </w:tc>
        <w:tc>
          <w:tcPr>
            <w:tcW w:w="238" w:type="dxa"/>
            <w:tcBorders>
              <w:left w:val="nil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color w:val="000000"/>
                <w:szCs w:val="36"/>
              </w:rPr>
            </w:pPr>
          </w:p>
        </w:tc>
      </w:tr>
      <w:tr w:rsidR="00C40732" w:rsidRPr="00DD0E6C" w:rsidTr="00DD0E6C">
        <w:tc>
          <w:tcPr>
            <w:tcW w:w="1908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4793" w:type="dxa"/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38" w:type="dxa"/>
            <w:tcBorders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6"/>
              </w:rPr>
            </w:pPr>
          </w:p>
        </w:tc>
        <w:tc>
          <w:tcPr>
            <w:tcW w:w="2169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26"/>
              </w:rPr>
            </w:pPr>
          </w:p>
        </w:tc>
        <w:tc>
          <w:tcPr>
            <w:tcW w:w="5161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sz w:val="16"/>
                <w:szCs w:val="34"/>
              </w:rPr>
            </w:pPr>
          </w:p>
        </w:tc>
        <w:tc>
          <w:tcPr>
            <w:tcW w:w="238" w:type="dxa"/>
            <w:tcBorders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:rsidR="00C40732" w:rsidRPr="00DD0E6C" w:rsidRDefault="00C40732" w:rsidP="00A52E8D">
            <w:pPr>
              <w:rPr>
                <w:rFonts w:ascii="Arial" w:hAnsi="Arial" w:cs="Arial"/>
                <w:color w:val="000000"/>
                <w:sz w:val="16"/>
                <w:szCs w:val="36"/>
              </w:rPr>
            </w:pPr>
          </w:p>
        </w:tc>
      </w:tr>
    </w:tbl>
    <w:p w:rsidR="00C40732" w:rsidRPr="00E441AC" w:rsidRDefault="00C40732" w:rsidP="00A00246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</w:rPr>
      </w:pPr>
    </w:p>
    <w:p w:rsidR="00C40732" w:rsidRPr="00E441AC" w:rsidRDefault="00C40732" w:rsidP="00FE589E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</w:rPr>
        <w:t xml:space="preserve">Information/Remarks </w:t>
      </w:r>
      <w:r w:rsidRPr="00E441AC">
        <w:rPr>
          <w:rFonts w:ascii="Arial" w:hAnsi="Arial" w:cs="Arial"/>
          <w:sz w:val="25"/>
          <w:szCs w:val="28"/>
          <w:u w:val="single"/>
        </w:rPr>
        <w:tab/>
      </w:r>
    </w:p>
    <w:p w:rsidR="00C40732" w:rsidRPr="00E441AC" w:rsidRDefault="00C40732" w:rsidP="00FE589E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  <w:u w:val="single"/>
        </w:rPr>
        <w:tab/>
      </w:r>
    </w:p>
    <w:p w:rsidR="00C40732" w:rsidRPr="00E441AC" w:rsidRDefault="00C40732" w:rsidP="00FE589E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  <w:u w:val="single"/>
        </w:rPr>
        <w:tab/>
      </w:r>
    </w:p>
    <w:p w:rsidR="00C40732" w:rsidRPr="00E441AC" w:rsidRDefault="00C40732" w:rsidP="00A24863">
      <w:pPr>
        <w:tabs>
          <w:tab w:val="right" w:pos="14400"/>
        </w:tabs>
        <w:spacing w:line="480" w:lineRule="auto"/>
        <w:rPr>
          <w:rFonts w:ascii="Arial" w:hAnsi="Arial" w:cs="Arial"/>
          <w:sz w:val="25"/>
          <w:szCs w:val="28"/>
          <w:u w:val="single"/>
        </w:rPr>
      </w:pPr>
      <w:r w:rsidRPr="00E441AC">
        <w:rPr>
          <w:rFonts w:ascii="Arial" w:hAnsi="Arial" w:cs="Arial"/>
          <w:sz w:val="25"/>
          <w:szCs w:val="28"/>
          <w:u w:val="single"/>
        </w:rPr>
        <w:tab/>
      </w:r>
    </w:p>
    <w:p w:rsidR="00C40732" w:rsidRPr="00E441AC" w:rsidRDefault="00C40732" w:rsidP="00A24863">
      <w:pPr>
        <w:tabs>
          <w:tab w:val="right" w:pos="14400"/>
        </w:tabs>
        <w:spacing w:line="480" w:lineRule="auto"/>
      </w:pPr>
      <w:r w:rsidRPr="00E441AC">
        <w:rPr>
          <w:rFonts w:ascii="Arial" w:hAnsi="Arial" w:cs="Arial"/>
          <w:color w:val="000000"/>
          <w:sz w:val="25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E441AC">
        <w:rPr>
          <w:rFonts w:ascii="Arial" w:hAnsi="Arial" w:cs="Arial"/>
          <w:color w:val="000000"/>
          <w:sz w:val="25"/>
          <w:szCs w:val="36"/>
        </w:rPr>
        <w:instrText xml:space="preserve"> FORMCHECKBOX </w:instrText>
      </w:r>
      <w:r w:rsidR="00021C15">
        <w:rPr>
          <w:rFonts w:ascii="Arial" w:hAnsi="Arial" w:cs="Arial"/>
          <w:color w:val="000000"/>
          <w:sz w:val="25"/>
          <w:szCs w:val="36"/>
        </w:rPr>
      </w:r>
      <w:r w:rsidR="00021C15">
        <w:rPr>
          <w:rFonts w:ascii="Arial" w:hAnsi="Arial" w:cs="Arial"/>
          <w:color w:val="000000"/>
          <w:sz w:val="25"/>
          <w:szCs w:val="36"/>
        </w:rPr>
        <w:fldChar w:fldCharType="separate"/>
      </w:r>
      <w:r w:rsidRPr="00E441AC">
        <w:rPr>
          <w:rFonts w:ascii="Arial" w:hAnsi="Arial" w:cs="Arial"/>
          <w:color w:val="000000"/>
          <w:sz w:val="25"/>
          <w:szCs w:val="36"/>
        </w:rPr>
        <w:fldChar w:fldCharType="end"/>
      </w:r>
      <w:r w:rsidRPr="00E441AC">
        <w:rPr>
          <w:rFonts w:ascii="Arial" w:hAnsi="Arial" w:cs="Arial"/>
          <w:color w:val="000000"/>
          <w:sz w:val="25"/>
          <w:szCs w:val="36"/>
        </w:rPr>
        <w:t xml:space="preserve"> </w:t>
      </w:r>
      <w:r w:rsidRPr="00E441AC">
        <w:rPr>
          <w:rFonts w:ascii="Arial" w:hAnsi="Arial" w:cs="Arial"/>
          <w:sz w:val="25"/>
          <w:szCs w:val="34"/>
        </w:rPr>
        <w:t>Overflow File</w:t>
      </w:r>
    </w:p>
    <w:sectPr w:rsidR="00C40732" w:rsidRPr="00E441AC" w:rsidSect="00F334B6">
      <w:pgSz w:w="15840" w:h="12240" w:orient="landscape" w:code="1"/>
      <w:pgMar w:top="360" w:right="720" w:bottom="360" w:left="72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40732" w:rsidRDefault="00C40732">
      <w:r>
        <w:separator/>
      </w:r>
    </w:p>
  </w:endnote>
  <w:endnote w:type="continuationSeparator" w:id="0">
    <w:p w:rsidR="00C40732" w:rsidRDefault="00C4073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40732" w:rsidRDefault="00C40732">
      <w:r>
        <w:separator/>
      </w:r>
    </w:p>
  </w:footnote>
  <w:footnote w:type="continuationSeparator" w:id="0">
    <w:p w:rsidR="00C40732" w:rsidRDefault="00C4073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C2FECBB2-081F-4D38-8D4E-0A179F7C683E}"/>
    <w:docVar w:name="dgnword-eventsink" w:val="205680120"/>
  </w:docVars>
  <w:rsids>
    <w:rsidRoot w:val="000163EB"/>
    <w:rsid w:val="00013D61"/>
    <w:rsid w:val="000163EB"/>
    <w:rsid w:val="00021C15"/>
    <w:rsid w:val="000267CD"/>
    <w:rsid w:val="00050697"/>
    <w:rsid w:val="0009544E"/>
    <w:rsid w:val="000A75EB"/>
    <w:rsid w:val="000B3E0D"/>
    <w:rsid w:val="000C51FB"/>
    <w:rsid w:val="001038F8"/>
    <w:rsid w:val="0011118F"/>
    <w:rsid w:val="00112F86"/>
    <w:rsid w:val="001173E9"/>
    <w:rsid w:val="00141D13"/>
    <w:rsid w:val="00145D8E"/>
    <w:rsid w:val="00161850"/>
    <w:rsid w:val="001734A1"/>
    <w:rsid w:val="001769FE"/>
    <w:rsid w:val="001F442E"/>
    <w:rsid w:val="00200CB2"/>
    <w:rsid w:val="002A4718"/>
    <w:rsid w:val="002B6511"/>
    <w:rsid w:val="002B7649"/>
    <w:rsid w:val="002D4B29"/>
    <w:rsid w:val="002E58F3"/>
    <w:rsid w:val="003024EF"/>
    <w:rsid w:val="003269FB"/>
    <w:rsid w:val="00337D9C"/>
    <w:rsid w:val="00374544"/>
    <w:rsid w:val="0039347F"/>
    <w:rsid w:val="003A4168"/>
    <w:rsid w:val="003B271F"/>
    <w:rsid w:val="003D256E"/>
    <w:rsid w:val="003E0A94"/>
    <w:rsid w:val="003E1E29"/>
    <w:rsid w:val="003F2EE6"/>
    <w:rsid w:val="003F49B3"/>
    <w:rsid w:val="00405C34"/>
    <w:rsid w:val="00413686"/>
    <w:rsid w:val="00420F56"/>
    <w:rsid w:val="00452C08"/>
    <w:rsid w:val="00470EB0"/>
    <w:rsid w:val="004E11EF"/>
    <w:rsid w:val="004F5EC8"/>
    <w:rsid w:val="005043B8"/>
    <w:rsid w:val="005221DB"/>
    <w:rsid w:val="005704C9"/>
    <w:rsid w:val="005776AA"/>
    <w:rsid w:val="005779FC"/>
    <w:rsid w:val="005903D2"/>
    <w:rsid w:val="005C0ECB"/>
    <w:rsid w:val="005D2714"/>
    <w:rsid w:val="00644ED4"/>
    <w:rsid w:val="00681A40"/>
    <w:rsid w:val="006A2B32"/>
    <w:rsid w:val="006C52A8"/>
    <w:rsid w:val="006E1ACE"/>
    <w:rsid w:val="006F3B89"/>
    <w:rsid w:val="0079374F"/>
    <w:rsid w:val="0079535A"/>
    <w:rsid w:val="007C3FDC"/>
    <w:rsid w:val="007C7A83"/>
    <w:rsid w:val="007D6653"/>
    <w:rsid w:val="007E3FB9"/>
    <w:rsid w:val="007F0816"/>
    <w:rsid w:val="007F2C32"/>
    <w:rsid w:val="007F4EFA"/>
    <w:rsid w:val="007F7FBD"/>
    <w:rsid w:val="00815376"/>
    <w:rsid w:val="00863F1E"/>
    <w:rsid w:val="00867476"/>
    <w:rsid w:val="00882F1F"/>
    <w:rsid w:val="00885515"/>
    <w:rsid w:val="008B3148"/>
    <w:rsid w:val="008E5BCA"/>
    <w:rsid w:val="00900742"/>
    <w:rsid w:val="009073E4"/>
    <w:rsid w:val="009231DB"/>
    <w:rsid w:val="00957122"/>
    <w:rsid w:val="009B782C"/>
    <w:rsid w:val="009C7C87"/>
    <w:rsid w:val="009D4C97"/>
    <w:rsid w:val="009E27C0"/>
    <w:rsid w:val="009E3D32"/>
    <w:rsid w:val="009F4A30"/>
    <w:rsid w:val="00A00246"/>
    <w:rsid w:val="00A1021A"/>
    <w:rsid w:val="00A24863"/>
    <w:rsid w:val="00A34643"/>
    <w:rsid w:val="00A47E9E"/>
    <w:rsid w:val="00A52E8D"/>
    <w:rsid w:val="00A5714E"/>
    <w:rsid w:val="00A77D72"/>
    <w:rsid w:val="00AD24A8"/>
    <w:rsid w:val="00AD7660"/>
    <w:rsid w:val="00B41095"/>
    <w:rsid w:val="00B722B0"/>
    <w:rsid w:val="00B92E5D"/>
    <w:rsid w:val="00B94089"/>
    <w:rsid w:val="00BC3136"/>
    <w:rsid w:val="00BC6621"/>
    <w:rsid w:val="00BC7A75"/>
    <w:rsid w:val="00BD0178"/>
    <w:rsid w:val="00BF0558"/>
    <w:rsid w:val="00BF7621"/>
    <w:rsid w:val="00C32C86"/>
    <w:rsid w:val="00C40732"/>
    <w:rsid w:val="00C57F2B"/>
    <w:rsid w:val="00C653F7"/>
    <w:rsid w:val="00C76E29"/>
    <w:rsid w:val="00C83686"/>
    <w:rsid w:val="00C873E4"/>
    <w:rsid w:val="00CB09CB"/>
    <w:rsid w:val="00CB70A9"/>
    <w:rsid w:val="00CD62C2"/>
    <w:rsid w:val="00CF1B3A"/>
    <w:rsid w:val="00CF2C3D"/>
    <w:rsid w:val="00D127C9"/>
    <w:rsid w:val="00D16878"/>
    <w:rsid w:val="00D73B7D"/>
    <w:rsid w:val="00D825C2"/>
    <w:rsid w:val="00D90882"/>
    <w:rsid w:val="00DB11DB"/>
    <w:rsid w:val="00DD0E6C"/>
    <w:rsid w:val="00DE14E7"/>
    <w:rsid w:val="00DF2F69"/>
    <w:rsid w:val="00E20334"/>
    <w:rsid w:val="00E34D2D"/>
    <w:rsid w:val="00E441AC"/>
    <w:rsid w:val="00E441FF"/>
    <w:rsid w:val="00EC35A7"/>
    <w:rsid w:val="00F06B58"/>
    <w:rsid w:val="00F21C6B"/>
    <w:rsid w:val="00F2612E"/>
    <w:rsid w:val="00F334B6"/>
    <w:rsid w:val="00F67687"/>
    <w:rsid w:val="00F75008"/>
    <w:rsid w:val="00FB4541"/>
    <w:rsid w:val="00FB6A4D"/>
    <w:rsid w:val="00FD516D"/>
    <w:rsid w:val="00FE58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E589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Arial12ptLeft1LinespacingAtleast12pt">
    <w:name w:val="Style Arial 12 pt Left:  1&quot; Line spacing:  At least 12 pt"/>
    <w:basedOn w:val="Normal"/>
    <w:rsid w:val="003E0A94"/>
    <w:pPr>
      <w:spacing w:after="120" w:line="240" w:lineRule="atLeast"/>
      <w:ind w:left="1440"/>
    </w:pPr>
    <w:rPr>
      <w:rFonts w:ascii="Arial" w:hAnsi="Arial"/>
    </w:rPr>
  </w:style>
  <w:style w:type="paragraph" w:customStyle="1" w:styleId="StyleArial12ptLinespacingAtleast12pt">
    <w:name w:val="Style Arial 12 pt Line spacing:  At least 12 pt"/>
    <w:basedOn w:val="Normal"/>
    <w:rsid w:val="003E0A94"/>
    <w:pPr>
      <w:spacing w:line="240" w:lineRule="atLeast"/>
    </w:pPr>
    <w:rPr>
      <w:rFonts w:ascii="Arial" w:hAnsi="Arial"/>
    </w:rPr>
  </w:style>
  <w:style w:type="paragraph" w:customStyle="1" w:styleId="Style1">
    <w:name w:val="Style1"/>
    <w:basedOn w:val="StyleArial12ptLinespacingAtleast12pt"/>
    <w:rsid w:val="003E0A94"/>
    <w:pPr>
      <w:ind w:left="4320"/>
    </w:pPr>
  </w:style>
  <w:style w:type="paragraph" w:customStyle="1" w:styleId="Style2">
    <w:name w:val="Style2"/>
    <w:basedOn w:val="Normal"/>
    <w:rsid w:val="003E0A94"/>
    <w:pPr>
      <w:spacing w:line="240" w:lineRule="atLeast"/>
      <w:ind w:left="720"/>
    </w:pPr>
    <w:rPr>
      <w:rFonts w:ascii="Arial" w:hAnsi="Arial" w:cs="Arial"/>
    </w:rPr>
  </w:style>
  <w:style w:type="paragraph" w:customStyle="1" w:styleId="Style3">
    <w:name w:val="Style3"/>
    <w:basedOn w:val="Normal"/>
    <w:rsid w:val="003E0A94"/>
    <w:pPr>
      <w:ind w:firstLine="720"/>
    </w:pPr>
    <w:rPr>
      <w:rFonts w:ascii="Arial" w:hAnsi="Arial" w:cs="Arial"/>
    </w:rPr>
  </w:style>
  <w:style w:type="paragraph" w:customStyle="1" w:styleId="Style4VOWEmail">
    <w:name w:val="Style4 VOWEmail"/>
    <w:basedOn w:val="Normal"/>
    <w:rsid w:val="003E0A94"/>
    <w:pPr>
      <w:ind w:left="6048"/>
    </w:pPr>
    <w:rPr>
      <w:rFonts w:ascii="Arial" w:hAnsi="Arial" w:cs="Arial"/>
      <w:i/>
    </w:rPr>
  </w:style>
  <w:style w:type="paragraph" w:customStyle="1" w:styleId="Style4VOWName">
    <w:name w:val="Style4 VOWName"/>
    <w:basedOn w:val="Normal"/>
    <w:rsid w:val="003E0A94"/>
    <w:pPr>
      <w:ind w:left="6048"/>
    </w:pPr>
    <w:rPr>
      <w:rFonts w:ascii="Arial" w:hAnsi="Arial" w:cs="Arial"/>
      <w:b/>
    </w:rPr>
  </w:style>
  <w:style w:type="paragraph" w:customStyle="1" w:styleId="Style4VOWPhone">
    <w:name w:val="Style4 VOWPhone"/>
    <w:basedOn w:val="Normal"/>
    <w:rsid w:val="003E0A94"/>
    <w:pPr>
      <w:ind w:left="6048"/>
    </w:pPr>
    <w:rPr>
      <w:rFonts w:ascii="Arial" w:hAnsi="Arial" w:cs="Arial"/>
    </w:rPr>
  </w:style>
  <w:style w:type="table" w:styleId="TableGrid">
    <w:name w:val="Table Grid"/>
    <w:basedOn w:val="TableNormal"/>
    <w:uiPriority w:val="59"/>
    <w:rsid w:val="00FE589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82F1F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A6635"/>
    <w:rPr>
      <w:sz w:val="24"/>
    </w:rPr>
  </w:style>
  <w:style w:type="paragraph" w:styleId="Footer">
    <w:name w:val="footer"/>
    <w:basedOn w:val="Normal"/>
    <w:link w:val="FooterChar"/>
    <w:uiPriority w:val="99"/>
    <w:rsid w:val="00882F1F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A6635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59</Words>
  <Characters>337</Characters>
  <Application>Microsoft Office Word</Application>
  <DocSecurity>0</DocSecurity>
  <Lines>2</Lines>
  <Paragraphs>1</Paragraphs>
  <ScaleCrop>false</ScaleCrop>
  <Company>Woodard Emhardt Moriarty McNett &amp; Henry LLP</Company>
  <LinksUpToDate>false</LinksUpToDate>
  <CharactersWithSpaces>395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File Label Copyright</dc:title>
  <dc:subject/>
  <dc:creator>Sheryl A. Dale</dc:creator>
  <cp:keywords/>
  <dc:description/>
  <cp:lastModifiedBy>Andre Madar</cp:lastModifiedBy>
  <cp:revision>2</cp:revision>
  <dcterms:created xsi:type="dcterms:W3CDTF">2016-06-02T14:10:00Z</dcterms:created>
  <dcterms:modified xsi:type="dcterms:W3CDTF">2016-06-02T14:10:00Z</dcterms:modified>
  <cp:category>Copyright</cp:category>
</cp:coreProperties>
</file>