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Ind w:w="288" w:type="dxa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39"/>
        <w:gridCol w:w="2435"/>
        <w:gridCol w:w="2805"/>
      </w:tblGrid>
      <w:tr w:rsidR="00A03A7C" w:rsidRPr="00B03AD4" w:rsidTr="001162DE">
        <w:trPr>
          <w:tblHeader/>
        </w:trPr>
        <w:tc>
          <w:tcPr>
            <w:tcW w:w="10479" w:type="dxa"/>
            <w:gridSpan w:val="3"/>
            <w:tcBorders>
              <w:top w:val="nil"/>
              <w:left w:val="nil"/>
              <w:bottom w:val="double" w:sz="4" w:space="0" w:color="auto"/>
              <w:right w:val="nil"/>
            </w:tcBorders>
            <w:vAlign w:val="center"/>
          </w:tcPr>
          <w:p w:rsidR="00A03A7C" w:rsidRPr="0085415D" w:rsidRDefault="00A03A7C" w:rsidP="00F0584F">
            <w:pPr>
              <w:tabs>
                <w:tab w:val="right" w:pos="3600"/>
                <w:tab w:val="left" w:pos="3826"/>
                <w:tab w:val="right" w:pos="7056"/>
                <w:tab w:val="left" w:pos="7560"/>
                <w:tab w:val="right" w:pos="10224"/>
              </w:tabs>
              <w:spacing w:after="60"/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pPr>
            <w:bookmarkStart w:id="0" w:name="_GoBack"/>
            <w:bookmarkEnd w:id="0"/>
            <w:r w:rsidRPr="00DE19D6">
              <w:rPr>
                <w:rFonts w:ascii="Arial Narrow" w:hAnsi="Arial Narrow" w:cs="Arial"/>
                <w:b/>
                <w:sz w:val="20"/>
                <w:szCs w:val="22"/>
              </w:rPr>
              <w:t>Prepared by:</w:t>
            </w:r>
            <w:r w:rsidRPr="00DE19D6"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Attorney (initials)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1" w:name="Team_Member_Working_Attorney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Working Atty</w:t>
            </w:r>
            <w:bookmarkEnd w:id="1"/>
            <w:r w:rsidRPr="0085415D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Secretary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bookmarkStart w:id="2" w:name="Login_Nam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User Login</w:t>
            </w:r>
            <w:bookmarkEnd w:id="2"/>
            <w:r w:rsidRPr="001C4FD8">
              <w:rPr>
                <w:rFonts w:ascii="Arial Narrow" w:hAnsi="Arial Narrow" w:cs="Arial"/>
                <w:sz w:val="20"/>
                <w:szCs w:val="22"/>
                <w:u w:val="single"/>
              </w:rPr>
              <w:tab/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85415D">
              <w:rPr>
                <w:rFonts w:ascii="Arial Narrow" w:hAnsi="Arial Narrow" w:cs="Arial"/>
                <w:sz w:val="20"/>
                <w:szCs w:val="22"/>
              </w:rPr>
              <w:tab/>
            </w:r>
            <w:r w:rsidRPr="0085415D">
              <w:rPr>
                <w:rFonts w:ascii="Arial Narrow" w:hAnsi="Arial Narrow" w:cs="Arial"/>
                <w:b/>
                <w:sz w:val="20"/>
                <w:szCs w:val="22"/>
              </w:rPr>
              <w:t>Date: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bookmarkStart w:id="3" w:name="Todays_Date_1"/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>Today’s Date</w:t>
            </w:r>
            <w:bookmarkEnd w:id="3"/>
            <w:r w:rsidRPr="0085415D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ab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03A7C" w:rsidRPr="00B03AD4" w:rsidRDefault="00A03A7C" w:rsidP="00C332BA">
            <w:pPr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C332BA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 xml:space="preserve">Application 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Type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UTILITY: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DESIGN: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INTERNATIONAL</w:t>
            </w:r>
          </w:p>
        </w:tc>
      </w:tr>
      <w:tr w:rsidR="00A03A7C" w:rsidRPr="00B03AD4" w:rsidTr="00F5105D">
        <w:tc>
          <w:tcPr>
            <w:tcW w:w="7674" w:type="dxa"/>
            <w:gridSpan w:val="2"/>
            <w:tcBorders>
              <w:top w:val="nil"/>
              <w:bottom w:val="nil"/>
            </w:tcBorders>
            <w:vAlign w:val="center"/>
          </w:tcPr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Accelerated Exam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Accelerated Exam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Nonprovisional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Nonprovisional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Provisional</w:t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Reexam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Reexam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Reissue</w:t>
            </w:r>
          </w:p>
          <w:p w:rsidR="00A03A7C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Reissue</w:t>
            </w:r>
          </w:p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2664"/>
                <w:tab w:val="left" w:pos="4680"/>
                <w:tab w:val="left" w:pos="5040"/>
                <w:tab w:val="left" w:pos="5400"/>
                <w:tab w:val="left" w:pos="7200"/>
                <w:tab w:val="left" w:pos="7560"/>
                <w:tab w:val="left" w:pos="7920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C332BA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>US National Stage (371)</w:t>
            </w:r>
          </w:p>
        </w:tc>
        <w:tc>
          <w:tcPr>
            <w:tcW w:w="2805" w:type="dxa"/>
            <w:tcBorders>
              <w:top w:val="nil"/>
              <w:bottom w:val="nil"/>
            </w:tcBorders>
            <w:vAlign w:val="center"/>
          </w:tcPr>
          <w:p w:rsidR="00A03A7C" w:rsidRPr="00B922CE" w:rsidRDefault="00A03A7C" w:rsidP="00F5105D">
            <w:pPr>
              <w:jc w:val="center"/>
              <w:rPr>
                <w:rFonts w:ascii="Arial Narrow" w:hAnsi="Arial Narrow"/>
                <w:sz w:val="19"/>
              </w:rPr>
            </w:pPr>
            <w:r w:rsidRPr="00B922CE">
              <w:rPr>
                <w:rFonts w:ascii="Arial Narrow" w:hAnsi="Arial Narrow"/>
                <w:sz w:val="19"/>
              </w:rPr>
              <w:t>Is a client copy of completed submission needed?</w:t>
            </w:r>
          </w:p>
          <w:p w:rsidR="00A03A7C" w:rsidRDefault="00A03A7C" w:rsidP="00F5105D">
            <w:pPr>
              <w:tabs>
                <w:tab w:val="left" w:pos="1944"/>
              </w:tabs>
              <w:ind w:left="1944" w:hanging="1944"/>
              <w:jc w:val="center"/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D27039">
              <w:rPr>
                <w:rFonts w:ascii="Arial Narrow" w:hAnsi="Arial Narrow"/>
                <w:color w:val="000000"/>
                <w:sz w:val="19"/>
              </w:rPr>
            </w:r>
            <w:r w:rsidR="00D27039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</w:t>
            </w:r>
            <w:r w:rsidRPr="00B922CE">
              <w:rPr>
                <w:rFonts w:ascii="Arial Narrow" w:hAnsi="Arial Narrow"/>
                <w:sz w:val="19"/>
              </w:rPr>
              <w:t xml:space="preserve">Yes         </w:t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922CE">
              <w:rPr>
                <w:rFonts w:ascii="Arial Narrow" w:hAnsi="Arial Narrow"/>
                <w:color w:val="000000"/>
                <w:sz w:val="19"/>
              </w:rPr>
              <w:instrText xml:space="preserve"> FORMCHECKBOX </w:instrText>
            </w:r>
            <w:r w:rsidR="00D27039">
              <w:rPr>
                <w:rFonts w:ascii="Arial Narrow" w:hAnsi="Arial Narrow"/>
                <w:color w:val="000000"/>
                <w:sz w:val="19"/>
              </w:rPr>
            </w:r>
            <w:r w:rsidR="00D27039">
              <w:rPr>
                <w:rFonts w:ascii="Arial Narrow" w:hAnsi="Arial Narrow"/>
                <w:color w:val="000000"/>
                <w:sz w:val="19"/>
              </w:rPr>
              <w:fldChar w:fldCharType="separate"/>
            </w:r>
            <w:r w:rsidRPr="00B922CE">
              <w:rPr>
                <w:rFonts w:ascii="Arial Narrow" w:hAnsi="Arial Narrow"/>
                <w:color w:val="000000"/>
                <w:sz w:val="19"/>
              </w:rPr>
              <w:fldChar w:fldCharType="end"/>
            </w:r>
            <w:r w:rsidRPr="00B922CE">
              <w:rPr>
                <w:rFonts w:ascii="Arial Narrow" w:hAnsi="Arial Narrow"/>
                <w:color w:val="000000"/>
                <w:sz w:val="19"/>
              </w:rPr>
              <w:t xml:space="preserve">  No</w:t>
            </w:r>
          </w:p>
        </w:tc>
      </w:tr>
      <w:tr w:rsidR="00A03A7C" w:rsidRPr="00B03AD4" w:rsidTr="00F5105D">
        <w:tc>
          <w:tcPr>
            <w:tcW w:w="10479" w:type="dxa"/>
            <w:gridSpan w:val="3"/>
            <w:tcBorders>
              <w:top w:val="nil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Application Title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4" w:name="Case_Title_1"/>
            <w:r>
              <w:rPr>
                <w:rFonts w:ascii="Arial Narrow" w:hAnsi="Arial Narrow" w:cs="Arial"/>
                <w:sz w:val="20"/>
                <w:szCs w:val="22"/>
              </w:rPr>
              <w:t>Case Data/Case Title</w:t>
            </w:r>
            <w:bookmarkEnd w:id="4"/>
            <w:r>
              <w:rPr>
                <w:rFonts w:ascii="Arial Narrow" w:hAnsi="Arial Narrow" w:cs="Arial"/>
                <w:sz w:val="20"/>
                <w:szCs w:val="22"/>
              </w:rPr>
              <w:br/>
            </w:r>
            <w:r w:rsidRPr="00650757">
              <w:rPr>
                <w:rFonts w:ascii="Arial Narrow" w:hAnsi="Arial Narrow" w:cs="Arial"/>
                <w:b/>
                <w:i/>
                <w:color w:val="FF0000"/>
                <w:sz w:val="16"/>
                <w:szCs w:val="22"/>
              </w:rPr>
              <w:t xml:space="preserve">(Above title text is from Patricia; if not the same as in the specification document, use title from specification and notify </w:t>
            </w:r>
            <w:r w:rsidRPr="00650757">
              <w:rPr>
                <w:rFonts w:ascii="Arial Narrow" w:hAnsi="Arial Narrow" w:cs="Arial"/>
                <w:b/>
                <w:i/>
                <w:color w:val="FF0000"/>
                <w:sz w:val="16"/>
                <w:szCs w:val="22"/>
              </w:rPr>
              <w:br/>
              <w:t>Docketing to update Patricia/Elite)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 Docket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5" w:name="Elite_Matter_Number_1"/>
            <w:r>
              <w:rPr>
                <w:rFonts w:ascii="Arial Narrow" w:hAnsi="Arial Narrow" w:cs="Arial"/>
                <w:sz w:val="20"/>
                <w:szCs w:val="22"/>
              </w:rPr>
              <w:t>Case Data/Elite Matter Number</w:t>
            </w:r>
            <w:bookmarkEnd w:id="5"/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First  Named Inventor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6" w:name="DNC_Inventor_First_M_Inventor_1"/>
            <w:r>
              <w:rPr>
                <w:rFonts w:ascii="Arial Narrow" w:hAnsi="Arial Narrow" w:cs="Arial"/>
                <w:sz w:val="20"/>
                <w:szCs w:val="22"/>
              </w:rPr>
              <w:t>Name/Inventor/First, Middle, Last Sequence No. 1</w:t>
            </w:r>
            <w:bookmarkEnd w:id="6"/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03A7C" w:rsidRPr="00B03AD4" w:rsidRDefault="00A03A7C" w:rsidP="00FB3770">
            <w:pPr>
              <w:tabs>
                <w:tab w:val="left" w:pos="1944"/>
              </w:tabs>
              <w:ind w:left="1944" w:hanging="1944"/>
              <w:rPr>
                <w:rFonts w:ascii="Arial Narrow" w:hAnsi="Arial Narrow" w:cs="Arial"/>
                <w:b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Customer No.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bookmarkStart w:id="7" w:name="General_Power_of_Attorney_No_Client_1"/>
            <w:r>
              <w:rPr>
                <w:rFonts w:ascii="Arial Narrow" w:hAnsi="Arial Narrow" w:cs="Arial"/>
                <w:sz w:val="20"/>
                <w:szCs w:val="22"/>
              </w:rPr>
              <w:t>Name/General Power of Attorney No./Client</w:t>
            </w:r>
            <w:bookmarkEnd w:id="7"/>
          </w:p>
        </w:tc>
      </w:tr>
      <w:tr w:rsidR="00A03A7C" w:rsidRPr="00B03AD4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cantSplit/>
          <w:trHeight w:val="1008"/>
          <w:tblHeader/>
        </w:trPr>
        <w:tc>
          <w:tcPr>
            <w:tcW w:w="10479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0" w:color="auto" w:fill="auto"/>
            <w:vAlign w:val="bottom"/>
          </w:tcPr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DOCUMENTS FOR SUBMISSION</w:t>
            </w:r>
          </w:p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pPr>
          </w:p>
          <w:p w:rsidR="00A03A7C" w:rsidRPr="007E06BD" w:rsidRDefault="00A03A7C" w:rsidP="005F6B76">
            <w:pPr>
              <w:tabs>
                <w:tab w:val="left" w:pos="972"/>
                <w:tab w:val="right" w:pos="6019"/>
              </w:tabs>
              <w:rPr>
                <w:rFonts w:ascii="Arial Narrow" w:hAnsi="Arial Narrow" w:cs="Arial"/>
                <w:b/>
                <w:sz w:val="20"/>
                <w:szCs w:val="16"/>
              </w:rPr>
            </w:pP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Create a folder in M:\FORMALITIES\ with the matter number name.  All documents MUST be in PDF format (letter size 8 ½ x 11) and file names cannot contain spaces or symbols.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</w:t>
            </w:r>
            <w:r w:rsidRPr="007E06BD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(e.g. M:\Formalities\4002-9876\Power_Of_Attorney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4320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Application Data Sheet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4E54BA" w:rsidRDefault="00A03A7C" w:rsidP="00B41FB0">
            <w:pPr>
              <w:tabs>
                <w:tab w:val="left" w:pos="360"/>
                <w:tab w:val="left" w:pos="720"/>
                <w:tab w:val="left" w:pos="1080"/>
                <w:tab w:val="right" w:pos="4104"/>
                <w:tab w:val="left" w:pos="4320"/>
                <w:tab w:val="right" w:pos="4761"/>
                <w:tab w:val="left" w:pos="5184"/>
                <w:tab w:val="right" w:pos="5904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Application Parts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4E54BA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324DF">
              <w:rPr>
                <w:rFonts w:ascii="Arial Narrow" w:hAnsi="Arial Narrow" w:cs="Arial"/>
                <w:sz w:val="20"/>
                <w:szCs w:val="22"/>
              </w:rPr>
              <w:t xml:space="preserve">Page </w:t>
            </w:r>
            <w:r>
              <w:rPr>
                <w:rFonts w:ascii="Arial Narrow" w:hAnsi="Arial Narrow" w:cs="Arial"/>
                <w:sz w:val="20"/>
                <w:szCs w:val="22"/>
              </w:rPr>
              <w:t>start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Page end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Specification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530D96">
            <w:pPr>
              <w:tabs>
                <w:tab w:val="left" w:pos="360"/>
                <w:tab w:val="left" w:pos="720"/>
                <w:tab w:val="left" w:pos="108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Abstract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1512"/>
                <w:tab w:val="left" w:pos="28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Drawings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8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Declaration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Power of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Attorney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SB/80 POA to Prosecute Application </w:t>
            </w:r>
            <w:r w:rsidRPr="009F55DA">
              <w:rPr>
                <w:rFonts w:ascii="Arial Narrow" w:hAnsi="Arial Narrow" w:cs="Arial"/>
                <w:i/>
                <w:sz w:val="20"/>
                <w:szCs w:val="22"/>
              </w:rPr>
              <w:t>(signed by Applicant/Owner)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PTO SB/96 37 CFR 3.73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nil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i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Copy of Assignment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PTO SB/81 POA/Correspondence </w:t>
            </w:r>
            <w:r w:rsidRPr="00B03AD4">
              <w:rPr>
                <w:rFonts w:ascii="Arial Narrow" w:hAnsi="Arial Narrow" w:cs="Arial"/>
                <w:i/>
                <w:sz w:val="20"/>
                <w:szCs w:val="22"/>
              </w:rPr>
              <w:t>(optional)</w:t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IDS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Cover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Letter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>IDS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Pages total</w:t>
            </w:r>
            <w:r w:rsidRPr="006568B6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Foreign References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Translations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03A7C" w:rsidRPr="00B03AD4" w:rsidRDefault="00A03A7C" w:rsidP="00B41FB0">
            <w:pPr>
              <w:tabs>
                <w:tab w:val="left" w:pos="360"/>
                <w:tab w:val="left" w:pos="720"/>
                <w:tab w:val="left" w:pos="1080"/>
                <w:tab w:val="left" w:pos="2412"/>
                <w:tab w:val="left" w:pos="3132"/>
                <w:tab w:val="right" w:pos="3960"/>
                <w:tab w:val="left" w:pos="4320"/>
                <w:tab w:val="right" w:pos="4761"/>
                <w:tab w:val="right" w:pos="5904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 xml:space="preserve">Non-Patent Literature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  <w:t>No. attached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instrText xml:space="preserve"> FORMTEXT </w:instrTex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 Narrow"/>
                <w:noProof/>
                <w:sz w:val="20"/>
                <w:szCs w:val="22"/>
                <w:u w:val="single"/>
              </w:rPr>
              <w:t> </w:t>
            </w:r>
            <w:r w:rsidRPr="00B03AD4">
              <w:rPr>
                <w:rFonts w:ascii="Arial Narrow" w:hAnsi="Arial Narrow" w:cs="Arial"/>
                <w:sz w:val="20"/>
                <w:szCs w:val="22"/>
                <w:u w:val="single"/>
              </w:rPr>
              <w:fldChar w:fldCharType="end"/>
            </w:r>
          </w:p>
        </w:tc>
      </w:tr>
      <w:tr w:rsidR="00A03A7C" w:rsidRPr="00B03AD4" w:rsidTr="001162DE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  <w:bottom w:val="double" w:sz="4" w:space="0" w:color="auto"/>
            </w:tcBorders>
            <w:vAlign w:val="center"/>
          </w:tcPr>
          <w:p w:rsidR="00A03A7C" w:rsidRPr="00B03AD4" w:rsidRDefault="00A03A7C" w:rsidP="00F86D5D">
            <w:pPr>
              <w:keepNext/>
              <w:keepLines/>
              <w:tabs>
                <w:tab w:val="left" w:pos="360"/>
                <w:tab w:val="left" w:pos="4320"/>
                <w:tab w:val="right" w:pos="5904"/>
                <w:tab w:val="right" w:pos="9346"/>
              </w:tabs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Other:</w:t>
            </w:r>
            <w:r>
              <w:rPr>
                <w:rFonts w:ascii="Arial Narrow" w:hAnsi="Arial Narrow" w:cs="Arial"/>
                <w:b/>
                <w:sz w:val="20"/>
                <w:szCs w:val="22"/>
              </w:rPr>
              <w:t xml:space="preserve">  </w:t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9552BE">
              <w:rPr>
                <w:rFonts w:ascii="Arial Narrow" w:hAnsi="Arial Narrow" w:cs="Arial"/>
                <w:sz w:val="20"/>
                <w:szCs w:val="22"/>
              </w:rPr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 Narrow"/>
                <w:noProof/>
                <w:sz w:val="20"/>
                <w:szCs w:val="22"/>
              </w:rPr>
              <w:t> </w:t>
            </w:r>
            <w:r w:rsidRPr="009552BE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A03A7C" w:rsidRPr="00222D32" w:rsidRDefault="00A03A7C" w:rsidP="00F5105D">
            <w:pPr>
              <w:tabs>
                <w:tab w:val="left" w:pos="1944"/>
              </w:tabs>
              <w:ind w:left="1944" w:hanging="1944"/>
              <w:rPr>
                <w:rFonts w:ascii="Arial Narrow" w:hAnsi="Arial Narrow" w:cs="Arial"/>
                <w:b/>
                <w:sz w:val="20"/>
                <w:szCs w:val="22"/>
              </w:rPr>
            </w:pP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>FEE CALCULATION</w:t>
            </w: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ab/>
              <w:t xml:space="preserve">Are fees to be paid? </w:t>
            </w:r>
            <w:r w:rsidRPr="00222D32">
              <w:rPr>
                <w:rFonts w:ascii="Arial Narrow" w:hAnsi="Arial Narrow" w:cs="Arial"/>
                <w:b/>
                <w:sz w:val="20"/>
                <w:szCs w:val="22"/>
              </w:rPr>
              <w:tab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separate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</w:t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>Yes</w:t>
            </w:r>
            <w:r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  </w:t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separate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fldChar w:fldCharType="end"/>
            </w:r>
            <w:r w:rsidRPr="00222D32">
              <w:rPr>
                <w:rFonts w:ascii="Arial Narrow" w:hAnsi="Arial Narrow" w:cs="Arial"/>
                <w:b/>
                <w:color w:val="000000"/>
                <w:sz w:val="20"/>
                <w:szCs w:val="22"/>
              </w:rPr>
              <w:t xml:space="preserve">  No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single" w:sz="4" w:space="0" w:color="auto"/>
            </w:tcBorders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left" w:pos="6120"/>
              </w:tabs>
              <w:ind w:left="1944" w:hanging="1944"/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Entity size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FB3770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>Large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Small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right" w:pos="5904"/>
                <w:tab w:val="left" w:pos="6264"/>
                <w:tab w:val="right" w:pos="8875"/>
                <w:tab w:val="left" w:pos="9360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Additional claims fee?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FB3770">
              <w:rPr>
                <w:rFonts w:ascii="Arial Narrow" w:hAnsi="Arial Narrow" w:cs="Arial"/>
                <w:color w:val="000000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>No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Yes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Total 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 xml:space="preserve"> 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 xml:space="preserve">  </w:t>
            </w: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ab/>
              <w:t>Total Independent Claims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  <w:u w:val="single"/>
              </w:rPr>
              <w:t xml:space="preserve">  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instrText xml:space="preserve"> FORMTEXT </w:instrTex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separate"/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>
              <w:rPr>
                <w:rFonts w:ascii="Arial Narrow" w:hAnsi="Arial Narrow" w:cs="Arial"/>
                <w:b/>
                <w:noProof/>
                <w:sz w:val="20"/>
                <w:szCs w:val="22"/>
                <w:u w:val="single"/>
              </w:rPr>
              <w:t> </w:t>
            </w:r>
            <w:r w:rsidRPr="00335CE0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fldChar w:fldCharType="end"/>
            </w:r>
            <w:r w:rsidRPr="004A2AFA">
              <w:rPr>
                <w:rFonts w:ascii="Arial Narrow" w:hAnsi="Arial Narrow" w:cs="Arial"/>
                <w:b/>
                <w:sz w:val="20"/>
                <w:szCs w:val="22"/>
                <w:u w:val="single"/>
              </w:rPr>
              <w:t xml:space="preserve">  </w:t>
            </w:r>
            <w:r w:rsidRPr="004A2AFA">
              <w:rPr>
                <w:rFonts w:ascii="Arial Narrow" w:hAnsi="Arial Narrow" w:cs="Arial"/>
                <w:b/>
                <w:sz w:val="20"/>
                <w:szCs w:val="22"/>
              </w:rPr>
              <w:t xml:space="preserve"> </w:t>
            </w:r>
            <w:r w:rsidRPr="004A2AFA">
              <w:rPr>
                <w:rFonts w:ascii="Arial Narrow" w:hAnsi="Arial Narrow" w:cs="Arial"/>
                <w:b/>
                <w:color w:val="FFFFFF"/>
                <w:sz w:val="20"/>
                <w:szCs w:val="22"/>
              </w:rPr>
              <w:t>.</w:t>
            </w:r>
          </w:p>
        </w:tc>
      </w:tr>
      <w:tr w:rsidR="00A03A7C" w:rsidRPr="00B03AD4" w:rsidTr="00F5105D">
        <w:trPr>
          <w:trHeight w:val="288"/>
        </w:trPr>
        <w:tc>
          <w:tcPr>
            <w:tcW w:w="10479" w:type="dxa"/>
            <w:gridSpan w:val="3"/>
            <w:tcBorders>
              <w:top w:val="nil"/>
              <w:bottom w:val="double" w:sz="4" w:space="0" w:color="auto"/>
            </w:tcBorders>
            <w:vAlign w:val="center"/>
          </w:tcPr>
          <w:p w:rsidR="00A03A7C" w:rsidRPr="00B03AD4" w:rsidRDefault="00A03A7C" w:rsidP="00F5105D">
            <w:pPr>
              <w:tabs>
                <w:tab w:val="left" w:pos="1944"/>
                <w:tab w:val="left" w:pos="2304"/>
                <w:tab w:val="left" w:pos="3240"/>
                <w:tab w:val="left" w:pos="3600"/>
                <w:tab w:val="left" w:pos="4320"/>
                <w:tab w:val="left" w:pos="6120"/>
              </w:tabs>
              <w:ind w:left="1944" w:hanging="1944"/>
              <w:rPr>
                <w:rFonts w:ascii="Arial Narrow" w:hAnsi="Arial Narrow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b/>
                <w:sz w:val="20"/>
                <w:szCs w:val="22"/>
              </w:rPr>
              <w:t>Other fees?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 xml:space="preserve"> </w:t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instrText xml:space="preserve"> FORMTEXT </w:instrText>
            </w:r>
            <w:r w:rsidRPr="00D51061">
              <w:rPr>
                <w:rFonts w:ascii="Arial Narrow" w:hAnsi="Arial Narrow" w:cs="Arial"/>
                <w:sz w:val="20"/>
                <w:szCs w:val="22"/>
              </w:rPr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separate"/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noProof/>
                <w:sz w:val="20"/>
                <w:szCs w:val="22"/>
              </w:rPr>
              <w:t> </w:t>
            </w:r>
            <w:r w:rsidRPr="00D51061">
              <w:rPr>
                <w:rFonts w:ascii="Arial Narrow" w:hAnsi="Arial Narrow" w:cs="Arial"/>
                <w:sz w:val="20"/>
                <w:szCs w:val="22"/>
              </w:rPr>
              <w:fldChar w:fldCharType="end"/>
            </w:r>
          </w:p>
        </w:tc>
      </w:tr>
      <w:tr w:rsidR="00A03A7C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479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pct25" w:color="auto" w:fill="auto"/>
            <w:vAlign w:val="center"/>
          </w:tcPr>
          <w:p w:rsidR="00A03A7C" w:rsidRDefault="00A03A7C" w:rsidP="00FB3770">
            <w:pPr>
              <w:keepNext/>
              <w:keepLines/>
              <w:tabs>
                <w:tab w:val="left" w:pos="360"/>
                <w:tab w:val="left" w:pos="720"/>
                <w:tab w:val="left" w:pos="2160"/>
                <w:tab w:val="right" w:pos="3427"/>
                <w:tab w:val="left" w:pos="3600"/>
                <w:tab w:val="left" w:pos="3960"/>
                <w:tab w:val="left" w:pos="4104"/>
                <w:tab w:val="left" w:pos="4320"/>
                <w:tab w:val="right" w:pos="4867"/>
                <w:tab w:val="right" w:pos="5760"/>
                <w:tab w:val="right" w:pos="6840"/>
                <w:tab w:val="right" w:pos="9648"/>
              </w:tabs>
              <w:rPr>
                <w:rFonts w:ascii="Arial Narrow" w:hAnsi="Arial Narrow" w:cs="Arial"/>
                <w:sz w:val="20"/>
                <w:szCs w:val="22"/>
              </w:rPr>
            </w:pPr>
            <w:r>
              <w:rPr>
                <w:rFonts w:ascii="Arial Narrow" w:hAnsi="Arial Narrow" w:cs="Arial"/>
                <w:b/>
                <w:sz w:val="20"/>
                <w:szCs w:val="22"/>
              </w:rPr>
              <w:t>TO BE COMPLETED AFTER SUBMISSION IS COMPLETE</w:t>
            </w:r>
          </w:p>
        </w:tc>
      </w:tr>
      <w:tr w:rsidR="00A03A7C" w:rsidTr="001162DE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88"/>
        </w:trPr>
        <w:tc>
          <w:tcPr>
            <w:tcW w:w="10479" w:type="dxa"/>
            <w:gridSpan w:val="3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:rsidR="00A03A7C" w:rsidRPr="001162DE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Electronic Acknowledgement Receipt and Fee Transmittal </w:t>
            </w:r>
            <w:r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>
              <w:rPr>
                <w:rFonts w:ascii="Arial Narrow" w:hAnsi="Arial Narrow" w:cs="Arial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Saved to matter</w:t>
            </w:r>
          </w:p>
          <w:p w:rsidR="00A03A7C" w:rsidRPr="001162DE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printed for file</w:t>
            </w:r>
          </w:p>
          <w:p w:rsidR="00A03A7C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>Copy of Electronic Acknowledgement Receipt sent to Billing</w:t>
            </w:r>
          </w:p>
          <w:p w:rsidR="00A03A7C" w:rsidRDefault="00A03A7C" w:rsidP="00B41FB0">
            <w:pPr>
              <w:tabs>
                <w:tab w:val="left" w:pos="360"/>
                <w:tab w:val="left" w:pos="4752"/>
              </w:tabs>
              <w:rPr>
                <w:rFonts w:ascii="Arial Narrow" w:hAnsi="Arial Narrow" w:cs="Arial"/>
                <w:sz w:val="16"/>
                <w:szCs w:val="22"/>
              </w:rPr>
            </w:pP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ab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16"/>
                    <w:default w:val="0"/>
                  </w:checkBox>
                </w:ffData>
              </w:fldChar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1162DE"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 </w:t>
            </w:r>
            <w:r w:rsidRPr="001162DE">
              <w:rPr>
                <w:rFonts w:ascii="Arial Narrow" w:hAnsi="Arial Narrow" w:cs="Arial"/>
                <w:sz w:val="20"/>
                <w:szCs w:val="22"/>
              </w:rPr>
              <w:t xml:space="preserve">Copy of Electronic Acknowledgement Receipt sent to </w:t>
            </w:r>
            <w:r>
              <w:rPr>
                <w:rFonts w:ascii="Arial Narrow" w:hAnsi="Arial Narrow" w:cs="Arial"/>
                <w:sz w:val="20"/>
                <w:szCs w:val="22"/>
              </w:rPr>
              <w:t>Docketing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03A7C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Download all documents from PTO PAIR Image File Wrapper</w:t>
            </w:r>
            <w:r>
              <w:rPr>
                <w:rFonts w:ascii="Arial Narrow" w:hAnsi="Arial Narrow" w:cs="Arial"/>
                <w:color w:val="000000"/>
                <w:sz w:val="20"/>
                <w:szCs w:val="22"/>
              </w:rPr>
              <w:t xml:space="preserve"> </w:t>
            </w:r>
          </w:p>
        </w:tc>
        <w:tc>
          <w:tcPr>
            <w:tcW w:w="5240" w:type="dxa"/>
            <w:gridSpan w:val="2"/>
            <w:tcBorders>
              <w:right w:val="double" w:sz="4" w:space="0" w:color="auto"/>
            </w:tcBorders>
            <w:vAlign w:val="center"/>
          </w:tcPr>
          <w:p w:rsidR="00A03A7C" w:rsidRPr="00B03AD4" w:rsidRDefault="00A03A7C" w:rsidP="006D2375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Make client copy of submission documents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Save downloaded documents to WorkSite "as e-filed"</w:t>
            </w:r>
          </w:p>
        </w:tc>
        <w:tc>
          <w:tcPr>
            <w:tcW w:w="5240" w:type="dxa"/>
            <w:gridSpan w:val="2"/>
            <w:tcBorders>
              <w:right w:val="double" w:sz="4" w:space="0" w:color="auto"/>
            </w:tcBorders>
            <w:vAlign w:val="center"/>
          </w:tcPr>
          <w:p w:rsidR="00A03A7C" w:rsidRPr="00B03AD4" w:rsidRDefault="00A03A7C" w:rsidP="006D2375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Mount original of submission documents in file</w:t>
            </w:r>
          </w:p>
        </w:tc>
      </w:tr>
      <w:tr w:rsidR="00A03A7C" w:rsidTr="005635A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rPr>
          <w:trHeight w:val="293"/>
        </w:trPr>
        <w:tc>
          <w:tcPr>
            <w:tcW w:w="5239" w:type="dxa"/>
            <w:tcBorders>
              <w:left w:val="double" w:sz="4" w:space="0" w:color="auto"/>
              <w:bottom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Delete folder on M: drive</w:t>
            </w:r>
          </w:p>
        </w:tc>
        <w:tc>
          <w:tcPr>
            <w:tcW w:w="5240" w:type="dxa"/>
            <w:gridSpan w:val="2"/>
            <w:tcBorders>
              <w:bottom w:val="double" w:sz="4" w:space="0" w:color="auto"/>
              <w:right w:val="double" w:sz="4" w:space="0" w:color="auto"/>
            </w:tcBorders>
            <w:vAlign w:val="center"/>
          </w:tcPr>
          <w:p w:rsidR="00A03A7C" w:rsidRPr="00B03AD4" w:rsidRDefault="00A03A7C" w:rsidP="00A05A94">
            <w:pPr>
              <w:tabs>
                <w:tab w:val="left" w:pos="360"/>
                <w:tab w:val="left" w:pos="4320"/>
                <w:tab w:val="left" w:pos="4387"/>
              </w:tabs>
              <w:rPr>
                <w:rFonts w:ascii="Arial Narrow" w:hAnsi="Arial Narrow" w:cs="Arial"/>
                <w:color w:val="000000"/>
                <w:sz w:val="20"/>
                <w:szCs w:val="22"/>
              </w:rPr>
            </w:pP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 w:val="22"/>
                    <w:default w:val="0"/>
                  </w:checkBox>
                </w:ffData>
              </w:fldChar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instrText xml:space="preserve"> FORMCHECKBOX </w:instrText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</w:r>
            <w:r w:rsidR="00D27039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separate"/>
            </w:r>
            <w:r w:rsidRPr="00B03AD4">
              <w:rPr>
                <w:rFonts w:ascii="Arial Narrow" w:hAnsi="Arial Narrow" w:cs="Arial"/>
                <w:color w:val="000000"/>
                <w:sz w:val="20"/>
                <w:szCs w:val="22"/>
              </w:rPr>
              <w:fldChar w:fldCharType="end"/>
            </w:r>
            <w:r w:rsidRPr="00B03AD4">
              <w:rPr>
                <w:rFonts w:ascii="Arial Narrow" w:hAnsi="Arial Narrow" w:cs="Arial"/>
                <w:sz w:val="20"/>
                <w:szCs w:val="22"/>
              </w:rPr>
              <w:tab/>
            </w:r>
            <w:r>
              <w:rPr>
                <w:rFonts w:ascii="Arial Narrow" w:hAnsi="Arial Narrow" w:cs="Arial"/>
                <w:sz w:val="20"/>
                <w:szCs w:val="22"/>
              </w:rPr>
              <w:t>Update PATRICIA (e.g., IDS Citation table)</w:t>
            </w:r>
          </w:p>
        </w:tc>
      </w:tr>
    </w:tbl>
    <w:p w:rsidR="00A03A7C" w:rsidRDefault="00A03A7C" w:rsidP="00E34FE7">
      <w:pPr>
        <w:tabs>
          <w:tab w:val="center" w:pos="5049"/>
        </w:tabs>
        <w:rPr>
          <w:rFonts w:ascii="Arial Narrow" w:hAnsi="Arial Narrow"/>
          <w:sz w:val="16"/>
        </w:rPr>
      </w:pPr>
    </w:p>
    <w:sectPr w:rsidR="00A03A7C" w:rsidSect="008B1D4C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274" w:right="720" w:bottom="274" w:left="720" w:header="360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03A7C" w:rsidRDefault="00A03A7C">
      <w:r>
        <w:separator/>
      </w:r>
    </w:p>
  </w:endnote>
  <w:endnote w:type="continuationSeparator" w:id="0">
    <w:p w:rsidR="00A03A7C" w:rsidRDefault="00A03A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Default="00A03A7C" w:rsidP="008E4BAD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03A7C" w:rsidRDefault="00A03A7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4D291B" w:rsidRDefault="00A03A7C" w:rsidP="004D291B">
    <w:pPr>
      <w:tabs>
        <w:tab w:val="center" w:pos="5049"/>
      </w:tabs>
      <w:rPr>
        <w:rFonts w:ascii="Arial Narrow" w:hAnsi="Arial Narrow"/>
        <w:sz w:val="16"/>
      </w:rPr>
    </w:pPr>
    <w:r w:rsidRPr="004D291B">
      <w:rPr>
        <w:rFonts w:ascii="Arial Narrow" w:hAnsi="Arial Narrow"/>
        <w:sz w:val="16"/>
      </w:rPr>
      <w:t>P657 (Rev. 10/12)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2B1F6F" w:rsidRDefault="00A03A7C" w:rsidP="008E4BAD">
    <w:pPr>
      <w:pStyle w:val="Footer"/>
      <w:tabs>
        <w:tab w:val="clear" w:pos="4320"/>
        <w:tab w:val="clear" w:pos="8640"/>
        <w:tab w:val="center" w:pos="5760"/>
      </w:tabs>
      <w:rPr>
        <w:rFonts w:ascii="Arial Narrow" w:hAnsi="Arial Narrow"/>
        <w:sz w:val="18"/>
        <w:szCs w:val="18"/>
      </w:rPr>
    </w:pPr>
    <w:r w:rsidRPr="002B1F6F">
      <w:rPr>
        <w:rFonts w:ascii="Arial Narrow" w:hAnsi="Arial Narrow"/>
        <w:sz w:val="18"/>
        <w:szCs w:val="18"/>
      </w:rPr>
      <w:t>CPS.le 382956</w:t>
    </w:r>
    <w:r w:rsidRPr="002B1F6F">
      <w:rPr>
        <w:rFonts w:ascii="Arial Narrow" w:hAnsi="Arial Narrow"/>
        <w:sz w:val="18"/>
        <w:szCs w:val="18"/>
      </w:rPr>
      <w:tab/>
    </w:r>
    <w:r w:rsidRPr="002B1F6F">
      <w:rPr>
        <w:rStyle w:val="PageNumber"/>
        <w:rFonts w:ascii="Arial Narrow" w:hAnsi="Arial Narrow"/>
        <w:sz w:val="18"/>
        <w:szCs w:val="18"/>
      </w:rPr>
      <w:fldChar w:fldCharType="begin"/>
    </w:r>
    <w:r w:rsidRPr="002B1F6F">
      <w:rPr>
        <w:rStyle w:val="PageNumber"/>
        <w:rFonts w:ascii="Arial Narrow" w:hAnsi="Arial Narrow"/>
        <w:sz w:val="18"/>
        <w:szCs w:val="18"/>
      </w:rPr>
      <w:instrText xml:space="preserve"> PAGE </w:instrText>
    </w:r>
    <w:r w:rsidRPr="002B1F6F">
      <w:rPr>
        <w:rStyle w:val="PageNumber"/>
        <w:rFonts w:ascii="Arial Narrow" w:hAnsi="Arial Narrow"/>
        <w:sz w:val="18"/>
        <w:szCs w:val="18"/>
      </w:rPr>
      <w:fldChar w:fldCharType="separate"/>
    </w:r>
    <w:r>
      <w:rPr>
        <w:rStyle w:val="PageNumber"/>
        <w:rFonts w:ascii="Arial Narrow" w:hAnsi="Arial Narrow"/>
        <w:noProof/>
        <w:sz w:val="18"/>
        <w:szCs w:val="18"/>
      </w:rPr>
      <w:t>1</w:t>
    </w:r>
    <w:r w:rsidRPr="002B1F6F">
      <w:rPr>
        <w:rStyle w:val="PageNumber"/>
        <w:rFonts w:ascii="Arial Narrow" w:hAnsi="Arial Narrow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03A7C" w:rsidRDefault="00A03A7C">
      <w:r>
        <w:separator/>
      </w:r>
    </w:p>
  </w:footnote>
  <w:footnote w:type="continuationSeparator" w:id="0">
    <w:p w:rsidR="00A03A7C" w:rsidRDefault="00A03A7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5F6B76" w:rsidRDefault="00A03A7C" w:rsidP="005F6B76">
    <w:pPr>
      <w:pStyle w:val="Header"/>
      <w:jc w:val="center"/>
      <w:rPr>
        <w:rFonts w:ascii="Arial Narrow" w:hAnsi="Arial Narrow"/>
        <w:b/>
      </w:rPr>
    </w:pPr>
    <w:r w:rsidRPr="005F6B76">
      <w:rPr>
        <w:rFonts w:ascii="Arial Narrow" w:hAnsi="Arial Narrow"/>
        <w:b/>
      </w:rPr>
      <w:t>Electronic Filing Checklist – NEW Patent Application</w:t>
    </w:r>
  </w:p>
  <w:p w:rsidR="00A03A7C" w:rsidRPr="005F6B76" w:rsidRDefault="00A03A7C" w:rsidP="005F6B76">
    <w:pPr>
      <w:pStyle w:val="Header"/>
      <w:jc w:val="center"/>
      <w:rPr>
        <w:rFonts w:ascii="Arial Narrow" w:hAnsi="Arial Narrow"/>
        <w:b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03A7C" w:rsidRPr="00FB7FBA" w:rsidRDefault="00A03A7C" w:rsidP="008E4BAD">
    <w:pPr>
      <w:pStyle w:val="Header"/>
      <w:jc w:val="center"/>
      <w:rPr>
        <w:rFonts w:ascii="Arial Narrow" w:hAnsi="Arial Narrow"/>
        <w:sz w:val="22"/>
        <w:szCs w:val="22"/>
      </w:rPr>
    </w:pPr>
    <w:r w:rsidRPr="00FB7FBA">
      <w:rPr>
        <w:rFonts w:ascii="Arial Narrow" w:hAnsi="Arial Narrow"/>
        <w:sz w:val="22"/>
        <w:szCs w:val="22"/>
      </w:rPr>
      <w:t>CHECKLIST – APPLICATION ELECTRONIC FILING</w:t>
    </w:r>
  </w:p>
  <w:p w:rsidR="00A03A7C" w:rsidRDefault="00A03A7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D1405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41A3"/>
    <w:rsid w:val="00054898"/>
    <w:rsid w:val="0005521F"/>
    <w:rsid w:val="0005588E"/>
    <w:rsid w:val="00055895"/>
    <w:rsid w:val="0005637B"/>
    <w:rsid w:val="000565A7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008A"/>
    <w:rsid w:val="000A22B8"/>
    <w:rsid w:val="000A3186"/>
    <w:rsid w:val="000A3C23"/>
    <w:rsid w:val="000A4E02"/>
    <w:rsid w:val="000A6610"/>
    <w:rsid w:val="000A710E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3530"/>
    <w:rsid w:val="00114E10"/>
    <w:rsid w:val="001162DE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3C0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45C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0DE7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4FD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2B02"/>
    <w:rsid w:val="001E38CE"/>
    <w:rsid w:val="001E3E5E"/>
    <w:rsid w:val="001E4B18"/>
    <w:rsid w:val="001E4E93"/>
    <w:rsid w:val="001E53E3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2D32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4D9A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1A0"/>
    <w:rsid w:val="00294879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C55"/>
    <w:rsid w:val="002A7F41"/>
    <w:rsid w:val="002B0499"/>
    <w:rsid w:val="002B0696"/>
    <w:rsid w:val="002B077D"/>
    <w:rsid w:val="002B1F6F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E7067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07C01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4063"/>
    <w:rsid w:val="00334733"/>
    <w:rsid w:val="00334822"/>
    <w:rsid w:val="00335CE0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ADF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3624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2F04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6BA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35D7"/>
    <w:rsid w:val="004657C1"/>
    <w:rsid w:val="00465957"/>
    <w:rsid w:val="00467E8E"/>
    <w:rsid w:val="004700B0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A155D"/>
    <w:rsid w:val="004A2890"/>
    <w:rsid w:val="004A2AFA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6083"/>
    <w:rsid w:val="004B6365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291B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4BA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286A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D96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25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5AA"/>
    <w:rsid w:val="0056378E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CAD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B76"/>
    <w:rsid w:val="005F6E0D"/>
    <w:rsid w:val="005F6E17"/>
    <w:rsid w:val="005F72BE"/>
    <w:rsid w:val="0060035F"/>
    <w:rsid w:val="0060055B"/>
    <w:rsid w:val="006006DF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0757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8B6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375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1BDB"/>
    <w:rsid w:val="006F32C4"/>
    <w:rsid w:val="006F3997"/>
    <w:rsid w:val="006F4FA7"/>
    <w:rsid w:val="006F5541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54EB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E33"/>
    <w:rsid w:val="007353B2"/>
    <w:rsid w:val="00735C70"/>
    <w:rsid w:val="007363E0"/>
    <w:rsid w:val="00737064"/>
    <w:rsid w:val="007370A7"/>
    <w:rsid w:val="00737908"/>
    <w:rsid w:val="00740F97"/>
    <w:rsid w:val="007424AA"/>
    <w:rsid w:val="00743DEA"/>
    <w:rsid w:val="00744046"/>
    <w:rsid w:val="0074479F"/>
    <w:rsid w:val="00744CD3"/>
    <w:rsid w:val="0074558B"/>
    <w:rsid w:val="00745796"/>
    <w:rsid w:val="00746381"/>
    <w:rsid w:val="00747A6C"/>
    <w:rsid w:val="00750961"/>
    <w:rsid w:val="00750B06"/>
    <w:rsid w:val="00750BAF"/>
    <w:rsid w:val="00751B8B"/>
    <w:rsid w:val="007524BD"/>
    <w:rsid w:val="007536DF"/>
    <w:rsid w:val="00754BED"/>
    <w:rsid w:val="00755027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05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06BD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17B36"/>
    <w:rsid w:val="0082058C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07E"/>
    <w:rsid w:val="00846EA4"/>
    <w:rsid w:val="00847828"/>
    <w:rsid w:val="00847B58"/>
    <w:rsid w:val="00851025"/>
    <w:rsid w:val="0085415D"/>
    <w:rsid w:val="00855930"/>
    <w:rsid w:val="008560A8"/>
    <w:rsid w:val="00856762"/>
    <w:rsid w:val="008568AD"/>
    <w:rsid w:val="008569EE"/>
    <w:rsid w:val="008578F8"/>
    <w:rsid w:val="0086142A"/>
    <w:rsid w:val="00862653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1D4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0F5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BAD"/>
    <w:rsid w:val="008E4F46"/>
    <w:rsid w:val="008E5164"/>
    <w:rsid w:val="008E51AA"/>
    <w:rsid w:val="008E546C"/>
    <w:rsid w:val="008E5998"/>
    <w:rsid w:val="008E6685"/>
    <w:rsid w:val="008E675C"/>
    <w:rsid w:val="008E7412"/>
    <w:rsid w:val="008E7587"/>
    <w:rsid w:val="008E7BDD"/>
    <w:rsid w:val="008F07A7"/>
    <w:rsid w:val="008F1993"/>
    <w:rsid w:val="008F1B37"/>
    <w:rsid w:val="008F1D0B"/>
    <w:rsid w:val="008F1ED2"/>
    <w:rsid w:val="008F315B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9DA"/>
    <w:rsid w:val="00902CB2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450F"/>
    <w:rsid w:val="00925919"/>
    <w:rsid w:val="00925C2F"/>
    <w:rsid w:val="009279AA"/>
    <w:rsid w:val="009300D2"/>
    <w:rsid w:val="009319BD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2B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050F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D48"/>
    <w:rsid w:val="00980B40"/>
    <w:rsid w:val="0098196C"/>
    <w:rsid w:val="00981D89"/>
    <w:rsid w:val="00982CAB"/>
    <w:rsid w:val="00983258"/>
    <w:rsid w:val="00983B45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CDE"/>
    <w:rsid w:val="009B2A57"/>
    <w:rsid w:val="009B344E"/>
    <w:rsid w:val="009B4504"/>
    <w:rsid w:val="009B526F"/>
    <w:rsid w:val="009B5840"/>
    <w:rsid w:val="009B6FCF"/>
    <w:rsid w:val="009C0C7F"/>
    <w:rsid w:val="009C151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55DA"/>
    <w:rsid w:val="009F6668"/>
    <w:rsid w:val="00A00A4C"/>
    <w:rsid w:val="00A00FD1"/>
    <w:rsid w:val="00A02150"/>
    <w:rsid w:val="00A02533"/>
    <w:rsid w:val="00A02881"/>
    <w:rsid w:val="00A02CA9"/>
    <w:rsid w:val="00A03A7C"/>
    <w:rsid w:val="00A04F0D"/>
    <w:rsid w:val="00A05A94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6AE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405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C4"/>
    <w:rsid w:val="00AE6C7B"/>
    <w:rsid w:val="00AE7780"/>
    <w:rsid w:val="00AF0225"/>
    <w:rsid w:val="00AF0390"/>
    <w:rsid w:val="00AF07BD"/>
    <w:rsid w:val="00AF201A"/>
    <w:rsid w:val="00AF2988"/>
    <w:rsid w:val="00AF32BA"/>
    <w:rsid w:val="00AF39E6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AD4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24DF"/>
    <w:rsid w:val="00B333F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1FB0"/>
    <w:rsid w:val="00B43331"/>
    <w:rsid w:val="00B433D6"/>
    <w:rsid w:val="00B43772"/>
    <w:rsid w:val="00B43FCD"/>
    <w:rsid w:val="00B44CB2"/>
    <w:rsid w:val="00B46215"/>
    <w:rsid w:val="00B46704"/>
    <w:rsid w:val="00B46AB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90F6D"/>
    <w:rsid w:val="00B91644"/>
    <w:rsid w:val="00B917F5"/>
    <w:rsid w:val="00B91878"/>
    <w:rsid w:val="00B922CE"/>
    <w:rsid w:val="00B92367"/>
    <w:rsid w:val="00B928AC"/>
    <w:rsid w:val="00B93A84"/>
    <w:rsid w:val="00B93B43"/>
    <w:rsid w:val="00B94AB2"/>
    <w:rsid w:val="00B953B9"/>
    <w:rsid w:val="00B95E9E"/>
    <w:rsid w:val="00B97CE5"/>
    <w:rsid w:val="00BA0C94"/>
    <w:rsid w:val="00BA10DA"/>
    <w:rsid w:val="00BA177D"/>
    <w:rsid w:val="00BA2375"/>
    <w:rsid w:val="00BA2484"/>
    <w:rsid w:val="00BA3350"/>
    <w:rsid w:val="00BA4E0D"/>
    <w:rsid w:val="00BA53C6"/>
    <w:rsid w:val="00BA5456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72F"/>
    <w:rsid w:val="00C00C7E"/>
    <w:rsid w:val="00C0179C"/>
    <w:rsid w:val="00C01866"/>
    <w:rsid w:val="00C01B33"/>
    <w:rsid w:val="00C01B53"/>
    <w:rsid w:val="00C02BE1"/>
    <w:rsid w:val="00C02F0E"/>
    <w:rsid w:val="00C0443B"/>
    <w:rsid w:val="00C054C2"/>
    <w:rsid w:val="00C06265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2BA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6141"/>
    <w:rsid w:val="00C97384"/>
    <w:rsid w:val="00C973C3"/>
    <w:rsid w:val="00CA0C7E"/>
    <w:rsid w:val="00CA18B0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039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765B"/>
    <w:rsid w:val="00D47DD9"/>
    <w:rsid w:val="00D47EA9"/>
    <w:rsid w:val="00D50A8C"/>
    <w:rsid w:val="00D50FF5"/>
    <w:rsid w:val="00D51061"/>
    <w:rsid w:val="00D525D6"/>
    <w:rsid w:val="00D53440"/>
    <w:rsid w:val="00D53BF7"/>
    <w:rsid w:val="00D55949"/>
    <w:rsid w:val="00D56257"/>
    <w:rsid w:val="00D571DF"/>
    <w:rsid w:val="00D60555"/>
    <w:rsid w:val="00D60F1D"/>
    <w:rsid w:val="00D6218E"/>
    <w:rsid w:val="00D62B4D"/>
    <w:rsid w:val="00D62D2F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F97"/>
    <w:rsid w:val="00DB5924"/>
    <w:rsid w:val="00DB615A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19D6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E00265"/>
    <w:rsid w:val="00E00DE0"/>
    <w:rsid w:val="00E01231"/>
    <w:rsid w:val="00E01713"/>
    <w:rsid w:val="00E0442B"/>
    <w:rsid w:val="00E04550"/>
    <w:rsid w:val="00E04746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2432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4FE7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0E86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5422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67C9"/>
    <w:rsid w:val="00EA7164"/>
    <w:rsid w:val="00EA788B"/>
    <w:rsid w:val="00EA7930"/>
    <w:rsid w:val="00EA7A8D"/>
    <w:rsid w:val="00EA7B0D"/>
    <w:rsid w:val="00EB0530"/>
    <w:rsid w:val="00EB14B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E1"/>
    <w:rsid w:val="00F0584F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05D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6D5D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3770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B7FBA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E4BA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2D5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2D5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2D5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2D58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8E4BAD"/>
    <w:rPr>
      <w:rFonts w:cs="Times New Roman"/>
    </w:rPr>
  </w:style>
  <w:style w:type="paragraph" w:styleId="Footer">
    <w:name w:val="footer"/>
    <w:basedOn w:val="Normal"/>
    <w:link w:val="FooterChar"/>
    <w:uiPriority w:val="99"/>
    <w:rsid w:val="008E4BA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2D58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233540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529</Words>
  <Characters>3016</Characters>
  <Application>Microsoft Office Word</Application>
  <DocSecurity>0</DocSecurity>
  <Lines>25</Lines>
  <Paragraphs>7</Paragraphs>
  <ScaleCrop>false</ScaleCrop>
  <Company>Woodard, Emhardt, Moriarty, McNett &amp; Henry LLP</Company>
  <LinksUpToDate>false</LinksUpToDate>
  <CharactersWithSpaces>3538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Andre Madar</cp:lastModifiedBy>
  <cp:revision>2</cp:revision>
  <cp:lastPrinted>2008-01-09T16:15:00Z</cp:lastPrinted>
  <dcterms:created xsi:type="dcterms:W3CDTF">2016-06-02T14:22:00Z</dcterms:created>
  <dcterms:modified xsi:type="dcterms:W3CDTF">2016-06-02T14:22:00Z</dcterms:modified>
  <cp:category>Patent</cp:category>
</cp:coreProperties>
</file>