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0901" w14:textId="77777777" w:rsidR="00FB2554" w:rsidRDefault="00A51580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  <w:t>5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2021.március 10.</w:t>
      </w:r>
    </w:p>
    <w:p w14:paraId="34EE57C9" w14:textId="77777777" w:rsidR="00FB2554" w:rsidRDefault="00A51580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</w:p>
    <w:p w14:paraId="36AA8D7E" w14:textId="77777777" w:rsidR="00FB2554" w:rsidRDefault="00FB25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2DB96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iCs/>
          <w:color w:val="2C3639"/>
        </w:rPr>
      </w:pPr>
      <w:r>
        <w:rPr>
          <w:rFonts w:ascii="Times New Roman" w:hAnsi="Times New Roman" w:cs="Times New Roman"/>
          <w:color w:val="2C3639"/>
        </w:rPr>
        <w:t xml:space="preserve">A </w:t>
      </w:r>
      <w:r>
        <w:rPr>
          <w:rFonts w:ascii="Courier New" w:hAnsi="Courier New" w:cs="Courier New"/>
          <w:color w:val="2C3639"/>
        </w:rPr>
        <w:t xml:space="preserve">system() </w:t>
      </w:r>
      <w:r>
        <w:rPr>
          <w:rFonts w:ascii="Times New Roman" w:hAnsi="Times New Roman" w:cs="Times New Roman"/>
          <w:color w:val="2C3639"/>
        </w:rPr>
        <w:t xml:space="preserve">rendszerhívással hajtson végre létező és nem létező parancsot, és vizsgálja a visszatérési érteket! Mentés: </w:t>
      </w:r>
      <w:r>
        <w:rPr>
          <w:rFonts w:ascii="Times New Roman" w:hAnsi="Times New Roman" w:cs="Times New Roman"/>
          <w:i/>
          <w:iCs/>
          <w:color w:val="2C3639"/>
        </w:rPr>
        <w:t>neptunkodgyak1.c</w:t>
      </w:r>
    </w:p>
    <w:p w14:paraId="30AEE7E7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A kód: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354562FF" wp14:editId="41F39473">
            <wp:extent cx="2038985" cy="14960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DAA" w14:textId="77777777" w:rsidR="00FB2554" w:rsidRDefault="00A51580">
      <w:pPr>
        <w:ind w:left="60"/>
        <w:rPr>
          <w:sz w:val="40"/>
          <w:szCs w:val="40"/>
        </w:rPr>
      </w:pPr>
      <w:r>
        <w:rPr>
          <w:noProof/>
        </w:rPr>
        <w:drawing>
          <wp:inline distT="0" distB="0" distL="0" distR="0" wp14:anchorId="3892CD84" wp14:editId="72E318EB">
            <wp:extent cx="2562225" cy="323850"/>
            <wp:effectExtent l="0" t="0" r="0" b="0"/>
            <wp:docPr id="2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6F1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Ezzel a kóddal be tudnék új időt állítani.</w:t>
      </w:r>
    </w:p>
    <w:p w14:paraId="0F7030A2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Ezzel szemben, például a pwd-vel: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0D3FD2A8" wp14:editId="64811E11">
            <wp:extent cx="4744085" cy="809625"/>
            <wp:effectExtent l="0" t="0" r="0" b="0"/>
            <wp:docPr id="3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B99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// Végül egy cd-s változat került feltöltésre</w:t>
      </w:r>
    </w:p>
    <w:p w14:paraId="375AC7FD" w14:textId="77777777" w:rsidR="00FB2554" w:rsidRDefault="00FB25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B714F8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Írjon programot, amely billentyűzetről bekér Unix parancsokat és végrehajtja őket, majd kiírja a szabványos kimenetre. (pl.: amit bekér: date, pwd, who etc.; kilépés: CTRL-\)</w:t>
      </w:r>
    </w:p>
    <w:p w14:paraId="7AAC42AF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A kód:</w:t>
      </w:r>
    </w:p>
    <w:p w14:paraId="3D87368D" w14:textId="77777777" w:rsidR="00FB2554" w:rsidRDefault="00A51580">
      <w:pPr>
        <w:ind w:left="60"/>
        <w:rPr>
          <w:sz w:val="40"/>
          <w:szCs w:val="40"/>
        </w:rPr>
      </w:pPr>
      <w:r>
        <w:rPr>
          <w:noProof/>
        </w:rPr>
        <w:drawing>
          <wp:inline distT="0" distB="0" distL="0" distR="0" wp14:anchorId="486B645E" wp14:editId="5AF63D18">
            <wp:extent cx="3791585" cy="2305685"/>
            <wp:effectExtent l="0" t="0" r="0" b="0"/>
            <wp:docPr id="4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62F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lastRenderedPageBreak/>
        <w:t>Eredmény: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33929E7B" wp14:editId="1AD6A994">
            <wp:extent cx="3991610" cy="904875"/>
            <wp:effectExtent l="0" t="0" r="0" b="0"/>
            <wp:docPr id="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6D12" w14:textId="77777777" w:rsidR="00FB2554" w:rsidRDefault="00FB25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14DFE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Készítsen egy </w:t>
      </w:r>
      <w:r>
        <w:rPr>
          <w:rFonts w:ascii="Courier New" w:hAnsi="Courier New" w:cs="Courier New"/>
          <w:color w:val="000000"/>
        </w:rPr>
        <w:t xml:space="preserve">parent.c </w:t>
      </w:r>
      <w:r>
        <w:rPr>
          <w:rFonts w:ascii="Times New Roman" w:hAnsi="Times New Roman" w:cs="Times New Roman"/>
          <w:color w:val="000000"/>
        </w:rPr>
        <w:t xml:space="preserve">és a </w:t>
      </w:r>
      <w:r>
        <w:rPr>
          <w:rFonts w:ascii="Courier New" w:hAnsi="Courier New" w:cs="Courier New"/>
          <w:color w:val="000000"/>
        </w:rPr>
        <w:t xml:space="preserve">child.c </w:t>
      </w:r>
      <w:r>
        <w:rPr>
          <w:rFonts w:ascii="Times New Roman" w:hAnsi="Times New Roman" w:cs="Times New Roman"/>
          <w:color w:val="000000"/>
        </w:rPr>
        <w:t xml:space="preserve">programokat. A </w:t>
      </w:r>
      <w:r>
        <w:rPr>
          <w:rFonts w:ascii="Courier New" w:hAnsi="Courier New" w:cs="Courier New"/>
          <w:color w:val="000000"/>
        </w:rPr>
        <w:t xml:space="preserve">parent.c </w:t>
      </w:r>
      <w:r>
        <w:rPr>
          <w:rFonts w:ascii="Times New Roman" w:hAnsi="Times New Roman" w:cs="Times New Roman"/>
          <w:color w:val="000000"/>
        </w:rPr>
        <w:t>elindít egy gyermek processzt, ami különbözik a szülőtől. A szülő megvárja a gyermek lefutását. A gyermek szöveget ír a szabványos kimenetre (5-ször) (pl. a hallgató neve és a neptunkód)!</w:t>
      </w:r>
    </w:p>
    <w:p w14:paraId="3B29C5E4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A fork() rendszerhívással hozzon létre egy gyerek processzt-t és abban hívjon meg egy exec</w:t>
      </w:r>
    </w:p>
    <w:p w14:paraId="4C9993A5" w14:textId="77777777" w:rsidR="00FB2554" w:rsidRDefault="00A51580">
      <w:pPr>
        <w:pStyle w:val="Listaszerbekezds"/>
        <w:ind w:left="11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családbeli rendszerhívást (pl. execlp). A szülő várja meg a gyerek futását!</w:t>
      </w:r>
    </w:p>
    <w:p w14:paraId="3AC1F649" w14:textId="77777777" w:rsidR="00FB2554" w:rsidRDefault="00A51580">
      <w:pPr>
        <w:pStyle w:val="Listaszerbekezds"/>
        <w:ind w:left="420"/>
      </w:pPr>
      <w:r>
        <w:t>5. A fork() rendszerhívással hozzon létre gyerekeket, várja meg és vizsgálja a befejeződési állapotokat (gyerekben: exit, abort, nullával való osztás)!</w:t>
      </w:r>
    </w:p>
    <w:p w14:paraId="3E122417" w14:textId="77777777" w:rsidR="00FB2554" w:rsidRDefault="00FB2554">
      <w:pPr>
        <w:pStyle w:val="Listaszerbekezds"/>
        <w:ind w:left="420"/>
        <w:rPr>
          <w:rFonts w:ascii="Times New Roman" w:hAnsi="Times New Roman" w:cs="Times New Roman"/>
          <w:color w:val="000000"/>
        </w:rPr>
      </w:pPr>
    </w:p>
    <w:p w14:paraId="58FF4A77" w14:textId="77777777" w:rsidR="00FB2554" w:rsidRDefault="00FB2554">
      <w:pPr>
        <w:pStyle w:val="Listaszerbekezds"/>
      </w:pPr>
    </w:p>
    <w:p w14:paraId="54D89557" w14:textId="77777777" w:rsidR="00FB2554" w:rsidRDefault="00FB2554">
      <w:pPr>
        <w:pStyle w:val="Listaszerbekezds"/>
      </w:pPr>
    </w:p>
    <w:p w14:paraId="13E609D8" w14:textId="77777777" w:rsidR="00FB2554" w:rsidRDefault="00FB2554">
      <w:pPr>
        <w:sectPr w:rsidR="00FB2554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</w:p>
    <w:p w14:paraId="7B1451C5" w14:textId="77777777" w:rsidR="00FB2554" w:rsidRDefault="00A51580">
      <w:pPr>
        <w:pStyle w:val="PreformattedText"/>
      </w:pPr>
      <w:r>
        <w:t>#include &lt;stdio.h&gt;</w:t>
      </w:r>
    </w:p>
    <w:p w14:paraId="5591FC82" w14:textId="77777777" w:rsidR="00FB2554" w:rsidRDefault="00A51580">
      <w:pPr>
        <w:pStyle w:val="PreformattedText"/>
      </w:pPr>
      <w:r>
        <w:t>#include &lt;stdlib.h&gt;</w:t>
      </w:r>
    </w:p>
    <w:p w14:paraId="5C90F080" w14:textId="77777777" w:rsidR="00FB2554" w:rsidRDefault="00A51580">
      <w:pPr>
        <w:pStyle w:val="PreformattedText"/>
      </w:pPr>
      <w:r>
        <w:t>#include &lt;sys/types.h&gt;</w:t>
      </w:r>
    </w:p>
    <w:p w14:paraId="3F674035" w14:textId="77777777" w:rsidR="00FB2554" w:rsidRDefault="00A51580">
      <w:pPr>
        <w:pStyle w:val="PreformattedText"/>
      </w:pPr>
      <w:r>
        <w:t>#include &lt;sys/wait.h&gt;</w:t>
      </w:r>
    </w:p>
    <w:p w14:paraId="771705B2" w14:textId="77777777" w:rsidR="00FB2554" w:rsidRDefault="00A51580">
      <w:pPr>
        <w:pStyle w:val="PreformattedText"/>
      </w:pPr>
      <w:r>
        <w:t>#include &lt;unistd.h&gt;</w:t>
      </w:r>
    </w:p>
    <w:p w14:paraId="494272B4" w14:textId="77777777" w:rsidR="00FB2554" w:rsidRDefault="00FB2554">
      <w:pPr>
        <w:pStyle w:val="PreformattedText"/>
      </w:pPr>
    </w:p>
    <w:p w14:paraId="153732BE" w14:textId="77777777" w:rsidR="00FB2554" w:rsidRDefault="00A51580">
      <w:pPr>
        <w:pStyle w:val="PreformattedText"/>
      </w:pPr>
      <w:r>
        <w:t>int main()</w:t>
      </w:r>
    </w:p>
    <w:p w14:paraId="01A26437" w14:textId="77777777" w:rsidR="00FB2554" w:rsidRDefault="00A51580">
      <w:pPr>
        <w:pStyle w:val="PreformattedText"/>
      </w:pPr>
      <w:r>
        <w:t>{</w:t>
      </w:r>
    </w:p>
    <w:p w14:paraId="4DEB4681" w14:textId="77777777" w:rsidR="00FB2554" w:rsidRDefault="00FB2554">
      <w:pPr>
        <w:pStyle w:val="PreformattedText"/>
      </w:pPr>
    </w:p>
    <w:p w14:paraId="55FCA95E" w14:textId="77777777" w:rsidR="00FB2554" w:rsidRDefault="00A51580">
      <w:pPr>
        <w:pStyle w:val="PreformattedText"/>
      </w:pPr>
      <w:r>
        <w:t xml:space="preserve">    pid_t pid=fork();</w:t>
      </w:r>
    </w:p>
    <w:p w14:paraId="58FA4CAB" w14:textId="77777777" w:rsidR="00FB2554" w:rsidRDefault="00A51580">
      <w:pPr>
        <w:pStyle w:val="PreformattedText"/>
      </w:pPr>
      <w:r>
        <w:t xml:space="preserve">    if(pid&lt;0){</w:t>
      </w:r>
    </w:p>
    <w:p w14:paraId="155C2DF1" w14:textId="77777777" w:rsidR="00FB2554" w:rsidRDefault="00A51580">
      <w:pPr>
        <w:pStyle w:val="PreformattedText"/>
      </w:pPr>
      <w:r>
        <w:t xml:space="preserve">        printf("Fork hiba");</w:t>
      </w:r>
    </w:p>
    <w:p w14:paraId="0C5B26A9" w14:textId="77777777" w:rsidR="00FB2554" w:rsidRDefault="00A51580">
      <w:pPr>
        <w:pStyle w:val="PreformattedText"/>
      </w:pPr>
      <w:r>
        <w:t xml:space="preserve">        exit(-1);</w:t>
      </w:r>
    </w:p>
    <w:p w14:paraId="1FE6C609" w14:textId="77777777" w:rsidR="00FB2554" w:rsidRDefault="00A51580">
      <w:pPr>
        <w:pStyle w:val="PreformattedText"/>
      </w:pPr>
      <w:r>
        <w:t xml:space="preserve">    }</w:t>
      </w:r>
    </w:p>
    <w:p w14:paraId="73481A4A" w14:textId="77777777" w:rsidR="00FB2554" w:rsidRDefault="00A51580">
      <w:pPr>
        <w:pStyle w:val="PreformattedText"/>
      </w:pPr>
      <w:r>
        <w:t xml:space="preserve">    </w:t>
      </w:r>
    </w:p>
    <w:p w14:paraId="30256C9D" w14:textId="77777777" w:rsidR="00FB2554" w:rsidRDefault="00A51580">
      <w:pPr>
        <w:pStyle w:val="PreformattedText"/>
      </w:pPr>
      <w:r>
        <w:t xml:space="preserve">    else if (pid==0){</w:t>
      </w:r>
    </w:p>
    <w:p w14:paraId="26C493E2" w14:textId="77777777" w:rsidR="00FB2554" w:rsidRDefault="00A51580">
      <w:pPr>
        <w:pStyle w:val="PreformattedText"/>
      </w:pPr>
      <w:r>
        <w:t xml:space="preserve">        execl("./child","child",(char *)NULL);</w:t>
      </w:r>
    </w:p>
    <w:p w14:paraId="5E6A1E90" w14:textId="77777777" w:rsidR="00FB2554" w:rsidRDefault="00A51580">
      <w:pPr>
        <w:pStyle w:val="PreformattedText"/>
      </w:pPr>
      <w:r>
        <w:t xml:space="preserve">    }</w:t>
      </w:r>
    </w:p>
    <w:p w14:paraId="282375DF" w14:textId="77777777" w:rsidR="00FB2554" w:rsidRDefault="00A51580">
      <w:pPr>
        <w:pStyle w:val="PreformattedText"/>
      </w:pPr>
      <w:r>
        <w:t xml:space="preserve">    </w:t>
      </w:r>
    </w:p>
    <w:p w14:paraId="736DB3A4" w14:textId="77777777" w:rsidR="00FB2554" w:rsidRDefault="00A51580">
      <w:pPr>
        <w:pStyle w:val="PreformattedText"/>
      </w:pPr>
      <w:r>
        <w:t xml:space="preserve">    int status;</w:t>
      </w:r>
    </w:p>
    <w:p w14:paraId="52918D4B" w14:textId="77777777" w:rsidR="00FB2554" w:rsidRDefault="00A51580">
      <w:pPr>
        <w:pStyle w:val="PreformattedText"/>
      </w:pPr>
      <w:r>
        <w:t xml:space="preserve">    waitpid(pid,&amp;status,0);</w:t>
      </w:r>
    </w:p>
    <w:p w14:paraId="34E653AF" w14:textId="77777777" w:rsidR="00FB2554" w:rsidRDefault="00A51580">
      <w:pPr>
        <w:pStyle w:val="PreformattedText"/>
      </w:pPr>
      <w:r>
        <w:t xml:space="preserve">    </w:t>
      </w:r>
    </w:p>
    <w:p w14:paraId="03252776" w14:textId="77777777" w:rsidR="00FB2554" w:rsidRDefault="00A51580">
      <w:pPr>
        <w:pStyle w:val="PreformattedText"/>
      </w:pPr>
      <w:r>
        <w:t xml:space="preserve">    if(WIFEXITED(status)){</w:t>
      </w:r>
    </w:p>
    <w:p w14:paraId="436786E6" w14:textId="77777777" w:rsidR="00FB2554" w:rsidRDefault="00FB2554">
      <w:pPr>
        <w:pStyle w:val="PreformattedText"/>
      </w:pPr>
    </w:p>
    <w:p w14:paraId="75AF05C3" w14:textId="77777777" w:rsidR="00FB2554" w:rsidRDefault="00A51580">
      <w:pPr>
        <w:pStyle w:val="PreformattedText"/>
      </w:pPr>
      <w:r>
        <w:t xml:space="preserve">    int exitStatus=WEXITSTATUS(status);</w:t>
      </w:r>
    </w:p>
    <w:p w14:paraId="567D035F" w14:textId="77777777" w:rsidR="00FB2554" w:rsidRDefault="00A51580">
      <w:pPr>
        <w:pStyle w:val="PreformattedText"/>
      </w:pPr>
      <w:r>
        <w:t xml:space="preserve">    printf("A kilepes erteke: %d\n",exitStatus);</w:t>
      </w:r>
    </w:p>
    <w:p w14:paraId="14F74555" w14:textId="77777777" w:rsidR="00FB2554" w:rsidRDefault="00FB2554">
      <w:pPr>
        <w:pStyle w:val="PreformattedText"/>
      </w:pPr>
    </w:p>
    <w:p w14:paraId="6D2B7DFB" w14:textId="77777777" w:rsidR="00FB2554" w:rsidRDefault="00A51580">
      <w:pPr>
        <w:pStyle w:val="PreformattedText"/>
      </w:pPr>
      <w:r>
        <w:t xml:space="preserve">    }</w:t>
      </w:r>
    </w:p>
    <w:p w14:paraId="388CF78D" w14:textId="77777777" w:rsidR="00FB2554" w:rsidRDefault="00FB2554">
      <w:pPr>
        <w:pStyle w:val="PreformattedText"/>
      </w:pPr>
    </w:p>
    <w:p w14:paraId="1301AF52" w14:textId="77777777" w:rsidR="00FB2554" w:rsidRDefault="00FB2554">
      <w:pPr>
        <w:pStyle w:val="PreformattedText"/>
      </w:pPr>
    </w:p>
    <w:p w14:paraId="42AFA120" w14:textId="77777777" w:rsidR="00FB2554" w:rsidRDefault="00A51580">
      <w:pPr>
        <w:pStyle w:val="PreformattedText"/>
      </w:pPr>
      <w:r>
        <w:t xml:space="preserve">    return 0;</w:t>
      </w:r>
    </w:p>
    <w:p w14:paraId="66C51546" w14:textId="77777777" w:rsidR="00FB2554" w:rsidRDefault="00A51580">
      <w:pPr>
        <w:pStyle w:val="PreformattedText"/>
      </w:pPr>
      <w:r>
        <w:t>}</w:t>
      </w:r>
    </w:p>
    <w:p w14:paraId="31CE17AA" w14:textId="77777777" w:rsidR="00FB2554" w:rsidRDefault="00FB2554">
      <w:pPr>
        <w:sectPr w:rsidR="00FB2554">
          <w:type w:val="continuous"/>
          <w:pgSz w:w="11906" w:h="16838"/>
          <w:pgMar w:top="1417" w:right="1417" w:bottom="1417" w:left="1417" w:header="0" w:footer="0" w:gutter="0"/>
          <w:cols w:space="708"/>
          <w:docGrid w:linePitch="360" w:charSpace="4096"/>
        </w:sectPr>
      </w:pPr>
    </w:p>
    <w:p w14:paraId="4A6EAA8D" w14:textId="77777777" w:rsidR="00FB2554" w:rsidRDefault="00A51580">
      <w:pPr>
        <w:pStyle w:val="PreformattedText"/>
      </w:pPr>
      <w:r>
        <w:t>#include &lt;stdio.h&gt;</w:t>
      </w:r>
    </w:p>
    <w:p w14:paraId="1291BC3E" w14:textId="77777777" w:rsidR="00FB2554" w:rsidRDefault="00A51580">
      <w:pPr>
        <w:pStyle w:val="PreformattedText"/>
      </w:pPr>
      <w:r>
        <w:t>#include &lt;stdlib.h&gt;</w:t>
      </w:r>
    </w:p>
    <w:p w14:paraId="7BEF41E7" w14:textId="77777777" w:rsidR="00FB2554" w:rsidRDefault="00FB2554">
      <w:pPr>
        <w:pStyle w:val="PreformattedText"/>
      </w:pPr>
    </w:p>
    <w:p w14:paraId="24C041A4" w14:textId="77777777" w:rsidR="00FB2554" w:rsidRDefault="00A51580">
      <w:pPr>
        <w:pStyle w:val="PreformattedText"/>
      </w:pPr>
      <w:r>
        <w:lastRenderedPageBreak/>
        <w:t>int main()</w:t>
      </w:r>
    </w:p>
    <w:p w14:paraId="7EA2FAD4" w14:textId="77777777" w:rsidR="00FB2554" w:rsidRDefault="00A51580">
      <w:pPr>
        <w:pStyle w:val="PreformattedText"/>
      </w:pPr>
      <w:r>
        <w:t>{</w:t>
      </w:r>
    </w:p>
    <w:p w14:paraId="4D7D9771" w14:textId="77777777" w:rsidR="00FB2554" w:rsidRDefault="00FB2554">
      <w:pPr>
        <w:pStyle w:val="PreformattedText"/>
      </w:pPr>
    </w:p>
    <w:p w14:paraId="6627B0C7" w14:textId="77777777" w:rsidR="00FB2554" w:rsidRDefault="00A51580">
      <w:pPr>
        <w:pStyle w:val="PreformattedText"/>
      </w:pPr>
      <w:r>
        <w:t xml:space="preserve">    for (int i=0;i&lt;5;i++) {</w:t>
      </w:r>
    </w:p>
    <w:p w14:paraId="1BB59D42" w14:textId="77777777" w:rsidR="00FB2554" w:rsidRDefault="00A51580">
      <w:pPr>
        <w:pStyle w:val="PreformattedText"/>
      </w:pPr>
      <w:r>
        <w:t xml:space="preserve">    </w:t>
      </w:r>
      <w:r>
        <w:tab/>
        <w:t>printf("Hello word!\n");</w:t>
      </w:r>
    </w:p>
    <w:p w14:paraId="215EB416" w14:textId="77777777" w:rsidR="00FB2554" w:rsidRDefault="00A51580">
      <w:pPr>
        <w:pStyle w:val="PreformattedText"/>
      </w:pPr>
      <w:r>
        <w:t xml:space="preserve">    </w:t>
      </w:r>
      <w:r>
        <w:tab/>
        <w:t>printf("Kercsi Bence, ILVIYV\n");</w:t>
      </w:r>
    </w:p>
    <w:p w14:paraId="492F71EE" w14:textId="77777777" w:rsidR="00FB2554" w:rsidRDefault="00A51580">
      <w:pPr>
        <w:pStyle w:val="PreformattedText"/>
      </w:pPr>
      <w:r>
        <w:t xml:space="preserve">   }</w:t>
      </w:r>
    </w:p>
    <w:p w14:paraId="3C328B4E" w14:textId="77777777" w:rsidR="00FB2554" w:rsidRDefault="00A51580">
      <w:pPr>
        <w:pStyle w:val="PreformattedText"/>
      </w:pPr>
      <w:r>
        <w:t xml:space="preserve">    return 2;</w:t>
      </w:r>
    </w:p>
    <w:p w14:paraId="7A1712FD" w14:textId="77777777" w:rsidR="00FB2554" w:rsidRDefault="00A51580">
      <w:pPr>
        <w:pStyle w:val="PreformattedText"/>
      </w:pPr>
      <w:r>
        <w:t>}</w:t>
      </w:r>
    </w:p>
    <w:p w14:paraId="62406413" w14:textId="77777777" w:rsidR="00FB2554" w:rsidRDefault="00FB2554">
      <w:pPr>
        <w:sectPr w:rsidR="00FB2554">
          <w:type w:val="continuous"/>
          <w:pgSz w:w="11906" w:h="16838"/>
          <w:pgMar w:top="1417" w:right="1417" w:bottom="1417" w:left="1417" w:header="0" w:footer="0" w:gutter="0"/>
          <w:cols w:space="708"/>
          <w:docGrid w:linePitch="360" w:charSpace="4096"/>
        </w:sectPr>
      </w:pPr>
    </w:p>
    <w:p w14:paraId="5B4C29F5" w14:textId="2942D773" w:rsidR="00FB2554" w:rsidRDefault="00A51580">
      <w:pPr>
        <w:ind w:left="60"/>
        <w:rPr>
          <w:sz w:val="40"/>
          <w:szCs w:val="40"/>
        </w:rPr>
      </w:pPr>
      <w:r>
        <w:t xml:space="preserve">Ez a 2 kód, de fel lesz töltve egyébként is. A child.c-ben azért van 2 megadva returnnek, hogy </w:t>
      </w:r>
      <w:r w:rsidR="00D32B6F">
        <w:t>ellenőrizni</w:t>
      </w:r>
      <w:r>
        <w:t xml:space="preserve"> tudjam, hogy jól veszi-e be a visszatérési értéket. Ezt a 2 feladatot egyben letudtam. Képek róla:</w:t>
      </w:r>
    </w:p>
    <w:p w14:paraId="13F27BEA" w14:textId="77777777" w:rsidR="00FB2554" w:rsidRDefault="00FB2554">
      <w:pPr>
        <w:ind w:left="60"/>
        <w:rPr>
          <w:sz w:val="40"/>
          <w:szCs w:val="40"/>
        </w:rPr>
      </w:pPr>
    </w:p>
    <w:p w14:paraId="588886AA" w14:textId="2D0B5998" w:rsidR="00FB2554" w:rsidRDefault="00A51580">
      <w:pPr>
        <w:ind w:left="60"/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3464E3" wp14:editId="1E7F7C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321881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illetve módosítom úgy a child.c kódot, hogy 0-val osszon. </w:t>
      </w:r>
    </w:p>
    <w:p w14:paraId="08A30C9D" w14:textId="6865A5D9" w:rsidR="00FB2554" w:rsidRDefault="00A51580">
      <w:pPr>
        <w:ind w:left="60"/>
        <w:rPr>
          <w:sz w:val="40"/>
          <w:szCs w:val="40"/>
        </w:rPr>
      </w:pPr>
      <w:r>
        <w:t>A 0-val való osztás olyan művelet, ami miatt nem lehet gcc-vel lefordítani a c programot.</w:t>
      </w:r>
    </w:p>
    <w:p w14:paraId="7227A93D" w14:textId="7AB9F477" w:rsidR="00FB2554" w:rsidRDefault="00FB2554">
      <w:pPr>
        <w:ind w:left="60"/>
        <w:rPr>
          <w:sz w:val="40"/>
          <w:szCs w:val="40"/>
        </w:rPr>
      </w:pPr>
    </w:p>
    <w:p w14:paraId="769490ED" w14:textId="205FC9C5" w:rsidR="00FB2554" w:rsidRDefault="00FB2554">
      <w:pPr>
        <w:ind w:left="60"/>
        <w:rPr>
          <w:sz w:val="40"/>
          <w:szCs w:val="40"/>
        </w:rPr>
      </w:pPr>
    </w:p>
    <w:p w14:paraId="3C88D965" w14:textId="1E98554B" w:rsidR="00FB2554" w:rsidRDefault="006B5686">
      <w:pPr>
        <w:ind w:left="60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5B7CA6D5" wp14:editId="1A3DFC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2620" cy="321881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580">
        <w:t>6. a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FB2554" w14:paraId="50B840C8" w14:textId="77777777">
        <w:tc>
          <w:tcPr>
            <w:tcW w:w="15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908D6EC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RR:5ms</w:t>
            </w:r>
          </w:p>
        </w:tc>
        <w:tc>
          <w:tcPr>
            <w:tcW w:w="7560" w:type="dxa"/>
            <w:gridSpan w:val="5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132A16C5" w14:textId="04A7ECFE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Round Robin</w:t>
            </w:r>
          </w:p>
        </w:tc>
      </w:tr>
      <w:tr w:rsidR="00FB2554" w14:paraId="3F1D4675" w14:textId="77777777">
        <w:tc>
          <w:tcPr>
            <w:tcW w:w="151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479A21DB" w14:textId="77777777" w:rsidR="00FB2554" w:rsidRDefault="00FB2554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7F11A94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6398A12C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P2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716C09C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58C0B7C4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P4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456C054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P5</w:t>
            </w:r>
          </w:p>
        </w:tc>
      </w:tr>
      <w:tr w:rsidR="00FB2554" w14:paraId="3EFAFE7F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124DEBA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Érkezés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E8178CF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80484FA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06E3440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ED75564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9,18,28,33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5F3A48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12</w:t>
            </w:r>
          </w:p>
        </w:tc>
      </w:tr>
      <w:tr w:rsidR="00FB2554" w14:paraId="160D5B37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E021DDC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Cpu idő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724064F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2B6DAAED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2943084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0BA0B4B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20,15,10,5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F421ADD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</w:t>
            </w:r>
          </w:p>
        </w:tc>
      </w:tr>
      <w:tr w:rsidR="00FB2554" w14:paraId="239A5656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9711909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Indulás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2DA2FC2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766F5E0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3,10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3F36865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BF8B240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13,23,28,33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EDB06A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18</w:t>
            </w:r>
          </w:p>
        </w:tc>
      </w:tr>
      <w:tr w:rsidR="00FB2554" w14:paraId="0440FE74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2EEE0C7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Befejezés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513233B2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0DF601D1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8,13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31B073B6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5953DD37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18,28,33,38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15A677E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23</w:t>
            </w:r>
          </w:p>
        </w:tc>
      </w:tr>
      <w:tr w:rsidR="00FB2554" w14:paraId="1FBDB9C3" w14:textId="77777777">
        <w:tc>
          <w:tcPr>
            <w:tcW w:w="1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C6E6C07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Várakozás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3331D3F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AF5C62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1C00FA6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0253DB5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4,5,0,0</w:t>
            </w:r>
          </w:p>
        </w:tc>
        <w:tc>
          <w:tcPr>
            <w:tcW w:w="1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FBCF988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</w:t>
            </w:r>
          </w:p>
        </w:tc>
      </w:tr>
    </w:tbl>
    <w:p w14:paraId="4C8C4222" w14:textId="77777777" w:rsidR="00FB2554" w:rsidRDefault="00FB2554">
      <w:pPr>
        <w:ind w:left="60"/>
        <w:rPr>
          <w:sz w:val="40"/>
          <w:szCs w:val="40"/>
        </w:rPr>
      </w:pPr>
    </w:p>
    <w:p w14:paraId="3BD1F974" w14:textId="77777777" w:rsidR="00FB2554" w:rsidRDefault="00A51580">
      <w:pPr>
        <w:ind w:left="60"/>
        <w:rPr>
          <w:sz w:val="40"/>
          <w:szCs w:val="40"/>
        </w:rPr>
      </w:pPr>
      <w:r>
        <w:t>P1→P2→P3→P2→P4→P5→P4*</w:t>
      </w:r>
    </w:p>
    <w:p w14:paraId="015BAE96" w14:textId="550CE175" w:rsidR="00FB2554" w:rsidRDefault="00A51580">
      <w:pPr>
        <w:ind w:left="6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95F9BCF" wp14:editId="05366CA8">
            <wp:extent cx="5753100" cy="4314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1CB8" w14:textId="7F0F6543" w:rsidR="006B5686" w:rsidRDefault="006B5686">
      <w:pPr>
        <w:ind w:left="60"/>
        <w:rPr>
          <w:sz w:val="40"/>
          <w:szCs w:val="40"/>
        </w:rPr>
      </w:pPr>
      <w:r>
        <w:rPr>
          <w:sz w:val="40"/>
          <w:szCs w:val="40"/>
        </w:rPr>
        <w:t>A recés rész az, ahol a processz várakozik ( nem tudtam, hogy hogy jelöljem).</w:t>
      </w:r>
    </w:p>
    <w:sectPr w:rsidR="006B5686">
      <w:type w:val="continuous"/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785D"/>
    <w:multiLevelType w:val="multilevel"/>
    <w:tmpl w:val="B48E1FE8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46741171"/>
    <w:multiLevelType w:val="multilevel"/>
    <w:tmpl w:val="9D0A27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54"/>
    <w:rsid w:val="006B5686"/>
    <w:rsid w:val="00A51580"/>
    <w:rsid w:val="00D32B6F"/>
    <w:rsid w:val="00F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6922"/>
  <w15:docId w15:val="{3C26FB35-43D6-462B-9734-47280B26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85DC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385DCD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385DCD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45186"/>
    <w:pPr>
      <w:ind w:left="720"/>
      <w:contextualSpacing/>
    </w:pPr>
  </w:style>
  <w:style w:type="paragraph" w:customStyle="1" w:styleId="PreformattedText">
    <w:name w:val="Preformatted Text"/>
    <w:basedOn w:val="Norm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314</Words>
  <Characters>2169</Characters>
  <Application>Microsoft Office Word</Application>
  <DocSecurity>0</DocSecurity>
  <Lines>18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dc:description/>
  <cp:lastModifiedBy>Bence Kércsi</cp:lastModifiedBy>
  <cp:revision>13</cp:revision>
  <cp:lastPrinted>2021-02-24T14:48:00Z</cp:lastPrinted>
  <dcterms:created xsi:type="dcterms:W3CDTF">2021-02-24T11:26:00Z</dcterms:created>
  <dcterms:modified xsi:type="dcterms:W3CDTF">2021-03-11T08:02:00Z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