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E2C4" w14:textId="5B467C37" w:rsidR="005F1C44" w:rsidRPr="00B01600" w:rsidRDefault="005F1C44" w:rsidP="005F1C44">
      <w:pPr>
        <w:jc w:val="center"/>
        <w:rPr>
          <w:b/>
          <w:bCs/>
          <w:sz w:val="48"/>
          <w:szCs w:val="48"/>
          <w:lang w:bidi="ar-EG"/>
        </w:rPr>
      </w:pPr>
      <w:r w:rsidRPr="00B01600">
        <w:rPr>
          <w:b/>
          <w:bCs/>
          <w:sz w:val="48"/>
          <w:szCs w:val="48"/>
          <w:lang w:bidi="ar-EG"/>
        </w:rPr>
        <w:t xml:space="preserve">Task </w:t>
      </w:r>
      <w:r>
        <w:rPr>
          <w:b/>
          <w:bCs/>
          <w:sz w:val="48"/>
          <w:szCs w:val="48"/>
          <w:lang w:bidi="ar-EG"/>
        </w:rPr>
        <w:t>2</w:t>
      </w:r>
    </w:p>
    <w:p w14:paraId="2D3D305A" w14:textId="77777777" w:rsidR="005F1C44" w:rsidRPr="00B01600" w:rsidRDefault="005F1C44" w:rsidP="005F1C44">
      <w:pPr>
        <w:jc w:val="center"/>
        <w:rPr>
          <w:b/>
          <w:bCs/>
          <w:sz w:val="48"/>
          <w:szCs w:val="48"/>
          <w:lang w:bidi="ar-EG"/>
        </w:rPr>
      </w:pPr>
    </w:p>
    <w:p w14:paraId="1F74BA8C" w14:textId="77777777" w:rsidR="005F1C44" w:rsidRDefault="005F1C44" w:rsidP="005F1C44">
      <w:pPr>
        <w:jc w:val="center"/>
        <w:rPr>
          <w:b/>
          <w:bCs/>
          <w:sz w:val="48"/>
          <w:szCs w:val="48"/>
          <w:lang w:bidi="ar-EG"/>
        </w:rPr>
      </w:pPr>
      <w:r w:rsidRPr="00B01600">
        <w:rPr>
          <w:b/>
          <w:bCs/>
          <w:sz w:val="48"/>
          <w:szCs w:val="48"/>
          <w:lang w:bidi="ar-EG"/>
        </w:rPr>
        <w:t>Neural Network and Deep Learning</w:t>
      </w:r>
    </w:p>
    <w:p w14:paraId="5C255C22" w14:textId="77777777" w:rsidR="005F1C44" w:rsidRDefault="005F1C44" w:rsidP="005F1C44">
      <w:pPr>
        <w:rPr>
          <w:b/>
          <w:bCs/>
          <w:sz w:val="40"/>
          <w:szCs w:val="40"/>
          <w:lang w:bidi="ar-EG"/>
        </w:rPr>
      </w:pPr>
    </w:p>
    <w:p w14:paraId="204C64F0" w14:textId="77777777" w:rsidR="005F1C44" w:rsidRDefault="005F1C44" w:rsidP="005F1C44">
      <w:pPr>
        <w:jc w:val="center"/>
        <w:rPr>
          <w:b/>
          <w:bCs/>
          <w:sz w:val="44"/>
          <w:szCs w:val="44"/>
          <w:lang w:bidi="ar-EG"/>
        </w:rPr>
      </w:pPr>
      <w:r w:rsidRPr="00233803">
        <w:rPr>
          <w:b/>
          <w:bCs/>
          <w:sz w:val="44"/>
          <w:szCs w:val="44"/>
          <w:lang w:bidi="ar-EG"/>
        </w:rPr>
        <w:t>Team ID: SC_H17</w:t>
      </w:r>
    </w:p>
    <w:tbl>
      <w:tblPr>
        <w:tblStyle w:val="TableGrid"/>
        <w:tblpPr w:leftFromText="180" w:rightFromText="180" w:vertAnchor="text" w:horzAnchor="margin" w:tblpXSpec="center" w:tblpY="658"/>
        <w:tblW w:w="10848" w:type="dxa"/>
        <w:tblLook w:val="04A0" w:firstRow="1" w:lastRow="0" w:firstColumn="1" w:lastColumn="0" w:noHBand="0" w:noVBand="1"/>
      </w:tblPr>
      <w:tblGrid>
        <w:gridCol w:w="5424"/>
        <w:gridCol w:w="5424"/>
      </w:tblGrid>
      <w:tr w:rsidR="005F1C44" w14:paraId="2AA34922" w14:textId="77777777" w:rsidTr="005F1C44">
        <w:trPr>
          <w:trHeight w:val="1120"/>
        </w:trPr>
        <w:tc>
          <w:tcPr>
            <w:tcW w:w="5424" w:type="dxa"/>
          </w:tcPr>
          <w:p w14:paraId="6E950ADE" w14:textId="77777777" w:rsidR="005F1C44" w:rsidRPr="001F7BDC" w:rsidRDefault="005F1C44" w:rsidP="005F1C44">
            <w:pPr>
              <w:jc w:val="center"/>
              <w:rPr>
                <w:b/>
                <w:bCs/>
                <w:sz w:val="44"/>
                <w:szCs w:val="44"/>
              </w:rPr>
            </w:pPr>
            <w:r w:rsidRPr="001F7BDC">
              <w:rPr>
                <w:b/>
                <w:bCs/>
                <w:sz w:val="44"/>
                <w:szCs w:val="44"/>
              </w:rPr>
              <w:t>ID</w:t>
            </w:r>
          </w:p>
        </w:tc>
        <w:tc>
          <w:tcPr>
            <w:tcW w:w="5424" w:type="dxa"/>
          </w:tcPr>
          <w:p w14:paraId="66CEE7E6" w14:textId="77777777" w:rsidR="005F1C44" w:rsidRPr="001F7BDC" w:rsidRDefault="005F1C44" w:rsidP="005F1C44">
            <w:pPr>
              <w:jc w:val="center"/>
              <w:rPr>
                <w:b/>
                <w:bCs/>
                <w:sz w:val="44"/>
                <w:szCs w:val="44"/>
              </w:rPr>
            </w:pPr>
            <w:r w:rsidRPr="001F7BDC">
              <w:rPr>
                <w:b/>
                <w:bCs/>
                <w:sz w:val="44"/>
                <w:szCs w:val="44"/>
              </w:rPr>
              <w:t>Name</w:t>
            </w:r>
          </w:p>
        </w:tc>
      </w:tr>
      <w:tr w:rsidR="005F1C44" w14:paraId="6678940B" w14:textId="77777777" w:rsidTr="005F1C44">
        <w:trPr>
          <w:trHeight w:val="995"/>
        </w:trPr>
        <w:tc>
          <w:tcPr>
            <w:tcW w:w="5424" w:type="dxa"/>
          </w:tcPr>
          <w:p w14:paraId="55396A60" w14:textId="77777777" w:rsidR="005F1C44" w:rsidRPr="001F7BDC" w:rsidRDefault="005F1C44" w:rsidP="005F1C44">
            <w:pPr>
              <w:jc w:val="center"/>
              <w:rPr>
                <w:sz w:val="40"/>
                <w:szCs w:val="40"/>
              </w:rPr>
            </w:pPr>
            <w:r w:rsidRPr="001F7BDC">
              <w:rPr>
                <w:sz w:val="40"/>
                <w:szCs w:val="40"/>
              </w:rPr>
              <w:t>20191700785</w:t>
            </w:r>
          </w:p>
        </w:tc>
        <w:tc>
          <w:tcPr>
            <w:tcW w:w="5424" w:type="dxa"/>
          </w:tcPr>
          <w:p w14:paraId="16B2DA97" w14:textId="77777777" w:rsidR="005F1C44" w:rsidRPr="001F7BDC" w:rsidRDefault="005F1C44" w:rsidP="005F1C44">
            <w:pPr>
              <w:jc w:val="center"/>
              <w:rPr>
                <w:sz w:val="40"/>
                <w:szCs w:val="40"/>
                <w:rtl/>
                <w:lang w:bidi="ar-EG"/>
              </w:rPr>
            </w:pPr>
            <w:r w:rsidRPr="001F7BDC">
              <w:rPr>
                <w:rFonts w:hint="cs"/>
                <w:sz w:val="40"/>
                <w:szCs w:val="40"/>
                <w:rtl/>
                <w:lang w:bidi="ar-EG"/>
              </w:rPr>
              <w:t>يوسف محمد جمعه محمد</w:t>
            </w:r>
          </w:p>
        </w:tc>
      </w:tr>
      <w:tr w:rsidR="005F1C44" w14:paraId="0F16985F" w14:textId="77777777" w:rsidTr="005F1C44">
        <w:trPr>
          <w:trHeight w:val="1020"/>
        </w:trPr>
        <w:tc>
          <w:tcPr>
            <w:tcW w:w="5424" w:type="dxa"/>
          </w:tcPr>
          <w:p w14:paraId="3AD444E2" w14:textId="77777777" w:rsidR="005F1C44" w:rsidRPr="001F7BDC" w:rsidRDefault="005F1C44" w:rsidP="005F1C44">
            <w:pPr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20191700606</w:t>
            </w:r>
          </w:p>
        </w:tc>
        <w:tc>
          <w:tcPr>
            <w:tcW w:w="5424" w:type="dxa"/>
          </w:tcPr>
          <w:p w14:paraId="7C63789A" w14:textId="77777777" w:rsidR="005F1C44" w:rsidRPr="001F7BDC" w:rsidRDefault="005F1C44" w:rsidP="005F1C44">
            <w:pPr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محمود محمد احمد عمران</w:t>
            </w:r>
          </w:p>
        </w:tc>
      </w:tr>
      <w:tr w:rsidR="005F1C44" w14:paraId="0B01FCDB" w14:textId="77777777" w:rsidTr="005F1C44">
        <w:trPr>
          <w:trHeight w:val="995"/>
        </w:trPr>
        <w:tc>
          <w:tcPr>
            <w:tcW w:w="5424" w:type="dxa"/>
          </w:tcPr>
          <w:p w14:paraId="70E021B1" w14:textId="77777777" w:rsidR="005F1C44" w:rsidRPr="001F7BDC" w:rsidRDefault="005F1C44" w:rsidP="005F1C44">
            <w:pPr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20191700620</w:t>
            </w:r>
          </w:p>
        </w:tc>
        <w:tc>
          <w:tcPr>
            <w:tcW w:w="5424" w:type="dxa"/>
          </w:tcPr>
          <w:p w14:paraId="61797172" w14:textId="77777777" w:rsidR="005F1C44" w:rsidRPr="001F7BDC" w:rsidRDefault="005F1C44" w:rsidP="005F1C44">
            <w:pPr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مروان محمد عبد الحليم السيد</w:t>
            </w:r>
          </w:p>
        </w:tc>
      </w:tr>
      <w:tr w:rsidR="005F1C44" w14:paraId="2A3F727E" w14:textId="77777777" w:rsidTr="005F1C44">
        <w:trPr>
          <w:trHeight w:val="1020"/>
        </w:trPr>
        <w:tc>
          <w:tcPr>
            <w:tcW w:w="5424" w:type="dxa"/>
          </w:tcPr>
          <w:p w14:paraId="664E1A40" w14:textId="77777777" w:rsidR="005F1C44" w:rsidRPr="001F7BDC" w:rsidRDefault="005F1C44" w:rsidP="005F1C44">
            <w:pPr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20191700460</w:t>
            </w:r>
          </w:p>
        </w:tc>
        <w:tc>
          <w:tcPr>
            <w:tcW w:w="5424" w:type="dxa"/>
          </w:tcPr>
          <w:p w14:paraId="5D51E808" w14:textId="77777777" w:rsidR="005F1C44" w:rsidRPr="001F7BDC" w:rsidRDefault="005F1C44" w:rsidP="005F1C44">
            <w:pPr>
              <w:tabs>
                <w:tab w:val="left" w:pos="3468"/>
              </w:tabs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كيرلس نبيل منير فهمي</w:t>
            </w:r>
          </w:p>
        </w:tc>
      </w:tr>
      <w:tr w:rsidR="005F1C44" w14:paraId="0E647BD5" w14:textId="77777777" w:rsidTr="005F1C44">
        <w:trPr>
          <w:trHeight w:val="995"/>
        </w:trPr>
        <w:tc>
          <w:tcPr>
            <w:tcW w:w="5424" w:type="dxa"/>
          </w:tcPr>
          <w:p w14:paraId="5F1821B7" w14:textId="77777777" w:rsidR="005F1C44" w:rsidRPr="001F7BDC" w:rsidRDefault="005F1C44" w:rsidP="005F1C44">
            <w:pPr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20191700274</w:t>
            </w:r>
          </w:p>
        </w:tc>
        <w:tc>
          <w:tcPr>
            <w:tcW w:w="5424" w:type="dxa"/>
          </w:tcPr>
          <w:p w14:paraId="3BD2506F" w14:textId="77777777" w:rsidR="005F1C44" w:rsidRPr="001F7BDC" w:rsidRDefault="005F1C44" w:rsidP="005F1C44">
            <w:pPr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ساره عادل الجبالي محمد</w:t>
            </w:r>
          </w:p>
        </w:tc>
      </w:tr>
    </w:tbl>
    <w:p w14:paraId="7D2D82A4" w14:textId="5BE83F3A" w:rsidR="00F174F7" w:rsidRDefault="00F174F7" w:rsidP="005F1C44">
      <w:pPr>
        <w:rPr>
          <w:b/>
          <w:bCs/>
          <w:sz w:val="28"/>
          <w:szCs w:val="28"/>
        </w:rPr>
      </w:pPr>
    </w:p>
    <w:p w14:paraId="77CE7E9E" w14:textId="47DC587A" w:rsidR="00B46627" w:rsidRDefault="00B46627" w:rsidP="005F1C44">
      <w:pPr>
        <w:rPr>
          <w:b/>
          <w:bCs/>
          <w:sz w:val="28"/>
          <w:szCs w:val="28"/>
        </w:rPr>
      </w:pPr>
    </w:p>
    <w:p w14:paraId="6B3B1B81" w14:textId="559B263D" w:rsidR="00B46627" w:rsidRDefault="00B46627" w:rsidP="005F1C44">
      <w:pPr>
        <w:rPr>
          <w:b/>
          <w:bCs/>
          <w:sz w:val="28"/>
          <w:szCs w:val="28"/>
        </w:rPr>
      </w:pPr>
    </w:p>
    <w:p w14:paraId="3C16CE19" w14:textId="51ED6A0D" w:rsidR="00B46627" w:rsidRDefault="00B46627" w:rsidP="005F1C44">
      <w:pPr>
        <w:rPr>
          <w:b/>
          <w:bCs/>
          <w:sz w:val="28"/>
          <w:szCs w:val="28"/>
        </w:rPr>
      </w:pPr>
    </w:p>
    <w:p w14:paraId="1C0A4DD1" w14:textId="5257FD47" w:rsidR="00B46627" w:rsidRDefault="00B46627" w:rsidP="005F1C44">
      <w:pPr>
        <w:rPr>
          <w:b/>
          <w:bCs/>
          <w:sz w:val="28"/>
          <w:szCs w:val="28"/>
        </w:rPr>
      </w:pPr>
    </w:p>
    <w:p w14:paraId="149C6908" w14:textId="4F762262" w:rsidR="00B46627" w:rsidRDefault="00B46627" w:rsidP="005F1C44">
      <w:pPr>
        <w:rPr>
          <w:b/>
          <w:bCs/>
          <w:sz w:val="28"/>
          <w:szCs w:val="28"/>
        </w:rPr>
      </w:pPr>
    </w:p>
    <w:p w14:paraId="0211F893" w14:textId="0679D342" w:rsidR="00B46627" w:rsidRDefault="00B46627" w:rsidP="005F1C44">
      <w:pPr>
        <w:rPr>
          <w:b/>
          <w:bCs/>
          <w:sz w:val="28"/>
          <w:szCs w:val="28"/>
        </w:rPr>
      </w:pPr>
    </w:p>
    <w:p w14:paraId="01A036BB" w14:textId="77777777" w:rsidR="00B46627" w:rsidRDefault="00B46627" w:rsidP="00B46627">
      <w:pPr>
        <w:pStyle w:val="ListParagraph"/>
        <w:numPr>
          <w:ilvl w:val="0"/>
          <w:numId w:val="1"/>
        </w:num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lastRenderedPageBreak/>
        <w:t>30 Combinations of 2 features for 2 classes</w:t>
      </w:r>
    </w:p>
    <w:p w14:paraId="7A6063EB" w14:textId="77777777" w:rsidR="00B46627" w:rsidRDefault="00B46627" w:rsidP="00B46627">
      <w:pPr>
        <w:rPr>
          <w:sz w:val="24"/>
          <w:szCs w:val="24"/>
        </w:rPr>
      </w:pPr>
    </w:p>
    <w:tbl>
      <w:tblPr>
        <w:tblStyle w:val="TableGrid"/>
        <w:tblW w:w="10978" w:type="dxa"/>
        <w:jc w:val="center"/>
        <w:tblLook w:val="04A0" w:firstRow="1" w:lastRow="0" w:firstColumn="1" w:lastColumn="0" w:noHBand="0" w:noVBand="1"/>
      </w:tblPr>
      <w:tblGrid>
        <w:gridCol w:w="5976"/>
        <w:gridCol w:w="5472"/>
      </w:tblGrid>
      <w:tr w:rsidR="00B46627" w14:paraId="35063204" w14:textId="77777777" w:rsidTr="00B46627">
        <w:trPr>
          <w:trHeight w:val="4036"/>
          <w:jc w:val="center"/>
        </w:trPr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63338" w14:textId="01820A09" w:rsidR="00B46627" w:rsidRDefault="00B46627" w:rsidP="006912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bCs/>
                <w:color w:val="00B050"/>
                <w:sz w:val="28"/>
                <w:szCs w:val="28"/>
                <w:u w:val="single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X1 &amp; X2 (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- 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>Gentoo</w:t>
            </w: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), Acc = </w:t>
            </w:r>
            <w:r w:rsidRPr="00B46627">
              <w:rPr>
                <w:b/>
                <w:bCs/>
                <w:color w:val="00B050"/>
                <w:sz w:val="28"/>
                <w:szCs w:val="28"/>
                <w:u w:val="single"/>
              </w:rPr>
              <w:t>97.5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>%</w:t>
            </w:r>
          </w:p>
          <w:p w14:paraId="4047D2AC" w14:textId="3DE14568" w:rsidR="00B46627" w:rsidRDefault="00B46627">
            <w:pPr>
              <w:rPr>
                <w:sz w:val="24"/>
                <w:szCs w:val="24"/>
              </w:rPr>
            </w:pPr>
            <w:r w:rsidRPr="00B46627">
              <w:rPr>
                <w:sz w:val="24"/>
                <w:szCs w:val="24"/>
              </w:rPr>
              <w:drawing>
                <wp:inline distT="0" distB="0" distL="0" distR="0" wp14:anchorId="06307011" wp14:editId="0B47E205">
                  <wp:extent cx="3436918" cy="2438611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918" cy="243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9D678" w14:textId="481B4CB7" w:rsidR="00B46627" w:rsidRDefault="00B46627" w:rsidP="006912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bCs/>
                <w:color w:val="00B050"/>
                <w:sz w:val="28"/>
                <w:szCs w:val="28"/>
                <w:u w:val="single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X1 &amp; X2 (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-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Chinstrap</w:t>
            </w: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), Acc = 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>97.5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>%</w:t>
            </w:r>
          </w:p>
          <w:p w14:paraId="5D558618" w14:textId="214AD0F3" w:rsidR="00B46627" w:rsidRDefault="00B46627">
            <w:pPr>
              <w:rPr>
                <w:sz w:val="24"/>
                <w:szCs w:val="24"/>
              </w:rPr>
            </w:pPr>
            <w:r w:rsidRPr="00B46627">
              <w:rPr>
                <w:sz w:val="24"/>
                <w:szCs w:val="24"/>
              </w:rPr>
              <w:drawing>
                <wp:inline distT="0" distB="0" distL="0" distR="0" wp14:anchorId="4E3EAFDA" wp14:editId="55ED132A">
                  <wp:extent cx="3337849" cy="2400508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849" cy="240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627" w14:paraId="4938E276" w14:textId="77777777" w:rsidTr="00B46627">
        <w:trPr>
          <w:trHeight w:val="4036"/>
          <w:jc w:val="center"/>
        </w:trPr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A17D" w14:textId="77777777" w:rsidR="00B46627" w:rsidRDefault="00B46627" w:rsidP="006912B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60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X1 &amp; X2 (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Gentoo</w:t>
            </w:r>
            <w:r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-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Chinstrap</w:t>
            </w:r>
            <w:r>
              <w:rPr>
                <w:b/>
                <w:bCs/>
                <w:sz w:val="28"/>
                <w:szCs w:val="28"/>
                <w:u w:val="single"/>
              </w:rPr>
              <w:t>), Acc = 97.5%</w:t>
            </w:r>
          </w:p>
          <w:p w14:paraId="717510AC" w14:textId="5E5161F6" w:rsidR="00B46627" w:rsidRDefault="00B46627" w:rsidP="00B46627">
            <w:pPr>
              <w:rPr>
                <w:sz w:val="24"/>
                <w:szCs w:val="24"/>
              </w:rPr>
            </w:pPr>
            <w:r w:rsidRPr="00B46627">
              <w:rPr>
                <w:sz w:val="24"/>
                <w:szCs w:val="24"/>
              </w:rPr>
              <w:drawing>
                <wp:inline distT="0" distB="0" distL="0" distR="0" wp14:anchorId="73280AE8" wp14:editId="62375FBD">
                  <wp:extent cx="3063505" cy="2331922"/>
                  <wp:effectExtent l="0" t="0" r="381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233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95A4" w14:textId="59DF0334" w:rsidR="00B46627" w:rsidRDefault="00B46627" w:rsidP="006912B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4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X1 &amp; X3 (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-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Gentoo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), Accuracy = </w:t>
            </w:r>
            <w:r>
              <w:rPr>
                <w:b/>
                <w:bCs/>
                <w:sz w:val="28"/>
                <w:szCs w:val="28"/>
                <w:u w:val="single"/>
              </w:rPr>
              <w:t>67.5</w:t>
            </w:r>
            <w:r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2B32717F" w14:textId="3B5A84BC" w:rsidR="00B46627" w:rsidRDefault="00B46627">
            <w:pPr>
              <w:ind w:left="360"/>
              <w:rPr>
                <w:b/>
                <w:bCs/>
                <w:sz w:val="28"/>
                <w:szCs w:val="28"/>
                <w:u w:val="single"/>
              </w:rPr>
            </w:pPr>
            <w:r w:rsidRPr="00B46627">
              <w:rPr>
                <w:b/>
                <w:bCs/>
                <w:sz w:val="28"/>
                <w:szCs w:val="28"/>
                <w:u w:val="single"/>
              </w:rPr>
              <w:drawing>
                <wp:inline distT="0" distB="0" distL="0" distR="0" wp14:anchorId="1AA2E190" wp14:editId="75B40CCD">
                  <wp:extent cx="3025402" cy="2377646"/>
                  <wp:effectExtent l="0" t="0" r="381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02" cy="237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627" w14:paraId="23C72514" w14:textId="77777777" w:rsidTr="00B46627">
        <w:trPr>
          <w:trHeight w:val="4203"/>
          <w:jc w:val="center"/>
        </w:trPr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4B417" w14:textId="750B8D48" w:rsidR="00B46627" w:rsidRDefault="00B46627" w:rsidP="006912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lastRenderedPageBreak/>
              <w:t>X1 &amp; X3 (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-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Chinstrap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), Acc = </w:t>
            </w:r>
            <w:r>
              <w:rPr>
                <w:b/>
                <w:bCs/>
                <w:sz w:val="28"/>
                <w:szCs w:val="28"/>
                <w:u w:val="single"/>
              </w:rPr>
              <w:t>72.5%</w:t>
            </w:r>
            <w:r w:rsidRPr="00B46627">
              <w:rPr>
                <w:sz w:val="24"/>
                <w:szCs w:val="24"/>
              </w:rPr>
              <w:drawing>
                <wp:inline distT="0" distB="0" distL="0" distR="0" wp14:anchorId="2677FF65" wp14:editId="648D7F89">
                  <wp:extent cx="2972058" cy="2187130"/>
                  <wp:effectExtent l="0" t="0" r="0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58" cy="2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DAD6D" w14:textId="3818CC0B" w:rsidR="00B46627" w:rsidRDefault="00B46627">
            <w:pPr>
              <w:rPr>
                <w:sz w:val="24"/>
                <w:szCs w:val="24"/>
              </w:rPr>
            </w:pP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E49F" w14:textId="326BF60E" w:rsidR="00B46627" w:rsidRDefault="00B46627" w:rsidP="006912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X1 &amp; X3 (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Gentoo</w:t>
            </w:r>
            <w:r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-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Chinstrap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), Acc = </w:t>
            </w:r>
            <w:r>
              <w:rPr>
                <w:b/>
                <w:bCs/>
                <w:sz w:val="28"/>
                <w:szCs w:val="28"/>
                <w:u w:val="single"/>
              </w:rPr>
              <w:t>90</w:t>
            </w:r>
            <w:r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4949802D" w14:textId="4F9357B6" w:rsidR="00B46627" w:rsidRDefault="00B46627">
            <w:pPr>
              <w:rPr>
                <w:sz w:val="24"/>
                <w:szCs w:val="24"/>
              </w:rPr>
            </w:pPr>
            <w:r w:rsidRPr="00B46627">
              <w:rPr>
                <w:sz w:val="24"/>
                <w:szCs w:val="24"/>
              </w:rPr>
              <w:drawing>
                <wp:inline distT="0" distB="0" distL="0" distR="0" wp14:anchorId="6298B45C" wp14:editId="174C260F">
                  <wp:extent cx="2834886" cy="2270957"/>
                  <wp:effectExtent l="0" t="0" r="381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2270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E624DE" w14:textId="77777777" w:rsidR="00B46627" w:rsidRDefault="00B46627" w:rsidP="00B46627">
      <w:pPr>
        <w:rPr>
          <w:sz w:val="24"/>
          <w:szCs w:val="24"/>
        </w:rPr>
      </w:pPr>
    </w:p>
    <w:tbl>
      <w:tblPr>
        <w:tblStyle w:val="TableGrid"/>
        <w:tblW w:w="11250" w:type="dxa"/>
        <w:jc w:val="center"/>
        <w:tblLayout w:type="fixed"/>
        <w:tblLook w:val="04A0" w:firstRow="1" w:lastRow="0" w:firstColumn="1" w:lastColumn="0" w:noHBand="0" w:noVBand="1"/>
      </w:tblPr>
      <w:tblGrid>
        <w:gridCol w:w="5385"/>
        <w:gridCol w:w="5865"/>
      </w:tblGrid>
      <w:tr w:rsidR="00B46627" w14:paraId="70CF5F5F" w14:textId="77777777" w:rsidTr="00B46627">
        <w:trPr>
          <w:trHeight w:val="4036"/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1FC1" w14:textId="4B4CFC7D" w:rsidR="00B46627" w:rsidRDefault="00B46627" w:rsidP="006912B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602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X1 &amp; X4 (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-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Gentoo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), Acc = </w:t>
            </w:r>
            <w:r w:rsidR="002D4FB9">
              <w:rPr>
                <w:b/>
                <w:bCs/>
                <w:sz w:val="28"/>
                <w:szCs w:val="28"/>
                <w:u w:val="single"/>
              </w:rPr>
              <w:t>57.5</w:t>
            </w:r>
            <w:r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7ACC1769" w14:textId="37D949B0" w:rsidR="00B46627" w:rsidRDefault="002D4FB9">
            <w:pPr>
              <w:rPr>
                <w:sz w:val="24"/>
                <w:szCs w:val="24"/>
              </w:rPr>
            </w:pPr>
            <w:r w:rsidRPr="002D4FB9">
              <w:rPr>
                <w:sz w:val="24"/>
                <w:szCs w:val="24"/>
              </w:rPr>
              <w:drawing>
                <wp:inline distT="0" distB="0" distL="0" distR="0" wp14:anchorId="25ECA407" wp14:editId="025D7823">
                  <wp:extent cx="2895851" cy="213378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213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115B" w14:textId="677AD5A4" w:rsidR="00B46627" w:rsidRDefault="00B46627" w:rsidP="006912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X1 &amp; X4 (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-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Chinstrap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), Acc = </w:t>
            </w:r>
            <w:r w:rsidR="002D4FB9">
              <w:rPr>
                <w:b/>
                <w:bCs/>
                <w:sz w:val="28"/>
                <w:szCs w:val="28"/>
                <w:u w:val="single"/>
              </w:rPr>
              <w:t>67.5</w:t>
            </w:r>
            <w:r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77C58D6C" w14:textId="722DB961" w:rsidR="00B46627" w:rsidRDefault="002D4FB9">
            <w:pPr>
              <w:rPr>
                <w:sz w:val="24"/>
                <w:szCs w:val="24"/>
              </w:rPr>
            </w:pPr>
            <w:r w:rsidRPr="002D4FB9">
              <w:rPr>
                <w:sz w:val="24"/>
                <w:szCs w:val="24"/>
              </w:rPr>
              <w:drawing>
                <wp:inline distT="0" distB="0" distL="0" distR="0" wp14:anchorId="5F2DB3A6" wp14:editId="7751D96B">
                  <wp:extent cx="3063505" cy="2331922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233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627" w14:paraId="4EABB2DE" w14:textId="77777777" w:rsidTr="00B46627">
        <w:trPr>
          <w:trHeight w:val="4036"/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AA916" w14:textId="77777777" w:rsidR="00B46627" w:rsidRDefault="00B46627" w:rsidP="006912B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60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X1 &amp; X4 (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Gentoo</w:t>
            </w:r>
            <w:r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-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Chinstrap</w:t>
            </w:r>
            <w:r>
              <w:rPr>
                <w:b/>
                <w:bCs/>
                <w:sz w:val="28"/>
                <w:szCs w:val="28"/>
                <w:u w:val="single"/>
              </w:rPr>
              <w:t>), Acc = 50%</w:t>
            </w:r>
          </w:p>
          <w:p w14:paraId="0885884A" w14:textId="760D7BD4" w:rsidR="00B46627" w:rsidRDefault="002D4FB9">
            <w:pPr>
              <w:rPr>
                <w:sz w:val="24"/>
                <w:szCs w:val="24"/>
              </w:rPr>
            </w:pPr>
            <w:r w:rsidRPr="002D4FB9">
              <w:rPr>
                <w:sz w:val="24"/>
                <w:szCs w:val="24"/>
              </w:rPr>
              <w:drawing>
                <wp:inline distT="0" distB="0" distL="0" distR="0" wp14:anchorId="7E5473C4" wp14:editId="08EA1ADF">
                  <wp:extent cx="3055885" cy="2270957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885" cy="2270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A2374" w14:textId="2FEFD842" w:rsidR="00B46627" w:rsidRDefault="00B46627" w:rsidP="006912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X1 &amp; X5 (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-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Gentoo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), Acc = </w:t>
            </w:r>
            <w:r w:rsidR="002D4FB9">
              <w:rPr>
                <w:b/>
                <w:bCs/>
                <w:sz w:val="28"/>
                <w:szCs w:val="28"/>
                <w:u w:val="single"/>
              </w:rPr>
              <w:t>62.5</w:t>
            </w:r>
            <w:r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36BEBED5" w14:textId="35A2BC4B" w:rsidR="00B46627" w:rsidRDefault="002D4FB9">
            <w:pPr>
              <w:rPr>
                <w:b/>
                <w:bCs/>
                <w:sz w:val="28"/>
                <w:szCs w:val="28"/>
              </w:rPr>
            </w:pPr>
            <w:r w:rsidRPr="002D4FB9">
              <w:rPr>
                <w:b/>
                <w:bCs/>
                <w:sz w:val="28"/>
                <w:szCs w:val="28"/>
              </w:rPr>
              <w:drawing>
                <wp:inline distT="0" distB="0" distL="0" distR="0" wp14:anchorId="3F1E68C8" wp14:editId="0CA68AD7">
                  <wp:extent cx="2979678" cy="2286198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678" cy="228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627" w14:paraId="49E14741" w14:textId="77777777" w:rsidTr="00B46627">
        <w:trPr>
          <w:trHeight w:val="4203"/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BF0C" w14:textId="50EB5046" w:rsidR="00B46627" w:rsidRDefault="00B46627" w:rsidP="006912B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60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lastRenderedPageBreak/>
              <w:t>X1 &amp; X5 (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-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Chinstrap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), Acc = </w:t>
            </w:r>
            <w:r w:rsidR="002D4FB9">
              <w:rPr>
                <w:b/>
                <w:bCs/>
                <w:sz w:val="28"/>
                <w:szCs w:val="28"/>
                <w:u w:val="single"/>
              </w:rPr>
              <w:t>82.5</w:t>
            </w:r>
            <w:r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27230561" w14:textId="3F257FB1" w:rsidR="00B46627" w:rsidRDefault="002D4FB9">
            <w:pPr>
              <w:rPr>
                <w:sz w:val="24"/>
                <w:szCs w:val="24"/>
              </w:rPr>
            </w:pPr>
            <w:r w:rsidRPr="002D4FB9">
              <w:rPr>
                <w:sz w:val="24"/>
                <w:szCs w:val="24"/>
              </w:rPr>
              <w:drawing>
                <wp:inline distT="0" distB="0" distL="0" distR="0" wp14:anchorId="1CA06EC3" wp14:editId="51C5F0ED">
                  <wp:extent cx="2834886" cy="2217612"/>
                  <wp:effectExtent l="0" t="0" r="381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2217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21CC" w14:textId="63C06004" w:rsidR="00B46627" w:rsidRDefault="00B46627" w:rsidP="006912B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604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X1 &amp; X5 (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Gentoo</w:t>
            </w:r>
            <w:r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-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Chinstrap</w:t>
            </w:r>
            <w:r>
              <w:rPr>
                <w:b/>
                <w:bCs/>
                <w:sz w:val="28"/>
                <w:szCs w:val="28"/>
                <w:u w:val="single"/>
              </w:rPr>
              <w:t>), Acc = 97.5%</w:t>
            </w:r>
          </w:p>
          <w:p w14:paraId="672913B8" w14:textId="77777777" w:rsidR="00B46627" w:rsidRDefault="00B46627">
            <w:pPr>
              <w:rPr>
                <w:sz w:val="24"/>
                <w:szCs w:val="24"/>
              </w:rPr>
            </w:pPr>
          </w:p>
          <w:p w14:paraId="5227547E" w14:textId="06D9C934" w:rsidR="00800221" w:rsidRDefault="00800221">
            <w:pPr>
              <w:rPr>
                <w:sz w:val="24"/>
                <w:szCs w:val="24"/>
              </w:rPr>
            </w:pPr>
            <w:r w:rsidRPr="002D4FB9">
              <w:rPr>
                <w:sz w:val="24"/>
                <w:szCs w:val="24"/>
              </w:rPr>
              <w:drawing>
                <wp:inline distT="0" distB="0" distL="0" distR="0" wp14:anchorId="6C0896D8" wp14:editId="208FDD33">
                  <wp:extent cx="2834886" cy="2263336"/>
                  <wp:effectExtent l="0" t="0" r="3810" b="381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226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76E84" w14:textId="77777777" w:rsidR="00B46627" w:rsidRDefault="00B46627" w:rsidP="00B46627"/>
    <w:tbl>
      <w:tblPr>
        <w:tblStyle w:val="TableGrid"/>
        <w:tblW w:w="11895" w:type="dxa"/>
        <w:jc w:val="center"/>
        <w:tblLayout w:type="fixed"/>
        <w:tblLook w:val="04A0" w:firstRow="1" w:lastRow="0" w:firstColumn="1" w:lastColumn="0" w:noHBand="0" w:noVBand="1"/>
      </w:tblPr>
      <w:tblGrid>
        <w:gridCol w:w="6087"/>
        <w:gridCol w:w="5808"/>
      </w:tblGrid>
      <w:tr w:rsidR="00B46627" w14:paraId="19575E56" w14:textId="77777777" w:rsidTr="002D4FB9">
        <w:trPr>
          <w:trHeight w:val="4036"/>
          <w:jc w:val="center"/>
        </w:trPr>
        <w:tc>
          <w:tcPr>
            <w:tcW w:w="6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98FE" w14:textId="77777777" w:rsidR="00B46627" w:rsidRDefault="00B46627" w:rsidP="006912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X2 &amp; X3 (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-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Gentoo</w:t>
            </w: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), 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Acc </w:t>
            </w: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= 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>100%</w:t>
            </w:r>
          </w:p>
          <w:p w14:paraId="5C151659" w14:textId="6220176C" w:rsidR="00B46627" w:rsidRDefault="002D4FB9">
            <w:pPr>
              <w:rPr>
                <w:sz w:val="24"/>
                <w:szCs w:val="24"/>
              </w:rPr>
            </w:pPr>
            <w:r w:rsidRPr="002D4FB9">
              <w:rPr>
                <w:sz w:val="24"/>
                <w:szCs w:val="24"/>
              </w:rPr>
              <w:drawing>
                <wp:inline distT="0" distB="0" distL="0" distR="0" wp14:anchorId="042F87F8" wp14:editId="2E7FE0A1">
                  <wp:extent cx="2911092" cy="2286198"/>
                  <wp:effectExtent l="0" t="0" r="381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92" cy="228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3883" w14:textId="55AEA6A6" w:rsidR="00B46627" w:rsidRDefault="00B46627" w:rsidP="006912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X2 &amp; X3 (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-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Chinstrap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), Acc = </w:t>
            </w:r>
            <w:r w:rsidR="002D4FB9">
              <w:rPr>
                <w:b/>
                <w:bCs/>
                <w:sz w:val="28"/>
                <w:szCs w:val="28"/>
                <w:u w:val="single"/>
              </w:rPr>
              <w:t>77.5</w:t>
            </w:r>
            <w:r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200FCDD0" w14:textId="5A0C0BD2" w:rsidR="00B46627" w:rsidRDefault="002D4FB9">
            <w:pPr>
              <w:rPr>
                <w:sz w:val="24"/>
                <w:szCs w:val="24"/>
              </w:rPr>
            </w:pPr>
            <w:r w:rsidRPr="002D4FB9">
              <w:rPr>
                <w:sz w:val="24"/>
                <w:szCs w:val="24"/>
              </w:rPr>
              <w:drawing>
                <wp:inline distT="0" distB="0" distL="0" distR="0" wp14:anchorId="1B2E5687" wp14:editId="5BBA2759">
                  <wp:extent cx="3124471" cy="2232853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2232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627" w14:paraId="1A39C268" w14:textId="77777777" w:rsidTr="002D4FB9">
        <w:trPr>
          <w:trHeight w:val="4036"/>
          <w:jc w:val="center"/>
        </w:trPr>
        <w:tc>
          <w:tcPr>
            <w:tcW w:w="6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BE71" w14:textId="77777777" w:rsidR="00B46627" w:rsidRDefault="00B46627" w:rsidP="006912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X2 &amp; X3 (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Gentoo</w:t>
            </w:r>
            <w:r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-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Chinstrap</w:t>
            </w: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),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Acc </w:t>
            </w: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=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100%</w:t>
            </w:r>
          </w:p>
          <w:p w14:paraId="47F8CD8A" w14:textId="3239D060" w:rsidR="00B46627" w:rsidRDefault="002D4FB9">
            <w:pPr>
              <w:rPr>
                <w:sz w:val="24"/>
                <w:szCs w:val="24"/>
              </w:rPr>
            </w:pPr>
            <w:r w:rsidRPr="002D4FB9">
              <w:rPr>
                <w:sz w:val="24"/>
                <w:szCs w:val="24"/>
              </w:rPr>
              <w:drawing>
                <wp:inline distT="0" distB="0" distL="0" distR="0" wp14:anchorId="6EFBBFE6" wp14:editId="4AFDD044">
                  <wp:extent cx="2865368" cy="2270957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2270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214D4" w14:textId="5A56495B" w:rsidR="00B46627" w:rsidRDefault="00B46627" w:rsidP="006912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X2 &amp; X4 (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-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Gentoo</w:t>
            </w:r>
            <w:r>
              <w:rPr>
                <w:b/>
                <w:bCs/>
                <w:sz w:val="28"/>
                <w:szCs w:val="28"/>
                <w:u w:val="single"/>
              </w:rPr>
              <w:t>), Acc = 5</w:t>
            </w:r>
            <w:r w:rsidR="002D4FB9">
              <w:rPr>
                <w:b/>
                <w:bCs/>
                <w:sz w:val="28"/>
                <w:szCs w:val="28"/>
                <w:u w:val="single"/>
              </w:rPr>
              <w:t>5</w:t>
            </w:r>
            <w:r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1815DFDC" w14:textId="2BF74884" w:rsidR="00B46627" w:rsidRDefault="002D4FB9">
            <w:pPr>
              <w:rPr>
                <w:b/>
                <w:bCs/>
                <w:sz w:val="28"/>
                <w:szCs w:val="28"/>
              </w:rPr>
            </w:pPr>
            <w:r w:rsidRPr="002D4FB9">
              <w:rPr>
                <w:b/>
                <w:bCs/>
                <w:sz w:val="28"/>
                <w:szCs w:val="28"/>
              </w:rPr>
              <w:drawing>
                <wp:inline distT="0" distB="0" distL="0" distR="0" wp14:anchorId="48A5B3EA" wp14:editId="17F3E82F">
                  <wp:extent cx="2949196" cy="2263336"/>
                  <wp:effectExtent l="0" t="0" r="3810" b="381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196" cy="226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627" w14:paraId="72D11974" w14:textId="77777777" w:rsidTr="002D4FB9">
        <w:trPr>
          <w:trHeight w:val="4203"/>
          <w:jc w:val="center"/>
        </w:trPr>
        <w:tc>
          <w:tcPr>
            <w:tcW w:w="6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CE33" w14:textId="77777777" w:rsidR="00B46627" w:rsidRDefault="00B46627" w:rsidP="006912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lastRenderedPageBreak/>
              <w:t>X2 &amp; X4 (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-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Chinstrap</w:t>
            </w:r>
            <w:r>
              <w:rPr>
                <w:b/>
                <w:bCs/>
                <w:sz w:val="28"/>
                <w:szCs w:val="28"/>
                <w:u w:val="single"/>
              </w:rPr>
              <w:t>), Acc = 50%</w:t>
            </w:r>
          </w:p>
          <w:p w14:paraId="226A39C5" w14:textId="670B749C" w:rsidR="00B46627" w:rsidRDefault="002D4FB9">
            <w:pPr>
              <w:rPr>
                <w:sz w:val="24"/>
                <w:szCs w:val="24"/>
              </w:rPr>
            </w:pPr>
            <w:r w:rsidRPr="002D4FB9">
              <w:rPr>
                <w:noProof/>
                <w:sz w:val="24"/>
                <w:szCs w:val="24"/>
              </w:rPr>
              <w:drawing>
                <wp:inline distT="0" distB="0" distL="0" distR="0" wp14:anchorId="3D857EA8" wp14:editId="1B8FF746">
                  <wp:extent cx="3268980" cy="2478098"/>
                  <wp:effectExtent l="0" t="0" r="762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591" cy="248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F9BB" w14:textId="77777777" w:rsidR="00B46627" w:rsidRDefault="00B46627" w:rsidP="006912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X2 &amp; X4 (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Gentoo</w:t>
            </w:r>
            <w:r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-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Chinstrap</w:t>
            </w:r>
            <w:r>
              <w:rPr>
                <w:b/>
                <w:bCs/>
                <w:sz w:val="28"/>
                <w:szCs w:val="28"/>
                <w:u w:val="single"/>
              </w:rPr>
              <w:t>), Acc = 50%</w:t>
            </w:r>
          </w:p>
          <w:p w14:paraId="3817597E" w14:textId="250BE43F" w:rsidR="00B46627" w:rsidRDefault="002D4FB9">
            <w:pPr>
              <w:rPr>
                <w:sz w:val="24"/>
                <w:szCs w:val="24"/>
              </w:rPr>
            </w:pPr>
            <w:r w:rsidRPr="002D4FB9">
              <w:rPr>
                <w:sz w:val="24"/>
                <w:szCs w:val="24"/>
              </w:rPr>
              <w:drawing>
                <wp:inline distT="0" distB="0" distL="0" distR="0" wp14:anchorId="544004BA" wp14:editId="3702241E">
                  <wp:extent cx="2918713" cy="224809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13" cy="224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FB9" w14:paraId="37F47963" w14:textId="77777777" w:rsidTr="002D4FB9">
        <w:trPr>
          <w:gridAfter w:val="1"/>
          <w:wAfter w:w="5808" w:type="dxa"/>
          <w:trHeight w:val="4036"/>
          <w:jc w:val="center"/>
        </w:trPr>
        <w:tc>
          <w:tcPr>
            <w:tcW w:w="6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5972" w14:textId="77777777" w:rsidR="002D4FB9" w:rsidRDefault="002D4FB9" w:rsidP="006912B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X2 &amp; X5 (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- 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>Gentoo</w:t>
            </w:r>
            <w:r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), Acc </w:t>
            </w:r>
            <w:r>
              <w:rPr>
                <w:b/>
                <w:bCs/>
                <w:color w:val="00B050"/>
                <w:sz w:val="28"/>
                <w:szCs w:val="28"/>
                <w:u w:val="single"/>
              </w:rPr>
              <w:t>= 100%</w:t>
            </w:r>
          </w:p>
          <w:p w14:paraId="1FD6503E" w14:textId="608F2E24" w:rsidR="002D4FB9" w:rsidRDefault="002D4FB9">
            <w:pPr>
              <w:rPr>
                <w:sz w:val="24"/>
                <w:szCs w:val="24"/>
              </w:rPr>
            </w:pPr>
            <w:r w:rsidRPr="002D4FB9">
              <w:rPr>
                <w:sz w:val="24"/>
                <w:szCs w:val="24"/>
              </w:rPr>
              <w:drawing>
                <wp:inline distT="0" distB="0" distL="0" distR="0" wp14:anchorId="6FE9FBCF" wp14:editId="7E6E2124">
                  <wp:extent cx="2994920" cy="2263336"/>
                  <wp:effectExtent l="0" t="0" r="0" b="381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20" cy="226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AA32C5" w14:textId="46538AB5" w:rsidR="00B46627" w:rsidRDefault="00B46627" w:rsidP="005F1C44">
      <w:pPr>
        <w:rPr>
          <w:b/>
          <w:bCs/>
          <w:sz w:val="28"/>
          <w:szCs w:val="28"/>
        </w:rPr>
      </w:pPr>
    </w:p>
    <w:p w14:paraId="0DFD1CF2" w14:textId="424C2590" w:rsidR="00800221" w:rsidRDefault="00800221" w:rsidP="005F1C44">
      <w:pPr>
        <w:rPr>
          <w:b/>
          <w:bCs/>
          <w:sz w:val="28"/>
          <w:szCs w:val="28"/>
        </w:rPr>
      </w:pPr>
    </w:p>
    <w:p w14:paraId="7E49E13F" w14:textId="73532937" w:rsidR="00800221" w:rsidRDefault="00800221" w:rsidP="005F1C44">
      <w:pPr>
        <w:rPr>
          <w:b/>
          <w:bCs/>
          <w:sz w:val="28"/>
          <w:szCs w:val="28"/>
        </w:rPr>
      </w:pPr>
    </w:p>
    <w:p w14:paraId="58612295" w14:textId="217894DC" w:rsidR="00800221" w:rsidRDefault="00800221" w:rsidP="005F1C44">
      <w:pPr>
        <w:rPr>
          <w:b/>
          <w:bCs/>
          <w:sz w:val="28"/>
          <w:szCs w:val="28"/>
        </w:rPr>
      </w:pPr>
    </w:p>
    <w:p w14:paraId="29F37086" w14:textId="7B308BC9" w:rsidR="00800221" w:rsidRDefault="00800221" w:rsidP="005F1C44">
      <w:pPr>
        <w:rPr>
          <w:b/>
          <w:bCs/>
          <w:sz w:val="28"/>
          <w:szCs w:val="28"/>
        </w:rPr>
      </w:pPr>
    </w:p>
    <w:p w14:paraId="106F8653" w14:textId="2180CBA3" w:rsidR="00800221" w:rsidRDefault="00800221" w:rsidP="005F1C44">
      <w:pPr>
        <w:rPr>
          <w:b/>
          <w:bCs/>
          <w:sz w:val="28"/>
          <w:szCs w:val="28"/>
        </w:rPr>
      </w:pPr>
    </w:p>
    <w:p w14:paraId="6510E981" w14:textId="54DAEA08" w:rsidR="00800221" w:rsidRDefault="00800221" w:rsidP="005F1C44">
      <w:pPr>
        <w:rPr>
          <w:b/>
          <w:bCs/>
          <w:sz w:val="28"/>
          <w:szCs w:val="28"/>
        </w:rPr>
      </w:pPr>
    </w:p>
    <w:p w14:paraId="6D510B85" w14:textId="77777777" w:rsidR="00800221" w:rsidRDefault="00800221" w:rsidP="005F1C44">
      <w:pPr>
        <w:rPr>
          <w:b/>
          <w:bCs/>
          <w:sz w:val="28"/>
          <w:szCs w:val="28"/>
        </w:rPr>
      </w:pPr>
    </w:p>
    <w:p w14:paraId="61E25518" w14:textId="42E7597A" w:rsidR="00800221" w:rsidRDefault="00800221" w:rsidP="005F1C44">
      <w:pPr>
        <w:rPr>
          <w:b/>
          <w:bCs/>
          <w:sz w:val="28"/>
          <w:szCs w:val="28"/>
        </w:rPr>
      </w:pPr>
    </w:p>
    <w:p w14:paraId="75635569" w14:textId="7ED08597" w:rsidR="00800221" w:rsidRDefault="00800221" w:rsidP="005F1C44">
      <w:pPr>
        <w:rPr>
          <w:b/>
          <w:bCs/>
          <w:sz w:val="28"/>
          <w:szCs w:val="28"/>
        </w:rPr>
      </w:pPr>
    </w:p>
    <w:p w14:paraId="6526EA86" w14:textId="77777777" w:rsidR="00800221" w:rsidRDefault="00800221" w:rsidP="00800221">
      <w:pPr>
        <w:pStyle w:val="ListParagraph"/>
        <w:numPr>
          <w:ilvl w:val="0"/>
          <w:numId w:val="3"/>
        </w:num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lastRenderedPageBreak/>
        <w:t>Conclusion:</w:t>
      </w:r>
    </w:p>
    <w:p w14:paraId="1C226A15" w14:textId="3DFD69BA" w:rsidR="00800221" w:rsidRPr="00800221" w:rsidRDefault="00800221" w:rsidP="00800221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 highest accuracy achieved is </w:t>
      </w:r>
      <w:r>
        <w:rPr>
          <w:b/>
          <w:bCs/>
          <w:color w:val="00B050"/>
          <w:sz w:val="36"/>
          <w:szCs w:val="36"/>
        </w:rPr>
        <w:t>100%</w:t>
      </w:r>
      <w:r>
        <w:rPr>
          <w:b/>
          <w:bCs/>
          <w:sz w:val="36"/>
          <w:szCs w:val="36"/>
        </w:rPr>
        <w:t xml:space="preserve"> by features:</w:t>
      </w:r>
    </w:p>
    <w:p w14:paraId="6F4C769A" w14:textId="77777777" w:rsidR="00800221" w:rsidRDefault="00800221" w:rsidP="00800221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t xml:space="preserve">X2 &amp; X3 </w:t>
      </w:r>
      <w:r>
        <w:rPr>
          <w:b/>
          <w:bCs/>
          <w:sz w:val="36"/>
          <w:szCs w:val="36"/>
        </w:rPr>
        <w:t>(Adelie – Gentoo) &amp; (Gentoo – Chinstrap)</w:t>
      </w:r>
    </w:p>
    <w:p w14:paraId="636EDD04" w14:textId="77777777" w:rsidR="00800221" w:rsidRDefault="00800221" w:rsidP="00800221">
      <w:pPr>
        <w:pStyle w:val="ListParagraph"/>
        <w:ind w:left="1440"/>
        <w:rPr>
          <w:b/>
          <w:bCs/>
          <w:sz w:val="36"/>
          <w:szCs w:val="36"/>
        </w:rPr>
      </w:pPr>
    </w:p>
    <w:p w14:paraId="2F21D206" w14:textId="5933EC9E" w:rsidR="00800221" w:rsidRDefault="00800221" w:rsidP="00800221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t xml:space="preserve">X2 &amp; X5 </w:t>
      </w:r>
      <w:r>
        <w:rPr>
          <w:b/>
          <w:bCs/>
          <w:sz w:val="36"/>
          <w:szCs w:val="36"/>
        </w:rPr>
        <w:t xml:space="preserve">(Adelie – Gentoo) </w:t>
      </w:r>
    </w:p>
    <w:p w14:paraId="20A1FA27" w14:textId="6E04A701" w:rsidR="00800221" w:rsidRPr="005F1C44" w:rsidRDefault="00800221" w:rsidP="005F1C44">
      <w:pPr>
        <w:rPr>
          <w:b/>
          <w:bCs/>
          <w:sz w:val="28"/>
          <w:szCs w:val="28"/>
        </w:rPr>
      </w:pPr>
    </w:p>
    <w:sectPr w:rsidR="00800221" w:rsidRPr="005F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DA3"/>
    <w:multiLevelType w:val="hybridMultilevel"/>
    <w:tmpl w:val="8DA2168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080D"/>
    <w:multiLevelType w:val="hybridMultilevel"/>
    <w:tmpl w:val="F99EB264"/>
    <w:lvl w:ilvl="0" w:tplc="4B86A1B4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A3686"/>
    <w:multiLevelType w:val="hybridMultilevel"/>
    <w:tmpl w:val="8EFE511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0894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9957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84121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8E"/>
    <w:rsid w:val="002D4FB9"/>
    <w:rsid w:val="005F1C44"/>
    <w:rsid w:val="00800221"/>
    <w:rsid w:val="00B46627"/>
    <w:rsid w:val="00F174F7"/>
    <w:rsid w:val="00F9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551F"/>
  <w15:chartTrackingRefBased/>
  <w15:docId w15:val="{300C2432-5CBE-42A5-A2B2-54302867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C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C4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62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Omran</dc:creator>
  <cp:keywords/>
  <dc:description/>
  <cp:lastModifiedBy>كيرلس نبيل منير فهمى</cp:lastModifiedBy>
  <cp:revision>3</cp:revision>
  <dcterms:created xsi:type="dcterms:W3CDTF">2022-11-18T19:40:00Z</dcterms:created>
  <dcterms:modified xsi:type="dcterms:W3CDTF">2022-12-03T15:52:00Z</dcterms:modified>
</cp:coreProperties>
</file>