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AAD5" w14:textId="43CBCCC2" w:rsidR="006E5974" w:rsidRDefault="006E5974" w:rsidP="000D1E35">
      <w:r>
        <w:t>Module-1 Assignments</w:t>
      </w:r>
    </w:p>
    <w:p w14:paraId="102E9993" w14:textId="0C18781D" w:rsidR="00545D94" w:rsidRDefault="00545D94" w:rsidP="000D1E35">
      <w:r>
        <w:t>Language Basics Assignments</w:t>
      </w:r>
    </w:p>
    <w:p w14:paraId="66C64E27" w14:textId="77777777" w:rsidR="00545D94" w:rsidRDefault="00545D94" w:rsidP="000D1E35">
      <w:r>
        <w:rPr>
          <w:noProof/>
          <w:lang w:eastAsia="en-IN"/>
        </w:rPr>
        <w:drawing>
          <wp:inline distT="0" distB="0" distL="0" distR="0" wp14:anchorId="7C1CEFD6" wp14:editId="7D29E2EB">
            <wp:extent cx="5731510" cy="3580969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058">
        <w:rPr>
          <w:noProof/>
          <w:lang w:eastAsia="en-IN"/>
        </w:rPr>
        <w:drawing>
          <wp:inline distT="0" distB="0" distL="0" distR="0" wp14:anchorId="4AF34D14" wp14:editId="72E0CDE8">
            <wp:extent cx="5731510" cy="123692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8818" w14:textId="77777777" w:rsidR="006E5974" w:rsidRDefault="006E5974" w:rsidP="000D1E35"/>
    <w:p w14:paraId="7182EBD1" w14:textId="77777777" w:rsidR="006E5974" w:rsidRDefault="006E5974" w:rsidP="000D1E35"/>
    <w:p w14:paraId="26C43D3A" w14:textId="77777777" w:rsidR="006E5974" w:rsidRDefault="006E5974" w:rsidP="000D1E35"/>
    <w:p w14:paraId="73911D62" w14:textId="77777777" w:rsidR="006E5974" w:rsidRDefault="006E5974" w:rsidP="000D1E35"/>
    <w:p w14:paraId="0E121C1D" w14:textId="77777777" w:rsidR="006E5974" w:rsidRDefault="006E5974" w:rsidP="000D1E35"/>
    <w:p w14:paraId="460D46B8" w14:textId="77777777" w:rsidR="006E5974" w:rsidRDefault="006E5974" w:rsidP="000D1E35"/>
    <w:p w14:paraId="01768C0D" w14:textId="77777777" w:rsidR="006E5974" w:rsidRDefault="006E5974" w:rsidP="000D1E35"/>
    <w:p w14:paraId="39C2E3FD" w14:textId="77777777" w:rsidR="006E5974" w:rsidRDefault="006E5974" w:rsidP="000D1E35"/>
    <w:p w14:paraId="1C8F7BCA" w14:textId="77777777" w:rsidR="006E5974" w:rsidRDefault="006E5974" w:rsidP="000D1E35"/>
    <w:p w14:paraId="7B74E48E" w14:textId="77777777" w:rsidR="006E5974" w:rsidRDefault="006E5974" w:rsidP="000D1E35"/>
    <w:p w14:paraId="60B11F62" w14:textId="478CB126" w:rsidR="008B1058" w:rsidRDefault="008B1058" w:rsidP="000D1E35">
      <w:r>
        <w:lastRenderedPageBreak/>
        <w:t>Flow Control Statements:</w:t>
      </w:r>
    </w:p>
    <w:p w14:paraId="060DDE0D" w14:textId="77777777" w:rsidR="008B1058" w:rsidRDefault="008B1058" w:rsidP="000D1E35">
      <w:r>
        <w:rPr>
          <w:noProof/>
          <w:lang w:eastAsia="en-IN"/>
        </w:rPr>
        <w:drawing>
          <wp:inline distT="0" distB="0" distL="0" distR="0" wp14:anchorId="35482EB9" wp14:editId="2D354959">
            <wp:extent cx="5731510" cy="43653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04BA283" wp14:editId="20A66ADC">
            <wp:extent cx="5731510" cy="40077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B5E49B9" wp14:editId="5B3F02D7">
            <wp:extent cx="5731510" cy="4318840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B5CDAA2" wp14:editId="543C3B3D">
            <wp:extent cx="5731510" cy="454050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5B96A74" wp14:editId="5535AF11">
            <wp:extent cx="5731510" cy="350993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5E54" w14:textId="77777777" w:rsidR="008B1058" w:rsidRDefault="008B1058" w:rsidP="000D1E35"/>
    <w:p w14:paraId="3E8BB2E7" w14:textId="77777777" w:rsidR="008B1058" w:rsidRDefault="008B1058" w:rsidP="000D1E35"/>
    <w:p w14:paraId="105B2176" w14:textId="77777777" w:rsidR="008B1058" w:rsidRDefault="008B1058" w:rsidP="000D1E35">
      <w:r>
        <w:rPr>
          <w:noProof/>
          <w:lang w:eastAsia="en-IN"/>
        </w:rPr>
        <w:lastRenderedPageBreak/>
        <w:drawing>
          <wp:inline distT="0" distB="0" distL="0" distR="0" wp14:anchorId="078A1198" wp14:editId="56D1B5B4">
            <wp:extent cx="5731510" cy="212359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61AB" w14:textId="77777777" w:rsidR="00545D94" w:rsidRDefault="00545D94" w:rsidP="000D1E35"/>
    <w:p w14:paraId="35F2A0A2" w14:textId="77777777" w:rsidR="00545D94" w:rsidRDefault="008B1058" w:rsidP="000D1E35">
      <w:r>
        <w:t>Array:</w:t>
      </w:r>
    </w:p>
    <w:p w14:paraId="38093394" w14:textId="77777777" w:rsidR="008B1058" w:rsidRDefault="008B1058" w:rsidP="000D1E35">
      <w:r>
        <w:rPr>
          <w:noProof/>
          <w:lang w:eastAsia="en-IN"/>
        </w:rPr>
        <w:drawing>
          <wp:inline distT="0" distB="0" distL="0" distR="0" wp14:anchorId="4634B127" wp14:editId="6E7CFB2F">
            <wp:extent cx="5731510" cy="341747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BD27FE" wp14:editId="32B42719">
            <wp:extent cx="5731510" cy="215360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44CAC2B" wp14:editId="4C75CF67">
            <wp:extent cx="5731510" cy="4302919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EA27DD4" wp14:editId="1AC21EEF">
            <wp:extent cx="5731510" cy="406716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3C1D" w14:textId="77777777" w:rsidR="006E5974" w:rsidRDefault="006E5974" w:rsidP="000D1E35"/>
    <w:p w14:paraId="059DF394" w14:textId="592FBDF7" w:rsidR="00211325" w:rsidRDefault="00211325" w:rsidP="000D1E35">
      <w:r>
        <w:lastRenderedPageBreak/>
        <w:t>Classes and Objects Project</w:t>
      </w:r>
      <w:r w:rsidR="006E5974">
        <w:t xml:space="preserve"> </w:t>
      </w:r>
      <w:r>
        <w:t>Assignments</w:t>
      </w:r>
    </w:p>
    <w:p w14:paraId="17961CA2" w14:textId="77777777" w:rsidR="008B1058" w:rsidRDefault="008B1058" w:rsidP="000D1E35">
      <w:r>
        <w:rPr>
          <w:noProof/>
          <w:lang w:eastAsia="en-IN"/>
        </w:rPr>
        <w:drawing>
          <wp:inline distT="0" distB="0" distL="0" distR="0" wp14:anchorId="1C39D572" wp14:editId="71BE294A">
            <wp:extent cx="5731510" cy="241201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3BC" w14:textId="77777777" w:rsidR="008B1058" w:rsidRDefault="00211325" w:rsidP="000D1E35">
      <w:r>
        <w:t>Encapsulation Assignments</w:t>
      </w:r>
    </w:p>
    <w:p w14:paraId="2FC8DCAA" w14:textId="77777777" w:rsidR="00211325" w:rsidRDefault="00211325" w:rsidP="000D1E35">
      <w:r>
        <w:rPr>
          <w:noProof/>
          <w:lang w:eastAsia="en-IN"/>
        </w:rPr>
        <w:drawing>
          <wp:inline distT="0" distB="0" distL="0" distR="0" wp14:anchorId="2742E289" wp14:editId="4BF975EA">
            <wp:extent cx="5731510" cy="2479368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704A" w14:textId="77777777" w:rsidR="006E5974" w:rsidRDefault="006E5974" w:rsidP="000D1E35"/>
    <w:p w14:paraId="1276B635" w14:textId="77777777" w:rsidR="006E5974" w:rsidRDefault="006E5974" w:rsidP="000D1E35"/>
    <w:p w14:paraId="6F6DF349" w14:textId="77777777" w:rsidR="006E5974" w:rsidRDefault="006E5974" w:rsidP="000D1E35"/>
    <w:p w14:paraId="73AEEE8F" w14:textId="77777777" w:rsidR="006E5974" w:rsidRDefault="006E5974" w:rsidP="000D1E35"/>
    <w:p w14:paraId="1E64E470" w14:textId="77777777" w:rsidR="006E5974" w:rsidRDefault="006E5974" w:rsidP="000D1E35"/>
    <w:p w14:paraId="4D6B2E05" w14:textId="77777777" w:rsidR="006E5974" w:rsidRDefault="006E5974" w:rsidP="000D1E35"/>
    <w:p w14:paraId="31B87CE2" w14:textId="77777777" w:rsidR="006E5974" w:rsidRDefault="006E5974" w:rsidP="000D1E35"/>
    <w:p w14:paraId="29F57A87" w14:textId="77777777" w:rsidR="006E5974" w:rsidRDefault="006E5974" w:rsidP="000D1E35"/>
    <w:p w14:paraId="1122277A" w14:textId="77777777" w:rsidR="006E5974" w:rsidRDefault="006E5974" w:rsidP="000D1E35"/>
    <w:p w14:paraId="5AD59295" w14:textId="55ECAADD" w:rsidR="006E5974" w:rsidRDefault="006E5974" w:rsidP="000D1E35">
      <w:r>
        <w:lastRenderedPageBreak/>
        <w:t>MODULE-2 Assignments</w:t>
      </w:r>
    </w:p>
    <w:p w14:paraId="47C62B11" w14:textId="6BB82287" w:rsidR="00211325" w:rsidRDefault="00211325" w:rsidP="000D1E35">
      <w:r>
        <w:t>Inheritance Assignments</w:t>
      </w:r>
    </w:p>
    <w:p w14:paraId="186F05B1" w14:textId="77777777" w:rsidR="00211325" w:rsidRDefault="00211325" w:rsidP="000D1E35">
      <w:r>
        <w:rPr>
          <w:noProof/>
          <w:lang w:eastAsia="en-IN"/>
        </w:rPr>
        <w:drawing>
          <wp:inline distT="0" distB="0" distL="0" distR="0" wp14:anchorId="3C2D6B2C" wp14:editId="357556AB">
            <wp:extent cx="5731510" cy="415595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1AF5" w14:textId="77777777" w:rsidR="00211325" w:rsidRDefault="00211325" w:rsidP="000D1E35">
      <w:r>
        <w:t>Overriding/polymorphism</w:t>
      </w:r>
    </w:p>
    <w:p w14:paraId="2E292A08" w14:textId="77777777" w:rsidR="00211325" w:rsidRDefault="00211325" w:rsidP="000D1E35">
      <w:r>
        <w:rPr>
          <w:noProof/>
          <w:lang w:eastAsia="en-IN"/>
        </w:rPr>
        <w:lastRenderedPageBreak/>
        <w:drawing>
          <wp:inline distT="0" distB="0" distL="0" distR="0" wp14:anchorId="718AB63C" wp14:editId="717E0D03">
            <wp:extent cx="5731510" cy="4481722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125C" w14:textId="77777777" w:rsidR="006E5974" w:rsidRDefault="006E5974" w:rsidP="000D1E35"/>
    <w:p w14:paraId="682AE73F" w14:textId="4B465C84" w:rsidR="009B5427" w:rsidRDefault="00077B74" w:rsidP="000D1E35">
      <w:r>
        <w:t>Abstract Class Assignments</w:t>
      </w:r>
    </w:p>
    <w:p w14:paraId="2EEBD729" w14:textId="77777777" w:rsidR="00077B74" w:rsidRDefault="00077B74" w:rsidP="000D1E35">
      <w:r>
        <w:rPr>
          <w:noProof/>
          <w:lang w:eastAsia="en-IN"/>
        </w:rPr>
        <w:drawing>
          <wp:inline distT="0" distB="0" distL="0" distR="0" wp14:anchorId="5EFE7BD5" wp14:editId="63E186A6">
            <wp:extent cx="5731510" cy="2816768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FD90" w14:textId="77777777" w:rsidR="00077B74" w:rsidRDefault="00077B74" w:rsidP="000D1E35"/>
    <w:p w14:paraId="72627B97" w14:textId="77777777" w:rsidR="006E5974" w:rsidRDefault="006E5974" w:rsidP="000D1E35"/>
    <w:p w14:paraId="1C714399" w14:textId="77777777" w:rsidR="00077B74" w:rsidRDefault="00077B74" w:rsidP="000D1E35">
      <w:r>
        <w:lastRenderedPageBreak/>
        <w:t>Interface</w:t>
      </w:r>
    </w:p>
    <w:p w14:paraId="403B0698" w14:textId="77777777" w:rsidR="00077B74" w:rsidRDefault="00077B74" w:rsidP="000D1E35">
      <w:r>
        <w:rPr>
          <w:noProof/>
          <w:lang w:eastAsia="en-IN"/>
        </w:rPr>
        <w:drawing>
          <wp:inline distT="0" distB="0" distL="0" distR="0" wp14:anchorId="5DF77A33" wp14:editId="7A17E5F1">
            <wp:extent cx="5731510" cy="2664907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4AB7" w14:textId="6EE2D252" w:rsidR="00600CA1" w:rsidRPr="000D1E35" w:rsidRDefault="00600CA1" w:rsidP="000D1E35"/>
    <w:sectPr w:rsidR="00600CA1" w:rsidRPr="000D1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106F0" w14:textId="77777777" w:rsidR="00AB7AC4" w:rsidRDefault="00AB7AC4" w:rsidP="00545D94">
      <w:pPr>
        <w:spacing w:after="0" w:line="240" w:lineRule="auto"/>
      </w:pPr>
      <w:r>
        <w:separator/>
      </w:r>
    </w:p>
  </w:endnote>
  <w:endnote w:type="continuationSeparator" w:id="0">
    <w:p w14:paraId="37C7B4E4" w14:textId="77777777" w:rsidR="00AB7AC4" w:rsidRDefault="00AB7AC4" w:rsidP="0054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06C0" w14:textId="77777777" w:rsidR="00AB7AC4" w:rsidRDefault="00AB7AC4" w:rsidP="00545D94">
      <w:pPr>
        <w:spacing w:after="0" w:line="240" w:lineRule="auto"/>
      </w:pPr>
      <w:r>
        <w:separator/>
      </w:r>
    </w:p>
  </w:footnote>
  <w:footnote w:type="continuationSeparator" w:id="0">
    <w:p w14:paraId="2DD89254" w14:textId="77777777" w:rsidR="00AB7AC4" w:rsidRDefault="00AB7AC4" w:rsidP="00545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35"/>
    <w:rsid w:val="00077B74"/>
    <w:rsid w:val="000D1E35"/>
    <w:rsid w:val="001B2CD9"/>
    <w:rsid w:val="00211325"/>
    <w:rsid w:val="003018CA"/>
    <w:rsid w:val="004A4B82"/>
    <w:rsid w:val="00545D94"/>
    <w:rsid w:val="00600CA1"/>
    <w:rsid w:val="006E5974"/>
    <w:rsid w:val="007E0A03"/>
    <w:rsid w:val="008B1058"/>
    <w:rsid w:val="009B5427"/>
    <w:rsid w:val="00A86A83"/>
    <w:rsid w:val="00AB7AC4"/>
    <w:rsid w:val="00AD5D77"/>
    <w:rsid w:val="00C4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C8DB"/>
  <w15:docId w15:val="{7C6B92D4-9478-4800-85BC-86C0969F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1E35"/>
    <w:rPr>
      <w:color w:val="0000FF"/>
      <w:u w:val="single"/>
    </w:rPr>
  </w:style>
  <w:style w:type="character" w:customStyle="1" w:styleId="il">
    <w:name w:val="il"/>
    <w:basedOn w:val="DefaultParagraphFont"/>
    <w:rsid w:val="000D1E35"/>
  </w:style>
  <w:style w:type="paragraph" w:styleId="BalloonText">
    <w:name w:val="Balloon Text"/>
    <w:basedOn w:val="Normal"/>
    <w:link w:val="BalloonTextChar"/>
    <w:uiPriority w:val="99"/>
    <w:semiHidden/>
    <w:unhideWhenUsed/>
    <w:rsid w:val="0054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5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D94"/>
  </w:style>
  <w:style w:type="paragraph" w:styleId="Footer">
    <w:name w:val="footer"/>
    <w:basedOn w:val="Normal"/>
    <w:link w:val="FooterChar"/>
    <w:uiPriority w:val="99"/>
    <w:unhideWhenUsed/>
    <w:rsid w:val="00545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CVR_GCOE-041</dc:creator>
  <cp:lastModifiedBy>BICHITRANANDA BEHERA</cp:lastModifiedBy>
  <cp:revision>3</cp:revision>
  <dcterms:created xsi:type="dcterms:W3CDTF">2020-08-02T13:40:00Z</dcterms:created>
  <dcterms:modified xsi:type="dcterms:W3CDTF">2024-02-17T06:19:00Z</dcterms:modified>
</cp:coreProperties>
</file>