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E7AA" w14:textId="56007D95" w:rsidR="00464AD4" w:rsidRDefault="004D1332" w:rsidP="006408B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Important SQL Clauses</w:t>
      </w:r>
    </w:p>
    <w:p w14:paraId="7B7D24C5" w14:textId="77777777" w:rsidR="006408BE" w:rsidRDefault="006408BE" w:rsidP="006408BE">
      <w:pPr>
        <w:jc w:val="center"/>
        <w:rPr>
          <w:b/>
          <w:bCs/>
          <w:sz w:val="48"/>
          <w:szCs w:val="48"/>
        </w:rPr>
      </w:pPr>
    </w:p>
    <w:p w14:paraId="7F8E9C88" w14:textId="6DA124AC" w:rsidR="006408BE" w:rsidRDefault="006408BE" w:rsidP="006408BE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DISTINCT Clause</w:t>
      </w:r>
    </w:p>
    <w:p w14:paraId="1EF9F7DD" w14:textId="77777777" w:rsidR="006408BE" w:rsidRDefault="006408BE" w:rsidP="006408BE">
      <w:pPr>
        <w:jc w:val="center"/>
        <w:rPr>
          <w:sz w:val="40"/>
          <w:szCs w:val="40"/>
          <w:u w:val="single"/>
        </w:rPr>
      </w:pPr>
    </w:p>
    <w:p w14:paraId="6E088B4B" w14:textId="05D6C065" w:rsidR="006408BE" w:rsidRDefault="00D92F40" w:rsidP="00D92F40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="009248D8" w:rsidRPr="009248D8">
        <w:rPr>
          <w:rFonts w:cstheme="minorHAnsi"/>
          <w:sz w:val="32"/>
          <w:szCs w:val="32"/>
        </w:rPr>
        <w:t xml:space="preserve">The SQL </w:t>
      </w:r>
      <w:r w:rsidR="009248D8" w:rsidRPr="009248D8">
        <w:rPr>
          <w:rStyle w:val="HTMLCode"/>
          <w:rFonts w:asciiTheme="minorHAnsi" w:eastAsiaTheme="minorHAnsi" w:hAnsiTheme="minorHAnsi" w:cstheme="minorHAnsi"/>
          <w:sz w:val="32"/>
          <w:szCs w:val="32"/>
        </w:rPr>
        <w:t>SELECT DISTINCT</w:t>
      </w:r>
      <w:r w:rsidR="009248D8" w:rsidRPr="009248D8">
        <w:rPr>
          <w:rFonts w:cstheme="minorHAnsi"/>
          <w:sz w:val="32"/>
          <w:szCs w:val="32"/>
        </w:rPr>
        <w:t xml:space="preserve"> statement retrieves distinct values from a database table.</w:t>
      </w:r>
    </w:p>
    <w:p w14:paraId="0D942A56" w14:textId="2D95BBF3" w:rsidR="009248D8" w:rsidRDefault="009248D8" w:rsidP="00D92F4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Syntax is as follows:</w:t>
      </w:r>
    </w:p>
    <w:p w14:paraId="1F8217BA" w14:textId="77777777" w:rsidR="009248D8" w:rsidRPr="009248D8" w:rsidRDefault="009248D8" w:rsidP="009248D8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9248D8">
        <w:rPr>
          <w:rFonts w:asciiTheme="minorHAnsi" w:hAnsiTheme="minorHAnsi" w:cstheme="minorHAnsi"/>
          <w:sz w:val="24"/>
          <w:szCs w:val="24"/>
        </w:rPr>
        <w:t>SELECT DISTINCT column1, column2 ...</w:t>
      </w:r>
    </w:p>
    <w:p w14:paraId="5CD4F71C" w14:textId="1F7D05E3" w:rsidR="009248D8" w:rsidRDefault="009248D8" w:rsidP="0092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248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FROM table;</w:t>
      </w:r>
    </w:p>
    <w:p w14:paraId="2654F48F" w14:textId="7F5CCB4B" w:rsidR="000C7A29" w:rsidRDefault="000C7A29" w:rsidP="0092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02D16F2A" w14:textId="2D852E90" w:rsidR="000C7A29" w:rsidRDefault="000C7A29" w:rsidP="0092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C7A2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 SELECT  DISTINCT salary FROM dev_schema.employee;</w:t>
      </w:r>
    </w:p>
    <w:p w14:paraId="0C3054D1" w14:textId="77777777" w:rsidR="00E757CA" w:rsidRDefault="00E757CA" w:rsidP="0092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E8EC8EF" w14:textId="29F1D990" w:rsidR="00E757CA" w:rsidRDefault="00E757CA" w:rsidP="0092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E757CA">
        <w:rPr>
          <w:rFonts w:cstheme="minorHAnsi"/>
          <w:sz w:val="32"/>
          <w:szCs w:val="32"/>
        </w:rPr>
        <w:t xml:space="preserve">We can also use </w:t>
      </w:r>
      <w:r w:rsidRPr="00E757CA">
        <w:rPr>
          <w:rStyle w:val="HTMLCode"/>
          <w:rFonts w:asciiTheme="minorHAnsi" w:eastAsiaTheme="minorHAnsi" w:hAnsiTheme="minorHAnsi" w:cstheme="minorHAnsi"/>
          <w:sz w:val="32"/>
          <w:szCs w:val="32"/>
        </w:rPr>
        <w:t>SELECT DISTINCT</w:t>
      </w:r>
      <w:r w:rsidRPr="00E757CA">
        <w:rPr>
          <w:rFonts w:cstheme="minorHAnsi"/>
          <w:sz w:val="32"/>
          <w:szCs w:val="32"/>
        </w:rPr>
        <w:t xml:space="preserve"> with multiple columns.</w:t>
      </w:r>
    </w:p>
    <w:p w14:paraId="38D04364" w14:textId="4011E04E" w:rsidR="00E757CA" w:rsidRDefault="002355DC" w:rsidP="0092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55D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 SELECT  DISTINCT first_name, salary FROM dev_schema.employee;</w:t>
      </w:r>
    </w:p>
    <w:p w14:paraId="09E73FF1" w14:textId="77777777" w:rsidR="002355DC" w:rsidRDefault="002355DC" w:rsidP="0092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E8F6370" w14:textId="41181785" w:rsidR="002355DC" w:rsidRPr="002355DC" w:rsidRDefault="002355DC" w:rsidP="0092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2355DC">
        <w:rPr>
          <w:sz w:val="32"/>
          <w:szCs w:val="32"/>
        </w:rPr>
        <w:t xml:space="preserve">Here, the SQL command selects rows if the combination of </w:t>
      </w:r>
      <w:r w:rsidRPr="002355D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first_name</w:t>
      </w:r>
      <w:r w:rsidRPr="002355DC">
        <w:rPr>
          <w:sz w:val="32"/>
          <w:szCs w:val="32"/>
        </w:rPr>
        <w:t xml:space="preserve"> and </w:t>
      </w:r>
      <w:r w:rsidRPr="002355D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salary </w:t>
      </w:r>
      <w:r w:rsidRPr="002355DC">
        <w:rPr>
          <w:sz w:val="32"/>
          <w:szCs w:val="32"/>
        </w:rPr>
        <w:t>is unique.</w:t>
      </w:r>
    </w:p>
    <w:p w14:paraId="5CE19BE4" w14:textId="77777777" w:rsidR="009248D8" w:rsidRDefault="009248D8" w:rsidP="0092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E3C4B73" w14:textId="77777777" w:rsidR="00A67F96" w:rsidRDefault="00A67F96" w:rsidP="0092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47E1C47" w14:textId="6A97C1DD" w:rsidR="00A67F96" w:rsidRDefault="00A67F96" w:rsidP="00A67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  <w:t>ORDER BY Clause</w:t>
      </w:r>
    </w:p>
    <w:p w14:paraId="0CC15E8B" w14:textId="77777777" w:rsidR="00A67F96" w:rsidRDefault="00A67F96" w:rsidP="00A67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</w:p>
    <w:p w14:paraId="58CE1930" w14:textId="29502E98" w:rsidR="00A67F96" w:rsidRPr="004868F2" w:rsidRDefault="00A67F96" w:rsidP="00A67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="004868F2" w:rsidRPr="004868F2">
        <w:rPr>
          <w:sz w:val="32"/>
          <w:szCs w:val="32"/>
        </w:rPr>
        <w:t xml:space="preserve">The ORDER BY statement in </w:t>
      </w:r>
      <w:r w:rsidR="004868F2" w:rsidRPr="00C62018">
        <w:rPr>
          <w:sz w:val="32"/>
          <w:szCs w:val="32"/>
        </w:rPr>
        <w:t xml:space="preserve">SQL </w:t>
      </w:r>
      <w:r w:rsidR="004868F2" w:rsidRPr="004868F2">
        <w:rPr>
          <w:sz w:val="32"/>
          <w:szCs w:val="32"/>
        </w:rPr>
        <w:t>is used to sort the fetched data in either ascending or descending according to one or more columns. </w:t>
      </w:r>
    </w:p>
    <w:p w14:paraId="4667DC4A" w14:textId="7764CD13" w:rsidR="004868F2" w:rsidRPr="004868F2" w:rsidRDefault="004868F2" w:rsidP="00A67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 w:rsidRPr="004868F2">
        <w:rPr>
          <w:sz w:val="32"/>
          <w:szCs w:val="32"/>
        </w:rPr>
        <w:t>-- By default ORDER BY sorts the data in ascending order.</w:t>
      </w:r>
    </w:p>
    <w:p w14:paraId="62C0D302" w14:textId="19A3BF12" w:rsidR="004868F2" w:rsidRDefault="004868F2" w:rsidP="00A67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 w:rsidRPr="004868F2">
        <w:rPr>
          <w:sz w:val="32"/>
          <w:szCs w:val="32"/>
        </w:rPr>
        <w:t>-- We can use the keyword DESC to sort the data in descending order and the keyword ASC to sort in ascending order</w:t>
      </w:r>
      <w:r>
        <w:rPr>
          <w:sz w:val="32"/>
          <w:szCs w:val="32"/>
        </w:rPr>
        <w:t>.</w:t>
      </w:r>
    </w:p>
    <w:p w14:paraId="3254FACA" w14:textId="77777777" w:rsidR="00D84DBC" w:rsidRDefault="00D84DBC" w:rsidP="00A67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14:paraId="27FA2580" w14:textId="4AB04DA0" w:rsidR="00D84DBC" w:rsidRDefault="00D84DBC" w:rsidP="00A67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D84DBC">
        <w:rPr>
          <w:sz w:val="24"/>
          <w:szCs w:val="24"/>
        </w:rPr>
        <w:t>&gt; SELECT * FROM dev_schema.employee ORDER BY salary DESC;</w:t>
      </w:r>
    </w:p>
    <w:p w14:paraId="649EBDE3" w14:textId="77777777" w:rsidR="0016358C" w:rsidRDefault="0016358C" w:rsidP="00A67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287A67C4" w14:textId="77777777" w:rsidR="0016358C" w:rsidRDefault="0016358C" w:rsidP="00A67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78C0A85" w14:textId="169AFD06" w:rsidR="0016358C" w:rsidRDefault="0016358C" w:rsidP="00163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LIMIT with OFFSET Clause</w:t>
      </w:r>
    </w:p>
    <w:p w14:paraId="673FCAEB" w14:textId="77777777" w:rsidR="0016358C" w:rsidRDefault="0016358C" w:rsidP="00163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u w:val="single"/>
        </w:rPr>
      </w:pPr>
    </w:p>
    <w:p w14:paraId="02CEF0AA" w14:textId="15B34327" w:rsidR="0016358C" w:rsidRPr="00603C13" w:rsidRDefault="00C24188" w:rsidP="00C2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603C13">
        <w:rPr>
          <w:sz w:val="32"/>
          <w:szCs w:val="32"/>
        </w:rPr>
        <w:t>The PostgreSQL LIMIT clause is used to get a subset of rows generated by a query.</w:t>
      </w:r>
    </w:p>
    <w:p w14:paraId="13444863" w14:textId="5FCEB512" w:rsidR="00C24188" w:rsidRPr="00603C13" w:rsidRDefault="00C24188" w:rsidP="00C2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 w:rsidRPr="00603C13">
        <w:rPr>
          <w:sz w:val="32"/>
          <w:szCs w:val="32"/>
        </w:rPr>
        <w:t xml:space="preserve">-- </w:t>
      </w:r>
      <w:r w:rsidRPr="00603C13">
        <w:rPr>
          <w:sz w:val="32"/>
          <w:szCs w:val="32"/>
        </w:rPr>
        <w:t>It is an optional clause of the SELECT statement.</w:t>
      </w:r>
    </w:p>
    <w:p w14:paraId="1E9E921A" w14:textId="0ACBE378" w:rsidR="00C24188" w:rsidRPr="00603C13" w:rsidRDefault="00C24188" w:rsidP="00C2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 w:rsidRPr="00603C13">
        <w:rPr>
          <w:sz w:val="32"/>
          <w:szCs w:val="32"/>
        </w:rPr>
        <w:t xml:space="preserve">-- </w:t>
      </w:r>
      <w:r w:rsidRPr="00603C13">
        <w:rPr>
          <w:sz w:val="32"/>
          <w:szCs w:val="32"/>
        </w:rPr>
        <w:t>The LIMIT clause can be used with the OFFSET clause to skip a specific number of rows before returning the query for the LIMIT clause.</w:t>
      </w:r>
    </w:p>
    <w:p w14:paraId="625C80E1" w14:textId="77777777" w:rsidR="00C24188" w:rsidRPr="00603C13" w:rsidRDefault="00C24188" w:rsidP="00C2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14:paraId="6D1E051F" w14:textId="0E05CEAB" w:rsidR="00C24188" w:rsidRDefault="00C24188" w:rsidP="00C2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</w:rPr>
      </w:pPr>
      <w:r w:rsidRPr="00603C13">
        <w:rPr>
          <w:rStyle w:val="Strong"/>
          <w:sz w:val="32"/>
          <w:szCs w:val="32"/>
        </w:rPr>
        <w:t>Syntax:</w:t>
      </w:r>
      <w:r w:rsidR="00603C13">
        <w:rPr>
          <w:rStyle w:val="Strong"/>
          <w:sz w:val="32"/>
          <w:szCs w:val="32"/>
        </w:rPr>
        <w:t xml:space="preserve"> </w:t>
      </w:r>
      <w:r w:rsidRPr="00603C13">
        <w:rPr>
          <w:i/>
          <w:iCs/>
          <w:sz w:val="32"/>
          <w:szCs w:val="32"/>
        </w:rPr>
        <w:t>SELECT * FROM table LIMIT n OFFSET m</w:t>
      </w:r>
      <w:r w:rsidRPr="00603C13">
        <w:rPr>
          <w:i/>
          <w:iCs/>
        </w:rPr>
        <w:t>;</w:t>
      </w:r>
    </w:p>
    <w:p w14:paraId="26B31C7F" w14:textId="77777777" w:rsidR="00603C13" w:rsidRDefault="00603C13" w:rsidP="00C2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</w:rPr>
      </w:pPr>
    </w:p>
    <w:p w14:paraId="30D95FC1" w14:textId="7146AE83" w:rsidR="00603C13" w:rsidRDefault="00E32284" w:rsidP="00C2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E32284">
        <w:rPr>
          <w:sz w:val="24"/>
          <w:szCs w:val="24"/>
        </w:rPr>
        <w:t>SELECT * FROM dev_schema.employee ORDER BY salary DESC LIMIT 5;</w:t>
      </w:r>
      <w:r>
        <w:rPr>
          <w:sz w:val="24"/>
          <w:szCs w:val="24"/>
        </w:rPr>
        <w:tab/>
      </w:r>
    </w:p>
    <w:p w14:paraId="73D01440" w14:textId="0C000D6E" w:rsidR="00E32284" w:rsidRPr="00E32284" w:rsidRDefault="00E32284" w:rsidP="00C2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sz w:val="24"/>
          <w:szCs w:val="24"/>
        </w:rPr>
        <w:t xml:space="preserve">&gt; </w:t>
      </w:r>
      <w:r w:rsidRPr="00E32284">
        <w:rPr>
          <w:sz w:val="24"/>
          <w:szCs w:val="24"/>
        </w:rPr>
        <w:t>SELECT * FROM dev_schema.employee ORDER BY salary DESC LIMIT 5 OFFSET 4;</w:t>
      </w:r>
    </w:p>
    <w:p w14:paraId="25EA605E" w14:textId="7118E461" w:rsidR="009248D8" w:rsidRPr="00D92F40" w:rsidRDefault="009248D8" w:rsidP="00D92F40">
      <w:pPr>
        <w:rPr>
          <w:sz w:val="32"/>
          <w:szCs w:val="32"/>
        </w:rPr>
      </w:pPr>
    </w:p>
    <w:sectPr w:rsidR="009248D8" w:rsidRPr="00D92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D4"/>
    <w:rsid w:val="000C7A29"/>
    <w:rsid w:val="0016358C"/>
    <w:rsid w:val="0016714F"/>
    <w:rsid w:val="002355DC"/>
    <w:rsid w:val="00464AD4"/>
    <w:rsid w:val="004868F2"/>
    <w:rsid w:val="004D1332"/>
    <w:rsid w:val="00603C13"/>
    <w:rsid w:val="006408BE"/>
    <w:rsid w:val="009248D8"/>
    <w:rsid w:val="00A67F96"/>
    <w:rsid w:val="00C24188"/>
    <w:rsid w:val="00C62018"/>
    <w:rsid w:val="00D84DBC"/>
    <w:rsid w:val="00D92F40"/>
    <w:rsid w:val="00E32284"/>
    <w:rsid w:val="00E7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46D3"/>
  <w15:chartTrackingRefBased/>
  <w15:docId w15:val="{8C885E12-5267-4CA5-AFBF-FA243CA8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248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8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248D8"/>
  </w:style>
  <w:style w:type="character" w:styleId="HTMLVariable">
    <w:name w:val="HTML Variable"/>
    <w:basedOn w:val="DefaultParagraphFont"/>
    <w:uiPriority w:val="99"/>
    <w:semiHidden/>
    <w:unhideWhenUsed/>
    <w:rsid w:val="002355D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868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24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18</cp:revision>
  <dcterms:created xsi:type="dcterms:W3CDTF">2023-08-29T12:49:00Z</dcterms:created>
  <dcterms:modified xsi:type="dcterms:W3CDTF">2023-08-30T02:51:00Z</dcterms:modified>
</cp:coreProperties>
</file>