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EA57" w14:textId="77777777" w:rsidR="006D0BCE" w:rsidRPr="006D0BCE" w:rsidRDefault="006D0BCE" w:rsidP="006D0BCE">
      <w:pPr>
        <w:jc w:val="center"/>
        <w:rPr>
          <w:b/>
          <w:bCs/>
          <w:sz w:val="36"/>
          <w:szCs w:val="36"/>
        </w:rPr>
      </w:pPr>
      <w:r w:rsidRPr="006D0BCE">
        <w:rPr>
          <w:b/>
          <w:bCs/>
          <w:sz w:val="36"/>
          <w:szCs w:val="36"/>
        </w:rPr>
        <w:t>Questionário sobre POO em Java (20 questões)</w:t>
      </w:r>
    </w:p>
    <w:p w14:paraId="4A95DB54" w14:textId="77777777" w:rsidR="006D0BCE" w:rsidRPr="006D0BCE" w:rsidRDefault="006D0BCE" w:rsidP="006D0BCE">
      <w:pPr>
        <w:rPr>
          <w:b/>
          <w:bCs/>
        </w:rPr>
      </w:pPr>
      <w:r w:rsidRPr="006D0BCE">
        <w:rPr>
          <w:b/>
          <w:bCs/>
        </w:rPr>
        <w:t>1. Conceitos Básicos</w:t>
      </w:r>
    </w:p>
    <w:p w14:paraId="720C098B" w14:textId="77777777" w:rsidR="006D0BCE" w:rsidRDefault="006D0BCE" w:rsidP="006D0BCE">
      <w:pPr>
        <w:numPr>
          <w:ilvl w:val="0"/>
          <w:numId w:val="1"/>
        </w:numPr>
      </w:pPr>
      <w:r w:rsidRPr="00196FE5">
        <w:t>O que é Programação Orientada a Objetos (POO) e quais são seus quatro pilares principais?</w:t>
      </w:r>
    </w:p>
    <w:p w14:paraId="0F519E1E" w14:textId="4518694E" w:rsidR="006963B2" w:rsidRPr="006963B2" w:rsidRDefault="00EE25BD" w:rsidP="006963B2">
      <w:pPr>
        <w:ind w:left="720"/>
      </w:pPr>
      <w:r>
        <w:t>R:</w:t>
      </w:r>
      <w:r w:rsidR="006963B2">
        <w:t xml:space="preserve"> É um padrão de desenvolvimento </w:t>
      </w:r>
      <w:proofErr w:type="gramStart"/>
      <w:r w:rsidR="006963B2">
        <w:t>( um</w:t>
      </w:r>
      <w:proofErr w:type="gramEnd"/>
      <w:r w:rsidR="006963B2">
        <w:t xml:space="preserve"> paradigma), </w:t>
      </w:r>
      <w:r w:rsidR="006963B2" w:rsidRPr="006963B2">
        <w:t>voltadas para segurança e reaproveitamento de código, o que é muito importante no desenvolvimento de qualquer aplicação moderna.</w:t>
      </w:r>
      <w:r w:rsidR="006963B2">
        <w:t xml:space="preserve">  Seus pilares são: Abstração, encapsulamento, herança e </w:t>
      </w:r>
      <w:proofErr w:type="spellStart"/>
      <w:r w:rsidR="006963B2">
        <w:t>poliformismo</w:t>
      </w:r>
      <w:proofErr w:type="spellEnd"/>
      <w:r w:rsidR="006963B2">
        <w:t>.</w:t>
      </w:r>
    </w:p>
    <w:p w14:paraId="3D32CBC7" w14:textId="492B91C8" w:rsidR="00EE25BD" w:rsidRDefault="00EE25BD" w:rsidP="00EE25BD">
      <w:pPr>
        <w:ind w:left="720"/>
      </w:pPr>
    </w:p>
    <w:p w14:paraId="37B7B67A" w14:textId="77777777" w:rsidR="00EE25BD" w:rsidRPr="00196FE5" w:rsidRDefault="00EE25BD" w:rsidP="00EE25BD">
      <w:pPr>
        <w:ind w:left="720"/>
      </w:pPr>
    </w:p>
    <w:p w14:paraId="52D70624" w14:textId="77777777" w:rsidR="006D0BCE" w:rsidRDefault="006D0BCE" w:rsidP="006D0BCE">
      <w:pPr>
        <w:numPr>
          <w:ilvl w:val="0"/>
          <w:numId w:val="1"/>
        </w:numPr>
      </w:pPr>
      <w:r w:rsidRPr="00196FE5">
        <w:t>Explique a diferença entre classe e objeto em POO.</w:t>
      </w:r>
    </w:p>
    <w:p w14:paraId="4C63B4D1" w14:textId="48081BE4" w:rsidR="006963B2" w:rsidRDefault="00EE25BD" w:rsidP="006963B2">
      <w:pPr>
        <w:ind w:left="720"/>
      </w:pPr>
      <w:r>
        <w:t>R:</w:t>
      </w:r>
      <w:r w:rsidR="006963B2">
        <w:t xml:space="preserve"> Uma classe é uma estrutura que </w:t>
      </w:r>
      <w:r w:rsidR="006963B2" w:rsidRPr="006963B2">
        <w:t>define</w:t>
      </w:r>
      <w:r w:rsidR="006963B2" w:rsidRPr="006963B2">
        <w:t xml:space="preserve"> características (atributos) e comportamentos (métodos) que os objetos criados a partir dela terão.</w:t>
      </w:r>
      <w:r w:rsidR="006963B2">
        <w:t xml:space="preserve"> Já o objeto é</w:t>
      </w:r>
      <w:r w:rsidR="006963B2" w:rsidRPr="006963B2">
        <w:t xml:space="preserve"> uma instância da classe, ou seja, algo criado a partir da classe.</w:t>
      </w:r>
    </w:p>
    <w:p w14:paraId="7DA06247" w14:textId="77777777" w:rsidR="00EE25BD" w:rsidRPr="00196FE5" w:rsidRDefault="00EE25BD" w:rsidP="00EE25BD">
      <w:pPr>
        <w:ind w:left="720"/>
      </w:pPr>
    </w:p>
    <w:p w14:paraId="1E137B9B" w14:textId="77777777" w:rsidR="006D0BCE" w:rsidRDefault="006D0BCE" w:rsidP="006D0BCE">
      <w:pPr>
        <w:numPr>
          <w:ilvl w:val="0"/>
          <w:numId w:val="1"/>
        </w:numPr>
      </w:pPr>
      <w:r w:rsidRPr="00196FE5">
        <w:t>Por que Java é considerada uma linguagem "100% orientada a objetos"?</w:t>
      </w:r>
    </w:p>
    <w:p w14:paraId="1B25F549" w14:textId="263CE816" w:rsidR="00EE25BD" w:rsidRDefault="00EE25BD" w:rsidP="00EE25BD">
      <w:pPr>
        <w:ind w:left="720"/>
      </w:pPr>
      <w:r>
        <w:t>R:</w:t>
      </w:r>
      <w:r w:rsidR="006963B2">
        <w:t xml:space="preserve"> Por alguns motivos como:</w:t>
      </w:r>
    </w:p>
    <w:p w14:paraId="690FE827" w14:textId="150050F8" w:rsidR="006963B2" w:rsidRDefault="006963B2" w:rsidP="00EE25BD">
      <w:pPr>
        <w:ind w:left="720"/>
      </w:pPr>
      <w:r>
        <w:t xml:space="preserve">- Quase tudo em Java é tratado como objeto, por exemplo as classes derivam da classe raiz </w:t>
      </w:r>
      <w:proofErr w:type="spellStart"/>
      <w:r>
        <w:t>Objetct</w:t>
      </w:r>
      <w:proofErr w:type="spellEnd"/>
      <w:r w:rsidR="00B40F02">
        <w:t>.</w:t>
      </w:r>
    </w:p>
    <w:p w14:paraId="3C2FA950" w14:textId="181E5E79" w:rsidR="006963B2" w:rsidRDefault="006963B2" w:rsidP="00EE25BD">
      <w:pPr>
        <w:ind w:left="720"/>
      </w:pPr>
      <w:r>
        <w:t xml:space="preserve">- O modelo de execução do Java é orientado a objetos, </w:t>
      </w:r>
      <w:proofErr w:type="gramStart"/>
      <w:r>
        <w:t>ou seja</w:t>
      </w:r>
      <w:proofErr w:type="gramEnd"/>
      <w:r>
        <w:t xml:space="preserve"> se relaciona com a primeiro motivo.</w:t>
      </w:r>
    </w:p>
    <w:p w14:paraId="39E4E7BC" w14:textId="77777777" w:rsidR="00EE25BD" w:rsidRPr="00196FE5" w:rsidRDefault="00EE25BD" w:rsidP="00EE25BD">
      <w:pPr>
        <w:ind w:left="720"/>
      </w:pPr>
    </w:p>
    <w:p w14:paraId="6C79ABB1" w14:textId="77777777" w:rsidR="006D0BCE" w:rsidRDefault="006D0BCE" w:rsidP="006D0BCE">
      <w:pPr>
        <w:numPr>
          <w:ilvl w:val="0"/>
          <w:numId w:val="1"/>
        </w:numPr>
      </w:pPr>
      <w:r w:rsidRPr="00196FE5">
        <w:t>O que é um construtor em Java? Dê um exemplo simples.</w:t>
      </w:r>
    </w:p>
    <w:p w14:paraId="59BD58EF" w14:textId="0F5CA383" w:rsidR="00EE25BD" w:rsidRDefault="00EE25BD" w:rsidP="00B40F02">
      <w:pPr>
        <w:ind w:left="720"/>
      </w:pPr>
      <w:r>
        <w:t>R:</w:t>
      </w:r>
      <w:r w:rsidR="006963B2" w:rsidRPr="006963B2">
        <w:t xml:space="preserve"> </w:t>
      </w:r>
      <w:r w:rsidR="00B40F02">
        <w:t xml:space="preserve">Um construtor em Java é um método especial que é executado automaticamente </w:t>
      </w:r>
      <w:r w:rsidR="00B40F02">
        <w:t>quando</w:t>
      </w:r>
      <w:r w:rsidR="00B40F02">
        <w:t xml:space="preserve"> um objeto é criado. Ele serve para inicializar esse objeto, atribuindo valores iniciais aos seus atributos ou realizando qualquer preparação necessária antes do </w:t>
      </w:r>
      <w:proofErr w:type="spellStart"/>
      <w:proofErr w:type="gramStart"/>
      <w:r w:rsidR="00B40F02">
        <w:t>uso.Por</w:t>
      </w:r>
      <w:proofErr w:type="spellEnd"/>
      <w:proofErr w:type="gramEnd"/>
      <w:r w:rsidR="00B40F02">
        <w:t xml:space="preserve"> exemplo, se eu quero definir a idade de uma pessoa, posso criar um construtor que receba esse valor e atribua ao atributo "idade" no momento da criação do objeto. Dessa forma, já </w:t>
      </w:r>
      <w:r w:rsidR="00B40F02">
        <w:t>quando</w:t>
      </w:r>
      <w:r w:rsidR="00B40F02">
        <w:t xml:space="preserve"> o objeto nasce, ele recebe a idade informada.</w:t>
      </w:r>
    </w:p>
    <w:p w14:paraId="55DADEB0" w14:textId="77777777" w:rsidR="00B40F02" w:rsidRDefault="00B40F02" w:rsidP="00B40F02">
      <w:pPr>
        <w:ind w:left="720"/>
      </w:pPr>
    </w:p>
    <w:p w14:paraId="7982EC4B" w14:textId="77777777" w:rsidR="00B40F02" w:rsidRPr="00196FE5" w:rsidRDefault="00B40F02" w:rsidP="00B40F02">
      <w:pPr>
        <w:ind w:left="720"/>
      </w:pPr>
    </w:p>
    <w:p w14:paraId="12BCA2F5" w14:textId="77777777" w:rsidR="006D0BCE" w:rsidRDefault="006D0BCE" w:rsidP="006D0BCE">
      <w:pPr>
        <w:numPr>
          <w:ilvl w:val="0"/>
          <w:numId w:val="1"/>
        </w:numPr>
      </w:pPr>
      <w:r w:rsidRPr="00196FE5">
        <w:lastRenderedPageBreak/>
        <w:t>Qual é a função da palavra-chave </w:t>
      </w:r>
      <w:proofErr w:type="spellStart"/>
      <w:r w:rsidRPr="00196FE5">
        <w:t>this</w:t>
      </w:r>
      <w:proofErr w:type="spellEnd"/>
      <w:r w:rsidRPr="00196FE5">
        <w:t> em Java?</w:t>
      </w:r>
    </w:p>
    <w:p w14:paraId="5084E1A8" w14:textId="4822DA9B" w:rsidR="00EE25BD" w:rsidRDefault="00EE25BD" w:rsidP="00B40F02">
      <w:pPr>
        <w:ind w:left="720"/>
      </w:pPr>
      <w:r>
        <w:t>R:</w:t>
      </w:r>
      <w:r w:rsidR="00B40F02">
        <w:t xml:space="preserve"> </w:t>
      </w:r>
      <w:r w:rsidR="00B40F02">
        <w:t xml:space="preserve">A palavra-chave </w:t>
      </w:r>
      <w:proofErr w:type="spellStart"/>
      <w:r w:rsidR="00B40F02">
        <w:t>this</w:t>
      </w:r>
      <w:proofErr w:type="spellEnd"/>
      <w:r w:rsidR="00B40F02">
        <w:t xml:space="preserve"> em Java serve para referenciar o próprio objeto que está sendo utilizado naquele momento. Ela é usada principalmente para diferenciar os atributos da classe dos parâmetros que têm o mesmo nome.</w:t>
      </w:r>
      <w:r w:rsidR="00B40F02">
        <w:t xml:space="preserve"> </w:t>
      </w:r>
      <w:r w:rsidR="00B40F02">
        <w:t xml:space="preserve">Por exemplo, ao escrever </w:t>
      </w:r>
      <w:proofErr w:type="spellStart"/>
      <w:proofErr w:type="gramStart"/>
      <w:r w:rsidR="00B40F02">
        <w:t>this.idade</w:t>
      </w:r>
      <w:proofErr w:type="spellEnd"/>
      <w:proofErr w:type="gramEnd"/>
      <w:r w:rsidR="00B40F02">
        <w:t xml:space="preserve"> = 9, estamos dizendo que o valor 9 deve ser atribuído ao atributo idade do objeto atual.</w:t>
      </w:r>
    </w:p>
    <w:p w14:paraId="7560067E" w14:textId="77777777" w:rsidR="00EE25BD" w:rsidRPr="00196FE5" w:rsidRDefault="00EE25BD" w:rsidP="00EE25BD">
      <w:pPr>
        <w:ind w:left="360"/>
      </w:pPr>
    </w:p>
    <w:p w14:paraId="69C45C01" w14:textId="77777777" w:rsidR="006D0BCE" w:rsidRPr="006D0BCE" w:rsidRDefault="006D0BCE" w:rsidP="006D0BCE">
      <w:pPr>
        <w:rPr>
          <w:b/>
          <w:bCs/>
        </w:rPr>
      </w:pPr>
      <w:r w:rsidRPr="006D0BCE">
        <w:rPr>
          <w:b/>
          <w:bCs/>
        </w:rPr>
        <w:t>2. Encapsulamento e Modificadores de Acesso</w:t>
      </w:r>
    </w:p>
    <w:p w14:paraId="2D0A8BC0" w14:textId="77777777" w:rsidR="006D0BCE" w:rsidRDefault="006D0BCE" w:rsidP="006D0BCE">
      <w:pPr>
        <w:numPr>
          <w:ilvl w:val="0"/>
          <w:numId w:val="2"/>
        </w:numPr>
      </w:pPr>
      <w:r w:rsidRPr="00196FE5">
        <w:t>O que é encapsulamento e por que é importante em POO?</w:t>
      </w:r>
    </w:p>
    <w:p w14:paraId="345C6578" w14:textId="2DF790DF" w:rsidR="00EE25BD" w:rsidRDefault="00EE25BD" w:rsidP="00B40F02">
      <w:pPr>
        <w:ind w:left="720"/>
      </w:pPr>
      <w:r>
        <w:t>R:</w:t>
      </w:r>
      <w:r w:rsidR="00B40F02" w:rsidRPr="00B40F02">
        <w:t xml:space="preserve"> </w:t>
      </w:r>
      <w:r w:rsidR="00B40F02">
        <w:t xml:space="preserve">Encapsulamento é um dos princípios fundamentais da programação orientada a objetos e consiste em esconder os detalhes internos de uma classe, permitindo que seus atributos e comportamentos sensíveis fiquem </w:t>
      </w:r>
      <w:proofErr w:type="spellStart"/>
      <w:proofErr w:type="gramStart"/>
      <w:r w:rsidR="00B40F02">
        <w:t>protegidos.Isso</w:t>
      </w:r>
      <w:proofErr w:type="spellEnd"/>
      <w:proofErr w:type="gramEnd"/>
      <w:r w:rsidR="00B40F02">
        <w:t xml:space="preserve"> cria uma espécie de “caixa-preta”, onde apenas partes autorizadas do código podem acessar ou modificar determinados dados.</w:t>
      </w:r>
    </w:p>
    <w:p w14:paraId="146F81DC" w14:textId="77777777" w:rsidR="00B40F02" w:rsidRPr="00196FE5" w:rsidRDefault="00B40F02" w:rsidP="00EE25BD">
      <w:pPr>
        <w:ind w:left="720"/>
      </w:pPr>
    </w:p>
    <w:p w14:paraId="18B63FE1" w14:textId="5F7C3E99" w:rsidR="0090581F" w:rsidRDefault="006D0BCE" w:rsidP="0090581F">
      <w:pPr>
        <w:numPr>
          <w:ilvl w:val="0"/>
          <w:numId w:val="2"/>
        </w:numPr>
      </w:pPr>
      <w:r w:rsidRPr="00196FE5">
        <w:t>Quais são os modificadores de acesso em Java (</w:t>
      </w:r>
      <w:proofErr w:type="spellStart"/>
      <w:r w:rsidRPr="00196FE5">
        <w:t>public</w:t>
      </w:r>
      <w:proofErr w:type="spellEnd"/>
      <w:r w:rsidRPr="00196FE5">
        <w:t>, </w:t>
      </w:r>
      <w:proofErr w:type="spellStart"/>
      <w:r w:rsidRPr="00196FE5">
        <w:t>private</w:t>
      </w:r>
      <w:proofErr w:type="spellEnd"/>
      <w:r w:rsidRPr="00196FE5">
        <w:t>, </w:t>
      </w:r>
      <w:proofErr w:type="spellStart"/>
      <w:r w:rsidRPr="00196FE5">
        <w:t>protected</w:t>
      </w:r>
      <w:proofErr w:type="spellEnd"/>
      <w:r w:rsidRPr="00196FE5">
        <w:t>, default)? Explique cada um.</w:t>
      </w:r>
    </w:p>
    <w:p w14:paraId="3C99D29E" w14:textId="5840887C" w:rsidR="0090581F" w:rsidRDefault="0090581F" w:rsidP="0090581F">
      <w:pPr>
        <w:ind w:left="720"/>
      </w:pPr>
      <w:r>
        <w:t>R: Os principais modificadores:</w:t>
      </w:r>
    </w:p>
    <w:p w14:paraId="0EA71E7E" w14:textId="77777777" w:rsidR="0090581F" w:rsidRPr="0090581F" w:rsidRDefault="0090581F" w:rsidP="0090581F">
      <w:pPr>
        <w:numPr>
          <w:ilvl w:val="0"/>
          <w:numId w:val="6"/>
        </w:numPr>
      </w:pPr>
      <w:proofErr w:type="spellStart"/>
      <w:r w:rsidRPr="0090581F">
        <w:t>public</w:t>
      </w:r>
      <w:proofErr w:type="spellEnd"/>
      <w:r w:rsidRPr="0090581F">
        <w:t>: Permite acesso a partir de qualquer parte do programa, independentemente do pacote.</w:t>
      </w:r>
    </w:p>
    <w:p w14:paraId="3C497328" w14:textId="77777777" w:rsidR="0090581F" w:rsidRPr="0090581F" w:rsidRDefault="0090581F" w:rsidP="0090581F">
      <w:pPr>
        <w:numPr>
          <w:ilvl w:val="0"/>
          <w:numId w:val="6"/>
        </w:numPr>
      </w:pPr>
      <w:proofErr w:type="spellStart"/>
      <w:r w:rsidRPr="0090581F">
        <w:t>private</w:t>
      </w:r>
      <w:proofErr w:type="spellEnd"/>
      <w:r w:rsidRPr="0090581F">
        <w:t>: Restringe o acesso apenas à própria classe onde o atributo ou método está declarado.</w:t>
      </w:r>
    </w:p>
    <w:p w14:paraId="68D3A5E3" w14:textId="77777777" w:rsidR="0090581F" w:rsidRPr="0090581F" w:rsidRDefault="0090581F" w:rsidP="0090581F">
      <w:pPr>
        <w:numPr>
          <w:ilvl w:val="0"/>
          <w:numId w:val="6"/>
        </w:numPr>
      </w:pPr>
      <w:proofErr w:type="spellStart"/>
      <w:r w:rsidRPr="0090581F">
        <w:t>protected</w:t>
      </w:r>
      <w:proofErr w:type="spellEnd"/>
      <w:r w:rsidRPr="0090581F">
        <w:t xml:space="preserve">: Permite acesso restrito a subclasses </w:t>
      </w:r>
      <w:proofErr w:type="gramStart"/>
      <w:r w:rsidRPr="0090581F">
        <w:t>e também</w:t>
      </w:r>
      <w:proofErr w:type="gramEnd"/>
      <w:r w:rsidRPr="0090581F">
        <w:t xml:space="preserve"> a outras classes do mesmo pacote.</w:t>
      </w:r>
    </w:p>
    <w:p w14:paraId="1A8FE5EF" w14:textId="77777777" w:rsidR="0090581F" w:rsidRPr="0090581F" w:rsidRDefault="0090581F" w:rsidP="0090581F">
      <w:pPr>
        <w:numPr>
          <w:ilvl w:val="0"/>
          <w:numId w:val="6"/>
        </w:numPr>
      </w:pPr>
      <w:r w:rsidRPr="0090581F">
        <w:t>default (sem modificador): Permite acesso somente dentro do mesmo pacote.</w:t>
      </w:r>
    </w:p>
    <w:p w14:paraId="537CC501" w14:textId="77777777" w:rsidR="0090581F" w:rsidRDefault="0090581F" w:rsidP="00EE25BD">
      <w:pPr>
        <w:ind w:left="720"/>
      </w:pPr>
    </w:p>
    <w:p w14:paraId="5DD7B037" w14:textId="77777777" w:rsidR="00EE25BD" w:rsidRPr="00196FE5" w:rsidRDefault="00EE25BD" w:rsidP="00EE25BD">
      <w:pPr>
        <w:ind w:left="720"/>
      </w:pPr>
    </w:p>
    <w:p w14:paraId="7D7E09AB" w14:textId="77777777" w:rsidR="006D0BCE" w:rsidRDefault="006D0BCE" w:rsidP="006D0BCE">
      <w:pPr>
        <w:numPr>
          <w:ilvl w:val="0"/>
          <w:numId w:val="2"/>
        </w:numPr>
      </w:pPr>
      <w:r w:rsidRPr="00196FE5">
        <w:t>Por que é uma boa prática declarar atributos de classe como </w:t>
      </w:r>
      <w:proofErr w:type="spellStart"/>
      <w:r w:rsidRPr="00196FE5">
        <w:t>private</w:t>
      </w:r>
      <w:proofErr w:type="spellEnd"/>
      <w:r w:rsidRPr="00196FE5">
        <w:t>?</w:t>
      </w:r>
    </w:p>
    <w:p w14:paraId="4ADE5118" w14:textId="0D6FA6C0" w:rsidR="00EE25BD" w:rsidRPr="00196FE5" w:rsidRDefault="00EE25BD" w:rsidP="0090581F">
      <w:pPr>
        <w:ind w:left="720"/>
      </w:pPr>
      <w:r>
        <w:t>R:</w:t>
      </w:r>
      <w:r w:rsidR="00B40F02">
        <w:t xml:space="preserve"> </w:t>
      </w:r>
      <w:r w:rsidR="0090581F" w:rsidRPr="0090581F">
        <w:t>Porque isso protege os atributos contra acessos e modificações indevidas, garantindo maior segurança e controle sobre os dados da classe. Essa prática segue o princípio do encapsulamento e mantém a integridade das informações.</w:t>
      </w:r>
    </w:p>
    <w:p w14:paraId="0B4D67C2" w14:textId="74C7A7B3" w:rsidR="00EE25BD" w:rsidRDefault="006D0BCE" w:rsidP="00EE25BD">
      <w:pPr>
        <w:numPr>
          <w:ilvl w:val="0"/>
          <w:numId w:val="2"/>
        </w:numPr>
      </w:pPr>
      <w:r w:rsidRPr="00196FE5">
        <w:lastRenderedPageBreak/>
        <w:t xml:space="preserve">O que são métodos </w:t>
      </w:r>
      <w:proofErr w:type="spellStart"/>
      <w:r w:rsidRPr="00196FE5">
        <w:t>getters</w:t>
      </w:r>
      <w:proofErr w:type="spellEnd"/>
      <w:r w:rsidRPr="00196FE5">
        <w:t xml:space="preserve"> e </w:t>
      </w:r>
      <w:proofErr w:type="spellStart"/>
      <w:r w:rsidRPr="00196FE5">
        <w:t>setters</w:t>
      </w:r>
      <w:proofErr w:type="spellEnd"/>
      <w:r w:rsidRPr="00196FE5">
        <w:t>? Dê um exemplo.</w:t>
      </w:r>
    </w:p>
    <w:p w14:paraId="337B6E46" w14:textId="77777777" w:rsidR="0090581F" w:rsidRPr="0090581F" w:rsidRDefault="00EE25BD" w:rsidP="0090581F">
      <w:pPr>
        <w:ind w:left="720"/>
      </w:pPr>
      <w:r>
        <w:t>R:</w:t>
      </w:r>
      <w:r w:rsidR="0090581F">
        <w:t xml:space="preserve"> </w:t>
      </w:r>
      <w:proofErr w:type="spellStart"/>
      <w:r w:rsidR="0090581F" w:rsidRPr="0090581F">
        <w:t>Getters</w:t>
      </w:r>
      <w:proofErr w:type="spellEnd"/>
      <w:r w:rsidR="0090581F" w:rsidRPr="0090581F">
        <w:t xml:space="preserve"> e </w:t>
      </w:r>
      <w:proofErr w:type="spellStart"/>
      <w:r w:rsidR="0090581F" w:rsidRPr="0090581F">
        <w:t>setters</w:t>
      </w:r>
      <w:proofErr w:type="spellEnd"/>
      <w:r w:rsidR="0090581F" w:rsidRPr="0090581F">
        <w:t xml:space="preserve"> são métodos usados para </w:t>
      </w:r>
      <w:r w:rsidR="0090581F" w:rsidRPr="0090581F">
        <w:rPr>
          <w:b/>
          <w:bCs/>
        </w:rPr>
        <w:t>acessar</w:t>
      </w:r>
      <w:r w:rsidR="0090581F" w:rsidRPr="0090581F">
        <w:t xml:space="preserve"> e </w:t>
      </w:r>
      <w:r w:rsidR="0090581F" w:rsidRPr="0090581F">
        <w:rPr>
          <w:b/>
          <w:bCs/>
        </w:rPr>
        <w:t>modificar</w:t>
      </w:r>
      <w:r w:rsidR="0090581F" w:rsidRPr="0090581F">
        <w:t xml:space="preserve"> atributos privados de uma classe.</w:t>
      </w:r>
      <w:r w:rsidR="0090581F" w:rsidRPr="0090581F">
        <w:br/>
        <w:t>Eles fazem parte do encapsulamento e permitem controlar como um valor pode ser lido ou alterado.</w:t>
      </w:r>
    </w:p>
    <w:p w14:paraId="21423093" w14:textId="77777777" w:rsidR="0090581F" w:rsidRPr="0090581F" w:rsidRDefault="0090581F" w:rsidP="0090581F">
      <w:pPr>
        <w:ind w:left="720"/>
      </w:pPr>
      <w:proofErr w:type="spellStart"/>
      <w:r w:rsidRPr="0090581F">
        <w:rPr>
          <w:b/>
          <w:bCs/>
        </w:rPr>
        <w:t>Getter</w:t>
      </w:r>
      <w:proofErr w:type="spellEnd"/>
      <w:r w:rsidRPr="0090581F">
        <w:rPr>
          <w:b/>
          <w:bCs/>
        </w:rPr>
        <w:t>:</w:t>
      </w:r>
      <w:r w:rsidRPr="0090581F">
        <w:t xml:space="preserve"> é o método que </w:t>
      </w:r>
      <w:r w:rsidRPr="0090581F">
        <w:rPr>
          <w:b/>
          <w:bCs/>
        </w:rPr>
        <w:t>retorna</w:t>
      </w:r>
      <w:r w:rsidRPr="0090581F">
        <w:t xml:space="preserve"> o valor de um atributo.</w:t>
      </w:r>
    </w:p>
    <w:p w14:paraId="034E3346" w14:textId="77777777" w:rsidR="0090581F" w:rsidRPr="0090581F" w:rsidRDefault="0090581F" w:rsidP="0090581F">
      <w:pPr>
        <w:ind w:left="720"/>
      </w:pPr>
      <w:proofErr w:type="spellStart"/>
      <w:r w:rsidRPr="0090581F">
        <w:rPr>
          <w:b/>
          <w:bCs/>
        </w:rPr>
        <w:t>Setter</w:t>
      </w:r>
      <w:proofErr w:type="spellEnd"/>
      <w:r w:rsidRPr="0090581F">
        <w:rPr>
          <w:b/>
          <w:bCs/>
        </w:rPr>
        <w:t>:</w:t>
      </w:r>
      <w:r w:rsidRPr="0090581F">
        <w:t xml:space="preserve"> é o método que </w:t>
      </w:r>
      <w:r w:rsidRPr="0090581F">
        <w:rPr>
          <w:b/>
          <w:bCs/>
        </w:rPr>
        <w:t>altera</w:t>
      </w:r>
      <w:r w:rsidRPr="0090581F">
        <w:t xml:space="preserve"> o valor de um atributo.</w:t>
      </w:r>
    </w:p>
    <w:p w14:paraId="6A11BCEC" w14:textId="77777777" w:rsidR="0090581F" w:rsidRPr="0090581F" w:rsidRDefault="0090581F" w:rsidP="0090581F">
      <w:pPr>
        <w:ind w:left="720"/>
        <w:rPr>
          <w:b/>
          <w:bCs/>
        </w:rPr>
      </w:pPr>
      <w:r w:rsidRPr="0090581F">
        <w:rPr>
          <w:b/>
          <w:bCs/>
        </w:rPr>
        <w:t>Exemplo escrito:</w:t>
      </w:r>
    </w:p>
    <w:p w14:paraId="4589A84A" w14:textId="77777777" w:rsidR="0090581F" w:rsidRPr="0090581F" w:rsidRDefault="0090581F" w:rsidP="0090581F">
      <w:pPr>
        <w:ind w:left="720"/>
      </w:pPr>
      <w:r w:rsidRPr="0090581F">
        <w:t xml:space="preserve">Imagine que uma classe tem um atributo privado chamado </w:t>
      </w:r>
      <w:r w:rsidRPr="0090581F">
        <w:rPr>
          <w:i/>
          <w:iCs/>
        </w:rPr>
        <w:t>idade</w:t>
      </w:r>
      <w:r w:rsidRPr="0090581F">
        <w:t>.</w:t>
      </w:r>
      <w:r w:rsidRPr="0090581F">
        <w:br/>
        <w:t xml:space="preserve">O </w:t>
      </w:r>
      <w:proofErr w:type="spellStart"/>
      <w:r w:rsidRPr="0090581F">
        <w:rPr>
          <w:b/>
          <w:bCs/>
        </w:rPr>
        <w:t>getter</w:t>
      </w:r>
      <w:proofErr w:type="spellEnd"/>
      <w:r w:rsidRPr="0090581F">
        <w:t xml:space="preserve"> seria um método que devolve a idade da pessoa, como:</w:t>
      </w:r>
      <w:r w:rsidRPr="0090581F">
        <w:br/>
        <w:t xml:space="preserve">“retornar </w:t>
      </w:r>
      <w:proofErr w:type="gramStart"/>
      <w:r w:rsidRPr="0090581F">
        <w:t>a</w:t>
      </w:r>
      <w:proofErr w:type="gramEnd"/>
      <w:r w:rsidRPr="0090581F">
        <w:t xml:space="preserve"> idade atual”.</w:t>
      </w:r>
    </w:p>
    <w:p w14:paraId="4D0A07B5" w14:textId="77777777" w:rsidR="0090581F" w:rsidRPr="0090581F" w:rsidRDefault="0090581F" w:rsidP="0090581F">
      <w:pPr>
        <w:ind w:left="720"/>
      </w:pPr>
      <w:r w:rsidRPr="0090581F">
        <w:t xml:space="preserve">O </w:t>
      </w:r>
      <w:proofErr w:type="spellStart"/>
      <w:r w:rsidRPr="0090581F">
        <w:rPr>
          <w:b/>
          <w:bCs/>
        </w:rPr>
        <w:t>setter</w:t>
      </w:r>
      <w:proofErr w:type="spellEnd"/>
      <w:r w:rsidRPr="0090581F">
        <w:t xml:space="preserve"> seria um método que permite mudar a idade, como:</w:t>
      </w:r>
      <w:r w:rsidRPr="0090581F">
        <w:br/>
        <w:t>“definir a idade da pessoa para um novo valor”.</w:t>
      </w:r>
    </w:p>
    <w:p w14:paraId="14D68904" w14:textId="77777777" w:rsidR="0090581F" w:rsidRPr="0090581F" w:rsidRDefault="0090581F" w:rsidP="0090581F">
      <w:pPr>
        <w:ind w:left="720"/>
      </w:pPr>
      <w:r w:rsidRPr="0090581F">
        <w:t>Assim, mesmo o atributo sendo privado, é possível acessá-lo e modificá-lo de forma controlada por meio desses métodos.</w:t>
      </w:r>
    </w:p>
    <w:p w14:paraId="128D67F1" w14:textId="05532544" w:rsidR="00EE25BD" w:rsidRDefault="00EE25BD" w:rsidP="00EE25BD">
      <w:pPr>
        <w:ind w:left="720"/>
      </w:pPr>
    </w:p>
    <w:p w14:paraId="3A9E9FE8" w14:textId="77777777" w:rsidR="00EE25BD" w:rsidRPr="00196FE5" w:rsidRDefault="00EE25BD" w:rsidP="00EE25BD">
      <w:pPr>
        <w:ind w:left="720"/>
      </w:pPr>
    </w:p>
    <w:p w14:paraId="7E61BF92" w14:textId="77777777" w:rsidR="006D0BCE" w:rsidRPr="006D0BCE" w:rsidRDefault="006D0BCE" w:rsidP="006D0BCE">
      <w:pPr>
        <w:rPr>
          <w:b/>
          <w:bCs/>
        </w:rPr>
      </w:pPr>
      <w:r w:rsidRPr="006D0BCE">
        <w:rPr>
          <w:b/>
          <w:bCs/>
        </w:rPr>
        <w:t>3. Herança e Polimorfismo</w:t>
      </w:r>
    </w:p>
    <w:p w14:paraId="06FF38A2" w14:textId="77777777" w:rsidR="006D0BCE" w:rsidRDefault="006D0BCE" w:rsidP="006D0BCE">
      <w:pPr>
        <w:numPr>
          <w:ilvl w:val="0"/>
          <w:numId w:val="3"/>
        </w:numPr>
      </w:pPr>
      <w:r w:rsidRPr="00196FE5">
        <w:t>Defina herança em Java e como ela é implementada (use </w:t>
      </w:r>
      <w:proofErr w:type="spellStart"/>
      <w:r w:rsidRPr="00196FE5">
        <w:t>extends</w:t>
      </w:r>
      <w:proofErr w:type="spellEnd"/>
      <w:r w:rsidRPr="00196FE5">
        <w:t>).</w:t>
      </w:r>
    </w:p>
    <w:p w14:paraId="4E35E5A7" w14:textId="5E1DB805" w:rsidR="00EE25BD" w:rsidRPr="00196FE5" w:rsidRDefault="00EE25BD" w:rsidP="00EE25BD">
      <w:pPr>
        <w:ind w:left="720"/>
      </w:pPr>
      <w:r>
        <w:t>R:</w:t>
      </w:r>
      <w:r w:rsidR="0090581F" w:rsidRPr="0090581F">
        <w:t xml:space="preserve"> </w:t>
      </w:r>
      <w:r w:rsidR="0090581F">
        <w:t>É um c</w:t>
      </w:r>
      <w:r w:rsidR="0090581F" w:rsidRPr="0090581F">
        <w:t>onceito da programação orientada a objetos que permite que uma classe herde atributos e métodos de outra classe</w:t>
      </w:r>
      <w:r w:rsidR="0090581F">
        <w:t xml:space="preserve">. É </w:t>
      </w:r>
      <w:r w:rsidR="0090581F" w:rsidRPr="0090581F">
        <w:t>implementada</w:t>
      </w:r>
      <w:r w:rsidR="0090581F" w:rsidRPr="0090581F">
        <w:t xml:space="preserve"> usando a palavra-chave </w:t>
      </w:r>
      <w:proofErr w:type="spellStart"/>
      <w:r w:rsidR="0090581F" w:rsidRPr="0090581F">
        <w:t>extends</w:t>
      </w:r>
      <w:proofErr w:type="spellEnd"/>
      <w:r w:rsidR="0090581F" w:rsidRPr="0090581F">
        <w:t>.</w:t>
      </w:r>
    </w:p>
    <w:p w14:paraId="082C443F" w14:textId="77777777" w:rsidR="006D0BCE" w:rsidRDefault="006D0BCE" w:rsidP="006D0BCE">
      <w:pPr>
        <w:numPr>
          <w:ilvl w:val="0"/>
          <w:numId w:val="3"/>
        </w:numPr>
      </w:pPr>
      <w:r w:rsidRPr="00196FE5">
        <w:t>O que é sobrescrita de métodos (@Override)? Dê um exemplo.</w:t>
      </w:r>
    </w:p>
    <w:p w14:paraId="66CB98DD" w14:textId="32012960" w:rsidR="0090581F" w:rsidRDefault="00EE25BD" w:rsidP="0090581F">
      <w:pPr>
        <w:ind w:left="720"/>
      </w:pPr>
      <w:r>
        <w:t>R:</w:t>
      </w:r>
      <w:r w:rsidR="0090581F">
        <w:t xml:space="preserve"> </w:t>
      </w:r>
      <w:r w:rsidR="0090581F" w:rsidRPr="0090581F">
        <w:t xml:space="preserve">Sobrescrita de métodos ocorre quando uma classe filha substitui um método que já existe na classe mãe, </w:t>
      </w:r>
      <w:r w:rsidR="0090581F" w:rsidRPr="0090581F">
        <w:t>criando uma</w:t>
      </w:r>
      <w:r w:rsidR="0090581F" w:rsidRPr="0090581F">
        <w:t xml:space="preserve"> versão dele com o mesmo nome e os mesmos parâmetros. Isso permite alterar ou especializar o comportamento herdado.</w:t>
      </w:r>
      <w:r w:rsidR="0090581F" w:rsidRPr="0090581F">
        <w:br/>
        <w:t>A anotação @Override é usada para indicar que o método está sendo sobrescrito.</w:t>
      </w:r>
      <w:r w:rsidR="0090581F" w:rsidRPr="0090581F">
        <w:t xml:space="preserve"> Exemplo: </w:t>
      </w:r>
      <w:r w:rsidR="0090581F" w:rsidRPr="0090581F">
        <w:t>Um exemplo escrito seria: uma classe mãe possui um método chamado “falar”, e a classe filha cria novamente o método “falar” com outra forma de executar, mudando o comportamento original.</w:t>
      </w:r>
    </w:p>
    <w:p w14:paraId="60983B7B" w14:textId="77777777" w:rsidR="0090581F" w:rsidRPr="0090581F" w:rsidRDefault="0090581F" w:rsidP="0090581F">
      <w:pPr>
        <w:ind w:left="720"/>
      </w:pPr>
    </w:p>
    <w:p w14:paraId="52E224B9" w14:textId="2BB432AC" w:rsidR="00EE25BD" w:rsidRPr="00196FE5" w:rsidRDefault="00EE25BD" w:rsidP="00EE25BD">
      <w:pPr>
        <w:ind w:left="720"/>
      </w:pPr>
    </w:p>
    <w:p w14:paraId="2542CA81" w14:textId="77777777" w:rsidR="006D0BCE" w:rsidRDefault="006D0BCE" w:rsidP="006D0BCE">
      <w:pPr>
        <w:numPr>
          <w:ilvl w:val="0"/>
          <w:numId w:val="3"/>
        </w:numPr>
      </w:pPr>
      <w:r w:rsidRPr="00196FE5">
        <w:lastRenderedPageBreak/>
        <w:t>Explique o conceito de polimorfismo e como ele se aplica em Java.</w:t>
      </w:r>
    </w:p>
    <w:p w14:paraId="287CC7A8" w14:textId="709BB6F9" w:rsidR="00EE25BD" w:rsidRDefault="00EE25BD" w:rsidP="00EE25BD">
      <w:pPr>
        <w:ind w:left="720"/>
      </w:pPr>
      <w:r>
        <w:t>R:</w:t>
      </w:r>
      <w:r w:rsidR="0090581F" w:rsidRPr="0090581F">
        <w:t xml:space="preserve"> </w:t>
      </w:r>
      <w:proofErr w:type="gramStart"/>
      <w:r w:rsidR="0090581F">
        <w:t xml:space="preserve">É </w:t>
      </w:r>
      <w:r w:rsidR="0090581F" w:rsidRPr="0090581F">
        <w:t xml:space="preserve"> a</w:t>
      </w:r>
      <w:proofErr w:type="gramEnd"/>
      <w:r w:rsidR="0090581F" w:rsidRPr="0090581F">
        <w:t xml:space="preserve"> capacidade de um mesmo método ou comportamento se comportar de diferentes maneiras dependendo do objeto que o utiliza.</w:t>
      </w:r>
      <w:r w:rsidR="0090581F" w:rsidRPr="0090581F">
        <w:br/>
        <w:t>Em Java, isso acontece quando classes diferentes, que herdam da mesma classe mãe, implementam o mesmo método de forma diferente. Assim, o mesmo comando pode gerar resultados distintos dependendo do tipo real do objeto.</w:t>
      </w:r>
    </w:p>
    <w:p w14:paraId="5E0C15C4" w14:textId="77777777" w:rsidR="0090581F" w:rsidRPr="00196FE5" w:rsidRDefault="0090581F" w:rsidP="00EE25BD">
      <w:pPr>
        <w:ind w:left="720"/>
      </w:pPr>
    </w:p>
    <w:p w14:paraId="0E5F7163" w14:textId="77777777" w:rsidR="006D0BCE" w:rsidRDefault="006D0BCE" w:rsidP="006D0BCE">
      <w:pPr>
        <w:numPr>
          <w:ilvl w:val="0"/>
          <w:numId w:val="3"/>
        </w:numPr>
      </w:pPr>
      <w:r w:rsidRPr="00196FE5">
        <w:t>Qual é a diferença entre sobrecarga (</w:t>
      </w:r>
      <w:proofErr w:type="spellStart"/>
      <w:r w:rsidRPr="00196FE5">
        <w:t>overload</w:t>
      </w:r>
      <w:proofErr w:type="spellEnd"/>
      <w:r w:rsidRPr="00196FE5">
        <w:t>) e sobrescrita (</w:t>
      </w:r>
      <w:proofErr w:type="spellStart"/>
      <w:r w:rsidRPr="00196FE5">
        <w:t>override</w:t>
      </w:r>
      <w:proofErr w:type="spellEnd"/>
      <w:r w:rsidRPr="00196FE5">
        <w:t>) de métodos?</w:t>
      </w:r>
    </w:p>
    <w:p w14:paraId="7844287E" w14:textId="0615CC0F" w:rsidR="00EE25BD" w:rsidRPr="0090581F" w:rsidRDefault="00EE25BD" w:rsidP="0090581F">
      <w:pPr>
        <w:ind w:left="720"/>
      </w:pPr>
      <w:r>
        <w:t>R:</w:t>
      </w:r>
      <w:r w:rsidR="0090581F" w:rsidRPr="0090581F">
        <w:rPr>
          <w:b/>
          <w:bCs/>
        </w:rPr>
        <w:t xml:space="preserve"> </w:t>
      </w:r>
      <w:r w:rsidR="0090581F" w:rsidRPr="0090581F">
        <w:t>A sobrecarga (</w:t>
      </w:r>
      <w:proofErr w:type="spellStart"/>
      <w:r w:rsidR="0090581F" w:rsidRPr="0090581F">
        <w:t>overload</w:t>
      </w:r>
      <w:proofErr w:type="spellEnd"/>
      <w:r w:rsidR="0090581F" w:rsidRPr="0090581F">
        <w:t>) acontece quando uma classe possui métodos com o mesmo nome, porém com parâmetros diferentes</w:t>
      </w:r>
      <w:r w:rsidR="0090581F">
        <w:t xml:space="preserve">, </w:t>
      </w:r>
      <w:r w:rsidR="0090581F" w:rsidRPr="0090581F">
        <w:t>seja na quantidade, no tipo ou na ordem. Ela ocorre dentro da mesma classe e permite criar várias versões de um mesmo método.</w:t>
      </w:r>
      <w:r w:rsidR="0090581F">
        <w:t xml:space="preserve"> </w:t>
      </w:r>
      <w:r w:rsidR="0090581F" w:rsidRPr="0090581F">
        <w:t>Já a sobrescrita (</w:t>
      </w:r>
      <w:proofErr w:type="spellStart"/>
      <w:r w:rsidR="0090581F" w:rsidRPr="0090581F">
        <w:t>override</w:t>
      </w:r>
      <w:proofErr w:type="spellEnd"/>
      <w:r w:rsidR="0090581F" w:rsidRPr="0090581F">
        <w:t xml:space="preserve">) ocorre quando uma classe filha redefine um método que já existe na classe mãe, </w:t>
      </w:r>
      <w:r w:rsidR="0090581F" w:rsidRPr="0090581F">
        <w:t>mantendo o</w:t>
      </w:r>
      <w:r w:rsidR="0090581F" w:rsidRPr="0090581F">
        <w:t xml:space="preserve"> nome e os mesmos parâmetros, mas mudando o comportamento original.</w:t>
      </w:r>
    </w:p>
    <w:p w14:paraId="2C8A10D7" w14:textId="77777777" w:rsidR="00EE25BD" w:rsidRPr="00196FE5" w:rsidRDefault="00EE25BD" w:rsidP="00EE25BD">
      <w:pPr>
        <w:ind w:left="720"/>
      </w:pPr>
    </w:p>
    <w:p w14:paraId="7E8D911E" w14:textId="77777777" w:rsidR="006D0BCE" w:rsidRPr="006D0BCE" w:rsidRDefault="006D0BCE" w:rsidP="006D0BCE">
      <w:pPr>
        <w:rPr>
          <w:b/>
          <w:bCs/>
        </w:rPr>
      </w:pPr>
      <w:r w:rsidRPr="006D0BCE">
        <w:rPr>
          <w:b/>
          <w:bCs/>
        </w:rPr>
        <w:t>4. Classes Abstratas e Interfaces</w:t>
      </w:r>
    </w:p>
    <w:p w14:paraId="180527E8" w14:textId="77777777" w:rsidR="006D0BCE" w:rsidRDefault="006D0BCE" w:rsidP="006D0BCE">
      <w:pPr>
        <w:numPr>
          <w:ilvl w:val="0"/>
          <w:numId w:val="4"/>
        </w:numPr>
      </w:pPr>
      <w:r w:rsidRPr="00196FE5">
        <w:t>O que é uma classe abstrata em Java? Quando usá-la?</w:t>
      </w:r>
    </w:p>
    <w:p w14:paraId="67597D4F" w14:textId="52350F9A" w:rsidR="0090581F" w:rsidRPr="0090581F" w:rsidRDefault="00EE25BD" w:rsidP="0090581F">
      <w:pPr>
        <w:ind w:left="720"/>
      </w:pPr>
      <w:r>
        <w:t>R</w:t>
      </w:r>
      <w:r w:rsidRPr="0090581F">
        <w:t>:</w:t>
      </w:r>
      <w:r w:rsidR="0090581F" w:rsidRPr="0090581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90581F" w:rsidRPr="0090581F">
        <w:t xml:space="preserve">É </w:t>
      </w:r>
      <w:r w:rsidR="0090581F" w:rsidRPr="0090581F">
        <w:t xml:space="preserve">uma classe que não pode ser instanciada e pode conter métodos comuns </w:t>
      </w:r>
      <w:proofErr w:type="gramStart"/>
      <w:r w:rsidR="0090581F" w:rsidRPr="0090581F">
        <w:t>e também</w:t>
      </w:r>
      <w:proofErr w:type="gramEnd"/>
      <w:r w:rsidR="0090581F" w:rsidRPr="0090581F">
        <w:t xml:space="preserve"> métodos abstratos (sem implementação).</w:t>
      </w:r>
      <w:r w:rsidR="0090581F" w:rsidRPr="0090581F">
        <w:br/>
        <w:t>Ela deve ser usada quando queremos criar um modelo geral para outras classes, definindo características que serão compartilhadas, mas deixando detalhes específicos para serem implementados pelas subclasses.</w:t>
      </w:r>
    </w:p>
    <w:p w14:paraId="57A71521" w14:textId="6F291EB5" w:rsidR="00EE25BD" w:rsidRPr="00196FE5" w:rsidRDefault="00EE25BD" w:rsidP="00EE25BD">
      <w:pPr>
        <w:ind w:left="720"/>
      </w:pPr>
    </w:p>
    <w:p w14:paraId="18D8BA70" w14:textId="77777777" w:rsidR="006D0BCE" w:rsidRDefault="006D0BCE" w:rsidP="006D0BCE">
      <w:pPr>
        <w:numPr>
          <w:ilvl w:val="0"/>
          <w:numId w:val="4"/>
        </w:numPr>
      </w:pPr>
      <w:r w:rsidRPr="00196FE5">
        <w:t>Qual é a diferença entre uma classe abstrata e uma interface?</w:t>
      </w:r>
    </w:p>
    <w:p w14:paraId="468EA5E3" w14:textId="002EEE56" w:rsidR="00EE25BD" w:rsidRDefault="00EE25BD" w:rsidP="00EE25BD">
      <w:pPr>
        <w:ind w:left="720"/>
      </w:pPr>
      <w:r>
        <w:t>R:</w:t>
      </w:r>
      <w:r w:rsidR="00F4248A" w:rsidRPr="00F4248A">
        <w:t xml:space="preserve"> </w:t>
      </w:r>
      <w:r w:rsidR="00F4248A" w:rsidRPr="00F4248A">
        <w:t>A classe abstrata permite atributos, métodos concretos e métodos abstratos, além de herança simples (só pode ter uma classe mãe).</w:t>
      </w:r>
      <w:r w:rsidR="00F4248A" w:rsidRPr="00F4248A">
        <w:br/>
        <w:t>A interface representa um contrato, e a classe que a implementa deve fornecer o comportamento dos métodos definidos. Interfaces permitem múltiplas implementações, enquanto uma classe abstrata não permite herança múltipla de classes.</w:t>
      </w:r>
    </w:p>
    <w:p w14:paraId="177BD23C" w14:textId="77777777" w:rsidR="00F4248A" w:rsidRPr="00196FE5" w:rsidRDefault="00F4248A" w:rsidP="00EE25BD">
      <w:pPr>
        <w:ind w:left="720"/>
      </w:pPr>
    </w:p>
    <w:p w14:paraId="4D751548" w14:textId="77777777" w:rsidR="006D0BCE" w:rsidRDefault="006D0BCE" w:rsidP="006D0BCE">
      <w:pPr>
        <w:numPr>
          <w:ilvl w:val="0"/>
          <w:numId w:val="4"/>
        </w:numPr>
      </w:pPr>
      <w:r w:rsidRPr="00196FE5">
        <w:lastRenderedPageBreak/>
        <w:t>A partir de qual versão do Java interfaces podem ter métodos concretos? Como isso é feito?</w:t>
      </w:r>
    </w:p>
    <w:p w14:paraId="265AA248" w14:textId="39217237" w:rsidR="00EE25BD" w:rsidRDefault="00EE25BD" w:rsidP="0090581F">
      <w:pPr>
        <w:ind w:left="720"/>
      </w:pPr>
      <w:r>
        <w:t>R:</w:t>
      </w:r>
      <w:r w:rsidR="00F4248A" w:rsidRPr="00F4248A">
        <w:t xml:space="preserve"> </w:t>
      </w:r>
      <w:r w:rsidR="00F4248A" w:rsidRPr="00F4248A">
        <w:t xml:space="preserve">A partir do Java 8, interfaces passaram a poder ter métodos concretos. Isso é feito por meio de métodos default (com implementação dentro da interface) e métodos </w:t>
      </w:r>
      <w:proofErr w:type="spellStart"/>
      <w:r w:rsidR="00F4248A" w:rsidRPr="00F4248A">
        <w:t>static</w:t>
      </w:r>
      <w:proofErr w:type="spellEnd"/>
      <w:r w:rsidR="00F4248A" w:rsidRPr="00F4248A">
        <w:t>, que também podem ter corpo.</w:t>
      </w:r>
    </w:p>
    <w:p w14:paraId="44C38596" w14:textId="77777777" w:rsidR="00EE25BD" w:rsidRPr="00196FE5" w:rsidRDefault="00EE25BD" w:rsidP="00EE25BD">
      <w:pPr>
        <w:ind w:left="720"/>
      </w:pPr>
    </w:p>
    <w:p w14:paraId="1FBE46A5" w14:textId="77777777" w:rsidR="006D0BCE" w:rsidRPr="006D0BCE" w:rsidRDefault="006D0BCE" w:rsidP="006D0BCE">
      <w:pPr>
        <w:rPr>
          <w:b/>
          <w:bCs/>
        </w:rPr>
      </w:pPr>
      <w:r w:rsidRPr="006D0BCE">
        <w:rPr>
          <w:b/>
          <w:bCs/>
        </w:rPr>
        <w:t>5. Tratamento de Exceções</w:t>
      </w:r>
    </w:p>
    <w:p w14:paraId="61A8F976" w14:textId="77777777" w:rsidR="006D0BCE" w:rsidRDefault="006D0BCE" w:rsidP="006D0BCE">
      <w:pPr>
        <w:numPr>
          <w:ilvl w:val="0"/>
          <w:numId w:val="5"/>
        </w:numPr>
      </w:pPr>
      <w:r w:rsidRPr="00196FE5">
        <w:t>Como funciona o tratamento de exceções em Java (</w:t>
      </w:r>
      <w:proofErr w:type="spellStart"/>
      <w:r w:rsidRPr="00196FE5">
        <w:t>try</w:t>
      </w:r>
      <w:proofErr w:type="spellEnd"/>
      <w:r w:rsidRPr="00196FE5">
        <w:t>, catch, </w:t>
      </w:r>
      <w:proofErr w:type="spellStart"/>
      <w:r w:rsidRPr="00196FE5">
        <w:t>finally</w:t>
      </w:r>
      <w:proofErr w:type="spellEnd"/>
      <w:r w:rsidRPr="00196FE5">
        <w:t>)?</w:t>
      </w:r>
    </w:p>
    <w:p w14:paraId="782EFC7B" w14:textId="15B19CAD" w:rsidR="0090581F" w:rsidRDefault="00EE25BD" w:rsidP="0090581F">
      <w:pPr>
        <w:ind w:left="720"/>
      </w:pPr>
      <w:r>
        <w:t>R:</w:t>
      </w:r>
      <w:r w:rsidR="0090581F" w:rsidRPr="0090581F">
        <w:t xml:space="preserve"> </w:t>
      </w:r>
      <w:r w:rsidR="0090581F">
        <w:t xml:space="preserve">O tratamento de exceções em Java é feito utilizando os blocos </w:t>
      </w:r>
      <w:proofErr w:type="spellStart"/>
      <w:r w:rsidR="0090581F">
        <w:t>try</w:t>
      </w:r>
      <w:proofErr w:type="spellEnd"/>
      <w:r w:rsidR="0090581F">
        <w:t xml:space="preserve">, catch e </w:t>
      </w:r>
      <w:proofErr w:type="spellStart"/>
      <w:r w:rsidR="0090581F">
        <w:t>finally</w:t>
      </w:r>
      <w:proofErr w:type="spellEnd"/>
      <w:r w:rsidR="0090581F">
        <w:t>.</w:t>
      </w:r>
    </w:p>
    <w:p w14:paraId="01CE2CC5" w14:textId="425E085B" w:rsidR="00EE25BD" w:rsidRPr="00196FE5" w:rsidRDefault="0090581F" w:rsidP="0090581F">
      <w:pPr>
        <w:ind w:left="720"/>
      </w:pPr>
      <w:r>
        <w:t xml:space="preserve">O bloco </w:t>
      </w:r>
      <w:proofErr w:type="spellStart"/>
      <w:r>
        <w:t>try</w:t>
      </w:r>
      <w:proofErr w:type="spellEnd"/>
      <w:r>
        <w:t xml:space="preserve"> contém o código que pode gerar uma exceção. Se ocorrer algum erro durante a execução desse bloco, o Java interrompe o </w:t>
      </w:r>
      <w:proofErr w:type="spellStart"/>
      <w:r>
        <w:t>try</w:t>
      </w:r>
      <w:proofErr w:type="spellEnd"/>
      <w:r>
        <w:t xml:space="preserve"> e procura um bloco catch compatível para tratar a exceção. O bloco catch é responsável por lidar com o erro de forma controlada, evitando que o programa seja encerrado de forma inesperada.</w:t>
      </w:r>
      <w:r>
        <w:t xml:space="preserve"> </w:t>
      </w:r>
      <w:r>
        <w:t xml:space="preserve">Já o bloco </w:t>
      </w:r>
      <w:proofErr w:type="spellStart"/>
      <w:r>
        <w:t>finally</w:t>
      </w:r>
      <w:proofErr w:type="spellEnd"/>
      <w:r>
        <w:t xml:space="preserve"> é executado independentemente de ter ocorrido ou não uma exceção, sendo usado para ações que devem sempre acontecer, como fechar arquivos, conexões ou liberar recursos.</w:t>
      </w:r>
    </w:p>
    <w:p w14:paraId="52D992EC" w14:textId="77777777" w:rsidR="006D0BCE" w:rsidRDefault="006D0BCE"/>
    <w:sectPr w:rsidR="006D0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8289E"/>
    <w:multiLevelType w:val="multilevel"/>
    <w:tmpl w:val="C824B8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A7B95"/>
    <w:multiLevelType w:val="multilevel"/>
    <w:tmpl w:val="B702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720E5D"/>
    <w:multiLevelType w:val="multilevel"/>
    <w:tmpl w:val="7C6247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04A94"/>
    <w:multiLevelType w:val="multilevel"/>
    <w:tmpl w:val="9B14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000FE"/>
    <w:multiLevelType w:val="multilevel"/>
    <w:tmpl w:val="954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00469"/>
    <w:multiLevelType w:val="multilevel"/>
    <w:tmpl w:val="DA94E23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D0788B"/>
    <w:multiLevelType w:val="multilevel"/>
    <w:tmpl w:val="9DCE7CE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7051">
    <w:abstractNumId w:val="1"/>
  </w:num>
  <w:num w:numId="2" w16cid:durableId="661932581">
    <w:abstractNumId w:val="0"/>
  </w:num>
  <w:num w:numId="3" w16cid:durableId="27724859">
    <w:abstractNumId w:val="2"/>
  </w:num>
  <w:num w:numId="4" w16cid:durableId="1671517669">
    <w:abstractNumId w:val="5"/>
  </w:num>
  <w:num w:numId="5" w16cid:durableId="139273963">
    <w:abstractNumId w:val="6"/>
  </w:num>
  <w:num w:numId="6" w16cid:durableId="1494680828">
    <w:abstractNumId w:val="3"/>
  </w:num>
  <w:num w:numId="7" w16cid:durableId="695229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CE"/>
    <w:rsid w:val="006963B2"/>
    <w:rsid w:val="006D0BCE"/>
    <w:rsid w:val="008018E3"/>
    <w:rsid w:val="0090581F"/>
    <w:rsid w:val="00A24CF4"/>
    <w:rsid w:val="00B40F02"/>
    <w:rsid w:val="00D515A9"/>
    <w:rsid w:val="00DF455C"/>
    <w:rsid w:val="00EE25BD"/>
    <w:rsid w:val="00F4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C38EE"/>
  <w15:chartTrackingRefBased/>
  <w15:docId w15:val="{CAEC31F8-F535-4542-916C-85A00FAF3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BCE"/>
  </w:style>
  <w:style w:type="paragraph" w:styleId="Ttulo1">
    <w:name w:val="heading 1"/>
    <w:basedOn w:val="Normal"/>
    <w:next w:val="Normal"/>
    <w:link w:val="Ttulo1Char"/>
    <w:uiPriority w:val="9"/>
    <w:qFormat/>
    <w:rsid w:val="006D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0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0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0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0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B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B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B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B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B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B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63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7FCB1C0BDCF943A94034F8C8FB831A" ma:contentTypeVersion="7" ma:contentTypeDescription="Crie um novo documento." ma:contentTypeScope="" ma:versionID="69b5ceb226c8ca98c7df6a41b27412fb">
  <xsd:schema xmlns:xsd="http://www.w3.org/2001/XMLSchema" xmlns:xs="http://www.w3.org/2001/XMLSchema" xmlns:p="http://schemas.microsoft.com/office/2006/metadata/properties" xmlns:ns2="a7dd7c6a-e6c2-4504-a4fb-5ab81183b182" targetNamespace="http://schemas.microsoft.com/office/2006/metadata/properties" ma:root="true" ma:fieldsID="fa61e43cd4835bcdd176ec043eb6bc2d" ns2:_="">
    <xsd:import namespace="a7dd7c6a-e6c2-4504-a4fb-5ab81183b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dd7c6a-e6c2-4504-a4fb-5ab81183b1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87DB33-014B-4FE1-9234-6F2D79BA39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dd7c6a-e6c2-4504-a4fb-5ab81183b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21B703-3A0F-494E-A597-A79CF04417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CD1A4A-C6B6-49F4-940D-BB12CF75145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1169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Paixao</dc:creator>
  <cp:keywords/>
  <dc:description/>
  <cp:lastModifiedBy>KETLYN RODRIGUES DE MIRANDA</cp:lastModifiedBy>
  <cp:revision>3</cp:revision>
  <dcterms:created xsi:type="dcterms:W3CDTF">2025-11-17T13:43:00Z</dcterms:created>
  <dcterms:modified xsi:type="dcterms:W3CDTF">2025-12-03T15:55:00Z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0x010100F47FCB1C0BDCF943A94034F8C8FB831A</vt:lpwstr>
  </property>
</Properties>
</file>