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B8A9" w14:textId="4D2F7F75" w:rsidR="00576162" w:rsidRDefault="00576162">
      <w:r>
        <w:t>What to learn:</w:t>
      </w:r>
    </w:p>
    <w:p w14:paraId="0AF7DA61" w14:textId="77777777" w:rsidR="00576162" w:rsidRDefault="00576162" w:rsidP="00576162">
      <w:r>
        <w:t>spring framework</w:t>
      </w:r>
    </w:p>
    <w:p w14:paraId="323986D8" w14:textId="618166EB" w:rsidR="00576162" w:rsidRDefault="00576162" w:rsidP="00576162">
      <w:r>
        <w:t>spring boot</w:t>
      </w:r>
    </w:p>
    <w:p w14:paraId="2236D97D" w14:textId="77777777" w:rsidR="00576162" w:rsidRDefault="00576162"/>
    <w:p w14:paraId="5D818A73" w14:textId="4322F124" w:rsidR="00FE3F51" w:rsidRDefault="004E1B22">
      <w:r>
        <w:t xml:space="preserve">What </w:t>
      </w:r>
      <w:proofErr w:type="spellStart"/>
      <w:r>
        <w:t>im</w:t>
      </w:r>
      <w:proofErr w:type="spellEnd"/>
      <w:r>
        <w:t xml:space="preserve"> learning from Spring boot</w:t>
      </w:r>
    </w:p>
    <w:p w14:paraId="2A7A8FB6" w14:textId="43DCE521" w:rsidR="00494354" w:rsidRDefault="00494354">
      <w:r>
        <w:t>Sources:</w:t>
      </w:r>
    </w:p>
    <w:p w14:paraId="15308A0E" w14:textId="7D54AA26" w:rsidR="00494354" w:rsidRDefault="00494354">
      <w:hyperlink r:id="rId5" w:history="1">
        <w:r w:rsidRPr="005D60C6">
          <w:rPr>
            <w:rStyle w:val="Hyperlink"/>
          </w:rPr>
          <w:t>https://www.youtube.com/watch?v=vtPkZShrvXQ</w:t>
        </w:r>
      </w:hyperlink>
    </w:p>
    <w:p w14:paraId="34107834" w14:textId="0BE2D67D" w:rsidR="00077792" w:rsidRDefault="00077792">
      <w:hyperlink r:id="rId6" w:history="1">
        <w:r w:rsidRPr="005D60C6">
          <w:rPr>
            <w:rStyle w:val="Hyperlink"/>
          </w:rPr>
          <w:t>https://docs.spring.io/spring-framework/docs/current/javadoc-api/</w:t>
        </w:r>
      </w:hyperlink>
    </w:p>
    <w:p w14:paraId="4AE4BE1B" w14:textId="77777777" w:rsidR="00494354" w:rsidRDefault="00494354"/>
    <w:p w14:paraId="4EF40308" w14:textId="10DCDDAA" w:rsidR="004E1B22" w:rsidRDefault="004E1B22" w:rsidP="004E1B22">
      <w:pPr>
        <w:pStyle w:val="ListParagraph"/>
        <w:numPr>
          <w:ilvl w:val="0"/>
          <w:numId w:val="2"/>
        </w:numPr>
      </w:pPr>
      <w:r>
        <w:t>Running in Java, Learning what maven does, packages, etc.</w:t>
      </w:r>
    </w:p>
    <w:p w14:paraId="0430823A" w14:textId="52B90081" w:rsidR="004E1B22" w:rsidRDefault="00E43335" w:rsidP="004E1B22">
      <w:pPr>
        <w:pStyle w:val="ListParagraph"/>
        <w:numPr>
          <w:ilvl w:val="0"/>
          <w:numId w:val="2"/>
        </w:numPr>
      </w:pPr>
      <w:r>
        <w:t xml:space="preserve">Learning about </w:t>
      </w:r>
      <w:r w:rsidR="00CE7A5E">
        <w:t>Representation State Transfer (</w:t>
      </w:r>
      <w:r>
        <w:t>RESTful API</w:t>
      </w:r>
      <w:r w:rsidR="00CE7A5E">
        <w:t>)</w:t>
      </w:r>
    </w:p>
    <w:p w14:paraId="1C50879A" w14:textId="374FD91C" w:rsidR="005C2E99" w:rsidRDefault="00CE7A5E" w:rsidP="004E1B22">
      <w:pPr>
        <w:pStyle w:val="ListParagraph"/>
        <w:numPr>
          <w:ilvl w:val="1"/>
          <w:numId w:val="2"/>
        </w:numPr>
      </w:pPr>
      <w:r>
        <w:t>Implementation of API using a version of the 3-tier model</w:t>
      </w:r>
    </w:p>
    <w:p w14:paraId="7CAC8882" w14:textId="1C810482" w:rsidR="00CE7A5E" w:rsidRDefault="00CE7A5E" w:rsidP="00CE7A5E">
      <w:pPr>
        <w:pStyle w:val="ListParagraph"/>
        <w:numPr>
          <w:ilvl w:val="2"/>
          <w:numId w:val="2"/>
        </w:numPr>
      </w:pPr>
      <w:r>
        <w:t>Presentation (Controller)</w:t>
      </w:r>
    </w:p>
    <w:p w14:paraId="1C96A866" w14:textId="3AF3307D" w:rsidR="00CE7A5E" w:rsidRDefault="00CE7A5E" w:rsidP="00CE7A5E">
      <w:pPr>
        <w:pStyle w:val="ListParagraph"/>
        <w:numPr>
          <w:ilvl w:val="3"/>
          <w:numId w:val="2"/>
        </w:numPr>
      </w:pPr>
      <w:r>
        <w:t>Presentation part of the software</w:t>
      </w:r>
      <w:r w:rsidR="0030486E">
        <w:t>, requests will enter here, and information is given at this level</w:t>
      </w:r>
    </w:p>
    <w:p w14:paraId="309197A2" w14:textId="27E568A1" w:rsidR="00CE7A5E" w:rsidRDefault="00CE7A5E" w:rsidP="00CE7A5E">
      <w:pPr>
        <w:pStyle w:val="ListParagraph"/>
        <w:numPr>
          <w:ilvl w:val="2"/>
          <w:numId w:val="2"/>
        </w:numPr>
      </w:pPr>
      <w:r>
        <w:t>Application (Service, DAO)</w:t>
      </w:r>
    </w:p>
    <w:p w14:paraId="26EBA482" w14:textId="4D3CCBC0" w:rsidR="00CE7A5E" w:rsidRDefault="0030486E" w:rsidP="00CE7A5E">
      <w:pPr>
        <w:pStyle w:val="ListParagraph"/>
        <w:numPr>
          <w:ilvl w:val="3"/>
          <w:numId w:val="2"/>
        </w:numPr>
      </w:pPr>
      <w:r>
        <w:t>Translates requests into logic for software and communicates with the data access layer</w:t>
      </w:r>
    </w:p>
    <w:p w14:paraId="36D1FDFD" w14:textId="0E1526FB" w:rsidR="00CE7A5E" w:rsidRDefault="00CE7A5E" w:rsidP="00CE7A5E">
      <w:pPr>
        <w:pStyle w:val="ListParagraph"/>
        <w:numPr>
          <w:ilvl w:val="2"/>
          <w:numId w:val="2"/>
        </w:numPr>
      </w:pPr>
      <w:r>
        <w:t xml:space="preserve">Database </w:t>
      </w:r>
      <w:r w:rsidR="0030486E">
        <w:t xml:space="preserve">or Data Access </w:t>
      </w:r>
      <w:r>
        <w:t>(Model)</w:t>
      </w:r>
    </w:p>
    <w:p w14:paraId="7BE754B1" w14:textId="590337B7" w:rsidR="0030486E" w:rsidRDefault="0030486E" w:rsidP="0030486E">
      <w:pPr>
        <w:pStyle w:val="ListParagraph"/>
        <w:numPr>
          <w:ilvl w:val="3"/>
          <w:numId w:val="2"/>
        </w:numPr>
      </w:pPr>
      <w:r>
        <w:t>Contains all data to be store in the application</w:t>
      </w:r>
    </w:p>
    <w:p w14:paraId="6B7D4D28" w14:textId="77777777" w:rsidR="0030486E" w:rsidRDefault="0030486E" w:rsidP="0030486E">
      <w:pPr>
        <w:pStyle w:val="ListParagraph"/>
        <w:numPr>
          <w:ilvl w:val="0"/>
          <w:numId w:val="2"/>
        </w:numPr>
      </w:pPr>
    </w:p>
    <w:sectPr w:rsidR="0030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574B"/>
    <w:multiLevelType w:val="hybridMultilevel"/>
    <w:tmpl w:val="3CCA8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273CC3"/>
    <w:multiLevelType w:val="hybridMultilevel"/>
    <w:tmpl w:val="C08A0260"/>
    <w:lvl w:ilvl="0" w:tplc="855EF1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22"/>
    <w:rsid w:val="00077792"/>
    <w:rsid w:val="002C1F3F"/>
    <w:rsid w:val="0030486E"/>
    <w:rsid w:val="00463ACD"/>
    <w:rsid w:val="00494354"/>
    <w:rsid w:val="004E1B22"/>
    <w:rsid w:val="00576162"/>
    <w:rsid w:val="005C2E99"/>
    <w:rsid w:val="00CE7A5E"/>
    <w:rsid w:val="00E43335"/>
    <w:rsid w:val="00F6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F884"/>
  <w15:chartTrackingRefBased/>
  <w15:docId w15:val="{ADCA7463-DFBF-4586-BD61-5C4C9746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docs/current/javadoc-api/" TargetMode="External"/><Relationship Id="rId5" Type="http://schemas.openxmlformats.org/officeDocument/2006/relationships/hyperlink" Target="https://www.youtube.com/watch?v=vtPkZShrvX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Vigil, Kevin A</dc:creator>
  <cp:keywords/>
  <dc:description/>
  <cp:lastModifiedBy>Vigil, Kevin A</cp:lastModifiedBy>
  <cp:revision>2</cp:revision>
  <dcterms:created xsi:type="dcterms:W3CDTF">2022-03-22T08:39:00Z</dcterms:created>
  <dcterms:modified xsi:type="dcterms:W3CDTF">2022-03-22T09:39:00Z</dcterms:modified>
</cp:coreProperties>
</file>