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76A3DE03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012EFE5B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1D5AAC33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5AF3EFC9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77777777"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HSIDQzhAAAADQEAAA8AAAAA&#10;AAAAAAAAAAAAVwQAAGRycy9kb3ducmV2LnhtbFBLBQYAAAAABAAEAPMAAABl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af/wE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AwbSU34QAAAA0BAAAP&#10;AAAAAAAAAAAAAAAAAFsEAABkcnMvZG93bnJldi54bWxQSwUGAAAAAAQABADzAAAAaQ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6A44ACDF" w:rsidR="004A6A4D" w:rsidRPr="006C2A64" w:rsidRDefault="006C7AA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6C7AA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Développer la partie Front-end d’une application web ou web mobile en intégrant les recommandations de sécurité.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4643404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7AA4" w:rsidRPr="006C7AA4">
              <w:rPr>
                <w:rFonts w:cstheme="minorHAnsi"/>
                <w:color w:val="404040" w:themeColor="text1" w:themeTint="BF"/>
              </w:rPr>
              <w:t>Réaliser une interface utilisateur web statique et adaptable en effectuant une veille technologique en langue française ou anglaise.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3583CC2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7AA4" w:rsidRPr="006C7AA4">
              <w:rPr>
                <w:rFonts w:cstheme="minorHAnsi"/>
                <w:color w:val="404040" w:themeColor="text1" w:themeTint="BF"/>
              </w:rPr>
              <w:t>Développer une interface utilisateur web dynamique en effectuant une veille technologique y compris en anglais.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0FF2361" w14:textId="6CB937BB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tvAw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A8E3B9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17AC3C1C" w:rsidR="003A65A3" w:rsidRPr="00254DEA" w:rsidRDefault="00A25F6F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</w:t>
                </w:r>
                <w:r w:rsidR="007D089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end d’une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application web ou web mobile en intégrant les recommandations de sécurité.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19929B1E" w:rsidR="00746BF3" w:rsidRPr="003D2B6F" w:rsidRDefault="003B399E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Réaliser une interface utilisateur web statique et adaptable en effectuant une veille technologique en langue française ou anglaise.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40FB2A" w14:textId="77777777" w:rsidR="000D1DB5" w:rsidRDefault="000D1DB5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Voici les tâches que j’ai effectués durant ce ECF CSS et HTML :</w:t>
                </w:r>
              </w:p>
              <w:p w14:paraId="19A3800B" w14:textId="0735A93F" w:rsidR="00FD2913" w:rsidRPr="00254DEA" w:rsidRDefault="000D1DB5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L’objectif était de créer 3 pages minimum en rapport avec des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continuant ou villes géographiques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aussi bien en réelle que dans un jeu vidéo. Pour ma part j’ai travaillé sur le jeu Raid Shadow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Legend.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 jeu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comportait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exactement le nombre requis minimum pour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les tâches demandées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. J’ai donc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créé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une page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sur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la carte de campagne + une autre sur la partie crypte de faction et également la carte avec les emplacements des donjons. En n’oubliant pas que toute ces pages </w:t>
                </w:r>
                <w:r w:rsidR="00DB4964">
                  <w:rPr>
                    <w:rFonts w:cstheme="minorHAnsi"/>
                    <w:b/>
                    <w:color w:val="404040" w:themeColor="text1" w:themeTint="BF"/>
                  </w:rPr>
                  <w:t>auront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 une navbar en commun, et dans cette navbar mettre </w:t>
                </w:r>
                <w:r w:rsidR="00DB4964">
                  <w:rPr>
                    <w:rFonts w:cstheme="minorHAnsi"/>
                    <w:b/>
                    <w:color w:val="404040" w:themeColor="text1" w:themeTint="BF"/>
                  </w:rPr>
                  <w:t>des liens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 qui amène à une page spécifique. Par exemple je suis sur l’onglet ou j’ai la partie carte de campagne, et bien j’appuie </w:t>
                </w:r>
                <w:r w:rsidR="00EB6AE7">
                  <w:rPr>
                    <w:rFonts w:cstheme="minorHAnsi"/>
                    <w:b/>
                    <w:color w:val="404040" w:themeColor="text1" w:themeTint="BF"/>
                  </w:rPr>
                  <w:t>sur le lien navbar les donjons et bien le lien emmène à cette page.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4AE4E3" w14:textId="4E954B90" w:rsidR="00FD2913" w:rsidRPr="00FD2913" w:rsidRDefault="00EB6AE7" w:rsidP="00FD2913">
            <w:pPr>
              <w:tabs>
                <w:tab w:val="left" w:pos="1600"/>
              </w:tabs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Les moyen utilisés</w:t>
            </w:r>
            <w:proofErr w:type="gramEnd"/>
            <w:r>
              <w:rPr>
                <w:rFonts w:cstheme="minorHAnsi"/>
              </w:rPr>
              <w:t xml:space="preserve"> pour réussir quelques tutos très utile en CSS pour voir comment faire un menu déroulant en barre horizontale CCS. </w:t>
            </w: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bookmarkStart w:id="3" w:name="_Hlk111448995"/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64E021E2" w:rsidR="00FD2913" w:rsidRPr="00254DEA" w:rsidRDefault="00A75E71" w:rsidP="00FD291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A75E71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J’ai travaillé en autonomie car ceci était un ECF</w:t>
                        </w:r>
                        <w:r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1E7A9573" w:rsidR="00FD2913" w:rsidRPr="001956C4" w:rsidRDefault="00A75E71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AFPA 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0CA060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777777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bookmarkEnd w:id="3"/>
    <w:p w14:paraId="027AA09A" w14:textId="2A8ADE22" w:rsidR="003C4EF3" w:rsidRPr="003A4CFA" w:rsidRDefault="002C25AA" w:rsidP="003A4CF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356FF356" w14:textId="659A32C8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A4CFA" w:rsidRPr="00254DEA" w14:paraId="135EB5BC" w14:textId="77777777" w:rsidTr="00D31599">
        <w:trPr>
          <w:trHeight w:val="680"/>
        </w:trPr>
        <w:tc>
          <w:tcPr>
            <w:tcW w:w="2411" w:type="dxa"/>
            <w:vAlign w:val="bottom"/>
          </w:tcPr>
          <w:p w14:paraId="66847AF2" w14:textId="77777777" w:rsidR="003A4CFA" w:rsidRPr="003D2B6F" w:rsidRDefault="003A4CFA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0" allowOverlap="1" wp14:anchorId="79A08BDA" wp14:editId="1F223065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9D99CA" w14:textId="77777777" w:rsidR="003A4CFA" w:rsidRPr="00667885" w:rsidRDefault="003A4CFA" w:rsidP="003A4CF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08BDA" id="_x0000_s1033" type="#_x0000_t186" style="position:absolute;left:0;text-align:left;margin-left:418.1pt;margin-top:780.7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419D99CA" w14:textId="77777777" w:rsidR="003A4CFA" w:rsidRPr="00667885" w:rsidRDefault="003A4CFA" w:rsidP="003A4CF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36D820A" w14:textId="77777777" w:rsidR="003A4CFA" w:rsidRDefault="003A4CFA" w:rsidP="00D31599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B22713B" w14:textId="77777777" w:rsidR="003A4CFA" w:rsidRDefault="003A4CFA" w:rsidP="00D31599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A4CFA" w:rsidRPr="00254DEA" w14:paraId="175BE7C9" w14:textId="77777777" w:rsidTr="00D31599">
        <w:trPr>
          <w:trHeight w:val="397"/>
        </w:trPr>
        <w:tc>
          <w:tcPr>
            <w:tcW w:w="2411" w:type="dxa"/>
            <w:vAlign w:val="bottom"/>
          </w:tcPr>
          <w:p w14:paraId="336EA3D9" w14:textId="77777777" w:rsidR="003A4CFA" w:rsidRPr="003D2B6F" w:rsidRDefault="003A4CFA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35530335"/>
            <w:placeholder>
              <w:docPart w:val="15EB9738BAA444A485A4814954E4033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690784D" w14:textId="22442F66" w:rsidR="003A4CFA" w:rsidRPr="003D2B6F" w:rsidRDefault="008F1009" w:rsidP="00D3159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42894773"/>
            <w:placeholder>
              <w:docPart w:val="264D3CC4E5AA42DBB09D65EE6077B6C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F63EBDA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</w:t>
                </w:r>
                <w:proofErr w:type="gramStart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end  d’une</w:t>
                </w:r>
                <w:proofErr w:type="gramEnd"/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application web ou web mobile en intégrant les recommandations de sécurité.</w:t>
                </w:r>
              </w:p>
            </w:tc>
          </w:sdtContent>
        </w:sdt>
      </w:tr>
      <w:tr w:rsidR="003A4CFA" w:rsidRPr="00254DEA" w14:paraId="197261EB" w14:textId="77777777" w:rsidTr="00D3159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BD7B87A" w14:textId="3B61819E" w:rsidR="003A4CFA" w:rsidRPr="00746BF3" w:rsidRDefault="003A4CFA" w:rsidP="00D3159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633FB6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60165738"/>
            <w:placeholder>
              <w:docPart w:val="6C7D7184BC05493496AD7BF0CA4A0B3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DCCEB79" w14:textId="77777777" w:rsidR="003A4CFA" w:rsidRPr="003D2B6F" w:rsidRDefault="003A4CFA" w:rsidP="00D3159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une interface utilisateur web dynamique en effectuant une veille technologique y compris en anglais.</w:t>
                </w:r>
              </w:p>
            </w:tc>
          </w:sdtContent>
        </w:sdt>
      </w:tr>
      <w:tr w:rsidR="003A4CFA" w:rsidRPr="00254DEA" w14:paraId="4BCE24D9" w14:textId="77777777" w:rsidTr="00D3159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423297F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3FBBEA8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4782A7FA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E686F4D" w14:textId="77777777" w:rsidR="003A4CFA" w:rsidRPr="00746BF3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A4CFA" w:rsidRPr="00254DEA" w14:paraId="3AF74597" w14:textId="77777777" w:rsidTr="00D3159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73637572"/>
            <w:placeholder>
              <w:docPart w:val="5CEB808E325D4C80BA1268FD8571D62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72F4D6" w14:textId="2B103512" w:rsidR="003A4CFA" w:rsidRDefault="00633FB6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633FB6">
                  <w:rPr>
                    <w:rFonts w:cstheme="minorHAnsi"/>
                    <w:bCs/>
                    <w:color w:val="404040" w:themeColor="text1" w:themeTint="BF"/>
                  </w:rPr>
                  <w:t xml:space="preserve">Pour 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les opérations à effectuer je devais 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>créer une calculatrice comptable, pour la masse corporelle, le but créer une application capable de calculer si une personne est en surpoids ou non. Et ceci grâce à son IMC calculer selon le poids et la taille de la personne.  Pour ma part j’ai dû créer un formulaire avec le nom de la personne + son poids + sa taille. La personne de</w:t>
                </w:r>
                <w:r w:rsidR="00F750C1">
                  <w:rPr>
                    <w:rFonts w:cstheme="minorHAnsi"/>
                    <w:bCs/>
                    <w:color w:val="404040" w:themeColor="text1" w:themeTint="BF"/>
                  </w:rPr>
                  <w:t>v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>a</w:t>
                </w:r>
                <w:r w:rsidR="00F750C1">
                  <w:rPr>
                    <w:rFonts w:cstheme="minorHAnsi"/>
                    <w:bCs/>
                    <w:color w:val="404040" w:themeColor="text1" w:themeTint="BF"/>
                  </w:rPr>
                  <w:t>it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 xml:space="preserve"> écrire ces informations dedans.</w:t>
                </w:r>
              </w:p>
              <w:p w14:paraId="27D0CA63" w14:textId="34D519E3" w:rsidR="00F750C1" w:rsidRDefault="00F750C1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Pour </w:t>
                </w:r>
                <w:r w:rsidR="003605D0">
                  <w:rPr>
                    <w:rFonts w:cstheme="minorHAnsi"/>
                    <w:bCs/>
                    <w:color w:val="404040" w:themeColor="text1" w:themeTint="BF"/>
                  </w:rPr>
                  <w:t>que les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informations fonctionne</w:t>
                </w:r>
                <w:r w:rsidR="003605D0">
                  <w:rPr>
                    <w:rFonts w:cstheme="minorHAnsi"/>
                    <w:bCs/>
                    <w:color w:val="404040" w:themeColor="text1" w:themeTint="BF"/>
                  </w:rPr>
                  <w:t>nt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dans la page html, j’ai dû créer une partie javascript sur la page html.</w:t>
                </w:r>
              </w:p>
              <w:p w14:paraId="23F965D9" w14:textId="01128CFB" w:rsidR="00F750C1" w:rsidRDefault="00F750C1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Afin que les conditions de calcul puissent être respecter selon les IMC suivant :</w:t>
                </w:r>
              </w:p>
              <w:p w14:paraId="3FB72C0F" w14:textId="23448C5E" w:rsidR="00F750C1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Si l’IMC est plus petit ou égale à 18,5 et bien la personne est trop maigre.</w:t>
                </w:r>
              </w:p>
              <w:p w14:paraId="064E7FE9" w14:textId="77777777" w:rsidR="003605D0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18,5 et 24,9 la personne est de corpulence normale.</w:t>
                </w:r>
              </w:p>
              <w:p w14:paraId="6C27BAFC" w14:textId="77777777" w:rsidR="003605D0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25 et 29.9 la personne est en surpoids.</w:t>
                </w:r>
              </w:p>
              <w:p w14:paraId="286A6A35" w14:textId="77777777" w:rsidR="00E016BA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30 et 34,9 la personne est en obésité modéré.</w:t>
                </w:r>
              </w:p>
              <w:p w14:paraId="3854C120" w14:textId="594DB513" w:rsidR="00E016BA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35 et 39.9 la personne est en obésité sévère.</w:t>
                </w:r>
              </w:p>
              <w:p w14:paraId="2727BFD6" w14:textId="2883A113" w:rsidR="003A4CFA" w:rsidRPr="003605D0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supérieur à 39.9 la personne est en obésité morbide.</w:t>
                </w:r>
              </w:p>
            </w:tc>
          </w:sdtContent>
        </w:sdt>
      </w:tr>
      <w:tr w:rsidR="003A4CFA" w:rsidRPr="00254DEA" w14:paraId="102E9DFC" w14:textId="77777777" w:rsidTr="00D3159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358B52" w14:textId="77777777" w:rsidR="003A4CFA" w:rsidRPr="00665DDA" w:rsidRDefault="003A4CFA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A4CFA" w:rsidRPr="00254DEA" w14:paraId="3E947510" w14:textId="77777777" w:rsidTr="00D3159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76F942D" w14:textId="77777777" w:rsidR="003A4CFA" w:rsidRPr="00C06144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A4CFA" w:rsidRPr="00254DEA" w14:paraId="3B81B243" w14:textId="77777777" w:rsidTr="00D31599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DB0854" w14:textId="6A09BAAA" w:rsidR="003A4CFA" w:rsidRDefault="00ED39DB" w:rsidP="00D31599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Pour les moyens utilisés pour cet ECF</w:t>
            </w:r>
            <w:r w:rsidR="00132C42">
              <w:rPr>
                <w:rFonts w:cstheme="minorHAnsi"/>
              </w:rPr>
              <w:t xml:space="preserve"> sont le langage HTML et JavaScript.</w:t>
            </w:r>
          </w:p>
          <w:p w14:paraId="7904E1CF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DE9DC45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0F9FB5BF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564B5576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484D4B4E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6018A592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62D13786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07DCBA3" w14:textId="77777777" w:rsidR="003A4CFA" w:rsidRDefault="003A4CFA" w:rsidP="003A4CFA">
            <w:pPr>
              <w:rPr>
                <w:rFonts w:cstheme="minorHAnsi"/>
              </w:rPr>
            </w:pPr>
          </w:p>
          <w:p w14:paraId="2C251B04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201874B0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165B9C9E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1AA9FF3" w14:textId="77777777" w:rsidR="003A4CFA" w:rsidRDefault="003A4CFA" w:rsidP="003A4CFA">
            <w:pPr>
              <w:rPr>
                <w:rFonts w:cstheme="minorHAnsi"/>
              </w:rPr>
            </w:pPr>
          </w:p>
          <w:p w14:paraId="27AA4AB5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8E15FD0" w14:textId="77777777" w:rsidR="003A4CFA" w:rsidRDefault="003A4CFA" w:rsidP="003A4CFA">
            <w:pPr>
              <w:rPr>
                <w:rFonts w:cstheme="minorHAnsi"/>
              </w:rPr>
            </w:pPr>
          </w:p>
          <w:p w14:paraId="605BC42C" w14:textId="7925A971" w:rsidR="003A4CFA" w:rsidRPr="003A4CFA" w:rsidRDefault="003A4CFA" w:rsidP="003A4CFA">
            <w:pPr>
              <w:tabs>
                <w:tab w:val="left" w:pos="6645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  <w:tr w:rsidR="003A4CFA" w:rsidRPr="00254DEA" w14:paraId="66BFAB63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C1B19F5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A4CFA" w:rsidRPr="00254DEA" w14:paraId="5443B73F" w14:textId="77777777" w:rsidTr="00D3159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0258184"/>
            <w:placeholder>
              <w:docPart w:val="14AE764BD40D4D49BD536738688889C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584569183"/>
                <w:placeholder>
                  <w:docPart w:val="41EDCBF1C48D4E7B8C225267C3C4BA7F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84765895"/>
                    <w:placeholder>
                      <w:docPart w:val="1C7343D0CBCB4130B556DAB86C91745E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1ED7A5" w14:textId="46712468" w:rsidR="003A4CFA" w:rsidRPr="00254DEA" w:rsidRDefault="00A75E71" w:rsidP="00D31599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5451A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En autonomie et seul, car ceci était un ECF.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A4CFA" w:rsidRPr="00254DEA" w14:paraId="734F2D8C" w14:textId="77777777" w:rsidTr="00D3159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4D9D1B7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10E788C1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F934C6B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A4CFA" w:rsidRPr="00254DEA" w14:paraId="37A4E054" w14:textId="77777777" w:rsidTr="00D3159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D760C76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4C8D51F" w14:textId="77777777" w:rsidR="003A4CFA" w:rsidRPr="00324E6A" w:rsidRDefault="003A4CFA" w:rsidP="00D3159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A4CFA" w:rsidRPr="00254DEA" w14:paraId="32CCDCB8" w14:textId="77777777" w:rsidTr="00D3159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3EB6BB" w14:textId="77777777" w:rsidR="003A4CFA" w:rsidRPr="001956C4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68565694"/>
            <w:placeholder>
              <w:docPart w:val="F78635F39AB54C70B6D9020D5642301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FF4F0F6" w14:textId="4CA4501A" w:rsidR="003A4CFA" w:rsidRPr="001956C4" w:rsidRDefault="00132C42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AFPA</w:t>
                </w:r>
              </w:p>
            </w:tc>
          </w:sdtContent>
        </w:sdt>
      </w:tr>
      <w:tr w:rsidR="003A4CFA" w:rsidRPr="00254DEA" w14:paraId="27C24B53" w14:textId="77777777" w:rsidTr="00D3159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83C4007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A714DCC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A4CFA" w:rsidRPr="00254DEA" w14:paraId="51A6C5E3" w14:textId="77777777" w:rsidTr="00D3159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3D07C2D" w14:textId="77777777" w:rsidR="003A4CFA" w:rsidRPr="00566ABB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38C00F" w14:textId="77777777" w:rsidR="003A4CFA" w:rsidRPr="00254DEA" w:rsidRDefault="003A4CFA" w:rsidP="00D3159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4236567"/>
            <w:placeholder>
              <w:docPart w:val="3586AF24D0AF408FB93D1400615DBF5E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C2CE700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A4CFA" w:rsidRPr="00254DEA" w14:paraId="78B820F6" w14:textId="77777777" w:rsidTr="00D3159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6027BF8" w14:textId="77777777" w:rsidR="003A4CFA" w:rsidRPr="00566ABB" w:rsidRDefault="003A4CFA" w:rsidP="00D3159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85A9F27" w14:textId="77777777" w:rsidR="003A4CFA" w:rsidRPr="00254DEA" w:rsidRDefault="003A4CFA" w:rsidP="00D3159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7986EA4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969614868"/>
            <w:placeholder>
              <w:docPart w:val="2015370FDC114BB386F848EE53E6760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D94A63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4407BCBD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572114158"/>
            <w:placeholder>
              <w:docPart w:val="33881A6794834DAFA6AD701C9F139CE4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7E07367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3A4CFA" w:rsidRPr="00254DEA" w14:paraId="7CF40820" w14:textId="77777777" w:rsidTr="00D3159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D588F5" w14:textId="77777777" w:rsidR="003A4CFA" w:rsidRPr="00665DDA" w:rsidRDefault="003A4CFA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A4CFA" w:rsidRPr="00254DEA" w14:paraId="515EC850" w14:textId="77777777" w:rsidTr="00D3159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E8ADC2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3859D219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C3780ED" w14:textId="77777777" w:rsidR="003A4CFA" w:rsidRPr="00577443" w:rsidRDefault="003A4CFA" w:rsidP="00D3159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A4CFA" w:rsidRPr="00254DEA" w14:paraId="23D8A397" w14:textId="77777777" w:rsidTr="00D3159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21859244"/>
            <w:placeholder>
              <w:docPart w:val="A02F8B14E936444DA4A25DA41F4C05A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DDE64A" w14:textId="77777777" w:rsidR="003A4CFA" w:rsidRPr="00254DEA" w:rsidRDefault="003A4CFA" w:rsidP="00D3159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9089140" w14:textId="77777777" w:rsidR="003A4CFA" w:rsidRDefault="003A4CFA" w:rsidP="003A4CFA">
      <w:pPr>
        <w:rPr>
          <w:rFonts w:cstheme="minorHAnsi"/>
          <w:color w:val="404040" w:themeColor="text1" w:themeTint="BF"/>
        </w:rPr>
      </w:pPr>
    </w:p>
    <w:p w14:paraId="679B0423" w14:textId="40FA989E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8BDC06F" w14:textId="528C56C3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E95B04" w14:textId="4F55A309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35C7068" w14:textId="2C50FAFB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9B947AD" w14:textId="13FF7F2F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BBEDE8D" w14:textId="746CB511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96B31F5" w14:textId="70684351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EB66EB" w14:textId="63D8462C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C8654F" w14:textId="77777777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F87A3B" w14:textId="1A4B0329" w:rsidR="0007584E" w:rsidRPr="00633FB6" w:rsidRDefault="00FB5170" w:rsidP="00996ADD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4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35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36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Cx2sAK4QAAAA0BAAAP&#10;AAAAAAAAAAAAAAAAAFsEAABkcnMvZG93bnJldi54bWxQSwUGAAAAAAQABADzAAAAaQUAAAAA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27536B" w:rsidRPr="00254DEA" w14:paraId="7C0CF4C9" w14:textId="77777777" w:rsidTr="00D31599">
        <w:trPr>
          <w:trHeight w:val="680"/>
        </w:trPr>
        <w:tc>
          <w:tcPr>
            <w:tcW w:w="2411" w:type="dxa"/>
            <w:vAlign w:val="bottom"/>
          </w:tcPr>
          <w:p w14:paraId="3AD060BC" w14:textId="77777777" w:rsidR="0027536B" w:rsidRPr="003D2B6F" w:rsidRDefault="0027536B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bookmarkStart w:id="4" w:name="_Hlk111450818"/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7FCB33C7" wp14:editId="318E55D3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F78B5" w14:textId="77777777" w:rsidR="0027536B" w:rsidRPr="00667885" w:rsidRDefault="0027536B" w:rsidP="0027536B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B33C7" id="_x0000_s1037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Ak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nGxFSF9TObkWSzEn4SzLNF&#10;+inFwONVSv9jB6Sl6D5aNvR9vljEeUzBYrmacUDnleq8AlYxVClVICkOwU04TPHOkdm2fFeevLB4&#10;zW1oTPjdrwOvowIeIv57NaXncdr18iw3v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CuJNAkAQIAAN4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1C1F78B5" w14:textId="77777777" w:rsidR="0027536B" w:rsidRPr="00667885" w:rsidRDefault="0027536B" w:rsidP="0027536B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14:paraId="671BE10A" w14:textId="77777777" w:rsidR="0027536B" w:rsidRDefault="0027536B" w:rsidP="00D31599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3395272F" w14:textId="77777777" w:rsidR="0027536B" w:rsidRDefault="0027536B" w:rsidP="00D31599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36B" w:rsidRPr="00254DEA" w14:paraId="6CBDF7AB" w14:textId="77777777" w:rsidTr="00D31599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5CBD7F00" w14:textId="77777777" w:rsidR="0027536B" w:rsidRPr="00665DDA" w:rsidRDefault="0027536B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bookmarkEnd w:id="4"/>
    </w:tbl>
    <w:p w14:paraId="0E87E7F7" w14:textId="77777777" w:rsidR="00514F89" w:rsidRDefault="00514F89" w:rsidP="005855D0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514F89" w:rsidRPr="00254DEA" w14:paraId="07E55259" w14:textId="77777777" w:rsidTr="00D31599">
        <w:tc>
          <w:tcPr>
            <w:tcW w:w="9782" w:type="dxa"/>
            <w:shd w:val="clear" w:color="auto" w:fill="D60093"/>
          </w:tcPr>
          <w:p w14:paraId="409DFC50" w14:textId="77777777" w:rsidR="00514F89" w:rsidRPr="003C42CF" w:rsidRDefault="00514F89" w:rsidP="00D31599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514F89" w:rsidRPr="001D41EE" w14:paraId="7D835568" w14:textId="77777777" w:rsidTr="00D3159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394C62D" w14:textId="77777777" w:rsidR="00514F89" w:rsidRPr="00783842" w:rsidRDefault="00514F89" w:rsidP="00D31599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14F89" w:rsidRPr="00254DEA" w14:paraId="1CEB11D1" w14:textId="77777777" w:rsidTr="00D3159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270654D" w14:textId="77777777" w:rsidR="00514F89" w:rsidRPr="002021F9" w:rsidRDefault="00514F89" w:rsidP="00D31599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28A9B8D" w14:textId="77777777" w:rsidR="00514F89" w:rsidRPr="00AB73AC" w:rsidRDefault="00514F89" w:rsidP="00514F8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A7E614A" w14:textId="77777777" w:rsidR="00514F89" w:rsidRPr="00AB73AC" w:rsidRDefault="00514F89" w:rsidP="00514F8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F87FAA" wp14:editId="50466FC7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498461546"/>
                              <w:showingPlcHdr/>
                            </w:sdtPr>
                            <w:sdtContent>
                              <w:p w14:paraId="561EA439" w14:textId="77777777" w:rsidR="00514F89" w:rsidRPr="00AC6DC8" w:rsidRDefault="00514F89" w:rsidP="00514F89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7FA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158.3pt;margin-top:13.85pt;width:284.95pt;height:30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498461546"/>
                        <w:showingPlcHdr/>
                      </w:sdtPr>
                      <w:sdtContent>
                        <w:p w14:paraId="561EA439" w14:textId="77777777" w:rsidR="00514F89" w:rsidRPr="00AC6DC8" w:rsidRDefault="00514F89" w:rsidP="00514F89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D673177" w14:textId="77777777" w:rsidR="00514F89" w:rsidRPr="00AB73AC" w:rsidRDefault="00514F89" w:rsidP="00514F89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AE19D6A" w14:textId="77777777" w:rsidR="00514F89" w:rsidRPr="00AB73AC" w:rsidRDefault="00514F89" w:rsidP="00514F89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C60B6AA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54C525B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3B0906" wp14:editId="28D5FBF4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2010646043"/>
                              <w:showingPlcHdr/>
                            </w:sdtPr>
                            <w:sdtContent>
                              <w:p w14:paraId="49DFFF12" w14:textId="77777777" w:rsidR="00514F89" w:rsidRPr="00AC6DC8" w:rsidRDefault="00514F89" w:rsidP="00514F89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0906" id="_x0000_s1039" type="#_x0000_t202" style="position:absolute;margin-left:28.55pt;margin-top:28.3pt;width:233.25pt;height:3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2010646043"/>
                        <w:showingPlcHdr/>
                      </w:sdtPr>
                      <w:sdtContent>
                        <w:p w14:paraId="49DFFF12" w14:textId="77777777" w:rsidR="00514F89" w:rsidRPr="00AC6DC8" w:rsidRDefault="00514F89" w:rsidP="00514F89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2F9223" wp14:editId="20062208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013295950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A67374" w14:textId="77777777" w:rsidR="00514F89" w:rsidRPr="00AB73AC" w:rsidRDefault="00514F89" w:rsidP="00514F89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F9223" id="_x0000_s1040" type="#_x0000_t202" style="position:absolute;margin-left:277.6pt;margin-top:28.3pt;width:172.4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PT/gEAANY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29h1TI4y7KE9oxAOJqPh&#10;w8BND+4XJQOarKH+55E5QYn6aFDMdVFV0ZXpUC3flnhw15H9dYQZjlANDZRM27uQnBw5e3uLou9k&#10;kuO5k7lnNE9SaTZ6dOf1Of31/By3vwE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Cq4xPT/gEAANY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013295950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3A67374" w14:textId="77777777" w:rsidR="00514F89" w:rsidRPr="00AB73AC" w:rsidRDefault="00514F89" w:rsidP="00514F89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C00222F" w14:textId="77777777" w:rsidR="00514F89" w:rsidRDefault="00514F89" w:rsidP="00514F89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C2C3699" w14:textId="77777777" w:rsidR="00514F89" w:rsidRPr="00AB73AC" w:rsidRDefault="00514F89" w:rsidP="00514F89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67375708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112CABC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C3CDC75" w14:textId="54EFCC92" w:rsidR="008D6BC9" w:rsidRPr="00254DEA" w:rsidRDefault="00FB5170" w:rsidP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C370B3F" w:rsidR="00FB5170" w:rsidRPr="00667885" w:rsidRDefault="00633FB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1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255BFC6A" w14:textId="7C370B3F" w:rsidR="00FB5170" w:rsidRPr="00667885" w:rsidRDefault="00633FB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2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5F8EA" w14:textId="77777777" w:rsidR="00E33241" w:rsidRDefault="00E33241" w:rsidP="008F213D">
      <w:pPr>
        <w:spacing w:after="0" w:line="240" w:lineRule="auto"/>
      </w:pPr>
      <w:r>
        <w:separator/>
      </w:r>
    </w:p>
  </w:endnote>
  <w:endnote w:type="continuationSeparator" w:id="0">
    <w:p w14:paraId="5F558EE5" w14:textId="77777777" w:rsidR="00E33241" w:rsidRDefault="00E33241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CAC0" w14:textId="77777777" w:rsidR="008F213D" w:rsidRPr="00633FB6" w:rsidRDefault="001D31EF" w:rsidP="009B04AA">
    <w:pPr>
      <w:pStyle w:val="Pieddepage"/>
      <w:tabs>
        <w:tab w:val="clear" w:pos="4536"/>
        <w:tab w:val="center" w:pos="8364"/>
      </w:tabs>
      <w:ind w:left="-426"/>
      <w:rPr>
        <w:b/>
        <w:bCs/>
        <w:color w:val="7F7F7F" w:themeColor="text1" w:themeTint="80"/>
        <w:sz w:val="18"/>
        <w:szCs w:val="18"/>
      </w:rPr>
    </w:pPr>
    <w:bookmarkStart w:id="0" w:name="_Hlk111451068"/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2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bookmarkEnd w:id="0"/>
  <w:p w14:paraId="4E56258E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8A89A" w14:textId="77777777" w:rsidR="00E33241" w:rsidRDefault="00E33241" w:rsidP="008F213D">
      <w:pPr>
        <w:spacing w:after="0" w:line="240" w:lineRule="auto"/>
      </w:pPr>
      <w:r>
        <w:separator/>
      </w:r>
    </w:p>
  </w:footnote>
  <w:footnote w:type="continuationSeparator" w:id="0">
    <w:p w14:paraId="3FBD13C7" w14:textId="77777777" w:rsidR="00E33241" w:rsidRDefault="00E33241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bookmarkStart w:id="1" w:name="_Hlk111448898"/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bookmarkEnd w:id="1"/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  <w:bookmarkStart w:id="2" w:name="_Hlk111448926"/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bookmarkEnd w:id="2"/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27536B" w:rsidRPr="00B65697" w14:paraId="228BC9AF" w14:textId="77777777" w:rsidTr="00D31599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41F5EFC" w14:textId="77777777" w:rsidR="0027536B" w:rsidRPr="00B65697" w:rsidRDefault="0027536B" w:rsidP="0027536B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7536B" w:rsidRPr="005855D0" w14:paraId="6288DA0B" w14:textId="77777777" w:rsidTr="00D31599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4F87DD4" w14:textId="77777777" w:rsidR="0027536B" w:rsidRPr="00B65697" w:rsidRDefault="0027536B" w:rsidP="0027536B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C001783" w14:textId="77777777" w:rsidR="0027536B" w:rsidRPr="00B65697" w:rsidRDefault="0027536B" w:rsidP="0027536B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A92F334" w14:textId="77777777" w:rsidR="0027536B" w:rsidRPr="005855D0" w:rsidRDefault="0027536B" w:rsidP="0027536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</w:tbl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72386">
    <w:abstractNumId w:val="4"/>
  </w:num>
  <w:num w:numId="2" w16cid:durableId="22899620">
    <w:abstractNumId w:val="1"/>
  </w:num>
  <w:num w:numId="3" w16cid:durableId="2100172445">
    <w:abstractNumId w:val="0"/>
  </w:num>
  <w:num w:numId="4" w16cid:durableId="1125545507">
    <w:abstractNumId w:val="7"/>
  </w:num>
  <w:num w:numId="5" w16cid:durableId="56900841">
    <w:abstractNumId w:val="2"/>
  </w:num>
  <w:num w:numId="6" w16cid:durableId="307319258">
    <w:abstractNumId w:val="5"/>
  </w:num>
  <w:num w:numId="7" w16cid:durableId="828255895">
    <w:abstractNumId w:val="3"/>
  </w:num>
  <w:num w:numId="8" w16cid:durableId="378819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0203"/>
    <w:rsid w:val="00051305"/>
    <w:rsid w:val="000579DA"/>
    <w:rsid w:val="0007263A"/>
    <w:rsid w:val="0007584E"/>
    <w:rsid w:val="00091A14"/>
    <w:rsid w:val="000C251C"/>
    <w:rsid w:val="000D1DB5"/>
    <w:rsid w:val="000D524F"/>
    <w:rsid w:val="00106F6B"/>
    <w:rsid w:val="001237EC"/>
    <w:rsid w:val="00132C42"/>
    <w:rsid w:val="00172C19"/>
    <w:rsid w:val="00184C15"/>
    <w:rsid w:val="00187EDB"/>
    <w:rsid w:val="00192640"/>
    <w:rsid w:val="001956C4"/>
    <w:rsid w:val="001B363D"/>
    <w:rsid w:val="001C0094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7536B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605D0"/>
    <w:rsid w:val="0037008F"/>
    <w:rsid w:val="003706D1"/>
    <w:rsid w:val="0037407A"/>
    <w:rsid w:val="003A4CFA"/>
    <w:rsid w:val="003A6057"/>
    <w:rsid w:val="003A62CC"/>
    <w:rsid w:val="003A65A3"/>
    <w:rsid w:val="003B399E"/>
    <w:rsid w:val="003B7DF9"/>
    <w:rsid w:val="003C42CF"/>
    <w:rsid w:val="003C4EF3"/>
    <w:rsid w:val="003D2B6F"/>
    <w:rsid w:val="003D527C"/>
    <w:rsid w:val="0041297B"/>
    <w:rsid w:val="0043609D"/>
    <w:rsid w:val="00444F9D"/>
    <w:rsid w:val="00446035"/>
    <w:rsid w:val="0045451A"/>
    <w:rsid w:val="00475D8A"/>
    <w:rsid w:val="004A45EC"/>
    <w:rsid w:val="004A6A4D"/>
    <w:rsid w:val="004C1E75"/>
    <w:rsid w:val="004C3560"/>
    <w:rsid w:val="0051478A"/>
    <w:rsid w:val="00514F89"/>
    <w:rsid w:val="00533B6C"/>
    <w:rsid w:val="00533D42"/>
    <w:rsid w:val="0054193E"/>
    <w:rsid w:val="00550B9F"/>
    <w:rsid w:val="00552C3F"/>
    <w:rsid w:val="00566ABB"/>
    <w:rsid w:val="00577443"/>
    <w:rsid w:val="00582921"/>
    <w:rsid w:val="005855D0"/>
    <w:rsid w:val="00587109"/>
    <w:rsid w:val="005966DE"/>
    <w:rsid w:val="005B58AA"/>
    <w:rsid w:val="005D228E"/>
    <w:rsid w:val="005D3957"/>
    <w:rsid w:val="005E037E"/>
    <w:rsid w:val="005F12FE"/>
    <w:rsid w:val="00610ACC"/>
    <w:rsid w:val="006134A4"/>
    <w:rsid w:val="00615B41"/>
    <w:rsid w:val="00620515"/>
    <w:rsid w:val="00633FB6"/>
    <w:rsid w:val="006459DD"/>
    <w:rsid w:val="00662B30"/>
    <w:rsid w:val="00665DDA"/>
    <w:rsid w:val="0066675B"/>
    <w:rsid w:val="00667885"/>
    <w:rsid w:val="00673FC1"/>
    <w:rsid w:val="006A0EB9"/>
    <w:rsid w:val="006C1545"/>
    <w:rsid w:val="006C2A64"/>
    <w:rsid w:val="006C7AA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D0896"/>
    <w:rsid w:val="007F747C"/>
    <w:rsid w:val="0080078E"/>
    <w:rsid w:val="00801AEB"/>
    <w:rsid w:val="00837AD6"/>
    <w:rsid w:val="00841EE0"/>
    <w:rsid w:val="00852A21"/>
    <w:rsid w:val="008978AA"/>
    <w:rsid w:val="008D6BC9"/>
    <w:rsid w:val="008F100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25F6F"/>
    <w:rsid w:val="00A4040F"/>
    <w:rsid w:val="00A40551"/>
    <w:rsid w:val="00A65961"/>
    <w:rsid w:val="00A74A5E"/>
    <w:rsid w:val="00A75E71"/>
    <w:rsid w:val="00A769A2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5172"/>
    <w:rsid w:val="00D27B56"/>
    <w:rsid w:val="00D4517B"/>
    <w:rsid w:val="00D73960"/>
    <w:rsid w:val="00D93A9B"/>
    <w:rsid w:val="00DB4964"/>
    <w:rsid w:val="00DC0885"/>
    <w:rsid w:val="00DE0CF4"/>
    <w:rsid w:val="00E016BA"/>
    <w:rsid w:val="00E130B8"/>
    <w:rsid w:val="00E1534D"/>
    <w:rsid w:val="00E265A8"/>
    <w:rsid w:val="00E33241"/>
    <w:rsid w:val="00E539EF"/>
    <w:rsid w:val="00E623A1"/>
    <w:rsid w:val="00E76387"/>
    <w:rsid w:val="00E92D54"/>
    <w:rsid w:val="00EA0226"/>
    <w:rsid w:val="00EB6AE7"/>
    <w:rsid w:val="00EC74B3"/>
    <w:rsid w:val="00ED39DB"/>
    <w:rsid w:val="00EE4764"/>
    <w:rsid w:val="00EF578F"/>
    <w:rsid w:val="00F23F41"/>
    <w:rsid w:val="00F3043B"/>
    <w:rsid w:val="00F50FA9"/>
    <w:rsid w:val="00F73E61"/>
    <w:rsid w:val="00F750C1"/>
    <w:rsid w:val="00FA2BDA"/>
    <w:rsid w:val="00FA32A0"/>
    <w:rsid w:val="00FB5170"/>
    <w:rsid w:val="00FC6525"/>
    <w:rsid w:val="00FD2913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5EB9738BAA444A485A4814954E403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E74723-229D-4D46-A194-E8B056E2DDF1}"/>
      </w:docPartPr>
      <w:docPartBody>
        <w:p w:rsidR="00000000" w:rsidRDefault="00887879" w:rsidP="00887879">
          <w:pPr>
            <w:pStyle w:val="15EB9738BAA444A485A4814954E4033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64D3CC4E5AA42DBB09D65EE6077B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7A0417-C66B-405E-8661-D96CCCEB9707}"/>
      </w:docPartPr>
      <w:docPartBody>
        <w:p w:rsidR="00000000" w:rsidRDefault="00887879" w:rsidP="00887879">
          <w:pPr>
            <w:pStyle w:val="264D3CC4E5AA42DBB09D65EE6077B6C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C7D7184BC05493496AD7BF0CA4A0B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980CF-8C3A-4222-B2FE-3192B1808F10}"/>
      </w:docPartPr>
      <w:docPartBody>
        <w:p w:rsidR="00000000" w:rsidRDefault="00887879" w:rsidP="00887879">
          <w:pPr>
            <w:pStyle w:val="6C7D7184BC05493496AD7BF0CA4A0B3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CEB808E325D4C80BA1268FD8571D6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545C20-0495-4A59-81FF-0D2493FC0ECD}"/>
      </w:docPartPr>
      <w:docPartBody>
        <w:p w:rsidR="00000000" w:rsidRDefault="00887879" w:rsidP="00887879">
          <w:pPr>
            <w:pStyle w:val="5CEB808E325D4C80BA1268FD8571D62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4AE764BD40D4D49BD53673868888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C27B34-735E-4414-9604-2C4AECF852F4}"/>
      </w:docPartPr>
      <w:docPartBody>
        <w:p w:rsidR="00000000" w:rsidRDefault="00887879" w:rsidP="00887879">
          <w:pPr>
            <w:pStyle w:val="14AE764BD40D4D49BD536738688889C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1EDCBF1C48D4E7B8C225267C3C4B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23F0A-5BE9-434F-AE02-F5A922029E1B}"/>
      </w:docPartPr>
      <w:docPartBody>
        <w:p w:rsidR="00000000" w:rsidRDefault="00887879" w:rsidP="00887879">
          <w:pPr>
            <w:pStyle w:val="41EDCBF1C48D4E7B8C225267C3C4BA7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C7343D0CBCB4130B556DAB86C9174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319965-5D96-4C75-8A25-8F54579EB8D3}"/>
      </w:docPartPr>
      <w:docPartBody>
        <w:p w:rsidR="00000000" w:rsidRDefault="00887879" w:rsidP="00887879">
          <w:pPr>
            <w:pStyle w:val="1C7343D0CBCB4130B556DAB86C91745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78635F39AB54C70B6D9020D564230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1208A-430E-47A0-9569-6A15ED859D01}"/>
      </w:docPartPr>
      <w:docPartBody>
        <w:p w:rsidR="00000000" w:rsidRDefault="00887879" w:rsidP="00887879">
          <w:pPr>
            <w:pStyle w:val="F78635F39AB54C70B6D9020D564230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586AF24D0AF408FB93D1400615DBF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3B65B-2134-4C8E-A328-03D031E8E1DB}"/>
      </w:docPartPr>
      <w:docPartBody>
        <w:p w:rsidR="00000000" w:rsidRDefault="00887879" w:rsidP="00887879">
          <w:pPr>
            <w:pStyle w:val="3586AF24D0AF408FB93D1400615DBF5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015370FDC114BB386F848EE53E676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F1839-A1D3-4689-AE50-E9A2D10B9BB7}"/>
      </w:docPartPr>
      <w:docPartBody>
        <w:p w:rsidR="00000000" w:rsidRDefault="00887879" w:rsidP="00887879">
          <w:pPr>
            <w:pStyle w:val="2015370FDC114BB386F848EE53E6760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3881A6794834DAFA6AD701C9F139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496C1-FBFF-47E1-A126-EBF92300E9BC}"/>
      </w:docPartPr>
      <w:docPartBody>
        <w:p w:rsidR="00000000" w:rsidRDefault="00887879" w:rsidP="00887879">
          <w:pPr>
            <w:pStyle w:val="33881A6794834DAFA6AD701C9F139CE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02F8B14E936444DA4A25DA41F4C05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663D25-7689-4AAB-BDE6-39E7ABACD41A}"/>
      </w:docPartPr>
      <w:docPartBody>
        <w:p w:rsidR="00000000" w:rsidRDefault="00887879" w:rsidP="00887879">
          <w:pPr>
            <w:pStyle w:val="A02F8B14E936444DA4A25DA41F4C05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12971"/>
    <w:rsid w:val="003469F1"/>
    <w:rsid w:val="003879CC"/>
    <w:rsid w:val="00423590"/>
    <w:rsid w:val="004A531E"/>
    <w:rsid w:val="00563758"/>
    <w:rsid w:val="007468DB"/>
    <w:rsid w:val="007D652C"/>
    <w:rsid w:val="00887879"/>
    <w:rsid w:val="009B10D1"/>
    <w:rsid w:val="009F606A"/>
    <w:rsid w:val="00A218B7"/>
    <w:rsid w:val="00B92A5D"/>
    <w:rsid w:val="00C833B4"/>
    <w:rsid w:val="00E66326"/>
    <w:rsid w:val="00E80FF6"/>
    <w:rsid w:val="00F0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7879"/>
    <w:rPr>
      <w:color w:val="808080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F41287414ED54806A7CCD1AF0929C553">
    <w:name w:val="F41287414ED54806A7CCD1AF0929C553"/>
    <w:rsid w:val="00887879"/>
    <w:pPr>
      <w:spacing w:after="160" w:line="259" w:lineRule="auto"/>
    </w:pPr>
  </w:style>
  <w:style w:type="paragraph" w:customStyle="1" w:styleId="EA327DD2DDEF4C229DA090D414C7D1BA">
    <w:name w:val="EA327DD2DDEF4C229DA090D414C7D1BA"/>
    <w:rsid w:val="00887879"/>
    <w:pPr>
      <w:spacing w:after="160" w:line="259" w:lineRule="auto"/>
    </w:pPr>
  </w:style>
  <w:style w:type="paragraph" w:customStyle="1" w:styleId="8336CD509CEA44E39DCA67C1B3B92A8E">
    <w:name w:val="8336CD509CEA44E39DCA67C1B3B92A8E"/>
    <w:rsid w:val="00887879"/>
    <w:pPr>
      <w:spacing w:after="160" w:line="259" w:lineRule="auto"/>
    </w:pPr>
  </w:style>
  <w:style w:type="paragraph" w:customStyle="1" w:styleId="7D60FF8D501448B3840636611726EA24">
    <w:name w:val="7D60FF8D501448B3840636611726EA24"/>
    <w:rsid w:val="00887879"/>
    <w:pPr>
      <w:spacing w:after="160" w:line="259" w:lineRule="auto"/>
    </w:pPr>
  </w:style>
  <w:style w:type="paragraph" w:customStyle="1" w:styleId="5148D57A53824285B6A7BF2C2B399F50">
    <w:name w:val="5148D57A53824285B6A7BF2C2B399F50"/>
    <w:rsid w:val="00887879"/>
    <w:pPr>
      <w:spacing w:after="160" w:line="259" w:lineRule="auto"/>
    </w:pPr>
  </w:style>
  <w:style w:type="paragraph" w:customStyle="1" w:styleId="BDC5A2AAF9D8487E86E23AE4EFD56C4D">
    <w:name w:val="BDC5A2AAF9D8487E86E23AE4EFD56C4D"/>
    <w:rsid w:val="00887879"/>
    <w:pPr>
      <w:spacing w:after="160" w:line="259" w:lineRule="auto"/>
    </w:pPr>
  </w:style>
  <w:style w:type="paragraph" w:customStyle="1" w:styleId="349617C9D2CD436FA8D2332C78DE7432">
    <w:name w:val="349617C9D2CD436FA8D2332C78DE7432"/>
    <w:rsid w:val="00887879"/>
    <w:pPr>
      <w:spacing w:after="160" w:line="259" w:lineRule="auto"/>
    </w:pPr>
  </w:style>
  <w:style w:type="paragraph" w:customStyle="1" w:styleId="958D0A37857640889EFC2AB78F4DAAA3">
    <w:name w:val="958D0A37857640889EFC2AB78F4DAAA3"/>
    <w:rsid w:val="00887879"/>
    <w:pPr>
      <w:spacing w:after="160" w:line="259" w:lineRule="auto"/>
    </w:pPr>
  </w:style>
  <w:style w:type="paragraph" w:customStyle="1" w:styleId="C37B14D831B9472E8D9DFB9100C60539">
    <w:name w:val="C37B14D831B9472E8D9DFB9100C60539"/>
    <w:rsid w:val="00887879"/>
    <w:pPr>
      <w:spacing w:after="160" w:line="259" w:lineRule="auto"/>
    </w:pPr>
  </w:style>
  <w:style w:type="paragraph" w:customStyle="1" w:styleId="033A281D9EB44BA38989C631F06DAE53">
    <w:name w:val="033A281D9EB44BA38989C631F06DAE53"/>
    <w:rsid w:val="00887879"/>
    <w:pPr>
      <w:spacing w:after="160" w:line="259" w:lineRule="auto"/>
    </w:pPr>
  </w:style>
  <w:style w:type="paragraph" w:customStyle="1" w:styleId="1CD1359BFD00495AA2B52D140465E35F">
    <w:name w:val="1CD1359BFD00495AA2B52D140465E35F"/>
    <w:rsid w:val="00887879"/>
    <w:pPr>
      <w:spacing w:after="160" w:line="259" w:lineRule="auto"/>
    </w:pPr>
  </w:style>
  <w:style w:type="paragraph" w:customStyle="1" w:styleId="A29A8DCE708C463690318FC49677AD4F">
    <w:name w:val="A29A8DCE708C463690318FC49677AD4F"/>
    <w:rsid w:val="00887879"/>
    <w:pPr>
      <w:spacing w:after="160" w:line="259" w:lineRule="auto"/>
    </w:pPr>
  </w:style>
  <w:style w:type="paragraph" w:customStyle="1" w:styleId="15EB9738BAA444A485A4814954E4033F">
    <w:name w:val="15EB9738BAA444A485A4814954E4033F"/>
    <w:rsid w:val="00887879"/>
    <w:pPr>
      <w:spacing w:after="160" w:line="259" w:lineRule="auto"/>
    </w:pPr>
  </w:style>
  <w:style w:type="paragraph" w:customStyle="1" w:styleId="264D3CC4E5AA42DBB09D65EE6077B6C5">
    <w:name w:val="264D3CC4E5AA42DBB09D65EE6077B6C5"/>
    <w:rsid w:val="00887879"/>
    <w:pPr>
      <w:spacing w:after="160" w:line="259" w:lineRule="auto"/>
    </w:pPr>
  </w:style>
  <w:style w:type="paragraph" w:customStyle="1" w:styleId="6C7D7184BC05493496AD7BF0CA4A0B37">
    <w:name w:val="6C7D7184BC05493496AD7BF0CA4A0B37"/>
    <w:rsid w:val="00887879"/>
    <w:pPr>
      <w:spacing w:after="160" w:line="259" w:lineRule="auto"/>
    </w:pPr>
  </w:style>
  <w:style w:type="paragraph" w:customStyle="1" w:styleId="5CEB808E325D4C80BA1268FD8571D62B">
    <w:name w:val="5CEB808E325D4C80BA1268FD8571D62B"/>
    <w:rsid w:val="00887879"/>
    <w:pPr>
      <w:spacing w:after="160" w:line="259" w:lineRule="auto"/>
    </w:pPr>
  </w:style>
  <w:style w:type="paragraph" w:customStyle="1" w:styleId="14AE764BD40D4D49BD536738688889C0">
    <w:name w:val="14AE764BD40D4D49BD536738688889C0"/>
    <w:rsid w:val="00887879"/>
    <w:pPr>
      <w:spacing w:after="160" w:line="259" w:lineRule="auto"/>
    </w:pPr>
  </w:style>
  <w:style w:type="paragraph" w:customStyle="1" w:styleId="41EDCBF1C48D4E7B8C225267C3C4BA7F">
    <w:name w:val="41EDCBF1C48D4E7B8C225267C3C4BA7F"/>
    <w:rsid w:val="00887879"/>
    <w:pPr>
      <w:spacing w:after="160" w:line="259" w:lineRule="auto"/>
    </w:pPr>
  </w:style>
  <w:style w:type="paragraph" w:customStyle="1" w:styleId="1C7343D0CBCB4130B556DAB86C91745E">
    <w:name w:val="1C7343D0CBCB4130B556DAB86C91745E"/>
    <w:rsid w:val="00887879"/>
    <w:pPr>
      <w:spacing w:after="160" w:line="259" w:lineRule="auto"/>
    </w:pPr>
  </w:style>
  <w:style w:type="paragraph" w:customStyle="1" w:styleId="F78635F39AB54C70B6D9020D5642301E">
    <w:name w:val="F78635F39AB54C70B6D9020D5642301E"/>
    <w:rsid w:val="00887879"/>
    <w:pPr>
      <w:spacing w:after="160" w:line="259" w:lineRule="auto"/>
    </w:pPr>
  </w:style>
  <w:style w:type="paragraph" w:customStyle="1" w:styleId="3586AF24D0AF408FB93D1400615DBF5E">
    <w:name w:val="3586AF24D0AF408FB93D1400615DBF5E"/>
    <w:rsid w:val="00887879"/>
    <w:pPr>
      <w:spacing w:after="160" w:line="259" w:lineRule="auto"/>
    </w:pPr>
  </w:style>
  <w:style w:type="paragraph" w:customStyle="1" w:styleId="2015370FDC114BB386F848EE53E67608">
    <w:name w:val="2015370FDC114BB386F848EE53E67608"/>
    <w:rsid w:val="00887879"/>
    <w:pPr>
      <w:spacing w:after="160" w:line="259" w:lineRule="auto"/>
    </w:pPr>
  </w:style>
  <w:style w:type="paragraph" w:customStyle="1" w:styleId="33881A6794834DAFA6AD701C9F139CE4">
    <w:name w:val="33881A6794834DAFA6AD701C9F139CE4"/>
    <w:rsid w:val="00887879"/>
    <w:pPr>
      <w:spacing w:after="160" w:line="259" w:lineRule="auto"/>
    </w:pPr>
  </w:style>
  <w:style w:type="paragraph" w:customStyle="1" w:styleId="A02F8B14E936444DA4A25DA41F4C05A8">
    <w:name w:val="A02F8B14E936444DA4A25DA41F4C05A8"/>
    <w:rsid w:val="0088787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12803-D124-0948-A8E3-51BDE34D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12</Pages>
  <Words>1310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kévin Lefebvre</cp:lastModifiedBy>
  <cp:revision>17</cp:revision>
  <cp:lastPrinted>2016-05-29T23:41:00Z</cp:lastPrinted>
  <dcterms:created xsi:type="dcterms:W3CDTF">2022-08-02T15:38:00Z</dcterms:created>
  <dcterms:modified xsi:type="dcterms:W3CDTF">2022-08-15T15:29:00Z</dcterms:modified>
</cp:coreProperties>
</file>