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ts7w75wtx7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SEO Content Quality &amp; Duplicate Detector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7pfxin9sap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Complete Game Plan &amp; Implementation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w5ws8sssxc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📋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Assignment Goal:</w:t>
      </w:r>
      <w:r w:rsidDel="00000000" w:rsidR="00000000" w:rsidRPr="00000000">
        <w:rPr>
          <w:rtl w:val="0"/>
        </w:rPr>
        <w:t xml:space="preserve"> Build a machine learning pipeline that analyzes web content for SEO quality assessment and duplicate detection.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 Budget:</w:t>
      </w:r>
      <w:r w:rsidDel="00000000" w:rsidR="00000000" w:rsidRPr="00000000">
        <w:rPr>
          <w:rtl w:val="0"/>
        </w:rPr>
        <w:t xml:space="preserve"> 4 hours (240 minutes)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GitHub repository with Jupyter notebook, CSV outputs, and comprehensive README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Bonus Opportunity:</w:t>
      </w:r>
      <w:r w:rsidDel="00000000" w:rsidR="00000000" w:rsidRPr="00000000">
        <w:rPr>
          <w:rtl w:val="0"/>
        </w:rPr>
        <w:t xml:space="preserve"> +25 points (Streamlit app: +15, Advanced NLP: +7, Visualizations: +3)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r7htyqnmsw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🎯 MASTER PROMPT FOR IMPLEMENTATION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9z065efo7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completing a data science assignment that evaluates your ability to: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and process HTML content efficiently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engineer NLP features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similarity detection algorithms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evaluate a classification model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working demo with clear documentation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q7xx3rme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 Information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Dataset:</w:t>
      </w:r>
      <w:r w:rsidDel="00000000" w:rsidR="00000000" w:rsidRPr="00000000">
        <w:rPr>
          <w:rtl w:val="0"/>
        </w:rPr>
        <w:t xml:space="preserve"> 60-70 rows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html_content</w:t>
      </w:r>
      <w:r w:rsidDel="00000000" w:rsidR="00000000" w:rsidRPr="00000000">
        <w:rPr>
          <w:rtl w:val="0"/>
        </w:rPr>
        <w:t xml:space="preserve"> columns (pre-scraped)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Alternative Dataset:</w:t>
      </w:r>
      <w:r w:rsidDel="00000000" w:rsidR="00000000" w:rsidRPr="00000000">
        <w:rPr>
          <w:rtl w:val="0"/>
        </w:rPr>
        <w:t xml:space="preserve"> URLs only (requires scraping implementation)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CSV file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t4sevcq5bs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Requirements (Must Complete - 100 points)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5q59gr19hye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Data Collection &amp; HTML Parsing (15 points)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Extract clean text from HTML content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 Steps: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CSV file with pandas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html_content</w:t>
      </w:r>
      <w:r w:rsidDel="00000000" w:rsidR="00000000" w:rsidRPr="00000000">
        <w:rPr>
          <w:rtl w:val="0"/>
        </w:rPr>
        <w:t xml:space="preserve"> exists: Parse directly using BeautifulSoup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only URLs: Implement scraping with requests + BeautifulSoup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Extract: title, body text (clean), word count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data/extracted_content.csv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Libraries: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beautifulsoup4</w:t>
      </w:r>
      <w:r w:rsidDel="00000000" w:rsidR="00000000" w:rsidRPr="00000000">
        <w:rPr>
          <w:rtl w:val="0"/>
        </w:rPr>
        <w:t xml:space="preserve"> - HTML parsing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lxml</w:t>
      </w:r>
      <w:r w:rsidDel="00000000" w:rsidR="00000000" w:rsidRPr="00000000">
        <w:rPr>
          <w:rtl w:val="0"/>
        </w:rPr>
        <w:t xml:space="preserve"> - Fast parser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- HTTP requests (if scraping needed)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- Data handling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 Handling Requirements: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Try-except blocks for parsing failures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HTML content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skipped URLs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User-Agent header if scraping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1-2 second delays between requests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Format (extracted_content.csv):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url,title,body_text,word_count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https://example.com/article,"Article Title","Clean text content...",850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jkk1ah4s7cm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Text Preprocessing &amp; Feature Engineering (25 points)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comprehensive feature set for ML model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Required Features: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 Metrics:</w:t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word_count (already calculated)</w:t>
      </w:r>
    </w:p>
    <w:p w:rsidR="00000000" w:rsidDel="00000000" w:rsidP="00000000" w:rsidRDefault="00000000" w:rsidRPr="00000000" w14:paraId="0000003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sentence_count (use nltk.sent_tokenize or simple split)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Readability Score:</w:t>
      </w:r>
    </w:p>
    <w:p w:rsidR="00000000" w:rsidDel="00000000" w:rsidP="00000000" w:rsidRDefault="00000000" w:rsidRPr="00000000" w14:paraId="0000003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Flesch Reading Ease (use textstat library)</w:t>
      </w:r>
    </w:p>
    <w:p w:rsidR="00000000" w:rsidDel="00000000" w:rsidP="00000000" w:rsidRDefault="00000000" w:rsidRPr="00000000" w14:paraId="0000003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Formula: 206.835 - 1.015(words/sentences) - 84.6(syllables/words)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Keywords:</w:t>
      </w:r>
    </w:p>
    <w:p w:rsidR="00000000" w:rsidDel="00000000" w:rsidP="00000000" w:rsidRDefault="00000000" w:rsidRPr="00000000" w14:paraId="0000003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5 keywords using TF-IDF</w:t>
      </w:r>
    </w:p>
    <w:p w:rsidR="00000000" w:rsidDel="00000000" w:rsidP="00000000" w:rsidRDefault="00000000" w:rsidRPr="00000000" w14:paraId="0000003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sklearn.feature_extraction.text.TfidfVectorizer</w:t>
      </w:r>
    </w:p>
    <w:p w:rsidR="00000000" w:rsidDel="00000000" w:rsidP="00000000" w:rsidRDefault="00000000" w:rsidRPr="00000000" w14:paraId="0000003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as pipe-separated string: "keyword1|keyword2|keyword3|keyword4|keyword5"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Embeddings:</w:t>
      </w:r>
    </w:p>
    <w:p w:rsidR="00000000" w:rsidDel="00000000" w:rsidP="00000000" w:rsidRDefault="00000000" w:rsidRPr="00000000" w14:paraId="0000003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Option A (Recommended):</w:t>
      </w:r>
      <w:r w:rsidDel="00000000" w:rsidR="00000000" w:rsidRPr="00000000">
        <w:rPr>
          <w:rtl w:val="0"/>
        </w:rPr>
        <w:t xml:space="preserve"> Use sentence-transformers</w:t>
      </w:r>
    </w:p>
    <w:p w:rsidR="00000000" w:rsidDel="00000000" w:rsidP="00000000" w:rsidRDefault="00000000" w:rsidRPr="00000000" w14:paraId="0000003D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Model: 'all-MiniLM-L6-v2' (fast, efficient)</w:t>
      </w:r>
    </w:p>
    <w:p w:rsidR="00000000" w:rsidDel="00000000" w:rsidP="00000000" w:rsidRDefault="00000000" w:rsidRPr="00000000" w14:paraId="0000003E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Encode body_text to get embeddings</w:t>
      </w:r>
    </w:p>
    <w:p w:rsidR="00000000" w:rsidDel="00000000" w:rsidP="00000000" w:rsidRDefault="00000000" w:rsidRPr="00000000" w14:paraId="0000003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Option B:</w:t>
      </w:r>
      <w:r w:rsidDel="00000000" w:rsidR="00000000" w:rsidRPr="00000000">
        <w:rPr>
          <w:rtl w:val="0"/>
        </w:rPr>
        <w:t xml:space="preserve"> Use TF-IDF vectors</w:t>
      </w:r>
    </w:p>
    <w:p w:rsidR="00000000" w:rsidDel="00000000" w:rsidP="00000000" w:rsidRDefault="00000000" w:rsidRPr="00000000" w14:paraId="00000040">
      <w:pPr>
        <w:numPr>
          <w:ilvl w:val="2"/>
          <w:numId w:val="2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sklearn TfidfVectorizer with max_features=100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Libraries: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textstat</w:t>
      </w:r>
      <w:r w:rsidDel="00000000" w:rsidR="00000000" w:rsidRPr="00000000">
        <w:rPr>
          <w:rtl w:val="0"/>
        </w:rPr>
        <w:t xml:space="preserve"> - Readability scores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 - Text embeddings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- TF-IDF, ML models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nltk</w:t>
      </w:r>
      <w:r w:rsidDel="00000000" w:rsidR="00000000" w:rsidRPr="00000000">
        <w:rPr>
          <w:rtl w:val="0"/>
        </w:rPr>
        <w:t xml:space="preserve"> - Sentence tokenization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 - Array operations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Preprocessing Steps: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Lowercase 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Remove extra whitespace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Handle empty/null values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Calculate all features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Store embeddings as numpy array or list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Format (features.csv):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url,word_count,sentence_count,flesch_reading_ease,top_keywords,embedding_vector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https://example.com/article,1250,45,62.5,"seo|optimization|content|marketing|strategy","[0.023,-0.145,...]"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kfsaenunrac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Duplicate Detection (20 points)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Identify near-duplicate content using cosine similarity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 Strategy: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embeddings from features.csv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embedding strings back to numpy arrays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pairwise cosine similarity matrix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threshold (recommended: 0.80 for duplicates)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pairs above threshold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thin content (word_count &lt; 500)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Libraries: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sklearn.metrics.pairwise.cosine_similarity</w:t>
      </w:r>
      <w:r w:rsidDel="00000000" w:rsidR="00000000" w:rsidRPr="00000000">
        <w:rPr>
          <w:rtl w:val="0"/>
        </w:rPr>
        <w:t xml:space="preserve"> - Similarity computation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 - Matrix operations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- Data manipulation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Compute similarity matrix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similarity_matrix = cosine_similarity(embeddings_array)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Find pairs above threshold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threshold = 0.80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duplicate_pairs = []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i in range(len(urls)):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for j in range(i+1, len(urls)):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if similarity_matrix[i][j] &gt; threshold: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duplicate_pairs.append({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'url1': urls[i],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'url2': urls[j],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'similarity': similarity_matrix[i][j]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Thin Content Detection: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df['is_thin'] = df['word_count'] &lt; 500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Format (duplicates.csv):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url1,url2,similarity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https://example.com/page1,https://example.com/page2,0.91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https://example.com/page5,https://example.com/page8,0.85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 Statistics to Report: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pages analyzed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duplicate pairs found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thin content pages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of thin content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a19qk5huyi0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Content Quality Scoring (25 points)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ML classifier to predict content quality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Labeling Strategy (Synthetic Labels):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 create_quality_labels(row):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if row['word_count'] &gt; 1500 and 50 &lt;= row['flesch_reading_ease'] &lt;= 70: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return 'High'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elif row['word_count'] &lt; 500 or row['flesch_reading_ease'] &lt; 30: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return 'Low'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'Medium'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Implementation: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Selection: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word_count</w:t>
      </w:r>
    </w:p>
    <w:p w:rsidR="00000000" w:rsidDel="00000000" w:rsidP="00000000" w:rsidRDefault="00000000" w:rsidRPr="00000000" w14:paraId="0000008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sentence_count</w:t>
      </w:r>
    </w:p>
    <w:p w:rsidR="00000000" w:rsidDel="00000000" w:rsidP="00000000" w:rsidRDefault="00000000" w:rsidRPr="00000000" w14:paraId="0000008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flesch_reading_ease</w:t>
      </w:r>
    </w:p>
    <w:p w:rsidR="00000000" w:rsidDel="00000000" w:rsidP="00000000" w:rsidRDefault="00000000" w:rsidRPr="00000000" w14:paraId="0000008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embedding features or TF-IDF features</w:t>
      </w:r>
    </w:p>
    <w:p w:rsidR="00000000" w:rsidDel="00000000" w:rsidP="00000000" w:rsidRDefault="00000000" w:rsidRPr="00000000" w14:paraId="0000008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Choices (Pick One):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Option A (Recommended):</w:t>
      </w:r>
      <w:r w:rsidDel="00000000" w:rsidR="00000000" w:rsidRPr="00000000">
        <w:rPr>
          <w:rtl w:val="0"/>
        </w:rPr>
        <w:t xml:space="preserve"> Random Forest Classifier</w:t>
      </w:r>
    </w:p>
    <w:p w:rsidR="00000000" w:rsidDel="00000000" w:rsidP="00000000" w:rsidRDefault="00000000" w:rsidRPr="00000000" w14:paraId="00000091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Handles non-linear relationships</w:t>
      </w:r>
    </w:p>
    <w:p w:rsidR="00000000" w:rsidDel="00000000" w:rsidP="00000000" w:rsidRDefault="00000000" w:rsidRPr="00000000" w14:paraId="00000092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feature importance</w:t>
      </w:r>
    </w:p>
    <w:p w:rsidR="00000000" w:rsidDel="00000000" w:rsidP="00000000" w:rsidRDefault="00000000" w:rsidRPr="00000000" w14:paraId="00000093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Good with small datasets</w:t>
      </w:r>
    </w:p>
    <w:p w:rsidR="00000000" w:rsidDel="00000000" w:rsidP="00000000" w:rsidRDefault="00000000" w:rsidRPr="00000000" w14:paraId="0000009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Option B:</w:t>
      </w:r>
      <w:r w:rsidDel="00000000" w:rsidR="00000000" w:rsidRPr="00000000">
        <w:rPr>
          <w:rtl w:val="0"/>
        </w:rPr>
        <w:t xml:space="preserve"> Logistic Regression</w:t>
      </w:r>
    </w:p>
    <w:p w:rsidR="00000000" w:rsidDel="00000000" w:rsidP="00000000" w:rsidRDefault="00000000" w:rsidRPr="00000000" w14:paraId="00000095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Simple, interpretable</w:t>
      </w:r>
    </w:p>
    <w:p w:rsidR="00000000" w:rsidDel="00000000" w:rsidP="00000000" w:rsidRDefault="00000000" w:rsidRPr="00000000" w14:paraId="00000096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Fast training</w:t>
      </w:r>
    </w:p>
    <w:p w:rsidR="00000000" w:rsidDel="00000000" w:rsidP="00000000" w:rsidRDefault="00000000" w:rsidRPr="00000000" w14:paraId="00000097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Good baseline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Process: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sklearn.metrics import classification_report, confusion_matrix, accuracy_score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Split data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X = features[['word_count', 'sentence_count', 'flesch_reading_ease']]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 = labels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test_size=0.3, random_state=42)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model = RandomForestClassifier(n_estimators=100, random_state=42)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Predict and evaluate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Model: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Rule-based classifier using only word_count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 baseline_predict(word_count):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word_count &gt; 1000: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return 'High'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elif word_count &lt; 500: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return 'Low'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return 'Medium'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 Metrics Required: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 report (precision, recall, F1-score per class)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accuracy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accuracy comparison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2-3 feature importances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Saving: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with open('models/quality_model.pkl', 'wb') as f: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pickle.dump(model, f)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ajj0oo58jzg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Real-Time Analysis Demo (15 points)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function to analyze any URL in real-time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Specification: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 analyze_url(url):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Analyzes a given URL for content quality and duplicates.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url (str): URL to analyze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dict: Analysis results including quality score and similar pages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# 1. Scrape the URL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# 2. Extract features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# 3. Predict quality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# 4. Find similar content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# 5. Return structured results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 Steps: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basic scraping (requests + BeautifulSoup)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feature extraction functions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trained model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quality label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embeddings with existing content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JSON-formatted results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Required Output Format: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"url": "https://example.com/test-article",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"word_count": 1450,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"readability": 65.2,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"quality_label": "High",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"is_thin": false,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"similar_to": [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{"url": "https://example.com/related", "similarity": 0.76}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Practices: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error handling for invalid URLs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timeout for requests (10 seconds)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informative error messages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cases where no similar content is found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be2mepju38o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Code Quality Requirements (10 points)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variable names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Docstrings for functions</w:t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for complex logic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Try-except blocks for error handling</w:t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code style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hardcoded paths (use relative paths)</w:t>
      </w:r>
    </w:p>
    <w:p w:rsidR="00000000" w:rsidDel="00000000" w:rsidP="00000000" w:rsidRDefault="00000000" w:rsidRPr="00000000" w14:paraId="000000F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functions (avoid code duplication)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5273nl87ohh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Documentation Requirements (5 points)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README.md Must Include: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 Overview</w:t>
      </w:r>
      <w:r w:rsidDel="00000000" w:rsidR="00000000" w:rsidRPr="00000000">
        <w:rPr>
          <w:rtl w:val="0"/>
        </w:rPr>
        <w:t xml:space="preserve"> (2-3 sentences)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 Instructions</w:t>
      </w:r>
    </w:p>
    <w:p w:rsidR="00000000" w:rsidDel="00000000" w:rsidP="00000000" w:rsidRDefault="00000000" w:rsidRPr="00000000" w14:paraId="000000F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Clone command</w:t>
      </w:r>
    </w:p>
    <w:p w:rsidR="00000000" w:rsidDel="00000000" w:rsidP="00000000" w:rsidRDefault="00000000" w:rsidRPr="00000000" w14:paraId="000000F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F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notebook instructions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Quick Start Guide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Decisions</w:t>
      </w:r>
      <w:r w:rsidDel="00000000" w:rsidR="00000000" w:rsidRPr="00000000">
        <w:rPr>
          <w:rtl w:val="0"/>
        </w:rPr>
        <w:t xml:space="preserve"> (3-5 bullets):</w:t>
      </w:r>
    </w:p>
    <w:p w:rsidR="00000000" w:rsidDel="00000000" w:rsidP="00000000" w:rsidRDefault="00000000" w:rsidRPr="00000000" w14:paraId="000000F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Library choices with rationale</w:t>
      </w:r>
    </w:p>
    <w:p w:rsidR="00000000" w:rsidDel="00000000" w:rsidP="00000000" w:rsidRDefault="00000000" w:rsidRPr="00000000" w14:paraId="000000F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 parsing approach</w:t>
      </w:r>
    </w:p>
    <w:p w:rsidR="00000000" w:rsidDel="00000000" w:rsidP="00000000" w:rsidRDefault="00000000" w:rsidRPr="00000000" w14:paraId="000000F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Similarity threshold justification</w:t>
      </w:r>
    </w:p>
    <w:p w:rsidR="00000000" w:rsidDel="00000000" w:rsidP="00000000" w:rsidRDefault="00000000" w:rsidRPr="00000000" w14:paraId="000000F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selection reasoning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Results Summary:</w:t>
      </w:r>
    </w:p>
    <w:p w:rsidR="00000000" w:rsidDel="00000000" w:rsidP="00000000" w:rsidRDefault="00000000" w:rsidRPr="00000000" w14:paraId="000000F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accuracy/F1</w:t>
      </w:r>
    </w:p>
    <w:p w:rsidR="00000000" w:rsidDel="00000000" w:rsidP="00000000" w:rsidRDefault="00000000" w:rsidRPr="00000000" w14:paraId="0000010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duplicates found</w:t>
      </w:r>
    </w:p>
    <w:p w:rsidR="00000000" w:rsidDel="00000000" w:rsidP="00000000" w:rsidRDefault="00000000" w:rsidRPr="00000000" w14:paraId="0000010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quality scores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 (2-3 bullets)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Deployed Streamlit URL</w:t>
      </w:r>
      <w:r w:rsidDel="00000000" w:rsidR="00000000" w:rsidRPr="00000000">
        <w:rPr>
          <w:rtl w:val="0"/>
        </w:rPr>
        <w:t xml:space="preserve"> (if applicable)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300-400 words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ql2ew3a336l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🏆 BONUS FEATURES (Optional +25 points)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axlclvhmrt6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Streamlit App (+15 points)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directory structure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to Streamlit Cloud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URL in README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UI with URL input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results clearly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Directory Structure: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streamlit_app/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├── parser.py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├── features.py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└── scorer.py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└── models/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└── quality_model.pkl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 Features: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 input field</w:t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"Analyze" button</w:t>
      </w:r>
    </w:p>
    <w:p w:rsidR="00000000" w:rsidDel="00000000" w:rsidP="00000000" w:rsidRDefault="00000000" w:rsidRPr="00000000" w14:paraId="0000011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quality score</w:t>
      </w:r>
    </w:p>
    <w:p w:rsidR="00000000" w:rsidDel="00000000" w:rsidP="00000000" w:rsidRDefault="00000000" w:rsidRPr="00000000" w14:paraId="0000011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similar pages</w:t>
      </w:r>
    </w:p>
    <w:p w:rsidR="00000000" w:rsidDel="00000000" w:rsidP="00000000" w:rsidRDefault="00000000" w:rsidRPr="00000000" w14:paraId="0000011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ipjyulq6p6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Advanced NLP Analysis (+7 points)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Options (Choose 1-2):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Analysis (TextBlob or VADER)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Entity Recognition (spaCy)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Modeling (LDA with gensim)</w:t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keyword extraction (RAKE or YAKE)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w3wnmirz3m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Visualizations (+3 points)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Recommended Visualizations:</w:t>
      </w:r>
    </w:p>
    <w:p w:rsidR="00000000" w:rsidDel="00000000" w:rsidP="00000000" w:rsidRDefault="00000000" w:rsidRPr="00000000" w14:paraId="0000012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Similarity heatmap (seaborn)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plot (matplotlib)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clouds (wordcloud library)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distribution charts (plotly or matplotlib)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ayj74kvp3r3" w:id="18"/>
      <w:bookmarkEnd w:id="1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⏱️ DETAILED TIME ALLOCATION (240 minutes)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5t21dwvrxm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Setup (15 minutes)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GitHub repository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 up folder structure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virtual environment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Install dependencies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Download and place dataset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.gitignore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Initialize notebook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ub2yyj3s5d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Scraping &amp; Parsing (40 minutes)</w:t>
      </w:r>
    </w:p>
    <w:p w:rsidR="00000000" w:rsidDel="00000000" w:rsidP="00000000" w:rsidRDefault="00000000" w:rsidRPr="00000000" w14:paraId="0000013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Load dataset with pandas (5 min)</w:t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HTML parsing function (15 min)</w:t>
      </w:r>
    </w:p>
    <w:p w:rsidR="00000000" w:rsidDel="00000000" w:rsidP="00000000" w:rsidRDefault="00000000" w:rsidRPr="00000000" w14:paraId="0000013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Extract title, body text, word count (10 min)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Handle errors and test (5 min)</w:t>
      </w:r>
    </w:p>
    <w:p w:rsidR="00000000" w:rsidDel="00000000" w:rsidP="00000000" w:rsidRDefault="00000000" w:rsidRPr="00000000" w14:paraId="0000013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Save extracted_content.csv (5 min)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gg27pzw5k9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Feature Engineering (60 minutes)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Implement text preprocessing (10 min)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Calculate word count and sentence count (5 min)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Compute Flesch Reading Ease (10 min)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Extract top 5 keywords with TF-IDF (15 min)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Generate embeddings (15 min)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Save features.csv (5 min)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vgaz2nzktmj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Duplicate Detection (35 minutes)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Load embeddings (5 min)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Compute cosine similarity matrix (10 min)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Define threshold and extract pairs (10 min)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Implement thin content detection (5 min)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Save duplicates.csv and generate summary (5 min)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znw7eemdr5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5: Quality Model (70 minutes)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synthetic labels (10 min)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Prepare features for ML (10 min)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Train/test split (5 min)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Train Random Forest model (10 min)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baseline model (10 min)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Evaluate both models (15 min)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Generate classification report (5 min)</w:t>
      </w:r>
    </w:p>
    <w:p w:rsidR="00000000" w:rsidDel="00000000" w:rsidP="00000000" w:rsidRDefault="00000000" w:rsidRPr="00000000" w14:paraId="0000014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Save model (5 min)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mlhk97m8zp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6: Real-Time Demo (25 minutes)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Implement analyze_url() function (15 min)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with sample URL (5 min)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Format output as JSON (5 min)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tbwsyyzv40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7: Documentation (25 minutes)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Write README.md (15 min)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comments to code (5 min)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Final code cleanup (5 min)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j3u74uuj13p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Buffer Time (30 minutes)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end-to-end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 and improvements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605l9k2dg2j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📚 RECOMMENDED LIBRARIES &amp; VERSIONS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 Core Dependencies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pandas==2.1.4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numpy==1.26.3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scikit-learn==1.3.2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HTML Processing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beautifulsoup4==4.12.2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lxml==5.1.0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requests==2.31.0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NLP &amp; Text Processing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sentence-transformers==2.2.2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textstat==0.7.3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nltk==3.8.1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Visualization (Optional)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matplotlib==3.8.2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seaborn==0.13.0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Streamlit (Bonus)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streamlit==1.29.0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Model Persistence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joblib==1.3.2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Optional Bonus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wordcloud==1.9.3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spacy==3.7.2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plotly==5.18.0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jts0kfadr8u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🗂️ COMPLETE DIRECTORY STRUCTURE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qgwbdxuw4t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Notebook-Only Submission: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seo-content-detector/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├── data.csv                      # Original dataset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extracted_content.csv         # Parsed content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├── features.csv                  # Feature vectors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└── duplicates.csv                # Duplicate pairs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└── seo_pipeline.ipynb            # Main notebook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└── quality_model.pkl             # Trained model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jun2ae0en6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With Streamlit (Bonus):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seo-content-detector/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├── data.csv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├── extracted_content.csv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├── features.csv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└── duplicates.csv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└── seo_pipeline.ipynb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├── streamlit_app/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├── app.py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│   ├── parser.py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│   ├── features.py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│   └── scorer.py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└── models/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    └── quality_model.pkl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tbq7t6nza3b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🎨 IMPLEMENTATION BEST PRACTICES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6r7k0p44ccq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HTML Parsing Strategy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Primary Dataset (with html_content):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def parse_html(html_content):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soup = BeautifulSoup(html_content, 'lxml')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# Extract title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title = soup.find('title')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title_text = title.get_text().strip() if title else "No title"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# Extract body text - prioritize main content areas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for tag in soup(['script', 'style', 'nav', 'footer', 'header']):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tag.decompose()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# Get text from paragraphs, articles, main content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body = soup.find('body')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if body: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text = body.get_text(separator=' ', strip=True)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text = soup.get_text(separator=' ', strip=True)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# Clean text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text = ' '.join(text.split())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# Word count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word_count = len(text.split())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'title': title_text,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'body_text': text,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'word_count': word_count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print(f"Parsing error: {e}")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Alternative Dataset (URLs only - requires scraping):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from time import sleep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def scrape_url(url):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headers =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'User-Agent': 'Mozilla/5.0 (Windows NT 10.0; Win64; x64) AppleWebKit/537.36'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response = requests.get(url, headers=headers, timeout=10)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return response.text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print(f"Scraping error for {url}: {e}")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sleep(1.5)  # Rate limiting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7xhmp9bnase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Feature Engineering Strategy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import textstat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from sentence_transformers import SentenceTransformer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nltk.download('punkt')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def extract_features(text):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# Sentence count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sentences = nltk.sent_tokenize(text)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sentence_count = len(sentences)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# Readability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flesch_score = textstat.flesch_reading_ease(text)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'sentence_count': sentence_count,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'flesch_reading_ease': flesch_score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def extract_keywords(texts, n_keywords=5):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vectorizer = TfidfVectorizer(max_features=100, stop_words='english')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tfidf_matrix = vectorizer.fit_transform(texts)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feature_names = vectorizer.get_feature_names_out()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keywords_list = []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for doc_idx in range(tfidf_matrix.shape[0]):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tfidf_scores = tfidf_matrix[doc_idx].toarray()[0]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top_indices = tfidf_scores.argsort()[-n_keywords:][::-1]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top_keywords = [feature_names[i] for i in top_indices]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keywords_list.append('|'.join(top_keywords))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return keywords_list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def generate_embeddings(texts):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model = SentenceTransformer('all-MiniLM-L6-v2')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embeddings = model.encode(texts, show_progress_bar=True)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return embeddings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c7tud15jut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Similarity Detection Strategy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def find_duplicates(embeddings, urls, threshold=0.80):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similarity_matrix = cosine_similarity(embeddings)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duplicates = []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for i in range(len(urls)):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for j in range(i+1, len(urls)):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sim_score = similarity_matrix[i][j]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if sim_score &gt; threshold: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duplicates.append({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'url1': urls[i],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'url2': urls[j],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'similarity': round(sim_score, 3)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return duplicates, similarity_matrix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pgafoeko5is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Model Training Strategy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from sklearn.metrics import classification_report, confusion_matrix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def train_quality_model(features_df):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# Create labels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features_df['quality_label'] = features_df.apply(create_quality_labels, axis=1)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# Prepare features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X = features_df[['word_count', 'sentence_count', 'flesch_reading_ease']]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y = features_df['quality_label']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# Split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X_train, X_test, y_train, y_test = train_test_split(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X, y, test_size=0.3, random_state=42, stratify=y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# Train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model = RandomForestClassifier(n_estimators=100, random_state=42)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model.fit(X_train, y_train)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# Evaluate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y_pred = model.predict(X_test)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print("Classification Report:")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print(classification_report(y_test, y_pred))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print("\nConfusion Matrix:")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print(confusion_matrix(y_test, y_pred))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# Feature importance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feature_importance = pd.DataFrame({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'feature': X.columns,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'importance': model.feature_importances_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}).sort_values('importance', ascending=False)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print("\nFeature Importance:")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print(feature_importance)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# Save model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with open('models/quality_model.pkl', 'wb') as f: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pickle.dump(model, f)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def baseline_model(X_test, y_test):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def baseline_predict(word_count):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if word_count &gt; 1000: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return 'High'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elif word_count &lt; 500: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return 'Low'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return 'Medium'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baseline_preds = X_test['word_count'].apply(baseline_predict)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baseline_accuracy = (baseline_preds == y_test).mean()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print(f"\nBaseline Accuracy: {baseline_accuracy:.2f}")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return baseline_accuracy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7lyvv3yrvki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PRE-SUBMISSION CHECKLIST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dmbtmkuerp5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 Quality</w:t>
      </w:r>
    </w:p>
    <w:p w:rsidR="00000000" w:rsidDel="00000000" w:rsidP="00000000" w:rsidRDefault="00000000" w:rsidRPr="00000000" w14:paraId="000002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cells in notebook execute without errors</w:t>
      </w:r>
    </w:p>
    <w:p w:rsidR="00000000" w:rsidDel="00000000" w:rsidP="00000000" w:rsidRDefault="00000000" w:rsidRPr="00000000" w14:paraId="000002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hardcoded file paths (use relative paths)</w:t>
      </w:r>
    </w:p>
    <w:p w:rsidR="00000000" w:rsidDel="00000000" w:rsidP="00000000" w:rsidRDefault="00000000" w:rsidRPr="00000000" w14:paraId="000002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Functions have docstrings</w:t>
      </w:r>
    </w:p>
    <w:p w:rsidR="00000000" w:rsidDel="00000000" w:rsidP="00000000" w:rsidRDefault="00000000" w:rsidRPr="00000000" w14:paraId="000002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Complex logic has comments</w:t>
      </w:r>
    </w:p>
    <w:p w:rsidR="00000000" w:rsidDel="00000000" w:rsidP="00000000" w:rsidRDefault="00000000" w:rsidRPr="00000000" w14:paraId="000002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Error handling implemented (try-except blocks)</w:t>
      </w:r>
    </w:p>
    <w:p w:rsidR="00000000" w:rsidDel="00000000" w:rsidP="00000000" w:rsidRDefault="00000000" w:rsidRPr="00000000" w14:paraId="000002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unused imports or variables</w:t>
      </w:r>
    </w:p>
    <w:p w:rsidR="00000000" w:rsidDel="00000000" w:rsidP="00000000" w:rsidRDefault="00000000" w:rsidRPr="00000000" w14:paraId="000002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Consistent naming conventions</w:t>
      </w:r>
    </w:p>
    <w:p w:rsidR="00000000" w:rsidDel="00000000" w:rsidP="00000000" w:rsidRDefault="00000000" w:rsidRPr="00000000" w14:paraId="000002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Code is modular and reusable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74tk7hmvskx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2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data/extracted_content.csv exists and is properly formatted</w:t>
      </w:r>
    </w:p>
    <w:p w:rsidR="00000000" w:rsidDel="00000000" w:rsidP="00000000" w:rsidRDefault="00000000" w:rsidRPr="00000000" w14:paraId="000002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data/features.csv exists with all required columns</w:t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data/duplicates.csv exists with similarity scores</w:t>
      </w:r>
    </w:p>
    <w:p w:rsidR="00000000" w:rsidDel="00000000" w:rsidP="00000000" w:rsidRDefault="00000000" w:rsidRPr="00000000" w14:paraId="000002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models/quality_model.pkl saved successfully</w:t>
      </w:r>
    </w:p>
    <w:p w:rsidR="00000000" w:rsidDel="00000000" w:rsidP="00000000" w:rsidRDefault="00000000" w:rsidRPr="00000000" w14:paraId="000002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notebooks/seo_pipeline.ipynb runs end-to-end</w:t>
      </w:r>
    </w:p>
    <w:p w:rsidR="00000000" w:rsidDel="00000000" w:rsidP="00000000" w:rsidRDefault="00000000" w:rsidRPr="00000000" w14:paraId="000002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analyze_url() function works with test URL</w:t>
      </w:r>
    </w:p>
    <w:p w:rsidR="00000000" w:rsidDel="00000000" w:rsidP="00000000" w:rsidRDefault="00000000" w:rsidRPr="00000000" w14:paraId="000002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outputs are in CSV format (no html_content column in outputs)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r3jzkkhg0k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README.md includes all required sections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Setup instructions are clear and complete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Key decisions are documented with rationale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Results summary includes all metrics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Limitations are honestly discussed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README is 300-400 words (concise)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6j88ku87ltt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Repository</w:t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Repository is public on GitHub</w:t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requirements.txt has pinned versions</w:t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.gitignore excludes venv, </w:t>
      </w:r>
      <w:r w:rsidDel="00000000" w:rsidR="00000000" w:rsidRPr="00000000">
        <w:rPr>
          <w:b w:val="1"/>
          <w:rtl w:val="0"/>
        </w:rPr>
        <w:t xml:space="preserve">pycache</w:t>
      </w:r>
      <w:r w:rsidDel="00000000" w:rsidR="00000000" w:rsidRPr="00000000">
        <w:rPr>
          <w:rtl w:val="0"/>
        </w:rPr>
        <w:t xml:space="preserve">, .DS_Store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API keys or sensitive data committed</w:t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large data files (&gt;100MB) committed</w:t>
      </w:r>
    </w:p>
    <w:p w:rsidR="00000000" w:rsidDel="00000000" w:rsidP="00000000" w:rsidRDefault="00000000" w:rsidRPr="00000000" w14:paraId="000002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Commit history shows incremental development</w:t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Repository name follows convention: seo-content-detector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i2mre93dzz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Bonus (If Applicable)</w:t>
      </w:r>
    </w:p>
    <w:p w:rsidR="00000000" w:rsidDel="00000000" w:rsidP="00000000" w:rsidRDefault="00000000" w:rsidRPr="00000000" w14:paraId="0000027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Streamlit app follows proper directory structure</w:t>
      </w:r>
    </w:p>
    <w:p w:rsidR="00000000" w:rsidDel="00000000" w:rsidP="00000000" w:rsidRDefault="00000000" w:rsidRPr="00000000" w14:paraId="000002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App is deployed to Streamlit Cloud</w:t>
      </w:r>
    </w:p>
    <w:p w:rsidR="00000000" w:rsidDel="00000000" w:rsidP="00000000" w:rsidRDefault="00000000" w:rsidRPr="00000000" w14:paraId="000002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Deployed URL is included in README</w:t>
      </w:r>
    </w:p>
    <w:p w:rsidR="00000000" w:rsidDel="00000000" w:rsidP="00000000" w:rsidRDefault="00000000" w:rsidRPr="00000000" w14:paraId="0000027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Advanced NLP features are well-documented</w:t>
      </w:r>
    </w:p>
    <w:p w:rsidR="00000000" w:rsidDel="00000000" w:rsidP="00000000" w:rsidRDefault="00000000" w:rsidRPr="00000000" w14:paraId="0000027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Visualizations are clear and informative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3xh6rew68u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🚨 COMMON PITFALLS TO AVOID</w:t>
      </w:r>
    </w:p>
    <w:p w:rsidR="00000000" w:rsidDel="00000000" w:rsidP="00000000" w:rsidRDefault="00000000" w:rsidRPr="00000000" w14:paraId="0000028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Issues: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handling missing/null values</w:t>
      </w:r>
    </w:p>
    <w:p w:rsidR="00000000" w:rsidDel="00000000" w:rsidP="00000000" w:rsidRDefault="00000000" w:rsidRPr="00000000" w14:paraId="0000028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Incorrect CSV reading/writing</w:t>
      </w:r>
    </w:p>
    <w:p w:rsidR="00000000" w:rsidDel="00000000" w:rsidP="00000000" w:rsidRDefault="00000000" w:rsidRPr="00000000" w14:paraId="0000028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Including html_content in output CSVs (too large for GitHub)</w:t>
      </w:r>
    </w:p>
    <w:p w:rsidR="00000000" w:rsidDel="00000000" w:rsidP="00000000" w:rsidRDefault="00000000" w:rsidRPr="00000000" w14:paraId="0000028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Engineering:</w:t>
        <w:br w:type="textWrapping"/>
      </w:r>
    </w:p>
    <w:p w:rsidR="00000000" w:rsidDel="00000000" w:rsidP="00000000" w:rsidRDefault="00000000" w:rsidRPr="00000000" w14:paraId="0000028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cleaning text before feature extraction</w:t>
      </w:r>
    </w:p>
    <w:p w:rsidR="00000000" w:rsidDel="00000000" w:rsidP="00000000" w:rsidRDefault="00000000" w:rsidRPr="00000000" w14:paraId="0000028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Incorrect readability score calculation</w:t>
      </w:r>
    </w:p>
    <w:p w:rsidR="00000000" w:rsidDel="00000000" w:rsidP="00000000" w:rsidRDefault="00000000" w:rsidRPr="00000000" w14:paraId="0000028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 not properly stored/loaded</w:t>
      </w:r>
    </w:p>
    <w:p w:rsidR="00000000" w:rsidDel="00000000" w:rsidP="00000000" w:rsidRDefault="00000000" w:rsidRPr="00000000" w14:paraId="000002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Training:</w:t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Overlapping label criteria (ensure clear boundaries)</w:t>
      </w:r>
    </w:p>
    <w:p w:rsidR="00000000" w:rsidDel="00000000" w:rsidP="00000000" w:rsidRDefault="00000000" w:rsidRPr="00000000" w14:paraId="0000028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stratifying train/test split</w:t>
      </w:r>
    </w:p>
    <w:p w:rsidR="00000000" w:rsidDel="00000000" w:rsidP="00000000" w:rsidRDefault="00000000" w:rsidRPr="00000000" w14:paraId="0000028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Forgetting baseline comparison</w:t>
      </w:r>
    </w:p>
    <w:p w:rsidR="00000000" w:rsidDel="00000000" w:rsidP="00000000" w:rsidRDefault="00000000" w:rsidRPr="00000000" w14:paraId="0000028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saving the trained model</w:t>
      </w:r>
    </w:p>
    <w:p w:rsidR="00000000" w:rsidDel="00000000" w:rsidP="00000000" w:rsidRDefault="00000000" w:rsidRPr="00000000" w14:paraId="000002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Quality:</w:t>
        <w:br w:type="textWrapping"/>
      </w:r>
    </w:p>
    <w:p w:rsidR="00000000" w:rsidDel="00000000" w:rsidP="00000000" w:rsidRDefault="00000000" w:rsidRPr="00000000" w14:paraId="0000028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Hardcoded paths (use relative paths)</w:t>
      </w:r>
    </w:p>
    <w:p w:rsidR="00000000" w:rsidDel="00000000" w:rsidP="00000000" w:rsidRDefault="00000000" w:rsidRPr="00000000" w14:paraId="0000028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error handling</w:t>
      </w:r>
    </w:p>
    <w:p w:rsidR="00000000" w:rsidDel="00000000" w:rsidP="00000000" w:rsidRDefault="00000000" w:rsidRPr="00000000" w14:paraId="0000029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documentation</w:t>
      </w:r>
    </w:p>
    <w:p w:rsidR="00000000" w:rsidDel="00000000" w:rsidP="00000000" w:rsidRDefault="00000000" w:rsidRPr="00000000" w14:paraId="0000029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not reproducible</w:t>
      </w:r>
    </w:p>
    <w:p w:rsidR="00000000" w:rsidDel="00000000" w:rsidP="00000000" w:rsidRDefault="00000000" w:rsidRPr="00000000" w14:paraId="000002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  <w:br w:type="textWrapping"/>
      </w:r>
    </w:p>
    <w:p w:rsidR="00000000" w:rsidDel="00000000" w:rsidP="00000000" w:rsidRDefault="00000000" w:rsidRPr="00000000" w14:paraId="0000029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 too long or too short</w:t>
      </w:r>
    </w:p>
    <w:p w:rsidR="00000000" w:rsidDel="00000000" w:rsidP="00000000" w:rsidRDefault="00000000" w:rsidRPr="00000000" w14:paraId="0000029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setup instructions</w:t>
      </w:r>
    </w:p>
    <w:p w:rsidR="00000000" w:rsidDel="00000000" w:rsidP="00000000" w:rsidRDefault="00000000" w:rsidRPr="00000000" w14:paraId="0000029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rationale for decisions</w:t>
      </w:r>
    </w:p>
    <w:p w:rsidR="00000000" w:rsidDel="00000000" w:rsidP="00000000" w:rsidRDefault="00000000" w:rsidRPr="00000000" w14:paraId="00000296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including actual results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3lz3hn2kw8u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🎓 EVALUATION RUBRIC BREAKDOWN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pkceg0uml5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Pipeline &amp; Reproducibility (25 points)</w:t>
      </w:r>
    </w:p>
    <w:p w:rsidR="00000000" w:rsidDel="00000000" w:rsidP="00000000" w:rsidRDefault="00000000" w:rsidRPr="00000000" w14:paraId="0000029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 runs without errors: 15 points</w:t>
      </w:r>
    </w:p>
    <w:p w:rsidR="00000000" w:rsidDel="00000000" w:rsidP="00000000" w:rsidRDefault="00000000" w:rsidRPr="00000000" w14:paraId="0000029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handling: 5 points</w:t>
      </w:r>
    </w:p>
    <w:p w:rsidR="00000000" w:rsidDel="00000000" w:rsidP="00000000" w:rsidRDefault="00000000" w:rsidRPr="00000000" w14:paraId="0000029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results (random seeds): 5 points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i9buccy4cd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 Engineering (25 points)</w:t>
      </w:r>
    </w:p>
    <w:p w:rsidR="00000000" w:rsidDel="00000000" w:rsidP="00000000" w:rsidRDefault="00000000" w:rsidRPr="00000000" w14:paraId="000002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text extraction: 8 points</w:t>
      </w:r>
    </w:p>
    <w:p w:rsidR="00000000" w:rsidDel="00000000" w:rsidP="00000000" w:rsidRDefault="00000000" w:rsidRPr="00000000" w14:paraId="000002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required features computed: 10 points</w:t>
      </w:r>
    </w:p>
    <w:p w:rsidR="00000000" w:rsidDel="00000000" w:rsidP="00000000" w:rsidRDefault="00000000" w:rsidRPr="00000000" w14:paraId="000002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quality and relevance: 7 points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2sknxelo19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Duplicate Detection (15 points)</w:t>
      </w:r>
    </w:p>
    <w:p w:rsidR="00000000" w:rsidDel="00000000" w:rsidP="00000000" w:rsidRDefault="00000000" w:rsidRPr="00000000" w14:paraId="000002A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similarity computation: 7 points</w:t>
      </w:r>
    </w:p>
    <w:p w:rsidR="00000000" w:rsidDel="00000000" w:rsidP="00000000" w:rsidRDefault="00000000" w:rsidRPr="00000000" w14:paraId="000002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threshold selection: 5 points</w:t>
      </w:r>
    </w:p>
    <w:p w:rsidR="00000000" w:rsidDel="00000000" w:rsidP="00000000" w:rsidRDefault="00000000" w:rsidRPr="00000000" w14:paraId="000002A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results with statistics: 3 points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fnsyff6cfww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Quality Scoring Model (20 points)</w:t>
      </w:r>
    </w:p>
    <w:p w:rsidR="00000000" w:rsidDel="00000000" w:rsidP="00000000" w:rsidRDefault="00000000" w:rsidRPr="00000000" w14:paraId="000002A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implementation: 8 points</w:t>
      </w:r>
    </w:p>
    <w:p w:rsidR="00000000" w:rsidDel="00000000" w:rsidP="00000000" w:rsidRDefault="00000000" w:rsidRPr="00000000" w14:paraId="000002A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metrics: 7 points</w:t>
      </w:r>
    </w:p>
    <w:p w:rsidR="00000000" w:rsidDel="00000000" w:rsidP="00000000" w:rsidRDefault="00000000" w:rsidRPr="00000000" w14:paraId="000002A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comparison: 5 points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mh9pa9jlt7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 Quality (10 points)</w:t>
      </w:r>
    </w:p>
    <w:p w:rsidR="00000000" w:rsidDel="00000000" w:rsidP="00000000" w:rsidRDefault="00000000" w:rsidRPr="00000000" w14:paraId="000002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readable code: 4 points</w:t>
      </w:r>
    </w:p>
    <w:p w:rsidR="00000000" w:rsidDel="00000000" w:rsidP="00000000" w:rsidRDefault="00000000" w:rsidRPr="00000000" w14:paraId="000002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handling: 3 points</w:t>
      </w:r>
    </w:p>
    <w:p w:rsidR="00000000" w:rsidDel="00000000" w:rsidP="00000000" w:rsidRDefault="00000000" w:rsidRPr="00000000" w14:paraId="000002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and documentation: 3 points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puw6oq09w01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Documentation (5 points)</w:t>
      </w:r>
    </w:p>
    <w:p w:rsidR="00000000" w:rsidDel="00000000" w:rsidP="00000000" w:rsidRDefault="00000000" w:rsidRPr="00000000" w14:paraId="000002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README: 3 points</w:t>
      </w:r>
    </w:p>
    <w:p w:rsidR="00000000" w:rsidDel="00000000" w:rsidP="00000000" w:rsidRDefault="00000000" w:rsidRPr="00000000" w14:paraId="000002A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setup instructions: 2 points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d7xqz4mhgn0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💡 TIPS FOR SUCCESS</w:t>
      </w:r>
    </w:p>
    <w:p w:rsidR="00000000" w:rsidDel="00000000" w:rsidP="00000000" w:rsidRDefault="00000000" w:rsidRPr="00000000" w14:paraId="000002B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 Simple:</w:t>
      </w:r>
      <w:r w:rsidDel="00000000" w:rsidR="00000000" w:rsidRPr="00000000">
        <w:rPr>
          <w:rtl w:val="0"/>
        </w:rPr>
        <w:t xml:space="preserve"> Get basic functionality working first, then enhance</w:t>
      </w:r>
    </w:p>
    <w:p w:rsidR="00000000" w:rsidDel="00000000" w:rsidP="00000000" w:rsidRDefault="00000000" w:rsidRPr="00000000" w14:paraId="000002B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Incrementally:</w:t>
      </w:r>
      <w:r w:rsidDel="00000000" w:rsidR="00000000" w:rsidRPr="00000000">
        <w:rPr>
          <w:rtl w:val="0"/>
        </w:rPr>
        <w:t xml:space="preserve"> Test each function as you build it</w:t>
      </w:r>
    </w:p>
    <w:p w:rsidR="00000000" w:rsidDel="00000000" w:rsidP="00000000" w:rsidRDefault="00000000" w:rsidRPr="00000000" w14:paraId="000002B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Save Progress:</w:t>
      </w:r>
      <w:r w:rsidDel="00000000" w:rsidR="00000000" w:rsidRPr="00000000">
        <w:rPr>
          <w:rtl w:val="0"/>
        </w:rPr>
        <w:t xml:space="preserve"> Commit to Git frequently</w:t>
      </w:r>
    </w:p>
    <w:p w:rsidR="00000000" w:rsidDel="00000000" w:rsidP="00000000" w:rsidRDefault="00000000" w:rsidRPr="00000000" w14:paraId="000002B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Handle Errors:</w:t>
      </w:r>
      <w:r w:rsidDel="00000000" w:rsidR="00000000" w:rsidRPr="00000000">
        <w:rPr>
          <w:rtl w:val="0"/>
        </w:rPr>
        <w:t xml:space="preserve"> Expect some URLs/HTML to fail - that's normal</w:t>
      </w:r>
    </w:p>
    <w:p w:rsidR="00000000" w:rsidDel="00000000" w:rsidP="00000000" w:rsidRDefault="00000000" w:rsidRPr="00000000" w14:paraId="000002B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Decisions:</w:t>
      </w:r>
      <w:r w:rsidDel="00000000" w:rsidR="00000000" w:rsidRPr="00000000">
        <w:rPr>
          <w:rtl w:val="0"/>
        </w:rPr>
        <w:t xml:space="preserve"> Note why you chose specific thresholds/methods</w:t>
      </w:r>
    </w:p>
    <w:p w:rsidR="00000000" w:rsidDel="00000000" w:rsidP="00000000" w:rsidRDefault="00000000" w:rsidRPr="00000000" w14:paraId="000002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Management:</w:t>
      </w:r>
      <w:r w:rsidDel="00000000" w:rsidR="00000000" w:rsidRPr="00000000">
        <w:rPr>
          <w:rtl w:val="0"/>
        </w:rPr>
        <w:t xml:space="preserve"> Stick to the schedule, don't perfect early phases</w:t>
      </w:r>
    </w:p>
    <w:p w:rsidR="00000000" w:rsidDel="00000000" w:rsidP="00000000" w:rsidRDefault="00000000" w:rsidRPr="00000000" w14:paraId="000002B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Focus on Core:</w:t>
      </w:r>
      <w:r w:rsidDel="00000000" w:rsidR="00000000" w:rsidRPr="00000000">
        <w:rPr>
          <w:rtl w:val="0"/>
        </w:rPr>
        <w:t xml:space="preserve"> Complete all core features before bonuses</w:t>
      </w:r>
    </w:p>
    <w:p w:rsidR="00000000" w:rsidDel="00000000" w:rsidP="00000000" w:rsidRDefault="00000000" w:rsidRPr="00000000" w14:paraId="000002B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 Outputs:</w:t>
      </w:r>
      <w:r w:rsidDel="00000000" w:rsidR="00000000" w:rsidRPr="00000000">
        <w:rPr>
          <w:rtl w:val="0"/>
        </w:rPr>
        <w:t xml:space="preserve"> Make sure all CSVs are readable and well-formatted</w:t>
      </w:r>
    </w:p>
    <w:p w:rsidR="00000000" w:rsidDel="00000000" w:rsidP="00000000" w:rsidRDefault="00000000" w:rsidRPr="00000000" w14:paraId="000002B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Set random seeds (random_state=42) everywhere</w:t>
      </w:r>
    </w:p>
    <w:p w:rsidR="00000000" w:rsidDel="00000000" w:rsidP="00000000" w:rsidRDefault="00000000" w:rsidRPr="00000000" w14:paraId="000002B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analyze_url():</w:t>
      </w:r>
      <w:r w:rsidDel="00000000" w:rsidR="00000000" w:rsidRPr="00000000">
        <w:rPr>
          <w:rtl w:val="0"/>
        </w:rPr>
        <w:t xml:space="preserve"> Make sure it works with a real URL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81rewvh2tp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🔗 USEFUL RESOURCES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qtvm32u9hwx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2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BeautifulSoup: https://www.crummy.com/software/BeautifulSoup/bs4/doc/</w:t>
      </w:r>
    </w:p>
    <w:p w:rsidR="00000000" w:rsidDel="00000000" w:rsidP="00000000" w:rsidRDefault="00000000" w:rsidRPr="00000000" w14:paraId="000002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Transformers: https://www.sbert.net/</w:t>
      </w:r>
    </w:p>
    <w:p w:rsidR="00000000" w:rsidDel="00000000" w:rsidP="00000000" w:rsidRDefault="00000000" w:rsidRPr="00000000" w14:paraId="000002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Scikit-learn: https://scikit-learn.org/stable/</w:t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Textstat: https://pypi.org/project/textstat/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bwzgqulwz4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2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Cosine Similarity: https://scikit-learn.org/stable/modules/generated/sklearn.metrics.pairwise.cosine_similarity.html</w:t>
      </w:r>
    </w:p>
    <w:p w:rsidR="00000000" w:rsidDel="00000000" w:rsidP="00000000" w:rsidRDefault="00000000" w:rsidRPr="00000000" w14:paraId="000002C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Forest: https://scikit-learn.org/stable/modules/generated/sklearn.ensemble.RandomForestClassifier.html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oigz6lcpg25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🎯 FINAL REMINDERS</w:t>
      </w:r>
    </w:p>
    <w:p w:rsidR="00000000" w:rsidDel="00000000" w:rsidP="00000000" w:rsidRDefault="00000000" w:rsidRPr="00000000" w14:paraId="000002C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Quality Over Quantity:</w:t>
      </w:r>
      <w:r w:rsidDel="00000000" w:rsidR="00000000" w:rsidRPr="00000000">
        <w:rPr>
          <w:rtl w:val="0"/>
        </w:rPr>
        <w:t xml:space="preserve"> A well-executed core pipeline beats an incomplete system with many features</w:t>
      </w:r>
    </w:p>
    <w:p w:rsidR="00000000" w:rsidDel="00000000" w:rsidP="00000000" w:rsidRDefault="00000000" w:rsidRPr="00000000" w14:paraId="000002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Clarity Over Cleverness:</w:t>
      </w:r>
      <w:r w:rsidDel="00000000" w:rsidR="00000000" w:rsidRPr="00000000">
        <w:rPr>
          <w:rtl w:val="0"/>
        </w:rPr>
        <w:t xml:space="preserve"> Clear, maintainable code is more valuable than complex optimizations</w:t>
      </w:r>
    </w:p>
    <w:p w:rsidR="00000000" w:rsidDel="00000000" w:rsidP="00000000" w:rsidRDefault="00000000" w:rsidRPr="00000000" w14:paraId="000002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Communication Over Code:</w:t>
      </w:r>
      <w:r w:rsidDel="00000000" w:rsidR="00000000" w:rsidRPr="00000000">
        <w:rPr>
          <w:rtl w:val="0"/>
        </w:rPr>
        <w:t xml:space="preserve"> Good documentation demonstrates understanding</w:t>
      </w:r>
    </w:p>
    <w:p w:rsidR="00000000" w:rsidDel="00000000" w:rsidP="00000000" w:rsidRDefault="00000000" w:rsidRPr="00000000" w14:paraId="000002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Submit What You Have:</w:t>
      </w:r>
      <w:r w:rsidDel="00000000" w:rsidR="00000000" w:rsidRPr="00000000">
        <w:rPr>
          <w:rtl w:val="0"/>
        </w:rPr>
        <w:t xml:space="preserve"> Partial completion is better than nothing</w:t>
      </w:r>
    </w:p>
    <w:p w:rsidR="00000000" w:rsidDel="00000000" w:rsidP="00000000" w:rsidRDefault="00000000" w:rsidRPr="00000000" w14:paraId="000002C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 Instructions:</w:t>
      </w:r>
      <w:r w:rsidDel="00000000" w:rsidR="00000000" w:rsidRPr="00000000">
        <w:rPr>
          <w:rtl w:val="0"/>
        </w:rPr>
        <w:t xml:space="preserve"> Meet all requirements exactly as specified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Good luck with your assignment! You've got this! 🚀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Document Version: 1.0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Last Updated: Assignment Submission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