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2C9EF054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1D3414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52C4EF9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12296">
        <w:rPr>
          <w:rFonts w:ascii="Times New Roman" w:hAnsi="Times New Roman" w:cs="Times New Roman"/>
          <w:b/>
          <w:bCs/>
          <w:sz w:val="32"/>
          <w:szCs w:val="32"/>
        </w:rPr>
        <w:t>B02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735AC31E" w:rsidR="00AE632F" w:rsidRPr="00AE632F" w:rsidRDefault="00C12296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Kevin He - 30189265</w:t>
      </w:r>
    </w:p>
    <w:p w14:paraId="30126A93" w14:textId="53B0CDCF" w:rsidR="00AE632F" w:rsidRPr="00AE632F" w:rsidRDefault="00C12296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Vincent Fong - 30170587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0657518F" w14:textId="2E358E05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50BCAC5F" w14:textId="2C48348F" w:rsidR="00AE632F" w:rsidRPr="00AE632F" w:rsidRDefault="00C12296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15123C" wp14:editId="7EDB4831">
            <wp:extent cx="5943600" cy="3157220"/>
            <wp:effectExtent l="0" t="0" r="0" b="5080"/>
            <wp:docPr id="566061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6182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732B" w14:textId="6FF9DF1F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Exercise 2 Answer: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7CC75331" w14:textId="21AA3FF3" w:rsidR="00AE632F" w:rsidRDefault="001D3414" w:rsidP="00276E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answer to Question 2.1</w:t>
      </w:r>
      <w:r w:rsidR="00276E62" w:rsidRPr="00276E6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837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2584163" w14:textId="764A0D7C" w:rsidR="00056716" w:rsidRPr="00B74C07" w:rsidRDefault="00B74C07" w:rsidP="00B74C07">
      <w:pPr>
        <w:pStyle w:val="ListParagraph"/>
        <w:ind w:left="1440"/>
        <w:rPr>
          <w:rFonts w:ascii="Times New Roman" w:hAnsi="Times New Roman" w:cs="Times New Roman"/>
        </w:rPr>
      </w:pPr>
      <w:r w:rsidRPr="00B74C07">
        <w:rPr>
          <w:rFonts w:ascii="Times New Roman" w:hAnsi="Times New Roman" w:cs="Times New Roman"/>
        </w:rPr>
        <w:t xml:space="preserve">When using </w:t>
      </w:r>
      <w:r>
        <w:rPr>
          <w:rFonts w:ascii="Times New Roman" w:hAnsi="Times New Roman" w:cs="Times New Roman"/>
        </w:rPr>
        <w:t>150px, the size of the table remains a constant size regardless of how the page size is changed. When using 100%, the table resizes itself to fit across the length of the page regardless of how the page is resized.</w:t>
      </w:r>
    </w:p>
    <w:p w14:paraId="6D68827D" w14:textId="291A1BF2" w:rsidR="00276E62" w:rsidRPr="00276E62" w:rsidRDefault="00B74C07" w:rsidP="00276E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CFEF9E8" wp14:editId="1607C302">
            <wp:simplePos x="0" y="0"/>
            <wp:positionH relativeFrom="column">
              <wp:posOffset>2862768</wp:posOffset>
            </wp:positionH>
            <wp:positionV relativeFrom="paragraph">
              <wp:posOffset>4346388</wp:posOffset>
            </wp:positionV>
            <wp:extent cx="3080385" cy="2188210"/>
            <wp:effectExtent l="0" t="0" r="5715" b="0"/>
            <wp:wrapSquare wrapText="bothSides"/>
            <wp:docPr id="1721930880" name="Picture 3" descr="A collage of several images of people w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0880" name="Picture 3" descr="A collage of several images of people walking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595C2B" wp14:editId="618DBFE6">
            <wp:simplePos x="0" y="0"/>
            <wp:positionH relativeFrom="column">
              <wp:posOffset>-764499</wp:posOffset>
            </wp:positionH>
            <wp:positionV relativeFrom="paragraph">
              <wp:posOffset>3732374</wp:posOffset>
            </wp:positionV>
            <wp:extent cx="3362960" cy="2578100"/>
            <wp:effectExtent l="0" t="0" r="2540" b="0"/>
            <wp:wrapSquare wrapText="bothSides"/>
            <wp:docPr id="941097313" name="Picture 2" descr="Several images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97313" name="Picture 2" descr="Several images of a city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66C8C97" wp14:editId="11F43B25">
            <wp:simplePos x="0" y="0"/>
            <wp:positionH relativeFrom="column">
              <wp:posOffset>576205</wp:posOffset>
            </wp:positionH>
            <wp:positionV relativeFrom="paragraph">
              <wp:posOffset>524510</wp:posOffset>
            </wp:positionV>
            <wp:extent cx="3198495" cy="2855595"/>
            <wp:effectExtent l="0" t="0" r="1905" b="1905"/>
            <wp:wrapSquare wrapText="bothSides"/>
            <wp:docPr id="50312725" name="Picture 1" descr="A large building with a lot of roa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2725" name="Picture 1" descr="A large building with a lot of road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414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276E62" w:rsidRPr="00276E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sectPr w:rsidR="00276E62" w:rsidRPr="00276E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moder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D3414"/>
    <w:rsid w:val="00276E62"/>
    <w:rsid w:val="00384943"/>
    <w:rsid w:val="006544A9"/>
    <w:rsid w:val="006A6916"/>
    <w:rsid w:val="00730B97"/>
    <w:rsid w:val="007D546C"/>
    <w:rsid w:val="00AB0ACC"/>
    <w:rsid w:val="00AE632F"/>
    <w:rsid w:val="00B74C07"/>
    <w:rsid w:val="00C12296"/>
    <w:rsid w:val="00E24554"/>
    <w:rsid w:val="00EB7ED0"/>
    <w:rsid w:val="00F76EC9"/>
    <w:rsid w:val="00F8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Vincent Fong</cp:lastModifiedBy>
  <cp:revision>2</cp:revision>
  <dcterms:created xsi:type="dcterms:W3CDTF">2025-01-31T19:21:00Z</dcterms:created>
  <dcterms:modified xsi:type="dcterms:W3CDTF">2025-01-31T19:21:00Z</dcterms:modified>
</cp:coreProperties>
</file>