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4129" w14:textId="77777777" w:rsidR="00FF6048" w:rsidRDefault="00FF6048" w:rsidP="00FF6048">
      <w:r>
        <w:t>Dog Pooping Blood: Is It an Emergency?</w:t>
      </w:r>
    </w:p>
    <w:p w14:paraId="4AB5C757" w14:textId="77777777" w:rsidR="00FF6048" w:rsidRDefault="00FF6048" w:rsidP="00FF6048">
      <w:r>
        <w:t>Finding blood in your dog's stool is alarming for any pet owner and requires quick action to determine if it's an emergency. The sight of bright red or dark, tarry blood can signal anything from a minor digestive upset to a life-threatening condition.</w:t>
      </w:r>
    </w:p>
    <w:p w14:paraId="3AAD41C7" w14:textId="77777777" w:rsidR="00FF6048" w:rsidRDefault="00FF6048" w:rsidP="00FF6048"/>
    <w:p w14:paraId="23C13BB9" w14:textId="77777777" w:rsidR="00FF6048" w:rsidRDefault="00FF6048" w:rsidP="00FF6048">
      <w:r>
        <w:t>Understanding when to seek immediate veterinary care versus when to monitor at home can make all the difference in your dog's recovery. Let's explore what causes a dog pooping blood and how to respond appropriately to protect your pet's health.</w:t>
      </w:r>
    </w:p>
    <w:p w14:paraId="471CE62C" w14:textId="77777777" w:rsidR="00FF6048" w:rsidRDefault="00FF6048" w:rsidP="00FF6048"/>
    <w:p w14:paraId="3AB70824" w14:textId="77777777" w:rsidR="00FF6048" w:rsidRDefault="00FF6048" w:rsidP="00FF6048">
      <w:r>
        <w:t>Top Questions About Dog Pooping Blood</w:t>
      </w:r>
    </w:p>
    <w:p w14:paraId="1AC024F9" w14:textId="77777777" w:rsidR="00FF6048" w:rsidRDefault="00FF6048" w:rsidP="00FF6048">
      <w:r>
        <w:t>When Should I Rush to an Emergency Clinic?</w:t>
      </w:r>
    </w:p>
    <w:p w14:paraId="58571A67" w14:textId="77777777" w:rsidR="00FF6048" w:rsidRDefault="00FF6048" w:rsidP="00FF6048">
      <w:r>
        <w:t>Blood in your dog's stool requires quick veterinary attention if you notice large amounts of bright red blood, frequent bloody bowel movements, or other symptoms like vomiting, weakness, or collapse. Dogs showing pale gums, difficulty standing, or signs of pain should be seen right away. Call the clinic before leaving to confirm availability and receive guidance on what to do next.</w:t>
      </w:r>
    </w:p>
    <w:p w14:paraId="209CD93B" w14:textId="77777777" w:rsidR="00FF6048" w:rsidRDefault="00FF6048" w:rsidP="00FF6048"/>
    <w:p w14:paraId="3C4670EB" w14:textId="77777777" w:rsidR="00FF6048" w:rsidRDefault="00FF6048" w:rsidP="00FF6048">
      <w:r>
        <w:t>Can My Dog Recover At Home?</w:t>
      </w:r>
    </w:p>
    <w:p w14:paraId="7566C1F5" w14:textId="77777777" w:rsidR="00FF6048" w:rsidRDefault="00FF6048" w:rsidP="00FF6048">
      <w:r>
        <w:t>Minor cases with small streaks of blood and normal behavior may clear up with veterinary guidance. However, even mild cases should be discussed with a veterinarian by phone to determine if immediate care is needed. Never attempt to treat bloody stool at home without professional advice, as symptoms can worsen quickly.</w:t>
      </w:r>
    </w:p>
    <w:p w14:paraId="022BC500" w14:textId="77777777" w:rsidR="00FF6048" w:rsidRDefault="00FF6048" w:rsidP="00FF6048"/>
    <w:p w14:paraId="6431412D" w14:textId="77777777" w:rsidR="00FF6048" w:rsidRDefault="00FF6048" w:rsidP="00FF6048">
      <w:r>
        <w:t>What If My Dog Shows Other Serious Symptoms Too?</w:t>
      </w:r>
    </w:p>
    <w:p w14:paraId="509E53AF" w14:textId="77777777" w:rsidR="00FF6048" w:rsidRDefault="00FF6048" w:rsidP="00FF6048">
      <w:r>
        <w:t>Multiple symptoms alongside bloody stool significantly increase the urgency. If your dog has low energy, is vomiting, has a swollen stomach, or shows signs of pain, seek emergency care right away. These combinations often indicate potentially dangerous conditions that require quick medical help.</w:t>
      </w:r>
    </w:p>
    <w:p w14:paraId="64FD467A" w14:textId="77777777" w:rsidR="00FF6048" w:rsidRDefault="00FF6048" w:rsidP="00FF6048"/>
    <w:p w14:paraId="6385915B" w14:textId="77777777" w:rsidR="00FF6048" w:rsidRDefault="00FF6048" w:rsidP="00FF6048">
      <w:r>
        <w:t>Is It Ever Safe to Wait Until Morning?</w:t>
      </w:r>
    </w:p>
    <w:p w14:paraId="16264480" w14:textId="77777777" w:rsidR="00FF6048" w:rsidRDefault="00FF6048" w:rsidP="00FF6048">
      <w:r>
        <w:t>Waiting is rarely recommended when a dog is pooping blood. Even if your dog seems stable, internal bleeding can progress rapidly without obvious external signs. Call an emergency veterinary clinic for guidance if your regular veterinarian is unavailable. A professional can help determine if waiting until morning is safe based on your dog's specific symptoms.</w:t>
      </w:r>
    </w:p>
    <w:p w14:paraId="551EA051" w14:textId="77777777" w:rsidR="00FF6048" w:rsidRDefault="00FF6048" w:rsidP="00FF6048"/>
    <w:p w14:paraId="12F917A6" w14:textId="77777777" w:rsidR="00FF6048" w:rsidRDefault="00FF6048" w:rsidP="00FF6048">
      <w:r>
        <w:lastRenderedPageBreak/>
        <w:t>Why Dogs Pass Blood in Stool</w:t>
      </w:r>
    </w:p>
    <w:p w14:paraId="790CF512" w14:textId="77777777" w:rsidR="00FF6048" w:rsidRDefault="00FF6048" w:rsidP="00FF6048">
      <w:r>
        <w:t>Blood in dog stool happens when bleeding occurs somewhere in the digestive tract. Bright red blood typically comes from the lower intestine or rectum, while dark, tarry stool indicates digested blood from higher in the digestive system. Common causes include infections, parasites, dietary changes, inflammatory conditions, or injuries to the digestive tract. More serious causes can include severe intestinal inflammation, blockages, growths, or bleeding disorders.</w:t>
      </w:r>
    </w:p>
    <w:p w14:paraId="0122B578" w14:textId="77777777" w:rsidR="00FF6048" w:rsidRDefault="00FF6048" w:rsidP="00FF6048"/>
    <w:p w14:paraId="2B986EDF" w14:textId="77777777" w:rsidR="00FF6048" w:rsidRDefault="00FF6048" w:rsidP="00FF6048">
      <w:r>
        <w:t>Spotting Mild Cases</w:t>
      </w:r>
    </w:p>
    <w:p w14:paraId="11E23649" w14:textId="77777777" w:rsidR="00FF6048" w:rsidRDefault="00FF6048" w:rsidP="00FF6048">
      <w:r>
        <w:t>Mild cases typically show as small streaks of bright red blood in otherwise normal stool. Your dog may maintain normal energy levels, appetite, and behavior despite the concerning appearance of their stool. A single episode following eating something unusual might clear up quickly. However, even seemingly mild cases warrant a call to your veterinarian, as they can sometimes signal the beginning of more serious conditions.</w:t>
      </w:r>
    </w:p>
    <w:p w14:paraId="2E494242" w14:textId="77777777" w:rsidR="00FF6048" w:rsidRDefault="00FF6048" w:rsidP="00FF6048"/>
    <w:p w14:paraId="4B7FB4DB" w14:textId="77777777" w:rsidR="00FF6048" w:rsidRDefault="00FF6048" w:rsidP="00FF6048">
      <w:r>
        <w:t>Recognizing Serious Cases</w:t>
      </w:r>
    </w:p>
    <w:p w14:paraId="7D4A13B4" w14:textId="77777777" w:rsidR="00FF6048" w:rsidRDefault="00FF6048" w:rsidP="00FF6048">
      <w:r>
        <w:t>Serious cases involve large amounts of blood, frequent bloody bowel movements, or stool that appears dark and tarry. Your dog may show low energy, weakness, pale gums, or a painful stomach. Repeated vomiting alongside bloody stool is particularly concerning. Dogs with rapid breathing, collapse, or inability to stand need emergency care immediately.</w:t>
      </w:r>
    </w:p>
    <w:p w14:paraId="1DE2D655" w14:textId="77777777" w:rsidR="00FF6048" w:rsidRDefault="00FF6048" w:rsidP="00FF6048"/>
    <w:p w14:paraId="22452AC3" w14:textId="77777777" w:rsidR="00FF6048" w:rsidRDefault="00FF6048" w:rsidP="00FF6048">
      <w:r>
        <w:t>What To Do</w:t>
      </w:r>
    </w:p>
    <w:p w14:paraId="528630F0" w14:textId="77777777" w:rsidR="00FF6048" w:rsidRDefault="00FF6048" w:rsidP="00FF6048">
      <w:r>
        <w:t>Step 1: Call an Emergency Clinic</w:t>
      </w:r>
    </w:p>
    <w:p w14:paraId="01104693" w14:textId="77777777" w:rsidR="00FF6048" w:rsidRDefault="00FF6048" w:rsidP="00FF6048">
      <w:r>
        <w:t>Call an emergency veterinary clinic right away to describe your dog's symptoms. Be prepared to explain when the bleeding started, how much blood you've seen, and any other symptoms your dog is showing. The clinic can help determine how quickly your dog needs to be seen and provide guidance on what to do while preparing for your visit.</w:t>
      </w:r>
    </w:p>
    <w:p w14:paraId="687031A4" w14:textId="77777777" w:rsidR="00FF6048" w:rsidRDefault="00FF6048" w:rsidP="00FF6048"/>
    <w:p w14:paraId="332D6248" w14:textId="77777777" w:rsidR="00FF6048" w:rsidRDefault="00FF6048" w:rsidP="00FF6048">
      <w:r>
        <w:t>Step 2: Watch Vital Signs</w:t>
      </w:r>
    </w:p>
    <w:p w14:paraId="6F203334" w14:textId="77777777" w:rsidR="00FF6048" w:rsidRDefault="00FF6048" w:rsidP="00FF6048">
      <w:r>
        <w:t>Watch your dog's breathing rate, gum color, and overall responsiveness while preparing for veterinary care. Normal gums should be pink, not white or bluish. Offer small sips of water if your dog is alert, but call the clinic for guidance before offering any food. Keep track of any changes in symptoms to report to the veterinarian.</w:t>
      </w:r>
    </w:p>
    <w:p w14:paraId="415943EF" w14:textId="77777777" w:rsidR="00FF6048" w:rsidRDefault="00FF6048" w:rsidP="00FF6048"/>
    <w:p w14:paraId="188FECFC" w14:textId="77777777" w:rsidR="00FF6048" w:rsidRDefault="00FF6048" w:rsidP="00FF6048">
      <w:r>
        <w:t>Step 3: Prepare for Travel if Needed</w:t>
      </w:r>
    </w:p>
    <w:p w14:paraId="64834C1F" w14:textId="77777777" w:rsidR="00FF6048" w:rsidRDefault="00FF6048" w:rsidP="00FF6048">
      <w:r>
        <w:lastRenderedPageBreak/>
        <w:t>Transport your dog calmly and safely to minimize stress. If possible, bring a fresh stool sample in a clean container or plastic bag. This can help the veterinarian identify the cause more quickly. Have someone else drive if available so you can comfort your pet during transport.</w:t>
      </w:r>
    </w:p>
    <w:p w14:paraId="1C0C3388" w14:textId="77777777" w:rsidR="00FF6048" w:rsidRDefault="00FF6048" w:rsidP="00FF6048"/>
    <w:p w14:paraId="1B219BF6" w14:textId="77777777" w:rsidR="00FF6048" w:rsidRDefault="00FF6048" w:rsidP="00FF6048">
      <w:r>
        <w:t>Potential Life-Threatening Conditions</w:t>
      </w:r>
    </w:p>
    <w:p w14:paraId="7368DEA4" w14:textId="77777777" w:rsidR="00FF6048" w:rsidRDefault="00FF6048" w:rsidP="00FF6048">
      <w:r>
        <w:t>Severe intestinal inflammation can cause sudden, severe bloody diarrhea and rapid dehydration. This condition can become dangerous within hours without proper treatment. Objects stuck in the digestive tract can cause tears or blockages that lead to bloody stool, severe pain, and infection. Bleeding disorders, severe infections, and certain toxins can also cause internal bleeding that appears as blood in stool.</w:t>
      </w:r>
    </w:p>
    <w:p w14:paraId="19323536" w14:textId="77777777" w:rsidR="00FF6048" w:rsidRDefault="00FF6048" w:rsidP="00FF6048"/>
    <w:p w14:paraId="3630275E" w14:textId="77777777" w:rsidR="00FF6048" w:rsidRDefault="00FF6048" w:rsidP="00FF6048">
      <w:r>
        <w:t>Helping Your Pet Before the Vet Visit</w:t>
      </w:r>
    </w:p>
    <w:p w14:paraId="70631750" w14:textId="77777777" w:rsidR="00FF6048" w:rsidRDefault="00FF6048" w:rsidP="00FF6048">
      <w:r>
        <w:t>Offer Small Sips of Water</w:t>
      </w:r>
    </w:p>
    <w:p w14:paraId="248253EC" w14:textId="77777777" w:rsidR="00FF6048" w:rsidRDefault="00FF6048" w:rsidP="00FF6048">
      <w:r>
        <w:t>Dehydration can happen quickly with bloody diarrhea. Offer small amounts of water if your dog is alert and not vomiting. Call your veterinary clinic immediately for guidance on feeding and watering instructions, as some conditions may require withholding food or water until examination.</w:t>
      </w:r>
    </w:p>
    <w:p w14:paraId="36DA41F4" w14:textId="77777777" w:rsidR="00FF6048" w:rsidRDefault="00FF6048" w:rsidP="00FF6048"/>
    <w:p w14:paraId="6E20F079" w14:textId="77777777" w:rsidR="00FF6048" w:rsidRDefault="00FF6048" w:rsidP="00FF6048">
      <w:r>
        <w:t>Keep Your Dog Comfortable</w:t>
      </w:r>
    </w:p>
    <w:p w14:paraId="00B65310" w14:textId="77777777" w:rsidR="00FF6048" w:rsidRDefault="00FF6048" w:rsidP="00FF6048">
      <w:r>
        <w:t>Create a quiet, warm resting area away from other pets and household activity. Minimize movement and handling if your dog appears to be in pain. Continue to watch breathing, gum color, and responsiveness while preparing for veterinary care, noting any changes to report to the veterinarian.</w:t>
      </w:r>
    </w:p>
    <w:p w14:paraId="6D9D3F16" w14:textId="77777777" w:rsidR="00FF6048" w:rsidRDefault="00FF6048" w:rsidP="00FF6048"/>
    <w:p w14:paraId="448A2AA0" w14:textId="77777777" w:rsidR="00FF6048" w:rsidRDefault="00FF6048" w:rsidP="00FF6048">
      <w:r>
        <w:t>We're Here to Help</w:t>
      </w:r>
    </w:p>
    <w:p w14:paraId="03921645" w14:textId="77777777" w:rsidR="00FF6048" w:rsidRDefault="00FF6048" w:rsidP="00FF6048">
      <w:r>
        <w:t>Is This an Emergency?</w:t>
      </w:r>
    </w:p>
    <w:p w14:paraId="166CF5E3" w14:textId="77777777" w:rsidR="00FF6048" w:rsidRDefault="00FF6048" w:rsidP="00FF6048">
      <w:r>
        <w:t>Mild symptoms like a single episode of small blood streaks with normal behavior may be monitored while contacting your primary veterinarian. Severe symptoms including large amounts of blood, weakness, pale gums, or vomiting require immediate emergency care. If you're not sure, call us—we can talk you through the situation.</w:t>
      </w:r>
    </w:p>
    <w:p w14:paraId="6D21CE5E" w14:textId="77777777" w:rsidR="00FF6048" w:rsidRDefault="00FF6048" w:rsidP="00FF6048"/>
    <w:p w14:paraId="44F6E23C" w14:textId="77777777" w:rsidR="00FF6048" w:rsidRDefault="00FF6048" w:rsidP="00FF6048">
      <w:r>
        <w:t>What to Expect at the Emergency Clinic</w:t>
      </w:r>
    </w:p>
    <w:p w14:paraId="4E51FBD3" w14:textId="77777777" w:rsidR="00FF6048" w:rsidRDefault="00FF6048" w:rsidP="00FF6048">
      <w:r>
        <w:t xml:space="preserve">Emergency veterinarians will perform a thorough examination to assess your dog's condition. This typically includes checking vital signs, evaluating hydration status, and examining the </w:t>
      </w:r>
      <w:r>
        <w:lastRenderedPageBreak/>
        <w:t>stomach area for pain or abnormalities. Treatment often focuses on addressing dehydration with fluids, controlling pain, and treating the underlying cause.</w:t>
      </w:r>
    </w:p>
    <w:p w14:paraId="3A36BA4D" w14:textId="77777777" w:rsidR="00FF6048" w:rsidRDefault="00FF6048" w:rsidP="00FF6048"/>
    <w:p w14:paraId="6095DDFC" w14:textId="77777777" w:rsidR="00FF6048" w:rsidRDefault="00FF6048" w:rsidP="00FF6048">
      <w:r>
        <w:t>Key Takeaways</w:t>
      </w:r>
    </w:p>
    <w:p w14:paraId="7071E75B" w14:textId="77777777" w:rsidR="00FF6048" w:rsidRDefault="00FF6048" w:rsidP="00FF6048">
      <w:r>
        <w:t>Blood in your dog's stool always warrants veterinary attention, with large amounts or additional symptoms requiring emergency care.</w:t>
      </w:r>
    </w:p>
    <w:p w14:paraId="5CC593F4" w14:textId="77777777" w:rsidR="00FF6048" w:rsidRDefault="00FF6048" w:rsidP="00FF6048">
      <w:r>
        <w:t>Even small amounts of blood should be discussed with a veterinarian, as early intervention often leads to better outcomes.</w:t>
      </w:r>
    </w:p>
    <w:p w14:paraId="02B77BB9" w14:textId="22C9E843" w:rsidR="00EF0F9A" w:rsidRDefault="00FF6048" w:rsidP="00FF6048">
      <w:r>
        <w:t>When uncertain about the seriousness of your dog's condition, call a veterinary professional for guidance right away.</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57C"/>
    <w:rsid w:val="0011557C"/>
    <w:rsid w:val="009E166F"/>
    <w:rsid w:val="00CC6439"/>
    <w:rsid w:val="00EF0F9A"/>
    <w:rsid w:val="00FA0FFB"/>
    <w:rsid w:val="00FF6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CCC7EA-42D0-4880-9427-02DB3695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155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155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1557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1557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1557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1557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1557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1557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1557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557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11557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11557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11557C"/>
    <w:rPr>
      <w:rFonts w:eastAsiaTheme="majorEastAsia" w:cstheme="majorBidi"/>
      <w:i/>
      <w:iCs/>
      <w:color w:val="2F5496" w:themeColor="accent1" w:themeShade="BF"/>
    </w:rPr>
  </w:style>
  <w:style w:type="character" w:customStyle="1" w:styleId="50">
    <w:name w:val="标题 5 字符"/>
    <w:basedOn w:val="a0"/>
    <w:link w:val="5"/>
    <w:uiPriority w:val="9"/>
    <w:semiHidden/>
    <w:rsid w:val="0011557C"/>
    <w:rPr>
      <w:rFonts w:eastAsiaTheme="majorEastAsia" w:cstheme="majorBidi"/>
      <w:color w:val="2F5496" w:themeColor="accent1" w:themeShade="BF"/>
    </w:rPr>
  </w:style>
  <w:style w:type="character" w:customStyle="1" w:styleId="60">
    <w:name w:val="标题 6 字符"/>
    <w:basedOn w:val="a0"/>
    <w:link w:val="6"/>
    <w:uiPriority w:val="9"/>
    <w:semiHidden/>
    <w:rsid w:val="0011557C"/>
    <w:rPr>
      <w:rFonts w:eastAsiaTheme="majorEastAsia" w:cstheme="majorBidi"/>
      <w:i/>
      <w:iCs/>
      <w:color w:val="595959" w:themeColor="text1" w:themeTint="A6"/>
    </w:rPr>
  </w:style>
  <w:style w:type="character" w:customStyle="1" w:styleId="70">
    <w:name w:val="标题 7 字符"/>
    <w:basedOn w:val="a0"/>
    <w:link w:val="7"/>
    <w:uiPriority w:val="9"/>
    <w:semiHidden/>
    <w:rsid w:val="0011557C"/>
    <w:rPr>
      <w:rFonts w:eastAsiaTheme="majorEastAsia" w:cstheme="majorBidi"/>
      <w:color w:val="595959" w:themeColor="text1" w:themeTint="A6"/>
    </w:rPr>
  </w:style>
  <w:style w:type="character" w:customStyle="1" w:styleId="80">
    <w:name w:val="标题 8 字符"/>
    <w:basedOn w:val="a0"/>
    <w:link w:val="8"/>
    <w:uiPriority w:val="9"/>
    <w:semiHidden/>
    <w:rsid w:val="0011557C"/>
    <w:rPr>
      <w:rFonts w:eastAsiaTheme="majorEastAsia" w:cstheme="majorBidi"/>
      <w:i/>
      <w:iCs/>
      <w:color w:val="272727" w:themeColor="text1" w:themeTint="D8"/>
    </w:rPr>
  </w:style>
  <w:style w:type="character" w:customStyle="1" w:styleId="90">
    <w:name w:val="标题 9 字符"/>
    <w:basedOn w:val="a0"/>
    <w:link w:val="9"/>
    <w:uiPriority w:val="9"/>
    <w:semiHidden/>
    <w:rsid w:val="0011557C"/>
    <w:rPr>
      <w:rFonts w:eastAsiaTheme="majorEastAsia" w:cstheme="majorBidi"/>
      <w:color w:val="272727" w:themeColor="text1" w:themeTint="D8"/>
    </w:rPr>
  </w:style>
  <w:style w:type="paragraph" w:styleId="a3">
    <w:name w:val="Title"/>
    <w:basedOn w:val="a"/>
    <w:next w:val="a"/>
    <w:link w:val="a4"/>
    <w:uiPriority w:val="10"/>
    <w:qFormat/>
    <w:rsid w:val="00115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55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557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11557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1557C"/>
    <w:pPr>
      <w:spacing w:before="160"/>
      <w:jc w:val="center"/>
    </w:pPr>
    <w:rPr>
      <w:i/>
      <w:iCs/>
      <w:color w:val="404040" w:themeColor="text1" w:themeTint="BF"/>
    </w:rPr>
  </w:style>
  <w:style w:type="character" w:customStyle="1" w:styleId="a8">
    <w:name w:val="引用 字符"/>
    <w:basedOn w:val="a0"/>
    <w:link w:val="a7"/>
    <w:uiPriority w:val="29"/>
    <w:rsid w:val="0011557C"/>
    <w:rPr>
      <w:i/>
      <w:iCs/>
      <w:color w:val="404040" w:themeColor="text1" w:themeTint="BF"/>
    </w:rPr>
  </w:style>
  <w:style w:type="paragraph" w:styleId="a9">
    <w:name w:val="List Paragraph"/>
    <w:basedOn w:val="a"/>
    <w:uiPriority w:val="34"/>
    <w:qFormat/>
    <w:rsid w:val="0011557C"/>
    <w:pPr>
      <w:ind w:left="720"/>
      <w:contextualSpacing/>
    </w:pPr>
  </w:style>
  <w:style w:type="character" w:styleId="aa">
    <w:name w:val="Intense Emphasis"/>
    <w:basedOn w:val="a0"/>
    <w:uiPriority w:val="21"/>
    <w:qFormat/>
    <w:rsid w:val="0011557C"/>
    <w:rPr>
      <w:i/>
      <w:iCs/>
      <w:color w:val="2F5496" w:themeColor="accent1" w:themeShade="BF"/>
    </w:rPr>
  </w:style>
  <w:style w:type="paragraph" w:styleId="ab">
    <w:name w:val="Intense Quote"/>
    <w:basedOn w:val="a"/>
    <w:next w:val="a"/>
    <w:link w:val="ac"/>
    <w:uiPriority w:val="30"/>
    <w:qFormat/>
    <w:rsid w:val="001155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1557C"/>
    <w:rPr>
      <w:i/>
      <w:iCs/>
      <w:color w:val="2F5496" w:themeColor="accent1" w:themeShade="BF"/>
    </w:rPr>
  </w:style>
  <w:style w:type="character" w:styleId="ad">
    <w:name w:val="Intense Reference"/>
    <w:basedOn w:val="a0"/>
    <w:uiPriority w:val="32"/>
    <w:qFormat/>
    <w:rsid w:val="001155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1006</Words>
  <Characters>5738</Characters>
  <Application>Microsoft Office Word</Application>
  <DocSecurity>0</DocSecurity>
  <Lines>47</Lines>
  <Paragraphs>13</Paragraphs>
  <ScaleCrop>false</ScaleCrop>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2026-01-31T01:46:00Z</dcterms:created>
  <dcterms:modified xsi:type="dcterms:W3CDTF">2026-01-31T01:46:00Z</dcterms:modified>
</cp:coreProperties>
</file>