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2B662A30" w:rsidR="002B7435" w:rsidRPr="002B7435" w:rsidRDefault="009A1B9B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FF6023">
        <w:rPr>
          <w:b/>
          <w:sz w:val="28"/>
          <w:szCs w:val="28"/>
        </w:rPr>
        <w:t xml:space="preserve"> </w:t>
      </w:r>
      <w:r w:rsidR="00593D79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  <w:r w:rsidR="005F1E9E">
        <w:rPr>
          <w:b/>
          <w:sz w:val="28"/>
          <w:szCs w:val="28"/>
        </w:rPr>
        <w:t>, 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6C799814" w:rsidR="00771793" w:rsidRDefault="00771793" w:rsidP="00771793">
      <w:r>
        <w:t xml:space="preserve">2. </w:t>
      </w:r>
      <w:r w:rsidR="002C312A">
        <w:t xml:space="preserve">(10 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0DD03D44" w:rsidR="00D81B30" w:rsidRDefault="00D81B30" w:rsidP="00771793">
      <w:r>
        <w:t xml:space="preserve">3. </w:t>
      </w:r>
      <w:r w:rsidR="002C312A">
        <w:t xml:space="preserve">(5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406C178C" w:rsidR="00D81B30" w:rsidRDefault="00D81B30" w:rsidP="00771793">
      <w:r>
        <w:t xml:space="preserve">4. </w:t>
      </w:r>
      <w:r w:rsidR="002C312A">
        <w:t xml:space="preserve">(5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058BD899" w14:textId="6101129D" w:rsidR="000832D9" w:rsidRDefault="000832D9" w:rsidP="00771793"/>
    <w:p w14:paraId="0133F13F" w14:textId="77777777" w:rsidR="000832D9" w:rsidRDefault="000832D9" w:rsidP="00771793"/>
    <w:p w14:paraId="7A7F4A08" w14:textId="3D033DF1" w:rsidR="00A95415" w:rsidRDefault="00A95415" w:rsidP="00771793">
      <w:r>
        <w:t xml:space="preserve">5. </w:t>
      </w:r>
      <w:r w:rsidR="002C312A">
        <w:t xml:space="preserve">(5 points) </w:t>
      </w:r>
      <w:r>
        <w:t>What are external and internal fragmentations?</w:t>
      </w:r>
    </w:p>
    <w:p w14:paraId="56807F75" w14:textId="77777777" w:rsidR="000832D9" w:rsidRDefault="000832D9" w:rsidP="00771793">
      <w:pPr>
        <w:rPr>
          <w:i/>
        </w:rPr>
      </w:pPr>
    </w:p>
    <w:p w14:paraId="559AB446" w14:textId="45A82408" w:rsidR="000832D9" w:rsidRDefault="000832D9" w:rsidP="00771793">
      <w:pPr>
        <w:rPr>
          <w:i/>
          <w:color w:val="4F81BD" w:themeColor="accent1"/>
        </w:rPr>
      </w:pPr>
    </w:p>
    <w:p w14:paraId="5E7B253D" w14:textId="3550894D" w:rsidR="00277F8B" w:rsidRDefault="00277F8B" w:rsidP="00771793">
      <w:pPr>
        <w:rPr>
          <w:i/>
          <w:color w:val="4F81BD" w:themeColor="accent1"/>
        </w:rPr>
      </w:pPr>
    </w:p>
    <w:p w14:paraId="6DB01747" w14:textId="1779E380" w:rsidR="00277F8B" w:rsidRDefault="00277F8B" w:rsidP="00771793">
      <w:pPr>
        <w:rPr>
          <w:i/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49DE75F" w:rsidR="00A95415" w:rsidRDefault="00A95415" w:rsidP="00A95415">
      <w:r>
        <w:lastRenderedPageBreak/>
        <w:t xml:space="preserve">6. </w:t>
      </w:r>
      <w:r w:rsidR="002C312A">
        <w:t xml:space="preserve">(10 points) </w:t>
      </w:r>
      <w:r w:rsidRPr="00A95415">
        <w:t>Consider a system with 3 physical fra</w:t>
      </w:r>
      <w:r w:rsidR="00520621">
        <w:t xml:space="preserve">mes of memory that is given </w:t>
      </w:r>
      <w:r w:rsidRPr="00A95415">
        <w:t xml:space="preserve">the following page memory reference </w:t>
      </w:r>
      <w:r>
        <w:t xml:space="preserve">sequence: </w:t>
      </w:r>
      <w:r w:rsidRPr="00A95415">
        <w:t>1, 3, 6,</w:t>
      </w:r>
      <w:r>
        <w:t xml:space="preserve"> 7, 1, 3, 6, 7, 1, 3, 6, 7. </w:t>
      </w:r>
      <w:r w:rsidRPr="00A95415">
        <w:t>What is the number of page faults that w</w:t>
      </w:r>
      <w:r>
        <w:t xml:space="preserve">ould occur for each of the </w:t>
      </w:r>
      <w:r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6113B21D" w:rsidR="00A95415" w:rsidRDefault="00A95415" w:rsidP="00A95415">
      <w:r>
        <w:t xml:space="preserve">b. </w:t>
      </w:r>
      <w:r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0D7B413" w:rsidR="001470FD" w:rsidRDefault="001470FD" w:rsidP="00A95415">
      <w:r>
        <w:t xml:space="preserve">7.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bookmarkStart w:id="0" w:name="_GoBack"/>
      <w:bookmarkEnd w:id="0"/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501EB4D3" w14:textId="450BF30B" w:rsidR="00277F8B" w:rsidRDefault="00277F8B" w:rsidP="00A95415">
      <w:pPr>
        <w:rPr>
          <w:i/>
          <w:color w:val="4F81BD" w:themeColor="accent1"/>
        </w:rPr>
      </w:pPr>
    </w:p>
    <w:p w14:paraId="7677D884" w14:textId="6EBA32E4" w:rsidR="00277F8B" w:rsidRDefault="00277F8B" w:rsidP="00A95415">
      <w:pPr>
        <w:rPr>
          <w:i/>
          <w:color w:val="4F81BD" w:themeColor="accent1"/>
        </w:rPr>
      </w:pPr>
    </w:p>
    <w:p w14:paraId="783F473E" w14:textId="77777777" w:rsidR="00277F8B" w:rsidRPr="00123DF4" w:rsidRDefault="00277F8B" w:rsidP="00A95415">
      <w:pPr>
        <w:rPr>
          <w:color w:val="4F81BD" w:themeColor="accent1"/>
        </w:rPr>
      </w:pPr>
    </w:p>
    <w:p w14:paraId="40BA3076" w14:textId="77777777" w:rsidR="00EC140E" w:rsidRDefault="00EC140E" w:rsidP="00BB302F"/>
    <w:p w14:paraId="384F7109" w14:textId="52309CA1" w:rsidR="00941284" w:rsidRPr="00A97AD4" w:rsidRDefault="002C312A" w:rsidP="00BB302F">
      <w:r>
        <w:t>8</w:t>
      </w:r>
      <w:r w:rsidR="00941284">
        <w:t xml:space="preserve">. </w:t>
      </w:r>
      <w:r>
        <w:t xml:space="preserve">(5 points) </w:t>
      </w:r>
      <w:r w:rsidR="00BB4299" w:rsidRPr="00BB4299">
        <w:t>Why do not we store information in the process address space?</w:t>
      </w:r>
      <w:r w:rsidR="00BB4299">
        <w:t xml:space="preserve"> In other words, why we need files in OS?</w:t>
      </w:r>
    </w:p>
    <w:p w14:paraId="7CA217E3" w14:textId="77777777" w:rsidR="00277F8B" w:rsidRDefault="00277F8B" w:rsidP="00BB302F">
      <w:pPr>
        <w:rPr>
          <w:i/>
          <w:color w:val="4F81BD" w:themeColor="accent1"/>
        </w:rPr>
      </w:pPr>
    </w:p>
    <w:p w14:paraId="23E70252" w14:textId="77777777" w:rsidR="00277F8B" w:rsidRDefault="00277F8B" w:rsidP="00BB302F">
      <w:pPr>
        <w:rPr>
          <w:i/>
          <w:color w:val="4F81BD" w:themeColor="accent1"/>
        </w:rPr>
      </w:pPr>
    </w:p>
    <w:p w14:paraId="658D669D" w14:textId="77777777" w:rsidR="00277F8B" w:rsidRDefault="00277F8B" w:rsidP="00BB302F">
      <w:pPr>
        <w:rPr>
          <w:i/>
          <w:color w:val="4F81BD" w:themeColor="accent1"/>
        </w:rPr>
      </w:pPr>
    </w:p>
    <w:p w14:paraId="1876D35C" w14:textId="77777777" w:rsidR="00277F8B" w:rsidRDefault="00277F8B" w:rsidP="00BB302F">
      <w:pPr>
        <w:rPr>
          <w:i/>
          <w:color w:val="4F81BD" w:themeColor="accent1"/>
        </w:rPr>
      </w:pPr>
    </w:p>
    <w:p w14:paraId="3FCFEEA3" w14:textId="77777777" w:rsidR="00277F8B" w:rsidRDefault="00277F8B" w:rsidP="00BB302F">
      <w:pPr>
        <w:rPr>
          <w:i/>
          <w:color w:val="4F81BD" w:themeColor="accent1"/>
        </w:rPr>
      </w:pPr>
    </w:p>
    <w:p w14:paraId="37C8BD12" w14:textId="21972E17" w:rsidR="006D0CA2" w:rsidRDefault="006D0CA2" w:rsidP="00BB302F">
      <w:r>
        <w:t xml:space="preserve"> </w:t>
      </w:r>
    </w:p>
    <w:p w14:paraId="1D4C9CCC" w14:textId="77777777" w:rsidR="005A32F3" w:rsidRDefault="005A32F3" w:rsidP="00BB302F"/>
    <w:p w14:paraId="2EE38932" w14:textId="76FCC847" w:rsidR="00DF5E3D" w:rsidRDefault="002C312A" w:rsidP="00BB302F">
      <w:r>
        <w:t>9</w:t>
      </w:r>
      <w:r w:rsidR="00DF5E3D">
        <w:t xml:space="preserve">. </w:t>
      </w:r>
      <w:r>
        <w:t xml:space="preserve">(5 points) </w:t>
      </w:r>
      <w:r w:rsidR="00DF5E3D">
        <w:t>What are memory-mapped files and what are the advantages.</w:t>
      </w:r>
    </w:p>
    <w:p w14:paraId="5B908FED" w14:textId="12447EB7" w:rsidR="00123DF4" w:rsidRDefault="00123DF4" w:rsidP="00BB302F">
      <w:pPr>
        <w:rPr>
          <w:i/>
          <w:color w:val="4F81BD" w:themeColor="accent1"/>
        </w:rPr>
      </w:pPr>
    </w:p>
    <w:p w14:paraId="68BDF6D0" w14:textId="5AB27C93" w:rsidR="00277F8B" w:rsidRDefault="00277F8B" w:rsidP="00BB302F">
      <w:pPr>
        <w:rPr>
          <w:i/>
          <w:color w:val="4F81BD" w:themeColor="accent1"/>
        </w:rPr>
      </w:pPr>
    </w:p>
    <w:p w14:paraId="0C620CA4" w14:textId="288B9F02" w:rsidR="00277F8B" w:rsidRDefault="00277F8B" w:rsidP="00BB302F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40CA1E1D" w:rsidR="001C71CA" w:rsidRDefault="002C312A" w:rsidP="00BB302F">
      <w:r>
        <w:t>10</w:t>
      </w:r>
      <w:r w:rsidR="001C71CA">
        <w:t xml:space="preserve">. </w:t>
      </w:r>
      <w:r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0038F9AD" w:rsidR="001C71CA" w:rsidRDefault="002C312A" w:rsidP="00BB302F">
      <w:r>
        <w:t>11</w:t>
      </w:r>
      <w:r w:rsidR="001C71CA">
        <w:t xml:space="preserve">. </w:t>
      </w:r>
      <w:r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0D8BDF41" w:rsidR="008F163D" w:rsidRDefault="002C312A" w:rsidP="00BB302F">
      <w:r>
        <w:t>12</w:t>
      </w:r>
      <w:r w:rsidR="008F163D">
        <w:t xml:space="preserve">. </w:t>
      </w:r>
      <w:r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37997A10" w14:textId="77777777" w:rsidR="00277F8B" w:rsidRDefault="00277F8B" w:rsidP="00BB302F"/>
    <w:p w14:paraId="7B3F2AE8" w14:textId="17F72959" w:rsidR="00537C33" w:rsidRDefault="00537C33" w:rsidP="00BB302F">
      <w:pPr>
        <w:rPr>
          <w:i/>
        </w:rPr>
      </w:pPr>
    </w:p>
    <w:p w14:paraId="037A9E81" w14:textId="4A0074B0" w:rsidR="00E2790F" w:rsidRDefault="00AC06FE">
      <w:r>
        <w:t>1</w:t>
      </w:r>
      <w:r w:rsidR="002C312A">
        <w:t>3</w:t>
      </w:r>
      <w:r>
        <w:t xml:space="preserve">. </w:t>
      </w:r>
      <w:r w:rsidR="002C312A">
        <w:t xml:space="preserve">(5 points) </w:t>
      </w:r>
      <w:r>
        <w:t>Give two examples (each) of block devices and character devices</w:t>
      </w:r>
      <w:r w:rsidR="009A7A58">
        <w:t>.</w:t>
      </w:r>
    </w:p>
    <w:p w14:paraId="304251A0" w14:textId="00419CE6" w:rsidR="004F54CB" w:rsidRDefault="004F54CB">
      <w:pPr>
        <w:rPr>
          <w:i/>
          <w:color w:val="4F81BD" w:themeColor="accent1"/>
        </w:rPr>
      </w:pPr>
    </w:p>
    <w:p w14:paraId="702CE2B7" w14:textId="05028B69" w:rsidR="00277F8B" w:rsidRDefault="00277F8B">
      <w:pPr>
        <w:rPr>
          <w:i/>
          <w:color w:val="4F81BD" w:themeColor="accent1"/>
        </w:rPr>
      </w:pPr>
    </w:p>
    <w:p w14:paraId="4DAADF7C" w14:textId="2F4C758F" w:rsidR="00277F8B" w:rsidRDefault="00277F8B">
      <w:pPr>
        <w:rPr>
          <w:i/>
          <w:color w:val="4F81BD" w:themeColor="accent1"/>
        </w:rPr>
      </w:pPr>
    </w:p>
    <w:p w14:paraId="2346BCCD" w14:textId="6BC5D3BF" w:rsidR="00277F8B" w:rsidRDefault="00277F8B">
      <w:pPr>
        <w:rPr>
          <w:i/>
          <w:color w:val="4F81BD" w:themeColor="accent1"/>
        </w:rPr>
      </w:pPr>
    </w:p>
    <w:p w14:paraId="1F5926F9" w14:textId="77777777" w:rsidR="00277F8B" w:rsidRDefault="00277F8B"/>
    <w:p w14:paraId="76659B6A" w14:textId="77777777" w:rsidR="005C2FB2" w:rsidRDefault="005C2FB2"/>
    <w:p w14:paraId="1E52363C" w14:textId="3AA4BBCB" w:rsidR="009A7A58" w:rsidRDefault="002C312A">
      <w:r>
        <w:t>14</w:t>
      </w:r>
      <w:r w:rsidR="009A7A58">
        <w:t xml:space="preserve">. </w:t>
      </w:r>
      <w:r>
        <w:t xml:space="preserve">(5 points) </w:t>
      </w:r>
      <w:r w:rsidR="009A7A58">
        <w:t>What</w:t>
      </w:r>
      <w:r w:rsidR="00437A27">
        <w:t xml:space="preserve"> is </w:t>
      </w:r>
      <w:r w:rsidR="000336E2" w:rsidRPr="000336E2">
        <w:t xml:space="preserve">Direct Memory Access </w:t>
      </w:r>
      <w:r w:rsidR="000336E2">
        <w:t>(</w:t>
      </w:r>
      <w:r w:rsidR="000B2AB3">
        <w:t>DMA</w:t>
      </w:r>
      <w:r w:rsidR="000336E2">
        <w:t>)</w:t>
      </w:r>
      <w:r w:rsidR="009A7A58">
        <w:t>?</w:t>
      </w:r>
    </w:p>
    <w:p w14:paraId="02908C93" w14:textId="7289BFCC" w:rsidR="000336E2" w:rsidRDefault="000336E2" w:rsidP="000336E2">
      <w:pPr>
        <w:rPr>
          <w:i/>
          <w:color w:val="4F81BD" w:themeColor="accent1"/>
        </w:rPr>
      </w:pPr>
    </w:p>
    <w:p w14:paraId="298FDE76" w14:textId="0F562591" w:rsidR="00277F8B" w:rsidRDefault="00277F8B" w:rsidP="000336E2">
      <w:pPr>
        <w:rPr>
          <w:i/>
          <w:color w:val="4F81BD" w:themeColor="accent1"/>
        </w:rPr>
      </w:pPr>
    </w:p>
    <w:p w14:paraId="76EBF733" w14:textId="55776353" w:rsidR="00277F8B" w:rsidRDefault="00277F8B" w:rsidP="000336E2">
      <w:pPr>
        <w:rPr>
          <w:i/>
          <w:color w:val="4F81BD" w:themeColor="accent1"/>
        </w:rPr>
      </w:pPr>
    </w:p>
    <w:p w14:paraId="602A5479" w14:textId="52F78052" w:rsidR="00277F8B" w:rsidRDefault="00277F8B" w:rsidP="000336E2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5D86F782" w:rsidR="009A7A58" w:rsidRDefault="002C312A" w:rsidP="009A7A58">
      <w:r>
        <w:t>15</w:t>
      </w:r>
      <w:r w:rsidR="009A7A58">
        <w:t xml:space="preserve">. </w:t>
      </w:r>
      <w:r>
        <w:t xml:space="preserve">(15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E4AD5"/>
    <w:rsid w:val="001000BF"/>
    <w:rsid w:val="00123DF4"/>
    <w:rsid w:val="001470FD"/>
    <w:rsid w:val="00152CC7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30</cp:revision>
  <cp:lastPrinted>2017-05-03T03:30:00Z</cp:lastPrinted>
  <dcterms:created xsi:type="dcterms:W3CDTF">2017-05-03T03:30:00Z</dcterms:created>
  <dcterms:modified xsi:type="dcterms:W3CDTF">2019-12-04T22:19:00Z</dcterms:modified>
</cp:coreProperties>
</file>