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C533" w14:textId="5DF67200" w:rsidR="008B2713" w:rsidRPr="00900BB9" w:rsidRDefault="00900BB9" w:rsidP="00900BB9">
      <w:pPr>
        <w:jc w:val="center"/>
        <w:rPr>
          <w:b/>
          <w:bCs/>
          <w:sz w:val="28"/>
          <w:szCs w:val="28"/>
        </w:rPr>
      </w:pPr>
      <w:r w:rsidRPr="00900BB9">
        <w:rPr>
          <w:b/>
          <w:bCs/>
          <w:sz w:val="28"/>
          <w:szCs w:val="28"/>
        </w:rPr>
        <w:t>Teoría</w:t>
      </w:r>
      <w:r w:rsidR="008A2285" w:rsidRPr="00900BB9">
        <w:rPr>
          <w:b/>
          <w:bCs/>
          <w:sz w:val="28"/>
          <w:szCs w:val="28"/>
        </w:rPr>
        <w:t xml:space="preserve"> </w:t>
      </w:r>
      <w:r w:rsidR="00431CEE" w:rsidRPr="00900BB9">
        <w:rPr>
          <w:b/>
          <w:bCs/>
          <w:sz w:val="28"/>
          <w:szCs w:val="28"/>
        </w:rPr>
        <w:t>de Conjuntos</w:t>
      </w:r>
    </w:p>
    <w:p w14:paraId="51B8E222" w14:textId="3CC81DE0" w:rsidR="00431CEE" w:rsidRPr="00900BB9" w:rsidRDefault="00431CEE" w:rsidP="00900BB9">
      <w:pPr>
        <w:jc w:val="both"/>
        <w:rPr>
          <w:sz w:val="24"/>
          <w:szCs w:val="24"/>
        </w:rPr>
      </w:pPr>
    </w:p>
    <w:p w14:paraId="642EE6F3" w14:textId="3CDD204F" w:rsidR="00431CEE" w:rsidRPr="00900BB9" w:rsidRDefault="00431CEE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 xml:space="preserve">Teoría de conjuntos cuyo objeto son los conjuntos. El primer estudio formal sobre el tema fue realizado por el matemático alemán Georg Cantor en el siglo XIX y más tarde reformulada por </w:t>
      </w:r>
      <w:proofErr w:type="spellStart"/>
      <w:r w:rsidRPr="00900BB9">
        <w:rPr>
          <w:sz w:val="24"/>
          <w:szCs w:val="24"/>
        </w:rPr>
        <w:t>Zermelo</w:t>
      </w:r>
      <w:proofErr w:type="spellEnd"/>
      <w:r w:rsidRPr="00900BB9">
        <w:rPr>
          <w:sz w:val="24"/>
          <w:szCs w:val="24"/>
        </w:rPr>
        <w:t>.</w:t>
      </w:r>
    </w:p>
    <w:p w14:paraId="7598C169" w14:textId="0C42B3F6" w:rsidR="00900BB9" w:rsidRPr="00900BB9" w:rsidRDefault="00431CEE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 xml:space="preserve">conjunto es intuitivo y se podría definir como una "agrupación bien definida de objetos no repetidos ni </w:t>
      </w:r>
      <w:r w:rsidR="008A2285" w:rsidRPr="00900BB9">
        <w:rPr>
          <w:sz w:val="24"/>
          <w:szCs w:val="24"/>
        </w:rPr>
        <w:t>ordenados”; un</w:t>
      </w:r>
      <w:r w:rsidRPr="00900BB9">
        <w:rPr>
          <w:sz w:val="24"/>
          <w:szCs w:val="24"/>
        </w:rPr>
        <w:t xml:space="preserve"> conjunto está bien definido, cuando puede afirmar si un determinado elemento pertenece o no al conjunto.</w:t>
      </w:r>
      <w:r w:rsidRPr="00900BB9">
        <w:rPr>
          <w:sz w:val="24"/>
          <w:szCs w:val="24"/>
        </w:rPr>
        <w:t xml:space="preserve"> </w:t>
      </w:r>
      <w:r w:rsidR="008A2285" w:rsidRPr="00900BB9">
        <w:rPr>
          <w:sz w:val="24"/>
          <w:szCs w:val="24"/>
        </w:rPr>
        <w:t>Al mencionar</w:t>
      </w:r>
      <w:r w:rsidR="008A2285" w:rsidRPr="00900BB9">
        <w:rPr>
          <w:sz w:val="24"/>
          <w:szCs w:val="24"/>
        </w:rPr>
        <w:t xml:space="preserve"> la Teoría de Conjuntos </w:t>
      </w:r>
      <w:r w:rsidR="00900BB9" w:rsidRPr="00900BB9">
        <w:rPr>
          <w:sz w:val="24"/>
          <w:szCs w:val="24"/>
        </w:rPr>
        <w:t>esta palabra viene</w:t>
      </w:r>
      <w:r w:rsidR="008A2285" w:rsidRPr="00900BB9">
        <w:rPr>
          <w:sz w:val="24"/>
          <w:szCs w:val="24"/>
        </w:rPr>
        <w:t xml:space="preserve"> a la mente ideas como el conjunto de los números reales (R), un conjunto de personas, un conjunto musical o el conjunto de las letras del alfabeto, y es que, en efecto, todos estos son conjuntos.</w:t>
      </w:r>
      <w:r w:rsidR="008A2285" w:rsidRPr="00900BB9">
        <w:rPr>
          <w:sz w:val="24"/>
          <w:szCs w:val="24"/>
        </w:rPr>
        <w:t xml:space="preserve"> </w:t>
      </w:r>
      <w:r w:rsidR="008A2285" w:rsidRPr="00900BB9">
        <w:rPr>
          <w:sz w:val="24"/>
          <w:szCs w:val="24"/>
        </w:rPr>
        <w:t>Aunque se plantea que no es posible definir formalmente el concepto de conjunto, este puede describirse como una agrupación o colección de objetos, lo que lleva inevitablemente a establecer qué es un objeto</w:t>
      </w:r>
      <w:r w:rsidR="008A2285" w:rsidRPr="00900BB9">
        <w:rPr>
          <w:sz w:val="24"/>
          <w:szCs w:val="24"/>
        </w:rPr>
        <w:t xml:space="preserve"> o </w:t>
      </w:r>
      <w:r w:rsidR="008A2285" w:rsidRPr="00900BB9">
        <w:rPr>
          <w:sz w:val="24"/>
          <w:szCs w:val="24"/>
        </w:rPr>
        <w:t>cualquier cosa, puede ser algo físico, como una PC,</w:t>
      </w:r>
      <w:r w:rsidR="00900BB9" w:rsidRPr="00900BB9">
        <w:rPr>
          <w:sz w:val="24"/>
          <w:szCs w:val="24"/>
        </w:rPr>
        <w:t xml:space="preserve"> y se puede clasificar </w:t>
      </w:r>
      <w:r w:rsidR="00900BB9" w:rsidRPr="00900BB9">
        <w:rPr>
          <w:sz w:val="24"/>
          <w:szCs w:val="24"/>
        </w:rPr>
        <w:t>c y ordenar los conocimientos adquiridos desarrollando la compleja red conceptual en que almacenamos nuestro aprendizaje.</w:t>
      </w:r>
    </w:p>
    <w:p w14:paraId="68E3D044" w14:textId="35950657" w:rsidR="00900BB9" w:rsidRPr="00900BB9" w:rsidRDefault="00900BB9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>Existen cuatro formas de enunciar a los conjuntos:</w:t>
      </w:r>
    </w:p>
    <w:p w14:paraId="1D1AFBCD" w14:textId="28169B2C" w:rsidR="00900BB9" w:rsidRPr="00900BB9" w:rsidRDefault="00900BB9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>Extensión o enumeración: sus elementos son encerrados entre llaves y separados por comas. Cada conjunto describe un listado de todos sus elementos.</w:t>
      </w:r>
    </w:p>
    <w:p w14:paraId="2F3AA391" w14:textId="698281A8" w:rsidR="00900BB9" w:rsidRPr="00900BB9" w:rsidRDefault="00900BB9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>Comprensión: sus elementos se determinan a través de una condición que se establece entre llaves.</w:t>
      </w:r>
    </w:p>
    <w:p w14:paraId="77A1BF13" w14:textId="65DC7C9C" w:rsidR="00900BB9" w:rsidRPr="00900BB9" w:rsidRDefault="00900BB9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 xml:space="preserve">Diagramas de </w:t>
      </w:r>
      <w:r w:rsidRPr="00900BB9">
        <w:rPr>
          <w:sz w:val="24"/>
          <w:szCs w:val="24"/>
        </w:rPr>
        <w:t>Ven</w:t>
      </w:r>
      <w:r w:rsidRPr="00900BB9">
        <w:rPr>
          <w:sz w:val="24"/>
          <w:szCs w:val="24"/>
        </w:rPr>
        <w:t>: regiones cerradas que nos permiten visualizar las relaciones entre los conjuntos.</w:t>
      </w:r>
    </w:p>
    <w:p w14:paraId="132C2E19" w14:textId="2D6915AA" w:rsidR="00900BB9" w:rsidRPr="00900BB9" w:rsidRDefault="00900BB9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>Descripción verbal: se trata de un enunciado que describe una característica común a todos los elementos del conjunto.</w:t>
      </w:r>
    </w:p>
    <w:p w14:paraId="1082134F" w14:textId="307FC513" w:rsidR="00431CEE" w:rsidRPr="00900BB9" w:rsidRDefault="00900BB9" w:rsidP="00900BB9">
      <w:pPr>
        <w:jc w:val="both"/>
        <w:rPr>
          <w:sz w:val="24"/>
          <w:szCs w:val="24"/>
        </w:rPr>
      </w:pPr>
      <w:r w:rsidRPr="00900BB9">
        <w:rPr>
          <w:sz w:val="24"/>
          <w:szCs w:val="24"/>
        </w:rPr>
        <w:t>Así, esta teoría se puede trabajar con cualquier contenido que queramos desarrollar en primaria (o en cualquier otra etapa educativa)</w:t>
      </w:r>
      <w:r w:rsidRPr="00900BB9">
        <w:rPr>
          <w:sz w:val="24"/>
          <w:szCs w:val="24"/>
        </w:rPr>
        <w:t>.</w:t>
      </w:r>
    </w:p>
    <w:p w14:paraId="0F556004" w14:textId="31210276" w:rsidR="00900BB9" w:rsidRDefault="00900BB9" w:rsidP="00900BB9">
      <w:pPr>
        <w:jc w:val="both"/>
        <w:rPr>
          <w:b/>
          <w:bCs/>
          <w:sz w:val="24"/>
          <w:szCs w:val="24"/>
        </w:rPr>
      </w:pPr>
      <w:r w:rsidRPr="00900BB9">
        <w:drawing>
          <wp:anchor distT="0" distB="0" distL="114300" distR="114300" simplePos="0" relativeHeight="251658240" behindDoc="0" locked="0" layoutInCell="1" allowOverlap="1" wp14:anchorId="15418387" wp14:editId="50E7EE6E">
            <wp:simplePos x="0" y="0"/>
            <wp:positionH relativeFrom="column">
              <wp:posOffset>-557621</wp:posOffset>
            </wp:positionH>
            <wp:positionV relativeFrom="paragraph">
              <wp:posOffset>98549</wp:posOffset>
            </wp:positionV>
            <wp:extent cx="3978234" cy="2237588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762" cy="224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8C9FC" w14:textId="4C9CFD09" w:rsidR="00900BB9" w:rsidRPr="00900BB9" w:rsidRDefault="00900BB9" w:rsidP="00900BB9">
      <w:pPr>
        <w:jc w:val="both"/>
        <w:rPr>
          <w:b/>
          <w:bCs/>
          <w:sz w:val="24"/>
          <w:szCs w:val="24"/>
        </w:rPr>
      </w:pPr>
    </w:p>
    <w:p w14:paraId="45E61763" w14:textId="7B5F291F" w:rsidR="00431CEE" w:rsidRDefault="00431CEE"/>
    <w:p w14:paraId="3B5B365D" w14:textId="2AF76DD4" w:rsidR="00035169" w:rsidRDefault="00035169" w:rsidP="00035169">
      <w:pPr>
        <w:tabs>
          <w:tab w:val="left" w:pos="5442"/>
        </w:tabs>
      </w:pPr>
      <w:r>
        <w:tab/>
      </w:r>
    </w:p>
    <w:p w14:paraId="713D306F" w14:textId="53780B08" w:rsidR="00035169" w:rsidRDefault="00035169" w:rsidP="00035169">
      <w:pPr>
        <w:tabs>
          <w:tab w:val="left" w:pos="5442"/>
        </w:tabs>
      </w:pPr>
    </w:p>
    <w:p w14:paraId="3F4C23B9" w14:textId="670346AC" w:rsidR="00035169" w:rsidRDefault="00035169" w:rsidP="00035169">
      <w:pPr>
        <w:tabs>
          <w:tab w:val="left" w:pos="5442"/>
        </w:tabs>
      </w:pPr>
    </w:p>
    <w:p w14:paraId="03BB25DB" w14:textId="3DA7EF37" w:rsidR="00035169" w:rsidRDefault="00035169" w:rsidP="00035169">
      <w:pPr>
        <w:tabs>
          <w:tab w:val="left" w:pos="5442"/>
        </w:tabs>
      </w:pPr>
    </w:p>
    <w:p w14:paraId="6DDA62A1" w14:textId="07D51D98" w:rsidR="00035169" w:rsidRPr="00035169" w:rsidRDefault="00035169" w:rsidP="00035169">
      <w:pPr>
        <w:tabs>
          <w:tab w:val="left" w:pos="5442"/>
        </w:tabs>
        <w:rPr>
          <w:sz w:val="28"/>
          <w:szCs w:val="28"/>
        </w:rPr>
      </w:pPr>
    </w:p>
    <w:p w14:paraId="11D359E2" w14:textId="268DF5D4" w:rsidR="00035169" w:rsidRPr="00035169" w:rsidRDefault="00035169" w:rsidP="00035169">
      <w:pPr>
        <w:tabs>
          <w:tab w:val="left" w:pos="5442"/>
        </w:tabs>
        <w:rPr>
          <w:sz w:val="28"/>
          <w:szCs w:val="28"/>
        </w:rPr>
      </w:pPr>
      <w:r w:rsidRPr="0003516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010BAA" wp14:editId="2F1C93DE">
            <wp:simplePos x="0" y="0"/>
            <wp:positionH relativeFrom="page">
              <wp:align>left</wp:align>
            </wp:positionH>
            <wp:positionV relativeFrom="paragraph">
              <wp:posOffset>484471</wp:posOffset>
            </wp:positionV>
            <wp:extent cx="4100195" cy="30753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169">
        <w:rPr>
          <w:sz w:val="28"/>
          <w:szCs w:val="28"/>
        </w:rPr>
        <w:t xml:space="preserve">Ejemplos </w:t>
      </w:r>
      <w:proofErr w:type="gramStart"/>
      <w:r w:rsidRPr="00035169">
        <w:rPr>
          <w:sz w:val="28"/>
          <w:szCs w:val="28"/>
        </w:rPr>
        <w:t>de  Conjuntos</w:t>
      </w:r>
      <w:proofErr w:type="gramEnd"/>
      <w:r w:rsidRPr="00035169">
        <w:rPr>
          <w:sz w:val="28"/>
          <w:szCs w:val="28"/>
        </w:rPr>
        <w:t xml:space="preserve"> </w:t>
      </w:r>
    </w:p>
    <w:p w14:paraId="54647FFD" w14:textId="1AF91058" w:rsidR="00035169" w:rsidRDefault="00035169" w:rsidP="00035169">
      <w:pPr>
        <w:tabs>
          <w:tab w:val="left" w:pos="5442"/>
        </w:tabs>
      </w:pPr>
    </w:p>
    <w:p w14:paraId="3A2EB152" w14:textId="73BFF7AF" w:rsidR="00035169" w:rsidRDefault="00035169" w:rsidP="00035169">
      <w:pPr>
        <w:tabs>
          <w:tab w:val="left" w:pos="5442"/>
        </w:tabs>
      </w:pPr>
    </w:p>
    <w:p w14:paraId="6410EAB2" w14:textId="2599C67C" w:rsidR="00035169" w:rsidRDefault="00035169" w:rsidP="00035169">
      <w:pPr>
        <w:tabs>
          <w:tab w:val="left" w:pos="5442"/>
        </w:tabs>
      </w:pPr>
    </w:p>
    <w:p w14:paraId="7ADC895C" w14:textId="682B2778" w:rsidR="00035169" w:rsidRDefault="00035169" w:rsidP="00035169">
      <w:pPr>
        <w:tabs>
          <w:tab w:val="left" w:pos="5442"/>
        </w:tabs>
      </w:pPr>
    </w:p>
    <w:p w14:paraId="6B41F60B" w14:textId="62569D1B" w:rsidR="00035169" w:rsidRPr="00035169" w:rsidRDefault="00035169" w:rsidP="00035169">
      <w:pPr>
        <w:tabs>
          <w:tab w:val="left" w:pos="5442"/>
        </w:tabs>
      </w:pPr>
      <w:r w:rsidRPr="00035169">
        <w:drawing>
          <wp:anchor distT="0" distB="0" distL="114300" distR="114300" simplePos="0" relativeHeight="251660288" behindDoc="0" locked="0" layoutInCell="1" allowOverlap="1" wp14:anchorId="2FD61097" wp14:editId="587C1CC5">
            <wp:simplePos x="0" y="0"/>
            <wp:positionH relativeFrom="column">
              <wp:posOffset>916940</wp:posOffset>
            </wp:positionH>
            <wp:positionV relativeFrom="paragraph">
              <wp:posOffset>2277745</wp:posOffset>
            </wp:positionV>
            <wp:extent cx="5612130" cy="4209415"/>
            <wp:effectExtent l="0" t="0" r="762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169" w:rsidRPr="00035169" w:rsidSect="00F9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EE"/>
    <w:rsid w:val="00035169"/>
    <w:rsid w:val="00431CEE"/>
    <w:rsid w:val="008A2285"/>
    <w:rsid w:val="008B2713"/>
    <w:rsid w:val="00900BB9"/>
    <w:rsid w:val="0094291B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6B3DA"/>
  <w15:chartTrackingRefBased/>
  <w15:docId w15:val="{C891879E-1DC8-4387-9632-CA2AF11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Mabelyn Estefani Aroche Flores</dc:creator>
  <cp:keywords/>
  <dc:description/>
  <cp:lastModifiedBy>Mabelyn Estefani Aroche Flores</cp:lastModifiedBy>
  <cp:revision>2</cp:revision>
  <dcterms:created xsi:type="dcterms:W3CDTF">2020-10-09T00:35:00Z</dcterms:created>
  <dcterms:modified xsi:type="dcterms:W3CDTF">2020-10-09T01:22:00Z</dcterms:modified>
</cp:coreProperties>
</file>