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2410" w14:textId="6CC42B29" w:rsidR="00E67E09" w:rsidRDefault="00595F30">
      <w:pPr>
        <w:rPr>
          <w:lang w:val="pt-BR"/>
        </w:rPr>
      </w:pPr>
      <w:r>
        <w:rPr>
          <w:noProof/>
        </w:rPr>
        <w:drawing>
          <wp:inline distT="0" distB="0" distL="0" distR="0" wp14:anchorId="6D38CCB1" wp14:editId="0D49A9FE">
            <wp:extent cx="6345102" cy="1221206"/>
            <wp:effectExtent l="0" t="0" r="0" b="0"/>
            <wp:docPr id="654999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9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656" cy="1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F30">
        <w:rPr>
          <w:lang w:val="pt-BR"/>
        </w:rPr>
        <w:br/>
      </w:r>
      <w:r w:rsidRPr="00595F30">
        <w:rPr>
          <w:lang w:val="pt-BR"/>
        </w:rPr>
        <w:br/>
        <w:t>Nesse exemplo vamos vincular u</w:t>
      </w:r>
      <w:r>
        <w:rPr>
          <w:lang w:val="pt-BR"/>
        </w:rPr>
        <w:t>m repositório local no github, então podemos fazer os comandos acima.</w:t>
      </w:r>
      <w:r>
        <w:rPr>
          <w:lang w:val="pt-BR"/>
        </w:rPr>
        <w:br/>
        <w:t xml:space="preserve">Caso o nome da branch esteja como master e não queira alterar pode pular o passo 2 oferecido pelo github. </w:t>
      </w:r>
      <w:r>
        <w:rPr>
          <w:lang w:val="pt-BR"/>
        </w:rPr>
        <w:br/>
        <w:t xml:space="preserve">Para pode fazer esse comando você deve abrir o CMD ou o Git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, navegar </w:t>
      </w:r>
      <w:proofErr w:type="spellStart"/>
      <w:r>
        <w:rPr>
          <w:lang w:val="pt-BR"/>
        </w:rPr>
        <w:t>ate</w:t>
      </w:r>
      <w:proofErr w:type="spellEnd"/>
      <w:r>
        <w:rPr>
          <w:lang w:val="pt-BR"/>
        </w:rPr>
        <w:t xml:space="preserve"> o diretório local e fazer os comandos de acordo com a sua URL. 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0700DDBC" wp14:editId="03F852C8">
            <wp:extent cx="6334626" cy="407035"/>
            <wp:effectExtent l="0" t="0" r="9525" b="0"/>
            <wp:docPr id="1288119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590" cy="4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  <w:t xml:space="preserve">para colar no Git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, use o botão direito do mouse e paste. </w:t>
      </w:r>
    </w:p>
    <w:p w14:paraId="43285085" w14:textId="06709692" w:rsidR="00595F30" w:rsidRPr="00595F30" w:rsidRDefault="00595F30">
      <w:pPr>
        <w:rPr>
          <w:lang w:val="pt-BR"/>
        </w:rPr>
      </w:pPr>
      <w:r>
        <w:rPr>
          <w:noProof/>
        </w:rPr>
        <w:drawing>
          <wp:inline distT="0" distB="0" distL="0" distR="0" wp14:anchorId="789FDF2D" wp14:editId="6B3A19D6">
            <wp:extent cx="6344920" cy="2463879"/>
            <wp:effectExtent l="0" t="0" r="0" b="0"/>
            <wp:docPr id="72292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236" cy="24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  <w:t xml:space="preserve">após do esse comando destacado acima, se você nunca </w:t>
      </w:r>
      <w:proofErr w:type="spellStart"/>
      <w:r>
        <w:rPr>
          <w:lang w:val="pt-BR"/>
        </w:rPr>
        <w:t>logou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githun</w:t>
      </w:r>
      <w:proofErr w:type="spellEnd"/>
      <w:r>
        <w:rPr>
          <w:lang w:val="pt-BR"/>
        </w:rPr>
        <w:t xml:space="preserve">, vai pedir as credenciais de acesso. Inserindo-as você vai ter vinculado seu código no repositório </w:t>
      </w:r>
    </w:p>
    <w:sectPr w:rsidR="00595F30" w:rsidRPr="00595F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82"/>
    <w:rsid w:val="005070A7"/>
    <w:rsid w:val="00595F30"/>
    <w:rsid w:val="00771482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2FDE"/>
  <w15:chartTrackingRefBased/>
  <w15:docId w15:val="{7B63E23B-7384-4BEE-8B36-2D6C2C5D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2023-07-01T15:33:00Z</dcterms:created>
  <dcterms:modified xsi:type="dcterms:W3CDTF">2023-07-01T15:39:00Z</dcterms:modified>
</cp:coreProperties>
</file>