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27CA" w14:textId="6900D93C" w:rsidR="00FA4918" w:rsidRDefault="00936E41">
      <w:r>
        <w:t>Moving in with Hgtomi Rosa</w:t>
      </w:r>
    </w:p>
    <w:p w14:paraId="1A1FC271" w14:textId="59CCECF2" w:rsidR="00936E41" w:rsidRDefault="00936E4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  <w:r w:rsidRPr="00936E41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pho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t</w:t>
      </w:r>
      <w:r w:rsidRPr="00936E41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os of when we moved in, built our project/stage/storage space and </w:t>
      </w:r>
      <w:proofErr w:type="gramStart"/>
      <w:r w:rsidRPr="00936E41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kitchen</w:t>
      </w:r>
      <w:proofErr w:type="gramEnd"/>
    </w:p>
    <w:p w14:paraId="25AAF661" w14:textId="2ABAA162" w:rsidR="00936E41" w:rsidRDefault="00936E4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</w:pPr>
    </w:p>
    <w:p w14:paraId="54CE04A4" w14:textId="7D70C5D8" w:rsidR="00936E41" w:rsidRPr="00936E41" w:rsidRDefault="00936E41">
      <w:pPr>
        <w:rPr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(01-09-2019)</w:t>
      </w:r>
    </w:p>
    <w:sectPr w:rsidR="00936E41" w:rsidRPr="00936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41"/>
    <w:rsid w:val="00936E41"/>
    <w:rsid w:val="00FA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8708"/>
  <w15:chartTrackingRefBased/>
  <w15:docId w15:val="{1F00BBE4-25A1-4107-8319-D9AE2412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Adams</dc:creator>
  <cp:keywords/>
  <dc:description/>
  <cp:lastModifiedBy>Jonathan Adams</cp:lastModifiedBy>
  <cp:revision>1</cp:revision>
  <dcterms:created xsi:type="dcterms:W3CDTF">2021-03-12T11:22:00Z</dcterms:created>
  <dcterms:modified xsi:type="dcterms:W3CDTF">2021-03-12T11:24:00Z</dcterms:modified>
</cp:coreProperties>
</file>