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body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background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#125fac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; 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}   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h1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{ </w:t>
      </w:r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66B4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rgb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230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28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62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  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text-</w:t>
      </w:r>
      <w:proofErr w:type="gramEnd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align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; 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.</w:t>
      </w:r>
      <w:proofErr w:type="spell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caja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display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flex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justify-content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align-items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.Mover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    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animation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Caja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infinite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1000ms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linear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alternate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566B4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@</w:t>
      </w:r>
      <w:proofErr w:type="spellStart"/>
      <w:r w:rsidRPr="00566B4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keyframes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Caja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</w:t>
      </w:r>
      <w:proofErr w:type="gramStart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from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    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opacity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    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transform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scale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1.0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</w:t>
      </w:r>
      <w:proofErr w:type="gramStart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to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opacity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transform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scale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1.1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        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p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  </w:t>
      </w:r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66B4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rgba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12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11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11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0.747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  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text-</w:t>
      </w:r>
      <w:proofErr w:type="gramEnd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align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justify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font-size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25px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spell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Img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padding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15px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0px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margin-right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auto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margin-left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auto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margin-top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-10px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display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block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Video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padding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10px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0px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margin-right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auto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bookmarkStart w:id="0" w:name="_GoBack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margin-left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auto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bookmarkEnd w:id="0"/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margin-top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-10px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display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block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form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text-</w:t>
      </w:r>
      <w:proofErr w:type="gramEnd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align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  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div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text-</w:t>
      </w:r>
      <w:proofErr w:type="gramEnd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align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  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.</w:t>
      </w:r>
      <w:proofErr w:type="spell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Contenedor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display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flex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justify-content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align-items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.</w:t>
      </w:r>
      <w:proofErr w:type="spell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Agrandar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</w:t>
      </w:r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 xml:space="preserve">/* animation-name: </w:t>
      </w:r>
      <w:proofErr w:type="spellStart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Agrandar</w:t>
      </w:r>
      <w:proofErr w:type="spellEnd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    </w:t>
      </w:r>
      <w:proofErr w:type="gramStart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animation-iteration-count</w:t>
      </w:r>
      <w:proofErr w:type="gramEnd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: infinite;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    </w:t>
      </w:r>
      <w:proofErr w:type="gramStart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animation-duration</w:t>
      </w:r>
      <w:proofErr w:type="gramEnd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 xml:space="preserve">: 1000ms; 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    </w:t>
      </w:r>
      <w:proofErr w:type="gramStart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animation-timing-function</w:t>
      </w:r>
      <w:proofErr w:type="gramEnd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: linear;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    </w:t>
      </w:r>
      <w:proofErr w:type="gramStart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animation-direction</w:t>
      </w:r>
      <w:proofErr w:type="gramEnd"/>
      <w:r w:rsidRPr="00566B4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: alternate; */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animation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Agrandar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infinite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1000ms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linear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alternate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566B4C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@keyframes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 xml:space="preserve"> </w:t>
      </w:r>
      <w:r w:rsidRPr="00566B4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Agrandar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   from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 xml:space="preserve">        </w:t>
      </w:r>
      <w:r w:rsidRPr="00566B4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color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 xml:space="preserve">: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aqua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 xml:space="preserve">    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transform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scale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1.0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to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black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transform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: </w:t>
      </w:r>
      <w:r w:rsidRPr="00566B4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scale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1.1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        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566B4C">
        <w:rPr>
          <w:rFonts w:ascii="Consolas" w:eastAsia="Times New Roman" w:hAnsi="Consolas" w:cs="Consolas"/>
          <w:color w:val="D7BA7D"/>
          <w:sz w:val="21"/>
          <w:szCs w:val="21"/>
          <w:lang w:val="en-US"/>
        </w:rPr>
        <w:t>footer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  <w:proofErr w:type="gramEnd"/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background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#01050a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proofErr w:type="gram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#f5f1f1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padding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0px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566B4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0px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text-</w:t>
      </w:r>
      <w:proofErr w:type="gramEnd"/>
      <w:r w:rsidRPr="00566B4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align</w:t>
      </w: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566B4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</w:t>
      </w:r>
      <w:proofErr w:type="spellEnd"/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66B4C" w:rsidRPr="00566B4C" w:rsidRDefault="00566B4C" w:rsidP="00566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66B4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6F3C00" w:rsidRDefault="006F3C00"/>
    <w:sectPr w:rsidR="006F3C00" w:rsidSect="00566B4C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4C"/>
    <w:rsid w:val="003276E3"/>
    <w:rsid w:val="00566B4C"/>
    <w:rsid w:val="006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trevor</dc:creator>
  <cp:lastModifiedBy>Mario trevor</cp:lastModifiedBy>
  <cp:revision>1</cp:revision>
  <dcterms:created xsi:type="dcterms:W3CDTF">2022-12-14T19:17:00Z</dcterms:created>
  <dcterms:modified xsi:type="dcterms:W3CDTF">2022-12-14T19:18:00Z</dcterms:modified>
</cp:coreProperties>
</file>