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</w:t>
        <w:tab/>
        <w:tab/>
        <w:t xml:space="preserve"> Khadija Parvaiz Butt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Number:</w:t>
        <w:tab/>
        <w:t xml:space="preserve"> MCSF19M001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Subject: </w:t>
        <w:tab/>
        <w:tab/>
        <w:t xml:space="preserve"> Mobile Computing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Github Account: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 go to github website.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Create a new account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Create Central Repository: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the central Repository.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17430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a Unique Name to your repository.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Then a URL will be given to your unique repository.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38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Create Clone: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clone URLOfRepository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6700" cy="18764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Add File/Folder: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add file write command: git add fileName.extension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add folder write: git add *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81525" cy="4000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Commit: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Commits are self explaintry messages.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commit -m “message”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73716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37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Push: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adding the folder/file in the local repository now we will push the local data to the central repository.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push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2900" cy="60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0763" cy="278689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78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Online Edit File: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17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the above to edit online.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changes now commit.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4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Make changes in local repository: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pull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7225" cy="1933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