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9BD2E" w14:textId="36D9061C" w:rsidR="005D6865" w:rsidRDefault="00AA4C32" w:rsidP="00AA4C32">
      <w:pPr>
        <w:ind w:left="-1418"/>
      </w:pPr>
      <w:r w:rsidRPr="00AA4C3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293CD" wp14:editId="713DE161">
                <wp:simplePos x="0" y="0"/>
                <wp:positionH relativeFrom="column">
                  <wp:posOffset>3636010</wp:posOffset>
                </wp:positionH>
                <wp:positionV relativeFrom="paragraph">
                  <wp:posOffset>2190750</wp:posOffset>
                </wp:positionV>
                <wp:extent cx="3108960" cy="419100"/>
                <wp:effectExtent l="0" t="0" r="0" b="0"/>
                <wp:wrapNone/>
                <wp:docPr id="24" name="Flowchart: Termina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6DE3BC-1335-48A9-5A26-DF950DF95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D7D0F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FFFFFF" w:themeColor="light1"/>
                                <w:kern w:val="24"/>
                                <w:szCs w:val="28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FFFFFF" w:themeColor="light1"/>
                                <w:kern w:val="24"/>
                                <w:szCs w:val="28"/>
                                <w:lang w:val="vi-VN"/>
                              </w:rPr>
                              <w:t>PHƯƠNG PHÁP NGHIÊN CỨU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293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left:0;text-align:left;margin-left:286.3pt;margin-top:172.5pt;width:244.8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" fillcolor="#70ad47 [3209]" stroked="f">
                <v:textbox>
                  <w:txbxContent>
                    <w:p w14:paraId="06ED7D0F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FFFFFF" w:themeColor="light1"/>
                          <w:kern w:val="24"/>
                          <w:szCs w:val="28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FFFFFF" w:themeColor="light1"/>
                          <w:kern w:val="24"/>
                          <w:szCs w:val="28"/>
                          <w:lang w:val="vi-VN"/>
                        </w:rPr>
                        <w:t>PHƯƠNG PHÁP NGHIÊN CỨU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7E429" wp14:editId="1FEEED0A">
                <wp:simplePos x="0" y="0"/>
                <wp:positionH relativeFrom="column">
                  <wp:posOffset>3531235</wp:posOffset>
                </wp:positionH>
                <wp:positionV relativeFrom="paragraph">
                  <wp:posOffset>2494915</wp:posOffset>
                </wp:positionV>
                <wp:extent cx="3238500" cy="962660"/>
                <wp:effectExtent l="0" t="0" r="19050" b="2794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4F9146-7700-5F7F-2BD6-1E12047C4D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62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2CEB4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 xml:space="preserve">Nghiên </w:t>
                            </w: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cứu các trang web điện tử</w:t>
                            </w:r>
                          </w:p>
                          <w:p w14:paraId="3230B1B3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Nghiên cứu người bán có sản phẩm tương tự</w:t>
                            </w:r>
                          </w:p>
                          <w:p w14:paraId="111DDF7F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Nghiên cứu nhu cầu người tiêu dùng</w:t>
                            </w:r>
                          </w:p>
                          <w:p w14:paraId="4213B8D8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Nghiên cứu sản phẩm văn phòng phẩm</w:t>
                            </w:r>
                          </w:p>
                          <w:p w14:paraId="09A708AB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Nghiên cứu phương thức vận chuyển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7E429" id="Rectangle: Rounded Corners 22" o:spid="_x0000_s1027" style="position:absolute;left:0;text-align:left;margin-left:278.05pt;margin-top:196.45pt;width:255pt;height:7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" fillcolor="white [3201]" strokecolor="#70ad47 [3209]" strokeweight="1pt">
                <v:stroke joinstyle="miter"/>
                <v:textbox>
                  <w:txbxContent>
                    <w:p w14:paraId="4232CEB4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 xml:space="preserve">Nghiên </w:t>
                      </w: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cứu các trang web điện tử</w:t>
                      </w:r>
                    </w:p>
                    <w:p w14:paraId="3230B1B3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Nghiên cứu người bán có sản phẩm tương tự</w:t>
                      </w:r>
                    </w:p>
                    <w:p w14:paraId="111DDF7F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Nghiên cứu nhu cầu người tiêu dùng</w:t>
                      </w:r>
                    </w:p>
                    <w:p w14:paraId="4213B8D8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Nghiên cứu sản phẩm văn phòng phẩm</w:t>
                      </w:r>
                    </w:p>
                    <w:p w14:paraId="09A708AB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Nghiên cứu phương thức vận chuyển</w:t>
                      </w:r>
                    </w:p>
                  </w:txbxContent>
                </v:textbox>
              </v:roundrect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1D28D" wp14:editId="7803C633">
                <wp:simplePos x="0" y="0"/>
                <wp:positionH relativeFrom="column">
                  <wp:posOffset>3664585</wp:posOffset>
                </wp:positionH>
                <wp:positionV relativeFrom="paragraph">
                  <wp:posOffset>3514090</wp:posOffset>
                </wp:positionV>
                <wp:extent cx="2971800" cy="466725"/>
                <wp:effectExtent l="0" t="0" r="0" b="9525"/>
                <wp:wrapNone/>
                <wp:docPr id="34" name="Flowchart: Termina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4CA6B0-EF46-220E-7040-F7387E7284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672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8249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FFFFFF" w:themeColor="light1"/>
                                <w:kern w:val="24"/>
                                <w:szCs w:val="28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FFFFFF" w:themeColor="light1"/>
                                <w:kern w:val="24"/>
                                <w:szCs w:val="28"/>
                                <w:lang w:val="vi-VN"/>
                              </w:rPr>
                              <w:t>PHƯƠNG PHÁP THỰC HIỆN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D28D" id="Flowchart: Terminator 33" o:spid="_x0000_s1028" type="#_x0000_t116" style="position:absolute;left:0;text-align:left;margin-left:288.55pt;margin-top:276.7pt;width:234pt;height:3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B2C8249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FFFFFF" w:themeColor="light1"/>
                          <w:kern w:val="24"/>
                          <w:szCs w:val="28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FFFFFF" w:themeColor="light1"/>
                          <w:kern w:val="24"/>
                          <w:szCs w:val="28"/>
                          <w:lang w:val="vi-VN"/>
                        </w:rPr>
                        <w:t>PHƯƠNG PHÁP THỰC HIỆN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E50BF" wp14:editId="16DC6E13">
                <wp:simplePos x="0" y="0"/>
                <wp:positionH relativeFrom="column">
                  <wp:posOffset>3502660</wp:posOffset>
                </wp:positionH>
                <wp:positionV relativeFrom="paragraph">
                  <wp:posOffset>3781425</wp:posOffset>
                </wp:positionV>
                <wp:extent cx="3238500" cy="2781300"/>
                <wp:effectExtent l="0" t="0" r="19050" b="19050"/>
                <wp:wrapNone/>
                <wp:docPr id="33" name="Rectangle: Rounded Corner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77EAA8-C064-7393-700B-9C6B882ADB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4035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Xác định phạm vi của ứng dụng này: người dùng, chức năng chính</w:t>
                            </w:r>
                          </w:p>
                          <w:p w14:paraId="18EDFEBC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Thu thập yêu cầu: tham khảo ý kiến ​​của các chủ cửa hàng và người tiêu dùng khác để có được thông tin chi tiết</w:t>
                            </w:r>
                          </w:p>
                          <w:p w14:paraId="7D521EBA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Thu thập thông tin về các website văn phòng phẩm từ Internet</w:t>
                            </w:r>
                          </w:p>
                          <w:p w14:paraId="5271BAC2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Tham khảo các website bán văn phòng phẩm trực tuyến như FAST, Hồng Hà, v.v…</w:t>
                            </w:r>
                          </w:p>
                          <w:p w14:paraId="7016819C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Phác thảo kế hoạch chi tiết của ứng dụng và xác định các công nghệ được sử dụng để phát triển trang web</w:t>
                            </w:r>
                          </w:p>
                          <w:p w14:paraId="2A773569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Tham khảo và áp dụng các công nghệ để phát triển ứng dụng</w:t>
                            </w:r>
                          </w:p>
                          <w:p w14:paraId="3A48BAD0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Phát triển ứng dụng</w:t>
                            </w:r>
                          </w:p>
                          <w:p w14:paraId="133383D9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Phát triển bộ thử nghiệm để kiểm tra kết quả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E50BF" id="Rectangle: Rounded Corners 32" o:spid="_x0000_s1029" style="position:absolute;left:0;text-align:left;margin-left:275.8pt;margin-top:297.75pt;width:255pt;height:21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" fillcolor="white [3201]" strokecolor="#70ad47 [3209]" strokeweight="1pt">
                <v:stroke joinstyle="miter"/>
                <v:textbox>
                  <w:txbxContent>
                    <w:p w14:paraId="3D2A4035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Xác định phạm vi của ứng dụng này: người dùng, chức năng chính</w:t>
                      </w:r>
                    </w:p>
                    <w:p w14:paraId="18EDFEBC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Thu thập yêu cầu: tham khảo ý kiến ​​của các chủ cửa hàng và người tiêu dùng khác để có được thông tin chi tiết</w:t>
                      </w:r>
                    </w:p>
                    <w:p w14:paraId="7D521EBA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Thu thập thông tin về các website văn phòng phẩm từ Internet</w:t>
                      </w:r>
                    </w:p>
                    <w:p w14:paraId="5271BAC2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Tham khảo các website bán văn phòng phẩm trực tuyến như FAST, Hồng Hà, v.v…</w:t>
                      </w:r>
                    </w:p>
                    <w:p w14:paraId="7016819C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Phác thảo kế hoạch chi tiết của ứng dụng và xác định các công nghệ được sử dụng để phát triển trang web</w:t>
                      </w:r>
                    </w:p>
                    <w:p w14:paraId="2A773569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Tham khảo và áp dụng các công nghệ để phát triển ứng dụng</w:t>
                      </w:r>
                    </w:p>
                    <w:p w14:paraId="3A48BAD0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Phát triển ứng dụng</w:t>
                      </w:r>
                    </w:p>
                    <w:p w14:paraId="133383D9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Phát triển bộ thử nghiệm để kiểm tra kết quả</w:t>
                      </w:r>
                    </w:p>
                  </w:txbxContent>
                </v:textbox>
              </v:roundrect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0A352" wp14:editId="45D77FD2">
                <wp:simplePos x="0" y="0"/>
                <wp:positionH relativeFrom="column">
                  <wp:posOffset>407035</wp:posOffset>
                </wp:positionH>
                <wp:positionV relativeFrom="paragraph">
                  <wp:posOffset>2190750</wp:posOffset>
                </wp:positionV>
                <wp:extent cx="2828925" cy="485775"/>
                <wp:effectExtent l="0" t="0" r="28575" b="28575"/>
                <wp:wrapNone/>
                <wp:docPr id="13" name="Flowchart: Termina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196180-04FD-1DA0-AAF8-CCA2221BC0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8577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E608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000000" w:themeColor="dark1"/>
                                <w:kern w:val="24"/>
                                <w:szCs w:val="28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000000" w:themeColor="dark1"/>
                                <w:kern w:val="24"/>
                                <w:szCs w:val="28"/>
                                <w:lang w:val="vi-VN"/>
                              </w:rPr>
                              <w:t>LÝ DO VÀ MỤC TIÊU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A352" id="Flowchart: Terminator 12" o:spid="_x0000_s1030" type="#_x0000_t116" style="position:absolute;left:0;text-align:left;margin-left:32.05pt;margin-top:172.5pt;width:222.75pt;height:3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" fillcolor="#f4b083 [1941]" strokecolor="#70ad47 [3209]" strokeweight="1pt">
                <v:textbox>
                  <w:txbxContent>
                    <w:p w14:paraId="7FB6E608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000000" w:themeColor="dark1"/>
                          <w:kern w:val="24"/>
                          <w:szCs w:val="28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000000" w:themeColor="dark1"/>
                          <w:kern w:val="24"/>
                          <w:szCs w:val="28"/>
                          <w:lang w:val="vi-VN"/>
                        </w:rPr>
                        <w:t>LÝ DO VÀ MỤC TIÊU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E28DF" wp14:editId="425E8C24">
                <wp:simplePos x="0" y="0"/>
                <wp:positionH relativeFrom="column">
                  <wp:posOffset>111760</wp:posOffset>
                </wp:positionH>
                <wp:positionV relativeFrom="paragraph">
                  <wp:posOffset>2990850</wp:posOffset>
                </wp:positionV>
                <wp:extent cx="1276350" cy="333375"/>
                <wp:effectExtent l="0" t="0" r="0" b="9525"/>
                <wp:wrapNone/>
                <wp:docPr id="14" name="Flowchart: Proces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27635-866A-D674-A549-1891127683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B25F5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FF0000"/>
                                <w:kern w:val="24"/>
                                <w:szCs w:val="28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FF0000"/>
                                <w:kern w:val="24"/>
                                <w:szCs w:val="28"/>
                                <w:lang w:val="vi-VN"/>
                              </w:rPr>
                              <w:t>LÝ DO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E28DF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1" type="#_x0000_t109" style="position:absolute;left:0;text-align:left;margin-left:8.8pt;margin-top:235.5pt;width:100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" fillcolor="#d8d8d8 [2732]" stroked="f">
                <v:textbox>
                  <w:txbxContent>
                    <w:p w14:paraId="6FFB25F5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FF0000"/>
                          <w:kern w:val="24"/>
                          <w:szCs w:val="28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FF0000"/>
                          <w:kern w:val="24"/>
                          <w:szCs w:val="28"/>
                          <w:lang w:val="vi-VN"/>
                        </w:rPr>
                        <w:t>LÝ DO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61D30" wp14:editId="55275100">
                <wp:simplePos x="0" y="0"/>
                <wp:positionH relativeFrom="column">
                  <wp:posOffset>102235</wp:posOffset>
                </wp:positionH>
                <wp:positionV relativeFrom="paragraph">
                  <wp:posOffset>3274695</wp:posOffset>
                </wp:positionV>
                <wp:extent cx="3333750" cy="352425"/>
                <wp:effectExtent l="0" t="0" r="0" b="9525"/>
                <wp:wrapNone/>
                <wp:docPr id="17" name="Flowchart: Proces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216E5C-6547-17FA-E91E-8F334FEC55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1D8E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Để giúp chủ cửa hàng có website bán văn phòng phẩm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1D30" id="Flowchart: Process 16" o:spid="_x0000_s1032" type="#_x0000_t109" style="position:absolute;left:0;text-align:left;margin-left:8.05pt;margin-top:257.85pt;width:262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" filled="f" stroked="f">
                <v:textbox>
                  <w:txbxContent>
                    <w:p w14:paraId="73B61D8E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Để giúp chủ cửa hàng có website bán văn phòng phẩm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52298" wp14:editId="6214CA74">
                <wp:simplePos x="0" y="0"/>
                <wp:positionH relativeFrom="column">
                  <wp:posOffset>102235</wp:posOffset>
                </wp:positionH>
                <wp:positionV relativeFrom="paragraph">
                  <wp:posOffset>3552825</wp:posOffset>
                </wp:positionV>
                <wp:extent cx="3333750" cy="409575"/>
                <wp:effectExtent l="0" t="0" r="0" b="9525"/>
                <wp:wrapNone/>
                <wp:docPr id="18" name="Flowchart: Proces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57C7D-F413-8824-DDAA-FB99308613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957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85A74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Để giúp khách hàng và người bán mua bán đồ dùng văn phòng phẩm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2298" id="Flowchart: Process 17" o:spid="_x0000_s1033" type="#_x0000_t109" style="position:absolute;left:0;text-align:left;margin-left:8.05pt;margin-top:279.75pt;width:262.5pt;height:3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" filled="f" stroked="f">
                <v:textbox>
                  <w:txbxContent>
                    <w:p w14:paraId="7EA85A74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Để giúp khách hàng và người bán mua bán đồ dùng văn phòng phẩm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2F882" wp14:editId="1ECC026F">
                <wp:simplePos x="0" y="0"/>
                <wp:positionH relativeFrom="column">
                  <wp:posOffset>111760</wp:posOffset>
                </wp:positionH>
                <wp:positionV relativeFrom="paragraph">
                  <wp:posOffset>3905250</wp:posOffset>
                </wp:positionV>
                <wp:extent cx="3334385" cy="419100"/>
                <wp:effectExtent l="0" t="0" r="0" b="0"/>
                <wp:wrapNone/>
                <wp:docPr id="19" name="Flowchart: Process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CC6D3A-3AC5-C856-CFE0-9675BB1558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4191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3D4E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Để giúp chủ cửa hàng tiếp cận phương thức bán hàng và giao hàng trực tuyến nhanh chóng hơn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F882" id="Flowchart: Process 18" o:spid="_x0000_s1034" type="#_x0000_t109" style="position:absolute;left:0;text-align:left;margin-left:8.8pt;margin-top:307.5pt;width:262.5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" filled="f" stroked="f">
                <v:textbox>
                  <w:txbxContent>
                    <w:p w14:paraId="58423D4E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Để giúp chủ cửa hàng tiếp cận phương thức bán hàng và giao hàng trực tuyến nhanh chóng hơn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3E388" wp14:editId="51F8197F">
                <wp:simplePos x="0" y="0"/>
                <wp:positionH relativeFrom="column">
                  <wp:posOffset>2083435</wp:posOffset>
                </wp:positionH>
                <wp:positionV relativeFrom="paragraph">
                  <wp:posOffset>4343400</wp:posOffset>
                </wp:positionV>
                <wp:extent cx="1276350" cy="323850"/>
                <wp:effectExtent l="0" t="0" r="0" b="0"/>
                <wp:wrapNone/>
                <wp:docPr id="15" name="Flowchart: Process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DA8CB-9B92-22E7-5FD2-D25D4530DE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F71A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002060"/>
                                <w:kern w:val="24"/>
                                <w:szCs w:val="28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002060"/>
                                <w:kern w:val="24"/>
                                <w:szCs w:val="28"/>
                                <w:lang w:val="vi-VN"/>
                              </w:rPr>
                              <w:t xml:space="preserve">MỤC </w:t>
                            </w:r>
                            <w:r w:rsidRPr="00AA4C32">
                              <w:rPr>
                                <w:rFonts w:cs="Times New Roman"/>
                                <w:color w:val="002060"/>
                                <w:kern w:val="24"/>
                                <w:szCs w:val="28"/>
                                <w:lang w:val="vi-VN"/>
                              </w:rPr>
                              <w:t>TIÊU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E388" id="Flowchart: Process 14" o:spid="_x0000_s1035" type="#_x0000_t109" style="position:absolute;left:0;text-align:left;margin-left:164.05pt;margin-top:342pt;width:100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" fillcolor="#ededed [662]" stroked="f">
                <v:textbox>
                  <w:txbxContent>
                    <w:p w14:paraId="4DC3F71A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002060"/>
                          <w:kern w:val="24"/>
                          <w:szCs w:val="28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002060"/>
                          <w:kern w:val="24"/>
                          <w:szCs w:val="28"/>
                          <w:lang w:val="vi-VN"/>
                        </w:rPr>
                        <w:t xml:space="preserve">MỤC </w:t>
                      </w:r>
                      <w:r w:rsidRPr="00AA4C32">
                        <w:rPr>
                          <w:rFonts w:cs="Times New Roman"/>
                          <w:color w:val="002060"/>
                          <w:kern w:val="24"/>
                          <w:szCs w:val="28"/>
                          <w:lang w:val="vi-VN"/>
                        </w:rPr>
                        <w:t>TIÊU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6427D" wp14:editId="5377D645">
                <wp:simplePos x="0" y="0"/>
                <wp:positionH relativeFrom="column">
                  <wp:posOffset>121285</wp:posOffset>
                </wp:positionH>
                <wp:positionV relativeFrom="paragraph">
                  <wp:posOffset>4676140</wp:posOffset>
                </wp:positionV>
                <wp:extent cx="3334385" cy="409575"/>
                <wp:effectExtent l="0" t="0" r="0" b="9525"/>
                <wp:wrapNone/>
                <wp:docPr id="21" name="Flowchart: Proces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BF8D0-C4F7-BE04-397F-A3096A50BA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40957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C0C36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1. Xây dựng website hữu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ích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giúp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cửa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bán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 xml:space="preserve">dụng cụ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427D" id="Flowchart: Process 20" o:spid="_x0000_s1036" type="#_x0000_t109" style="position:absolute;left:0;text-align:left;margin-left:9.55pt;margin-top:368.2pt;width:262.5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" filled="f" stroked="f">
                <v:textbox>
                  <w:txbxContent>
                    <w:p w14:paraId="513C0C36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1. Xây dựng website hữu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ích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giúp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chủ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cửa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hàng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bán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 xml:space="preserve">dụng cụ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văn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phòng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772AE" wp14:editId="4934789E">
                <wp:simplePos x="0" y="0"/>
                <wp:positionH relativeFrom="column">
                  <wp:posOffset>111760</wp:posOffset>
                </wp:positionH>
                <wp:positionV relativeFrom="paragraph">
                  <wp:posOffset>5066665</wp:posOffset>
                </wp:positionV>
                <wp:extent cx="3333750" cy="371475"/>
                <wp:effectExtent l="0" t="0" r="0" b="9525"/>
                <wp:wrapNone/>
                <wp:docPr id="22" name="Flowchart: Proces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98C27F-2430-0189-5569-7882EBA8F1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A4FC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Xây dựng website với các chức năng chính bao gồm: quản lý giỏ hàng, tìm kiếm, quản lý đơn hàng, v.v…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72AE" id="Flowchart: Process 21" o:spid="_x0000_s1037" type="#_x0000_t109" style="position:absolute;left:0;text-align:left;margin-left:8.8pt;margin-top:398.95pt;width:262.5pt;height: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" filled="f" stroked="f">
                <v:textbox>
                  <w:txbxContent>
                    <w:p w14:paraId="20FCA4FC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en-GB"/>
                        </w:rPr>
                        <w:t xml:space="preserve">2. </w:t>
                      </w: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Xây dựng website với các chức năng chính bao gồm: quản lý giỏ hàng, tìm kiếm, quản lý đơn hàng, v.v…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FF2ED" wp14:editId="14B0229B">
                <wp:simplePos x="0" y="0"/>
                <wp:positionH relativeFrom="column">
                  <wp:posOffset>102235</wp:posOffset>
                </wp:positionH>
                <wp:positionV relativeFrom="paragraph">
                  <wp:posOffset>2371725</wp:posOffset>
                </wp:positionV>
                <wp:extent cx="3333750" cy="3086100"/>
                <wp:effectExtent l="0" t="0" r="19050" b="19050"/>
                <wp:wrapNone/>
                <wp:docPr id="12" name="Rectangle: Diagonal Corners Rounded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81C61C-1A8F-919B-97F2-A8FA6E71D2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086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28FC" id="Rectangle: Diagonal Corners Rounded 11" o:spid="_x0000_s1026" style="position:absolute;margin-left:8.05pt;margin-top:186.75pt;width:262.5pt;height:2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3375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" path="m514360,l3333750,r,l3333750,2571740v,284073,-230287,514360,-514360,514360l,3086100r,l,514360c,230287,230287,,514360,xe" fillcolor="white [3201]" strokecolor="#70ad47 [3209]" strokeweight="1pt">
                <v:stroke joinstyle="miter"/>
                <v:path arrowok="t" o:connecttype="custom" o:connectlocs="514360,0;3333750,0;3333750,0;3333750,2571740;2819390,3086100;0,3086100;0,3086100;0,514360;514360,0" o:connectangles="0,0,0,0,0,0,0,0,0"/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FDAD4" wp14:editId="72E06CDE">
                <wp:simplePos x="0" y="0"/>
                <wp:positionH relativeFrom="column">
                  <wp:posOffset>88265</wp:posOffset>
                </wp:positionH>
                <wp:positionV relativeFrom="paragraph">
                  <wp:posOffset>5516880</wp:posOffset>
                </wp:positionV>
                <wp:extent cx="2952751" cy="354339"/>
                <wp:effectExtent l="0" t="0" r="19050" b="26670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D635B3-30B7-B4E0-E6EF-88149C1939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1" cy="3543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2988F" w14:textId="77777777" w:rsidR="00AA4C32" w:rsidRDefault="00AA4C32" w:rsidP="00AA4C32">
                            <w:pPr>
                              <w:jc w:val="center"/>
                              <w:rPr>
                                <w:rFonts w:eastAsia="Tahoma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eastAsia="Tahoma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 xml:space="preserve">CÔNG </w:t>
                            </w:r>
                            <w:r>
                              <w:rPr>
                                <w:rFonts w:eastAsia="Tahoma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NGHỆ</w:t>
                            </w:r>
                            <w:r>
                              <w:rPr>
                                <w:rFonts w:eastAsia="Tahoma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 xml:space="preserve"> ÁP DỤNG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EDFDAD4" id="Rectangle: Rounded Corners 25" o:spid="_x0000_s1038" style="position:absolute;left:0;text-align:left;margin-left:6.95pt;margin-top:434.4pt;width:232.5pt;height:2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2E92988F" w14:textId="77777777" w:rsidR="00AA4C32" w:rsidRDefault="00AA4C32" w:rsidP="00AA4C32">
                      <w:pPr>
                        <w:jc w:val="center"/>
                        <w:rPr>
                          <w:rFonts w:eastAsia="Tahoma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rFonts w:eastAsia="Tahoma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</w:rPr>
                        <w:t xml:space="preserve">CÔNG </w:t>
                      </w:r>
                      <w:r>
                        <w:rPr>
                          <w:rFonts w:eastAsia="Tahoma"/>
                          <w:color w:val="FFFFFF" w:themeColor="light1"/>
                          <w:kern w:val="24"/>
                          <w:sz w:val="32"/>
                          <w:szCs w:val="32"/>
                          <w:lang w:val="vi-VN"/>
                        </w:rPr>
                        <w:t>NGHỆ</w:t>
                      </w:r>
                      <w:r>
                        <w:rPr>
                          <w:rFonts w:eastAsia="Tahoma"/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</w:rPr>
                        <w:t xml:space="preserve"> ÁP DỤNG</w:t>
                      </w:r>
                    </w:p>
                  </w:txbxContent>
                </v:textbox>
              </v:roundrect>
            </w:pict>
          </mc:Fallback>
        </mc:AlternateContent>
      </w:r>
      <w:r w:rsidRPr="00AA4C32">
        <w:drawing>
          <wp:anchor distT="0" distB="0" distL="114300" distR="114300" simplePos="0" relativeHeight="251680768" behindDoc="0" locked="0" layoutInCell="1" allowOverlap="1" wp14:anchorId="7229F62E" wp14:editId="30FA1D19">
            <wp:simplePos x="0" y="0"/>
            <wp:positionH relativeFrom="column">
              <wp:posOffset>1555750</wp:posOffset>
            </wp:positionH>
            <wp:positionV relativeFrom="paragraph">
              <wp:posOffset>5940425</wp:posOffset>
            </wp:positionV>
            <wp:extent cx="418631" cy="454182"/>
            <wp:effectExtent l="0" t="0" r="635" b="3175"/>
            <wp:wrapNone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6D205B58-E62C-AD4C-8DA7-BB7C25143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6D205B58-E62C-AD4C-8DA7-BB7C25143B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1" cy="45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C32">
        <w:drawing>
          <wp:anchor distT="0" distB="0" distL="114300" distR="114300" simplePos="0" relativeHeight="251678720" behindDoc="0" locked="0" layoutInCell="1" allowOverlap="1" wp14:anchorId="3D6962D3" wp14:editId="09305176">
            <wp:simplePos x="0" y="0"/>
            <wp:positionH relativeFrom="column">
              <wp:posOffset>812165</wp:posOffset>
            </wp:positionH>
            <wp:positionV relativeFrom="paragraph">
              <wp:posOffset>6007100</wp:posOffset>
            </wp:positionV>
            <wp:extent cx="403062" cy="403062"/>
            <wp:effectExtent l="0" t="0" r="0" b="0"/>
            <wp:wrapNone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C43E3FD2-A4FA-47DF-532A-84570279F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C43E3FD2-A4FA-47DF-532A-84570279F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2" cy="40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C32">
        <w:drawing>
          <wp:anchor distT="0" distB="0" distL="114300" distR="114300" simplePos="0" relativeHeight="251679744" behindDoc="0" locked="0" layoutInCell="1" allowOverlap="1" wp14:anchorId="346C1D43" wp14:editId="6DB8756B">
            <wp:simplePos x="0" y="0"/>
            <wp:positionH relativeFrom="column">
              <wp:posOffset>179705</wp:posOffset>
            </wp:positionH>
            <wp:positionV relativeFrom="paragraph">
              <wp:posOffset>6029325</wp:posOffset>
            </wp:positionV>
            <wp:extent cx="347075" cy="382239"/>
            <wp:effectExtent l="0" t="0" r="0" b="0"/>
            <wp:wrapNone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6E99F226-83D5-539C-D6C2-B664E2512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6E99F226-83D5-539C-D6C2-B664E2512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5" cy="38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C3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814F4" wp14:editId="0CFBFB3C">
                <wp:simplePos x="0" y="0"/>
                <wp:positionH relativeFrom="column">
                  <wp:posOffset>96520</wp:posOffset>
                </wp:positionH>
                <wp:positionV relativeFrom="paragraph">
                  <wp:posOffset>5729605</wp:posOffset>
                </wp:positionV>
                <wp:extent cx="2078037" cy="877412"/>
                <wp:effectExtent l="0" t="0" r="17780" b="18415"/>
                <wp:wrapNone/>
                <wp:docPr id="25" name="Flowchart: Process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4ECB9-A7ED-0FAD-E033-206AB0313D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037" cy="877412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31550F" id="Flowchart: Process 24" o:spid="_x0000_s1026" type="#_x0000_t109" style="position:absolute;margin-left:7.6pt;margin-top:451.15pt;width:163.6pt;height:6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D75F0" wp14:editId="7F105764">
                <wp:simplePos x="0" y="0"/>
                <wp:positionH relativeFrom="column">
                  <wp:posOffset>1931035</wp:posOffset>
                </wp:positionH>
                <wp:positionV relativeFrom="paragraph">
                  <wp:posOffset>6638925</wp:posOffset>
                </wp:positionV>
                <wp:extent cx="4838700" cy="378574"/>
                <wp:effectExtent l="57150" t="38100" r="57150" b="78740"/>
                <wp:wrapNone/>
                <wp:docPr id="45" name="Rectangle: Diagonal Corners Snipped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9AC8F-8C9A-33E7-A9F9-0F870C3BAC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78574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8801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CÁC CHỨC NĂNG CHÍNH ĐÃ ĐƯỢC PHÁT TRIỂN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D75F0" id="Rectangle: Diagonal Corners Snipped 44" o:spid="_x0000_s1039" style="position:absolute;left:0;text-align:left;margin-left:152.05pt;margin-top:522.75pt;width:381pt;height:29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38700,378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" adj="-11796480,,5400" path="m,l4775603,r63097,63097l4838700,378574r,l63097,378574,,315477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4775603,0;4838700,63097;4838700,378574;4838700,378574;63097,378574;0,315477;0,0" o:connectangles="0,0,0,0,0,0,0,0" textboxrect="0,0,4838700,378574"/>
                <v:textbox>
                  <w:txbxContent>
                    <w:p w14:paraId="29CD8801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FFFFFF" w:themeColor="light1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FFFFFF" w:themeColor="light1"/>
                          <w:kern w:val="24"/>
                          <w:sz w:val="32"/>
                          <w:szCs w:val="32"/>
                          <w:lang w:val="vi-VN"/>
                        </w:rPr>
                        <w:t>CÁC CHỨC NĂNG CHÍNH ĐÃ ĐƯỢC PHÁT TRIỂN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3869D" wp14:editId="226B3E8A">
                <wp:simplePos x="0" y="0"/>
                <wp:positionH relativeFrom="column">
                  <wp:posOffset>92710</wp:posOffset>
                </wp:positionH>
                <wp:positionV relativeFrom="paragraph">
                  <wp:posOffset>7229475</wp:posOffset>
                </wp:positionV>
                <wp:extent cx="3333750" cy="2362200"/>
                <wp:effectExtent l="0" t="0" r="19050" b="19050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3B507-4640-BBA1-2089-38F2978D61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C00B" id="Rectangle 34" o:spid="_x0000_s1026" style="position:absolute;margin-left:7.3pt;margin-top:569.25pt;width:262.5pt;height:18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" fillcolor="white [3201]" strokecolor="#70ad47 [3209]" strokeweight="1pt"/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115AA" wp14:editId="150D6CB8">
                <wp:simplePos x="0" y="0"/>
                <wp:positionH relativeFrom="column">
                  <wp:posOffset>103505</wp:posOffset>
                </wp:positionH>
                <wp:positionV relativeFrom="paragraph">
                  <wp:posOffset>7029450</wp:posOffset>
                </wp:positionV>
                <wp:extent cx="1499600" cy="342753"/>
                <wp:effectExtent l="57150" t="38100" r="62865" b="76835"/>
                <wp:wrapNone/>
                <wp:docPr id="36" name="Rectangle: Diagonal Corners Snipp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3D2523-4D82-0A1B-C376-133A59B48F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00" cy="342753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1C77C" w14:textId="77777777" w:rsidR="00AA4C32" w:rsidRDefault="00AA4C32" w:rsidP="00AA4C32">
                            <w:pPr>
                              <w:jc w:val="center"/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TÓM TẮT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A115AA" id="Rectangle: Diagonal Corners Snipped 35" o:spid="_x0000_s1040" style="position:absolute;left:0;text-align:left;margin-left:8.15pt;margin-top:553.5pt;width:118.1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9600,3427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" adj="-11796480,,5400" path="m,l1442473,r57127,57127l1499600,342753r,l57127,342753,,285626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442473,0;1499600,57127;1499600,342753;1499600,342753;57127,342753;0,285626;0,0" o:connectangles="0,0,0,0,0,0,0,0" textboxrect="0,0,1499600,342753"/>
                <v:textbox>
                  <w:txbxContent>
                    <w:p w14:paraId="15C1C77C" w14:textId="77777777" w:rsidR="00AA4C32" w:rsidRDefault="00AA4C32" w:rsidP="00AA4C32">
                      <w:pPr>
                        <w:jc w:val="center"/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GB"/>
                        </w:rPr>
                        <w:t>TÓM TẮT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BBFC4" wp14:editId="2E129576">
                <wp:simplePos x="0" y="0"/>
                <wp:positionH relativeFrom="column">
                  <wp:posOffset>2032635</wp:posOffset>
                </wp:positionH>
                <wp:positionV relativeFrom="paragraph">
                  <wp:posOffset>7353300</wp:posOffset>
                </wp:positionV>
                <wp:extent cx="1395414" cy="342753"/>
                <wp:effectExtent l="0" t="0" r="0" b="0"/>
                <wp:wrapNone/>
                <wp:docPr id="37" name="Rectangle: Rounded Corner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B785D0-332E-2055-00B7-4AB0DEE35A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4" cy="34275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B98FE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KẾT QUẢ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73BBFC4" id="Rectangle: Rounded Corners 36" o:spid="_x0000_s1041" style="position:absolute;left:0;text-align:left;margin-left:160.05pt;margin-top:579pt;width:109.9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" filled="f" stroked="f">
                <v:textbox>
                  <w:txbxContent>
                    <w:p w14:paraId="373B98FE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  <w:lang w:val="en-GB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  <w:lang w:val="en-GB"/>
                        </w:rPr>
                        <w:t>KẾT QUẢ</w:t>
                      </w:r>
                    </w:p>
                  </w:txbxContent>
                </v:textbox>
              </v:roundrect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D71A9" wp14:editId="53F780B2">
                <wp:simplePos x="0" y="0"/>
                <wp:positionH relativeFrom="column">
                  <wp:posOffset>106045</wp:posOffset>
                </wp:positionH>
                <wp:positionV relativeFrom="paragraph">
                  <wp:posOffset>7665085</wp:posOffset>
                </wp:positionV>
                <wp:extent cx="3333749" cy="1148878"/>
                <wp:effectExtent l="0" t="0" r="0" b="0"/>
                <wp:wrapNone/>
                <wp:docPr id="40" name="Flowchart: Proces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BAA9FD-59A7-AB3E-E264-1562ACBE8B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49" cy="114887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6A7B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Xây dựng website văn phòng phẩm thành công</w:t>
                            </w:r>
                          </w:p>
                          <w:p w14:paraId="026EC26F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Chủ cửa hàng có thể sử dụng các chức năng chính của mình như: bán sản phẩm, quản lý hóa đơn, đơn hàng và quản lý khách hàng của cửa hàng.</w:t>
                            </w:r>
                          </w:p>
                          <w:p w14:paraId="6E25D651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Khách hàng có thể dễ dàng mua sản phẩm qua website và quản lý đơn hàng của mình</w:t>
                            </w:r>
                          </w:p>
                          <w:p w14:paraId="3C9BD1E5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Tất cả dữ liệu có thể được lưu vào cơ sở dữ liệu sau khi hành động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7D71A9" id="Flowchart: Process 39" o:spid="_x0000_s1042" type="#_x0000_t109" style="position:absolute;left:0;text-align:left;margin-left:8.35pt;margin-top:603.55pt;width:262.5pt;height:9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" filled="f" stroked="f">
                <v:textbox>
                  <w:txbxContent>
                    <w:p w14:paraId="44516A7B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Xây dựng website văn phòng phẩm thành công</w:t>
                      </w:r>
                    </w:p>
                    <w:p w14:paraId="026EC26F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Chủ cửa hàng có thể sử dụng các chức năng chính của mình như: bán sản phẩm, quản lý hóa đơn, đơn hàng và quản lý khách hàng của cửa hàng.</w:t>
                      </w:r>
                    </w:p>
                    <w:p w14:paraId="6E25D651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Khách hàng có thể dễ dàng mua sản phẩm qua website và quản lý đơn hàng của mình</w:t>
                      </w:r>
                    </w:p>
                    <w:p w14:paraId="3C9BD1E5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Tất cả dữ liệu có thể được lưu vào cơ sở dữ liệu sau khi hành động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41849" wp14:editId="58865D13">
                <wp:simplePos x="0" y="0"/>
                <wp:positionH relativeFrom="column">
                  <wp:posOffset>104775</wp:posOffset>
                </wp:positionH>
                <wp:positionV relativeFrom="paragraph">
                  <wp:posOffset>8754745</wp:posOffset>
                </wp:positionV>
                <wp:extent cx="1395414" cy="342753"/>
                <wp:effectExtent l="0" t="0" r="0" b="0"/>
                <wp:wrapNone/>
                <wp:docPr id="39" name="Rectangle: Rounded Corners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E3E3AD-7BB8-4E16-63B7-81E9625545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4" cy="34275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49AF8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HẠN CHẾ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9C41849" id="Rectangle: Rounded Corners 38" o:spid="_x0000_s1043" style="position:absolute;left:0;text-align:left;margin-left:8.25pt;margin-top:689.35pt;width:109.9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" filled="f" stroked="f">
                <v:textbox>
                  <w:txbxContent>
                    <w:p w14:paraId="4E549AF8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  <w:lang w:val="vi-VN"/>
                        </w:rPr>
                        <w:t>HẠN CHẾ</w:t>
                      </w:r>
                    </w:p>
                  </w:txbxContent>
                </v:textbox>
              </v:roundrect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D7EF5" wp14:editId="345F0C41">
                <wp:simplePos x="0" y="0"/>
                <wp:positionH relativeFrom="column">
                  <wp:posOffset>99060</wp:posOffset>
                </wp:positionH>
                <wp:positionV relativeFrom="paragraph">
                  <wp:posOffset>9013825</wp:posOffset>
                </wp:positionV>
                <wp:extent cx="3333749" cy="575614"/>
                <wp:effectExtent l="0" t="0" r="0" b="0"/>
                <wp:wrapNone/>
                <wp:docPr id="42" name="Flowchart: Process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8FB9E1-8E98-934F-2416-6B16DA455B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49" cy="575614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2C8C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Giao diện người dùng chưa thực sự thân thiện</w:t>
                            </w:r>
                          </w:p>
                          <w:p w14:paraId="5B089D99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Một số chức năng vẫn còn lỗi</w:t>
                            </w:r>
                          </w:p>
                          <w:p w14:paraId="7492CCE6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Thống kê bán hàng chưa được thiết kế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FD7EF5" id="Flowchart: Process 41" o:spid="_x0000_s1044" type="#_x0000_t109" style="position:absolute;left:0;text-align:left;margin-left:7.8pt;margin-top:709.75pt;width:262.5pt;height:4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" filled="f" stroked="f">
                <v:textbox>
                  <w:txbxContent>
                    <w:p w14:paraId="0B9B2C8C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Giao diện người dùng chưa thực sự thân thiện</w:t>
                      </w:r>
                    </w:p>
                    <w:p w14:paraId="5B089D99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Một số chức năng vẫn còn lỗi</w:t>
                      </w:r>
                    </w:p>
                    <w:p w14:paraId="7492CCE6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Thống kê bán hàng chưa được thiết kế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w:drawing>
          <wp:anchor distT="0" distB="0" distL="114300" distR="114300" simplePos="0" relativeHeight="251693056" behindDoc="0" locked="0" layoutInCell="1" allowOverlap="1" wp14:anchorId="476CB178" wp14:editId="03B5C58C">
            <wp:simplePos x="0" y="0"/>
            <wp:positionH relativeFrom="column">
              <wp:posOffset>3486785</wp:posOffset>
            </wp:positionH>
            <wp:positionV relativeFrom="paragraph">
              <wp:posOffset>7033895</wp:posOffset>
            </wp:positionV>
            <wp:extent cx="3255965" cy="1403436"/>
            <wp:effectExtent l="0" t="0" r="1905" b="6350"/>
            <wp:wrapNone/>
            <wp:docPr id="47" name="Picture 46">
              <a:extLst xmlns:a="http://schemas.openxmlformats.org/drawingml/2006/main">
                <a:ext uri="{FF2B5EF4-FFF2-40B4-BE49-F238E27FC236}">
                  <a16:creationId xmlns:a16="http://schemas.microsoft.com/office/drawing/2014/main" id="{4FB2E714-C49C-CBAA-57D4-B1B0CBAC67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>
                      <a:extLst>
                        <a:ext uri="{FF2B5EF4-FFF2-40B4-BE49-F238E27FC236}">
                          <a16:creationId xmlns:a16="http://schemas.microsoft.com/office/drawing/2014/main" id="{4FB2E714-C49C-CBAA-57D4-B1B0CBAC67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65" cy="140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C3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057E1" wp14:editId="5F581C0E">
                <wp:simplePos x="0" y="0"/>
                <wp:positionH relativeFrom="column">
                  <wp:posOffset>3531235</wp:posOffset>
                </wp:positionH>
                <wp:positionV relativeFrom="paragraph">
                  <wp:posOffset>8467725</wp:posOffset>
                </wp:positionV>
                <wp:extent cx="3255645" cy="361950"/>
                <wp:effectExtent l="0" t="0" r="1905" b="0"/>
                <wp:wrapNone/>
                <wp:docPr id="43" name="Rectangle: Diagonal Corners Snipped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A6EFC7-F8B8-07B8-C91A-35ABB56B8D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361950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562 w 10000"/>
                            <a:gd name="connsiteY2" fmla="*/ 5186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123 w 10000"/>
                            <a:gd name="connsiteY2" fmla="*/ 5001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06 w 10000"/>
                            <a:gd name="connsiteY2" fmla="*/ 5001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9006" y="2240"/>
                                <a:pt x="9006" y="5001"/>
                              </a:cubicBezTo>
                              <a:cubicBezTo>
                                <a:pt x="9006" y="7762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EB2E8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ĐỊNH HƯỚNG CẢI TIẾN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57E1" id="Rectangle: Diagonal Corners Snipped 42" o:spid="_x0000_s1045" style="position:absolute;left:0;text-align:left;margin-left:278.05pt;margin-top:666.75pt;width:256.35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" adj="-11796480,,5400" path="m1667,r8333,c9079,,9006,2240,9006,5001v,2761,73,4999,994,4999l1667,10000c746,10000,,7761,,5000,,2239,746,,1667,xe" fillcolor="#ffc000 [3207]" stroked="f">
                <v:stroke joinstyle="miter"/>
                <v:formulas/>
                <v:path arrowok="t" o:connecttype="custom" o:connectlocs="542716,0;3255645,0;2932034,181011;3255645,361950;542716,361950;0,180975;542716,0" o:connectangles="0,0,0,0,0,0,0" textboxrect="0,0,10000,10000"/>
                <v:textbox>
                  <w:txbxContent>
                    <w:p w14:paraId="1D6EB2E8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FFFFFF" w:themeColor="light1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color w:val="FFFFFF" w:themeColor="light1"/>
                          <w:kern w:val="24"/>
                          <w:sz w:val="32"/>
                          <w:szCs w:val="32"/>
                          <w:lang w:val="vi-VN"/>
                        </w:rPr>
                        <w:t>ĐỊNH HƯỚNG CẢI TIẾN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FD08A" wp14:editId="379D9BBC">
                <wp:simplePos x="0" y="0"/>
                <wp:positionH relativeFrom="column">
                  <wp:posOffset>3536315</wp:posOffset>
                </wp:positionH>
                <wp:positionV relativeFrom="paragraph">
                  <wp:posOffset>8829040</wp:posOffset>
                </wp:positionV>
                <wp:extent cx="2971800" cy="738632"/>
                <wp:effectExtent l="0" t="0" r="19050" b="23495"/>
                <wp:wrapNone/>
                <wp:docPr id="44" name="Flowchart: Process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1C06F6-9EDF-24FE-AE18-3A8E79F20E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386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7CE3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Thiết kế giao diện người dùng thân thiện hơn với người dùng</w:t>
                            </w:r>
                          </w:p>
                          <w:p w14:paraId="0DE3D40E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Sửa các lỗi tiềm ẩn ở một số chức năng</w:t>
                            </w:r>
                          </w:p>
                          <w:p w14:paraId="784ACA6A" w14:textId="77777777" w:rsidR="00AA4C32" w:rsidRDefault="00AA4C32" w:rsidP="00AA4C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vi-VN"/>
                              </w:rPr>
                              <w:t>Nhanh chóng hoàn thiện chức năng thống kê doanh số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9FD08A" id="Flowchart: Process 43" o:spid="_x0000_s1046" type="#_x0000_t109" style="position:absolute;left:0;text-align:left;margin-left:278.45pt;margin-top:695.2pt;width:234pt;height:5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" fillcolor="white [3201]" strokecolor="#70ad47 [3209]" strokeweight="1pt">
                <v:textbox>
                  <w:txbxContent>
                    <w:p w14:paraId="1EA07CE3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Thiết kế giao diện người dùng thân thiện hơn với người dùng</w:t>
                      </w:r>
                    </w:p>
                    <w:p w14:paraId="0DE3D40E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Sửa các lỗi tiềm ẩn ở một số chức năng</w:t>
                      </w:r>
                    </w:p>
                    <w:p w14:paraId="784ACA6A" w14:textId="77777777" w:rsidR="00AA4C32" w:rsidRDefault="00AA4C32" w:rsidP="00AA4C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18"/>
                          <w:szCs w:val="18"/>
                          <w:lang w:val="vi-VN"/>
                        </w:rPr>
                        <w:t>Nhanh chóng hoàn thiện chức năng thống kê doanh số</w:t>
                      </w:r>
                    </w:p>
                  </w:txbxContent>
                </v:textbox>
              </v:shap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6B5D0D" wp14:editId="143880A7">
                <wp:simplePos x="0" y="0"/>
                <wp:positionH relativeFrom="column">
                  <wp:posOffset>16510</wp:posOffset>
                </wp:positionH>
                <wp:positionV relativeFrom="paragraph">
                  <wp:posOffset>9667875</wp:posOffset>
                </wp:positionV>
                <wp:extent cx="6856413" cy="363220"/>
                <wp:effectExtent l="0" t="0" r="20955" b="17780"/>
                <wp:wrapNone/>
                <wp:docPr id="48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86E41-2DFE-78DD-B417-6C5888F7C2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413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0D9A4" w14:textId="77777777" w:rsidR="00AA4C32" w:rsidRDefault="00AA4C32" w:rsidP="00AA4C3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vi-VN"/>
                              </w:rPr>
                              <w:t>Nguyễn Văn Khải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, Email: thaodk246@gmail.com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5D0D" id="Rectangle 47" o:spid="_x0000_s1047" style="position:absolute;left:0;text-align:left;margin-left:1.3pt;margin-top:761.25pt;width:539.9pt;height:2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" fillcolor="#4472c4 [3204]" strokecolor="#09101d [484]" strokeweight="1pt">
                <v:textbox>
                  <w:txbxContent>
                    <w:p w14:paraId="62C0D9A4" w14:textId="77777777" w:rsidR="00AA4C32" w:rsidRDefault="00AA4C32" w:rsidP="00AA4C3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vi-VN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vi-VN"/>
                        </w:rPr>
                        <w:t>Nguyễn Văn Khải</w:t>
                      </w: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en-GB"/>
                        </w:rPr>
                        <w:t>, Email: thaodk246@gmail.com</w:t>
                      </w:r>
                    </w:p>
                  </w:txbxContent>
                </v:textbox>
              </v:rect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42C01" wp14:editId="7BB7913E">
                <wp:simplePos x="0" y="0"/>
                <wp:positionH relativeFrom="column">
                  <wp:posOffset>6985</wp:posOffset>
                </wp:positionH>
                <wp:positionV relativeFrom="paragraph">
                  <wp:posOffset>0</wp:posOffset>
                </wp:positionV>
                <wp:extent cx="6858000" cy="10058400"/>
                <wp:effectExtent l="0" t="0" r="19050" b="1905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7FEA9-2FD5-FD96-FD7C-6609BF4D79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B390" id="Rectangle 10" o:spid="_x0000_s1026" style="position:absolute;margin-left:.55pt;margin-top:0;width:540pt;height:1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" fillcolor="#deeaf6 [664]" strokecolor="#70ad47 [3209]" strokeweight="1pt"/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9BD3" wp14:editId="36B26D41">
                <wp:simplePos x="0" y="0"/>
                <wp:positionH relativeFrom="column">
                  <wp:posOffset>1545590</wp:posOffset>
                </wp:positionH>
                <wp:positionV relativeFrom="paragraph">
                  <wp:posOffset>0</wp:posOffset>
                </wp:positionV>
                <wp:extent cx="5313363" cy="1543050"/>
                <wp:effectExtent l="0" t="0" r="20955" b="1905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1380BA-A02A-7F59-113F-EB0BDA222C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363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2923A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vi-VN"/>
                                <w14:ligatures w14:val="none"/>
                              </w:rPr>
                            </w:pPr>
                            <w:r w:rsidRPr="00AA4C32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>TRƯỜNG ĐẠI HỌC CÔNG NGHIỆP HÀ NỘI</w:t>
                            </w:r>
                          </w:p>
                          <w:p w14:paraId="5D605AFD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color w:val="000000" w:themeColor="dark1"/>
                                <w:kern w:val="24"/>
                                <w:sz w:val="34"/>
                                <w:szCs w:val="34"/>
                                <w:lang w:val="vi-VN"/>
                              </w:rPr>
                            </w:pPr>
                            <w:r w:rsidRPr="00AA4C32">
                              <w:rPr>
                                <w:rFonts w:cs="Times New Roman"/>
                                <w:color w:val="000000" w:themeColor="dark1"/>
                                <w:kern w:val="24"/>
                                <w:sz w:val="34"/>
                                <w:szCs w:val="34"/>
                                <w:lang w:val="vi-VN"/>
                              </w:rPr>
                              <w:t>KHOA: CÔNG NGHỆ THÔNG TIN</w:t>
                            </w:r>
                          </w:p>
                          <w:p w14:paraId="548F8449" w14:textId="77777777" w:rsidR="00AA4C32" w:rsidRPr="00AA4C32" w:rsidRDefault="00AA4C32" w:rsidP="00AA4C3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AA4C32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>WEBSITE BÁN VĂN PHÒNG PHẨM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E729BD3" id="Rectangle 4" o:spid="_x0000_s1048" style="position:absolute;left:0;text-align:left;margin-left:121.7pt;margin-top:0;width:418.4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372923A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vi-VN"/>
                          <w14:ligatures w14:val="none"/>
                        </w:rPr>
                      </w:pPr>
                      <w:r w:rsidRPr="00AA4C32">
                        <w:rPr>
                          <w:rFonts w:cs="Times New Roman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vi-VN"/>
                        </w:rPr>
                        <w:t>TRƯỜNG ĐẠI HỌC CÔNG NGHIỆP HÀ NỘI</w:t>
                      </w:r>
                    </w:p>
                    <w:p w14:paraId="5D605AFD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color w:val="000000" w:themeColor="dark1"/>
                          <w:kern w:val="24"/>
                          <w:sz w:val="34"/>
                          <w:szCs w:val="34"/>
                          <w:lang w:val="vi-VN"/>
                        </w:rPr>
                      </w:pPr>
                      <w:r w:rsidRPr="00AA4C32">
                        <w:rPr>
                          <w:rFonts w:cs="Times New Roman"/>
                          <w:color w:val="000000" w:themeColor="dark1"/>
                          <w:kern w:val="24"/>
                          <w:sz w:val="34"/>
                          <w:szCs w:val="34"/>
                          <w:lang w:val="vi-VN"/>
                        </w:rPr>
                        <w:t>KHOA: CÔNG NGHỆ THÔNG TIN</w:t>
                      </w:r>
                    </w:p>
                    <w:p w14:paraId="548F8449" w14:textId="77777777" w:rsidR="00AA4C32" w:rsidRPr="00AA4C32" w:rsidRDefault="00AA4C32" w:rsidP="00AA4C32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</w:pPr>
                      <w:r w:rsidRPr="00AA4C32">
                        <w:rPr>
                          <w:rFonts w:cs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  <w:t>WEBSITE BÁN VĂN PHÒNG PHẨM</w:t>
                      </w:r>
                    </w:p>
                  </w:txbxContent>
                </v:textbox>
              </v:rect>
            </w:pict>
          </mc:Fallback>
        </mc:AlternateContent>
      </w:r>
      <w:r w:rsidRPr="00AA4C32">
        <w:drawing>
          <wp:anchor distT="0" distB="0" distL="114300" distR="114300" simplePos="0" relativeHeight="251662336" behindDoc="0" locked="0" layoutInCell="1" allowOverlap="1" wp14:anchorId="2B3D5892" wp14:editId="6B7BA6E3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1463C05-F431-289C-19FB-D8844F6B8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1463C05-F431-289C-19FB-D8844F6B8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C3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481B" wp14:editId="7BE0EE2D">
                <wp:simplePos x="0" y="0"/>
                <wp:positionH relativeFrom="column">
                  <wp:posOffset>1536700</wp:posOffset>
                </wp:positionH>
                <wp:positionV relativeFrom="paragraph">
                  <wp:posOffset>951230</wp:posOffset>
                </wp:positionV>
                <wp:extent cx="5313363" cy="0"/>
                <wp:effectExtent l="0" t="0" r="0" b="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F75127-BA30-CFCC-1976-C03C63BFA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B208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74.9pt" to="539.4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A4C3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E214B" wp14:editId="70DCF8A1">
                <wp:simplePos x="0" y="0"/>
                <wp:positionH relativeFrom="column">
                  <wp:posOffset>2540</wp:posOffset>
                </wp:positionH>
                <wp:positionV relativeFrom="paragraph">
                  <wp:posOffset>1543050</wp:posOffset>
                </wp:positionV>
                <wp:extent cx="6856413" cy="513509"/>
                <wp:effectExtent l="0" t="0" r="20955" b="2032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B06A8D-FDA7-4BE4-808A-4E2B251565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413" cy="513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2FF69" w14:textId="77777777" w:rsidR="00AA4C32" w:rsidRDefault="00AA4C32" w:rsidP="00AA4C32">
                            <w:pPr>
                              <w:jc w:val="center"/>
                              <w:rPr>
                                <w:rFonts w:asciiTheme="minorHAnsi" w:hAnsi="Arial"/>
                                <w:b/>
                                <w:bCs/>
                                <w:color w:val="FFFFFF" w:themeColor="background1"/>
                                <w:kern w:val="24"/>
                                <w:sz w:val="38"/>
                                <w:szCs w:val="38"/>
                                <w:lang w:val="vi-VN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background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 xml:space="preserve">GVHD: 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ThS V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ũ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Đứ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c Huy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light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. Sinh Vi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light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ê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FFFF" w:themeColor="light1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 xml:space="preserve">n: 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Nguy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ễ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n V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ă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n Kh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rFonts w:asciiTheme="minorHAnsi" w:hAnsi="Arial"/>
                                <w:b/>
                                <w:bCs/>
                                <w:color w:val="FFC000" w:themeColor="accent4"/>
                                <w:kern w:val="24"/>
                                <w:sz w:val="38"/>
                                <w:szCs w:val="38"/>
                                <w:lang w:val="vi-VN"/>
                              </w:rPr>
                              <w:t>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1E214B" id="Rectangle 9" o:spid="_x0000_s1049" style="position:absolute;left:0;text-align:left;margin-left:.2pt;margin-top:121.5pt;width:539.9pt;height:4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" fillcolor="#4472c4 [3204]" strokecolor="#09101d [484]" strokeweight="1pt">
                <v:textbox>
                  <w:txbxContent>
                    <w:p w14:paraId="5002FF69" w14:textId="77777777" w:rsidR="00AA4C32" w:rsidRDefault="00AA4C32" w:rsidP="00AA4C32">
                      <w:pPr>
                        <w:jc w:val="center"/>
                        <w:rPr>
                          <w:rFonts w:asciiTheme="minorHAnsi" w:hAnsi="Arial"/>
                          <w:b/>
                          <w:bCs/>
                          <w:color w:val="FFFFFF" w:themeColor="background1"/>
                          <w:kern w:val="24"/>
                          <w:sz w:val="38"/>
                          <w:szCs w:val="38"/>
                          <w:lang w:val="vi-VN"/>
                          <w14:ligatures w14:val="none"/>
                        </w:rPr>
                      </w:pPr>
                      <w:r>
                        <w:rPr>
                          <w:rFonts w:asciiTheme="minorHAnsi" w:hAnsi="Arial"/>
                          <w:b/>
                          <w:bCs/>
                          <w:color w:val="FFFFFF" w:themeColor="background1"/>
                          <w:kern w:val="24"/>
                          <w:sz w:val="38"/>
                          <w:szCs w:val="38"/>
                          <w:lang w:val="vi-VN"/>
                        </w:rPr>
                        <w:t xml:space="preserve">GVHD: 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ThS V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ũ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Đứ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c Huy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FFFF" w:themeColor="light1"/>
                          <w:kern w:val="24"/>
                          <w:sz w:val="38"/>
                          <w:szCs w:val="38"/>
                          <w:lang w:val="vi-VN"/>
                        </w:rPr>
                        <w:t>. Sinh Vi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FFFF" w:themeColor="light1"/>
                          <w:kern w:val="24"/>
                          <w:sz w:val="38"/>
                          <w:szCs w:val="38"/>
                          <w:lang w:val="vi-VN"/>
                        </w:rPr>
                        <w:t>ê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FFFF" w:themeColor="light1"/>
                          <w:kern w:val="24"/>
                          <w:sz w:val="38"/>
                          <w:szCs w:val="38"/>
                          <w:lang w:val="vi-VN"/>
                        </w:rPr>
                        <w:t xml:space="preserve">n: 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Nguy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ễ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n V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ă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n Kh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ả</w:t>
                      </w:r>
                      <w:r>
                        <w:rPr>
                          <w:rFonts w:asciiTheme="minorHAnsi" w:hAnsi="Arial"/>
                          <w:b/>
                          <w:bCs/>
                          <w:color w:val="FFC000" w:themeColor="accent4"/>
                          <w:kern w:val="24"/>
                          <w:sz w:val="38"/>
                          <w:szCs w:val="38"/>
                          <w:lang w:val="vi-V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6865" w:rsidSect="00AA4C32">
      <w:pgSz w:w="12240" w:h="15840"/>
      <w:pgMar w:top="0" w:right="49" w:bottom="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471"/>
    <w:multiLevelType w:val="hybridMultilevel"/>
    <w:tmpl w:val="E398FBDA"/>
    <w:lvl w:ilvl="0" w:tplc="86BAF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28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ED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00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46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6F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EA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CB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45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70CD"/>
    <w:multiLevelType w:val="hybridMultilevel"/>
    <w:tmpl w:val="551EF9CC"/>
    <w:lvl w:ilvl="0" w:tplc="A66E6A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875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CB8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860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CCD4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7652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C95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83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6B9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57B6"/>
    <w:multiLevelType w:val="hybridMultilevel"/>
    <w:tmpl w:val="34E80CD2"/>
    <w:lvl w:ilvl="0" w:tplc="5178B7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8FA29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88B9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7B859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3E20D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2C3F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76CA9B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70C0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866D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B421375"/>
    <w:multiLevelType w:val="hybridMultilevel"/>
    <w:tmpl w:val="54F4760C"/>
    <w:lvl w:ilvl="0" w:tplc="1E3666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AD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944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D251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E99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3E83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0AC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E42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AA5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54B0"/>
    <w:multiLevelType w:val="hybridMultilevel"/>
    <w:tmpl w:val="32F2BAEC"/>
    <w:lvl w:ilvl="0" w:tplc="66FC60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8C84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5E6F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7FE8C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37628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6618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3BEDC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20B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847A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46687742">
    <w:abstractNumId w:val="1"/>
  </w:num>
  <w:num w:numId="2" w16cid:durableId="852954571">
    <w:abstractNumId w:val="3"/>
  </w:num>
  <w:num w:numId="3" w16cid:durableId="800542275">
    <w:abstractNumId w:val="4"/>
  </w:num>
  <w:num w:numId="4" w16cid:durableId="454954651">
    <w:abstractNumId w:val="2"/>
  </w:num>
  <w:num w:numId="5" w16cid:durableId="14952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1F"/>
    <w:rsid w:val="00030734"/>
    <w:rsid w:val="0004131A"/>
    <w:rsid w:val="00081D1B"/>
    <w:rsid w:val="000E1A06"/>
    <w:rsid w:val="00106710"/>
    <w:rsid w:val="001A59F3"/>
    <w:rsid w:val="00275445"/>
    <w:rsid w:val="002A7667"/>
    <w:rsid w:val="002E5F22"/>
    <w:rsid w:val="00322D4A"/>
    <w:rsid w:val="003A591F"/>
    <w:rsid w:val="003D2643"/>
    <w:rsid w:val="00404457"/>
    <w:rsid w:val="0047495F"/>
    <w:rsid w:val="005342AD"/>
    <w:rsid w:val="00552603"/>
    <w:rsid w:val="005C6717"/>
    <w:rsid w:val="005D6865"/>
    <w:rsid w:val="006665BE"/>
    <w:rsid w:val="006A31A4"/>
    <w:rsid w:val="00794565"/>
    <w:rsid w:val="007C03FF"/>
    <w:rsid w:val="00883319"/>
    <w:rsid w:val="008B595A"/>
    <w:rsid w:val="008C0B7A"/>
    <w:rsid w:val="00902531"/>
    <w:rsid w:val="0091032D"/>
    <w:rsid w:val="00960A6A"/>
    <w:rsid w:val="009872DA"/>
    <w:rsid w:val="00A418A5"/>
    <w:rsid w:val="00A43095"/>
    <w:rsid w:val="00AA4C32"/>
    <w:rsid w:val="00AF4653"/>
    <w:rsid w:val="00BB77DE"/>
    <w:rsid w:val="00BB79AD"/>
    <w:rsid w:val="00C34B97"/>
    <w:rsid w:val="00C56D64"/>
    <w:rsid w:val="00C5778A"/>
    <w:rsid w:val="00C90DE8"/>
    <w:rsid w:val="00CA7E08"/>
    <w:rsid w:val="00CB0C88"/>
    <w:rsid w:val="00CB7C98"/>
    <w:rsid w:val="00CC2219"/>
    <w:rsid w:val="00CC250F"/>
    <w:rsid w:val="00CD56A9"/>
    <w:rsid w:val="00D462CD"/>
    <w:rsid w:val="00D8702E"/>
    <w:rsid w:val="00DB2E69"/>
    <w:rsid w:val="00EE7304"/>
    <w:rsid w:val="00EF7E05"/>
    <w:rsid w:val="00F16BF4"/>
    <w:rsid w:val="00F42098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C4887"/>
  <w15:chartTrackingRefBased/>
  <w15:docId w15:val="{261AFE6D-9C8C-440C-8BA9-2BE1A76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32"/>
    <w:pPr>
      <w:spacing w:after="0" w:line="240" w:lineRule="auto"/>
      <w:ind w:left="720"/>
      <w:contextualSpacing/>
    </w:pPr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</dc:creator>
  <cp:keywords/>
  <dc:description/>
  <cp:lastModifiedBy>Khải Nguyễn</cp:lastModifiedBy>
  <cp:revision>2</cp:revision>
  <dcterms:created xsi:type="dcterms:W3CDTF">2024-05-31T11:12:00Z</dcterms:created>
  <dcterms:modified xsi:type="dcterms:W3CDTF">2024-05-31T11:17:00Z</dcterms:modified>
</cp:coreProperties>
</file>