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2F28D" w14:textId="57AFDF24" w:rsidR="003F3E9B" w:rsidRPr="00066362" w:rsidRDefault="003F3E9B" w:rsidP="0017667A">
      <w:pPr>
        <w:rPr>
          <w:rFonts w:ascii="Times New Roman" w:hAnsi="Times New Roman" w:cs="Times New Roman"/>
        </w:rPr>
      </w:pPr>
    </w:p>
    <w:p w14:paraId="111052B4" w14:textId="3A418913" w:rsidR="003F3E9B" w:rsidRPr="00066362" w:rsidRDefault="003F3E9B" w:rsidP="0017667A">
      <w:pPr>
        <w:rPr>
          <w:rFonts w:ascii="Times New Roman" w:hAnsi="Times New Roman" w:cs="Times New Roman"/>
        </w:rPr>
      </w:pPr>
    </w:p>
    <w:p w14:paraId="7F3474E4" w14:textId="1A754A9D" w:rsidR="003F3E9B" w:rsidRPr="00066362" w:rsidRDefault="003F3E9B" w:rsidP="0017667A">
      <w:pPr>
        <w:rPr>
          <w:rFonts w:ascii="Times New Roman" w:hAnsi="Times New Roman" w:cs="Times New Roman"/>
        </w:rPr>
      </w:pPr>
    </w:p>
    <w:p w14:paraId="0E467587" w14:textId="21ABA9FC" w:rsidR="003F3E9B" w:rsidRPr="00066362" w:rsidRDefault="003F3E9B" w:rsidP="0017667A">
      <w:pPr>
        <w:rPr>
          <w:rFonts w:ascii="Times New Roman" w:hAnsi="Times New Roman" w:cs="Times New Roman"/>
        </w:rPr>
      </w:pPr>
    </w:p>
    <w:p w14:paraId="51A4E89C" w14:textId="3E7C8E20" w:rsidR="00E32D07" w:rsidRPr="00066362" w:rsidRDefault="00E32D07" w:rsidP="0017667A">
      <w:pPr>
        <w:rPr>
          <w:rFonts w:ascii="Times New Roman" w:hAnsi="Times New Roman" w:cs="Times New Roman"/>
        </w:rPr>
      </w:pPr>
    </w:p>
    <w:p w14:paraId="4B653937" w14:textId="0550D9C9" w:rsidR="00E32D07" w:rsidRPr="00066362" w:rsidRDefault="00E32D07" w:rsidP="0017667A">
      <w:pPr>
        <w:rPr>
          <w:rFonts w:ascii="Times New Roman" w:hAnsi="Times New Roman" w:cs="Times New Roman"/>
        </w:rPr>
      </w:pPr>
    </w:p>
    <w:p w14:paraId="09BFAF97" w14:textId="19BFF6D8" w:rsidR="00E32D07" w:rsidRPr="00066362" w:rsidRDefault="00E32D07" w:rsidP="0017667A">
      <w:pPr>
        <w:rPr>
          <w:rFonts w:ascii="Times New Roman" w:hAnsi="Times New Roman" w:cs="Times New Roman"/>
        </w:rPr>
      </w:pPr>
    </w:p>
    <w:p w14:paraId="746D7EC7" w14:textId="27A58EFB" w:rsidR="00E32D07" w:rsidRPr="00066362" w:rsidRDefault="00E32D07" w:rsidP="0017667A">
      <w:pPr>
        <w:rPr>
          <w:rFonts w:ascii="Times New Roman" w:hAnsi="Times New Roman" w:cs="Times New Roman"/>
        </w:rPr>
      </w:pPr>
    </w:p>
    <w:p w14:paraId="156B023C" w14:textId="45418379" w:rsidR="00E32D07" w:rsidRPr="00066362" w:rsidRDefault="00E32D07" w:rsidP="0017667A">
      <w:pPr>
        <w:rPr>
          <w:rFonts w:ascii="Times New Roman" w:hAnsi="Times New Roman" w:cs="Times New Roman"/>
        </w:rPr>
      </w:pPr>
    </w:p>
    <w:p w14:paraId="7D5DA453" w14:textId="77777777" w:rsidR="00E32D07" w:rsidRPr="00066362" w:rsidRDefault="00E32D07" w:rsidP="0017667A">
      <w:pPr>
        <w:rPr>
          <w:rFonts w:ascii="Times New Roman" w:hAnsi="Times New Roman" w:cs="Times New Roman"/>
        </w:rPr>
      </w:pPr>
    </w:p>
    <w:p w14:paraId="600F5C9D" w14:textId="77777777" w:rsidR="003F3E9B" w:rsidRPr="00066362" w:rsidRDefault="003F3E9B" w:rsidP="0017667A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606A6BC8" w14:textId="0C760F86" w:rsidR="003F3E9B" w:rsidRPr="00066362" w:rsidRDefault="003F3E9B" w:rsidP="0017667A">
      <w:pPr>
        <w:jc w:val="center"/>
        <w:rPr>
          <w:rFonts w:ascii="Times New Roman" w:hAnsi="Times New Roman" w:cs="Times New Roman"/>
          <w:sz w:val="60"/>
          <w:szCs w:val="60"/>
        </w:rPr>
      </w:pPr>
      <w:r w:rsidRPr="00066362">
        <w:rPr>
          <w:rFonts w:ascii="Times New Roman" w:hAnsi="Times New Roman" w:cs="Times New Roman"/>
          <w:sz w:val="60"/>
          <w:szCs w:val="60"/>
        </w:rPr>
        <w:t xml:space="preserve">Speaker </w:t>
      </w:r>
      <w:r w:rsidRPr="00066362">
        <w:rPr>
          <w:rFonts w:ascii="Times New Roman" w:hAnsi="Times New Roman" w:cs="Times New Roman"/>
          <w:sz w:val="60"/>
          <w:szCs w:val="60"/>
        </w:rPr>
        <w:t xml:space="preserve">Signals </w:t>
      </w:r>
      <w:r w:rsidRPr="00066362">
        <w:rPr>
          <w:rFonts w:ascii="Times New Roman" w:hAnsi="Times New Roman" w:cs="Times New Roman"/>
          <w:sz w:val="60"/>
          <w:szCs w:val="60"/>
        </w:rPr>
        <w:t>Recognition</w:t>
      </w:r>
    </w:p>
    <w:p w14:paraId="7830C38B" w14:textId="3F3F71B6" w:rsidR="003F3E9B" w:rsidRPr="00066362" w:rsidRDefault="003F3E9B" w:rsidP="0017667A">
      <w:pPr>
        <w:jc w:val="center"/>
        <w:rPr>
          <w:rFonts w:ascii="Times New Roman" w:hAnsi="Times New Roman" w:cs="Times New Roman"/>
          <w:sz w:val="25"/>
          <w:szCs w:val="25"/>
        </w:rPr>
      </w:pPr>
      <w:proofErr w:type="spellStart"/>
      <w:r w:rsidRPr="00066362">
        <w:rPr>
          <w:rFonts w:ascii="Times New Roman" w:hAnsi="Times New Roman" w:cs="Times New Roman"/>
          <w:sz w:val="25"/>
          <w:szCs w:val="25"/>
        </w:rPr>
        <w:t>TuanKhai</w:t>
      </w:r>
      <w:proofErr w:type="spellEnd"/>
      <w:r w:rsidR="00A866B7" w:rsidRPr="00066362">
        <w:rPr>
          <w:rFonts w:ascii="Times New Roman" w:hAnsi="Times New Roman" w:cs="Times New Roman"/>
          <w:sz w:val="25"/>
          <w:szCs w:val="25"/>
        </w:rPr>
        <w:t xml:space="preserve"> </w:t>
      </w:r>
      <w:r w:rsidRPr="00066362">
        <w:rPr>
          <w:rFonts w:ascii="Times New Roman" w:hAnsi="Times New Roman" w:cs="Times New Roman"/>
          <w:sz w:val="25"/>
          <w:szCs w:val="25"/>
        </w:rPr>
        <w:t>Nguyen</w:t>
      </w:r>
    </w:p>
    <w:p w14:paraId="33EFD7D7" w14:textId="14ECA9F6" w:rsidR="003F3E9B" w:rsidRPr="00066362" w:rsidRDefault="003F3E9B" w:rsidP="0017667A">
      <w:pPr>
        <w:jc w:val="center"/>
        <w:rPr>
          <w:rFonts w:ascii="Times New Roman" w:hAnsi="Times New Roman" w:cs="Times New Roman"/>
          <w:sz w:val="25"/>
          <w:szCs w:val="25"/>
        </w:rPr>
      </w:pPr>
      <w:r w:rsidRPr="00066362">
        <w:rPr>
          <w:rFonts w:ascii="Times New Roman" w:hAnsi="Times New Roman" w:cs="Times New Roman"/>
          <w:sz w:val="25"/>
          <w:szCs w:val="25"/>
        </w:rPr>
        <w:t>tran.tuan.khai.nguyen@vanderbilt.edu</w:t>
      </w:r>
    </w:p>
    <w:p w14:paraId="56410115" w14:textId="7B0F4EC6" w:rsidR="003F3E9B" w:rsidRPr="00066362" w:rsidRDefault="003F3E9B" w:rsidP="0017667A">
      <w:pPr>
        <w:jc w:val="center"/>
        <w:rPr>
          <w:rFonts w:ascii="Times New Roman" w:hAnsi="Times New Roman" w:cs="Times New Roman"/>
          <w:sz w:val="25"/>
          <w:szCs w:val="25"/>
        </w:rPr>
      </w:pPr>
      <w:r w:rsidRPr="00066362">
        <w:rPr>
          <w:rFonts w:ascii="Times New Roman" w:hAnsi="Times New Roman" w:cs="Times New Roman"/>
          <w:sz w:val="25"/>
          <w:szCs w:val="25"/>
        </w:rPr>
        <w:t xml:space="preserve">EECE </w:t>
      </w:r>
      <w:r w:rsidRPr="00066362">
        <w:rPr>
          <w:rFonts w:ascii="Times New Roman" w:hAnsi="Times New Roman" w:cs="Times New Roman"/>
          <w:sz w:val="25"/>
          <w:szCs w:val="25"/>
        </w:rPr>
        <w:t>5356</w:t>
      </w:r>
      <w:r w:rsidRPr="00066362">
        <w:rPr>
          <w:rFonts w:ascii="Times New Roman" w:hAnsi="Times New Roman" w:cs="Times New Roman"/>
          <w:sz w:val="25"/>
          <w:szCs w:val="25"/>
        </w:rPr>
        <w:t xml:space="preserve"> – Digital Signal Processing</w:t>
      </w:r>
    </w:p>
    <w:p w14:paraId="11E173CE" w14:textId="112460CF" w:rsidR="003F3E9B" w:rsidRPr="00066362" w:rsidRDefault="003F3E9B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br w:type="page"/>
      </w:r>
    </w:p>
    <w:p w14:paraId="3BA296CD" w14:textId="77777777" w:rsidR="003F3E9B" w:rsidRPr="00066362" w:rsidRDefault="003F3E9B" w:rsidP="0017667A">
      <w:pPr>
        <w:rPr>
          <w:rFonts w:ascii="Times New Roman" w:hAnsi="Times New Roman" w:cs="Times New Roman"/>
          <w:b/>
          <w:bCs/>
        </w:rPr>
      </w:pPr>
    </w:p>
    <w:p w14:paraId="5D8A2704" w14:textId="4467EC0C" w:rsidR="00C6095B" w:rsidRPr="00066362" w:rsidRDefault="00A87726" w:rsidP="001766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66362">
        <w:rPr>
          <w:rFonts w:ascii="Times New Roman" w:hAnsi="Times New Roman" w:cs="Times New Roman"/>
          <w:b/>
          <w:bCs/>
        </w:rPr>
        <w:t>Overview</w:t>
      </w:r>
    </w:p>
    <w:p w14:paraId="2675CD9F" w14:textId="0D6205BA" w:rsidR="0016243F" w:rsidRPr="00066362" w:rsidRDefault="0016243F" w:rsidP="002379FD">
      <w:pPr>
        <w:ind w:left="360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>We built</w:t>
      </w:r>
      <w:r w:rsidR="00B16960" w:rsidRPr="00066362">
        <w:rPr>
          <w:rFonts w:ascii="Times New Roman" w:hAnsi="Times New Roman" w:cs="Times New Roman"/>
        </w:rPr>
        <w:t>:</w:t>
      </w:r>
    </w:p>
    <w:p w14:paraId="744370CF" w14:textId="3A17FE92" w:rsidR="00150E8B" w:rsidRPr="00066362" w:rsidRDefault="00150E8B" w:rsidP="002379FD">
      <w:pPr>
        <w:ind w:left="360"/>
        <w:rPr>
          <w:rFonts w:ascii="Times New Roman" w:hAnsi="Times New Roman" w:cs="Times New Roman"/>
        </w:rPr>
      </w:pPr>
      <w:proofErr w:type="spellStart"/>
      <w:r w:rsidRPr="00066362">
        <w:rPr>
          <w:rFonts w:ascii="Times New Roman" w:hAnsi="Times New Roman" w:cs="Times New Roman"/>
          <w:b/>
          <w:bCs/>
        </w:rPr>
        <w:t>main.m</w:t>
      </w:r>
      <w:proofErr w:type="spellEnd"/>
      <w:r w:rsidRPr="00066362">
        <w:rPr>
          <w:rFonts w:ascii="Times New Roman" w:hAnsi="Times New Roman" w:cs="Times New Roman"/>
          <w:b/>
          <w:bCs/>
        </w:rPr>
        <w:t xml:space="preserve"> </w:t>
      </w:r>
      <w:r w:rsidRPr="00066362">
        <w:rPr>
          <w:rFonts w:ascii="Times New Roman" w:hAnsi="Times New Roman" w:cs="Times New Roman"/>
        </w:rPr>
        <w:t xml:space="preserve">– big script </w:t>
      </w:r>
      <w:proofErr w:type="gramStart"/>
      <w:r w:rsidRPr="00066362">
        <w:rPr>
          <w:rFonts w:ascii="Times New Roman" w:hAnsi="Times New Roman" w:cs="Times New Roman"/>
        </w:rPr>
        <w:t>contain</w:t>
      </w:r>
      <w:proofErr w:type="gramEnd"/>
      <w:r w:rsidRPr="00066362">
        <w:rPr>
          <w:rFonts w:ascii="Times New Roman" w:hAnsi="Times New Roman" w:cs="Times New Roman"/>
        </w:rPr>
        <w:t xml:space="preserve"> all the helper functions. Run </w:t>
      </w:r>
      <w:proofErr w:type="spellStart"/>
      <w:r w:rsidRPr="00066362">
        <w:rPr>
          <w:rFonts w:ascii="Times New Roman" w:hAnsi="Times New Roman" w:cs="Times New Roman"/>
        </w:rPr>
        <w:t>main.m</w:t>
      </w:r>
      <w:proofErr w:type="spellEnd"/>
      <w:r w:rsidRPr="00066362">
        <w:rPr>
          <w:rFonts w:ascii="Times New Roman" w:hAnsi="Times New Roman" w:cs="Times New Roman"/>
        </w:rPr>
        <w:t xml:space="preserve"> by </w:t>
      </w:r>
      <w:r w:rsidRPr="00066362">
        <w:rPr>
          <w:rFonts w:ascii="Times New Roman" w:hAnsi="Times New Roman" w:cs="Times New Roman"/>
          <w:i/>
          <w:iCs/>
        </w:rPr>
        <w:t>Run sections</w:t>
      </w:r>
      <w:r w:rsidRPr="00066362">
        <w:rPr>
          <w:rFonts w:ascii="Times New Roman" w:hAnsi="Times New Roman" w:cs="Times New Roman"/>
        </w:rPr>
        <w:t>, not full script, to get what we want.</w:t>
      </w:r>
    </w:p>
    <w:p w14:paraId="1A4DD720" w14:textId="753AAB55" w:rsidR="00150E8B" w:rsidRPr="00066362" w:rsidRDefault="00150E8B" w:rsidP="002379FD">
      <w:pPr>
        <w:ind w:left="360"/>
        <w:rPr>
          <w:rFonts w:ascii="Times New Roman" w:hAnsi="Times New Roman" w:cs="Times New Roman"/>
        </w:rPr>
      </w:pPr>
      <w:proofErr w:type="spellStart"/>
      <w:r w:rsidRPr="00066362">
        <w:rPr>
          <w:rFonts w:ascii="Times New Roman" w:hAnsi="Times New Roman" w:cs="Times New Roman"/>
          <w:b/>
          <w:bCs/>
        </w:rPr>
        <w:t>createDatabase.m</w:t>
      </w:r>
      <w:proofErr w:type="spellEnd"/>
      <w:r w:rsidRPr="00066362">
        <w:rPr>
          <w:rFonts w:ascii="Times New Roman" w:hAnsi="Times New Roman" w:cs="Times New Roman"/>
        </w:rPr>
        <w:t xml:space="preserve"> – create a matrix that concatenate</w:t>
      </w:r>
      <w:r w:rsidR="00F20896" w:rsidRPr="00066362">
        <w:rPr>
          <w:rFonts w:ascii="Times New Roman" w:hAnsi="Times New Roman" w:cs="Times New Roman"/>
        </w:rPr>
        <w:t>s</w:t>
      </w:r>
      <w:r w:rsidRPr="00066362">
        <w:rPr>
          <w:rFonts w:ascii="Times New Roman" w:hAnsi="Times New Roman" w:cs="Times New Roman"/>
        </w:rPr>
        <w:t xml:space="preserve"> training signals of 1 subject.</w:t>
      </w:r>
    </w:p>
    <w:p w14:paraId="66CBD363" w14:textId="2F3D5C4F" w:rsidR="00B76CD8" w:rsidRPr="00066362" w:rsidRDefault="00B76CD8" w:rsidP="002379FD">
      <w:pPr>
        <w:ind w:left="360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ab/>
        <w:t xml:space="preserve">Input: NONE, but user </w:t>
      </w:r>
      <w:proofErr w:type="gramStart"/>
      <w:r w:rsidRPr="00066362">
        <w:rPr>
          <w:rFonts w:ascii="Times New Roman" w:hAnsi="Times New Roman" w:cs="Times New Roman"/>
        </w:rPr>
        <w:t>have to</w:t>
      </w:r>
      <w:proofErr w:type="gramEnd"/>
      <w:r w:rsidRPr="00066362">
        <w:rPr>
          <w:rFonts w:ascii="Times New Roman" w:hAnsi="Times New Roman" w:cs="Times New Roman"/>
        </w:rPr>
        <w:t xml:space="preserve"> choose folder with all voice signals of a subject when prompted.</w:t>
      </w:r>
    </w:p>
    <w:p w14:paraId="600B16B1" w14:textId="0CC96D6A" w:rsidR="00B76CD8" w:rsidRPr="00066362" w:rsidRDefault="00B76CD8" w:rsidP="002379FD">
      <w:pPr>
        <w:ind w:left="360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ab/>
        <w:t>Output: train matrix of that subject.</w:t>
      </w:r>
    </w:p>
    <w:p w14:paraId="7CB422CA" w14:textId="382616D4" w:rsidR="00F20896" w:rsidRPr="00066362" w:rsidRDefault="00F20896" w:rsidP="002379FD">
      <w:pPr>
        <w:ind w:left="360"/>
        <w:rPr>
          <w:rFonts w:ascii="Times New Roman" w:hAnsi="Times New Roman" w:cs="Times New Roman"/>
        </w:rPr>
      </w:pPr>
      <w:proofErr w:type="spellStart"/>
      <w:r w:rsidRPr="00066362">
        <w:rPr>
          <w:rFonts w:ascii="Times New Roman" w:hAnsi="Times New Roman" w:cs="Times New Roman"/>
          <w:b/>
          <w:bCs/>
        </w:rPr>
        <w:t>processVoice.m</w:t>
      </w:r>
      <w:proofErr w:type="spellEnd"/>
      <w:r w:rsidRPr="00066362">
        <w:rPr>
          <w:rFonts w:ascii="Times New Roman" w:hAnsi="Times New Roman" w:cs="Times New Roman"/>
          <w:b/>
          <w:bCs/>
        </w:rPr>
        <w:t xml:space="preserve"> – </w:t>
      </w:r>
      <w:r w:rsidRPr="00066362">
        <w:rPr>
          <w:rFonts w:ascii="Times New Roman" w:hAnsi="Times New Roman" w:cs="Times New Roman"/>
        </w:rPr>
        <w:t>Do all the Fourier transform, spectrogram, and normalization for 1 signal</w:t>
      </w:r>
      <w:r w:rsidR="00542557" w:rsidRPr="00066362">
        <w:rPr>
          <w:rFonts w:ascii="Times New Roman" w:hAnsi="Times New Roman" w:cs="Times New Roman"/>
        </w:rPr>
        <w:t>.</w:t>
      </w:r>
    </w:p>
    <w:p w14:paraId="4D5CE7CD" w14:textId="1CACB99E" w:rsidR="009B499D" w:rsidRPr="00066362" w:rsidRDefault="009B499D" w:rsidP="002379FD">
      <w:pPr>
        <w:ind w:left="360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ab/>
        <w:t>Input: file name for voice signal of 1 subject</w:t>
      </w:r>
    </w:p>
    <w:p w14:paraId="1F55E115" w14:textId="24397411" w:rsidR="009B499D" w:rsidRPr="00066362" w:rsidRDefault="009B499D" w:rsidP="002379FD">
      <w:pPr>
        <w:ind w:left="360"/>
        <w:rPr>
          <w:rFonts w:ascii="Times New Roman" w:hAnsi="Times New Roman" w:cs="Times New Roman"/>
          <w:b/>
          <w:bCs/>
        </w:rPr>
      </w:pPr>
      <w:r w:rsidRPr="00066362">
        <w:rPr>
          <w:rFonts w:ascii="Times New Roman" w:hAnsi="Times New Roman" w:cs="Times New Roman"/>
        </w:rPr>
        <w:tab/>
        <w:t>Output: processed signal of 1 subject</w:t>
      </w:r>
    </w:p>
    <w:p w14:paraId="04827A4E" w14:textId="2ACA2263" w:rsidR="00150E8B" w:rsidRPr="00066362" w:rsidRDefault="00150E8B" w:rsidP="002379FD">
      <w:pPr>
        <w:ind w:left="360"/>
        <w:rPr>
          <w:rFonts w:ascii="Times New Roman" w:hAnsi="Times New Roman" w:cs="Times New Roman"/>
        </w:rPr>
      </w:pPr>
      <w:proofErr w:type="spellStart"/>
      <w:r w:rsidRPr="00066362">
        <w:rPr>
          <w:rFonts w:ascii="Times New Roman" w:hAnsi="Times New Roman" w:cs="Times New Roman"/>
          <w:b/>
          <w:bCs/>
        </w:rPr>
        <w:t>calcScore.m</w:t>
      </w:r>
      <w:proofErr w:type="spellEnd"/>
      <w:r w:rsidRPr="00066362">
        <w:rPr>
          <w:rFonts w:ascii="Times New Roman" w:hAnsi="Times New Roman" w:cs="Times New Roman"/>
        </w:rPr>
        <w:t xml:space="preserve"> – calculate the difference score between a voice signal and a voice matrix of 1 </w:t>
      </w:r>
      <w:proofErr w:type="gramStart"/>
      <w:r w:rsidRPr="00066362">
        <w:rPr>
          <w:rFonts w:ascii="Times New Roman" w:hAnsi="Times New Roman" w:cs="Times New Roman"/>
        </w:rPr>
        <w:t>subject</w:t>
      </w:r>
      <w:proofErr w:type="gramEnd"/>
    </w:p>
    <w:p w14:paraId="2795F74C" w14:textId="62EF4B94" w:rsidR="006E2A37" w:rsidRPr="00066362" w:rsidRDefault="006E2A37" w:rsidP="002379FD">
      <w:pPr>
        <w:ind w:left="360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ab/>
        <w:t>Input: 1 unknown signal, 1 train matrix of a  subject</w:t>
      </w:r>
    </w:p>
    <w:p w14:paraId="16076822" w14:textId="32D0725A" w:rsidR="00150E8B" w:rsidRPr="00066362" w:rsidRDefault="006E2A37" w:rsidP="002379FD">
      <w:pPr>
        <w:ind w:left="360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ab/>
        <w:t>Output: difference score</w:t>
      </w:r>
    </w:p>
    <w:p w14:paraId="268CB1C9" w14:textId="20A04EE8" w:rsidR="00FF2F3F" w:rsidRPr="00FF2F3F" w:rsidRDefault="00FF2F3F" w:rsidP="002379FD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proofErr w:type="spellStart"/>
      <w:r w:rsidRPr="00FF2F3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classify</w:t>
      </w:r>
      <w:r w:rsidRPr="0006636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.m</w:t>
      </w:r>
      <w:proofErr w:type="spellEnd"/>
      <w:r w:rsidRPr="0006636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 </w:t>
      </w:r>
      <w:r w:rsidRPr="00066362">
        <w:rPr>
          <w:rFonts w:ascii="Times New Roman" w:hAnsi="Times New Roman" w:cs="Times New Roman"/>
        </w:rPr>
        <w:t>– classify sound signals of unknown subject</w:t>
      </w:r>
      <w:r w:rsidR="005B62BA" w:rsidRPr="00066362">
        <w:rPr>
          <w:rFonts w:ascii="Times New Roman" w:hAnsi="Times New Roman" w:cs="Times New Roman"/>
        </w:rPr>
        <w:t xml:space="preserve"> in train set.</w:t>
      </w:r>
    </w:p>
    <w:p w14:paraId="01BFBA52" w14:textId="48260030" w:rsidR="00FF2F3F" w:rsidRPr="00066362" w:rsidRDefault="00FF2F3F" w:rsidP="002379FD">
      <w:pPr>
        <w:ind w:left="360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ab/>
        <w:t>Input: a) All train matrices b) folder of unknown subject to classify</w:t>
      </w:r>
    </w:p>
    <w:p w14:paraId="4503DC77" w14:textId="0A3B4950" w:rsidR="00FF2F3F" w:rsidRPr="00066362" w:rsidRDefault="00FF2F3F" w:rsidP="002379FD">
      <w:pPr>
        <w:ind w:left="360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ab/>
        <w:t>Output: Classification + score of each file.</w:t>
      </w:r>
    </w:p>
    <w:p w14:paraId="1F7836D0" w14:textId="33545319" w:rsidR="006D2CC7" w:rsidRPr="00066362" w:rsidRDefault="006D2CC7" w:rsidP="002379FD">
      <w:pPr>
        <w:ind w:left="360"/>
        <w:rPr>
          <w:rFonts w:ascii="Times New Roman" w:hAnsi="Times New Roman" w:cs="Times New Roman"/>
        </w:rPr>
      </w:pPr>
      <w:proofErr w:type="spellStart"/>
      <w:r w:rsidRPr="00FF2F3F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classify</w:t>
      </w:r>
      <w:r w:rsidRPr="0006636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Unknown</w:t>
      </w:r>
      <w:r w:rsidRPr="0006636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.m</w:t>
      </w:r>
      <w:proofErr w:type="spellEnd"/>
      <w:r w:rsidRPr="0006636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 – </w:t>
      </w:r>
      <w:proofErr w:type="gramStart"/>
      <w:r w:rsidRPr="00066362">
        <w:rPr>
          <w:rFonts w:ascii="Times New Roman" w:hAnsi="Times New Roman" w:cs="Times New Roman"/>
        </w:rPr>
        <w:t>similar to</w:t>
      </w:r>
      <w:proofErr w:type="gramEnd"/>
      <w:r w:rsidRPr="00066362">
        <w:rPr>
          <w:rFonts w:ascii="Times New Roman" w:hAnsi="Times New Roman" w:cs="Times New Roman"/>
        </w:rPr>
        <w:t xml:space="preserve"> </w:t>
      </w:r>
      <w:proofErr w:type="spellStart"/>
      <w:r w:rsidRPr="00066362">
        <w:rPr>
          <w:rFonts w:ascii="Times New Roman" w:hAnsi="Times New Roman" w:cs="Times New Roman"/>
        </w:rPr>
        <w:t>classify.m</w:t>
      </w:r>
      <w:proofErr w:type="spellEnd"/>
      <w:r w:rsidRPr="00066362">
        <w:rPr>
          <w:rFonts w:ascii="Times New Roman" w:hAnsi="Times New Roman" w:cs="Times New Roman"/>
        </w:rPr>
        <w:t xml:space="preserve"> but for unknown subjects </w:t>
      </w:r>
      <w:r w:rsidR="008C48AF" w:rsidRPr="00066362">
        <w:rPr>
          <w:rFonts w:ascii="Times New Roman" w:hAnsi="Times New Roman" w:cs="Times New Roman"/>
        </w:rPr>
        <w:t>NOT</w:t>
      </w:r>
      <w:r w:rsidRPr="00066362">
        <w:rPr>
          <w:rFonts w:ascii="Times New Roman" w:hAnsi="Times New Roman" w:cs="Times New Roman"/>
        </w:rPr>
        <w:t xml:space="preserve"> in train set.</w:t>
      </w:r>
    </w:p>
    <w:p w14:paraId="010B15BA" w14:textId="5242471B" w:rsidR="001D28AC" w:rsidRPr="00066362" w:rsidRDefault="00442D26" w:rsidP="002379FD">
      <w:pPr>
        <w:ind w:left="360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>We design it this way since voice signals do not have the same length</w:t>
      </w:r>
      <w:r w:rsidR="00936308" w:rsidRPr="00066362">
        <w:rPr>
          <w:rFonts w:ascii="Times New Roman" w:hAnsi="Times New Roman" w:cs="Times New Roman"/>
        </w:rPr>
        <w:t xml:space="preserve">s which did not allow concatenation / grouping of </w:t>
      </w:r>
      <w:r w:rsidR="00A5103A" w:rsidRPr="00066362">
        <w:rPr>
          <w:rFonts w:ascii="Times New Roman" w:hAnsi="Times New Roman" w:cs="Times New Roman"/>
        </w:rPr>
        <w:t>all</w:t>
      </w:r>
      <w:r w:rsidR="00936308" w:rsidRPr="00066362">
        <w:rPr>
          <w:rFonts w:ascii="Times New Roman" w:hAnsi="Times New Roman" w:cs="Times New Roman"/>
        </w:rPr>
        <w:t xml:space="preserve"> processed voic</w:t>
      </w:r>
      <w:r w:rsidR="00A5103A" w:rsidRPr="00066362">
        <w:rPr>
          <w:rFonts w:ascii="Times New Roman" w:hAnsi="Times New Roman" w:cs="Times New Roman"/>
        </w:rPr>
        <w:t>es into 1 big matrix</w:t>
      </w:r>
      <w:r w:rsidR="00594FF7" w:rsidRPr="00066362">
        <w:rPr>
          <w:rFonts w:ascii="Times New Roman" w:hAnsi="Times New Roman" w:cs="Times New Roman"/>
        </w:rPr>
        <w:t>.</w:t>
      </w:r>
      <w:r w:rsidR="00A5103A" w:rsidRPr="00066362">
        <w:rPr>
          <w:rFonts w:ascii="Times New Roman" w:hAnsi="Times New Roman" w:cs="Times New Roman"/>
        </w:rPr>
        <w:t xml:space="preserve"> Every </w:t>
      </w:r>
      <w:r w:rsidR="009A34E5" w:rsidRPr="00066362">
        <w:rPr>
          <w:rFonts w:ascii="Times New Roman" w:hAnsi="Times New Roman" w:cs="Times New Roman"/>
        </w:rPr>
        <w:t xml:space="preserve">subject has </w:t>
      </w:r>
      <w:r w:rsidR="00183E68" w:rsidRPr="00066362">
        <w:rPr>
          <w:rFonts w:ascii="Times New Roman" w:hAnsi="Times New Roman" w:cs="Times New Roman"/>
        </w:rPr>
        <w:t>their own</w:t>
      </w:r>
      <w:r w:rsidR="009A34E5" w:rsidRPr="00066362">
        <w:rPr>
          <w:rFonts w:ascii="Times New Roman" w:hAnsi="Times New Roman" w:cs="Times New Roman"/>
        </w:rPr>
        <w:t xml:space="preserve"> training matrix.</w:t>
      </w:r>
    </w:p>
    <w:p w14:paraId="4C0761DD" w14:textId="3B65E020" w:rsidR="00B16960" w:rsidRPr="00066362" w:rsidRDefault="001D28AC" w:rsidP="003002C7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br w:type="page"/>
      </w:r>
    </w:p>
    <w:p w14:paraId="1F3B0C10" w14:textId="645EDFD2" w:rsidR="00A87726" w:rsidRPr="00066362" w:rsidRDefault="00A87726" w:rsidP="00A877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66362">
        <w:rPr>
          <w:rFonts w:ascii="Times New Roman" w:hAnsi="Times New Roman" w:cs="Times New Roman"/>
          <w:b/>
          <w:bCs/>
        </w:rPr>
        <w:lastRenderedPageBreak/>
        <w:t>Classify unknowns of subjects included in train set.</w:t>
      </w:r>
    </w:p>
    <w:p w14:paraId="64D6CDC0" w14:textId="61D76498" w:rsidR="00CB6163" w:rsidRPr="00066362" w:rsidRDefault="004E2636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b/>
          <w:bCs/>
        </w:rPr>
        <w:t>Step 1</w:t>
      </w:r>
      <w:r w:rsidRPr="00066362">
        <w:rPr>
          <w:rFonts w:ascii="Times New Roman" w:hAnsi="Times New Roman" w:cs="Times New Roman"/>
        </w:rPr>
        <w:t xml:space="preserve">: Run first section of </w:t>
      </w:r>
      <w:proofErr w:type="spellStart"/>
      <w:r w:rsidRPr="00066362">
        <w:rPr>
          <w:rFonts w:ascii="Times New Roman" w:hAnsi="Times New Roman" w:cs="Times New Roman"/>
          <w:b/>
          <w:bCs/>
        </w:rPr>
        <w:t>main.m</w:t>
      </w:r>
      <w:proofErr w:type="spellEnd"/>
      <w:r w:rsidRPr="00066362">
        <w:rPr>
          <w:rFonts w:ascii="Times New Roman" w:hAnsi="Times New Roman" w:cs="Times New Roman"/>
          <w:b/>
          <w:bCs/>
        </w:rPr>
        <w:t xml:space="preserve"> </w:t>
      </w:r>
      <w:r w:rsidRPr="00066362">
        <w:rPr>
          <w:rFonts w:ascii="Times New Roman" w:hAnsi="Times New Roman" w:cs="Times New Roman"/>
        </w:rPr>
        <w:t>to get all training matrices. We have 15 training subjects so 15 matrices to be obtained:</w:t>
      </w:r>
    </w:p>
    <w:p w14:paraId="6B44EB28" w14:textId="326E645F" w:rsidR="004E2636" w:rsidRPr="00066362" w:rsidRDefault="004E2636" w:rsidP="0017667A">
      <w:pPr>
        <w:rPr>
          <w:rFonts w:ascii="Times New Roman" w:hAnsi="Times New Roman" w:cs="Times New Roman"/>
          <w:b/>
          <w:bCs/>
        </w:rPr>
      </w:pPr>
      <w:r w:rsidRPr="00066362">
        <w:rPr>
          <w:rFonts w:ascii="Times New Roman" w:hAnsi="Times New Roman" w:cs="Times New Roman"/>
          <w:noProof/>
        </w:rPr>
        <w:drawing>
          <wp:inline distT="0" distB="0" distL="0" distR="0" wp14:anchorId="00856D21" wp14:editId="5821384B">
            <wp:extent cx="5943600" cy="271335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EC5" w14:textId="4C39C365" w:rsidR="00CC7574" w:rsidRPr="00066362" w:rsidRDefault="00CC7574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b/>
          <w:bCs/>
        </w:rPr>
        <w:t>Step 2</w:t>
      </w:r>
      <w:r w:rsidRPr="00066362">
        <w:rPr>
          <w:rFonts w:ascii="Times New Roman" w:hAnsi="Times New Roman" w:cs="Times New Roman"/>
        </w:rPr>
        <w:t>: We can save training data and reload for future use</w:t>
      </w:r>
      <w:r w:rsidR="00624DAF" w:rsidRPr="00066362">
        <w:rPr>
          <w:rFonts w:ascii="Times New Roman" w:hAnsi="Times New Roman" w:cs="Times New Roman"/>
        </w:rPr>
        <w:t xml:space="preserve">. Run the next section of </w:t>
      </w:r>
      <w:proofErr w:type="spellStart"/>
      <w:r w:rsidR="00624DAF" w:rsidRPr="00066362">
        <w:rPr>
          <w:rFonts w:ascii="Times New Roman" w:hAnsi="Times New Roman" w:cs="Times New Roman"/>
          <w:b/>
          <w:bCs/>
        </w:rPr>
        <w:t>main.m</w:t>
      </w:r>
      <w:proofErr w:type="spellEnd"/>
      <w:r w:rsidRPr="00066362">
        <w:rPr>
          <w:rFonts w:ascii="Times New Roman" w:hAnsi="Times New Roman" w:cs="Times New Roman"/>
        </w:rPr>
        <w:t>:</w:t>
      </w:r>
    </w:p>
    <w:p w14:paraId="6D4EF0DB" w14:textId="694861CA" w:rsidR="00CC7574" w:rsidRPr="00066362" w:rsidRDefault="00CC7574" w:rsidP="0017667A">
      <w:pPr>
        <w:rPr>
          <w:rFonts w:ascii="Times New Roman" w:hAnsi="Times New Roman" w:cs="Times New Roman"/>
          <w:b/>
          <w:bCs/>
        </w:rPr>
      </w:pPr>
      <w:r w:rsidRPr="00066362">
        <w:rPr>
          <w:rFonts w:ascii="Times New Roman" w:hAnsi="Times New Roman" w:cs="Times New Roman"/>
          <w:noProof/>
        </w:rPr>
        <w:drawing>
          <wp:inline distT="0" distB="0" distL="0" distR="0" wp14:anchorId="5001F62C" wp14:editId="3C06BCA4">
            <wp:extent cx="5943600" cy="3252470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4A88" w14:textId="3D33C645" w:rsidR="009817C2" w:rsidRPr="00066362" w:rsidRDefault="009817C2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b/>
          <w:bCs/>
        </w:rPr>
        <w:t xml:space="preserve">Step 3: </w:t>
      </w:r>
      <w:r w:rsidRPr="00066362">
        <w:rPr>
          <w:rFonts w:ascii="Times New Roman" w:hAnsi="Times New Roman" w:cs="Times New Roman"/>
        </w:rPr>
        <w:t xml:space="preserve">Run the ‘classify’ section in </w:t>
      </w:r>
      <w:proofErr w:type="spellStart"/>
      <w:r w:rsidRPr="00066362">
        <w:rPr>
          <w:rFonts w:ascii="Times New Roman" w:hAnsi="Times New Roman" w:cs="Times New Roman"/>
          <w:b/>
          <w:bCs/>
        </w:rPr>
        <w:t>main.m</w:t>
      </w:r>
      <w:proofErr w:type="spellEnd"/>
      <w:r w:rsidRPr="00066362">
        <w:rPr>
          <w:rFonts w:ascii="Times New Roman" w:hAnsi="Times New Roman" w:cs="Times New Roman"/>
          <w:b/>
          <w:bCs/>
        </w:rPr>
        <w:t xml:space="preserve">, </w:t>
      </w:r>
      <w:r w:rsidRPr="00066362">
        <w:rPr>
          <w:rFonts w:ascii="Times New Roman" w:hAnsi="Times New Roman" w:cs="Times New Roman"/>
        </w:rPr>
        <w:t xml:space="preserve">which calls </w:t>
      </w:r>
      <w:proofErr w:type="spellStart"/>
      <w:r w:rsidRPr="00066362">
        <w:rPr>
          <w:rFonts w:ascii="Times New Roman" w:hAnsi="Times New Roman" w:cs="Times New Roman"/>
          <w:b/>
          <w:bCs/>
        </w:rPr>
        <w:t>classify.m</w:t>
      </w:r>
      <w:proofErr w:type="spellEnd"/>
      <w:r w:rsidRPr="00066362">
        <w:rPr>
          <w:rFonts w:ascii="Times New Roman" w:hAnsi="Times New Roman" w:cs="Times New Roman"/>
        </w:rPr>
        <w:t xml:space="preserve"> and prompt</w:t>
      </w:r>
      <w:r w:rsidR="00F334D3" w:rsidRPr="00066362">
        <w:rPr>
          <w:rFonts w:ascii="Times New Roman" w:hAnsi="Times New Roman" w:cs="Times New Roman"/>
        </w:rPr>
        <w:t>s</w:t>
      </w:r>
      <w:r w:rsidRPr="00066362">
        <w:rPr>
          <w:rFonts w:ascii="Times New Roman" w:hAnsi="Times New Roman" w:cs="Times New Roman"/>
        </w:rPr>
        <w:t xml:space="preserve"> </w:t>
      </w:r>
      <w:r w:rsidR="00EB50D2" w:rsidRPr="00066362">
        <w:rPr>
          <w:rFonts w:ascii="Times New Roman" w:hAnsi="Times New Roman" w:cs="Times New Roman"/>
        </w:rPr>
        <w:t>user to pick a folder containing the ‘.wav’ files.</w:t>
      </w:r>
    </w:p>
    <w:p w14:paraId="73CBBD49" w14:textId="2A97C7DE" w:rsidR="00E02B1E" w:rsidRPr="00066362" w:rsidRDefault="00730389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772AF8" wp14:editId="2B7DCEB3">
            <wp:extent cx="5943600" cy="257683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BC18" w14:textId="0823B51B" w:rsidR="00730389" w:rsidRPr="00066362" w:rsidRDefault="00730389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 xml:space="preserve">When chosen, </w:t>
      </w:r>
      <w:proofErr w:type="spellStart"/>
      <w:r w:rsidR="00F04E09" w:rsidRPr="00066362">
        <w:rPr>
          <w:rFonts w:ascii="Times New Roman" w:hAnsi="Times New Roman" w:cs="Times New Roman"/>
          <w:b/>
          <w:bCs/>
        </w:rPr>
        <w:t>classify.m</w:t>
      </w:r>
      <w:proofErr w:type="spellEnd"/>
      <w:r w:rsidR="00F04E09" w:rsidRPr="00066362">
        <w:rPr>
          <w:rFonts w:ascii="Times New Roman" w:hAnsi="Times New Roman" w:cs="Times New Roman"/>
          <w:b/>
          <w:bCs/>
        </w:rPr>
        <w:t xml:space="preserve"> </w:t>
      </w:r>
      <w:r w:rsidR="00F04E09" w:rsidRPr="00066362">
        <w:rPr>
          <w:rFonts w:ascii="Times New Roman" w:hAnsi="Times New Roman" w:cs="Times New Roman"/>
        </w:rPr>
        <w:t>will (1) pick out the files used for testing, (2) compute the difference score against all 15 training matrices</w:t>
      </w:r>
      <w:r w:rsidR="00597DBD" w:rsidRPr="00066362">
        <w:rPr>
          <w:rFonts w:ascii="Times New Roman" w:hAnsi="Times New Roman" w:cs="Times New Roman"/>
        </w:rPr>
        <w:t xml:space="preserve"> (3) Print out which training set/matrix it belongs to:</w:t>
      </w:r>
    </w:p>
    <w:p w14:paraId="3E1A6036" w14:textId="62A1102A" w:rsidR="00DE3847" w:rsidRPr="00066362" w:rsidRDefault="00906C94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noProof/>
        </w:rPr>
        <w:drawing>
          <wp:inline distT="0" distB="0" distL="0" distR="0" wp14:anchorId="360DEC86" wp14:editId="57F2F355">
            <wp:extent cx="5943600" cy="3328670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FF3D" w14:textId="48F3E397" w:rsidR="00906C94" w:rsidRPr="00066362" w:rsidRDefault="00906C94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>We did the same for all other folders, results are shown below:</w:t>
      </w:r>
    </w:p>
    <w:p w14:paraId="0CBFA7AA" w14:textId="77777777" w:rsidR="005E2F73" w:rsidRPr="00066362" w:rsidRDefault="005E2F73" w:rsidP="0017667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4"/>
        <w:gridCol w:w="2027"/>
        <w:gridCol w:w="1540"/>
        <w:gridCol w:w="1558"/>
        <w:gridCol w:w="1541"/>
        <w:gridCol w:w="1600"/>
      </w:tblGrid>
      <w:tr w:rsidR="004723C1" w:rsidRPr="00066362" w14:paraId="4D26080D" w14:textId="77777777" w:rsidTr="00D911F8">
        <w:tc>
          <w:tcPr>
            <w:tcW w:w="1075" w:type="dxa"/>
          </w:tcPr>
          <w:p w14:paraId="0446229E" w14:textId="07E225FF" w:rsidR="009D3166" w:rsidRPr="00066362" w:rsidRDefault="009D3166" w:rsidP="0017667A">
            <w:pPr>
              <w:rPr>
                <w:rFonts w:ascii="Times New Roman" w:hAnsi="Times New Roman" w:cs="Times New Roman"/>
                <w:b/>
                <w:bCs/>
              </w:rPr>
            </w:pPr>
            <w:r w:rsidRPr="00066362">
              <w:rPr>
                <w:rFonts w:ascii="Times New Roman" w:hAnsi="Times New Roman" w:cs="Times New Roman"/>
                <w:b/>
                <w:bCs/>
              </w:rPr>
              <w:t>Filename</w:t>
            </w:r>
          </w:p>
        </w:tc>
        <w:tc>
          <w:tcPr>
            <w:tcW w:w="2030" w:type="dxa"/>
          </w:tcPr>
          <w:p w14:paraId="11AAB4BC" w14:textId="0C938C63" w:rsidR="009D3166" w:rsidRPr="00066362" w:rsidRDefault="009D3166" w:rsidP="0017667A">
            <w:pPr>
              <w:rPr>
                <w:rFonts w:ascii="Times New Roman" w:hAnsi="Times New Roman" w:cs="Times New Roman"/>
                <w:b/>
                <w:bCs/>
              </w:rPr>
            </w:pPr>
            <w:r w:rsidRPr="00066362">
              <w:rPr>
                <w:rFonts w:ascii="Times New Roman" w:hAnsi="Times New Roman" w:cs="Times New Roman"/>
                <w:b/>
                <w:bCs/>
              </w:rPr>
              <w:t>Class/score</w:t>
            </w:r>
          </w:p>
        </w:tc>
        <w:tc>
          <w:tcPr>
            <w:tcW w:w="1543" w:type="dxa"/>
          </w:tcPr>
          <w:p w14:paraId="5CE43FA6" w14:textId="69276810" w:rsidR="009D3166" w:rsidRPr="00066362" w:rsidRDefault="009D3166" w:rsidP="0017667A">
            <w:pPr>
              <w:rPr>
                <w:rFonts w:ascii="Times New Roman" w:hAnsi="Times New Roman" w:cs="Times New Roman"/>
                <w:b/>
                <w:bCs/>
              </w:rPr>
            </w:pPr>
            <w:r w:rsidRPr="00066362">
              <w:rPr>
                <w:rFonts w:ascii="Times New Roman" w:hAnsi="Times New Roman" w:cs="Times New Roman"/>
                <w:b/>
                <w:bCs/>
              </w:rPr>
              <w:t>Filename</w:t>
            </w:r>
          </w:p>
        </w:tc>
        <w:tc>
          <w:tcPr>
            <w:tcW w:w="1558" w:type="dxa"/>
          </w:tcPr>
          <w:p w14:paraId="3B6ABBB7" w14:textId="763D7B3F" w:rsidR="009D3166" w:rsidRPr="00066362" w:rsidRDefault="009D3166" w:rsidP="0017667A">
            <w:pPr>
              <w:rPr>
                <w:rFonts w:ascii="Times New Roman" w:hAnsi="Times New Roman" w:cs="Times New Roman"/>
                <w:b/>
                <w:bCs/>
              </w:rPr>
            </w:pPr>
            <w:r w:rsidRPr="00066362">
              <w:rPr>
                <w:rFonts w:ascii="Times New Roman" w:hAnsi="Times New Roman" w:cs="Times New Roman"/>
                <w:b/>
                <w:bCs/>
              </w:rPr>
              <w:t>Class/score</w:t>
            </w:r>
          </w:p>
        </w:tc>
        <w:tc>
          <w:tcPr>
            <w:tcW w:w="1544" w:type="dxa"/>
          </w:tcPr>
          <w:p w14:paraId="08B0315A" w14:textId="11789D88" w:rsidR="009D3166" w:rsidRPr="00066362" w:rsidRDefault="009D3166" w:rsidP="0017667A">
            <w:pPr>
              <w:rPr>
                <w:rFonts w:ascii="Times New Roman" w:hAnsi="Times New Roman" w:cs="Times New Roman"/>
                <w:b/>
                <w:bCs/>
              </w:rPr>
            </w:pPr>
            <w:r w:rsidRPr="00066362">
              <w:rPr>
                <w:rFonts w:ascii="Times New Roman" w:hAnsi="Times New Roman" w:cs="Times New Roman"/>
                <w:b/>
                <w:bCs/>
              </w:rPr>
              <w:t>Filename</w:t>
            </w:r>
          </w:p>
        </w:tc>
        <w:tc>
          <w:tcPr>
            <w:tcW w:w="1600" w:type="dxa"/>
          </w:tcPr>
          <w:p w14:paraId="6A620350" w14:textId="47232021" w:rsidR="009D3166" w:rsidRPr="00066362" w:rsidRDefault="009D3166" w:rsidP="0017667A">
            <w:pPr>
              <w:rPr>
                <w:rFonts w:ascii="Times New Roman" w:hAnsi="Times New Roman" w:cs="Times New Roman"/>
                <w:b/>
                <w:bCs/>
              </w:rPr>
            </w:pPr>
            <w:r w:rsidRPr="00066362">
              <w:rPr>
                <w:rFonts w:ascii="Times New Roman" w:hAnsi="Times New Roman" w:cs="Times New Roman"/>
                <w:b/>
                <w:bCs/>
              </w:rPr>
              <w:t>Class/score</w:t>
            </w:r>
          </w:p>
        </w:tc>
      </w:tr>
      <w:tr w:rsidR="004723C1" w:rsidRPr="00066362" w14:paraId="2955B885" w14:textId="77777777" w:rsidTr="00D911F8">
        <w:tc>
          <w:tcPr>
            <w:tcW w:w="1075" w:type="dxa"/>
          </w:tcPr>
          <w:p w14:paraId="470FBB74" w14:textId="605E0EB0" w:rsidR="00D454B9" w:rsidRPr="00066362" w:rsidRDefault="00D454B9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Alex</w:t>
            </w:r>
            <w:r w:rsidR="003E44C3" w:rsidRPr="0006636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30" w:type="dxa"/>
          </w:tcPr>
          <w:p w14:paraId="41973E16" w14:textId="3D478EC9" w:rsidR="00D454B9" w:rsidRPr="00066362" w:rsidRDefault="00D454B9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Alex(train1)</w:t>
            </w:r>
            <w:r w:rsidR="004E5D04" w:rsidRPr="00066362">
              <w:rPr>
                <w:rFonts w:ascii="Times New Roman" w:hAnsi="Times New Roman" w:cs="Times New Roman"/>
              </w:rPr>
              <w:t>/ 0.088494</w:t>
            </w:r>
          </w:p>
        </w:tc>
        <w:tc>
          <w:tcPr>
            <w:tcW w:w="1543" w:type="dxa"/>
          </w:tcPr>
          <w:p w14:paraId="6235AFE0" w14:textId="6CDD5C9A" w:rsidR="00D454B9" w:rsidRPr="00066362" w:rsidRDefault="003E44C3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Ben4</w:t>
            </w:r>
          </w:p>
        </w:tc>
        <w:tc>
          <w:tcPr>
            <w:tcW w:w="1558" w:type="dxa"/>
          </w:tcPr>
          <w:p w14:paraId="41EEF8F8" w14:textId="77777777" w:rsidR="00AE3E83" w:rsidRPr="00066362" w:rsidRDefault="00AE3E83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Ben(train2)/</w:t>
            </w:r>
          </w:p>
          <w:p w14:paraId="40A91511" w14:textId="75F1379A" w:rsidR="00D454B9" w:rsidRPr="00066362" w:rsidRDefault="00AE3E83" w:rsidP="0017667A">
            <w:pPr>
              <w:rPr>
                <w:rFonts w:ascii="Times New Roman" w:hAnsi="Times New Roman" w:cs="Times New Roman"/>
                <w:b/>
                <w:bCs/>
              </w:rPr>
            </w:pPr>
            <w:r w:rsidRPr="00066362">
              <w:rPr>
                <w:rFonts w:ascii="Times New Roman" w:hAnsi="Times New Roman" w:cs="Times New Roman"/>
              </w:rPr>
              <w:t>0.080054</w:t>
            </w:r>
          </w:p>
        </w:tc>
        <w:tc>
          <w:tcPr>
            <w:tcW w:w="1544" w:type="dxa"/>
          </w:tcPr>
          <w:p w14:paraId="319A0E36" w14:textId="2F7243CF" w:rsidR="00D454B9" w:rsidRPr="00066362" w:rsidRDefault="00DF25C4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Jacob4</w:t>
            </w:r>
          </w:p>
        </w:tc>
        <w:tc>
          <w:tcPr>
            <w:tcW w:w="1600" w:type="dxa"/>
          </w:tcPr>
          <w:p w14:paraId="7212008B" w14:textId="77777777" w:rsidR="00D454B9" w:rsidRPr="00066362" w:rsidRDefault="00DF25C4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Jacob(train3)/</w:t>
            </w:r>
          </w:p>
          <w:p w14:paraId="7E1FE9B5" w14:textId="482B5C85" w:rsidR="00DF25C4" w:rsidRPr="00066362" w:rsidRDefault="00DF25C4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</w:t>
            </w:r>
            <w:r w:rsidR="006D2EE7" w:rsidRPr="00066362">
              <w:rPr>
                <w:rFonts w:ascii="Times New Roman" w:hAnsi="Times New Roman" w:cs="Times New Roman"/>
              </w:rPr>
              <w:t>121352</w:t>
            </w:r>
          </w:p>
        </w:tc>
      </w:tr>
      <w:tr w:rsidR="004723C1" w:rsidRPr="00066362" w14:paraId="3C2B8F6C" w14:textId="77777777" w:rsidTr="00D911F8">
        <w:tc>
          <w:tcPr>
            <w:tcW w:w="1075" w:type="dxa"/>
          </w:tcPr>
          <w:p w14:paraId="58949238" w14:textId="0F734B52" w:rsidR="00D454B9" w:rsidRPr="00066362" w:rsidRDefault="00D454B9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Alex</w:t>
            </w:r>
            <w:r w:rsidR="003E44C3" w:rsidRPr="0006636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30" w:type="dxa"/>
          </w:tcPr>
          <w:p w14:paraId="56BA4842" w14:textId="0D512C04" w:rsidR="00D454B9" w:rsidRPr="00066362" w:rsidRDefault="00D454B9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Alex(train1)</w:t>
            </w:r>
            <w:r w:rsidR="002264DE" w:rsidRPr="00066362">
              <w:rPr>
                <w:rFonts w:ascii="Times New Roman" w:hAnsi="Times New Roman" w:cs="Times New Roman"/>
              </w:rPr>
              <w:t>/ 0.089521</w:t>
            </w:r>
          </w:p>
        </w:tc>
        <w:tc>
          <w:tcPr>
            <w:tcW w:w="1543" w:type="dxa"/>
          </w:tcPr>
          <w:p w14:paraId="4372E49E" w14:textId="59472CEF" w:rsidR="00D454B9" w:rsidRPr="00066362" w:rsidRDefault="003E44C3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Ben5</w:t>
            </w:r>
          </w:p>
        </w:tc>
        <w:tc>
          <w:tcPr>
            <w:tcW w:w="1558" w:type="dxa"/>
          </w:tcPr>
          <w:p w14:paraId="2A4A5140" w14:textId="77777777" w:rsidR="00D454B9" w:rsidRPr="00066362" w:rsidRDefault="000904A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Ben(train2)/</w:t>
            </w:r>
          </w:p>
          <w:p w14:paraId="29B956AB" w14:textId="4C626846" w:rsidR="000904AB" w:rsidRPr="00066362" w:rsidRDefault="000904A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0.084463</w:t>
            </w:r>
          </w:p>
        </w:tc>
        <w:tc>
          <w:tcPr>
            <w:tcW w:w="1544" w:type="dxa"/>
          </w:tcPr>
          <w:p w14:paraId="463EACB9" w14:textId="47BCCAEC" w:rsidR="00D454B9" w:rsidRPr="00066362" w:rsidRDefault="006D2EE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Jacob5</w:t>
            </w:r>
          </w:p>
        </w:tc>
        <w:tc>
          <w:tcPr>
            <w:tcW w:w="1600" w:type="dxa"/>
          </w:tcPr>
          <w:p w14:paraId="46EA1DD6" w14:textId="77777777" w:rsidR="006D2EE7" w:rsidRPr="00066362" w:rsidRDefault="006D2EE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Jacob(train3)/</w:t>
            </w:r>
          </w:p>
          <w:p w14:paraId="6D74FD6F" w14:textId="3298339D" w:rsidR="00D454B9" w:rsidRPr="00066362" w:rsidRDefault="008F502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0.125160</w:t>
            </w:r>
          </w:p>
        </w:tc>
      </w:tr>
      <w:tr w:rsidR="004723C1" w:rsidRPr="00066362" w14:paraId="40268B07" w14:textId="77777777" w:rsidTr="00D911F8">
        <w:tc>
          <w:tcPr>
            <w:tcW w:w="1075" w:type="dxa"/>
          </w:tcPr>
          <w:p w14:paraId="6E2A0510" w14:textId="32534991" w:rsidR="00D454B9" w:rsidRPr="00066362" w:rsidRDefault="00D454B9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lastRenderedPageBreak/>
              <w:t>Alex</w:t>
            </w:r>
            <w:r w:rsidR="003E44C3" w:rsidRPr="0006636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30" w:type="dxa"/>
          </w:tcPr>
          <w:p w14:paraId="5D11270E" w14:textId="1C920704" w:rsidR="00D454B9" w:rsidRPr="00066362" w:rsidRDefault="00D454B9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Alex(train1)</w:t>
            </w:r>
            <w:r w:rsidR="004215D5" w:rsidRPr="00066362">
              <w:rPr>
                <w:rFonts w:ascii="Times New Roman" w:hAnsi="Times New Roman" w:cs="Times New Roman"/>
              </w:rPr>
              <w:t>/ 0.099285</w:t>
            </w:r>
          </w:p>
        </w:tc>
        <w:tc>
          <w:tcPr>
            <w:tcW w:w="1543" w:type="dxa"/>
          </w:tcPr>
          <w:p w14:paraId="761421D1" w14:textId="61FEB1ED" w:rsidR="00D454B9" w:rsidRPr="00066362" w:rsidRDefault="003E44C3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Ben6</w:t>
            </w:r>
          </w:p>
        </w:tc>
        <w:tc>
          <w:tcPr>
            <w:tcW w:w="1558" w:type="dxa"/>
          </w:tcPr>
          <w:p w14:paraId="56D83AFE" w14:textId="77777777" w:rsidR="00D454B9" w:rsidRPr="00066362" w:rsidRDefault="000D3213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Ben(train2)/</w:t>
            </w:r>
          </w:p>
          <w:p w14:paraId="7D62580B" w14:textId="2C751CF3" w:rsidR="000D3213" w:rsidRPr="00066362" w:rsidRDefault="000D3213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0.070069</w:t>
            </w:r>
          </w:p>
        </w:tc>
        <w:tc>
          <w:tcPr>
            <w:tcW w:w="1544" w:type="dxa"/>
          </w:tcPr>
          <w:p w14:paraId="40D8876C" w14:textId="25B3B663" w:rsidR="00D454B9" w:rsidRPr="00066362" w:rsidRDefault="00AA587F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Jacob6</w:t>
            </w:r>
          </w:p>
        </w:tc>
        <w:tc>
          <w:tcPr>
            <w:tcW w:w="1600" w:type="dxa"/>
          </w:tcPr>
          <w:p w14:paraId="739723B8" w14:textId="77777777" w:rsidR="00D454B9" w:rsidRPr="00066362" w:rsidRDefault="008F502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Jacob(train3)/</w:t>
            </w:r>
          </w:p>
          <w:p w14:paraId="4DD00397" w14:textId="550FCB93" w:rsidR="008F5021" w:rsidRPr="00066362" w:rsidRDefault="008F502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0.111311</w:t>
            </w:r>
          </w:p>
        </w:tc>
      </w:tr>
      <w:tr w:rsidR="004723C1" w:rsidRPr="00066362" w14:paraId="485A7CCE" w14:textId="77777777" w:rsidTr="00D911F8">
        <w:tc>
          <w:tcPr>
            <w:tcW w:w="1075" w:type="dxa"/>
            <w:shd w:val="clear" w:color="auto" w:fill="E7E6E6" w:themeFill="background2"/>
          </w:tcPr>
          <w:p w14:paraId="21B056D9" w14:textId="6D2FB613" w:rsidR="00D454B9" w:rsidRPr="00066362" w:rsidRDefault="006C17F3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Maddie4</w:t>
            </w:r>
          </w:p>
        </w:tc>
        <w:tc>
          <w:tcPr>
            <w:tcW w:w="2030" w:type="dxa"/>
            <w:shd w:val="clear" w:color="auto" w:fill="E7E6E6" w:themeFill="background2"/>
          </w:tcPr>
          <w:p w14:paraId="12C81D55" w14:textId="77777777" w:rsidR="006C17F3" w:rsidRPr="00066362" w:rsidRDefault="006C17F3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Maddie(train4)/</w:t>
            </w:r>
          </w:p>
          <w:p w14:paraId="05008B5E" w14:textId="4BDACFE2" w:rsidR="006C17F3" w:rsidRPr="00066362" w:rsidRDefault="006C17F3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0.103010</w:t>
            </w:r>
          </w:p>
        </w:tc>
        <w:tc>
          <w:tcPr>
            <w:tcW w:w="1543" w:type="dxa"/>
            <w:shd w:val="clear" w:color="auto" w:fill="E7E6E6" w:themeFill="background2"/>
          </w:tcPr>
          <w:p w14:paraId="00EF4209" w14:textId="0EA835F5" w:rsidR="00D454B9" w:rsidRPr="00066362" w:rsidRDefault="001419A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Matt4</w:t>
            </w:r>
          </w:p>
        </w:tc>
        <w:tc>
          <w:tcPr>
            <w:tcW w:w="1558" w:type="dxa"/>
            <w:shd w:val="clear" w:color="auto" w:fill="E7E6E6" w:themeFill="background2"/>
          </w:tcPr>
          <w:p w14:paraId="744E4EDA" w14:textId="77777777" w:rsidR="001419AB" w:rsidRPr="00066362" w:rsidRDefault="001419A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Matt(train5)/</w:t>
            </w:r>
          </w:p>
          <w:p w14:paraId="75C4FF2D" w14:textId="4FEA8DCA" w:rsidR="00D454B9" w:rsidRPr="00066362" w:rsidRDefault="001419A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0.086573</w:t>
            </w:r>
          </w:p>
        </w:tc>
        <w:tc>
          <w:tcPr>
            <w:tcW w:w="1544" w:type="dxa"/>
            <w:shd w:val="clear" w:color="auto" w:fill="E7E6E6" w:themeFill="background2"/>
          </w:tcPr>
          <w:p w14:paraId="217E4C20" w14:textId="42760D4F" w:rsidR="00D454B9" w:rsidRPr="00066362" w:rsidRDefault="00772A0C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Akash4</w:t>
            </w:r>
          </w:p>
        </w:tc>
        <w:tc>
          <w:tcPr>
            <w:tcW w:w="1600" w:type="dxa"/>
            <w:shd w:val="clear" w:color="auto" w:fill="E7E6E6" w:themeFill="background2"/>
          </w:tcPr>
          <w:p w14:paraId="348DAF6C" w14:textId="77777777" w:rsidR="00772A0C" w:rsidRPr="00066362" w:rsidRDefault="00772A0C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Akash (train6)/</w:t>
            </w:r>
          </w:p>
          <w:p w14:paraId="053B2080" w14:textId="67AEB61F" w:rsidR="00D454B9" w:rsidRPr="00066362" w:rsidRDefault="00772A0C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0.047665</w:t>
            </w:r>
          </w:p>
        </w:tc>
      </w:tr>
      <w:tr w:rsidR="004723C1" w:rsidRPr="00066362" w14:paraId="5FCF14DF" w14:textId="77777777" w:rsidTr="00D911F8">
        <w:tc>
          <w:tcPr>
            <w:tcW w:w="1075" w:type="dxa"/>
            <w:shd w:val="clear" w:color="auto" w:fill="E7E6E6" w:themeFill="background2"/>
          </w:tcPr>
          <w:p w14:paraId="5272CE6A" w14:textId="7FAA1A09" w:rsidR="00D454B9" w:rsidRPr="00066362" w:rsidRDefault="006C17F3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Maddie5</w:t>
            </w:r>
          </w:p>
        </w:tc>
        <w:tc>
          <w:tcPr>
            <w:tcW w:w="2030" w:type="dxa"/>
            <w:shd w:val="clear" w:color="auto" w:fill="E7E6E6" w:themeFill="background2"/>
          </w:tcPr>
          <w:p w14:paraId="2F2F09D8" w14:textId="5AB8AD7D" w:rsidR="00D454B9" w:rsidRPr="00066362" w:rsidRDefault="00D6736E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Maddie(train4)/</w:t>
            </w:r>
          </w:p>
          <w:p w14:paraId="1965A1B6" w14:textId="2762EA85" w:rsidR="00D6736E" w:rsidRPr="00066362" w:rsidRDefault="00D6736E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0.104005</w:t>
            </w:r>
          </w:p>
        </w:tc>
        <w:tc>
          <w:tcPr>
            <w:tcW w:w="1543" w:type="dxa"/>
            <w:shd w:val="clear" w:color="auto" w:fill="E7E6E6" w:themeFill="background2"/>
          </w:tcPr>
          <w:p w14:paraId="6AF9777D" w14:textId="53870C6C" w:rsidR="00D454B9" w:rsidRPr="00066362" w:rsidRDefault="001419A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Matt5</w:t>
            </w:r>
          </w:p>
        </w:tc>
        <w:tc>
          <w:tcPr>
            <w:tcW w:w="1558" w:type="dxa"/>
            <w:shd w:val="clear" w:color="auto" w:fill="E7E6E6" w:themeFill="background2"/>
          </w:tcPr>
          <w:p w14:paraId="159F325F" w14:textId="77777777" w:rsidR="001419AB" w:rsidRPr="00066362" w:rsidRDefault="001419A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Matt(train5)/</w:t>
            </w:r>
          </w:p>
          <w:p w14:paraId="7F69F556" w14:textId="2B80FC35" w:rsidR="00D454B9" w:rsidRPr="00066362" w:rsidRDefault="00AF66C5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0.095349</w:t>
            </w:r>
          </w:p>
        </w:tc>
        <w:tc>
          <w:tcPr>
            <w:tcW w:w="1544" w:type="dxa"/>
            <w:shd w:val="clear" w:color="auto" w:fill="E7E6E6" w:themeFill="background2"/>
          </w:tcPr>
          <w:p w14:paraId="1EF5D90F" w14:textId="57F8FA09" w:rsidR="00D454B9" w:rsidRPr="00066362" w:rsidRDefault="006752E4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Akash5</w:t>
            </w:r>
          </w:p>
        </w:tc>
        <w:tc>
          <w:tcPr>
            <w:tcW w:w="1600" w:type="dxa"/>
            <w:shd w:val="clear" w:color="auto" w:fill="E7E6E6" w:themeFill="background2"/>
          </w:tcPr>
          <w:p w14:paraId="635B01BD" w14:textId="77777777" w:rsidR="00772A0C" w:rsidRPr="00066362" w:rsidRDefault="00772A0C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Akash (train6)/</w:t>
            </w:r>
          </w:p>
          <w:p w14:paraId="5894CED1" w14:textId="021F9EED" w:rsidR="00D454B9" w:rsidRPr="00066362" w:rsidRDefault="006752E4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0.046104</w:t>
            </w:r>
          </w:p>
        </w:tc>
      </w:tr>
      <w:tr w:rsidR="004723C1" w:rsidRPr="00066362" w14:paraId="03582620" w14:textId="77777777" w:rsidTr="00D911F8">
        <w:tc>
          <w:tcPr>
            <w:tcW w:w="1075" w:type="dxa"/>
            <w:shd w:val="clear" w:color="auto" w:fill="E7E6E6" w:themeFill="background2"/>
          </w:tcPr>
          <w:p w14:paraId="2D47D36B" w14:textId="6571CE70" w:rsidR="00D454B9" w:rsidRPr="00066362" w:rsidRDefault="006C17F3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Maddie6</w:t>
            </w:r>
          </w:p>
        </w:tc>
        <w:tc>
          <w:tcPr>
            <w:tcW w:w="2030" w:type="dxa"/>
            <w:shd w:val="clear" w:color="auto" w:fill="E7E6E6" w:themeFill="background2"/>
          </w:tcPr>
          <w:p w14:paraId="5F7590C8" w14:textId="77777777" w:rsidR="00D454B9" w:rsidRPr="00066362" w:rsidRDefault="00D6736E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Maddie(train4)/</w:t>
            </w:r>
          </w:p>
          <w:p w14:paraId="37868A03" w14:textId="6A37D098" w:rsidR="00D6736E" w:rsidRPr="00066362" w:rsidRDefault="00D6736E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0.114670</w:t>
            </w:r>
          </w:p>
        </w:tc>
        <w:tc>
          <w:tcPr>
            <w:tcW w:w="1543" w:type="dxa"/>
            <w:shd w:val="clear" w:color="auto" w:fill="E7E6E6" w:themeFill="background2"/>
          </w:tcPr>
          <w:p w14:paraId="3F695C46" w14:textId="101DAB30" w:rsidR="00D454B9" w:rsidRPr="00066362" w:rsidRDefault="001419A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Matt6</w:t>
            </w:r>
          </w:p>
        </w:tc>
        <w:tc>
          <w:tcPr>
            <w:tcW w:w="1558" w:type="dxa"/>
            <w:shd w:val="clear" w:color="auto" w:fill="E7E6E6" w:themeFill="background2"/>
          </w:tcPr>
          <w:p w14:paraId="472964DF" w14:textId="77777777" w:rsidR="001419AB" w:rsidRPr="00066362" w:rsidRDefault="001419A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Matt(train5)/</w:t>
            </w:r>
          </w:p>
          <w:p w14:paraId="4805B256" w14:textId="708C6927" w:rsidR="00D454B9" w:rsidRPr="00066362" w:rsidRDefault="00AF66C5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0.089152</w:t>
            </w:r>
          </w:p>
        </w:tc>
        <w:tc>
          <w:tcPr>
            <w:tcW w:w="1544" w:type="dxa"/>
            <w:shd w:val="clear" w:color="auto" w:fill="E7E6E6" w:themeFill="background2"/>
          </w:tcPr>
          <w:p w14:paraId="1D975CF8" w14:textId="2A3F42F8" w:rsidR="00D454B9" w:rsidRPr="00066362" w:rsidRDefault="006752E4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Akash6</w:t>
            </w:r>
          </w:p>
        </w:tc>
        <w:tc>
          <w:tcPr>
            <w:tcW w:w="1600" w:type="dxa"/>
            <w:shd w:val="clear" w:color="auto" w:fill="E7E6E6" w:themeFill="background2"/>
          </w:tcPr>
          <w:p w14:paraId="07DBF905" w14:textId="77777777" w:rsidR="00772A0C" w:rsidRPr="00066362" w:rsidRDefault="00772A0C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Akash (train6)/</w:t>
            </w:r>
          </w:p>
          <w:p w14:paraId="52D653C2" w14:textId="061CA5AE" w:rsidR="00D454B9" w:rsidRPr="00066362" w:rsidRDefault="006752E4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0.047501</w:t>
            </w:r>
          </w:p>
        </w:tc>
      </w:tr>
      <w:tr w:rsidR="004723C1" w:rsidRPr="00066362" w14:paraId="49087B6C" w14:textId="77777777" w:rsidTr="00D911F8">
        <w:tc>
          <w:tcPr>
            <w:tcW w:w="1075" w:type="dxa"/>
          </w:tcPr>
          <w:p w14:paraId="08012DA0" w14:textId="670AA302" w:rsidR="00D454B9" w:rsidRPr="00066362" w:rsidRDefault="00E8657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Daniel4</w:t>
            </w:r>
          </w:p>
        </w:tc>
        <w:tc>
          <w:tcPr>
            <w:tcW w:w="2030" w:type="dxa"/>
          </w:tcPr>
          <w:p w14:paraId="4458EB2C" w14:textId="77777777" w:rsidR="00D454B9" w:rsidRPr="00066362" w:rsidRDefault="00E8657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Daniel(train7)</w:t>
            </w:r>
            <w:r w:rsidR="00730E81" w:rsidRPr="00066362">
              <w:rPr>
                <w:rFonts w:ascii="Times New Roman" w:hAnsi="Times New Roman" w:cs="Times New Roman"/>
              </w:rPr>
              <w:t>/</w:t>
            </w:r>
          </w:p>
          <w:p w14:paraId="303FFB83" w14:textId="79E74E16" w:rsidR="00730E81" w:rsidRPr="00066362" w:rsidRDefault="00730E8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0.065633</w:t>
            </w:r>
          </w:p>
        </w:tc>
        <w:tc>
          <w:tcPr>
            <w:tcW w:w="1543" w:type="dxa"/>
          </w:tcPr>
          <w:p w14:paraId="21A0A6C2" w14:textId="2253D1AE" w:rsidR="00D454B9" w:rsidRPr="00066362" w:rsidRDefault="006F3D2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Eliza4</w:t>
            </w:r>
          </w:p>
        </w:tc>
        <w:tc>
          <w:tcPr>
            <w:tcW w:w="1558" w:type="dxa"/>
          </w:tcPr>
          <w:p w14:paraId="3DF2F114" w14:textId="21541423" w:rsidR="00D454B9" w:rsidRPr="00066362" w:rsidRDefault="006F3D2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Eliza(tra</w:t>
            </w:r>
            <w:r w:rsidR="00481A02" w:rsidRPr="00066362">
              <w:rPr>
                <w:rFonts w:ascii="Times New Roman" w:hAnsi="Times New Roman" w:cs="Times New Roman"/>
              </w:rPr>
              <w:t>in</w:t>
            </w:r>
            <w:r w:rsidR="00047DD1" w:rsidRPr="00066362">
              <w:rPr>
                <w:rFonts w:ascii="Times New Roman" w:hAnsi="Times New Roman" w:cs="Times New Roman"/>
              </w:rPr>
              <w:t>8</w:t>
            </w:r>
            <w:r w:rsidR="00481A02" w:rsidRPr="00066362">
              <w:rPr>
                <w:rFonts w:ascii="Times New Roman" w:hAnsi="Times New Roman" w:cs="Times New Roman"/>
              </w:rPr>
              <w:t>)/</w:t>
            </w:r>
          </w:p>
          <w:p w14:paraId="2B2A35F9" w14:textId="1514B75C" w:rsidR="00481A02" w:rsidRPr="00066362" w:rsidRDefault="00481A02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0.067229</w:t>
            </w:r>
          </w:p>
        </w:tc>
        <w:tc>
          <w:tcPr>
            <w:tcW w:w="1544" w:type="dxa"/>
          </w:tcPr>
          <w:p w14:paraId="0D654E9A" w14:textId="7EA23579" w:rsidR="00D454B9" w:rsidRPr="00066362" w:rsidRDefault="003D14E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Google4</w:t>
            </w:r>
          </w:p>
        </w:tc>
        <w:tc>
          <w:tcPr>
            <w:tcW w:w="1600" w:type="dxa"/>
          </w:tcPr>
          <w:p w14:paraId="1A467ACC" w14:textId="77777777" w:rsidR="00D454B9" w:rsidRPr="00066362" w:rsidRDefault="00890FA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Google(train9)/</w:t>
            </w:r>
          </w:p>
          <w:p w14:paraId="028525D1" w14:textId="2BF25691" w:rsidR="00890FA0" w:rsidRPr="00066362" w:rsidRDefault="00890FA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0.034247</w:t>
            </w:r>
          </w:p>
        </w:tc>
      </w:tr>
      <w:tr w:rsidR="004723C1" w:rsidRPr="00066362" w14:paraId="294661CE" w14:textId="77777777" w:rsidTr="00D911F8">
        <w:tc>
          <w:tcPr>
            <w:tcW w:w="1075" w:type="dxa"/>
          </w:tcPr>
          <w:p w14:paraId="1E682AFC" w14:textId="572A3AEB" w:rsidR="00D454B9" w:rsidRPr="00066362" w:rsidRDefault="00E8657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Daniel5</w:t>
            </w:r>
          </w:p>
        </w:tc>
        <w:tc>
          <w:tcPr>
            <w:tcW w:w="2030" w:type="dxa"/>
          </w:tcPr>
          <w:p w14:paraId="6D620EBA" w14:textId="77777777" w:rsidR="00D454B9" w:rsidRPr="00066362" w:rsidRDefault="00E8657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Daniel(train7)</w:t>
            </w:r>
            <w:r w:rsidR="00730E81" w:rsidRPr="00066362">
              <w:rPr>
                <w:rFonts w:ascii="Times New Roman" w:hAnsi="Times New Roman" w:cs="Times New Roman"/>
              </w:rPr>
              <w:t>/</w:t>
            </w:r>
          </w:p>
          <w:p w14:paraId="1D45B73A" w14:textId="6143387B" w:rsidR="00730E81" w:rsidRPr="00066362" w:rsidRDefault="00730E8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0.062741</w:t>
            </w:r>
          </w:p>
        </w:tc>
        <w:tc>
          <w:tcPr>
            <w:tcW w:w="1543" w:type="dxa"/>
          </w:tcPr>
          <w:p w14:paraId="1692EFF5" w14:textId="4F5AEB45" w:rsidR="00D454B9" w:rsidRPr="00066362" w:rsidRDefault="006F3D2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Eliza5</w:t>
            </w:r>
          </w:p>
        </w:tc>
        <w:tc>
          <w:tcPr>
            <w:tcW w:w="1558" w:type="dxa"/>
          </w:tcPr>
          <w:p w14:paraId="3CF032D2" w14:textId="45FED3F2" w:rsidR="00481A02" w:rsidRPr="00066362" w:rsidRDefault="00481A02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Eliza(train</w:t>
            </w:r>
            <w:r w:rsidR="00047DD1" w:rsidRPr="00066362">
              <w:rPr>
                <w:rFonts w:ascii="Times New Roman" w:hAnsi="Times New Roman" w:cs="Times New Roman"/>
              </w:rPr>
              <w:t>8</w:t>
            </w:r>
            <w:r w:rsidRPr="00066362">
              <w:rPr>
                <w:rFonts w:ascii="Times New Roman" w:hAnsi="Times New Roman" w:cs="Times New Roman"/>
              </w:rPr>
              <w:t>)/</w:t>
            </w:r>
          </w:p>
          <w:p w14:paraId="1E0C5336" w14:textId="5E9FDD5A" w:rsidR="00D454B9" w:rsidRPr="00066362" w:rsidRDefault="004175A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0.085958</w:t>
            </w:r>
          </w:p>
        </w:tc>
        <w:tc>
          <w:tcPr>
            <w:tcW w:w="1544" w:type="dxa"/>
          </w:tcPr>
          <w:p w14:paraId="59E103DA" w14:textId="434E7852" w:rsidR="00D454B9" w:rsidRPr="00066362" w:rsidRDefault="003D14E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Google5</w:t>
            </w:r>
          </w:p>
        </w:tc>
        <w:tc>
          <w:tcPr>
            <w:tcW w:w="1600" w:type="dxa"/>
          </w:tcPr>
          <w:p w14:paraId="1DBCF7FD" w14:textId="77777777" w:rsidR="00890FA0" w:rsidRPr="00066362" w:rsidRDefault="00890FA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Google(train9)/</w:t>
            </w:r>
          </w:p>
          <w:p w14:paraId="285D95BE" w14:textId="5D1E4113" w:rsidR="00D454B9" w:rsidRPr="00066362" w:rsidRDefault="00F9393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0.032982</w:t>
            </w:r>
          </w:p>
        </w:tc>
      </w:tr>
      <w:tr w:rsidR="004723C1" w:rsidRPr="00066362" w14:paraId="00C3EADA" w14:textId="77777777" w:rsidTr="00D911F8">
        <w:tc>
          <w:tcPr>
            <w:tcW w:w="1075" w:type="dxa"/>
          </w:tcPr>
          <w:p w14:paraId="0C22F621" w14:textId="5D79A6AF" w:rsidR="00D454B9" w:rsidRPr="00066362" w:rsidRDefault="00E8657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Daniel6</w:t>
            </w:r>
          </w:p>
        </w:tc>
        <w:tc>
          <w:tcPr>
            <w:tcW w:w="2030" w:type="dxa"/>
          </w:tcPr>
          <w:p w14:paraId="5C93719C" w14:textId="77777777" w:rsidR="00D454B9" w:rsidRPr="00066362" w:rsidRDefault="00E8657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Daniel(train7)</w:t>
            </w:r>
            <w:r w:rsidR="00730E81" w:rsidRPr="00066362">
              <w:rPr>
                <w:rFonts w:ascii="Times New Roman" w:hAnsi="Times New Roman" w:cs="Times New Roman"/>
              </w:rPr>
              <w:t>/</w:t>
            </w:r>
          </w:p>
          <w:p w14:paraId="3448FEBF" w14:textId="48E7DF38" w:rsidR="00730E81" w:rsidRPr="00066362" w:rsidRDefault="00730E8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0.072744</w:t>
            </w:r>
          </w:p>
        </w:tc>
        <w:tc>
          <w:tcPr>
            <w:tcW w:w="1543" w:type="dxa"/>
          </w:tcPr>
          <w:p w14:paraId="6F61A60C" w14:textId="25808821" w:rsidR="00D454B9" w:rsidRPr="00066362" w:rsidRDefault="006F3D2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Eliza6</w:t>
            </w:r>
          </w:p>
        </w:tc>
        <w:tc>
          <w:tcPr>
            <w:tcW w:w="1558" w:type="dxa"/>
          </w:tcPr>
          <w:p w14:paraId="08F2DA03" w14:textId="48D3E12D" w:rsidR="00481A02" w:rsidRPr="00066362" w:rsidRDefault="00481A02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Eliza(train</w:t>
            </w:r>
            <w:r w:rsidR="00047DD1" w:rsidRPr="00066362">
              <w:rPr>
                <w:rFonts w:ascii="Times New Roman" w:hAnsi="Times New Roman" w:cs="Times New Roman"/>
              </w:rPr>
              <w:t>8</w:t>
            </w:r>
            <w:r w:rsidRPr="00066362">
              <w:rPr>
                <w:rFonts w:ascii="Times New Roman" w:hAnsi="Times New Roman" w:cs="Times New Roman"/>
              </w:rPr>
              <w:t>)/</w:t>
            </w:r>
          </w:p>
          <w:p w14:paraId="102C1133" w14:textId="3737BDBD" w:rsidR="00D454B9" w:rsidRPr="00066362" w:rsidRDefault="004175A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0.069994</w:t>
            </w:r>
          </w:p>
        </w:tc>
        <w:tc>
          <w:tcPr>
            <w:tcW w:w="1544" w:type="dxa"/>
          </w:tcPr>
          <w:p w14:paraId="059C884E" w14:textId="36FADBDA" w:rsidR="00D454B9" w:rsidRPr="00066362" w:rsidRDefault="003D14EA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Google6</w:t>
            </w:r>
          </w:p>
        </w:tc>
        <w:tc>
          <w:tcPr>
            <w:tcW w:w="1600" w:type="dxa"/>
          </w:tcPr>
          <w:p w14:paraId="25829442" w14:textId="77777777" w:rsidR="00890FA0" w:rsidRPr="00066362" w:rsidRDefault="00890FA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Google(train9)/</w:t>
            </w:r>
          </w:p>
          <w:p w14:paraId="6125C358" w14:textId="23B326E7" w:rsidR="00D454B9" w:rsidRPr="00066362" w:rsidRDefault="00F9393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0.036938</w:t>
            </w:r>
          </w:p>
        </w:tc>
      </w:tr>
      <w:tr w:rsidR="004723C1" w:rsidRPr="00066362" w14:paraId="387B4939" w14:textId="77777777" w:rsidTr="00D911F8">
        <w:tc>
          <w:tcPr>
            <w:tcW w:w="1075" w:type="dxa"/>
            <w:shd w:val="clear" w:color="auto" w:fill="E7E6E6" w:themeFill="background2"/>
          </w:tcPr>
          <w:p w14:paraId="7715658A" w14:textId="3B733C4A" w:rsidR="00D454B9" w:rsidRPr="00066362" w:rsidRDefault="00D37E25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Steven4</w:t>
            </w:r>
          </w:p>
        </w:tc>
        <w:tc>
          <w:tcPr>
            <w:tcW w:w="2030" w:type="dxa"/>
            <w:shd w:val="clear" w:color="auto" w:fill="E7E6E6" w:themeFill="background2"/>
          </w:tcPr>
          <w:p w14:paraId="2AC1C037" w14:textId="77777777" w:rsidR="00D454B9" w:rsidRPr="00066362" w:rsidRDefault="00D37E25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Steven(train10)/</w:t>
            </w:r>
          </w:p>
          <w:p w14:paraId="0AE54FC1" w14:textId="6B3A1D58" w:rsidR="00D37E25" w:rsidRPr="00066362" w:rsidRDefault="00D37E25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0.045543</w:t>
            </w:r>
          </w:p>
        </w:tc>
        <w:tc>
          <w:tcPr>
            <w:tcW w:w="1543" w:type="dxa"/>
            <w:shd w:val="clear" w:color="auto" w:fill="E7E6E6" w:themeFill="background2"/>
          </w:tcPr>
          <w:p w14:paraId="1A315E6E" w14:textId="1143F693" w:rsidR="00D454B9" w:rsidRPr="00066362" w:rsidRDefault="00725ADE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Brian4</w:t>
            </w:r>
          </w:p>
        </w:tc>
        <w:tc>
          <w:tcPr>
            <w:tcW w:w="1558" w:type="dxa"/>
            <w:shd w:val="clear" w:color="auto" w:fill="E7E6E6" w:themeFill="background2"/>
          </w:tcPr>
          <w:p w14:paraId="5FD507CD" w14:textId="77777777" w:rsidR="00D454B9" w:rsidRPr="00066362" w:rsidRDefault="007962B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Brian(train11)/</w:t>
            </w:r>
          </w:p>
          <w:p w14:paraId="73006817" w14:textId="153C99AA" w:rsidR="007962B7" w:rsidRPr="00066362" w:rsidRDefault="007962B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0.059301</w:t>
            </w:r>
          </w:p>
        </w:tc>
        <w:tc>
          <w:tcPr>
            <w:tcW w:w="1544" w:type="dxa"/>
            <w:shd w:val="clear" w:color="auto" w:fill="E7E6E6" w:themeFill="background2"/>
          </w:tcPr>
          <w:p w14:paraId="71A63B28" w14:textId="34B8F8CF" w:rsidR="00D454B9" w:rsidRPr="00066362" w:rsidRDefault="0088187F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C</w:t>
            </w:r>
            <w:r w:rsidR="00733900" w:rsidRPr="00066362">
              <w:rPr>
                <w:rFonts w:ascii="Times New Roman" w:hAnsi="Times New Roman" w:cs="Times New Roman"/>
              </w:rPr>
              <w:t>omp4</w:t>
            </w:r>
          </w:p>
        </w:tc>
        <w:tc>
          <w:tcPr>
            <w:tcW w:w="1600" w:type="dxa"/>
            <w:shd w:val="clear" w:color="auto" w:fill="E7E6E6" w:themeFill="background2"/>
          </w:tcPr>
          <w:p w14:paraId="17329234" w14:textId="0A1F9E2D" w:rsidR="00733900" w:rsidRPr="00066362" w:rsidRDefault="0073390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Comp(train12)/</w:t>
            </w:r>
          </w:p>
          <w:p w14:paraId="113850AA" w14:textId="2EA55174" w:rsidR="00D454B9" w:rsidRPr="00066362" w:rsidRDefault="0073390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0.036301</w:t>
            </w:r>
          </w:p>
        </w:tc>
      </w:tr>
      <w:tr w:rsidR="004723C1" w:rsidRPr="00066362" w14:paraId="683F8D55" w14:textId="77777777" w:rsidTr="00D911F8">
        <w:tc>
          <w:tcPr>
            <w:tcW w:w="1075" w:type="dxa"/>
            <w:shd w:val="clear" w:color="auto" w:fill="E7E6E6" w:themeFill="background2"/>
          </w:tcPr>
          <w:p w14:paraId="151DE850" w14:textId="501C298C" w:rsidR="00D37E25" w:rsidRPr="00066362" w:rsidRDefault="00D37E25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Steven5</w:t>
            </w:r>
          </w:p>
        </w:tc>
        <w:tc>
          <w:tcPr>
            <w:tcW w:w="2030" w:type="dxa"/>
            <w:shd w:val="clear" w:color="auto" w:fill="E7E6E6" w:themeFill="background2"/>
          </w:tcPr>
          <w:p w14:paraId="6A5186D5" w14:textId="77777777" w:rsidR="00D37E25" w:rsidRPr="00066362" w:rsidRDefault="00D37E25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Steven(train10)/</w:t>
            </w:r>
          </w:p>
          <w:p w14:paraId="3765FCE3" w14:textId="2EB61676" w:rsidR="00D37E25" w:rsidRPr="00066362" w:rsidRDefault="007962B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0.066062</w:t>
            </w:r>
          </w:p>
        </w:tc>
        <w:tc>
          <w:tcPr>
            <w:tcW w:w="1543" w:type="dxa"/>
            <w:shd w:val="clear" w:color="auto" w:fill="E7E6E6" w:themeFill="background2"/>
          </w:tcPr>
          <w:p w14:paraId="5EA3504D" w14:textId="181046C9" w:rsidR="00D37E25" w:rsidRPr="00066362" w:rsidRDefault="00725ADE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Brian5</w:t>
            </w:r>
          </w:p>
        </w:tc>
        <w:tc>
          <w:tcPr>
            <w:tcW w:w="1558" w:type="dxa"/>
            <w:shd w:val="clear" w:color="auto" w:fill="E7E6E6" w:themeFill="background2"/>
          </w:tcPr>
          <w:p w14:paraId="108451CB" w14:textId="77777777" w:rsidR="007962B7" w:rsidRPr="00066362" w:rsidRDefault="007962B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Brian(train11)/</w:t>
            </w:r>
          </w:p>
          <w:p w14:paraId="3A4C90E2" w14:textId="30E91856" w:rsidR="00D37E25" w:rsidRPr="00066362" w:rsidRDefault="00725ADE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0.059043</w:t>
            </w:r>
          </w:p>
        </w:tc>
        <w:tc>
          <w:tcPr>
            <w:tcW w:w="1544" w:type="dxa"/>
            <w:shd w:val="clear" w:color="auto" w:fill="E7E6E6" w:themeFill="background2"/>
          </w:tcPr>
          <w:p w14:paraId="265F120F" w14:textId="2CA52870" w:rsidR="00D37E25" w:rsidRPr="00066362" w:rsidRDefault="0088187F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Comp5</w:t>
            </w:r>
          </w:p>
        </w:tc>
        <w:tc>
          <w:tcPr>
            <w:tcW w:w="1600" w:type="dxa"/>
            <w:shd w:val="clear" w:color="auto" w:fill="E7E6E6" w:themeFill="background2"/>
          </w:tcPr>
          <w:p w14:paraId="388D8071" w14:textId="77777777" w:rsidR="00733900" w:rsidRPr="00066362" w:rsidRDefault="0073390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Comp(train12)/</w:t>
            </w:r>
          </w:p>
          <w:p w14:paraId="284488C4" w14:textId="667023D8" w:rsidR="00D37E25" w:rsidRPr="00066362" w:rsidRDefault="004426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0.045199</w:t>
            </w:r>
          </w:p>
        </w:tc>
      </w:tr>
      <w:tr w:rsidR="004723C1" w:rsidRPr="00066362" w14:paraId="01BC75C5" w14:textId="77777777" w:rsidTr="00D911F8">
        <w:tc>
          <w:tcPr>
            <w:tcW w:w="1075" w:type="dxa"/>
            <w:shd w:val="clear" w:color="auto" w:fill="E7E6E6" w:themeFill="background2"/>
          </w:tcPr>
          <w:p w14:paraId="354021AF" w14:textId="157192D2" w:rsidR="00D37E25" w:rsidRPr="00066362" w:rsidRDefault="00D37E25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Steven6</w:t>
            </w:r>
          </w:p>
        </w:tc>
        <w:tc>
          <w:tcPr>
            <w:tcW w:w="2030" w:type="dxa"/>
            <w:shd w:val="clear" w:color="auto" w:fill="E7E6E6" w:themeFill="background2"/>
          </w:tcPr>
          <w:p w14:paraId="48F35E8D" w14:textId="77777777" w:rsidR="00D37E25" w:rsidRPr="00066362" w:rsidRDefault="00D37E25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Steven(train10)/</w:t>
            </w:r>
          </w:p>
          <w:p w14:paraId="7858FF40" w14:textId="63A03DB5" w:rsidR="00D37E25" w:rsidRPr="00066362" w:rsidRDefault="007962B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0.052815</w:t>
            </w:r>
          </w:p>
        </w:tc>
        <w:tc>
          <w:tcPr>
            <w:tcW w:w="1543" w:type="dxa"/>
            <w:shd w:val="clear" w:color="auto" w:fill="E7E6E6" w:themeFill="background2"/>
          </w:tcPr>
          <w:p w14:paraId="094541CD" w14:textId="42194F7C" w:rsidR="00D37E25" w:rsidRPr="00066362" w:rsidRDefault="00725ADE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Brian6</w:t>
            </w:r>
          </w:p>
        </w:tc>
        <w:tc>
          <w:tcPr>
            <w:tcW w:w="1558" w:type="dxa"/>
            <w:shd w:val="clear" w:color="auto" w:fill="E7E6E6" w:themeFill="background2"/>
          </w:tcPr>
          <w:p w14:paraId="7532CD96" w14:textId="77777777" w:rsidR="007962B7" w:rsidRPr="00066362" w:rsidRDefault="007962B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Brian(train11)/</w:t>
            </w:r>
          </w:p>
          <w:p w14:paraId="40F9F937" w14:textId="0B7385D3" w:rsidR="00D37E25" w:rsidRPr="00066362" w:rsidRDefault="00725ADE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0.060871</w:t>
            </w:r>
          </w:p>
        </w:tc>
        <w:tc>
          <w:tcPr>
            <w:tcW w:w="1544" w:type="dxa"/>
            <w:shd w:val="clear" w:color="auto" w:fill="E7E6E6" w:themeFill="background2"/>
          </w:tcPr>
          <w:p w14:paraId="50DA7F1B" w14:textId="0676E88D" w:rsidR="00D37E25" w:rsidRPr="00066362" w:rsidRDefault="0088187F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Comp6</w:t>
            </w:r>
          </w:p>
        </w:tc>
        <w:tc>
          <w:tcPr>
            <w:tcW w:w="1600" w:type="dxa"/>
            <w:shd w:val="clear" w:color="auto" w:fill="E7E6E6" w:themeFill="background2"/>
          </w:tcPr>
          <w:p w14:paraId="3ED729AC" w14:textId="77777777" w:rsidR="00733900" w:rsidRPr="00066362" w:rsidRDefault="0073390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Comp(train12)/</w:t>
            </w:r>
          </w:p>
          <w:p w14:paraId="694B1DA0" w14:textId="51D8C281" w:rsidR="00D37E25" w:rsidRPr="00066362" w:rsidRDefault="004426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0.032081</w:t>
            </w:r>
          </w:p>
        </w:tc>
      </w:tr>
      <w:tr w:rsidR="004723C1" w:rsidRPr="00066362" w14:paraId="18014C64" w14:textId="77777777" w:rsidTr="00D911F8">
        <w:tc>
          <w:tcPr>
            <w:tcW w:w="1075" w:type="dxa"/>
          </w:tcPr>
          <w:p w14:paraId="35FEB699" w14:textId="4E7DD10A" w:rsidR="00D37E25" w:rsidRPr="00066362" w:rsidRDefault="004426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Grant4</w:t>
            </w:r>
          </w:p>
        </w:tc>
        <w:tc>
          <w:tcPr>
            <w:tcW w:w="2030" w:type="dxa"/>
          </w:tcPr>
          <w:p w14:paraId="09F26F82" w14:textId="77777777" w:rsidR="00801838" w:rsidRPr="00066362" w:rsidRDefault="0080183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Grant(train13)/</w:t>
            </w:r>
          </w:p>
          <w:p w14:paraId="07AFCF9F" w14:textId="06190C1D" w:rsidR="00D37E25" w:rsidRPr="00066362" w:rsidRDefault="0080183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0.061090</w:t>
            </w:r>
          </w:p>
        </w:tc>
        <w:tc>
          <w:tcPr>
            <w:tcW w:w="1543" w:type="dxa"/>
          </w:tcPr>
          <w:p w14:paraId="7EBCCE8A" w14:textId="4AF0E779" w:rsidR="00D37E25" w:rsidRPr="00066362" w:rsidRDefault="009537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Jay4</w:t>
            </w:r>
          </w:p>
        </w:tc>
        <w:tc>
          <w:tcPr>
            <w:tcW w:w="1558" w:type="dxa"/>
          </w:tcPr>
          <w:p w14:paraId="03416953" w14:textId="77777777" w:rsidR="00953748" w:rsidRPr="00066362" w:rsidRDefault="009537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Jay(train14)/</w:t>
            </w:r>
          </w:p>
          <w:p w14:paraId="2C4C84C9" w14:textId="29E2F799" w:rsidR="00D37E25" w:rsidRPr="00066362" w:rsidRDefault="009537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0.057707</w:t>
            </w:r>
          </w:p>
        </w:tc>
        <w:tc>
          <w:tcPr>
            <w:tcW w:w="1544" w:type="dxa"/>
          </w:tcPr>
          <w:p w14:paraId="0E8EE837" w14:textId="0ECF4B2C" w:rsidR="00D37E25" w:rsidRPr="00066362" w:rsidRDefault="00AD77D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Sara4</w:t>
            </w:r>
          </w:p>
        </w:tc>
        <w:tc>
          <w:tcPr>
            <w:tcW w:w="1600" w:type="dxa"/>
          </w:tcPr>
          <w:p w14:paraId="1B6F4D9D" w14:textId="720F8E7E" w:rsidR="00D37E25" w:rsidRPr="00066362" w:rsidRDefault="00D739C4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Sara(train15)/ 0.085842</w:t>
            </w:r>
          </w:p>
        </w:tc>
      </w:tr>
      <w:tr w:rsidR="004723C1" w:rsidRPr="00066362" w14:paraId="45C3169F" w14:textId="77777777" w:rsidTr="00D911F8">
        <w:tc>
          <w:tcPr>
            <w:tcW w:w="1075" w:type="dxa"/>
          </w:tcPr>
          <w:p w14:paraId="04DC4F54" w14:textId="0BAAE2FA" w:rsidR="00D37E25" w:rsidRPr="00066362" w:rsidRDefault="004426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Grant5</w:t>
            </w:r>
          </w:p>
        </w:tc>
        <w:tc>
          <w:tcPr>
            <w:tcW w:w="2030" w:type="dxa"/>
          </w:tcPr>
          <w:p w14:paraId="1D4E2331" w14:textId="77777777" w:rsidR="00D37E25" w:rsidRPr="00066362" w:rsidRDefault="0080183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Grant(train13)/</w:t>
            </w:r>
          </w:p>
          <w:p w14:paraId="12DC096F" w14:textId="7686B1AA" w:rsidR="00801838" w:rsidRPr="00066362" w:rsidRDefault="0080183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0.055018</w:t>
            </w:r>
          </w:p>
        </w:tc>
        <w:tc>
          <w:tcPr>
            <w:tcW w:w="1543" w:type="dxa"/>
          </w:tcPr>
          <w:p w14:paraId="1E62987B" w14:textId="7693DB1C" w:rsidR="00D37E25" w:rsidRPr="00066362" w:rsidRDefault="009537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Jay5</w:t>
            </w:r>
          </w:p>
        </w:tc>
        <w:tc>
          <w:tcPr>
            <w:tcW w:w="1558" w:type="dxa"/>
          </w:tcPr>
          <w:p w14:paraId="1EC4C06D" w14:textId="77777777" w:rsidR="00D37E25" w:rsidRPr="00066362" w:rsidRDefault="009537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Jay(train14)/</w:t>
            </w:r>
          </w:p>
          <w:p w14:paraId="47806027" w14:textId="39A87EAC" w:rsidR="00953748" w:rsidRPr="00066362" w:rsidRDefault="00F8602F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0.060371</w:t>
            </w:r>
          </w:p>
        </w:tc>
        <w:tc>
          <w:tcPr>
            <w:tcW w:w="1544" w:type="dxa"/>
          </w:tcPr>
          <w:p w14:paraId="22F59E39" w14:textId="24468B33" w:rsidR="00D37E25" w:rsidRPr="00066362" w:rsidRDefault="00AD77D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Sara5</w:t>
            </w:r>
          </w:p>
        </w:tc>
        <w:tc>
          <w:tcPr>
            <w:tcW w:w="1600" w:type="dxa"/>
          </w:tcPr>
          <w:p w14:paraId="220C6C34" w14:textId="77777777" w:rsidR="00D37E25" w:rsidRPr="00066362" w:rsidRDefault="00D739C4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Sara(train15)/</w:t>
            </w:r>
          </w:p>
          <w:p w14:paraId="43C3B352" w14:textId="7AA5F852" w:rsidR="00922CB5" w:rsidRPr="00066362" w:rsidRDefault="00922CB5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0.079005</w:t>
            </w:r>
          </w:p>
        </w:tc>
      </w:tr>
      <w:tr w:rsidR="004723C1" w:rsidRPr="00066362" w14:paraId="7E7306A7" w14:textId="77777777" w:rsidTr="00D911F8">
        <w:tc>
          <w:tcPr>
            <w:tcW w:w="1075" w:type="dxa"/>
          </w:tcPr>
          <w:p w14:paraId="5811D3D3" w14:textId="07D6C6F8" w:rsidR="00D37E25" w:rsidRPr="00066362" w:rsidRDefault="0080183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Grant6</w:t>
            </w:r>
          </w:p>
        </w:tc>
        <w:tc>
          <w:tcPr>
            <w:tcW w:w="2030" w:type="dxa"/>
          </w:tcPr>
          <w:p w14:paraId="015C702C" w14:textId="77777777" w:rsidR="00801838" w:rsidRPr="00066362" w:rsidRDefault="0080183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Grant(train13)/</w:t>
            </w:r>
          </w:p>
          <w:p w14:paraId="3EF8391E" w14:textId="335D03F0" w:rsidR="00D37E25" w:rsidRPr="00066362" w:rsidRDefault="009537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0.064005</w:t>
            </w:r>
          </w:p>
        </w:tc>
        <w:tc>
          <w:tcPr>
            <w:tcW w:w="1543" w:type="dxa"/>
          </w:tcPr>
          <w:p w14:paraId="53B40A37" w14:textId="7E75A51A" w:rsidR="00D37E25" w:rsidRPr="00066362" w:rsidRDefault="009537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Jay6</w:t>
            </w:r>
          </w:p>
        </w:tc>
        <w:tc>
          <w:tcPr>
            <w:tcW w:w="1558" w:type="dxa"/>
          </w:tcPr>
          <w:p w14:paraId="65527312" w14:textId="77777777" w:rsidR="00D37E25" w:rsidRPr="00066362" w:rsidRDefault="00953748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Jay(train14)/</w:t>
            </w:r>
          </w:p>
          <w:p w14:paraId="3CF8C369" w14:textId="7392B209" w:rsidR="00953748" w:rsidRPr="00066362" w:rsidRDefault="00F8602F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0.047832</w:t>
            </w:r>
          </w:p>
        </w:tc>
        <w:tc>
          <w:tcPr>
            <w:tcW w:w="1544" w:type="dxa"/>
          </w:tcPr>
          <w:p w14:paraId="2E6D6E69" w14:textId="478A8FB8" w:rsidR="00D37E25" w:rsidRPr="00066362" w:rsidRDefault="00AD77D0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Sara6</w:t>
            </w:r>
          </w:p>
        </w:tc>
        <w:tc>
          <w:tcPr>
            <w:tcW w:w="1600" w:type="dxa"/>
          </w:tcPr>
          <w:p w14:paraId="119473F5" w14:textId="77777777" w:rsidR="00D37E25" w:rsidRPr="00066362" w:rsidRDefault="00D739C4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Sara(train15)/</w:t>
            </w:r>
          </w:p>
          <w:p w14:paraId="37316EC3" w14:textId="2CAD036E" w:rsidR="00922CB5" w:rsidRPr="00066362" w:rsidRDefault="00922CB5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0.080588</w:t>
            </w:r>
          </w:p>
        </w:tc>
      </w:tr>
    </w:tbl>
    <w:p w14:paraId="3C00BF79" w14:textId="77777777" w:rsidR="002829AE" w:rsidRPr="00066362" w:rsidRDefault="002829AE" w:rsidP="0017667A">
      <w:pPr>
        <w:rPr>
          <w:rFonts w:ascii="Times New Roman" w:hAnsi="Times New Roman" w:cs="Times New Roman"/>
        </w:rPr>
      </w:pPr>
    </w:p>
    <w:p w14:paraId="67F0E744" w14:textId="46F38447" w:rsidR="00B64C0C" w:rsidRPr="00066362" w:rsidRDefault="00B64C0C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>Full log is displayed here:</w:t>
      </w:r>
    </w:p>
    <w:p w14:paraId="61088125" w14:textId="39B4BFE3" w:rsidR="00291FA6" w:rsidRPr="00066362" w:rsidRDefault="00291FA6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>(I went to Temple before Vanderbilt so the Temple OneDrive folder)</w:t>
      </w:r>
    </w:p>
    <w:p w14:paraId="75C72B42" w14:textId="2D7538E3" w:rsidR="00B64C0C" w:rsidRPr="00066362" w:rsidRDefault="00B64C0C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E3DE14" wp14:editId="317873EF">
            <wp:extent cx="5305425" cy="6324600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1"/>
                    <a:srcRect t="10674" b="1611"/>
                    <a:stretch/>
                  </pic:blipFill>
                  <pic:spPr bwMode="auto">
                    <a:xfrm>
                      <a:off x="0" y="0"/>
                      <a:ext cx="5305425" cy="632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ECA80" w14:textId="77777777" w:rsidR="00B64C0C" w:rsidRPr="00066362" w:rsidRDefault="00B64C0C" w:rsidP="0017667A">
      <w:pPr>
        <w:rPr>
          <w:rFonts w:ascii="Times New Roman" w:hAnsi="Times New Roman" w:cs="Times New Roman"/>
        </w:rPr>
      </w:pPr>
    </w:p>
    <w:p w14:paraId="3F6806A1" w14:textId="5A79E6EC" w:rsidR="0074098C" w:rsidRPr="00066362" w:rsidRDefault="0074098C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72EAD1" wp14:editId="2BA73808">
            <wp:extent cx="5181600" cy="51720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50F3" w14:textId="77777777" w:rsidR="00C6095B" w:rsidRPr="00066362" w:rsidRDefault="00C6095B" w:rsidP="0017667A">
      <w:pPr>
        <w:rPr>
          <w:rFonts w:ascii="Times New Roman" w:hAnsi="Times New Roman" w:cs="Times New Roman"/>
        </w:rPr>
      </w:pPr>
    </w:p>
    <w:p w14:paraId="4C4D905C" w14:textId="578896C1" w:rsidR="00C6095B" w:rsidRPr="00066362" w:rsidRDefault="00E74239" w:rsidP="001766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66362">
        <w:rPr>
          <w:rFonts w:ascii="Times New Roman" w:hAnsi="Times New Roman" w:cs="Times New Roman"/>
          <w:b/>
          <w:bCs/>
        </w:rPr>
        <w:t>Classify unknown</w:t>
      </w:r>
      <w:r w:rsidR="00556581" w:rsidRPr="00066362">
        <w:rPr>
          <w:rFonts w:ascii="Times New Roman" w:hAnsi="Times New Roman" w:cs="Times New Roman"/>
          <w:b/>
          <w:bCs/>
        </w:rPr>
        <w:t>s of</w:t>
      </w:r>
      <w:r w:rsidRPr="00066362">
        <w:rPr>
          <w:rFonts w:ascii="Times New Roman" w:hAnsi="Times New Roman" w:cs="Times New Roman"/>
          <w:b/>
          <w:bCs/>
        </w:rPr>
        <w:t xml:space="preserve"> subjects NOT </w:t>
      </w:r>
      <w:r w:rsidR="00556581" w:rsidRPr="00066362">
        <w:rPr>
          <w:rFonts w:ascii="Times New Roman" w:hAnsi="Times New Roman" w:cs="Times New Roman"/>
          <w:b/>
          <w:bCs/>
        </w:rPr>
        <w:t>included in</w:t>
      </w:r>
      <w:r w:rsidRPr="00066362">
        <w:rPr>
          <w:rFonts w:ascii="Times New Roman" w:hAnsi="Times New Roman" w:cs="Times New Roman"/>
          <w:b/>
          <w:bCs/>
        </w:rPr>
        <w:t xml:space="preserve"> train set.</w:t>
      </w:r>
    </w:p>
    <w:p w14:paraId="7995AB11" w14:textId="77A85A32" w:rsidR="00D54310" w:rsidRPr="00066362" w:rsidRDefault="00E513A7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>Some initial experiments show that o</w:t>
      </w:r>
      <w:r w:rsidR="00D54310" w:rsidRPr="00066362">
        <w:rPr>
          <w:rFonts w:ascii="Times New Roman" w:hAnsi="Times New Roman" w:cs="Times New Roman"/>
        </w:rPr>
        <w:t xml:space="preserve">ur classification method from </w:t>
      </w:r>
      <w:r w:rsidR="00D54310" w:rsidRPr="00066362">
        <w:rPr>
          <w:rFonts w:ascii="Times New Roman" w:hAnsi="Times New Roman" w:cs="Times New Roman"/>
          <w:b/>
          <w:bCs/>
        </w:rPr>
        <w:t xml:space="preserve">part I. </w:t>
      </w:r>
      <w:r w:rsidR="00D54310" w:rsidRPr="00066362">
        <w:rPr>
          <w:rFonts w:ascii="Times New Roman" w:hAnsi="Times New Roman" w:cs="Times New Roman"/>
        </w:rPr>
        <w:t xml:space="preserve">produces relatively consistent results on which train set </w:t>
      </w:r>
      <w:r w:rsidR="00626A1A" w:rsidRPr="00066362">
        <w:rPr>
          <w:rFonts w:ascii="Times New Roman" w:hAnsi="Times New Roman" w:cs="Times New Roman"/>
        </w:rPr>
        <w:t xml:space="preserve">where </w:t>
      </w:r>
      <w:r w:rsidR="00D54310" w:rsidRPr="00066362">
        <w:rPr>
          <w:rFonts w:ascii="Times New Roman" w:hAnsi="Times New Roman" w:cs="Times New Roman"/>
        </w:rPr>
        <w:t>subjects</w:t>
      </w:r>
      <w:r w:rsidR="00380B7D" w:rsidRPr="00066362">
        <w:rPr>
          <w:rFonts w:ascii="Times New Roman" w:hAnsi="Times New Roman" w:cs="Times New Roman"/>
        </w:rPr>
        <w:t>,</w:t>
      </w:r>
      <w:r w:rsidR="00D54310" w:rsidRPr="00066362">
        <w:rPr>
          <w:rFonts w:ascii="Times New Roman" w:hAnsi="Times New Roman" w:cs="Times New Roman"/>
        </w:rPr>
        <w:t xml:space="preserve"> NOT coming from the train set</w:t>
      </w:r>
      <w:r w:rsidR="00380B7D" w:rsidRPr="00066362">
        <w:rPr>
          <w:rFonts w:ascii="Times New Roman" w:hAnsi="Times New Roman" w:cs="Times New Roman"/>
        </w:rPr>
        <w:t>,</w:t>
      </w:r>
      <w:r w:rsidR="00626A1A" w:rsidRPr="00066362">
        <w:rPr>
          <w:rFonts w:ascii="Times New Roman" w:hAnsi="Times New Roman" w:cs="Times New Roman"/>
        </w:rPr>
        <w:t xml:space="preserve"> are the closest to</w:t>
      </w:r>
      <w:r w:rsidR="00DC0061" w:rsidRPr="00066362">
        <w:rPr>
          <w:rFonts w:ascii="Times New Roman" w:hAnsi="Times New Roman" w:cs="Times New Roman"/>
        </w:rPr>
        <w:t>, except for the variance for</w:t>
      </w:r>
      <w:r w:rsidR="00967984" w:rsidRPr="00066362">
        <w:rPr>
          <w:rFonts w:ascii="Times New Roman" w:hAnsi="Times New Roman" w:cs="Times New Roman"/>
        </w:rPr>
        <w:t xml:space="preserve"> </w:t>
      </w:r>
      <w:proofErr w:type="spellStart"/>
      <w:r w:rsidR="00DC0061" w:rsidRPr="00066362">
        <w:rPr>
          <w:rFonts w:ascii="Times New Roman" w:hAnsi="Times New Roman" w:cs="Times New Roman"/>
          <w:u w:val="single"/>
        </w:rPr>
        <w:t>DavidR</w:t>
      </w:r>
      <w:proofErr w:type="spellEnd"/>
      <w:r w:rsidR="00DC0061" w:rsidRPr="00066362">
        <w:rPr>
          <w:rFonts w:ascii="Times New Roman" w:hAnsi="Times New Roman" w:cs="Times New Roman"/>
        </w:rPr>
        <w:t>.</w:t>
      </w:r>
    </w:p>
    <w:p w14:paraId="13710A12" w14:textId="77777777" w:rsidR="006F37E7" w:rsidRPr="00066362" w:rsidRDefault="006F37E7">
      <w:pPr>
        <w:rPr>
          <w:rFonts w:ascii="Times New Roman" w:hAnsi="Times New Roman" w:cs="Times New Roman"/>
          <w:noProof/>
        </w:rPr>
      </w:pPr>
      <w:r w:rsidRPr="00066362">
        <w:rPr>
          <w:rFonts w:ascii="Times New Roman" w:hAnsi="Times New Roman" w:cs="Times New Roman"/>
          <w:noProof/>
        </w:rPr>
        <w:br w:type="page"/>
      </w:r>
    </w:p>
    <w:p w14:paraId="02CB39B3" w14:textId="5B1A1A55" w:rsidR="00D54310" w:rsidRPr="00066362" w:rsidRDefault="006F04A7" w:rsidP="0017667A">
      <w:pPr>
        <w:rPr>
          <w:rFonts w:ascii="Times New Roman" w:hAnsi="Times New Roman" w:cs="Times New Roman"/>
          <w:noProof/>
        </w:rPr>
      </w:pPr>
      <w:r w:rsidRPr="00066362">
        <w:rPr>
          <w:rFonts w:ascii="Times New Roman" w:hAnsi="Times New Roman" w:cs="Times New Roman"/>
          <w:noProof/>
        </w:rPr>
        <w:lastRenderedPageBreak/>
        <w:t xml:space="preserve">We can come up with a </w:t>
      </w:r>
      <w:r w:rsidR="005A6BF4" w:rsidRPr="00066362">
        <w:rPr>
          <w:rFonts w:ascii="Times New Roman" w:hAnsi="Times New Roman" w:cs="Times New Roman"/>
          <w:noProof/>
        </w:rPr>
        <w:t>simple</w:t>
      </w:r>
      <w:r w:rsidRPr="00066362">
        <w:rPr>
          <w:rFonts w:ascii="Times New Roman" w:hAnsi="Times New Roman" w:cs="Times New Roman"/>
          <w:noProof/>
        </w:rPr>
        <w:t xml:space="preserve"> way that make use of the scoring function developed from part I.</w:t>
      </w:r>
    </w:p>
    <w:tbl>
      <w:tblPr>
        <w:tblStyle w:val="TableGrid"/>
        <w:tblW w:w="0" w:type="auto"/>
        <w:tblInd w:w="-365" w:type="dxa"/>
        <w:tblLook w:val="04A0" w:firstRow="1" w:lastRow="0" w:firstColumn="1" w:lastColumn="0" w:noHBand="0" w:noVBand="1"/>
      </w:tblPr>
      <w:tblGrid>
        <w:gridCol w:w="1923"/>
        <w:gridCol w:w="1558"/>
        <w:gridCol w:w="1558"/>
        <w:gridCol w:w="1351"/>
        <w:gridCol w:w="1766"/>
        <w:gridCol w:w="1559"/>
      </w:tblGrid>
      <w:tr w:rsidR="004723C1" w:rsidRPr="00066362" w14:paraId="2F666148" w14:textId="77777777" w:rsidTr="009612C2">
        <w:tc>
          <w:tcPr>
            <w:tcW w:w="1923" w:type="dxa"/>
          </w:tcPr>
          <w:p w14:paraId="555C4187" w14:textId="27BA6B62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Alex</w:t>
            </w:r>
            <w:r w:rsidR="009612C2" w:rsidRPr="00066362">
              <w:rPr>
                <w:rFonts w:ascii="Times New Roman" w:hAnsi="Times New Roman" w:cs="Times New Roman"/>
              </w:rPr>
              <w:t xml:space="preserve"> (train1)</w:t>
            </w:r>
          </w:p>
        </w:tc>
        <w:tc>
          <w:tcPr>
            <w:tcW w:w="1558" w:type="dxa"/>
          </w:tcPr>
          <w:p w14:paraId="4F4ABB9F" w14:textId="34FD829E" w:rsidR="006F04A7" w:rsidRPr="00066362" w:rsidRDefault="00A84A9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0.092433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  <w:r w:rsidRPr="00066362">
              <w:rPr>
                <w:rFonts w:ascii="Times New Roman" w:hAnsi="Times New Roman" w:cs="Times New Roman"/>
              </w:rPr>
              <w:br/>
              <w:t>0.005956</w:t>
            </w:r>
          </w:p>
        </w:tc>
        <w:tc>
          <w:tcPr>
            <w:tcW w:w="1558" w:type="dxa"/>
          </w:tcPr>
          <w:p w14:paraId="010CABF7" w14:textId="4093F062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Ben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</w:t>
            </w:r>
            <w:r w:rsidR="009612C2" w:rsidRPr="00066362">
              <w:rPr>
                <w:rFonts w:ascii="Times New Roman" w:hAnsi="Times New Roman" w:cs="Times New Roman"/>
              </w:rPr>
              <w:t>2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351" w:type="dxa"/>
          </w:tcPr>
          <w:p w14:paraId="3E33E819" w14:textId="77777777" w:rsidR="006F04A7" w:rsidRPr="00066362" w:rsidRDefault="004723C1" w:rsidP="0017667A">
            <w:pPr>
              <w:rPr>
                <w:rFonts w:ascii="Times New Roman" w:hAnsi="Times New Roman" w:cs="Times New Roman"/>
                <w:shd w:val="clear" w:color="auto" w:fill="FFFFFF"/>
              </w:rPr>
            </w:pPr>
            <w:r w:rsidRPr="00066362">
              <w:rPr>
                <w:rFonts w:ascii="Times New Roman" w:hAnsi="Times New Roman" w:cs="Times New Roman"/>
              </w:rPr>
              <w:t>0.078195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5E2DD71B" w14:textId="4E1FD7B7" w:rsidR="004723C1" w:rsidRPr="00066362" w:rsidRDefault="004723C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0.007375</w:t>
            </w:r>
          </w:p>
        </w:tc>
        <w:tc>
          <w:tcPr>
            <w:tcW w:w="1766" w:type="dxa"/>
          </w:tcPr>
          <w:p w14:paraId="1FA1FF61" w14:textId="108A2065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Jacob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</w:t>
            </w:r>
            <w:r w:rsidR="009612C2" w:rsidRPr="00066362">
              <w:rPr>
                <w:rFonts w:ascii="Times New Roman" w:hAnsi="Times New Roman" w:cs="Times New Roman"/>
              </w:rPr>
              <w:t>3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9" w:type="dxa"/>
          </w:tcPr>
          <w:p w14:paraId="119C3248" w14:textId="44D9ECA9" w:rsidR="004723C1" w:rsidRPr="00066362" w:rsidRDefault="004723C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0.119274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24CEDFA4" w14:textId="2A7625FD" w:rsidR="006F04A7" w:rsidRPr="00066362" w:rsidRDefault="004723C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0.007155</w:t>
            </w:r>
          </w:p>
        </w:tc>
      </w:tr>
      <w:tr w:rsidR="004723C1" w:rsidRPr="00066362" w14:paraId="7829F8CA" w14:textId="77777777" w:rsidTr="009612C2">
        <w:tc>
          <w:tcPr>
            <w:tcW w:w="1923" w:type="dxa"/>
          </w:tcPr>
          <w:p w14:paraId="05AEE4AC" w14:textId="62C273FD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Maddie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</w:t>
            </w:r>
            <w:r w:rsidR="009612C2" w:rsidRPr="00066362">
              <w:rPr>
                <w:rFonts w:ascii="Times New Roman" w:hAnsi="Times New Roman" w:cs="Times New Roman"/>
              </w:rPr>
              <w:t>4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8" w:type="dxa"/>
          </w:tcPr>
          <w:p w14:paraId="4B7AA123" w14:textId="31B0C227" w:rsidR="006F04A7" w:rsidRPr="00066362" w:rsidRDefault="00A84A9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0.107228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218741F9" w14:textId="72BA6CB7" w:rsidR="00A84A9B" w:rsidRPr="00066362" w:rsidRDefault="00A84A9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0.006464</w:t>
            </w:r>
          </w:p>
        </w:tc>
        <w:tc>
          <w:tcPr>
            <w:tcW w:w="1558" w:type="dxa"/>
          </w:tcPr>
          <w:p w14:paraId="5CFABCBB" w14:textId="1412B1DA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Matt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</w:t>
            </w:r>
            <w:r w:rsidR="009612C2" w:rsidRPr="00066362">
              <w:rPr>
                <w:rFonts w:ascii="Times New Roman" w:hAnsi="Times New Roman" w:cs="Times New Roman"/>
              </w:rPr>
              <w:t>5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351" w:type="dxa"/>
          </w:tcPr>
          <w:p w14:paraId="2EFD047D" w14:textId="77777777" w:rsidR="006F04A7" w:rsidRPr="00066362" w:rsidRDefault="00A84A9B" w:rsidP="0017667A">
            <w:pPr>
              <w:rPr>
                <w:rFonts w:ascii="Times New Roman" w:hAnsi="Times New Roman" w:cs="Times New Roman"/>
                <w:shd w:val="clear" w:color="auto" w:fill="FFFFFF"/>
              </w:rPr>
            </w:pPr>
            <w:r w:rsidRPr="00066362">
              <w:rPr>
                <w:rFonts w:ascii="Times New Roman" w:hAnsi="Times New Roman" w:cs="Times New Roman"/>
              </w:rPr>
              <w:t>0.090358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1A273285" w14:textId="4C8C3B3A" w:rsidR="00A84A9B" w:rsidRPr="00066362" w:rsidRDefault="00A84A9B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0.004511</w:t>
            </w:r>
          </w:p>
        </w:tc>
        <w:tc>
          <w:tcPr>
            <w:tcW w:w="1766" w:type="dxa"/>
          </w:tcPr>
          <w:p w14:paraId="6CC9D0F6" w14:textId="59A2C3C9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Akash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</w:t>
            </w:r>
            <w:r w:rsidR="009612C2" w:rsidRPr="00066362">
              <w:rPr>
                <w:rFonts w:ascii="Times New Roman" w:hAnsi="Times New Roman" w:cs="Times New Roman"/>
              </w:rPr>
              <w:t>6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9" w:type="dxa"/>
          </w:tcPr>
          <w:p w14:paraId="78F441D1" w14:textId="4D2DA0EA" w:rsidR="006F04A7" w:rsidRPr="00066362" w:rsidRDefault="004723C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0.047090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1562537F" w14:textId="2BCA90E4" w:rsidR="004723C1" w:rsidRPr="00066362" w:rsidRDefault="004723C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0.000858</w:t>
            </w:r>
          </w:p>
        </w:tc>
      </w:tr>
      <w:tr w:rsidR="004723C1" w:rsidRPr="00066362" w14:paraId="775E65A6" w14:textId="77777777" w:rsidTr="009612C2">
        <w:tc>
          <w:tcPr>
            <w:tcW w:w="1923" w:type="dxa"/>
          </w:tcPr>
          <w:p w14:paraId="7D3A4C6C" w14:textId="28CFFF23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Daniel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</w:t>
            </w:r>
            <w:r w:rsidR="009612C2" w:rsidRPr="00066362">
              <w:rPr>
                <w:rFonts w:ascii="Times New Roman" w:hAnsi="Times New Roman" w:cs="Times New Roman"/>
              </w:rPr>
              <w:t>7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8" w:type="dxa"/>
          </w:tcPr>
          <w:p w14:paraId="4092D2EE" w14:textId="7F5B66E4" w:rsidR="006F04A7" w:rsidRPr="00066362" w:rsidRDefault="004723C1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0.067039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br/>
            </w:r>
            <w:r w:rsidRPr="00066362">
              <w:rPr>
                <w:rFonts w:ascii="Times New Roman" w:hAnsi="Times New Roman" w:cs="Times New Roman"/>
              </w:rPr>
              <w:t>0.005148</w:t>
            </w:r>
          </w:p>
        </w:tc>
        <w:tc>
          <w:tcPr>
            <w:tcW w:w="1558" w:type="dxa"/>
          </w:tcPr>
          <w:p w14:paraId="5BB2CC80" w14:textId="1316C563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Eliza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</w:t>
            </w:r>
            <w:r w:rsidR="009612C2" w:rsidRPr="00066362">
              <w:rPr>
                <w:rFonts w:ascii="Times New Roman" w:hAnsi="Times New Roman" w:cs="Times New Roman"/>
              </w:rPr>
              <w:t>8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351" w:type="dxa"/>
          </w:tcPr>
          <w:p w14:paraId="313624B7" w14:textId="77777777" w:rsidR="006F04A7" w:rsidRPr="00066362" w:rsidRDefault="006F04A7" w:rsidP="0017667A">
            <w:pPr>
              <w:rPr>
                <w:rFonts w:ascii="Times New Roman" w:hAnsi="Times New Roman" w:cs="Times New Roman"/>
                <w:shd w:val="clear" w:color="auto" w:fill="FFFFFF"/>
              </w:rPr>
            </w:pPr>
            <w:r w:rsidRPr="00066362">
              <w:rPr>
                <w:rFonts w:ascii="Times New Roman" w:hAnsi="Times New Roman" w:cs="Times New Roman"/>
              </w:rPr>
              <w:t>0.074394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755C34BF" w14:textId="49800637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  <w:shd w:val="clear" w:color="auto" w:fill="FFFFFF"/>
              </w:rPr>
              <w:t>0.010110</w:t>
            </w:r>
          </w:p>
        </w:tc>
        <w:tc>
          <w:tcPr>
            <w:tcW w:w="1766" w:type="dxa"/>
          </w:tcPr>
          <w:p w14:paraId="6D6072F4" w14:textId="1129FA64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Google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</w:t>
            </w:r>
            <w:r w:rsidR="009612C2" w:rsidRPr="00066362">
              <w:rPr>
                <w:rFonts w:ascii="Times New Roman" w:hAnsi="Times New Roman" w:cs="Times New Roman"/>
              </w:rPr>
              <w:t>9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9" w:type="dxa"/>
          </w:tcPr>
          <w:p w14:paraId="72C47211" w14:textId="0E35A00F" w:rsidR="006F04A7" w:rsidRPr="00066362" w:rsidRDefault="00443FF6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0.034723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2826E650" w14:textId="7F6586E5" w:rsidR="00443FF6" w:rsidRPr="00066362" w:rsidRDefault="00443FF6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0.002020</w:t>
            </w:r>
          </w:p>
        </w:tc>
      </w:tr>
      <w:tr w:rsidR="004723C1" w:rsidRPr="00066362" w14:paraId="2D8F55F5" w14:textId="77777777" w:rsidTr="009612C2">
        <w:tc>
          <w:tcPr>
            <w:tcW w:w="1923" w:type="dxa"/>
          </w:tcPr>
          <w:p w14:paraId="7B6E824B" w14:textId="6DE07B82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Steven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(train1</w:t>
            </w:r>
            <w:r w:rsidR="009612C2" w:rsidRPr="00066362">
              <w:rPr>
                <w:rFonts w:ascii="Times New Roman" w:hAnsi="Times New Roman" w:cs="Times New Roman"/>
              </w:rPr>
              <w:t>0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8" w:type="dxa"/>
          </w:tcPr>
          <w:p w14:paraId="59897426" w14:textId="27E9D117" w:rsidR="006F04A7" w:rsidRPr="00066362" w:rsidRDefault="00443FF6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0.054807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  <w:r w:rsidRPr="00066362">
              <w:rPr>
                <w:rFonts w:ascii="Times New Roman" w:hAnsi="Times New Roman" w:cs="Times New Roman"/>
              </w:rPr>
              <w:br/>
              <w:t>0.010404</w:t>
            </w:r>
          </w:p>
        </w:tc>
        <w:tc>
          <w:tcPr>
            <w:tcW w:w="1558" w:type="dxa"/>
          </w:tcPr>
          <w:p w14:paraId="0939CE38" w14:textId="709C265A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Brian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(train1</w:t>
            </w:r>
            <w:r w:rsidR="009612C2" w:rsidRPr="00066362">
              <w:rPr>
                <w:rFonts w:ascii="Times New Roman" w:hAnsi="Times New Roman" w:cs="Times New Roman"/>
              </w:rPr>
              <w:t>1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351" w:type="dxa"/>
          </w:tcPr>
          <w:p w14:paraId="15D19F29" w14:textId="0392B325" w:rsidR="006F04A7" w:rsidRPr="00066362" w:rsidRDefault="00443FF6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0.059739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09A8E9DA" w14:textId="4CA83DC6" w:rsidR="00443FF6" w:rsidRPr="00066362" w:rsidRDefault="00443FF6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0.000990</w:t>
            </w:r>
          </w:p>
        </w:tc>
        <w:tc>
          <w:tcPr>
            <w:tcW w:w="1766" w:type="dxa"/>
          </w:tcPr>
          <w:p w14:paraId="302009D1" w14:textId="6E08BC8B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Comp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(train1</w:t>
            </w:r>
            <w:r w:rsidR="009612C2" w:rsidRPr="00066362">
              <w:rPr>
                <w:rFonts w:ascii="Times New Roman" w:hAnsi="Times New Roman" w:cs="Times New Roman"/>
              </w:rPr>
              <w:t>2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9" w:type="dxa"/>
          </w:tcPr>
          <w:p w14:paraId="0B79083F" w14:textId="392C7F23" w:rsidR="006F04A7" w:rsidRPr="00066362" w:rsidRDefault="00443FF6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0.037860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5825648D" w14:textId="27CDDF4C" w:rsidR="00443FF6" w:rsidRPr="00066362" w:rsidRDefault="00443FF6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0.006696</w:t>
            </w:r>
          </w:p>
        </w:tc>
      </w:tr>
      <w:tr w:rsidR="004723C1" w:rsidRPr="00066362" w14:paraId="685A9603" w14:textId="77777777" w:rsidTr="009612C2">
        <w:tc>
          <w:tcPr>
            <w:tcW w:w="1923" w:type="dxa"/>
          </w:tcPr>
          <w:p w14:paraId="6EE15E95" w14:textId="32CFB688" w:rsidR="006F04A7" w:rsidRPr="00066362" w:rsidRDefault="009612C2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G</w:t>
            </w:r>
            <w:r w:rsidR="006F04A7" w:rsidRPr="00066362">
              <w:rPr>
                <w:rFonts w:ascii="Times New Roman" w:hAnsi="Times New Roman" w:cs="Times New Roman"/>
              </w:rPr>
              <w:t>rant</w:t>
            </w:r>
            <w:r w:rsidRPr="00066362">
              <w:rPr>
                <w:rFonts w:ascii="Times New Roman" w:hAnsi="Times New Roman" w:cs="Times New Roman"/>
              </w:rPr>
              <w:t xml:space="preserve"> </w:t>
            </w:r>
            <w:r w:rsidRPr="00066362">
              <w:rPr>
                <w:rFonts w:ascii="Times New Roman" w:hAnsi="Times New Roman" w:cs="Times New Roman"/>
              </w:rPr>
              <w:t>(train1</w:t>
            </w:r>
            <w:r w:rsidRPr="00066362">
              <w:rPr>
                <w:rFonts w:ascii="Times New Roman" w:hAnsi="Times New Roman" w:cs="Times New Roman"/>
              </w:rPr>
              <w:t>3</w:t>
            </w:r>
            <w:r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8" w:type="dxa"/>
          </w:tcPr>
          <w:p w14:paraId="5B6FB98B" w14:textId="22C2E84E" w:rsidR="006F04A7" w:rsidRPr="00066362" w:rsidRDefault="00DA548F" w:rsidP="0017667A">
            <w:pPr>
              <w:rPr>
                <w:rFonts w:ascii="Times New Roman" w:hAnsi="Times New Roman" w:cs="Times New Roman"/>
                <w:shd w:val="clear" w:color="auto" w:fill="FFFFFF"/>
              </w:rPr>
            </w:pPr>
            <w:r w:rsidRPr="00066362">
              <w:rPr>
                <w:rFonts w:ascii="Times New Roman" w:hAnsi="Times New Roman" w:cs="Times New Roman"/>
                <w:shd w:val="clear" w:color="auto" w:fill="FFFFFF"/>
              </w:rPr>
              <w:t>0.060038</w:t>
            </w:r>
            <w:r w:rsidR="00443FF6"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56F67E60" w14:textId="2339B402" w:rsidR="00443FF6" w:rsidRPr="00066362" w:rsidRDefault="00DA548F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0.004585</w:t>
            </w:r>
          </w:p>
        </w:tc>
        <w:tc>
          <w:tcPr>
            <w:tcW w:w="1558" w:type="dxa"/>
          </w:tcPr>
          <w:p w14:paraId="495B19A4" w14:textId="4CB910FC" w:rsidR="006F04A7" w:rsidRPr="00066362" w:rsidRDefault="009612C2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J</w:t>
            </w:r>
            <w:r w:rsidR="006F04A7" w:rsidRPr="00066362">
              <w:rPr>
                <w:rFonts w:ascii="Times New Roman" w:hAnsi="Times New Roman" w:cs="Times New Roman"/>
              </w:rPr>
              <w:t>ay</w:t>
            </w:r>
            <w:r w:rsidRPr="00066362">
              <w:rPr>
                <w:rFonts w:ascii="Times New Roman" w:hAnsi="Times New Roman" w:cs="Times New Roman"/>
              </w:rPr>
              <w:t xml:space="preserve"> </w:t>
            </w:r>
            <w:r w:rsidRPr="00066362">
              <w:rPr>
                <w:rFonts w:ascii="Times New Roman" w:hAnsi="Times New Roman" w:cs="Times New Roman"/>
              </w:rPr>
              <w:t>(train1</w:t>
            </w:r>
            <w:r w:rsidRPr="00066362">
              <w:rPr>
                <w:rFonts w:ascii="Times New Roman" w:hAnsi="Times New Roman" w:cs="Times New Roman"/>
              </w:rPr>
              <w:t>4</w:t>
            </w:r>
            <w:r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351" w:type="dxa"/>
          </w:tcPr>
          <w:p w14:paraId="6A72A5ED" w14:textId="2E011041" w:rsidR="006F04A7" w:rsidRPr="00066362" w:rsidRDefault="00DA548F" w:rsidP="0017667A">
            <w:pPr>
              <w:rPr>
                <w:rFonts w:ascii="Times New Roman" w:hAnsi="Times New Roman" w:cs="Times New Roman"/>
                <w:shd w:val="clear" w:color="auto" w:fill="FFFFFF"/>
              </w:rPr>
            </w:pPr>
            <w:r w:rsidRPr="00066362">
              <w:rPr>
                <w:rFonts w:ascii="Times New Roman" w:hAnsi="Times New Roman" w:cs="Times New Roman"/>
                <w:shd w:val="clear" w:color="auto" w:fill="FFFFFF"/>
              </w:rPr>
              <w:t>0.055303</w:t>
            </w:r>
            <w:r w:rsidR="00443FF6"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46F39094" w14:textId="5D9AB917" w:rsidR="00443FF6" w:rsidRPr="00066362" w:rsidRDefault="00DA548F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0.006606</w:t>
            </w:r>
          </w:p>
        </w:tc>
        <w:tc>
          <w:tcPr>
            <w:tcW w:w="1766" w:type="dxa"/>
          </w:tcPr>
          <w:p w14:paraId="08FE5C1B" w14:textId="6835858F" w:rsidR="006F04A7" w:rsidRPr="00066362" w:rsidRDefault="006F04A7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Sara</w:t>
            </w:r>
            <w:r w:rsidR="009612C2" w:rsidRPr="00066362">
              <w:rPr>
                <w:rFonts w:ascii="Times New Roman" w:hAnsi="Times New Roman" w:cs="Times New Roman"/>
              </w:rPr>
              <w:t xml:space="preserve"> </w:t>
            </w:r>
            <w:r w:rsidR="009612C2" w:rsidRPr="00066362">
              <w:rPr>
                <w:rFonts w:ascii="Times New Roman" w:hAnsi="Times New Roman" w:cs="Times New Roman"/>
              </w:rPr>
              <w:t>(train1</w:t>
            </w:r>
            <w:r w:rsidR="009612C2" w:rsidRPr="00066362">
              <w:rPr>
                <w:rFonts w:ascii="Times New Roman" w:hAnsi="Times New Roman" w:cs="Times New Roman"/>
              </w:rPr>
              <w:t>5</w:t>
            </w:r>
            <w:r w:rsidR="009612C2" w:rsidRPr="0006636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59" w:type="dxa"/>
          </w:tcPr>
          <w:p w14:paraId="751BF79F" w14:textId="77777777" w:rsidR="00443FF6" w:rsidRPr="00066362" w:rsidRDefault="00443FF6" w:rsidP="0017667A">
            <w:pPr>
              <w:rPr>
                <w:rFonts w:ascii="Times New Roman" w:hAnsi="Times New Roman" w:cs="Times New Roman"/>
                <w:shd w:val="clear" w:color="auto" w:fill="FFFFFF"/>
              </w:rPr>
            </w:pPr>
            <w:r w:rsidRPr="00066362">
              <w:rPr>
                <w:rFonts w:ascii="Times New Roman" w:hAnsi="Times New Roman" w:cs="Times New Roman"/>
              </w:rPr>
              <w:t>0.081812</w:t>
            </w:r>
            <w:r w:rsidRPr="00066362">
              <w:rPr>
                <w:rFonts w:ascii="Times New Roman" w:hAnsi="Times New Roman" w:cs="Times New Roman"/>
                <w:shd w:val="clear" w:color="auto" w:fill="FFFFFF"/>
              </w:rPr>
              <w:t>±</w:t>
            </w:r>
          </w:p>
          <w:p w14:paraId="21201F39" w14:textId="7AFDC92F" w:rsidR="00443FF6" w:rsidRPr="00066362" w:rsidRDefault="00443FF6" w:rsidP="0017667A">
            <w:pPr>
              <w:rPr>
                <w:rFonts w:ascii="Times New Roman" w:hAnsi="Times New Roman" w:cs="Times New Roman"/>
              </w:rPr>
            </w:pPr>
            <w:r w:rsidRPr="00066362">
              <w:rPr>
                <w:rFonts w:ascii="Times New Roman" w:hAnsi="Times New Roman" w:cs="Times New Roman"/>
              </w:rPr>
              <w:t>0.003579</w:t>
            </w:r>
          </w:p>
        </w:tc>
      </w:tr>
    </w:tbl>
    <w:p w14:paraId="28DE2AAD" w14:textId="1B044E73" w:rsidR="006F04A7" w:rsidRPr="00066362" w:rsidRDefault="006F04A7" w:rsidP="0017667A">
      <w:pPr>
        <w:rPr>
          <w:rFonts w:ascii="Times New Roman" w:hAnsi="Times New Roman" w:cs="Times New Roman"/>
        </w:rPr>
      </w:pPr>
    </w:p>
    <w:p w14:paraId="2915011F" w14:textId="422C58B8" w:rsidR="00F213CB" w:rsidRPr="00066362" w:rsidRDefault="00F213CB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 xml:space="preserve">The table shows the mean and </w:t>
      </w:r>
      <w:r w:rsidR="00AA0847" w:rsidRPr="00066362">
        <w:rPr>
          <w:rFonts w:ascii="Times New Roman" w:hAnsi="Times New Roman" w:cs="Times New Roman"/>
        </w:rPr>
        <w:t>standard deviation</w:t>
      </w:r>
      <w:r w:rsidRPr="00066362">
        <w:rPr>
          <w:rFonts w:ascii="Times New Roman" w:hAnsi="Times New Roman" w:cs="Times New Roman"/>
        </w:rPr>
        <w:t xml:space="preserve"> of the score of 3 test samples</w:t>
      </w:r>
      <w:r w:rsidR="001140D2" w:rsidRPr="00066362">
        <w:rPr>
          <w:rFonts w:ascii="Times New Roman" w:hAnsi="Times New Roman" w:cs="Times New Roman"/>
        </w:rPr>
        <w:t xml:space="preserve"> from part 1</w:t>
      </w:r>
      <w:r w:rsidRPr="00066362">
        <w:rPr>
          <w:rFonts w:ascii="Times New Roman" w:hAnsi="Times New Roman" w:cs="Times New Roman"/>
        </w:rPr>
        <w:t xml:space="preserve"> computed against their respective train matrix. For example, jay4, jay5, jay6 has a mean score of </w:t>
      </w:r>
      <w:r w:rsidRPr="00066362">
        <w:rPr>
          <w:rFonts w:ascii="Times New Roman" w:hAnsi="Times New Roman" w:cs="Times New Roman"/>
          <w:shd w:val="clear" w:color="auto" w:fill="FFFFFF"/>
        </w:rPr>
        <w:t>0.055303</w:t>
      </w:r>
      <w:r w:rsidRPr="00066362">
        <w:rPr>
          <w:rFonts w:ascii="Times New Roman" w:hAnsi="Times New Roman" w:cs="Times New Roman"/>
          <w:shd w:val="clear" w:color="auto" w:fill="FFFFFF"/>
        </w:rPr>
        <w:t xml:space="preserve"> and </w:t>
      </w:r>
      <w:r w:rsidR="00AA0847" w:rsidRPr="00066362">
        <w:rPr>
          <w:rFonts w:ascii="Times New Roman" w:hAnsi="Times New Roman" w:cs="Times New Roman"/>
        </w:rPr>
        <w:t>standard deviation</w:t>
      </w:r>
      <w:r w:rsidR="00AA0847" w:rsidRPr="00066362">
        <w:rPr>
          <w:rFonts w:ascii="Times New Roman" w:hAnsi="Times New Roman" w:cs="Times New Roman"/>
        </w:rPr>
        <w:t xml:space="preserve"> </w:t>
      </w:r>
      <w:r w:rsidRPr="00066362">
        <w:rPr>
          <w:rFonts w:ascii="Times New Roman" w:hAnsi="Times New Roman" w:cs="Times New Roman"/>
        </w:rPr>
        <w:t>0.006606</w:t>
      </w:r>
      <w:r w:rsidRPr="00066362">
        <w:rPr>
          <w:rFonts w:ascii="Times New Roman" w:hAnsi="Times New Roman" w:cs="Times New Roman"/>
        </w:rPr>
        <w:t xml:space="preserve"> to the big Jay train matrix</w:t>
      </w:r>
      <w:r w:rsidR="001C0619" w:rsidRPr="00066362">
        <w:rPr>
          <w:rFonts w:ascii="Times New Roman" w:hAnsi="Times New Roman" w:cs="Times New Roman"/>
        </w:rPr>
        <w:t>, as shown in table.</w:t>
      </w:r>
    </w:p>
    <w:p w14:paraId="45E1A1F7" w14:textId="431DD412" w:rsidR="00F213CB" w:rsidRPr="00066362" w:rsidRDefault="00F213CB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>Thus, alternatively, we can view</w:t>
      </w:r>
      <w:r w:rsidRPr="00066362">
        <w:rPr>
          <w:rFonts w:ascii="Times New Roman" w:hAnsi="Times New Roman" w:cs="Times New Roman"/>
          <w:b/>
          <w:bCs/>
        </w:rPr>
        <w:t xml:space="preserve"> a score </w:t>
      </w:r>
      <w:r w:rsidRPr="00066362">
        <w:rPr>
          <w:rFonts w:ascii="Times New Roman" w:hAnsi="Times New Roman" w:cs="Times New Roman"/>
        </w:rPr>
        <w:t xml:space="preserve">as the </w:t>
      </w:r>
      <w:r w:rsidRPr="00066362">
        <w:rPr>
          <w:rFonts w:ascii="Times New Roman" w:hAnsi="Times New Roman" w:cs="Times New Roman"/>
          <w:b/>
          <w:bCs/>
        </w:rPr>
        <w:t>distance</w:t>
      </w:r>
      <w:r w:rsidRPr="00066362">
        <w:rPr>
          <w:rFonts w:ascii="Times New Roman" w:hAnsi="Times New Roman" w:cs="Times New Roman"/>
        </w:rPr>
        <w:t xml:space="preserve"> from the center of a cluster (ex: Jay) to a </w:t>
      </w:r>
      <w:r w:rsidRPr="00066362">
        <w:rPr>
          <w:rFonts w:ascii="Times New Roman" w:hAnsi="Times New Roman" w:cs="Times New Roman"/>
        </w:rPr>
        <w:t xml:space="preserve">point </w:t>
      </w:r>
      <w:r w:rsidRPr="00066362">
        <w:rPr>
          <w:rFonts w:ascii="Times New Roman" w:hAnsi="Times New Roman" w:cs="Times New Roman"/>
        </w:rPr>
        <w:t>of voice sound.</w:t>
      </w:r>
      <w:r w:rsidR="00AA0847" w:rsidRPr="00066362">
        <w:rPr>
          <w:rFonts w:ascii="Times New Roman" w:hAnsi="Times New Roman" w:cs="Times New Roman"/>
        </w:rPr>
        <w:t xml:space="preserve"> This distance has the mean and standard deviation</w:t>
      </w:r>
      <w:r w:rsidRPr="00066362">
        <w:rPr>
          <w:rFonts w:ascii="Times New Roman" w:hAnsi="Times New Roman" w:cs="Times New Roman"/>
        </w:rPr>
        <w:t xml:space="preserve"> </w:t>
      </w:r>
      <w:r w:rsidR="00E33880" w:rsidRPr="00066362">
        <w:rPr>
          <w:rFonts w:ascii="Times New Roman" w:hAnsi="Times New Roman" w:cs="Times New Roman"/>
        </w:rPr>
        <w:t>of the score.</w:t>
      </w:r>
      <w:r w:rsidR="00520CF0" w:rsidRPr="00066362">
        <w:rPr>
          <w:rFonts w:ascii="Times New Roman" w:hAnsi="Times New Roman" w:cs="Times New Roman"/>
        </w:rPr>
        <w:t xml:space="preserve"> This</w:t>
      </w:r>
      <w:r w:rsidR="0014391F" w:rsidRPr="00066362">
        <w:rPr>
          <w:rFonts w:ascii="Times New Roman" w:hAnsi="Times New Roman" w:cs="Times New Roman"/>
        </w:rPr>
        <w:t xml:space="preserve"> distance</w:t>
      </w:r>
      <w:r w:rsidR="00520CF0" w:rsidRPr="00066362">
        <w:rPr>
          <w:rFonts w:ascii="Times New Roman" w:hAnsi="Times New Roman" w:cs="Times New Roman"/>
        </w:rPr>
        <w:t xml:space="preserve"> </w:t>
      </w:r>
      <w:r w:rsidR="0062706C" w:rsidRPr="00066362">
        <w:rPr>
          <w:rFonts w:ascii="Times New Roman" w:hAnsi="Times New Roman" w:cs="Times New Roman"/>
        </w:rPr>
        <w:t xml:space="preserve">(with standard deviation) </w:t>
      </w:r>
      <w:r w:rsidR="00520CF0" w:rsidRPr="00066362">
        <w:rPr>
          <w:rFonts w:ascii="Times New Roman" w:hAnsi="Times New Roman" w:cs="Times New Roman"/>
        </w:rPr>
        <w:t xml:space="preserve">can be viewed as a </w:t>
      </w:r>
      <w:r w:rsidR="00FD23E8" w:rsidRPr="00066362">
        <w:rPr>
          <w:rFonts w:ascii="Times New Roman" w:hAnsi="Times New Roman" w:cs="Times New Roman"/>
        </w:rPr>
        <w:t xml:space="preserve">radius of a </w:t>
      </w:r>
      <w:r w:rsidR="00520CF0" w:rsidRPr="00066362">
        <w:rPr>
          <w:rFonts w:ascii="Times New Roman" w:hAnsi="Times New Roman" w:cs="Times New Roman"/>
        </w:rPr>
        <w:t>sphere</w:t>
      </w:r>
      <w:r w:rsidR="00FD23E8" w:rsidRPr="00066362">
        <w:rPr>
          <w:rFonts w:ascii="Times New Roman" w:hAnsi="Times New Roman" w:cs="Times New Roman"/>
        </w:rPr>
        <w:t xml:space="preserve"> representing the cluster</w:t>
      </w:r>
      <w:r w:rsidR="00520CF0" w:rsidRPr="00066362">
        <w:rPr>
          <w:rFonts w:ascii="Times New Roman" w:hAnsi="Times New Roman" w:cs="Times New Roman"/>
        </w:rPr>
        <w:t xml:space="preserve"> if we choose to visualize in </w:t>
      </w:r>
      <w:proofErr w:type="gramStart"/>
      <w:r w:rsidR="00520CF0" w:rsidRPr="00066362">
        <w:rPr>
          <w:rFonts w:ascii="Times New Roman" w:hAnsi="Times New Roman" w:cs="Times New Roman"/>
        </w:rPr>
        <w:t>3D</w:t>
      </w:r>
      <w:proofErr w:type="gramEnd"/>
      <w:r w:rsidR="00520CF0" w:rsidRPr="00066362">
        <w:rPr>
          <w:rFonts w:ascii="Times New Roman" w:hAnsi="Times New Roman" w:cs="Times New Roman"/>
        </w:rPr>
        <w:t xml:space="preserve"> but it can be at higher dimensions.</w:t>
      </w:r>
    </w:p>
    <w:p w14:paraId="618E5269" w14:textId="77777777" w:rsidR="00E33880" w:rsidRPr="00066362" w:rsidRDefault="00E33880" w:rsidP="0017667A">
      <w:pPr>
        <w:keepNext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noProof/>
        </w:rPr>
        <w:drawing>
          <wp:inline distT="0" distB="0" distL="0" distR="0" wp14:anchorId="5BF5372F" wp14:editId="41C30FF0">
            <wp:extent cx="5943600" cy="311277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FC6C" w14:textId="4241FF54" w:rsidR="00E33880" w:rsidRPr="00066362" w:rsidRDefault="00E33880" w:rsidP="00A87D3A">
      <w:pPr>
        <w:pStyle w:val="Caption"/>
        <w:rPr>
          <w:noProof/>
        </w:rPr>
      </w:pPr>
      <w:r w:rsidRPr="00066362">
        <w:t xml:space="preserve">Figure </w:t>
      </w:r>
      <w:fldSimple w:instr=" SEQ Figure \* ARABIC ">
        <w:r w:rsidR="00B44ACD">
          <w:rPr>
            <w:noProof/>
          </w:rPr>
          <w:t>1</w:t>
        </w:r>
      </w:fldSimple>
      <w:r w:rsidRPr="00066362">
        <w:t>. Simple illustration of distance-from-cluster-center</w:t>
      </w:r>
      <w:r w:rsidRPr="00066362">
        <w:rPr>
          <w:noProof/>
        </w:rPr>
        <w:t xml:space="preserve"> idea.</w:t>
      </w:r>
    </w:p>
    <w:p w14:paraId="17997BA3" w14:textId="5E5A67EF" w:rsidR="00E33880" w:rsidRPr="00066362" w:rsidRDefault="00E33880" w:rsidP="0017667A">
      <w:pPr>
        <w:rPr>
          <w:rFonts w:ascii="Times New Roman" w:hAnsi="Times New Roman" w:cs="Times New Roman"/>
          <w:lang w:eastAsia="ja-JP"/>
        </w:rPr>
      </w:pPr>
    </w:p>
    <w:p w14:paraId="4C532D1F" w14:textId="0726681F" w:rsidR="001F285D" w:rsidRPr="00066362" w:rsidRDefault="00726ED5" w:rsidP="001766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eastAsia="ja-JP"/>
        </w:rPr>
      </w:pPr>
      <w:proofErr w:type="gramStart"/>
      <w:r w:rsidRPr="00066362">
        <w:rPr>
          <w:rFonts w:ascii="Times New Roman" w:hAnsi="Times New Roman" w:cs="Times New Roman"/>
          <w:lang w:eastAsia="ja-JP"/>
        </w:rPr>
        <w:t>So</w:t>
      </w:r>
      <w:proofErr w:type="gramEnd"/>
      <w:r w:rsidRPr="00066362">
        <w:rPr>
          <w:rFonts w:ascii="Times New Roman" w:hAnsi="Times New Roman" w:cs="Times New Roman"/>
          <w:lang w:eastAsia="ja-JP"/>
        </w:rPr>
        <w:t xml:space="preserve"> we can reuse the </w:t>
      </w:r>
      <w:r w:rsidRPr="00066362">
        <w:rPr>
          <w:rFonts w:ascii="Times New Roman" w:hAnsi="Times New Roman" w:cs="Times New Roman"/>
          <w:b/>
          <w:bCs/>
          <w:lang w:eastAsia="ja-JP"/>
        </w:rPr>
        <w:t xml:space="preserve">score </w:t>
      </w:r>
      <w:r w:rsidRPr="00066362">
        <w:rPr>
          <w:rFonts w:ascii="Times New Roman" w:hAnsi="Times New Roman" w:cs="Times New Roman"/>
          <w:lang w:eastAsia="ja-JP"/>
        </w:rPr>
        <w:t>function, determine the minimum score and assign it to a train set. This score will be the distance of the point to the center of the train set.</w:t>
      </w:r>
    </w:p>
    <w:p w14:paraId="5B4E197B" w14:textId="0CD04A91" w:rsidR="001F285D" w:rsidRPr="00066362" w:rsidRDefault="001F285D" w:rsidP="001766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eastAsia="ja-JP"/>
        </w:rPr>
      </w:pPr>
      <w:r w:rsidRPr="00066362">
        <w:rPr>
          <w:rFonts w:ascii="Times New Roman" w:hAnsi="Times New Roman" w:cs="Times New Roman"/>
          <w:lang w:eastAsia="ja-JP"/>
        </w:rPr>
        <w:t xml:space="preserve">Run the section in </w:t>
      </w:r>
      <w:r w:rsidRPr="00066362">
        <w:rPr>
          <w:rFonts w:ascii="Times New Roman" w:hAnsi="Times New Roman" w:cs="Times New Roman"/>
          <w:lang w:eastAsia="ja-JP"/>
        </w:rPr>
        <w:t xml:space="preserve">from </w:t>
      </w:r>
      <w:proofErr w:type="spellStart"/>
      <w:r w:rsidRPr="00066362">
        <w:rPr>
          <w:rFonts w:ascii="Times New Roman" w:hAnsi="Times New Roman" w:cs="Times New Roman"/>
          <w:b/>
          <w:bCs/>
          <w:lang w:eastAsia="ja-JP"/>
        </w:rPr>
        <w:t>main.m</w:t>
      </w:r>
      <w:proofErr w:type="spellEnd"/>
      <w:r w:rsidRPr="00066362">
        <w:rPr>
          <w:rFonts w:ascii="Times New Roman" w:hAnsi="Times New Roman" w:cs="Times New Roman"/>
          <w:b/>
          <w:bCs/>
          <w:lang w:eastAsia="ja-JP"/>
        </w:rPr>
        <w:t xml:space="preserve"> </w:t>
      </w:r>
      <w:r w:rsidRPr="00066362">
        <w:rPr>
          <w:rFonts w:ascii="Times New Roman" w:hAnsi="Times New Roman" w:cs="Times New Roman"/>
          <w:lang w:eastAsia="ja-JP"/>
        </w:rPr>
        <w:t xml:space="preserve">with </w:t>
      </w:r>
      <w:proofErr w:type="spellStart"/>
      <w:r w:rsidRPr="00066362">
        <w:rPr>
          <w:rFonts w:ascii="Times New Roman" w:eastAsia="Times New Roman" w:hAnsi="Times New Roman" w:cs="Times New Roman"/>
          <w:kern w:val="0"/>
          <w14:ligatures w14:val="none"/>
        </w:rPr>
        <w:t>classifyUnknown</w:t>
      </w:r>
      <w:proofErr w:type="spellEnd"/>
      <w:r w:rsidR="00F708DB" w:rsidRPr="0006636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F708DB" w:rsidRPr="00066362">
        <w:rPr>
          <w:rFonts w:ascii="Times New Roman" w:hAnsi="Times New Roman" w:cs="Times New Roman"/>
          <w:lang w:eastAsia="ja-JP"/>
        </w:rPr>
        <w:t>to get the scores for unknown sounds in speakerDataSet7.</w:t>
      </w:r>
    </w:p>
    <w:p w14:paraId="4D522BEB" w14:textId="1FB239B6" w:rsidR="00814C7F" w:rsidRPr="00066362" w:rsidRDefault="00726ED5" w:rsidP="001766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eastAsia="ja-JP"/>
        </w:rPr>
      </w:pPr>
      <w:r w:rsidRPr="00066362">
        <w:rPr>
          <w:rFonts w:ascii="Times New Roman" w:hAnsi="Times New Roman" w:cs="Times New Roman"/>
          <w:lang w:eastAsia="ja-JP"/>
        </w:rPr>
        <w:lastRenderedPageBreak/>
        <w:t>Then, we check if it is within the radius of the sphere</w:t>
      </w:r>
      <w:r w:rsidR="004D1B31" w:rsidRPr="00066362">
        <w:rPr>
          <w:rFonts w:ascii="Times New Roman" w:hAnsi="Times New Roman" w:cs="Times New Roman"/>
          <w:lang w:eastAsia="ja-JP"/>
        </w:rPr>
        <w:t xml:space="preserve"> </w:t>
      </w:r>
      <w:proofErr w:type="gramStart"/>
      <w:r w:rsidR="004D1B31" w:rsidRPr="00066362">
        <w:rPr>
          <w:rFonts w:ascii="Times New Roman" w:hAnsi="Times New Roman" w:cs="Times New Roman"/>
          <w:lang w:eastAsia="ja-JP"/>
        </w:rPr>
        <w:t>i.e.</w:t>
      </w:r>
      <w:proofErr w:type="gramEnd"/>
      <w:r w:rsidR="004D1B31" w:rsidRPr="00066362">
        <w:rPr>
          <w:rFonts w:ascii="Times New Roman" w:hAnsi="Times New Roman" w:cs="Times New Roman"/>
          <w:lang w:eastAsia="ja-JP"/>
        </w:rPr>
        <w:t xml:space="preserve"> belongs to the cluster</w:t>
      </w:r>
      <w:r w:rsidRPr="00066362">
        <w:rPr>
          <w:rFonts w:ascii="Times New Roman" w:hAnsi="Times New Roman" w:cs="Times New Roman"/>
          <w:lang w:eastAsia="ja-JP"/>
        </w:rPr>
        <w:t xml:space="preserve">, </w:t>
      </w:r>
      <w:r w:rsidR="00520CF0" w:rsidRPr="00066362">
        <w:rPr>
          <w:rFonts w:ascii="Times New Roman" w:hAnsi="Times New Roman" w:cs="Times New Roman"/>
          <w:lang w:eastAsia="ja-JP"/>
        </w:rPr>
        <w:t>using the</w:t>
      </w:r>
      <w:r w:rsidRPr="00066362">
        <w:rPr>
          <w:rFonts w:ascii="Times New Roman" w:hAnsi="Times New Roman" w:cs="Times New Roman"/>
          <w:lang w:eastAsia="ja-JP"/>
        </w:rPr>
        <w:t xml:space="preserve"> mean and </w:t>
      </w:r>
      <w:r w:rsidR="00520CF0" w:rsidRPr="00066362">
        <w:rPr>
          <w:rFonts w:ascii="Times New Roman" w:hAnsi="Times New Roman" w:cs="Times New Roman"/>
          <w:lang w:eastAsia="ja-JP"/>
        </w:rPr>
        <w:t>standard deviation of the distance from each cluster’s center (from the table above)</w:t>
      </w:r>
      <w:r w:rsidR="006D6135" w:rsidRPr="00066362">
        <w:rPr>
          <w:rFonts w:ascii="Times New Roman" w:hAnsi="Times New Roman" w:cs="Times New Roman"/>
          <w:lang w:eastAsia="ja-JP"/>
        </w:rPr>
        <w:t>.</w:t>
      </w:r>
    </w:p>
    <w:p w14:paraId="2522BF58" w14:textId="77777777" w:rsidR="006D6135" w:rsidRPr="00066362" w:rsidRDefault="006D6135" w:rsidP="0017667A">
      <w:pPr>
        <w:rPr>
          <w:rFonts w:ascii="Times New Roman" w:hAnsi="Times New Roman" w:cs="Times New Roman"/>
          <w:lang w:eastAsia="ja-JP"/>
        </w:rPr>
      </w:pPr>
      <w:r w:rsidRPr="00066362">
        <w:rPr>
          <w:rFonts w:ascii="Times New Roman" w:hAnsi="Times New Roman" w:cs="Times New Roman"/>
          <w:lang w:eastAsia="ja-JP"/>
        </w:rPr>
        <w:t xml:space="preserve">We try out with </w:t>
      </w:r>
      <w:proofErr w:type="spellStart"/>
      <w:r w:rsidRPr="00066362">
        <w:rPr>
          <w:rFonts w:ascii="Times New Roman" w:hAnsi="Times New Roman" w:cs="Times New Roman"/>
          <w:lang w:eastAsia="ja-JP"/>
        </w:rPr>
        <w:t>WillR’s</w:t>
      </w:r>
      <w:proofErr w:type="spellEnd"/>
      <w:r w:rsidRPr="00066362">
        <w:rPr>
          <w:rFonts w:ascii="Times New Roman" w:hAnsi="Times New Roman" w:cs="Times New Roman"/>
          <w:lang w:eastAsia="ja-JP"/>
        </w:rPr>
        <w:t>, which the algorithm from part 1 classifies them to belong to Jay cluster.</w:t>
      </w:r>
    </w:p>
    <w:p w14:paraId="366814FF" w14:textId="77777777" w:rsidR="00AF56C2" w:rsidRPr="00066362" w:rsidRDefault="006D6135" w:rsidP="009C658B">
      <w:pPr>
        <w:keepNext/>
        <w:jc w:val="center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noProof/>
        </w:rPr>
        <w:drawing>
          <wp:inline distT="0" distB="0" distL="0" distR="0" wp14:anchorId="5A554A96" wp14:editId="151B35BC">
            <wp:extent cx="5305425" cy="1400175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C1E6" w14:textId="0D0F9C03" w:rsidR="006D6135" w:rsidRPr="00A87D3A" w:rsidRDefault="00AF56C2" w:rsidP="00A87D3A">
      <w:pPr>
        <w:pStyle w:val="Caption"/>
      </w:pPr>
      <w:r w:rsidRPr="00A87D3A">
        <w:t xml:space="preserve">Figure </w:t>
      </w:r>
      <w:fldSimple w:instr=" SEQ Figure \* ARABIC ">
        <w:r w:rsidR="00B44ACD">
          <w:rPr>
            <w:noProof/>
          </w:rPr>
          <w:t>2</w:t>
        </w:r>
      </w:fldSimple>
      <w:r w:rsidRPr="00A87D3A">
        <w:t xml:space="preserve">. We have 50% of these scores are inside </w:t>
      </w:r>
      <w:r w:rsidR="00054D72" w:rsidRPr="00A87D3A">
        <w:t>Jay’s cluster (train14)</w:t>
      </w:r>
      <w:r w:rsidR="00054D72" w:rsidRPr="00A87D3A">
        <w:t xml:space="preserve"> with radius </w:t>
      </w:r>
      <w:r w:rsidR="00F1370E" w:rsidRPr="00A87D3A">
        <w:br/>
      </w:r>
      <w:r w:rsidRPr="00A87D3A">
        <w:t>0.055303 ± 0.006606 = [0.048697   0.061909].</w:t>
      </w:r>
      <w:r w:rsidR="00935AD8" w:rsidRPr="00A87D3A">
        <w:t xml:space="preserve"> </w:t>
      </w:r>
      <w:r w:rsidR="00935AD8" w:rsidRPr="00A87D3A">
        <w:t xml:space="preserve">Accuracy </w:t>
      </w:r>
      <w:r w:rsidR="00935AD8" w:rsidRPr="00A87D3A">
        <w:t>5</w:t>
      </w:r>
      <w:r w:rsidR="00935AD8" w:rsidRPr="00A87D3A">
        <w:t>0%</w:t>
      </w:r>
    </w:p>
    <w:p w14:paraId="79395E5B" w14:textId="0964A707" w:rsidR="00AF56C2" w:rsidRPr="00066362" w:rsidRDefault="00AF56C2" w:rsidP="0017667A">
      <w:pPr>
        <w:rPr>
          <w:rFonts w:ascii="Times New Roman" w:hAnsi="Times New Roman" w:cs="Times New Roman"/>
        </w:rPr>
      </w:pPr>
    </w:p>
    <w:p w14:paraId="75686A6B" w14:textId="0B47A375" w:rsidR="00AF56C2" w:rsidRPr="00066362" w:rsidRDefault="00AF56C2" w:rsidP="0017667A">
      <w:pPr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</w:rPr>
        <w:t>Results for other subjects and accuracy of classifying whether it belongs to the cluster is shown below:</w:t>
      </w:r>
    </w:p>
    <w:p w14:paraId="565682CA" w14:textId="77777777" w:rsidR="00AF56C2" w:rsidRPr="00066362" w:rsidRDefault="00AF56C2" w:rsidP="0017667A">
      <w:pPr>
        <w:rPr>
          <w:rFonts w:ascii="Times New Roman" w:hAnsi="Times New Roman" w:cs="Times New Roman"/>
        </w:rPr>
      </w:pPr>
    </w:p>
    <w:p w14:paraId="6E5D9150" w14:textId="77777777" w:rsidR="007A498E" w:rsidRPr="00066362" w:rsidRDefault="00AF56C2" w:rsidP="009C658B">
      <w:pPr>
        <w:keepNext/>
        <w:jc w:val="center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noProof/>
        </w:rPr>
        <w:drawing>
          <wp:inline distT="0" distB="0" distL="0" distR="0" wp14:anchorId="2CFAD3B7" wp14:editId="2D98E2AE">
            <wp:extent cx="5334000" cy="13239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14D1" w14:textId="2BD61040" w:rsidR="00AF56C2" w:rsidRPr="00066362" w:rsidRDefault="007A498E" w:rsidP="00A87D3A">
      <w:pPr>
        <w:pStyle w:val="Caption"/>
      </w:pPr>
      <w:r w:rsidRPr="00066362">
        <w:t xml:space="preserve">Figure </w:t>
      </w:r>
      <w:fldSimple w:instr=" SEQ Figure \* ARABIC ">
        <w:r w:rsidR="00B44ACD">
          <w:rPr>
            <w:noProof/>
          </w:rPr>
          <w:t>3</w:t>
        </w:r>
      </w:fldSimple>
      <w:r w:rsidRPr="00066362">
        <w:t>. We have NONE of these scores are inside 0.055303 ± 0.006606 = [0.048697   0.061909].</w:t>
      </w:r>
      <w:r w:rsidR="007B544C" w:rsidRPr="00066362">
        <w:t xml:space="preserve"> </w:t>
      </w:r>
      <w:proofErr w:type="gramStart"/>
      <w:r w:rsidR="007B544C" w:rsidRPr="00066362">
        <w:t>So</w:t>
      </w:r>
      <w:proofErr w:type="gramEnd"/>
      <w:r w:rsidR="007B544C" w:rsidRPr="00066362">
        <w:t xml:space="preserve"> all are outside of Jay’s </w:t>
      </w:r>
      <w:r w:rsidR="00F97B19" w:rsidRPr="00066362">
        <w:t>cluster</w:t>
      </w:r>
      <w:r w:rsidR="007B544C" w:rsidRPr="00066362">
        <w:t xml:space="preserve"> (train14)</w:t>
      </w:r>
      <w:r w:rsidR="00935AD8" w:rsidRPr="00066362">
        <w:t xml:space="preserve">. </w:t>
      </w:r>
      <w:r w:rsidR="00935AD8" w:rsidRPr="00066362">
        <w:t>Accuracy 100%</w:t>
      </w:r>
    </w:p>
    <w:p w14:paraId="61AE43A5" w14:textId="75660A53" w:rsidR="009612C2" w:rsidRPr="00066362" w:rsidRDefault="009612C2" w:rsidP="0017667A">
      <w:pPr>
        <w:rPr>
          <w:rFonts w:ascii="Times New Roman" w:hAnsi="Times New Roman" w:cs="Times New Roman"/>
          <w:lang w:eastAsia="ja-JP"/>
        </w:rPr>
      </w:pPr>
    </w:p>
    <w:p w14:paraId="0CBF0A3D" w14:textId="77777777" w:rsidR="003805E1" w:rsidRPr="00066362" w:rsidRDefault="009612C2" w:rsidP="009C658B">
      <w:pPr>
        <w:keepNext/>
        <w:jc w:val="center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noProof/>
        </w:rPr>
        <w:drawing>
          <wp:inline distT="0" distB="0" distL="0" distR="0" wp14:anchorId="7C67A966" wp14:editId="384511A8">
            <wp:extent cx="5229225" cy="138112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F5E1" w14:textId="1FA2E24E" w:rsidR="009612C2" w:rsidRPr="00066362" w:rsidRDefault="003805E1" w:rsidP="00A87D3A">
      <w:pPr>
        <w:pStyle w:val="Caption"/>
      </w:pPr>
      <w:r w:rsidRPr="00066362">
        <w:t xml:space="preserve">Figure </w:t>
      </w:r>
      <w:fldSimple w:instr=" SEQ Figure \* ARABIC ">
        <w:r w:rsidR="00B44ACD">
          <w:rPr>
            <w:noProof/>
          </w:rPr>
          <w:t>4</w:t>
        </w:r>
      </w:fldSimple>
      <w:r w:rsidRPr="00066362">
        <w:t xml:space="preserve">. </w:t>
      </w:r>
      <w:proofErr w:type="spellStart"/>
      <w:r w:rsidRPr="00066362">
        <w:t>BrandiC</w:t>
      </w:r>
      <w:proofErr w:type="spellEnd"/>
      <w:r w:rsidRPr="00066362">
        <w:t xml:space="preserve"> got classified as belonging to </w:t>
      </w:r>
      <w:r w:rsidRPr="00066362">
        <w:t>Eliza (train8)</w:t>
      </w:r>
      <w:r w:rsidRPr="00066362">
        <w:t xml:space="preserve">, radius </w:t>
      </w:r>
      <w:r w:rsidRPr="00066362">
        <w:t>0.074394</w:t>
      </w:r>
      <w:r w:rsidRPr="00066362">
        <w:t xml:space="preserve"> </w:t>
      </w:r>
      <w:r w:rsidRPr="00066362">
        <w:t>±</w:t>
      </w:r>
      <w:r w:rsidRPr="00066362">
        <w:t xml:space="preserve"> </w:t>
      </w:r>
      <w:r w:rsidRPr="00066362">
        <w:t>0.010110</w:t>
      </w:r>
      <w:r w:rsidRPr="00066362">
        <w:t xml:space="preserve"> = [0.064248    0.084504]</w:t>
      </w:r>
      <w:r w:rsidR="00865AB7" w:rsidRPr="00066362">
        <w:t xml:space="preserve">. </w:t>
      </w:r>
      <w:proofErr w:type="gramStart"/>
      <w:r w:rsidR="00865AB7" w:rsidRPr="00066362">
        <w:t>So</w:t>
      </w:r>
      <w:proofErr w:type="gramEnd"/>
      <w:r w:rsidR="00865AB7" w:rsidRPr="00066362">
        <w:t xml:space="preserve"> NONE of </w:t>
      </w:r>
      <w:proofErr w:type="spellStart"/>
      <w:r w:rsidR="00865AB7" w:rsidRPr="00066362">
        <w:t>BrandiC</w:t>
      </w:r>
      <w:proofErr w:type="spellEnd"/>
      <w:r w:rsidR="00865AB7" w:rsidRPr="00066362">
        <w:t xml:space="preserve"> sounds are inside the sphere</w:t>
      </w:r>
      <w:r w:rsidR="000968CB" w:rsidRPr="00066362">
        <w:t>.</w:t>
      </w:r>
      <w:r w:rsidR="00935AD8" w:rsidRPr="00066362">
        <w:t xml:space="preserve"> Accuracy 100%</w:t>
      </w:r>
      <w:r w:rsidR="00D038A6" w:rsidRPr="00066362">
        <w:t>.</w:t>
      </w:r>
    </w:p>
    <w:p w14:paraId="7E70016B" w14:textId="5157F55A" w:rsidR="0070444B" w:rsidRPr="00066362" w:rsidRDefault="0070444B" w:rsidP="00AD4866">
      <w:pPr>
        <w:keepNext/>
        <w:jc w:val="center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895F8A" wp14:editId="1423195C">
            <wp:extent cx="5038725" cy="143827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A355" w14:textId="555DDC76" w:rsidR="0070444B" w:rsidRPr="00066362" w:rsidRDefault="0070444B" w:rsidP="00A87D3A">
      <w:pPr>
        <w:pStyle w:val="Caption"/>
      </w:pPr>
      <w:r w:rsidRPr="00066362">
        <w:t xml:space="preserve">Figure </w:t>
      </w:r>
      <w:fldSimple w:instr=" SEQ Figure \* ARABIC ">
        <w:r w:rsidR="00B44ACD">
          <w:rPr>
            <w:noProof/>
          </w:rPr>
          <w:t>5</w:t>
        </w:r>
      </w:fldSimple>
      <w:r w:rsidRPr="00066362">
        <w:t xml:space="preserve">. </w:t>
      </w:r>
      <w:proofErr w:type="spellStart"/>
      <w:r w:rsidRPr="00066362">
        <w:t>ErinL</w:t>
      </w:r>
      <w:proofErr w:type="spellEnd"/>
      <w:r w:rsidRPr="00066362">
        <w:t xml:space="preserve"> classified as belonging to </w:t>
      </w:r>
      <w:r w:rsidRPr="00066362">
        <w:t xml:space="preserve">Eliza (train8), radius 0.074394 ± 0.010110 = [0.064248    0.084504]. </w:t>
      </w:r>
      <w:proofErr w:type="gramStart"/>
      <w:r w:rsidRPr="00066362">
        <w:t>So</w:t>
      </w:r>
      <w:proofErr w:type="gramEnd"/>
      <w:r w:rsidRPr="00066362">
        <w:t xml:space="preserve"> </w:t>
      </w:r>
      <w:r w:rsidRPr="00066362">
        <w:t>2</w:t>
      </w:r>
      <w:r w:rsidRPr="00066362">
        <w:t xml:space="preserve"> of </w:t>
      </w:r>
      <w:proofErr w:type="spellStart"/>
      <w:r w:rsidRPr="00066362">
        <w:t>ErinL</w:t>
      </w:r>
      <w:proofErr w:type="spellEnd"/>
      <w:r w:rsidRPr="00066362">
        <w:t xml:space="preserve"> sounds are inside the sphere. Accuracy </w:t>
      </w:r>
      <w:r w:rsidRPr="00066362">
        <w:t>66.6</w:t>
      </w:r>
      <w:r w:rsidRPr="00066362">
        <w:t>%</w:t>
      </w:r>
      <w:r w:rsidR="00D038A6" w:rsidRPr="00066362">
        <w:t>.</w:t>
      </w:r>
    </w:p>
    <w:p w14:paraId="219E5D01" w14:textId="0C07CD05" w:rsidR="00D038A6" w:rsidRPr="00066362" w:rsidRDefault="00D038A6" w:rsidP="0017667A">
      <w:pPr>
        <w:rPr>
          <w:rFonts w:ascii="Times New Roman" w:hAnsi="Times New Roman" w:cs="Times New Roman"/>
          <w:lang w:eastAsia="ja-JP"/>
        </w:rPr>
      </w:pPr>
    </w:p>
    <w:p w14:paraId="79AC00F6" w14:textId="77777777" w:rsidR="00D038A6" w:rsidRPr="00066362" w:rsidRDefault="00D038A6" w:rsidP="00AD4866">
      <w:pPr>
        <w:keepNext/>
        <w:jc w:val="center"/>
        <w:rPr>
          <w:rFonts w:ascii="Times New Roman" w:hAnsi="Times New Roman" w:cs="Times New Roman"/>
        </w:rPr>
      </w:pPr>
      <w:r w:rsidRPr="00066362">
        <w:rPr>
          <w:rFonts w:ascii="Times New Roman" w:hAnsi="Times New Roman" w:cs="Times New Roman"/>
          <w:noProof/>
        </w:rPr>
        <w:drawing>
          <wp:inline distT="0" distB="0" distL="0" distR="0" wp14:anchorId="0658974A" wp14:editId="0FB0B76B">
            <wp:extent cx="5248275" cy="135255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5E30" w14:textId="0D1796F0" w:rsidR="00D038A6" w:rsidRPr="00066362" w:rsidRDefault="00D038A6" w:rsidP="00A87D3A">
      <w:pPr>
        <w:pStyle w:val="Caption"/>
      </w:pPr>
      <w:r w:rsidRPr="00066362">
        <w:t xml:space="preserve">Figure </w:t>
      </w:r>
      <w:fldSimple w:instr=" SEQ Figure \* ARABIC ">
        <w:r w:rsidR="00B44ACD">
          <w:rPr>
            <w:noProof/>
          </w:rPr>
          <w:t>6</w:t>
        </w:r>
      </w:fldSimple>
      <w:r w:rsidRPr="00066362">
        <w:t xml:space="preserve">. </w:t>
      </w:r>
      <w:proofErr w:type="spellStart"/>
      <w:r w:rsidRPr="00066362">
        <w:t>DavidR</w:t>
      </w:r>
      <w:proofErr w:type="spellEnd"/>
      <w:r w:rsidRPr="00066362">
        <w:t xml:space="preserve"> classified as belonging to Grant (train13)</w:t>
      </w:r>
      <w:r w:rsidRPr="00066362">
        <w:t xml:space="preserve"> radius </w:t>
      </w:r>
      <w:r w:rsidRPr="00066362">
        <w:t>0.060038</w:t>
      </w:r>
      <w:r w:rsidRPr="00066362">
        <w:t xml:space="preserve"> </w:t>
      </w:r>
      <w:r w:rsidRPr="00066362">
        <w:t>±</w:t>
      </w:r>
      <w:r w:rsidRPr="00066362">
        <w:t xml:space="preserve"> </w:t>
      </w:r>
      <w:r w:rsidRPr="00066362">
        <w:t>0.004585</w:t>
      </w:r>
      <w:r w:rsidRPr="00066362">
        <w:t xml:space="preserve">, with max radius </w:t>
      </w:r>
      <w:r w:rsidRPr="00066362">
        <w:rPr>
          <w:b/>
          <w:bCs/>
        </w:rPr>
        <w:t>0.064623</w:t>
      </w:r>
      <w:r w:rsidRPr="00066362">
        <w:t xml:space="preserve"> and </w:t>
      </w:r>
      <w:r w:rsidRPr="00066362">
        <w:t>Jay (train14)</w:t>
      </w:r>
      <w:r w:rsidRPr="00066362">
        <w:t xml:space="preserve"> radius </w:t>
      </w:r>
      <w:r w:rsidRPr="00066362">
        <w:t>0.055303</w:t>
      </w:r>
      <w:r w:rsidRPr="00066362">
        <w:t xml:space="preserve"> </w:t>
      </w:r>
      <w:r w:rsidRPr="00066362">
        <w:t>±</w:t>
      </w:r>
      <w:r w:rsidRPr="00066362">
        <w:t xml:space="preserve"> </w:t>
      </w:r>
      <w:r w:rsidRPr="00066362">
        <w:t>0.006606</w:t>
      </w:r>
      <w:r w:rsidRPr="00066362">
        <w:t xml:space="preserve"> with max radius </w:t>
      </w:r>
      <w:r w:rsidRPr="00066362">
        <w:rPr>
          <w:b/>
          <w:bCs/>
        </w:rPr>
        <w:t>0.061909</w:t>
      </w:r>
      <w:r w:rsidRPr="00066362">
        <w:t xml:space="preserve">. </w:t>
      </w:r>
      <w:proofErr w:type="gramStart"/>
      <w:r w:rsidRPr="00066362">
        <w:t>So</w:t>
      </w:r>
      <w:proofErr w:type="gramEnd"/>
      <w:r w:rsidRPr="00066362">
        <w:t xml:space="preserve"> </w:t>
      </w:r>
      <w:r w:rsidR="0069576C" w:rsidRPr="00066362">
        <w:t>NONE</w:t>
      </w:r>
      <w:r w:rsidRPr="00066362">
        <w:t xml:space="preserve"> of </w:t>
      </w:r>
      <w:proofErr w:type="spellStart"/>
      <w:r w:rsidR="0069576C" w:rsidRPr="00066362">
        <w:t>DavidR</w:t>
      </w:r>
      <w:proofErr w:type="spellEnd"/>
      <w:r w:rsidRPr="00066362">
        <w:t xml:space="preserve"> sounds are inside</w:t>
      </w:r>
      <w:r w:rsidR="0069576C" w:rsidRPr="00066362">
        <w:t xml:space="preserve"> any of these</w:t>
      </w:r>
      <w:r w:rsidRPr="00066362">
        <w:t xml:space="preserve"> </w:t>
      </w:r>
      <w:r w:rsidR="0069576C" w:rsidRPr="00066362">
        <w:t>2</w:t>
      </w:r>
      <w:r w:rsidRPr="00066362">
        <w:t xml:space="preserve"> sphere</w:t>
      </w:r>
      <w:r w:rsidR="0069576C" w:rsidRPr="00066362">
        <w:t>s</w:t>
      </w:r>
      <w:r w:rsidRPr="00066362">
        <w:t xml:space="preserve">. Accuracy </w:t>
      </w:r>
      <w:r w:rsidR="0069576C" w:rsidRPr="00066362">
        <w:t>100</w:t>
      </w:r>
      <w:r w:rsidRPr="00066362">
        <w:t>%.</w:t>
      </w:r>
    </w:p>
    <w:p w14:paraId="2250EF71" w14:textId="767C389E" w:rsidR="00D038A6" w:rsidRPr="00066362" w:rsidRDefault="00D038A6" w:rsidP="00A87D3A">
      <w:pPr>
        <w:pStyle w:val="Caption"/>
      </w:pPr>
    </w:p>
    <w:sectPr w:rsidR="00D038A6" w:rsidRPr="00066362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CBC4B" w14:textId="77777777" w:rsidR="00E519FC" w:rsidRDefault="00E519FC" w:rsidP="00261D1E">
      <w:pPr>
        <w:spacing w:after="0" w:line="240" w:lineRule="auto"/>
      </w:pPr>
      <w:r>
        <w:separator/>
      </w:r>
    </w:p>
  </w:endnote>
  <w:endnote w:type="continuationSeparator" w:id="0">
    <w:p w14:paraId="6161AF1A" w14:textId="77777777" w:rsidR="00E519FC" w:rsidRDefault="00E519FC" w:rsidP="00261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2E776" w14:textId="77777777" w:rsidR="00E519FC" w:rsidRDefault="00E519FC" w:rsidP="00261D1E">
      <w:pPr>
        <w:spacing w:after="0" w:line="240" w:lineRule="auto"/>
      </w:pPr>
      <w:r>
        <w:separator/>
      </w:r>
    </w:p>
  </w:footnote>
  <w:footnote w:type="continuationSeparator" w:id="0">
    <w:p w14:paraId="3B027706" w14:textId="77777777" w:rsidR="00E519FC" w:rsidRDefault="00E519FC" w:rsidP="00261D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337B6" w14:textId="62E944E3" w:rsidR="0016005F" w:rsidRDefault="0016005F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7307F"/>
    <w:multiLevelType w:val="hybridMultilevel"/>
    <w:tmpl w:val="477E2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C241F"/>
    <w:multiLevelType w:val="hybridMultilevel"/>
    <w:tmpl w:val="AC5CB3FA"/>
    <w:lvl w:ilvl="0" w:tplc="598847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732955">
    <w:abstractNumId w:val="1"/>
  </w:num>
  <w:num w:numId="2" w16cid:durableId="1083063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636"/>
    <w:rsid w:val="00047DD1"/>
    <w:rsid w:val="00054D72"/>
    <w:rsid w:val="00066362"/>
    <w:rsid w:val="000904AB"/>
    <w:rsid w:val="000968CB"/>
    <w:rsid w:val="000D3213"/>
    <w:rsid w:val="001140D2"/>
    <w:rsid w:val="001419AB"/>
    <w:rsid w:val="0014391F"/>
    <w:rsid w:val="00145744"/>
    <w:rsid w:val="00150E8B"/>
    <w:rsid w:val="0015349D"/>
    <w:rsid w:val="0016005F"/>
    <w:rsid w:val="0016243F"/>
    <w:rsid w:val="0017667A"/>
    <w:rsid w:val="00183E68"/>
    <w:rsid w:val="001B5BD3"/>
    <w:rsid w:val="001C0619"/>
    <w:rsid w:val="001D28AC"/>
    <w:rsid w:val="001F285D"/>
    <w:rsid w:val="001F5A8F"/>
    <w:rsid w:val="002264DE"/>
    <w:rsid w:val="002379FD"/>
    <w:rsid w:val="00261D1E"/>
    <w:rsid w:val="002829AE"/>
    <w:rsid w:val="002872D6"/>
    <w:rsid w:val="00291FA6"/>
    <w:rsid w:val="002F0B2C"/>
    <w:rsid w:val="003002C7"/>
    <w:rsid w:val="00323F20"/>
    <w:rsid w:val="00357252"/>
    <w:rsid w:val="003805E1"/>
    <w:rsid w:val="00380B7D"/>
    <w:rsid w:val="003D14EA"/>
    <w:rsid w:val="003E44C3"/>
    <w:rsid w:val="003F3E9B"/>
    <w:rsid w:val="004175AB"/>
    <w:rsid w:val="004215D5"/>
    <w:rsid w:val="00442648"/>
    <w:rsid w:val="00442D26"/>
    <w:rsid w:val="00443FF6"/>
    <w:rsid w:val="004723C1"/>
    <w:rsid w:val="004765BA"/>
    <w:rsid w:val="00481A02"/>
    <w:rsid w:val="004D1B31"/>
    <w:rsid w:val="004E2636"/>
    <w:rsid w:val="004E5D04"/>
    <w:rsid w:val="004F6B73"/>
    <w:rsid w:val="00520CF0"/>
    <w:rsid w:val="005330FB"/>
    <w:rsid w:val="00542557"/>
    <w:rsid w:val="00556581"/>
    <w:rsid w:val="0059286B"/>
    <w:rsid w:val="00594FF7"/>
    <w:rsid w:val="00597DBD"/>
    <w:rsid w:val="005A6BF4"/>
    <w:rsid w:val="005B62BA"/>
    <w:rsid w:val="005E2F73"/>
    <w:rsid w:val="005F4D01"/>
    <w:rsid w:val="00624DAF"/>
    <w:rsid w:val="00626A1A"/>
    <w:rsid w:val="0062706C"/>
    <w:rsid w:val="0062780F"/>
    <w:rsid w:val="00631E7A"/>
    <w:rsid w:val="006524ED"/>
    <w:rsid w:val="006752E4"/>
    <w:rsid w:val="0069576C"/>
    <w:rsid w:val="006C17F3"/>
    <w:rsid w:val="006D2CC7"/>
    <w:rsid w:val="006D2EE7"/>
    <w:rsid w:val="006D3C46"/>
    <w:rsid w:val="006D6135"/>
    <w:rsid w:val="006E2A37"/>
    <w:rsid w:val="006E3B4A"/>
    <w:rsid w:val="006F04A7"/>
    <w:rsid w:val="006F37E7"/>
    <w:rsid w:val="006F3D2A"/>
    <w:rsid w:val="006F637B"/>
    <w:rsid w:val="0070444B"/>
    <w:rsid w:val="00725ADE"/>
    <w:rsid w:val="00726ED5"/>
    <w:rsid w:val="00730389"/>
    <w:rsid w:val="00730E81"/>
    <w:rsid w:val="00733900"/>
    <w:rsid w:val="0074098C"/>
    <w:rsid w:val="00772A0C"/>
    <w:rsid w:val="007962B7"/>
    <w:rsid w:val="007A498E"/>
    <w:rsid w:val="007B544C"/>
    <w:rsid w:val="007C716E"/>
    <w:rsid w:val="007D0745"/>
    <w:rsid w:val="00801838"/>
    <w:rsid w:val="00814C7F"/>
    <w:rsid w:val="00821D2C"/>
    <w:rsid w:val="00865AB7"/>
    <w:rsid w:val="00877199"/>
    <w:rsid w:val="0088187F"/>
    <w:rsid w:val="00890FA0"/>
    <w:rsid w:val="008C48AF"/>
    <w:rsid w:val="008F5021"/>
    <w:rsid w:val="00906C94"/>
    <w:rsid w:val="00922CB5"/>
    <w:rsid w:val="00935AD8"/>
    <w:rsid w:val="00936308"/>
    <w:rsid w:val="00940DCD"/>
    <w:rsid w:val="00953748"/>
    <w:rsid w:val="009612C2"/>
    <w:rsid w:val="00967984"/>
    <w:rsid w:val="009817C2"/>
    <w:rsid w:val="009A34E5"/>
    <w:rsid w:val="009B499D"/>
    <w:rsid w:val="009C658B"/>
    <w:rsid w:val="009D3166"/>
    <w:rsid w:val="00A40841"/>
    <w:rsid w:val="00A5103A"/>
    <w:rsid w:val="00A84A9B"/>
    <w:rsid w:val="00A866B7"/>
    <w:rsid w:val="00A87726"/>
    <w:rsid w:val="00A87D3A"/>
    <w:rsid w:val="00A933B0"/>
    <w:rsid w:val="00AA0847"/>
    <w:rsid w:val="00AA587F"/>
    <w:rsid w:val="00AD4866"/>
    <w:rsid w:val="00AD77D0"/>
    <w:rsid w:val="00AE3E83"/>
    <w:rsid w:val="00AF56C2"/>
    <w:rsid w:val="00AF66C5"/>
    <w:rsid w:val="00B16960"/>
    <w:rsid w:val="00B44ACD"/>
    <w:rsid w:val="00B556D9"/>
    <w:rsid w:val="00B63832"/>
    <w:rsid w:val="00B64C0C"/>
    <w:rsid w:val="00B76CD8"/>
    <w:rsid w:val="00B8552A"/>
    <w:rsid w:val="00BE75A5"/>
    <w:rsid w:val="00BF5C81"/>
    <w:rsid w:val="00C2118B"/>
    <w:rsid w:val="00C6095B"/>
    <w:rsid w:val="00C70AAA"/>
    <w:rsid w:val="00C72F53"/>
    <w:rsid w:val="00C74CBD"/>
    <w:rsid w:val="00CB6163"/>
    <w:rsid w:val="00CC7574"/>
    <w:rsid w:val="00CE32D1"/>
    <w:rsid w:val="00D038A6"/>
    <w:rsid w:val="00D37E25"/>
    <w:rsid w:val="00D454B9"/>
    <w:rsid w:val="00D45512"/>
    <w:rsid w:val="00D54310"/>
    <w:rsid w:val="00D6736E"/>
    <w:rsid w:val="00D739C4"/>
    <w:rsid w:val="00D911F8"/>
    <w:rsid w:val="00DA1D69"/>
    <w:rsid w:val="00DA548F"/>
    <w:rsid w:val="00DC0061"/>
    <w:rsid w:val="00DE3847"/>
    <w:rsid w:val="00DF25C4"/>
    <w:rsid w:val="00DF6202"/>
    <w:rsid w:val="00E02B1E"/>
    <w:rsid w:val="00E205F7"/>
    <w:rsid w:val="00E32D07"/>
    <w:rsid w:val="00E33880"/>
    <w:rsid w:val="00E513A7"/>
    <w:rsid w:val="00E519FC"/>
    <w:rsid w:val="00E74239"/>
    <w:rsid w:val="00E8657A"/>
    <w:rsid w:val="00E909C3"/>
    <w:rsid w:val="00EB50D2"/>
    <w:rsid w:val="00EF6D94"/>
    <w:rsid w:val="00F04E09"/>
    <w:rsid w:val="00F1370E"/>
    <w:rsid w:val="00F20896"/>
    <w:rsid w:val="00F213CB"/>
    <w:rsid w:val="00F263EF"/>
    <w:rsid w:val="00F334D3"/>
    <w:rsid w:val="00F33E50"/>
    <w:rsid w:val="00F708DB"/>
    <w:rsid w:val="00F72CAD"/>
    <w:rsid w:val="00F77B21"/>
    <w:rsid w:val="00F8602F"/>
    <w:rsid w:val="00F93930"/>
    <w:rsid w:val="00F97B19"/>
    <w:rsid w:val="00FD23E8"/>
    <w:rsid w:val="00FD7F82"/>
    <w:rsid w:val="00FE4739"/>
    <w:rsid w:val="00FF2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C85CC"/>
  <w15:chartTrackingRefBased/>
  <w15:docId w15:val="{2E5416B2-BC1B-4D05-8777-574283B34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A87D3A"/>
    <w:pPr>
      <w:spacing w:after="200" w:line="240" w:lineRule="auto"/>
      <w:jc w:val="center"/>
    </w:pPr>
    <w:rPr>
      <w:rFonts w:ascii="Times New Roman" w:eastAsiaTheme="minorEastAsia" w:hAnsi="Times New Roman" w:cs="Times New Roman"/>
      <w:iCs/>
      <w:kern w:val="0"/>
      <w:lang w:eastAsia="ja-JP"/>
      <w14:ligatures w14:val="none"/>
    </w:rPr>
  </w:style>
  <w:style w:type="table" w:styleId="TableGrid">
    <w:name w:val="Table Grid"/>
    <w:basedOn w:val="TableNormal"/>
    <w:uiPriority w:val="39"/>
    <w:rsid w:val="00EF6D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09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1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D1E"/>
  </w:style>
  <w:style w:type="paragraph" w:styleId="Footer">
    <w:name w:val="footer"/>
    <w:basedOn w:val="Normal"/>
    <w:link w:val="FooterChar"/>
    <w:uiPriority w:val="99"/>
    <w:unhideWhenUsed/>
    <w:rsid w:val="00261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D1E"/>
  </w:style>
  <w:style w:type="character" w:styleId="Hyperlink">
    <w:name w:val="Hyperlink"/>
    <w:basedOn w:val="DefaultParagraphFont"/>
    <w:uiPriority w:val="99"/>
    <w:unhideWhenUsed/>
    <w:rsid w:val="003F3E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E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10</Pages>
  <Words>1034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 T Nguyen</dc:creator>
  <cp:keywords/>
  <dc:description/>
  <cp:lastModifiedBy>Khai T Nguyen</cp:lastModifiedBy>
  <cp:revision>251</cp:revision>
  <cp:lastPrinted>2023-03-23T04:58:00Z</cp:lastPrinted>
  <dcterms:created xsi:type="dcterms:W3CDTF">2023-03-20T05:37:00Z</dcterms:created>
  <dcterms:modified xsi:type="dcterms:W3CDTF">2023-03-23T05:02:00Z</dcterms:modified>
</cp:coreProperties>
</file>