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3F70" w14:textId="3545FA71" w:rsidR="00DF26EC" w:rsidRDefault="00EF058B">
      <w:pPr>
        <w:rPr>
          <w:rtl/>
        </w:rPr>
      </w:pPr>
      <w:r w:rsidRPr="00EF058B">
        <w:rPr>
          <w:rFonts w:cs="Arial"/>
          <w:noProof/>
          <w:rtl/>
        </w:rPr>
        <w:drawing>
          <wp:inline distT="0" distB="0" distL="0" distR="0" wp14:anchorId="58A58D18" wp14:editId="27512DF5">
            <wp:extent cx="5731510" cy="1493520"/>
            <wp:effectExtent l="0" t="0" r="0" b="0"/>
            <wp:docPr id="1499136308" name="صورة 1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36308" name="صورة 1" descr="صورة تحتوي على نص, الخط, لقطة شاشة&#10;&#10;تم إنشاء الوصف تلقائياً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1F4E" w14:textId="77777777" w:rsidR="00EF058B" w:rsidRDefault="00EF058B">
      <w:pPr>
        <w:rPr>
          <w:rtl/>
        </w:rPr>
      </w:pPr>
    </w:p>
    <w:p w14:paraId="3E0D6B42" w14:textId="77777777" w:rsidR="003743DF" w:rsidRDefault="003743DF">
      <w:pPr>
        <w:rPr>
          <w:rtl/>
        </w:rPr>
      </w:pPr>
    </w:p>
    <w:p w14:paraId="40E719A1" w14:textId="4564CF2F" w:rsidR="00EF058B" w:rsidRDefault="003743DF">
      <w:pPr>
        <w:rPr>
          <w:rFonts w:hint="cs"/>
          <w:rtl/>
        </w:rPr>
      </w:pPr>
      <w:r>
        <w:rPr>
          <w:rFonts w:hint="cs"/>
          <w:rtl/>
        </w:rPr>
        <w:t>س1</w:t>
      </w:r>
    </w:p>
    <w:p w14:paraId="3741B81E" w14:textId="7A243C9B" w:rsidR="00EF058B" w:rsidRDefault="00617CDC">
      <w:pPr>
        <w:rPr>
          <w:rtl/>
        </w:rPr>
      </w:pPr>
      <w: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DDDDDD"/>
        </w:rPr>
        <w:t>current_semester</w:t>
      </w:r>
      <w:proofErr w:type="spellEnd"/>
    </w:p>
    <w:p w14:paraId="498E9DE1" w14:textId="028A3557" w:rsidR="003743DF" w:rsidRDefault="003743DF">
      <w:pPr>
        <w:rPr>
          <w:rtl/>
        </w:rPr>
      </w:pPr>
      <w:r w:rsidRPr="003743DF">
        <w:rPr>
          <w:rFonts w:cs="Arial"/>
          <w:noProof/>
          <w:rtl/>
        </w:rPr>
        <w:drawing>
          <wp:inline distT="0" distB="0" distL="0" distR="0" wp14:anchorId="0B2D025B" wp14:editId="49E1401F">
            <wp:extent cx="5731510" cy="4074795"/>
            <wp:effectExtent l="0" t="0" r="2540" b="1905"/>
            <wp:docPr id="79156236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62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B788" w14:textId="77777777" w:rsidR="009912EB" w:rsidRDefault="009912EB">
      <w:pPr>
        <w:rPr>
          <w:rtl/>
        </w:rPr>
      </w:pPr>
    </w:p>
    <w:p w14:paraId="365A988B" w14:textId="77777777" w:rsidR="009912EB" w:rsidRDefault="009912EB">
      <w:pPr>
        <w:rPr>
          <w:rtl/>
        </w:rPr>
      </w:pPr>
    </w:p>
    <w:p w14:paraId="231259DE" w14:textId="77777777" w:rsidR="003743DF" w:rsidRDefault="003743DF">
      <w:pPr>
        <w:rPr>
          <w:rtl/>
        </w:rPr>
      </w:pPr>
    </w:p>
    <w:p w14:paraId="4BFEDBC9" w14:textId="77777777" w:rsidR="003743DF" w:rsidRDefault="003743DF">
      <w:pPr>
        <w:rPr>
          <w:rtl/>
        </w:rPr>
      </w:pPr>
    </w:p>
    <w:p w14:paraId="1231F6CC" w14:textId="77777777" w:rsidR="003743DF" w:rsidRDefault="003743DF">
      <w:pPr>
        <w:rPr>
          <w:rtl/>
        </w:rPr>
      </w:pPr>
    </w:p>
    <w:p w14:paraId="1AE06F74" w14:textId="77777777" w:rsidR="003743DF" w:rsidRDefault="003743DF">
      <w:pPr>
        <w:rPr>
          <w:rtl/>
        </w:rPr>
      </w:pPr>
    </w:p>
    <w:p w14:paraId="0A76DA45" w14:textId="77777777" w:rsidR="003743DF" w:rsidRDefault="003743DF">
      <w:pPr>
        <w:rPr>
          <w:rtl/>
        </w:rPr>
      </w:pPr>
    </w:p>
    <w:p w14:paraId="7C47BAC2" w14:textId="77777777" w:rsidR="003743DF" w:rsidRDefault="003743DF">
      <w:pPr>
        <w:rPr>
          <w:rtl/>
        </w:rPr>
      </w:pPr>
    </w:p>
    <w:p w14:paraId="0420B72B" w14:textId="56D48476" w:rsidR="003743DF" w:rsidRDefault="00C9076B">
      <w:pPr>
        <w:rPr>
          <w:rtl/>
        </w:rPr>
      </w:pPr>
      <w:r>
        <w:rPr>
          <w:rFonts w:hint="cs"/>
          <w:rtl/>
        </w:rPr>
        <w:t>س2</w:t>
      </w:r>
    </w:p>
    <w:p w14:paraId="0F5C93C9" w14:textId="77777777" w:rsidR="00C9076B" w:rsidRDefault="00C9076B">
      <w:pPr>
        <w:rPr>
          <w:rtl/>
        </w:rPr>
      </w:pPr>
    </w:p>
    <w:p w14:paraId="376A0AB4" w14:textId="77777777" w:rsidR="00C9076B" w:rsidRDefault="00C9076B">
      <w:pPr>
        <w:rPr>
          <w:rtl/>
        </w:rPr>
      </w:pPr>
    </w:p>
    <w:p w14:paraId="203EAFBE" w14:textId="77777777" w:rsidR="00C9076B" w:rsidRDefault="00C9076B">
      <w:pPr>
        <w:rPr>
          <w:rtl/>
        </w:rPr>
      </w:pPr>
    </w:p>
    <w:p w14:paraId="4077529E" w14:textId="77777777" w:rsidR="00C9076B" w:rsidRDefault="00C9076B">
      <w:pPr>
        <w:rPr>
          <w:rtl/>
        </w:rPr>
      </w:pPr>
    </w:p>
    <w:p w14:paraId="47FD130E" w14:textId="77777777" w:rsidR="00C9076B" w:rsidRDefault="00C9076B">
      <w:pPr>
        <w:rPr>
          <w:rtl/>
        </w:rPr>
      </w:pPr>
    </w:p>
    <w:p w14:paraId="3098B288" w14:textId="77777777" w:rsidR="00C9076B" w:rsidRDefault="00C9076B">
      <w:pPr>
        <w:rPr>
          <w:rtl/>
        </w:rPr>
      </w:pPr>
    </w:p>
    <w:p w14:paraId="12F6D911" w14:textId="77777777" w:rsidR="00C9076B" w:rsidRDefault="00C9076B">
      <w:pPr>
        <w:rPr>
          <w:rtl/>
        </w:rPr>
      </w:pPr>
    </w:p>
    <w:p w14:paraId="3CDE1307" w14:textId="77777777" w:rsidR="00C9076B" w:rsidRDefault="00C9076B">
      <w:pPr>
        <w:rPr>
          <w:rtl/>
        </w:rPr>
      </w:pPr>
    </w:p>
    <w:p w14:paraId="6C25A975" w14:textId="77777777" w:rsidR="00C9076B" w:rsidRDefault="00C9076B">
      <w:pPr>
        <w:rPr>
          <w:rtl/>
        </w:rPr>
      </w:pPr>
    </w:p>
    <w:p w14:paraId="4BE888F3" w14:textId="77777777" w:rsidR="00C9076B" w:rsidRDefault="00C9076B">
      <w:pPr>
        <w:rPr>
          <w:rtl/>
        </w:rPr>
      </w:pPr>
    </w:p>
    <w:p w14:paraId="095D5455" w14:textId="77777777" w:rsidR="00C9076B" w:rsidRDefault="00C9076B">
      <w:pPr>
        <w:rPr>
          <w:rtl/>
        </w:rPr>
      </w:pPr>
    </w:p>
    <w:p w14:paraId="29C13C06" w14:textId="77777777" w:rsidR="00C9076B" w:rsidRDefault="00C9076B">
      <w:pPr>
        <w:rPr>
          <w:rtl/>
        </w:rPr>
      </w:pPr>
    </w:p>
    <w:p w14:paraId="2A9FA665" w14:textId="77777777" w:rsidR="00C9076B" w:rsidRDefault="00C9076B">
      <w:pPr>
        <w:rPr>
          <w:rtl/>
        </w:rPr>
      </w:pPr>
    </w:p>
    <w:p w14:paraId="4656C639" w14:textId="77777777" w:rsidR="00C9076B" w:rsidRDefault="00C9076B">
      <w:pPr>
        <w:rPr>
          <w:rtl/>
        </w:rPr>
      </w:pPr>
    </w:p>
    <w:p w14:paraId="21F4E335" w14:textId="77777777" w:rsidR="00C9076B" w:rsidRDefault="00C9076B">
      <w:pPr>
        <w:rPr>
          <w:rtl/>
        </w:rPr>
      </w:pPr>
    </w:p>
    <w:p w14:paraId="387E3789" w14:textId="77777777" w:rsidR="003743DF" w:rsidRDefault="003743DF">
      <w:pPr>
        <w:rPr>
          <w:rFonts w:hint="cs"/>
          <w:rtl/>
        </w:rPr>
      </w:pPr>
    </w:p>
    <w:p w14:paraId="2FDE3807" w14:textId="77777777" w:rsidR="00EF058B" w:rsidRDefault="00EF058B">
      <w:pPr>
        <w:rPr>
          <w:rFonts w:hint="cs"/>
          <w:rtl/>
        </w:rPr>
      </w:pPr>
    </w:p>
    <w:p w14:paraId="6A0D1F11" w14:textId="4483952F" w:rsidR="00EF058B" w:rsidRDefault="00EF058B">
      <w:pPr>
        <w:rPr>
          <w:rtl/>
        </w:rPr>
      </w:pPr>
      <w:r>
        <w:rPr>
          <w:rFonts w:hint="cs"/>
          <w:rtl/>
        </w:rPr>
        <w:t xml:space="preserve">س3 </w:t>
      </w:r>
      <w:r>
        <w:rPr>
          <w:rtl/>
        </w:rPr>
        <w:br/>
      </w:r>
      <w:r>
        <w:rPr>
          <w:rFonts w:hint="cs"/>
          <w:rtl/>
        </w:rPr>
        <w:t xml:space="preserve">ق </w:t>
      </w:r>
      <w: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DDDDDD"/>
        </w:rPr>
        <w:t>academic_record</w:t>
      </w:r>
      <w:proofErr w:type="spellEnd"/>
    </w:p>
    <w:p w14:paraId="7AC62147" w14:textId="50E34A23" w:rsidR="009912EB" w:rsidRDefault="00000000">
      <w:pPr>
        <w:rPr>
          <w:sz w:val="52"/>
          <w:szCs w:val="52"/>
          <w:rtl/>
        </w:rPr>
      </w:pPr>
      <w:hyperlink r:id="rId6" w:tooltip="استعراض" w:history="1">
        <w:proofErr w:type="spellStart"/>
        <w:r w:rsidR="00C05D78" w:rsidRPr="00C05D78">
          <w:rPr>
            <w:rStyle w:val="Hyperlink"/>
            <w:rFonts w:ascii="Arial" w:hAnsi="Arial" w:cs="Arial"/>
            <w:color w:val="000000"/>
            <w:sz w:val="48"/>
            <w:szCs w:val="48"/>
            <w:vertAlign w:val="subscript"/>
          </w:rPr>
          <w:t>student_gpa</w:t>
        </w:r>
        <w:proofErr w:type="spellEnd"/>
      </w:hyperlink>
    </w:p>
    <w:p w14:paraId="07876D94" w14:textId="05830223" w:rsidR="00C9076B" w:rsidRPr="00C05D78" w:rsidRDefault="00C9076B">
      <w:pPr>
        <w:rPr>
          <w:rFonts w:hint="cs"/>
          <w:sz w:val="52"/>
          <w:szCs w:val="52"/>
          <w:rtl/>
        </w:rPr>
      </w:pPr>
    </w:p>
    <w:p w14:paraId="2FB9AD9C" w14:textId="0EDF660F" w:rsidR="00EF058B" w:rsidRDefault="009912EB">
      <w:pPr>
        <w:rPr>
          <w:rtl/>
        </w:rPr>
      </w:pPr>
      <w:r w:rsidRPr="009912EB">
        <w:rPr>
          <w:rFonts w:cs="Arial"/>
          <w:noProof/>
          <w:rtl/>
        </w:rPr>
        <w:lastRenderedPageBreak/>
        <w:drawing>
          <wp:inline distT="0" distB="0" distL="0" distR="0" wp14:anchorId="2B5B1921" wp14:editId="4C0F275F">
            <wp:extent cx="5731510" cy="3873500"/>
            <wp:effectExtent l="0" t="0" r="2540" b="0"/>
            <wp:docPr id="4861418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4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58B" w:rsidRPr="00EF058B">
        <w:rPr>
          <w:rFonts w:cs="Arial"/>
          <w:noProof/>
          <w:rtl/>
        </w:rPr>
        <w:drawing>
          <wp:inline distT="0" distB="0" distL="0" distR="0" wp14:anchorId="4EB6B9F8" wp14:editId="0017F929">
            <wp:extent cx="5731510" cy="3181350"/>
            <wp:effectExtent l="0" t="0" r="0" b="0"/>
            <wp:docPr id="1903552259" name="صورة 1" descr="صورة تحتوي على نص, لقطة شاشة, برمجيات, صفحة ويب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52259" name="صورة 1" descr="صورة تحتوي على نص, لقطة شاشة, برمجيات, صفحة ويب&#10;&#10;تم إنشاء الوصف تلقائياً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BC58" w14:textId="77777777" w:rsidR="00112C9A" w:rsidRDefault="00112C9A">
      <w:pPr>
        <w:rPr>
          <w:rtl/>
        </w:rPr>
      </w:pPr>
    </w:p>
    <w:p w14:paraId="705C7167" w14:textId="77777777" w:rsidR="00112C9A" w:rsidRDefault="00112C9A">
      <w:pPr>
        <w:rPr>
          <w:rtl/>
        </w:rPr>
      </w:pPr>
    </w:p>
    <w:p w14:paraId="71C14ADB" w14:textId="77777777" w:rsidR="00112C9A" w:rsidRDefault="00112C9A">
      <w:pPr>
        <w:rPr>
          <w:rtl/>
        </w:rPr>
      </w:pPr>
    </w:p>
    <w:p w14:paraId="7DC4E500" w14:textId="77777777" w:rsidR="00112C9A" w:rsidRDefault="00112C9A">
      <w:pPr>
        <w:rPr>
          <w:rtl/>
        </w:rPr>
      </w:pPr>
    </w:p>
    <w:p w14:paraId="547389D7" w14:textId="77777777" w:rsidR="00112C9A" w:rsidRDefault="00112C9A">
      <w:pPr>
        <w:rPr>
          <w:rtl/>
        </w:rPr>
      </w:pPr>
    </w:p>
    <w:p w14:paraId="7F955531" w14:textId="77777777" w:rsidR="00112C9A" w:rsidRDefault="00112C9A">
      <w:pPr>
        <w:rPr>
          <w:rtl/>
        </w:rPr>
      </w:pPr>
    </w:p>
    <w:p w14:paraId="4C0BFDEC" w14:textId="77777777" w:rsidR="00112C9A" w:rsidRDefault="00112C9A">
      <w:pPr>
        <w:rPr>
          <w:rtl/>
        </w:rPr>
      </w:pPr>
    </w:p>
    <w:p w14:paraId="76C9D026" w14:textId="6B80D0D4" w:rsidR="00112C9A" w:rsidRDefault="00112C9A">
      <w:pPr>
        <w:rPr>
          <w:rtl/>
        </w:rPr>
      </w:pPr>
      <w:r w:rsidRPr="00112C9A">
        <w:rPr>
          <w:rFonts w:cs="Arial"/>
          <w:rtl/>
        </w:rPr>
        <w:drawing>
          <wp:inline distT="0" distB="0" distL="0" distR="0" wp14:anchorId="47D839DE" wp14:editId="6880F823">
            <wp:extent cx="5731510" cy="1762760"/>
            <wp:effectExtent l="0" t="0" r="2540" b="8890"/>
            <wp:docPr id="2062109146" name="صورة 1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09146" name="صورة 1" descr="صورة تحتوي على نص, الخط, لقطة شاشة&#10;&#10;تم إنشاء الوصف تلقائياً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2CE1" w14:textId="77777777" w:rsidR="004A6578" w:rsidRDefault="004A6578">
      <w:pPr>
        <w:rPr>
          <w:rtl/>
        </w:rPr>
      </w:pPr>
    </w:p>
    <w:p w14:paraId="46A2AD93" w14:textId="77777777" w:rsidR="004A6578" w:rsidRDefault="004A6578">
      <w:pPr>
        <w:rPr>
          <w:rtl/>
        </w:rPr>
      </w:pPr>
    </w:p>
    <w:p w14:paraId="4666F086" w14:textId="77777777" w:rsidR="004A6578" w:rsidRDefault="004A6578"/>
    <w:sectPr w:rsidR="004A6578" w:rsidSect="007B4A4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8B"/>
    <w:rsid w:val="00112C9A"/>
    <w:rsid w:val="003743DF"/>
    <w:rsid w:val="004A6578"/>
    <w:rsid w:val="00617CDC"/>
    <w:rsid w:val="007B4A45"/>
    <w:rsid w:val="009912EB"/>
    <w:rsid w:val="00C05D78"/>
    <w:rsid w:val="00C11556"/>
    <w:rsid w:val="00C9076B"/>
    <w:rsid w:val="00D714C6"/>
    <w:rsid w:val="00DF26EC"/>
    <w:rsid w:val="00DF3E0B"/>
    <w:rsid w:val="00EF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2F54"/>
  <w15:chartTrackingRefBased/>
  <w15:docId w15:val="{A19AD8E5-4B54-4D39-99AF-83A64E76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F0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0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0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0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0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0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0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0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0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F0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F0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F0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F058B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F058B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F058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F058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F058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F0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F0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F0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F0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F0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F0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F05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F05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F058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F0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F058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F05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semiHidden/>
    <w:unhideWhenUsed/>
    <w:rsid w:val="00C05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/phpmyadmin/index.php?route=/sql&amp;pos=0&amp;db=university_info&amp;table=student_gp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موسى البارقي</dc:creator>
  <cp:keywords/>
  <dc:description/>
  <cp:lastModifiedBy>موسى البارقي</cp:lastModifiedBy>
  <cp:revision>7</cp:revision>
  <dcterms:created xsi:type="dcterms:W3CDTF">2024-03-24T03:29:00Z</dcterms:created>
  <dcterms:modified xsi:type="dcterms:W3CDTF">2024-03-28T11:53:00Z</dcterms:modified>
</cp:coreProperties>
</file>