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658" w:rsidRPr="00C23658" w:rsidRDefault="00C23658" w:rsidP="00C23658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C23658">
        <w:rPr>
          <w:rFonts w:ascii="Arial" w:eastAsia="Times New Roman" w:hAnsi="Arial" w:cs="Arial"/>
          <w:b/>
          <w:bCs/>
          <w:color w:val="222222"/>
          <w:sz w:val="33"/>
          <w:szCs w:val="33"/>
        </w:rPr>
        <w:t>Web back-end (3) - Web server</w:t>
      </w:r>
      <w:bookmarkStart w:id="0" w:name="_GoBack"/>
      <w:bookmarkEnd w:id="0"/>
    </w:p>
    <w:p w:rsidR="005E5960" w:rsidRDefault="003F228C">
      <w:r>
        <w:t>Lab3</w:t>
      </w:r>
    </w:p>
    <w:p w:rsidR="003F228C" w:rsidRDefault="003F228C">
      <w:r>
        <w:t>3.1</w:t>
      </w:r>
    </w:p>
    <w:p w:rsidR="003F228C" w:rsidRDefault="003F228C">
      <w:r w:rsidRPr="003F228C">
        <w:rPr>
          <w:noProof/>
        </w:rPr>
        <w:drawing>
          <wp:inline distT="0" distB="0" distL="0" distR="0" wp14:anchorId="08886786" wp14:editId="41C3543F">
            <wp:extent cx="3833165" cy="2939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4715" cy="294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8C" w:rsidRDefault="003F228C">
      <w:r w:rsidRPr="003F228C">
        <w:rPr>
          <w:noProof/>
        </w:rPr>
        <w:drawing>
          <wp:inline distT="0" distB="0" distL="0" distR="0" wp14:anchorId="2FC5DA5C" wp14:editId="37B2FEA5">
            <wp:extent cx="5640019" cy="276095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5097" cy="27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F228C" w:rsidRDefault="003F228C">
      <w:r w:rsidRPr="003F228C">
        <w:rPr>
          <w:noProof/>
        </w:rPr>
        <w:lastRenderedPageBreak/>
        <w:drawing>
          <wp:inline distT="0" distB="0" distL="0" distR="0" wp14:anchorId="724498F7" wp14:editId="07B52B6B">
            <wp:extent cx="5943600" cy="2741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8C" w:rsidRDefault="003F228C">
      <w:r w:rsidRPr="003F228C">
        <w:rPr>
          <w:noProof/>
        </w:rPr>
        <w:drawing>
          <wp:inline distT="0" distB="0" distL="0" distR="0" wp14:anchorId="45FB0379" wp14:editId="45AD21BF">
            <wp:extent cx="5943600" cy="333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8C" w:rsidRDefault="003F228C" w:rsidP="003F228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</w:p>
    <w:p w:rsidR="003F228C" w:rsidRDefault="003F228C" w:rsidP="003F228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Câu 3.2 Một số phần mềm web server phổ biến. Phát biểu nào không đúng?</w:t>
      </w:r>
    </w:p>
    <w:p w:rsidR="003F228C" w:rsidRDefault="003F228C" w:rsidP="003F228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A. Apache</w:t>
      </w:r>
    </w:p>
    <w:p w:rsidR="003F228C" w:rsidRDefault="003F228C" w:rsidP="003F228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B. Nginx</w:t>
      </w:r>
    </w:p>
    <w:p w:rsidR="003F228C" w:rsidRDefault="003F228C" w:rsidP="003F228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 w:rsidRPr="003F228C">
        <w:rPr>
          <w:rFonts w:ascii="Arial" w:hAnsi="Arial" w:cs="Arial"/>
          <w:color w:val="222222"/>
          <w:sz w:val="20"/>
          <w:szCs w:val="20"/>
          <w:highlight w:val="cyan"/>
        </w:rPr>
        <w:t>C. SSI</w:t>
      </w:r>
    </w:p>
    <w:p w:rsidR="003F228C" w:rsidRDefault="003F228C" w:rsidP="003F228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D. Nodejs</w:t>
      </w:r>
    </w:p>
    <w:p w:rsidR="003F228C" w:rsidRDefault="003F228C" w:rsidP="003F228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</w:p>
    <w:p w:rsidR="003F228C" w:rsidRDefault="003F228C" w:rsidP="003F228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</w:p>
    <w:p w:rsidR="003F228C" w:rsidRDefault="003F228C" w:rsidP="003F228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Câu 3.3 Các chức năng của Web server là gì. Phát biểu nào không đúng?</w:t>
      </w:r>
    </w:p>
    <w:p w:rsidR="003F228C" w:rsidRDefault="003F228C" w:rsidP="003F228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A. Lưu trữ các tập tin của ứng dụng web</w:t>
      </w:r>
    </w:p>
    <w:p w:rsidR="003F228C" w:rsidRDefault="003F228C" w:rsidP="003F228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B. Nhận request từ client</w:t>
      </w:r>
    </w:p>
    <w:p w:rsidR="003F228C" w:rsidRDefault="003F228C" w:rsidP="003F228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C. Xử lý request</w:t>
      </w:r>
    </w:p>
    <w:p w:rsidR="003F228C" w:rsidRDefault="003F228C" w:rsidP="003F228C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0"/>
          <w:szCs w:val="20"/>
        </w:rPr>
      </w:pPr>
      <w:r w:rsidRPr="003F228C">
        <w:rPr>
          <w:rFonts w:ascii="Arial" w:hAnsi="Arial" w:cs="Arial"/>
          <w:color w:val="222222"/>
          <w:sz w:val="20"/>
          <w:szCs w:val="20"/>
          <w:highlight w:val="cyan"/>
        </w:rPr>
        <w:t>D. Nhận response từ máy client</w:t>
      </w:r>
    </w:p>
    <w:p w:rsidR="003F228C" w:rsidRDefault="003F228C"/>
    <w:p w:rsidR="003F228C" w:rsidRDefault="003F228C">
      <w:r>
        <w:t>3.4</w:t>
      </w:r>
    </w:p>
    <w:p w:rsidR="00480159" w:rsidRDefault="00480159">
      <w:pPr>
        <w:rPr>
          <w:noProof/>
        </w:rPr>
      </w:pPr>
      <w:r>
        <w:t>a.</w:t>
      </w:r>
      <w:r w:rsidRPr="00480159">
        <w:rPr>
          <w:noProof/>
        </w:rPr>
        <w:t xml:space="preserve"> </w:t>
      </w:r>
      <w:r w:rsidRPr="00480159">
        <w:rPr>
          <w:noProof/>
        </w:rPr>
        <w:drawing>
          <wp:inline distT="0" distB="0" distL="0" distR="0" wp14:anchorId="7EA494A5" wp14:editId="6ECBAF25">
            <wp:extent cx="5943600" cy="3475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59" w:rsidRDefault="00480159">
      <w:pPr>
        <w:rPr>
          <w:noProof/>
        </w:rPr>
      </w:pPr>
      <w:r>
        <w:lastRenderedPageBreak/>
        <w:t>b.</w:t>
      </w:r>
      <w:r w:rsidRPr="00480159">
        <w:rPr>
          <w:noProof/>
        </w:rPr>
        <w:t xml:space="preserve"> </w:t>
      </w:r>
      <w:r w:rsidRPr="00480159">
        <w:rPr>
          <w:noProof/>
        </w:rPr>
        <w:drawing>
          <wp:inline distT="0" distB="0" distL="0" distR="0" wp14:anchorId="40DEB53D" wp14:editId="55273394">
            <wp:extent cx="5943600" cy="3300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59" w:rsidRDefault="00480159">
      <w:r>
        <w:t>c.</w:t>
      </w:r>
      <w:r w:rsidRPr="00480159">
        <w:rPr>
          <w:noProof/>
        </w:rPr>
        <w:t xml:space="preserve"> </w:t>
      </w:r>
      <w:r w:rsidRPr="00480159">
        <w:rPr>
          <w:noProof/>
        </w:rPr>
        <w:drawing>
          <wp:inline distT="0" distB="0" distL="0" distR="0" wp14:anchorId="13018A9C" wp14:editId="47112DC4">
            <wp:extent cx="5943600" cy="979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59" w:rsidRDefault="00480159">
      <w:pPr>
        <w:rPr>
          <w:noProof/>
        </w:rPr>
      </w:pPr>
      <w:r>
        <w:t>d.</w:t>
      </w:r>
      <w:r w:rsidRPr="00480159">
        <w:rPr>
          <w:noProof/>
        </w:rPr>
        <w:t xml:space="preserve"> </w:t>
      </w:r>
      <w:r w:rsidRPr="00480159">
        <w:rPr>
          <w:noProof/>
        </w:rPr>
        <w:drawing>
          <wp:inline distT="0" distB="0" distL="0" distR="0" wp14:anchorId="4A2C727E" wp14:editId="7791C3FB">
            <wp:extent cx="5943600" cy="711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59" w:rsidRDefault="00480159">
      <w:r>
        <w:t>Không được tại vì giới hạn của công là 2</w:t>
      </w:r>
      <w:r>
        <w:rPr>
          <w:vertAlign w:val="superscript"/>
        </w:rPr>
        <w:t>16</w:t>
      </w:r>
      <w:r>
        <w:t xml:space="preserve">=65535 </w:t>
      </w:r>
    </w:p>
    <w:p w:rsidR="00480159" w:rsidRDefault="00480159"/>
    <w:p w:rsidR="003F228C" w:rsidRDefault="003F228C"/>
    <w:sectPr w:rsidR="003F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8C"/>
    <w:rsid w:val="003F228C"/>
    <w:rsid w:val="00480159"/>
    <w:rsid w:val="005E5960"/>
    <w:rsid w:val="00C2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53F3"/>
  <w15:chartTrackingRefBased/>
  <w15:docId w15:val="{224392DB-2303-4651-9FC5-3632D115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3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365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2</cp:revision>
  <dcterms:created xsi:type="dcterms:W3CDTF">2025-03-12T04:57:00Z</dcterms:created>
  <dcterms:modified xsi:type="dcterms:W3CDTF">2025-03-19T06:43:00Z</dcterms:modified>
</cp:coreProperties>
</file>