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6B49" w14:textId="77777777" w:rsidR="00B76127" w:rsidRDefault="0031208E">
      <w:pPr>
        <w:spacing w:after="307"/>
      </w:pPr>
      <w:r>
        <w:rPr>
          <w:rFonts w:ascii="Times New Roman" w:eastAsia="Times New Roman" w:hAnsi="Times New Roman" w:cs="Times New Roman"/>
          <w:sz w:val="32"/>
        </w:rPr>
        <w:t xml:space="preserve">Implementation: </w:t>
      </w:r>
    </w:p>
    <w:p w14:paraId="274CC0E3" w14:textId="77777777" w:rsidR="00B76127" w:rsidRDefault="0031208E" w:rsidP="0031208E">
      <w:pPr>
        <w:pStyle w:val="ListParagraph"/>
        <w:numPr>
          <w:ilvl w:val="0"/>
          <w:numId w:val="1"/>
        </w:numPr>
        <w:spacing w:after="81"/>
        <w:ind w:right="1772"/>
      </w:pPr>
      <w:r w:rsidRPr="0031208E">
        <w:rPr>
          <w:rFonts w:ascii="Times New Roman" w:eastAsia="Times New Roman" w:hAnsi="Times New Roman" w:cs="Times New Roman"/>
          <w:color w:val="24292F"/>
          <w:sz w:val="24"/>
        </w:rPr>
        <w:t xml:space="preserve">Worked on some project initial part of Code. </w:t>
      </w:r>
    </w:p>
    <w:p w14:paraId="4690977C" w14:textId="77777777" w:rsidR="00B76127" w:rsidRDefault="0031208E" w:rsidP="0031208E">
      <w:pPr>
        <w:pStyle w:val="ListParagraph"/>
        <w:numPr>
          <w:ilvl w:val="0"/>
          <w:numId w:val="1"/>
        </w:numPr>
        <w:spacing w:after="81"/>
        <w:ind w:right="1772"/>
      </w:pPr>
      <w:r w:rsidRPr="0031208E">
        <w:rPr>
          <w:rFonts w:ascii="Times New Roman" w:eastAsia="Times New Roman" w:hAnsi="Times New Roman" w:cs="Times New Roman"/>
          <w:color w:val="24292F"/>
          <w:sz w:val="24"/>
        </w:rPr>
        <w:t xml:space="preserve">Code was divided into multifile. </w:t>
      </w:r>
    </w:p>
    <w:p w14:paraId="716ACA10" w14:textId="5DB35632" w:rsidR="00B76127" w:rsidRDefault="0031208E" w:rsidP="0031208E">
      <w:pPr>
        <w:pStyle w:val="ListParagraph"/>
        <w:numPr>
          <w:ilvl w:val="0"/>
          <w:numId w:val="1"/>
        </w:numPr>
        <w:spacing w:after="300"/>
        <w:ind w:right="1772"/>
      </w:pPr>
      <w:r w:rsidRPr="0031208E">
        <w:rPr>
          <w:rFonts w:ascii="Times New Roman" w:eastAsia="Times New Roman" w:hAnsi="Times New Roman" w:cs="Times New Roman"/>
          <w:color w:val="24292F"/>
          <w:sz w:val="24"/>
        </w:rPr>
        <w:t xml:space="preserve">Analysing and Debugging the Code. </w:t>
      </w:r>
    </w:p>
    <w:p w14:paraId="28D6C0AC" w14:textId="77777777" w:rsidR="00B76127" w:rsidRDefault="0031208E">
      <w:pPr>
        <w:spacing w:after="304"/>
        <w:ind w:left="720"/>
      </w:pPr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</w:p>
    <w:p w14:paraId="51AA5FE0" w14:textId="77777777" w:rsidR="00B76127" w:rsidRDefault="0031208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B7612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72354"/>
    <w:multiLevelType w:val="hybridMultilevel"/>
    <w:tmpl w:val="089CA6BE"/>
    <w:lvl w:ilvl="0" w:tplc="7CEA8E32">
      <w:start w:val="1"/>
      <w:numFmt w:val="bullet"/>
      <w:lvlText w:val="•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1E157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1CA99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0030F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AEC5B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82A9B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D2335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6D15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88B41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127"/>
    <w:rsid w:val="0031208E"/>
    <w:rsid w:val="00B7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F9B3"/>
  <w15:docId w15:val="{0AC2C5E7-2213-42A2-AFDA-D1202417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Document3</dc:title>
  <dc:subject/>
  <dc:creator>Lenovo</dc:creator>
  <cp:keywords/>
  <cp:lastModifiedBy>Khare Pooja</cp:lastModifiedBy>
  <cp:revision>2</cp:revision>
  <dcterms:created xsi:type="dcterms:W3CDTF">2022-02-11T10:49:00Z</dcterms:created>
  <dcterms:modified xsi:type="dcterms:W3CDTF">2022-02-11T10:49:00Z</dcterms:modified>
</cp:coreProperties>
</file>