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8B9E7" w14:textId="7413B6C4" w:rsidR="006E6FE4" w:rsidRPr="006E6FE4" w:rsidRDefault="006E6FE4" w:rsidP="006E6FE4">
      <w:pPr>
        <w:rPr>
          <w:rFonts w:ascii="Times New Roman" w:hAnsi="Times New Roman" w:cs="Times New Roman"/>
          <w:sz w:val="28"/>
          <w:szCs w:val="28"/>
        </w:rPr>
      </w:pPr>
      <w:r w:rsidRPr="006E6FE4">
        <w:rPr>
          <w:rFonts w:ascii="Times New Roman" w:hAnsi="Times New Roman" w:cs="Times New Roman"/>
          <w:sz w:val="28"/>
          <w:szCs w:val="28"/>
        </w:rPr>
        <w:t>CIS234A: Real World Programming</w:t>
      </w:r>
    </w:p>
    <w:p w14:paraId="6BD0CD33" w14:textId="4AF68849" w:rsidR="006E6FE4" w:rsidRPr="006E6FE4" w:rsidRDefault="006E6FE4" w:rsidP="006E6FE4">
      <w:pPr>
        <w:rPr>
          <w:rFonts w:ascii="Times New Roman" w:hAnsi="Times New Roman" w:cs="Times New Roman"/>
          <w:sz w:val="28"/>
          <w:szCs w:val="28"/>
        </w:rPr>
      </w:pPr>
      <w:r w:rsidRPr="006E6FE4">
        <w:rPr>
          <w:rFonts w:ascii="Times New Roman" w:hAnsi="Times New Roman" w:cs="Times New Roman"/>
          <w:sz w:val="28"/>
          <w:szCs w:val="28"/>
        </w:rPr>
        <w:t xml:space="preserve"> Project: Food Pantry Notification System – Sprint 1</w:t>
      </w:r>
    </w:p>
    <w:p w14:paraId="445D0826" w14:textId="6ED73E0B" w:rsidR="006E6FE4" w:rsidRPr="006E6FE4" w:rsidRDefault="006E6FE4" w:rsidP="006E6FE4">
      <w:pPr>
        <w:rPr>
          <w:rFonts w:ascii="Times New Roman" w:hAnsi="Times New Roman" w:cs="Times New Roman"/>
          <w:sz w:val="28"/>
          <w:szCs w:val="28"/>
        </w:rPr>
      </w:pPr>
      <w:r w:rsidRPr="006E6FE4">
        <w:rPr>
          <w:rFonts w:ascii="Times New Roman" w:hAnsi="Times New Roman" w:cs="Times New Roman"/>
          <w:sz w:val="28"/>
          <w:szCs w:val="28"/>
        </w:rPr>
        <w:t xml:space="preserve"> Name: Khaylub Thompson-Calvin</w:t>
      </w:r>
    </w:p>
    <w:p w14:paraId="400E85ED" w14:textId="4E858A33" w:rsidR="006E6FE4" w:rsidRPr="006E6FE4" w:rsidRDefault="006E6FE4" w:rsidP="006E6FE4">
      <w:pPr>
        <w:rPr>
          <w:rFonts w:ascii="Times New Roman" w:hAnsi="Times New Roman" w:cs="Times New Roman"/>
          <w:sz w:val="28"/>
          <w:szCs w:val="28"/>
        </w:rPr>
      </w:pPr>
      <w:r w:rsidRPr="006E6FE4">
        <w:rPr>
          <w:rFonts w:ascii="Times New Roman" w:hAnsi="Times New Roman" w:cs="Times New Roman"/>
          <w:sz w:val="28"/>
          <w:szCs w:val="28"/>
        </w:rPr>
        <w:t>Date: 4/14/2025</w:t>
      </w:r>
    </w:p>
    <w:p w14:paraId="19075047" w14:textId="77777777" w:rsidR="006E6FE4" w:rsidRDefault="006E6FE4" w:rsidP="006E6FE4">
      <w:pPr>
        <w:rPr>
          <w:rFonts w:ascii="Calibri" w:hAnsi="Calibri" w:cs="Calibri"/>
          <w:sz w:val="28"/>
          <w:szCs w:val="28"/>
        </w:rPr>
      </w:pPr>
    </w:p>
    <w:p w14:paraId="4E294AE5" w14:textId="77777777" w:rsidR="006E6FE4" w:rsidRPr="006E6FE4" w:rsidRDefault="006E6FE4" w:rsidP="006E6FE4">
      <w:pPr>
        <w:jc w:val="center"/>
        <w:rPr>
          <w:rFonts w:ascii="Times New Roman" w:hAnsi="Times New Roman" w:cs="Times New Roman"/>
          <w:sz w:val="56"/>
          <w:szCs w:val="56"/>
        </w:rPr>
      </w:pPr>
      <w:r w:rsidRPr="006E6FE4">
        <w:rPr>
          <w:rFonts w:ascii="Times New Roman" w:hAnsi="Times New Roman" w:cs="Times New Roman"/>
          <w:sz w:val="56"/>
          <w:szCs w:val="56"/>
        </w:rPr>
        <w:t>Assignment 1: Project Introduction</w:t>
      </w:r>
    </w:p>
    <w:p w14:paraId="212B0FA8" w14:textId="77777777" w:rsidR="006E6FE4" w:rsidRDefault="006E6FE4" w:rsidP="006E6FE4">
      <w:pPr>
        <w:jc w:val="center"/>
        <w:rPr>
          <w:rFonts w:ascii="Times New Roman" w:hAnsi="Times New Roman" w:cs="Times New Roman"/>
          <w:sz w:val="56"/>
          <w:szCs w:val="56"/>
        </w:rPr>
      </w:pPr>
      <w:r w:rsidRPr="006E6FE4">
        <w:rPr>
          <w:rFonts w:ascii="Times New Roman" w:hAnsi="Times New Roman" w:cs="Times New Roman"/>
          <w:sz w:val="56"/>
          <w:szCs w:val="56"/>
        </w:rPr>
        <w:t>Food Pantry Notification System</w:t>
      </w:r>
    </w:p>
    <w:p w14:paraId="2044D2B8" w14:textId="77777777" w:rsidR="000514F9" w:rsidRDefault="000514F9" w:rsidP="006E6FE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864D21D" w14:textId="77777777" w:rsidR="000514F9" w:rsidRDefault="000514F9" w:rsidP="006E6FE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19784F1" w14:textId="77777777" w:rsidR="000514F9" w:rsidRDefault="000514F9" w:rsidP="006E6FE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CA902A8" w14:textId="77777777" w:rsidR="000514F9" w:rsidRDefault="000514F9" w:rsidP="006E6FE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1B020F4" w14:textId="77777777" w:rsidR="000514F9" w:rsidRDefault="000514F9" w:rsidP="006E6FE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A08E144" w14:textId="77777777" w:rsidR="000514F9" w:rsidRDefault="000514F9" w:rsidP="006E6FE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A20A78B" w14:textId="77777777" w:rsidR="000514F9" w:rsidRDefault="000514F9" w:rsidP="006E6FE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D8AFD2C" w14:textId="77777777" w:rsidR="000514F9" w:rsidRDefault="000514F9" w:rsidP="006E6FE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57367C2" w14:textId="77777777" w:rsidR="000514F9" w:rsidRDefault="000514F9" w:rsidP="006E6FE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6B90446" w14:textId="77777777" w:rsidR="000514F9" w:rsidRDefault="000514F9" w:rsidP="006E6FE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F4478A3" w14:textId="77777777" w:rsidR="006E6FE4" w:rsidRDefault="006E6FE4" w:rsidP="006E6F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b/>
          <w:bCs/>
          <w:color w:val="4D4D4D"/>
          <w:sz w:val="32"/>
          <w:szCs w:val="32"/>
        </w:rPr>
      </w:pPr>
      <w:r w:rsidRPr="006E6FE4">
        <w:rPr>
          <w:rFonts w:ascii="Times New Roman" w:eastAsia="Times New Roman" w:hAnsi="Times New Roman" w:cs="Times New Roman"/>
          <w:b/>
          <w:bCs/>
          <w:color w:val="4D4D4D"/>
          <w:sz w:val="32"/>
          <w:szCs w:val="32"/>
        </w:rPr>
        <w:lastRenderedPageBreak/>
        <w:t>Formulate clarifying questions you'd like answered for the 4 Sprint 1 stories.</w:t>
      </w:r>
    </w:p>
    <w:p w14:paraId="4A8DD930" w14:textId="4278DFDF" w:rsidR="00CE22E1" w:rsidRPr="006641DB" w:rsidRDefault="006E6FE4" w:rsidP="006641DB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>Part 1: Clarifying Questions for Sprint Stories</w:t>
      </w:r>
    </w:p>
    <w:p w14:paraId="3ED1E49F" w14:textId="5D348648" w:rsidR="00CE22E1" w:rsidRPr="006E6FE4" w:rsidRDefault="00CE22E1" w:rsidP="006E6FE4">
      <w:pPr>
        <w:jc w:val="center"/>
        <w:rPr>
          <w:b/>
          <w:bCs/>
        </w:rPr>
      </w:pPr>
      <w:r w:rsidRPr="006E6FE4">
        <w:rPr>
          <w:b/>
          <w:bCs/>
        </w:rPr>
        <w:t>Login / Account Creation (Subscriber Account Creation &amp; Login)</w:t>
      </w:r>
    </w:p>
    <w:p w14:paraId="4F1F0D47" w14:textId="735E8C8E" w:rsidR="00CE22E1" w:rsidRPr="006641DB" w:rsidRDefault="00CE22E1" w:rsidP="00CE22E1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>1. Should users be able to log in using either username or email, or just one?</w:t>
      </w:r>
    </w:p>
    <w:p w14:paraId="754D40BF" w14:textId="21B3207C" w:rsidR="00CE22E1" w:rsidRPr="006641DB" w:rsidRDefault="00CE22E1" w:rsidP="00CE22E1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>2. What level of password complexity is required (symbols, length)?</w:t>
      </w:r>
    </w:p>
    <w:p w14:paraId="2FB9C511" w14:textId="4DB8F201" w:rsidR="00CE22E1" w:rsidRPr="006641DB" w:rsidRDefault="00CE22E1" w:rsidP="00CE22E1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>3. How should session management be handled after login (Flask-Session)?</w:t>
      </w:r>
    </w:p>
    <w:p w14:paraId="04C9E363" w14:textId="77777777" w:rsidR="00CE22E1" w:rsidRPr="006641DB" w:rsidRDefault="00CE22E1" w:rsidP="00CE22E1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>4. What happens if a duplicate username or email is submitted?</w:t>
      </w:r>
    </w:p>
    <w:p w14:paraId="064FEDBA" w14:textId="77777777" w:rsidR="006E6FE4" w:rsidRDefault="006E6FE4" w:rsidP="00CE22E1"/>
    <w:p w14:paraId="6DCC1A38" w14:textId="76396800" w:rsidR="00CE22E1" w:rsidRPr="00686408" w:rsidRDefault="00CE22E1" w:rsidP="00686408">
      <w:pPr>
        <w:jc w:val="center"/>
        <w:rPr>
          <w:b/>
          <w:bCs/>
        </w:rPr>
      </w:pPr>
      <w:r w:rsidRPr="00686408">
        <w:rPr>
          <w:b/>
          <w:bCs/>
        </w:rPr>
        <w:t>Send Notification (Send New Notification to Subscribers)</w:t>
      </w:r>
    </w:p>
    <w:p w14:paraId="4A16BF2B" w14:textId="32182BD1" w:rsidR="00CE22E1" w:rsidRPr="006641DB" w:rsidRDefault="00CE22E1" w:rsidP="00CE22E1">
      <w:pPr>
        <w:rPr>
          <w:rFonts w:ascii="Times New Roman" w:hAnsi="Times New Roman" w:cs="Times New Roman"/>
          <w:sz w:val="24"/>
          <w:szCs w:val="24"/>
        </w:rPr>
      </w:pPr>
      <w:r>
        <w:t>1</w:t>
      </w:r>
      <w:r w:rsidRPr="006641DB">
        <w:rPr>
          <w:rFonts w:ascii="Times New Roman" w:hAnsi="Times New Roman" w:cs="Times New Roman"/>
          <w:sz w:val="24"/>
          <w:szCs w:val="24"/>
        </w:rPr>
        <w:t>. Should notifications support HTML formatting (bold text, clickable links)?</w:t>
      </w:r>
    </w:p>
    <w:p w14:paraId="65B0B2F4" w14:textId="6B39476C" w:rsidR="00CE22E1" w:rsidRPr="006641DB" w:rsidRDefault="00CE22E1" w:rsidP="00CE22E1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 xml:space="preserve">2. Can staff send messages to a subset of subscribers </w:t>
      </w:r>
      <w:r w:rsidR="006E6FE4" w:rsidRPr="006641DB">
        <w:rPr>
          <w:rFonts w:ascii="Times New Roman" w:hAnsi="Times New Roman" w:cs="Times New Roman"/>
          <w:sz w:val="24"/>
          <w:szCs w:val="24"/>
        </w:rPr>
        <w:t>(</w:t>
      </w:r>
      <w:r w:rsidRPr="006641DB">
        <w:rPr>
          <w:rFonts w:ascii="Times New Roman" w:hAnsi="Times New Roman" w:cs="Times New Roman"/>
          <w:sz w:val="24"/>
          <w:szCs w:val="24"/>
        </w:rPr>
        <w:t>by group or tag)?</w:t>
      </w:r>
    </w:p>
    <w:p w14:paraId="46CE2EC8" w14:textId="77777777" w:rsidR="00CE22E1" w:rsidRPr="006641DB" w:rsidRDefault="00CE22E1" w:rsidP="00CE22E1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>3. Can notifications be scheduled for future delivery?</w:t>
      </w:r>
    </w:p>
    <w:p w14:paraId="6336B12C" w14:textId="0F75F5B8" w:rsidR="006E6FE4" w:rsidRPr="006641DB" w:rsidRDefault="00CE22E1" w:rsidP="00CE22E1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 xml:space="preserve">4. What is the expected length limit for </w:t>
      </w:r>
      <w:r w:rsidR="006E6FE4" w:rsidRPr="006641DB">
        <w:rPr>
          <w:rFonts w:ascii="Times New Roman" w:hAnsi="Times New Roman" w:cs="Times New Roman"/>
          <w:sz w:val="24"/>
          <w:szCs w:val="24"/>
        </w:rPr>
        <w:t xml:space="preserve">the </w:t>
      </w:r>
      <w:r w:rsidRPr="006641DB">
        <w:rPr>
          <w:rFonts w:ascii="Times New Roman" w:hAnsi="Times New Roman" w:cs="Times New Roman"/>
          <w:sz w:val="24"/>
          <w:szCs w:val="24"/>
        </w:rPr>
        <w:t>notification subject/body?</w:t>
      </w:r>
    </w:p>
    <w:p w14:paraId="2C01DAE9" w14:textId="7A392010" w:rsidR="00CE22E1" w:rsidRPr="000514F9" w:rsidRDefault="00CE22E1" w:rsidP="000514F9">
      <w:pPr>
        <w:jc w:val="center"/>
        <w:rPr>
          <w:b/>
          <w:bCs/>
        </w:rPr>
      </w:pPr>
      <w:r w:rsidRPr="00686408">
        <w:rPr>
          <w:b/>
          <w:bCs/>
        </w:rPr>
        <w:t>Template Creation (Create and Save Notification Templates)</w:t>
      </w:r>
    </w:p>
    <w:p w14:paraId="1F7438B6" w14:textId="4EC9673D" w:rsidR="00CE22E1" w:rsidRPr="006641DB" w:rsidRDefault="00CE22E1" w:rsidP="00CE22E1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 xml:space="preserve">1. What placeholders will be supported in templates (e.g., </w:t>
      </w:r>
      <w:proofErr w:type="gramStart"/>
      <w:r w:rsidRPr="006641DB">
        <w:rPr>
          <w:rFonts w:ascii="Times New Roman" w:hAnsi="Times New Roman" w:cs="Times New Roman"/>
          <w:sz w:val="24"/>
          <w:szCs w:val="24"/>
        </w:rPr>
        <w:t>`{</w:t>
      </w:r>
      <w:proofErr w:type="gramEnd"/>
      <w:r w:rsidRPr="006641DB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6641DB">
        <w:rPr>
          <w:rFonts w:ascii="Times New Roman" w:hAnsi="Times New Roman" w:cs="Times New Roman"/>
          <w:sz w:val="24"/>
          <w:szCs w:val="24"/>
        </w:rPr>
        <w:t>}}`</w:t>
      </w:r>
      <w:proofErr w:type="gramEnd"/>
      <w:r w:rsidRPr="006641D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641DB">
        <w:rPr>
          <w:rFonts w:ascii="Times New Roman" w:hAnsi="Times New Roman" w:cs="Times New Roman"/>
          <w:sz w:val="24"/>
          <w:szCs w:val="24"/>
        </w:rPr>
        <w:t>`{</w:t>
      </w:r>
      <w:proofErr w:type="gramEnd"/>
      <w:r w:rsidRPr="006641DB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6641DB">
        <w:rPr>
          <w:rFonts w:ascii="Times New Roman" w:hAnsi="Times New Roman" w:cs="Times New Roman"/>
          <w:sz w:val="24"/>
          <w:szCs w:val="24"/>
        </w:rPr>
        <w:t>}}`</w:t>
      </w:r>
      <w:proofErr w:type="gramEnd"/>
      <w:r w:rsidRPr="006641DB">
        <w:rPr>
          <w:rFonts w:ascii="Times New Roman" w:hAnsi="Times New Roman" w:cs="Times New Roman"/>
          <w:sz w:val="24"/>
          <w:szCs w:val="24"/>
        </w:rPr>
        <w:t>)?</w:t>
      </w:r>
    </w:p>
    <w:p w14:paraId="48B05830" w14:textId="7B3F9911" w:rsidR="00CE22E1" w:rsidRPr="006641DB" w:rsidRDefault="00CE22E1" w:rsidP="00CE22E1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 xml:space="preserve">2. Should templates be </w:t>
      </w:r>
      <w:r w:rsidR="006E6FE4" w:rsidRPr="006641DB">
        <w:rPr>
          <w:rFonts w:ascii="Times New Roman" w:hAnsi="Times New Roman" w:cs="Times New Roman"/>
          <w:sz w:val="24"/>
          <w:szCs w:val="24"/>
        </w:rPr>
        <w:t>pre-approved</w:t>
      </w:r>
      <w:r w:rsidRPr="006641DB">
        <w:rPr>
          <w:rFonts w:ascii="Times New Roman" w:hAnsi="Times New Roman" w:cs="Times New Roman"/>
          <w:sz w:val="24"/>
          <w:szCs w:val="24"/>
        </w:rPr>
        <w:t>,</w:t>
      </w:r>
      <w:r w:rsidR="006E6FE4" w:rsidRPr="006641DB">
        <w:rPr>
          <w:rFonts w:ascii="Times New Roman" w:hAnsi="Times New Roman" w:cs="Times New Roman"/>
          <w:sz w:val="24"/>
          <w:szCs w:val="24"/>
        </w:rPr>
        <w:t xml:space="preserve"> </w:t>
      </w:r>
      <w:r w:rsidRPr="006641DB">
        <w:rPr>
          <w:rFonts w:ascii="Times New Roman" w:hAnsi="Times New Roman" w:cs="Times New Roman"/>
          <w:sz w:val="24"/>
          <w:szCs w:val="24"/>
        </w:rPr>
        <w:t>or can anyone on staff create one?</w:t>
      </w:r>
    </w:p>
    <w:p w14:paraId="3033FA83" w14:textId="297AFE2D" w:rsidR="00CE22E1" w:rsidRPr="006641DB" w:rsidRDefault="00CE22E1" w:rsidP="00CE22E1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>3. Can templates be edited after being saved or only deleted and re-created?</w:t>
      </w:r>
    </w:p>
    <w:p w14:paraId="6F651C43" w14:textId="79D683AE" w:rsidR="00CE22E1" w:rsidRPr="006641DB" w:rsidRDefault="00CE22E1" w:rsidP="00CE22E1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>4. Will there be categories or tags to organize templates?</w:t>
      </w:r>
    </w:p>
    <w:p w14:paraId="6D90BE5F" w14:textId="77777777" w:rsidR="006E6FE4" w:rsidRDefault="006E6FE4" w:rsidP="00CE22E1"/>
    <w:p w14:paraId="5A708DD5" w14:textId="205B6725" w:rsidR="00CE22E1" w:rsidRPr="00686408" w:rsidRDefault="00CE22E1" w:rsidP="00686408">
      <w:pPr>
        <w:jc w:val="center"/>
        <w:rPr>
          <w:b/>
          <w:bCs/>
        </w:rPr>
      </w:pPr>
      <w:r>
        <w:t xml:space="preserve"> </w:t>
      </w:r>
      <w:r w:rsidRPr="00686408">
        <w:rPr>
          <w:b/>
          <w:bCs/>
        </w:rPr>
        <w:t>Review Log (Review Notification Log)</w:t>
      </w:r>
    </w:p>
    <w:p w14:paraId="6C1A2702" w14:textId="14AFB8C6" w:rsidR="00CE22E1" w:rsidRPr="006641DB" w:rsidRDefault="00CE22E1" w:rsidP="00CE22E1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>1. Should logs include failed delivery attempts and error details?</w:t>
      </w:r>
    </w:p>
    <w:p w14:paraId="42575623" w14:textId="77777777" w:rsidR="00CE22E1" w:rsidRPr="006641DB" w:rsidRDefault="00CE22E1" w:rsidP="00CE22E1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>2. How long should notification logs be retained before deletion (if at all)?</w:t>
      </w:r>
    </w:p>
    <w:p w14:paraId="2B905176" w14:textId="77777777" w:rsidR="00CE22E1" w:rsidRPr="006641DB" w:rsidRDefault="00CE22E1" w:rsidP="00CE22E1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>3. Can logs be filtered by date, sender, or keyword?</w:t>
      </w:r>
    </w:p>
    <w:p w14:paraId="286D264F" w14:textId="77777777" w:rsidR="006641DB" w:rsidRPr="006641DB" w:rsidRDefault="00CE22E1" w:rsidP="006641DB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>4. Who is authorized to view or manage the logs?</w:t>
      </w:r>
    </w:p>
    <w:p w14:paraId="2DA71610" w14:textId="77777777" w:rsidR="006641DB" w:rsidRDefault="006641DB" w:rsidP="006641DB"/>
    <w:p w14:paraId="5DEDDE9F" w14:textId="77777777" w:rsidR="000514F9" w:rsidRDefault="000514F9" w:rsidP="006641DB"/>
    <w:p w14:paraId="698E7871" w14:textId="1604EA0B" w:rsidR="000514F9" w:rsidRPr="000514F9" w:rsidRDefault="00686408" w:rsidP="000514F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4D4D4D"/>
          <w:sz w:val="32"/>
          <w:szCs w:val="32"/>
        </w:rPr>
      </w:pPr>
      <w:r w:rsidRPr="006641DB">
        <w:rPr>
          <w:rFonts w:ascii="Times New Roman" w:eastAsia="Times New Roman" w:hAnsi="Times New Roman" w:cs="Times New Roman"/>
          <w:b/>
          <w:bCs/>
          <w:color w:val="4D4D4D"/>
          <w:sz w:val="32"/>
          <w:szCs w:val="32"/>
        </w:rPr>
        <w:lastRenderedPageBreak/>
        <w:t>Using a GUI builder, construct the necessary user-interface screens for these stories</w:t>
      </w:r>
      <w:r w:rsidRPr="006641DB">
        <w:rPr>
          <w:rFonts w:ascii="Times New Roman" w:eastAsia="Times New Roman" w:hAnsi="Times New Roman" w:cs="Times New Roman"/>
          <w:b/>
          <w:bCs/>
          <w:color w:val="4D4D4D"/>
          <w:sz w:val="32"/>
          <w:szCs w:val="32"/>
        </w:rPr>
        <w:t xml:space="preserve">. </w:t>
      </w:r>
      <w:r w:rsidRPr="006641DB">
        <w:rPr>
          <w:rFonts w:ascii="Times New Roman" w:eastAsia="Times New Roman" w:hAnsi="Times New Roman" w:cs="Times New Roman"/>
          <w:b/>
          <w:bCs/>
          <w:color w:val="4D4D4D"/>
          <w:sz w:val="32"/>
          <w:szCs w:val="32"/>
        </w:rPr>
        <w:t>Part 2: GUI Screenshots</w:t>
      </w:r>
    </w:p>
    <w:p w14:paraId="00817887" w14:textId="77777777" w:rsidR="006641DB" w:rsidRPr="006641DB" w:rsidRDefault="006641DB" w:rsidP="006641DB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> This template provides a login form for the Food Pantry Notification System.</w:t>
      </w:r>
    </w:p>
    <w:p w14:paraId="5903865E" w14:textId="0C31C35F" w:rsidR="00686408" w:rsidRPr="006641DB" w:rsidRDefault="006641DB" w:rsidP="00686408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> It extends the base layout and defines blocks for title, header, and content.</w:t>
      </w:r>
    </w:p>
    <w:p w14:paraId="473AB508" w14:textId="53FBB31C" w:rsidR="00686408" w:rsidRDefault="00686408" w:rsidP="00686408">
      <w:r>
        <w:rPr>
          <w:noProof/>
        </w:rPr>
        <w:drawing>
          <wp:inline distT="0" distB="0" distL="0" distR="0" wp14:anchorId="7A13267D" wp14:editId="24A3F09F">
            <wp:extent cx="6479698" cy="5572125"/>
            <wp:effectExtent l="0" t="0" r="0" b="0"/>
            <wp:docPr id="4677353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5348" name="Picture 4677353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225" cy="557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09DA" w14:textId="77777777" w:rsidR="006641DB" w:rsidRDefault="006641DB" w:rsidP="00686408"/>
    <w:p w14:paraId="71EDE48A" w14:textId="77777777" w:rsidR="006641DB" w:rsidRDefault="006641DB" w:rsidP="00686408"/>
    <w:p w14:paraId="25ADC15B" w14:textId="77777777" w:rsidR="006641DB" w:rsidRDefault="006641DB" w:rsidP="00686408"/>
    <w:p w14:paraId="3ACFE461" w14:textId="77777777" w:rsidR="006641DB" w:rsidRDefault="006641DB" w:rsidP="00686408"/>
    <w:p w14:paraId="47688147" w14:textId="77777777" w:rsidR="006641DB" w:rsidRDefault="006641DB" w:rsidP="00686408"/>
    <w:p w14:paraId="64DF3D88" w14:textId="77777777" w:rsidR="006641DB" w:rsidRDefault="006641DB" w:rsidP="00686408"/>
    <w:p w14:paraId="5E333BE1" w14:textId="77777777" w:rsidR="000514F9" w:rsidRDefault="006641DB" w:rsidP="000514F9">
      <w:pPr>
        <w:rPr>
          <w:rFonts w:ascii="Arial" w:hAnsi="Arial" w:cs="Arial"/>
          <w:sz w:val="32"/>
          <w:szCs w:val="32"/>
        </w:rPr>
      </w:pPr>
      <w:r w:rsidRPr="006641DB">
        <w:rPr>
          <w:rFonts w:ascii="Times New Roman" w:hAnsi="Times New Roman" w:cs="Times New Roman"/>
          <w:sz w:val="24"/>
          <w:szCs w:val="24"/>
        </w:rPr>
        <w:t> </w:t>
      </w:r>
    </w:p>
    <w:p w14:paraId="6E8CFE07" w14:textId="77777777" w:rsidR="000514F9" w:rsidRPr="000514F9" w:rsidRDefault="000514F9" w:rsidP="000514F9">
      <w:pPr>
        <w:rPr>
          <w:rFonts w:ascii="Times New Roman" w:hAnsi="Times New Roman" w:cs="Times New Roman"/>
          <w:sz w:val="24"/>
          <w:szCs w:val="24"/>
        </w:rPr>
      </w:pPr>
      <w:r w:rsidRPr="000514F9">
        <w:rPr>
          <w:rFonts w:ascii="Times New Roman" w:hAnsi="Times New Roman" w:cs="Times New Roman"/>
          <w:sz w:val="24"/>
          <w:szCs w:val="24"/>
        </w:rPr>
        <w:t>This template provides the registration page for the Food Pantry Notification System.</w:t>
      </w:r>
    </w:p>
    <w:p w14:paraId="2AC10EC3" w14:textId="77777777" w:rsidR="000514F9" w:rsidRDefault="000514F9" w:rsidP="000514F9">
      <w:pPr>
        <w:rPr>
          <w:noProof/>
        </w:rPr>
      </w:pPr>
      <w:r w:rsidRPr="000514F9">
        <w:rPr>
          <w:rFonts w:ascii="Times New Roman" w:hAnsi="Times New Roman" w:cs="Times New Roman"/>
          <w:sz w:val="24"/>
          <w:szCs w:val="24"/>
        </w:rPr>
        <w:t> It extends the base layout and defines blocks for title, header, and main content</w:t>
      </w:r>
      <w:r>
        <w:rPr>
          <w:noProof/>
        </w:rPr>
        <w:t xml:space="preserve"> </w:t>
      </w:r>
    </w:p>
    <w:p w14:paraId="7CBDE8A7" w14:textId="1F376241" w:rsidR="00686408" w:rsidRPr="00686408" w:rsidRDefault="00686408" w:rsidP="000514F9">
      <w:r>
        <w:rPr>
          <w:noProof/>
        </w:rPr>
        <w:drawing>
          <wp:inline distT="0" distB="0" distL="0" distR="0" wp14:anchorId="6A9AD541" wp14:editId="023E2E9D">
            <wp:extent cx="5667375" cy="6257727"/>
            <wp:effectExtent l="0" t="0" r="0" b="0"/>
            <wp:docPr id="14490858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85828" name="Picture 14490858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123" cy="62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2815" w14:textId="77777777" w:rsidR="00686408" w:rsidRPr="00686408" w:rsidRDefault="00686408" w:rsidP="00686408">
      <w:pPr>
        <w:rPr>
          <w:rFonts w:ascii="Times New Roman" w:eastAsia="Times New Roman" w:hAnsi="Times New Roman" w:cs="Times New Roman"/>
          <w:b/>
          <w:bCs/>
          <w:color w:val="4D4D4D"/>
          <w:sz w:val="32"/>
          <w:szCs w:val="32"/>
        </w:rPr>
      </w:pPr>
    </w:p>
    <w:p w14:paraId="251E8468" w14:textId="77777777" w:rsidR="00686408" w:rsidRDefault="00686408" w:rsidP="006E6FE4">
      <w:pPr>
        <w:rPr>
          <w:rFonts w:ascii="Arial" w:hAnsi="Arial" w:cs="Arial"/>
          <w:sz w:val="32"/>
          <w:szCs w:val="32"/>
        </w:rPr>
      </w:pPr>
    </w:p>
    <w:p w14:paraId="51E18486" w14:textId="77777777" w:rsidR="00686408" w:rsidRDefault="00686408" w:rsidP="006E6FE4">
      <w:pPr>
        <w:rPr>
          <w:rFonts w:ascii="Arial" w:hAnsi="Arial" w:cs="Arial"/>
          <w:sz w:val="32"/>
          <w:szCs w:val="32"/>
        </w:rPr>
      </w:pPr>
    </w:p>
    <w:p w14:paraId="5A664BF0" w14:textId="77777777" w:rsidR="006641DB" w:rsidRPr="006641DB" w:rsidRDefault="006641DB" w:rsidP="006641DB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> This template renders the user dashboard for the Food Pantry Notification System.</w:t>
      </w:r>
    </w:p>
    <w:p w14:paraId="691FEE34" w14:textId="79780D3D" w:rsidR="00686408" w:rsidRPr="000514F9" w:rsidRDefault="006641DB" w:rsidP="006E6FE4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> It shows login status, notification tools, and dashboard navigation.</w:t>
      </w:r>
    </w:p>
    <w:p w14:paraId="36CD044A" w14:textId="11517B7B" w:rsidR="00686408" w:rsidRDefault="00686408" w:rsidP="006E6F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DFAC578" wp14:editId="7FAE0C82">
            <wp:extent cx="5010150" cy="4820285"/>
            <wp:effectExtent l="0" t="0" r="0" b="0"/>
            <wp:docPr id="5419824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82478" name="Picture 5419824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333" cy="482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C5EF" w14:textId="77777777" w:rsidR="00686408" w:rsidRDefault="00686408" w:rsidP="006E6FE4">
      <w:pPr>
        <w:rPr>
          <w:rFonts w:ascii="Arial" w:hAnsi="Arial" w:cs="Arial"/>
          <w:sz w:val="32"/>
          <w:szCs w:val="32"/>
        </w:rPr>
      </w:pPr>
    </w:p>
    <w:p w14:paraId="7C261DFA" w14:textId="77777777" w:rsidR="00686408" w:rsidRPr="006641DB" w:rsidRDefault="00686408" w:rsidP="006E6FE4">
      <w:pPr>
        <w:rPr>
          <w:rFonts w:ascii="Times New Roman" w:hAnsi="Times New Roman" w:cs="Times New Roman"/>
          <w:sz w:val="24"/>
          <w:szCs w:val="24"/>
        </w:rPr>
      </w:pPr>
    </w:p>
    <w:p w14:paraId="2EBBA477" w14:textId="77777777" w:rsidR="000514F9" w:rsidRDefault="000514F9" w:rsidP="006641DB">
      <w:pPr>
        <w:rPr>
          <w:rFonts w:ascii="Times New Roman" w:hAnsi="Times New Roman" w:cs="Times New Roman"/>
          <w:sz w:val="24"/>
          <w:szCs w:val="24"/>
        </w:rPr>
      </w:pPr>
    </w:p>
    <w:p w14:paraId="164F5578" w14:textId="77777777" w:rsidR="000514F9" w:rsidRDefault="000514F9" w:rsidP="006641DB">
      <w:pPr>
        <w:rPr>
          <w:rFonts w:ascii="Times New Roman" w:hAnsi="Times New Roman" w:cs="Times New Roman"/>
          <w:sz w:val="24"/>
          <w:szCs w:val="24"/>
        </w:rPr>
      </w:pPr>
    </w:p>
    <w:p w14:paraId="6B65380D" w14:textId="77777777" w:rsidR="000514F9" w:rsidRDefault="000514F9" w:rsidP="006641DB">
      <w:pPr>
        <w:rPr>
          <w:rFonts w:ascii="Times New Roman" w:hAnsi="Times New Roman" w:cs="Times New Roman"/>
          <w:sz w:val="24"/>
          <w:szCs w:val="24"/>
        </w:rPr>
      </w:pPr>
    </w:p>
    <w:p w14:paraId="7C415914" w14:textId="77777777" w:rsidR="000514F9" w:rsidRDefault="000514F9" w:rsidP="006641DB">
      <w:pPr>
        <w:rPr>
          <w:rFonts w:ascii="Times New Roman" w:hAnsi="Times New Roman" w:cs="Times New Roman"/>
          <w:sz w:val="24"/>
          <w:szCs w:val="24"/>
        </w:rPr>
      </w:pPr>
    </w:p>
    <w:p w14:paraId="06A0DC57" w14:textId="77777777" w:rsidR="000514F9" w:rsidRDefault="000514F9" w:rsidP="006641DB">
      <w:pPr>
        <w:rPr>
          <w:rFonts w:ascii="Times New Roman" w:hAnsi="Times New Roman" w:cs="Times New Roman"/>
          <w:sz w:val="24"/>
          <w:szCs w:val="24"/>
        </w:rPr>
      </w:pPr>
    </w:p>
    <w:p w14:paraId="247492E2" w14:textId="77777777" w:rsidR="006422E0" w:rsidRDefault="006422E0" w:rsidP="006641DB">
      <w:pPr>
        <w:rPr>
          <w:rFonts w:ascii="Times New Roman" w:hAnsi="Times New Roman" w:cs="Times New Roman"/>
          <w:sz w:val="24"/>
          <w:szCs w:val="24"/>
        </w:rPr>
      </w:pPr>
    </w:p>
    <w:p w14:paraId="153DA0BB" w14:textId="1B83A599" w:rsidR="006641DB" w:rsidRPr="006641DB" w:rsidRDefault="006641DB" w:rsidP="006641DB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lastRenderedPageBreak/>
        <w:t>This template allows users to filter and view a log of sent notifications.</w:t>
      </w:r>
    </w:p>
    <w:p w14:paraId="784BE253" w14:textId="77777777" w:rsidR="006641DB" w:rsidRPr="006641DB" w:rsidRDefault="006641DB" w:rsidP="006641DB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> It extends the base layout and includes form controls for date filtering.</w:t>
      </w:r>
    </w:p>
    <w:p w14:paraId="7274809D" w14:textId="3638ED9F" w:rsidR="00686408" w:rsidRDefault="00686408" w:rsidP="006E6F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100C4CD" wp14:editId="53F77FF7">
            <wp:extent cx="5762625" cy="6580228"/>
            <wp:effectExtent l="0" t="0" r="0" b="0"/>
            <wp:docPr id="9083469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46956" name="Picture 9083469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831" cy="659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2444" w14:textId="77777777" w:rsidR="006641DB" w:rsidRDefault="006641DB" w:rsidP="006E6FE4">
      <w:pPr>
        <w:rPr>
          <w:rFonts w:ascii="Arial" w:hAnsi="Arial" w:cs="Arial"/>
          <w:sz w:val="32"/>
          <w:szCs w:val="32"/>
        </w:rPr>
      </w:pPr>
    </w:p>
    <w:p w14:paraId="5F4A66A5" w14:textId="77777777" w:rsidR="000514F9" w:rsidRDefault="000514F9" w:rsidP="006641DB">
      <w:pPr>
        <w:rPr>
          <w:rFonts w:ascii="Times New Roman" w:hAnsi="Times New Roman" w:cs="Times New Roman"/>
          <w:sz w:val="24"/>
          <w:szCs w:val="24"/>
        </w:rPr>
      </w:pPr>
    </w:p>
    <w:p w14:paraId="67B3E0C9" w14:textId="77777777" w:rsidR="000514F9" w:rsidRDefault="000514F9" w:rsidP="006641DB">
      <w:pPr>
        <w:rPr>
          <w:rFonts w:ascii="Times New Roman" w:hAnsi="Times New Roman" w:cs="Times New Roman"/>
          <w:sz w:val="24"/>
          <w:szCs w:val="24"/>
        </w:rPr>
      </w:pPr>
    </w:p>
    <w:p w14:paraId="6BE17AD7" w14:textId="4450B81C" w:rsidR="006641DB" w:rsidRPr="006641DB" w:rsidRDefault="006641DB" w:rsidP="006641DB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lastRenderedPageBreak/>
        <w:t>This template allows users to post new notifications and view existing ones</w:t>
      </w:r>
    </w:p>
    <w:p w14:paraId="0A12FF55" w14:textId="44328BE2" w:rsidR="006641DB" w:rsidRPr="006641DB" w:rsidRDefault="006641DB" w:rsidP="006641DB">
      <w:pPr>
        <w:rPr>
          <w:rFonts w:ascii="Times New Roman" w:hAnsi="Times New Roman" w:cs="Times New Roman"/>
          <w:sz w:val="24"/>
          <w:szCs w:val="24"/>
        </w:rPr>
      </w:pPr>
      <w:r w:rsidRPr="006641DB">
        <w:rPr>
          <w:rFonts w:ascii="Times New Roman" w:hAnsi="Times New Roman" w:cs="Times New Roman"/>
          <w:sz w:val="24"/>
          <w:szCs w:val="24"/>
        </w:rPr>
        <w:t xml:space="preserve"> in the Food Pantry Notification System.</w:t>
      </w:r>
    </w:p>
    <w:p w14:paraId="78A7851E" w14:textId="1073DA49" w:rsidR="00686408" w:rsidRDefault="00686408" w:rsidP="006E6F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789C97B" wp14:editId="1973D007">
            <wp:extent cx="4457700" cy="5804058"/>
            <wp:effectExtent l="0" t="0" r="0" b="6350"/>
            <wp:docPr id="7952906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90647" name="Picture 7952906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39" cy="58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0E2D" w14:textId="77777777" w:rsidR="00686408" w:rsidRDefault="00686408" w:rsidP="006E6FE4">
      <w:pPr>
        <w:rPr>
          <w:rFonts w:ascii="Arial" w:hAnsi="Arial" w:cs="Arial"/>
          <w:sz w:val="32"/>
          <w:szCs w:val="32"/>
        </w:rPr>
      </w:pPr>
    </w:p>
    <w:p w14:paraId="3243185C" w14:textId="77777777" w:rsidR="000514F9" w:rsidRDefault="000514F9" w:rsidP="006E6FE4">
      <w:pPr>
        <w:rPr>
          <w:rFonts w:ascii="Arial" w:hAnsi="Arial" w:cs="Arial"/>
          <w:sz w:val="32"/>
          <w:szCs w:val="32"/>
        </w:rPr>
      </w:pPr>
    </w:p>
    <w:p w14:paraId="4FA3C7C7" w14:textId="77777777" w:rsidR="000514F9" w:rsidRDefault="000514F9" w:rsidP="006E6FE4">
      <w:pPr>
        <w:rPr>
          <w:rFonts w:ascii="Arial" w:hAnsi="Arial" w:cs="Arial"/>
          <w:sz w:val="32"/>
          <w:szCs w:val="32"/>
        </w:rPr>
      </w:pPr>
      <w:bookmarkStart w:id="0" w:name="_Hlk195556155"/>
    </w:p>
    <w:p w14:paraId="3012843B" w14:textId="77777777" w:rsidR="000514F9" w:rsidRDefault="000514F9" w:rsidP="000514F9">
      <w:pPr>
        <w:rPr>
          <w:rFonts w:ascii="Times New Roman" w:hAnsi="Times New Roman" w:cs="Times New Roman"/>
          <w:sz w:val="24"/>
          <w:szCs w:val="24"/>
        </w:rPr>
      </w:pPr>
      <w:r w:rsidRPr="000514F9">
        <w:rPr>
          <w:rFonts w:ascii="Times New Roman" w:hAnsi="Times New Roman" w:cs="Times New Roman"/>
          <w:sz w:val="24"/>
          <w:szCs w:val="24"/>
        </w:rPr>
        <w:t> </w:t>
      </w:r>
    </w:p>
    <w:p w14:paraId="10EB9837" w14:textId="77777777" w:rsidR="000514F9" w:rsidRDefault="000514F9" w:rsidP="000514F9">
      <w:pPr>
        <w:rPr>
          <w:rFonts w:ascii="Times New Roman" w:hAnsi="Times New Roman" w:cs="Times New Roman"/>
          <w:sz w:val="24"/>
          <w:szCs w:val="24"/>
        </w:rPr>
      </w:pPr>
    </w:p>
    <w:p w14:paraId="73AE8EF1" w14:textId="77777777" w:rsidR="000514F9" w:rsidRDefault="000514F9" w:rsidP="000514F9">
      <w:pPr>
        <w:rPr>
          <w:rFonts w:ascii="Times New Roman" w:hAnsi="Times New Roman" w:cs="Times New Roman"/>
          <w:sz w:val="24"/>
          <w:szCs w:val="24"/>
        </w:rPr>
      </w:pPr>
    </w:p>
    <w:p w14:paraId="677B4F97" w14:textId="77777777" w:rsidR="000514F9" w:rsidRDefault="000514F9" w:rsidP="000514F9">
      <w:pPr>
        <w:rPr>
          <w:rFonts w:ascii="Times New Roman" w:hAnsi="Times New Roman" w:cs="Times New Roman"/>
          <w:sz w:val="24"/>
          <w:szCs w:val="24"/>
        </w:rPr>
      </w:pPr>
    </w:p>
    <w:p w14:paraId="53CC4BB0" w14:textId="0AAE9AF5" w:rsidR="000514F9" w:rsidRPr="000514F9" w:rsidRDefault="000514F9" w:rsidP="000514F9">
      <w:pPr>
        <w:rPr>
          <w:rFonts w:ascii="Times New Roman" w:hAnsi="Times New Roman" w:cs="Times New Roman"/>
          <w:sz w:val="24"/>
          <w:szCs w:val="24"/>
        </w:rPr>
      </w:pPr>
      <w:r w:rsidRPr="000514F9">
        <w:rPr>
          <w:rFonts w:ascii="Times New Roman" w:hAnsi="Times New Roman" w:cs="Times New Roman"/>
          <w:sz w:val="24"/>
          <w:szCs w:val="24"/>
        </w:rPr>
        <w:t>This template allows users to create and save message templates</w:t>
      </w:r>
    </w:p>
    <w:p w14:paraId="5F8083A4" w14:textId="77777777" w:rsidR="000514F9" w:rsidRPr="000514F9" w:rsidRDefault="000514F9" w:rsidP="000514F9">
      <w:pPr>
        <w:rPr>
          <w:rFonts w:ascii="Times New Roman" w:hAnsi="Times New Roman" w:cs="Times New Roman"/>
          <w:sz w:val="24"/>
          <w:szCs w:val="24"/>
        </w:rPr>
      </w:pPr>
      <w:r w:rsidRPr="000514F9">
        <w:rPr>
          <w:rFonts w:ascii="Times New Roman" w:hAnsi="Times New Roman" w:cs="Times New Roman"/>
          <w:sz w:val="24"/>
          <w:szCs w:val="24"/>
        </w:rPr>
        <w:t> for the Food Pantry Notification System.</w:t>
      </w:r>
    </w:p>
    <w:bookmarkEnd w:id="0"/>
    <w:p w14:paraId="757E2EB1" w14:textId="77777777" w:rsidR="000514F9" w:rsidRDefault="000514F9" w:rsidP="006E6FE4">
      <w:pPr>
        <w:rPr>
          <w:rFonts w:ascii="Arial" w:hAnsi="Arial" w:cs="Arial"/>
          <w:sz w:val="32"/>
          <w:szCs w:val="32"/>
        </w:rPr>
      </w:pPr>
    </w:p>
    <w:p w14:paraId="6A935491" w14:textId="57B5683D" w:rsidR="00686408" w:rsidRDefault="00686408" w:rsidP="006E6F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56CC5FF" wp14:editId="2FB8A7F3">
            <wp:extent cx="5581650" cy="6001076"/>
            <wp:effectExtent l="0" t="0" r="0" b="0"/>
            <wp:docPr id="8516804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80473" name="Picture 8516804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9" cy="602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3CEF" w14:textId="77777777" w:rsidR="00686408" w:rsidRDefault="00686408" w:rsidP="006E6FE4">
      <w:pPr>
        <w:rPr>
          <w:rFonts w:ascii="Arial" w:hAnsi="Arial" w:cs="Arial"/>
          <w:sz w:val="32"/>
          <w:szCs w:val="32"/>
        </w:rPr>
      </w:pPr>
    </w:p>
    <w:p w14:paraId="229D1545" w14:textId="77777777" w:rsidR="00D31A65" w:rsidRDefault="00D31A65" w:rsidP="00D31A65">
      <w:pPr>
        <w:rPr>
          <w:rFonts w:ascii="Arial" w:hAnsi="Arial" w:cs="Arial"/>
          <w:sz w:val="32"/>
          <w:szCs w:val="32"/>
        </w:rPr>
      </w:pPr>
    </w:p>
    <w:p w14:paraId="4CF9F05E" w14:textId="22516356" w:rsidR="000514F9" w:rsidRPr="00140A62" w:rsidRDefault="00140A62" w:rsidP="006422E0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color w:val="4D4D4D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4D4D4D"/>
          <w:sz w:val="56"/>
          <w:szCs w:val="56"/>
        </w:rPr>
        <w:lastRenderedPageBreak/>
        <w:t>Part 3. “</w:t>
      </w:r>
      <w:r w:rsidR="000514F9" w:rsidRPr="00140A62">
        <w:rPr>
          <w:rFonts w:ascii="Times New Roman" w:eastAsia="Times New Roman" w:hAnsi="Times New Roman" w:cs="Times New Roman"/>
          <w:b/>
          <w:bCs/>
          <w:color w:val="4D4D4D"/>
          <w:sz w:val="56"/>
          <w:szCs w:val="56"/>
        </w:rPr>
        <w:t>Write up some implementation notes for these stories.</w:t>
      </w:r>
      <w:r>
        <w:rPr>
          <w:rFonts w:ascii="Times New Roman" w:eastAsia="Times New Roman" w:hAnsi="Times New Roman" w:cs="Times New Roman"/>
          <w:b/>
          <w:bCs/>
          <w:color w:val="4D4D4D"/>
          <w:sz w:val="56"/>
          <w:szCs w:val="56"/>
        </w:rPr>
        <w:t>”</w:t>
      </w:r>
    </w:p>
    <w:p w14:paraId="50050738" w14:textId="505A3296" w:rsidR="00140A62" w:rsidRDefault="00140A62" w:rsidP="00140A62">
      <w:p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Description: Implementation details of the backend structure and MVC design of the system.</w:t>
      </w:r>
      <w:r>
        <w:rPr>
          <w:rFonts w:ascii="Times New Roman" w:eastAsia="Times New Roman" w:hAnsi="Times New Roman" w:cs="Times New Roman"/>
          <w:color w:val="4D4D4D"/>
          <w:sz w:val="24"/>
          <w:szCs w:val="24"/>
        </w:rPr>
        <w:t xml:space="preserve"> </w:t>
      </w: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This section outlines the major technical components, architecture, and implementation strategy used to develop the Sprint 1 features.</w:t>
      </w:r>
    </w:p>
    <w:p w14:paraId="72AF5EFB" w14:textId="3F427A83" w:rsidR="00140A62" w:rsidRP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Flask handles routing and web server</w:t>
      </w:r>
    </w:p>
    <w:p w14:paraId="4CDBBD64" w14:textId="0BF177D6" w:rsidR="00140A62" w:rsidRP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MongoDB Atlas stores users and notifications</w:t>
      </w:r>
    </w:p>
    <w:p w14:paraId="24FD890F" w14:textId="0FA063A8" w:rsidR="00140A62" w:rsidRP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Jinja Templates render dynamic views</w:t>
      </w:r>
    </w:p>
    <w:p w14:paraId="2D7FD539" w14:textId="20A0797D" w:rsidR="00140A62" w:rsidRP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Flask-Session manages login sessions</w:t>
      </w:r>
    </w:p>
    <w:p w14:paraId="57230E2F" w14:textId="01B16591" w:rsid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proofErr w:type="spellStart"/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Werkzeug</w:t>
      </w:r>
      <w:proofErr w:type="spellEnd"/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 xml:space="preserve"> hashes passwords securely</w:t>
      </w:r>
    </w:p>
    <w:p w14:paraId="611BD9DA" w14:textId="78BF37CA" w:rsidR="00140A62" w:rsidRPr="006422E0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Flask Blueprints: Used to modularize controllers such as auth and notifications.</w:t>
      </w:r>
    </w:p>
    <w:p w14:paraId="45C62627" w14:textId="6B0EFF2A" w:rsidR="00140A62" w:rsidRDefault="00140A62" w:rsidP="00140A62">
      <w:pPr>
        <w:jc w:val="center"/>
        <w:rPr>
          <w:rFonts w:ascii="Times New Roman" w:eastAsia="Times New Roman" w:hAnsi="Times New Roman" w:cs="Times New Roman"/>
          <w:b/>
          <w:bCs/>
          <w:color w:val="4D4D4D"/>
          <w:sz w:val="32"/>
          <w:szCs w:val="32"/>
        </w:rPr>
      </w:pPr>
      <w:r w:rsidRPr="00140A62">
        <w:rPr>
          <w:rFonts w:ascii="Times New Roman" w:eastAsia="Times New Roman" w:hAnsi="Times New Roman" w:cs="Times New Roman"/>
          <w:b/>
          <w:bCs/>
          <w:color w:val="4D4D4D"/>
          <w:sz w:val="32"/>
          <w:szCs w:val="32"/>
        </w:rPr>
        <w:t>Folder Structure</w:t>
      </w:r>
    </w:p>
    <w:p w14:paraId="769B9FB1" w14:textId="78FA65A0" w:rsidR="00140A62" w:rsidRPr="00140A62" w:rsidRDefault="00140A62" w:rsidP="00140A62">
      <w:pPr>
        <w:rPr>
          <w:rFonts w:ascii="Times New Roman" w:eastAsia="Times New Roman" w:hAnsi="Times New Roman" w:cs="Times New Roman"/>
          <w:b/>
          <w:bCs/>
          <w:color w:val="4D4D4D"/>
          <w:sz w:val="32"/>
          <w:szCs w:val="32"/>
        </w:rPr>
      </w:pPr>
      <w:r w:rsidRPr="00140A62">
        <w:rPr>
          <w:rFonts w:ascii="Times New Roman" w:eastAsia="Times New Roman" w:hAnsi="Times New Roman" w:cs="Times New Roman"/>
          <w:b/>
          <w:bCs/>
          <w:color w:val="4D4D4D"/>
          <w:sz w:val="32"/>
          <w:szCs w:val="32"/>
        </w:rPr>
        <w:t>The system follows an MVC-style structure:</w:t>
      </w:r>
    </w:p>
    <w:p w14:paraId="035E53E8" w14:textId="60B4057F" w:rsidR="00140A62" w:rsidRP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controllers/ – Python route logic</w:t>
      </w:r>
    </w:p>
    <w:p w14:paraId="54C59F6E" w14:textId="44BC89E2" w:rsidR="00140A62" w:rsidRP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models/ – MongoDB schemas (optional)</w:t>
      </w:r>
    </w:p>
    <w:p w14:paraId="3C8228FC" w14:textId="4BFB6A27" w:rsidR="00140A62" w:rsidRP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static/ – CSS and JavaScript</w:t>
      </w:r>
    </w:p>
    <w:p w14:paraId="686B2635" w14:textId="11D24F13" w:rsidR="00140A62" w:rsidRP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proofErr w:type="spellStart"/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src</w:t>
      </w:r>
      <w:proofErr w:type="spellEnd"/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/views/templates/ – HTML templates</w:t>
      </w:r>
    </w:p>
    <w:p w14:paraId="71A5B736" w14:textId="74F31BC4" w:rsidR="00140A62" w:rsidRP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project-backlog/ – Agile planning docs</w:t>
      </w:r>
    </w:p>
    <w:p w14:paraId="7D728B66" w14:textId="3447F61A" w:rsidR="00140A62" w:rsidRP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tests/ – Functional testing scripts</w:t>
      </w:r>
    </w:p>
    <w:p w14:paraId="354D2E19" w14:textId="213B4700" w:rsid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documentation/ – Notes, screenshots, flow diagrams</w:t>
      </w:r>
    </w:p>
    <w:p w14:paraId="4FF86C7E" w14:textId="77777777" w:rsidR="00140A62" w:rsidRDefault="00140A62" w:rsidP="00140A62">
      <w:pPr>
        <w:pStyle w:val="ListParagraph"/>
        <w:rPr>
          <w:rFonts w:ascii="Times New Roman" w:eastAsia="Times New Roman" w:hAnsi="Times New Roman" w:cs="Times New Roman"/>
          <w:color w:val="4D4D4D"/>
          <w:sz w:val="24"/>
          <w:szCs w:val="24"/>
        </w:rPr>
      </w:pPr>
    </w:p>
    <w:p w14:paraId="56F30B3E" w14:textId="77777777" w:rsidR="00140A62" w:rsidRPr="00140A62" w:rsidRDefault="00140A62" w:rsidP="00140A62">
      <w:pPr>
        <w:jc w:val="center"/>
        <w:rPr>
          <w:rFonts w:ascii="Times New Roman" w:eastAsia="Times New Roman" w:hAnsi="Times New Roman" w:cs="Times New Roman"/>
          <w:b/>
          <w:bCs/>
          <w:color w:val="4D4D4D"/>
          <w:sz w:val="32"/>
          <w:szCs w:val="32"/>
        </w:rPr>
      </w:pPr>
      <w:r w:rsidRPr="00140A62">
        <w:rPr>
          <w:rFonts w:ascii="Times New Roman" w:eastAsia="Times New Roman" w:hAnsi="Times New Roman" w:cs="Times New Roman"/>
          <w:b/>
          <w:bCs/>
          <w:color w:val="4D4D4D"/>
          <w:sz w:val="32"/>
          <w:szCs w:val="32"/>
        </w:rPr>
        <w:t>Planned Routes and Logic</w:t>
      </w:r>
    </w:p>
    <w:p w14:paraId="45032C34" w14:textId="77777777" w:rsidR="00140A62" w:rsidRP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• /register – GET/POST for account creation</w:t>
      </w:r>
    </w:p>
    <w:p w14:paraId="25C3A933" w14:textId="77777777" w:rsidR="00140A62" w:rsidRP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• /login – GET/POST for user login</w:t>
      </w:r>
    </w:p>
    <w:p w14:paraId="5E3EC8FD" w14:textId="77777777" w:rsidR="00140A62" w:rsidRP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• /logout – Clear session and redirect</w:t>
      </w:r>
    </w:p>
    <w:p w14:paraId="29B18C58" w14:textId="77777777" w:rsidR="00140A62" w:rsidRP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• /dashboard – Landing page after login</w:t>
      </w:r>
    </w:p>
    <w:p w14:paraId="1B61DE2B" w14:textId="77777777" w:rsidR="00140A62" w:rsidRP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• /notifications – Form to post and list messages</w:t>
      </w:r>
    </w:p>
    <w:p w14:paraId="7391B88C" w14:textId="1494D511" w:rsid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• /</w:t>
      </w:r>
      <w:proofErr w:type="spellStart"/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notification_log</w:t>
      </w:r>
      <w:proofErr w:type="spellEnd"/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 xml:space="preserve"> – Filtered log view</w:t>
      </w:r>
    </w:p>
    <w:p w14:paraId="4C9B25D8" w14:textId="16984CDA" w:rsid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/</w:t>
      </w:r>
      <w:proofErr w:type="spellStart"/>
      <w:proofErr w:type="gramStart"/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create</w:t>
      </w:r>
      <w:proofErr w:type="gramEnd"/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_template</w:t>
      </w:r>
      <w:proofErr w:type="spellEnd"/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 xml:space="preserve"> – Save reusable message formats</w:t>
      </w:r>
    </w:p>
    <w:p w14:paraId="51BCA57D" w14:textId="77777777" w:rsidR="00140A62" w:rsidRPr="00140A62" w:rsidRDefault="00140A62" w:rsidP="00140A62">
      <w:pPr>
        <w:jc w:val="center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</w:rPr>
      </w:pPr>
    </w:p>
    <w:p w14:paraId="145641FB" w14:textId="77777777" w:rsidR="00140A62" w:rsidRDefault="00140A62" w:rsidP="00140A62">
      <w:pPr>
        <w:jc w:val="center"/>
        <w:rPr>
          <w:rFonts w:ascii="Times New Roman" w:eastAsia="Times New Roman" w:hAnsi="Times New Roman" w:cs="Times New Roman"/>
          <w:b/>
          <w:bCs/>
          <w:color w:val="4D4D4D"/>
          <w:sz w:val="32"/>
          <w:szCs w:val="32"/>
        </w:rPr>
      </w:pPr>
    </w:p>
    <w:p w14:paraId="079FFD60" w14:textId="451366A9" w:rsidR="00140A62" w:rsidRDefault="00140A62" w:rsidP="00140A62">
      <w:pPr>
        <w:jc w:val="center"/>
        <w:rPr>
          <w:rFonts w:ascii="Times New Roman" w:eastAsia="Times New Roman" w:hAnsi="Times New Roman" w:cs="Times New Roman"/>
          <w:b/>
          <w:bCs/>
          <w:color w:val="4D4D4D"/>
          <w:sz w:val="32"/>
          <w:szCs w:val="32"/>
        </w:rPr>
      </w:pPr>
      <w:r w:rsidRPr="00140A62">
        <w:rPr>
          <w:rFonts w:ascii="Times New Roman" w:eastAsia="Times New Roman" w:hAnsi="Times New Roman" w:cs="Times New Roman"/>
          <w:b/>
          <w:bCs/>
          <w:color w:val="4D4D4D"/>
          <w:sz w:val="32"/>
          <w:szCs w:val="32"/>
        </w:rPr>
        <w:lastRenderedPageBreak/>
        <w:t>Security Measures</w:t>
      </w:r>
    </w:p>
    <w:p w14:paraId="4080203A" w14:textId="77777777" w:rsid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 xml:space="preserve">Passwords are hashed using </w:t>
      </w:r>
      <w:proofErr w:type="spellStart"/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Werkzeug’s</w:t>
      </w:r>
      <w:proofErr w:type="spellEnd"/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 xml:space="preserve"> `</w:t>
      </w:r>
      <w:proofErr w:type="spellStart"/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generate_password_</w:t>
      </w:r>
      <w:proofErr w:type="gramStart"/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hash</w:t>
      </w:r>
      <w:proofErr w:type="spellEnd"/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(</w:t>
      </w:r>
      <w:proofErr w:type="gramEnd"/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)` for security.</w:t>
      </w:r>
    </w:p>
    <w:p w14:paraId="6E5A4991" w14:textId="67E9FF56" w:rsidR="00140A62" w:rsidRPr="00140A62" w:rsidRDefault="00645DB3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645DB3">
        <w:rPr>
          <w:rFonts w:ascii="Times New Roman" w:eastAsia="Times New Roman" w:hAnsi="Times New Roman" w:cs="Times New Roman"/>
          <w:color w:val="4D4D4D"/>
          <w:sz w:val="24"/>
          <w:szCs w:val="24"/>
        </w:rPr>
        <w:t xml:space="preserve">Session cookies store </w:t>
      </w:r>
      <w:proofErr w:type="spellStart"/>
      <w:r w:rsidRPr="00645DB3">
        <w:rPr>
          <w:rFonts w:ascii="Times New Roman" w:eastAsia="Times New Roman" w:hAnsi="Times New Roman" w:cs="Times New Roman"/>
          <w:color w:val="4D4D4D"/>
          <w:sz w:val="24"/>
          <w:szCs w:val="24"/>
        </w:rPr>
        <w:t>user_id</w:t>
      </w:r>
      <w:proofErr w:type="spellEnd"/>
      <w:r w:rsidRPr="00645DB3">
        <w:rPr>
          <w:rFonts w:ascii="Times New Roman" w:eastAsia="Times New Roman" w:hAnsi="Times New Roman" w:cs="Times New Roman"/>
          <w:color w:val="4D4D4D"/>
          <w:sz w:val="24"/>
          <w:szCs w:val="24"/>
        </w:rPr>
        <w:t xml:space="preserve"> and username post-login. Routes use decorators to block unauthorized access.</w:t>
      </w:r>
      <w:r w:rsidR="00140A62"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)</w:t>
      </w:r>
    </w:p>
    <w:p w14:paraId="0332FFA6" w14:textId="3FC02316" w:rsidR="00140A62" w:rsidRPr="00140A62" w:rsidRDefault="00140A62" w:rsidP="00140A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140A62">
        <w:rPr>
          <w:rFonts w:ascii="Times New Roman" w:eastAsia="Times New Roman" w:hAnsi="Times New Roman" w:cs="Times New Roman"/>
          <w:color w:val="4D4D4D"/>
          <w:sz w:val="24"/>
          <w:szCs w:val="24"/>
        </w:rPr>
        <w:t>Login and register routes sanitize inputs and validate uniqueness</w:t>
      </w:r>
    </w:p>
    <w:p w14:paraId="32A4E20C" w14:textId="77777777" w:rsidR="00140A62" w:rsidRDefault="00140A62" w:rsidP="00140A62">
      <w:pPr>
        <w:rPr>
          <w:rFonts w:ascii="Times New Roman" w:eastAsia="Times New Roman" w:hAnsi="Times New Roman" w:cs="Times New Roman"/>
          <w:color w:val="4D4D4D"/>
          <w:sz w:val="24"/>
          <w:szCs w:val="24"/>
        </w:rPr>
      </w:pPr>
    </w:p>
    <w:p w14:paraId="2F6BC0B4" w14:textId="77777777" w:rsidR="00140A62" w:rsidRPr="00140A62" w:rsidRDefault="00140A62" w:rsidP="00140A62">
      <w:pPr>
        <w:rPr>
          <w:rFonts w:ascii="Times New Roman" w:eastAsia="Times New Roman" w:hAnsi="Times New Roman" w:cs="Times New Roman"/>
          <w:color w:val="4D4D4D"/>
          <w:sz w:val="24"/>
          <w:szCs w:val="24"/>
        </w:rPr>
      </w:pPr>
    </w:p>
    <w:p w14:paraId="29033FBB" w14:textId="77777777" w:rsidR="00140A62" w:rsidRPr="000514F9" w:rsidRDefault="00140A62" w:rsidP="00140A62">
      <w:pPr>
        <w:pStyle w:val="ListParagraph"/>
        <w:rPr>
          <w:rFonts w:ascii="Times New Roman" w:eastAsia="Times New Roman" w:hAnsi="Times New Roman" w:cs="Times New Roman"/>
          <w:b/>
          <w:bCs/>
          <w:color w:val="4D4D4D"/>
          <w:sz w:val="32"/>
          <w:szCs w:val="32"/>
        </w:rPr>
      </w:pPr>
    </w:p>
    <w:p w14:paraId="7497D895" w14:textId="77777777" w:rsidR="000514F9" w:rsidRDefault="000514F9" w:rsidP="00D31A65">
      <w:pPr>
        <w:rPr>
          <w:rFonts w:ascii="Arial" w:hAnsi="Arial" w:cs="Arial"/>
          <w:sz w:val="32"/>
          <w:szCs w:val="32"/>
        </w:rPr>
      </w:pPr>
    </w:p>
    <w:p w14:paraId="0997708F" w14:textId="54852BF6" w:rsidR="002F3D66" w:rsidRPr="000514F9" w:rsidRDefault="002F3D66" w:rsidP="000514F9">
      <w:pPr>
        <w:rPr>
          <w:rFonts w:ascii="Times New Roman" w:hAnsi="Times New Roman" w:cs="Times New Roman"/>
          <w:sz w:val="24"/>
          <w:szCs w:val="24"/>
        </w:rPr>
      </w:pPr>
    </w:p>
    <w:p w14:paraId="37BD6B2B" w14:textId="24394E23" w:rsidR="002543F0" w:rsidRPr="001D2B30" w:rsidRDefault="002543F0" w:rsidP="009C3A6F">
      <w:pPr>
        <w:rPr>
          <w:rFonts w:ascii="Arial" w:hAnsi="Arial" w:cs="Arial"/>
        </w:rPr>
      </w:pPr>
    </w:p>
    <w:sectPr w:rsidR="002543F0" w:rsidRPr="001D2B30" w:rsidSect="006E6FE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D93A0" w14:textId="77777777" w:rsidR="00546876" w:rsidRDefault="00546876" w:rsidP="006E6FE4">
      <w:pPr>
        <w:spacing w:after="0" w:line="240" w:lineRule="auto"/>
      </w:pPr>
      <w:r>
        <w:separator/>
      </w:r>
    </w:p>
  </w:endnote>
  <w:endnote w:type="continuationSeparator" w:id="0">
    <w:p w14:paraId="3B0FB381" w14:textId="77777777" w:rsidR="00546876" w:rsidRDefault="00546876" w:rsidP="006E6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D2BA0" w14:textId="77777777" w:rsidR="00546876" w:rsidRDefault="00546876" w:rsidP="006E6FE4">
      <w:pPr>
        <w:spacing w:after="0" w:line="240" w:lineRule="auto"/>
      </w:pPr>
      <w:r>
        <w:separator/>
      </w:r>
    </w:p>
  </w:footnote>
  <w:footnote w:type="continuationSeparator" w:id="0">
    <w:p w14:paraId="282868D8" w14:textId="77777777" w:rsidR="00546876" w:rsidRDefault="00546876" w:rsidP="006E6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86867"/>
    <w:multiLevelType w:val="hybridMultilevel"/>
    <w:tmpl w:val="FA64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61B9A"/>
    <w:multiLevelType w:val="hybridMultilevel"/>
    <w:tmpl w:val="055E5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743BB"/>
    <w:multiLevelType w:val="multilevel"/>
    <w:tmpl w:val="59AA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91EC7"/>
    <w:multiLevelType w:val="multilevel"/>
    <w:tmpl w:val="D2CE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2068C1"/>
    <w:multiLevelType w:val="multilevel"/>
    <w:tmpl w:val="0E64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FC1283"/>
    <w:multiLevelType w:val="hybridMultilevel"/>
    <w:tmpl w:val="B7EA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736536">
    <w:abstractNumId w:val="2"/>
  </w:num>
  <w:num w:numId="2" w16cid:durableId="643508466">
    <w:abstractNumId w:val="1"/>
  </w:num>
  <w:num w:numId="3" w16cid:durableId="1221282713">
    <w:abstractNumId w:val="4"/>
  </w:num>
  <w:num w:numId="4" w16cid:durableId="1880124436">
    <w:abstractNumId w:val="3"/>
  </w:num>
  <w:num w:numId="5" w16cid:durableId="1813593972">
    <w:abstractNumId w:val="0"/>
  </w:num>
  <w:num w:numId="6" w16cid:durableId="1174297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59"/>
    <w:rsid w:val="000514F9"/>
    <w:rsid w:val="000637B1"/>
    <w:rsid w:val="00091819"/>
    <w:rsid w:val="000A2592"/>
    <w:rsid w:val="000E75AE"/>
    <w:rsid w:val="00140A62"/>
    <w:rsid w:val="00166559"/>
    <w:rsid w:val="00175612"/>
    <w:rsid w:val="00181C28"/>
    <w:rsid w:val="001C3E69"/>
    <w:rsid w:val="001D2B30"/>
    <w:rsid w:val="002042CD"/>
    <w:rsid w:val="00223646"/>
    <w:rsid w:val="002543F0"/>
    <w:rsid w:val="002A74E4"/>
    <w:rsid w:val="002F3D66"/>
    <w:rsid w:val="003771C3"/>
    <w:rsid w:val="00396D43"/>
    <w:rsid w:val="003A6335"/>
    <w:rsid w:val="00403C4A"/>
    <w:rsid w:val="00406694"/>
    <w:rsid w:val="00480562"/>
    <w:rsid w:val="004903E1"/>
    <w:rsid w:val="004B5413"/>
    <w:rsid w:val="004E4887"/>
    <w:rsid w:val="005236A0"/>
    <w:rsid w:val="005356ED"/>
    <w:rsid w:val="00546876"/>
    <w:rsid w:val="005919A5"/>
    <w:rsid w:val="005F4876"/>
    <w:rsid w:val="006422E0"/>
    <w:rsid w:val="006435A4"/>
    <w:rsid w:val="00645DB3"/>
    <w:rsid w:val="006641DB"/>
    <w:rsid w:val="00686408"/>
    <w:rsid w:val="006A3562"/>
    <w:rsid w:val="006E1B0D"/>
    <w:rsid w:val="006E6FE4"/>
    <w:rsid w:val="00754304"/>
    <w:rsid w:val="00787EA3"/>
    <w:rsid w:val="007958DD"/>
    <w:rsid w:val="007C451E"/>
    <w:rsid w:val="00870692"/>
    <w:rsid w:val="008E74DA"/>
    <w:rsid w:val="009C3A6F"/>
    <w:rsid w:val="00A26AA4"/>
    <w:rsid w:val="00A45C69"/>
    <w:rsid w:val="00A50A87"/>
    <w:rsid w:val="00B0705E"/>
    <w:rsid w:val="00B6124C"/>
    <w:rsid w:val="00BA774E"/>
    <w:rsid w:val="00BE1FDD"/>
    <w:rsid w:val="00C97E28"/>
    <w:rsid w:val="00CC37DA"/>
    <w:rsid w:val="00CE22E1"/>
    <w:rsid w:val="00D31A65"/>
    <w:rsid w:val="00DA6287"/>
    <w:rsid w:val="00DB72EB"/>
    <w:rsid w:val="00DE0EB3"/>
    <w:rsid w:val="00E21694"/>
    <w:rsid w:val="00E875CD"/>
    <w:rsid w:val="00EE252A"/>
    <w:rsid w:val="00F26D7F"/>
    <w:rsid w:val="00FD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A0724"/>
  <w15:chartTrackingRefBased/>
  <w15:docId w15:val="{4F8FA628-F43C-48D1-8EC4-7C75D28C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08D"/>
  </w:style>
  <w:style w:type="paragraph" w:styleId="Heading1">
    <w:name w:val="heading 1"/>
    <w:basedOn w:val="Normal"/>
    <w:next w:val="Normal"/>
    <w:link w:val="Heading1Char"/>
    <w:uiPriority w:val="9"/>
    <w:qFormat/>
    <w:rsid w:val="00FD10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0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0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0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0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0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0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0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0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8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08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08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08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08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08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08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08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FD10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108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0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08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08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108D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166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08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0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08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D108D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D108D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FD108D"/>
    <w:rPr>
      <w:b/>
      <w:bCs/>
    </w:rPr>
  </w:style>
  <w:style w:type="character" w:styleId="Emphasis">
    <w:name w:val="Emphasis"/>
    <w:basedOn w:val="DefaultParagraphFont"/>
    <w:uiPriority w:val="20"/>
    <w:qFormat/>
    <w:rsid w:val="00FD108D"/>
    <w:rPr>
      <w:i/>
      <w:iCs/>
    </w:rPr>
  </w:style>
  <w:style w:type="paragraph" w:styleId="NoSpacing">
    <w:name w:val="No Spacing"/>
    <w:uiPriority w:val="1"/>
    <w:qFormat/>
    <w:rsid w:val="00FD10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D108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D10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FD10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10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E6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FE4"/>
  </w:style>
  <w:style w:type="paragraph" w:styleId="Footer">
    <w:name w:val="footer"/>
    <w:basedOn w:val="Normal"/>
    <w:link w:val="FooterChar"/>
    <w:uiPriority w:val="99"/>
    <w:unhideWhenUsed/>
    <w:rsid w:val="006E6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673</Words>
  <Characters>3474</Characters>
  <Application>Microsoft Office Word</Application>
  <DocSecurity>0</DocSecurity>
  <Lines>84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khaylub thompson</dc:creator>
  <cp:keywords/>
  <dc:description/>
  <cp:lastModifiedBy>khaylub thompson</cp:lastModifiedBy>
  <cp:revision>2</cp:revision>
  <dcterms:created xsi:type="dcterms:W3CDTF">2025-04-15T04:14:00Z</dcterms:created>
  <dcterms:modified xsi:type="dcterms:W3CDTF">2025-04-15T04:14:00Z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029a4de9-fca1-4327-b4f3-f0b15064064a</vt:lpwstr>
  </property>
</Properties>
</file>