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F072" w14:textId="6CB1661C" w:rsidR="00F81F27" w:rsidRPr="00F81F27" w:rsidRDefault="006253BE" w:rsidP="006253BE">
      <w:pPr>
        <w:pStyle w:val="Heading1"/>
      </w:pPr>
      <w:r>
        <w:t>Step 1:</w:t>
      </w:r>
      <w:r w:rsidR="00B418FD" w:rsidRPr="00B418FD">
        <w:t xml:space="preserve">AI Model and </w:t>
      </w:r>
      <w:r w:rsidR="00B03FCD">
        <w:t>Jira</w:t>
      </w:r>
      <w:r w:rsidR="00B418FD" w:rsidRPr="00B418FD">
        <w:t xml:space="preserve"> Research</w:t>
      </w:r>
    </w:p>
    <w:p w14:paraId="4D90273E" w14:textId="77777777" w:rsidR="00C95695" w:rsidRDefault="00B418FD" w:rsidP="00C95695">
      <w:pPr>
        <w:pStyle w:val="Heading3"/>
        <w:numPr>
          <w:ilvl w:val="0"/>
          <w:numId w:val="1"/>
        </w:numPr>
      </w:pPr>
      <w:r>
        <w:t>Objectives:</w:t>
      </w:r>
      <w:r w:rsidR="00C95695">
        <w:t xml:space="preserve"> </w:t>
      </w:r>
    </w:p>
    <w:p w14:paraId="6FF332B7" w14:textId="2ED29B32" w:rsidR="009C380E" w:rsidRPr="009C380E" w:rsidRDefault="00C95695" w:rsidP="009C380E">
      <w:pPr>
        <w:ind w:left="720"/>
        <w:rPr>
          <w:lang w:val="en-US"/>
        </w:rPr>
      </w:pPr>
      <w:r w:rsidRPr="00C95695">
        <w:t>The objective of this phase is to</w:t>
      </w:r>
      <w:r w:rsidR="00B03FCD">
        <w:t xml:space="preserve"> research and</w:t>
      </w:r>
      <w:r w:rsidRPr="00C95695">
        <w:t xml:space="preserve"> identify a suitable  AI</w:t>
      </w:r>
      <w:r w:rsidR="0064775E">
        <w:t xml:space="preserve"> </w:t>
      </w:r>
      <w:r w:rsidRPr="00C95695">
        <w:t>and</w:t>
      </w:r>
      <w:r w:rsidR="0064775E">
        <w:t xml:space="preserve"> </w:t>
      </w:r>
      <w:r w:rsidR="001D1D99" w:rsidRPr="001D1D99">
        <w:t>NLP tools</w:t>
      </w:r>
      <w:r w:rsidRPr="00C95695">
        <w:t xml:space="preserve"> that can automatically generate </w:t>
      </w:r>
      <w:r w:rsidR="001D1D99">
        <w:t>U</w:t>
      </w:r>
      <w:r w:rsidRPr="001D1D99">
        <w:t xml:space="preserve">ser </w:t>
      </w:r>
      <w:r w:rsidR="001D1D99">
        <w:t>S</w:t>
      </w:r>
      <w:r w:rsidRPr="001D1D99">
        <w:t xml:space="preserve">tories and </w:t>
      </w:r>
      <w:r w:rsidR="001D1D99">
        <w:t>T</w:t>
      </w:r>
      <w:r w:rsidRPr="001D1D99">
        <w:t xml:space="preserve">est </w:t>
      </w:r>
      <w:r w:rsidR="001D1D99">
        <w:t>C</w:t>
      </w:r>
      <w:r w:rsidRPr="001D1D99">
        <w:t>ases</w:t>
      </w:r>
      <w:r w:rsidRPr="00C95695">
        <w:t xml:space="preserve"> from Jira </w:t>
      </w:r>
      <w:r w:rsidR="00901A99">
        <w:t>E</w:t>
      </w:r>
      <w:r w:rsidRPr="00C95695">
        <w:t>pics.</w:t>
      </w:r>
    </w:p>
    <w:p w14:paraId="590E308F" w14:textId="1C47F31C" w:rsidR="00A91EE8" w:rsidRPr="00A91EE8" w:rsidRDefault="001F4A08" w:rsidP="00B620D3">
      <w:pPr>
        <w:pStyle w:val="Heading3"/>
        <w:numPr>
          <w:ilvl w:val="0"/>
          <w:numId w:val="1"/>
        </w:numPr>
      </w:pPr>
      <w:r>
        <w:t>AI / NLP Tool Comparison</w:t>
      </w:r>
    </w:p>
    <w:tbl>
      <w:tblPr>
        <w:tblStyle w:val="TableGrid"/>
        <w:tblW w:w="9461" w:type="dxa"/>
        <w:tblInd w:w="720" w:type="dxa"/>
        <w:tblLook w:val="04A0" w:firstRow="1" w:lastRow="0" w:firstColumn="1" w:lastColumn="0" w:noHBand="0" w:noVBand="1"/>
      </w:tblPr>
      <w:tblGrid>
        <w:gridCol w:w="1545"/>
        <w:gridCol w:w="1703"/>
        <w:gridCol w:w="1987"/>
        <w:gridCol w:w="2283"/>
        <w:gridCol w:w="1943"/>
      </w:tblGrid>
      <w:tr w:rsidR="00C22866" w14:paraId="0F4C5B3A" w14:textId="77777777" w:rsidTr="00A75E66">
        <w:trPr>
          <w:trHeight w:val="329"/>
        </w:trPr>
        <w:tc>
          <w:tcPr>
            <w:tcW w:w="1545" w:type="dxa"/>
          </w:tcPr>
          <w:p w14:paraId="6ED4CA29" w14:textId="3506AC91" w:rsidR="00B6421C" w:rsidRPr="00E31C31" w:rsidRDefault="00B6421C" w:rsidP="006E12A9">
            <w:pPr>
              <w:rPr>
                <w:b/>
                <w:bCs/>
              </w:rPr>
            </w:pPr>
            <w:r w:rsidRPr="00E31C31">
              <w:rPr>
                <w:b/>
                <w:bCs/>
              </w:rPr>
              <w:t>Model</w:t>
            </w:r>
          </w:p>
        </w:tc>
        <w:tc>
          <w:tcPr>
            <w:tcW w:w="1703" w:type="dxa"/>
          </w:tcPr>
          <w:p w14:paraId="745C89F1" w14:textId="294E500E" w:rsidR="00B6421C" w:rsidRPr="00E31C31" w:rsidRDefault="00E31C31" w:rsidP="006E12A9">
            <w:pPr>
              <w:rPr>
                <w:b/>
                <w:bCs/>
              </w:rPr>
            </w:pPr>
            <w:r w:rsidRPr="00E31C31">
              <w:rPr>
                <w:b/>
                <w:bCs/>
              </w:rPr>
              <w:t>Access Type</w:t>
            </w:r>
          </w:p>
        </w:tc>
        <w:tc>
          <w:tcPr>
            <w:tcW w:w="1987" w:type="dxa"/>
          </w:tcPr>
          <w:p w14:paraId="1D24D6EB" w14:textId="5AF2CA50" w:rsidR="00B6421C" w:rsidRPr="00E31C31" w:rsidRDefault="00E31C31" w:rsidP="006E12A9">
            <w:pPr>
              <w:rPr>
                <w:b/>
                <w:bCs/>
              </w:rPr>
            </w:pPr>
            <w:r w:rsidRPr="00E31C31">
              <w:rPr>
                <w:b/>
                <w:bCs/>
              </w:rPr>
              <w:t>Output Format</w:t>
            </w:r>
          </w:p>
        </w:tc>
        <w:tc>
          <w:tcPr>
            <w:tcW w:w="2283" w:type="dxa"/>
          </w:tcPr>
          <w:p w14:paraId="2955AC4C" w14:textId="36CA5AF6" w:rsidR="00B6421C" w:rsidRPr="00E31C31" w:rsidRDefault="00E31C31" w:rsidP="006E12A9">
            <w:pPr>
              <w:rPr>
                <w:b/>
                <w:bCs/>
              </w:rPr>
            </w:pPr>
            <w:r w:rsidRPr="00E31C31">
              <w:rPr>
                <w:b/>
                <w:bCs/>
              </w:rPr>
              <w:t>Advantages</w:t>
            </w:r>
          </w:p>
        </w:tc>
        <w:tc>
          <w:tcPr>
            <w:tcW w:w="1943" w:type="dxa"/>
          </w:tcPr>
          <w:p w14:paraId="56BF988E" w14:textId="02E5A37D" w:rsidR="00B6421C" w:rsidRPr="00E31C31" w:rsidRDefault="00E31C31" w:rsidP="006E12A9">
            <w:pPr>
              <w:rPr>
                <w:b/>
                <w:bCs/>
              </w:rPr>
            </w:pPr>
            <w:r w:rsidRPr="00E31C31">
              <w:rPr>
                <w:b/>
                <w:bCs/>
              </w:rPr>
              <w:t>Limitations</w:t>
            </w:r>
          </w:p>
        </w:tc>
      </w:tr>
      <w:tr w:rsidR="00C22866" w14:paraId="11CFA7CE" w14:textId="77777777" w:rsidTr="00A75E66">
        <w:trPr>
          <w:trHeight w:val="821"/>
        </w:trPr>
        <w:tc>
          <w:tcPr>
            <w:tcW w:w="1545" w:type="dxa"/>
          </w:tcPr>
          <w:p w14:paraId="7F54792A" w14:textId="20A7920C" w:rsidR="00B6421C" w:rsidRDefault="008E0E59" w:rsidP="006E12A9">
            <w:r>
              <w:t>OpenAI GPT</w:t>
            </w:r>
            <w:r w:rsidR="000765B0">
              <w:t>-4o-mini</w:t>
            </w:r>
          </w:p>
        </w:tc>
        <w:tc>
          <w:tcPr>
            <w:tcW w:w="1703" w:type="dxa"/>
          </w:tcPr>
          <w:p w14:paraId="66B929D4" w14:textId="1D85C437" w:rsidR="00B6421C" w:rsidRDefault="00FC4E25" w:rsidP="006E12A9">
            <w:r>
              <w:t xml:space="preserve">API </w:t>
            </w:r>
          </w:p>
        </w:tc>
        <w:tc>
          <w:tcPr>
            <w:tcW w:w="1987" w:type="dxa"/>
          </w:tcPr>
          <w:p w14:paraId="6886A7AB" w14:textId="0C6FD6E8" w:rsidR="00B6421C" w:rsidRDefault="00AA57D6" w:rsidP="006E12A9">
            <w:r>
              <w:t>JSON Structured</w:t>
            </w:r>
          </w:p>
        </w:tc>
        <w:tc>
          <w:tcPr>
            <w:tcW w:w="2283" w:type="dxa"/>
          </w:tcPr>
          <w:p w14:paraId="10DB3C6A" w14:textId="2FB1595D" w:rsidR="00B6421C" w:rsidRDefault="00C94A12" w:rsidP="006E12A9">
            <w:r>
              <w:t>Produces accurate JSON outputs</w:t>
            </w:r>
            <w:r w:rsidR="00533A7F">
              <w:t xml:space="preserve"> ; easy Python integration</w:t>
            </w:r>
          </w:p>
        </w:tc>
        <w:tc>
          <w:tcPr>
            <w:tcW w:w="1943" w:type="dxa"/>
          </w:tcPr>
          <w:p w14:paraId="45A97A8F" w14:textId="72D8BEC5" w:rsidR="005B4AB6" w:rsidRPr="005B4AB6" w:rsidRDefault="005B4AB6" w:rsidP="005B4AB6">
            <w:r w:rsidRPr="005B4AB6">
              <w:t xml:space="preserve">Requires internet </w:t>
            </w:r>
            <w:r w:rsidR="00533A7F">
              <w:t>&amp;</w:t>
            </w:r>
            <w:r w:rsidRPr="005B4AB6">
              <w:t xml:space="preserve"> API Key</w:t>
            </w:r>
          </w:p>
        </w:tc>
      </w:tr>
      <w:tr w:rsidR="00C22866" w14:paraId="5C27955B" w14:textId="77777777" w:rsidTr="00A75E66">
        <w:trPr>
          <w:trHeight w:val="488"/>
        </w:trPr>
        <w:tc>
          <w:tcPr>
            <w:tcW w:w="1545" w:type="dxa"/>
          </w:tcPr>
          <w:p w14:paraId="666533DE" w14:textId="3B965B55" w:rsidR="00B6421C" w:rsidRDefault="008E0E59" w:rsidP="006E12A9">
            <w:r>
              <w:t>Hugging Face Flan-T5</w:t>
            </w:r>
          </w:p>
        </w:tc>
        <w:tc>
          <w:tcPr>
            <w:tcW w:w="1703" w:type="dxa"/>
          </w:tcPr>
          <w:p w14:paraId="5383C807" w14:textId="10C1CDC3" w:rsidR="00B6421C" w:rsidRDefault="00EB12B9" w:rsidP="006E12A9">
            <w:r>
              <w:t>Open-source model</w:t>
            </w:r>
          </w:p>
        </w:tc>
        <w:tc>
          <w:tcPr>
            <w:tcW w:w="1987" w:type="dxa"/>
          </w:tcPr>
          <w:p w14:paraId="019DA278" w14:textId="51FFBAAA" w:rsidR="00B6421C" w:rsidRDefault="00AA57D6" w:rsidP="006E12A9">
            <w:r>
              <w:t>Plain Text</w:t>
            </w:r>
          </w:p>
        </w:tc>
        <w:tc>
          <w:tcPr>
            <w:tcW w:w="2283" w:type="dxa"/>
          </w:tcPr>
          <w:p w14:paraId="176E749E" w14:textId="3DC62A6B" w:rsidR="00B6421C" w:rsidRDefault="0056756E" w:rsidP="006E12A9">
            <w:r>
              <w:t>Works offline, open-source</w:t>
            </w:r>
          </w:p>
        </w:tc>
        <w:tc>
          <w:tcPr>
            <w:tcW w:w="1943" w:type="dxa"/>
          </w:tcPr>
          <w:p w14:paraId="037C8C86" w14:textId="38E50912" w:rsidR="00B6421C" w:rsidRDefault="00A8735D" w:rsidP="006E12A9">
            <w:r w:rsidRPr="00A8735D">
              <w:t>Output less structured, slower</w:t>
            </w:r>
          </w:p>
        </w:tc>
      </w:tr>
      <w:tr w:rsidR="00C22866" w14:paraId="18AE7D13" w14:textId="77777777" w:rsidTr="00A75E66">
        <w:trPr>
          <w:trHeight w:val="661"/>
        </w:trPr>
        <w:tc>
          <w:tcPr>
            <w:tcW w:w="1545" w:type="dxa"/>
          </w:tcPr>
          <w:p w14:paraId="7599ADBE" w14:textId="610573C6" w:rsidR="00B6421C" w:rsidRDefault="00897C58" w:rsidP="006E12A9">
            <w:r>
              <w:t>AI Studio</w:t>
            </w:r>
          </w:p>
        </w:tc>
        <w:tc>
          <w:tcPr>
            <w:tcW w:w="1703" w:type="dxa"/>
          </w:tcPr>
          <w:p w14:paraId="23AB46EA" w14:textId="5F000D81" w:rsidR="00B6421C" w:rsidRDefault="00AA57D6" w:rsidP="00AA57D6">
            <w:r w:rsidRPr="00AA57D6">
              <w:t xml:space="preserve">Web Interface </w:t>
            </w:r>
          </w:p>
        </w:tc>
        <w:tc>
          <w:tcPr>
            <w:tcW w:w="1987" w:type="dxa"/>
          </w:tcPr>
          <w:p w14:paraId="7CCC4044" w14:textId="2230FD06" w:rsidR="00B6421C" w:rsidRDefault="00AA57D6" w:rsidP="006E12A9">
            <w:r>
              <w:t>Text or JSON</w:t>
            </w:r>
          </w:p>
        </w:tc>
        <w:tc>
          <w:tcPr>
            <w:tcW w:w="2283" w:type="dxa"/>
          </w:tcPr>
          <w:p w14:paraId="42CA78EC" w14:textId="5AA76141" w:rsidR="00B6421C" w:rsidRDefault="00D17696" w:rsidP="006E12A9">
            <w:r>
              <w:t>Ideal for quick prompt testing</w:t>
            </w:r>
            <w:r w:rsidR="0056756E">
              <w:t xml:space="preserve"> </w:t>
            </w:r>
          </w:p>
        </w:tc>
        <w:tc>
          <w:tcPr>
            <w:tcW w:w="1943" w:type="dxa"/>
          </w:tcPr>
          <w:p w14:paraId="6C8DD843" w14:textId="33AD68B9" w:rsidR="00B6421C" w:rsidRDefault="00A91EE8" w:rsidP="006E12A9">
            <w:r>
              <w:t>Limited API access</w:t>
            </w:r>
          </w:p>
        </w:tc>
      </w:tr>
      <w:tr w:rsidR="00C22866" w14:paraId="73A012C3" w14:textId="77777777" w:rsidTr="00A75E66">
        <w:trPr>
          <w:trHeight w:val="488"/>
        </w:trPr>
        <w:tc>
          <w:tcPr>
            <w:tcW w:w="1545" w:type="dxa"/>
          </w:tcPr>
          <w:p w14:paraId="790109C1" w14:textId="56001528" w:rsidR="00B6421C" w:rsidRDefault="00EB12B9" w:rsidP="006E12A9">
            <w:r>
              <w:t>spaCy</w:t>
            </w:r>
          </w:p>
        </w:tc>
        <w:tc>
          <w:tcPr>
            <w:tcW w:w="1703" w:type="dxa"/>
          </w:tcPr>
          <w:p w14:paraId="37E038BC" w14:textId="201304C7" w:rsidR="00B6421C" w:rsidRDefault="00EB12B9" w:rsidP="006E12A9">
            <w:r>
              <w:t>NLP library (Python)</w:t>
            </w:r>
          </w:p>
        </w:tc>
        <w:tc>
          <w:tcPr>
            <w:tcW w:w="1987" w:type="dxa"/>
          </w:tcPr>
          <w:p w14:paraId="2FED5572" w14:textId="109B77A2" w:rsidR="00B6421C" w:rsidRDefault="00C94A12" w:rsidP="006E12A9">
            <w:r>
              <w:t>Keywords</w:t>
            </w:r>
          </w:p>
        </w:tc>
        <w:tc>
          <w:tcPr>
            <w:tcW w:w="2283" w:type="dxa"/>
          </w:tcPr>
          <w:p w14:paraId="3EF3C564" w14:textId="09C5373D" w:rsidR="00B6421C" w:rsidRDefault="006F3E22" w:rsidP="006E12A9">
            <w:r>
              <w:t>Extracts keywords quickly offline</w:t>
            </w:r>
          </w:p>
        </w:tc>
        <w:tc>
          <w:tcPr>
            <w:tcW w:w="1943" w:type="dxa"/>
          </w:tcPr>
          <w:p w14:paraId="28E8520A" w14:textId="60F90B34" w:rsidR="00B6421C" w:rsidRDefault="001E1C20" w:rsidP="006E12A9">
            <w:r>
              <w:t>Cannot generate stories</w:t>
            </w:r>
          </w:p>
        </w:tc>
      </w:tr>
    </w:tbl>
    <w:p w14:paraId="51B6A08D" w14:textId="77777777" w:rsidR="00F266C6" w:rsidRDefault="00F266C6" w:rsidP="00F266C6"/>
    <w:p w14:paraId="3A7C58DE" w14:textId="72F1CFCC" w:rsidR="00F266C6" w:rsidRDefault="009607E6" w:rsidP="009607E6">
      <w:pPr>
        <w:pStyle w:val="Heading3"/>
        <w:numPr>
          <w:ilvl w:val="0"/>
          <w:numId w:val="1"/>
        </w:numPr>
      </w:pPr>
      <w:r>
        <w:t>Prompt-based vs Trained-model Approaches</w:t>
      </w:r>
    </w:p>
    <w:p w14:paraId="663F8BFD" w14:textId="15592A38" w:rsidR="00680FF8" w:rsidRDefault="00620847" w:rsidP="00620847">
      <w:pPr>
        <w:pStyle w:val="ListParagraph"/>
        <w:numPr>
          <w:ilvl w:val="1"/>
          <w:numId w:val="5"/>
        </w:numPr>
      </w:pPr>
      <w:r w:rsidRPr="00620847">
        <w:t>Prompt-based: Uses pre-trained models (e.g., OpenAI GPT-4o-mini) with structured prompts</w:t>
      </w:r>
      <w:r w:rsidR="00080B7C">
        <w:t xml:space="preserve"> where </w:t>
      </w:r>
      <w:r w:rsidRPr="00620847">
        <w:t>no extra training required.</w:t>
      </w:r>
    </w:p>
    <w:p w14:paraId="24396DC6" w14:textId="2E0F3720" w:rsidR="00620847" w:rsidRDefault="00080B7C" w:rsidP="00620847">
      <w:pPr>
        <w:pStyle w:val="ListParagraph"/>
        <w:numPr>
          <w:ilvl w:val="1"/>
          <w:numId w:val="5"/>
        </w:numPr>
      </w:pPr>
      <w:r w:rsidRPr="00080B7C">
        <w:t>Trained-model: Requires fine-tuning an open-source model (e.g., Flan-T5) using a dataset of Epics and Stories.</w:t>
      </w:r>
    </w:p>
    <w:p w14:paraId="043A5150" w14:textId="21B6ECB1" w:rsidR="00080B7C" w:rsidRDefault="00D76FA3" w:rsidP="00D76FA3">
      <w:pPr>
        <w:pStyle w:val="ListParagraph"/>
      </w:pPr>
      <w:r>
        <w:t>The prompt-based approach was selected as it is faster, produces consistent JSON results, and fits the project timeframe and resource constraints.</w:t>
      </w:r>
    </w:p>
    <w:p w14:paraId="6FBEED91" w14:textId="67D67B0C" w:rsidR="00D76FA3" w:rsidRDefault="00D76FA3" w:rsidP="00D76FA3">
      <w:pPr>
        <w:pStyle w:val="Heading3"/>
        <w:numPr>
          <w:ilvl w:val="0"/>
          <w:numId w:val="1"/>
        </w:numPr>
      </w:pPr>
      <w:r>
        <w:t>Test Example</w:t>
      </w:r>
    </w:p>
    <w:p w14:paraId="253CC81A" w14:textId="77777777" w:rsidR="00F13512" w:rsidRDefault="00912B8B" w:rsidP="00F13512">
      <w:pPr>
        <w:ind w:left="720"/>
      </w:pPr>
      <w:r w:rsidRPr="00912B8B">
        <w:t>A sample prompt was tested in AI Studio to validate output quality.</w:t>
      </w:r>
      <w:r w:rsidRPr="00912B8B">
        <w:br/>
      </w:r>
      <w:r w:rsidRPr="00F13512">
        <w:t>The AI produced three well-structured user stories — Add Items to Cart, Review Order and Select Shipping, and Secure Payment Processing — each containing clear acceptance criteria and numeric story points.</w:t>
      </w:r>
    </w:p>
    <w:p w14:paraId="45060B65" w14:textId="69828FF1" w:rsidR="00FD47DD" w:rsidRDefault="00FD47DD" w:rsidP="00F13512">
      <w:pPr>
        <w:ind w:left="720"/>
        <w:rPr>
          <w:b/>
          <w:bCs/>
        </w:rPr>
      </w:pPr>
      <w:r w:rsidRPr="00FD47DD">
        <w:rPr>
          <w:b/>
          <w:bCs/>
        </w:rPr>
        <w:t>Prompt used:</w:t>
      </w:r>
    </w:p>
    <w:p w14:paraId="2F0BF453" w14:textId="45FA6017" w:rsidR="00FD47DD" w:rsidRPr="00096AF3" w:rsidRDefault="00096AF3" w:rsidP="00F13512">
      <w:pPr>
        <w:ind w:left="720"/>
      </w:pPr>
      <w:r w:rsidRPr="00096AF3">
        <w:t xml:space="preserve">“Given the following Epic description: </w:t>
      </w:r>
      <w:r w:rsidRPr="00096AF3">
        <w:rPr>
          <w:i/>
          <w:iCs/>
        </w:rPr>
        <w:t>Build an E-Commerce Checkout System</w:t>
      </w:r>
      <w:r w:rsidRPr="00096AF3">
        <w:t>, generate 3 user stories with Title, Description, Acceptance Criteria (Given/When/Then), and Story Points (1–13). Return valid JSON format.”</w:t>
      </w:r>
    </w:p>
    <w:p w14:paraId="6AE8DBB2" w14:textId="27D5451E" w:rsidR="00A233FF" w:rsidRDefault="00912B8B" w:rsidP="00F13512">
      <w:pPr>
        <w:ind w:left="720"/>
      </w:pPr>
      <w:r w:rsidRPr="00912B8B">
        <w:t>A short extract of the JSON response is shown below:</w:t>
      </w:r>
    </w:p>
    <w:p w14:paraId="309546DA" w14:textId="510AAED2" w:rsidR="00096AF3" w:rsidRDefault="00FE769D" w:rsidP="00F13512">
      <w:pPr>
        <w:ind w:left="720"/>
      </w:pPr>
      <w:r w:rsidRPr="00FE769D">
        <w:rPr>
          <w:noProof/>
        </w:rPr>
        <w:lastRenderedPageBreak/>
        <w:drawing>
          <wp:inline distT="0" distB="0" distL="0" distR="0" wp14:anchorId="21E19338" wp14:editId="42EA4038">
            <wp:extent cx="3698981" cy="1693333"/>
            <wp:effectExtent l="0" t="0" r="0" b="2540"/>
            <wp:docPr id="18708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6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675" cy="17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EC0C" w14:textId="68D1D92F" w:rsidR="00F13512" w:rsidRDefault="00A87114" w:rsidP="00A87114">
      <w:pPr>
        <w:ind w:left="720"/>
      </w:pPr>
      <w:r w:rsidRPr="00A87114">
        <w:t>(Figure 1 shows a partial AI-generated JSON output. The full result is available in the project folder and demo video.)</w:t>
      </w:r>
    </w:p>
    <w:p w14:paraId="467F93EF" w14:textId="2FD6E927" w:rsidR="00850089" w:rsidRDefault="00B5712A" w:rsidP="008A197F">
      <w:pPr>
        <w:ind w:left="720"/>
        <w:rPr>
          <w:lang w:val="en-US"/>
        </w:rPr>
      </w:pPr>
      <w:r w:rsidRPr="00B5712A">
        <w:rPr>
          <w:lang w:val="en-US"/>
        </w:rPr>
        <w:t>After evaluation, OpenAI GPT-4o-mini was selected for its reliable structured outputs and easy integration with Python. This step applied the KISS principle (keeping prompts simple) and Modularity for separating research and code.</w:t>
      </w:r>
    </w:p>
    <w:p w14:paraId="3B6C3C96" w14:textId="77777777" w:rsidR="006253BE" w:rsidRDefault="006253BE" w:rsidP="008A197F">
      <w:pPr>
        <w:ind w:left="720"/>
        <w:rPr>
          <w:lang w:val="en-US"/>
        </w:rPr>
      </w:pPr>
    </w:p>
    <w:p w14:paraId="07EDC2BB" w14:textId="77777777" w:rsidR="006253BE" w:rsidRDefault="006253BE" w:rsidP="008A197F">
      <w:pPr>
        <w:ind w:left="720"/>
        <w:rPr>
          <w:lang w:val="en-US"/>
        </w:rPr>
      </w:pPr>
    </w:p>
    <w:p w14:paraId="02CF65A2" w14:textId="77777777" w:rsidR="006253BE" w:rsidRDefault="006253BE" w:rsidP="008A197F">
      <w:pPr>
        <w:ind w:left="720"/>
        <w:rPr>
          <w:lang w:val="en-US"/>
        </w:rPr>
      </w:pPr>
    </w:p>
    <w:p w14:paraId="21C68A4C" w14:textId="77777777" w:rsidR="006253BE" w:rsidRDefault="006253BE" w:rsidP="008A197F">
      <w:pPr>
        <w:ind w:left="720"/>
        <w:rPr>
          <w:lang w:val="en-US"/>
        </w:rPr>
      </w:pPr>
    </w:p>
    <w:p w14:paraId="15F327AD" w14:textId="77777777" w:rsidR="006253BE" w:rsidRDefault="006253BE" w:rsidP="008A197F">
      <w:pPr>
        <w:ind w:left="720"/>
        <w:rPr>
          <w:lang w:val="en-US"/>
        </w:rPr>
      </w:pPr>
    </w:p>
    <w:p w14:paraId="0BC42A45" w14:textId="77777777" w:rsidR="006253BE" w:rsidRPr="00B5712A" w:rsidRDefault="006253BE" w:rsidP="008A197F">
      <w:pPr>
        <w:ind w:left="720"/>
        <w:rPr>
          <w:lang w:val="en-US"/>
        </w:rPr>
      </w:pPr>
    </w:p>
    <w:p w14:paraId="11A03443" w14:textId="66BBD76C" w:rsidR="001B25E6" w:rsidRDefault="001B25E6" w:rsidP="001B25E6">
      <w:pPr>
        <w:pStyle w:val="Heading1"/>
        <w:rPr>
          <w:lang w:val="en-US"/>
        </w:rPr>
      </w:pPr>
      <w:r>
        <w:rPr>
          <w:lang w:val="en-US"/>
        </w:rPr>
        <w:t>STEP 2:</w:t>
      </w:r>
      <w:r w:rsidR="009C39AD">
        <w:rPr>
          <w:lang w:val="en-US"/>
        </w:rPr>
        <w:t xml:space="preserve"> </w:t>
      </w:r>
      <w:r w:rsidR="00D23A5C">
        <w:rPr>
          <w:lang w:val="en-US"/>
        </w:rPr>
        <w:t>Write baseline AI logic expectations</w:t>
      </w:r>
      <w:r w:rsidR="008C6C34">
        <w:rPr>
          <w:lang w:val="en-US"/>
        </w:rPr>
        <w:t xml:space="preserve"> </w:t>
      </w:r>
      <w:r w:rsidR="00F91D76">
        <w:rPr>
          <w:lang w:val="en-US"/>
        </w:rPr>
        <w:t>(Requirements + planning)</w:t>
      </w:r>
    </w:p>
    <w:p w14:paraId="08E00843" w14:textId="086A6B30" w:rsidR="008C6C34" w:rsidRDefault="004A251F" w:rsidP="006849B6">
      <w:pPr>
        <w:pStyle w:val="Heading3"/>
        <w:rPr>
          <w:lang w:val="en-US"/>
        </w:rPr>
      </w:pPr>
      <w:r>
        <w:rPr>
          <w:lang w:val="en-US"/>
        </w:rPr>
        <w:t>Objective:</w:t>
      </w:r>
      <w:r w:rsidR="006849B6">
        <w:rPr>
          <w:lang w:val="en-US"/>
        </w:rPr>
        <w:t xml:space="preserve"> </w:t>
      </w:r>
    </w:p>
    <w:p w14:paraId="04507678" w14:textId="6CA77755" w:rsidR="006849B6" w:rsidRDefault="006849B6" w:rsidP="006849B6">
      <w:r w:rsidRPr="006849B6">
        <w:t>Define the expected logic of the AI module that will generate Agile-style User Stories and Test Cases from Jira Epics.</w:t>
      </w:r>
      <w:r w:rsidR="00166D87">
        <w:t xml:space="preserve"> </w:t>
      </w:r>
      <w:r w:rsidRPr="006849B6">
        <w:t>This step sets a clear foundation for later AI design and testing.</w:t>
      </w:r>
    </w:p>
    <w:p w14:paraId="023E24A1" w14:textId="77777777" w:rsidR="006849B6" w:rsidRPr="006849B6" w:rsidRDefault="006849B6" w:rsidP="006849B6">
      <w:pPr>
        <w:pStyle w:val="Heading3"/>
      </w:pPr>
      <w:r w:rsidRPr="006849B6">
        <w:t>Selected Epic</w:t>
      </w:r>
    </w:p>
    <w:p w14:paraId="250FDF59" w14:textId="77777777" w:rsidR="006849B6" w:rsidRDefault="006849B6" w:rsidP="006849B6">
      <w:r w:rsidRPr="006849B6">
        <w:rPr>
          <w:b/>
          <w:bCs/>
        </w:rPr>
        <w:t>Epic Title:</w:t>
      </w:r>
      <w:r w:rsidRPr="006849B6">
        <w:t xml:space="preserve"> Build an E-Commerce Checkout System</w:t>
      </w:r>
      <w:r w:rsidRPr="006849B6">
        <w:br/>
      </w:r>
      <w:r w:rsidRPr="006849B6">
        <w:rPr>
          <w:b/>
          <w:bCs/>
        </w:rPr>
        <w:t>Description:</w:t>
      </w:r>
      <w:r w:rsidRPr="006849B6">
        <w:t xml:space="preserve"> Create a secure online checkout process allowing users to review their cart, provide payment and shipping details, and receive confirmation.</w:t>
      </w:r>
    </w:p>
    <w:p w14:paraId="1436E8C1" w14:textId="5F9F639E" w:rsidR="00095426" w:rsidRPr="00095426" w:rsidRDefault="00095426" w:rsidP="00095426">
      <w:pPr>
        <w:pStyle w:val="Heading3"/>
      </w:pPr>
      <w:r w:rsidRPr="00095426">
        <w:t>Manual Baseline User Stories</w:t>
      </w:r>
      <w:r>
        <w:t>:</w:t>
      </w:r>
    </w:p>
    <w:p w14:paraId="198BE6FE" w14:textId="73958FF5" w:rsidR="00095426" w:rsidRPr="00095426" w:rsidRDefault="00095426" w:rsidP="00095426">
      <w:pPr>
        <w:numPr>
          <w:ilvl w:val="0"/>
          <w:numId w:val="8"/>
        </w:numPr>
      </w:pPr>
      <w:r w:rsidRPr="00095426">
        <w:t xml:space="preserve">As a user, I want to review items in my cart so I can confirm my </w:t>
      </w:r>
      <w:r w:rsidR="00FD39E3">
        <w:t>purchase b</w:t>
      </w:r>
      <w:r w:rsidR="006B4449">
        <w:t>efore payment</w:t>
      </w:r>
      <w:r w:rsidRPr="00095426">
        <w:t>.</w:t>
      </w:r>
    </w:p>
    <w:p w14:paraId="27295E90" w14:textId="77777777" w:rsidR="00095426" w:rsidRPr="00095426" w:rsidRDefault="00095426" w:rsidP="00095426">
      <w:pPr>
        <w:numPr>
          <w:ilvl w:val="0"/>
          <w:numId w:val="8"/>
        </w:numPr>
      </w:pPr>
      <w:r w:rsidRPr="00095426">
        <w:lastRenderedPageBreak/>
        <w:t>As a user, I want to enter billing and shipping details to complete my purchase.</w:t>
      </w:r>
    </w:p>
    <w:p w14:paraId="791D8E4E" w14:textId="6300B8CF" w:rsidR="00095426" w:rsidRPr="00095426" w:rsidRDefault="00095426" w:rsidP="00095426">
      <w:pPr>
        <w:numPr>
          <w:ilvl w:val="0"/>
          <w:numId w:val="8"/>
        </w:numPr>
      </w:pPr>
      <w:r w:rsidRPr="00095426">
        <w:t xml:space="preserve">As a user, I want to make a secure payment, so my </w:t>
      </w:r>
      <w:r w:rsidR="00902631">
        <w:t>order</w:t>
      </w:r>
      <w:r w:rsidRPr="00095426">
        <w:t xml:space="preserve"> is </w:t>
      </w:r>
      <w:r w:rsidR="00F24B14">
        <w:t>successfully completed</w:t>
      </w:r>
      <w:r w:rsidRPr="00095426">
        <w:t>.</w:t>
      </w:r>
    </w:p>
    <w:p w14:paraId="7DE937EC" w14:textId="522A3BA5" w:rsidR="00095426" w:rsidRPr="00095426" w:rsidRDefault="00095426" w:rsidP="00095426">
      <w:pPr>
        <w:numPr>
          <w:ilvl w:val="0"/>
          <w:numId w:val="8"/>
        </w:numPr>
      </w:pPr>
      <w:r w:rsidRPr="00095426">
        <w:t>As a system, I want to generate a</w:t>
      </w:r>
      <w:r w:rsidR="003844F0">
        <w:t xml:space="preserve"> digital </w:t>
      </w:r>
      <w:r w:rsidRPr="00095426">
        <w:t xml:space="preserve">receipt </w:t>
      </w:r>
      <w:r w:rsidR="003844F0">
        <w:t xml:space="preserve">automatically </w:t>
      </w:r>
      <w:r w:rsidRPr="00095426">
        <w:t>after successful payment.</w:t>
      </w:r>
    </w:p>
    <w:p w14:paraId="5D9BE24B" w14:textId="2B8A6532" w:rsidR="002E3D64" w:rsidRDefault="002E3D64" w:rsidP="002E3D64">
      <w:pPr>
        <w:pStyle w:val="Heading3"/>
      </w:pPr>
      <w:r>
        <w:t>Manual Baseline Test Cases:</w:t>
      </w:r>
    </w:p>
    <w:tbl>
      <w:tblPr>
        <w:tblStyle w:val="TableGrid"/>
        <w:tblW w:w="10184" w:type="dxa"/>
        <w:tblLook w:val="04A0" w:firstRow="1" w:lastRow="0" w:firstColumn="1" w:lastColumn="0" w:noHBand="0" w:noVBand="1"/>
      </w:tblPr>
      <w:tblGrid>
        <w:gridCol w:w="1115"/>
        <w:gridCol w:w="2849"/>
        <w:gridCol w:w="6220"/>
      </w:tblGrid>
      <w:tr w:rsidR="002E3D64" w14:paraId="51326394" w14:textId="77777777" w:rsidTr="0000594D">
        <w:trPr>
          <w:trHeight w:val="234"/>
        </w:trPr>
        <w:tc>
          <w:tcPr>
            <w:tcW w:w="1115" w:type="dxa"/>
          </w:tcPr>
          <w:p w14:paraId="30AA62D2" w14:textId="5F4F6F52" w:rsidR="002E3D64" w:rsidRPr="002E3D64" w:rsidRDefault="002E3D64" w:rsidP="00CD1C49">
            <w:pPr>
              <w:rPr>
                <w:b/>
                <w:bCs/>
              </w:rPr>
            </w:pPr>
            <w:r w:rsidRPr="002E3D64">
              <w:rPr>
                <w:b/>
                <w:bCs/>
              </w:rPr>
              <w:t>Test ID</w:t>
            </w:r>
          </w:p>
        </w:tc>
        <w:tc>
          <w:tcPr>
            <w:tcW w:w="2849" w:type="dxa"/>
          </w:tcPr>
          <w:p w14:paraId="139DE829" w14:textId="03701238" w:rsidR="002E3D64" w:rsidRPr="002E3D64" w:rsidRDefault="002E3D64" w:rsidP="00CD1C49">
            <w:pPr>
              <w:rPr>
                <w:b/>
                <w:bCs/>
              </w:rPr>
            </w:pPr>
            <w:r w:rsidRPr="002E3D64">
              <w:rPr>
                <w:b/>
                <w:bCs/>
              </w:rPr>
              <w:t>Objective</w:t>
            </w:r>
          </w:p>
        </w:tc>
        <w:tc>
          <w:tcPr>
            <w:tcW w:w="6220" w:type="dxa"/>
          </w:tcPr>
          <w:p w14:paraId="2BE02684" w14:textId="611508AA" w:rsidR="002E3D64" w:rsidRPr="002E3D64" w:rsidRDefault="002E3D64" w:rsidP="00CD1C49">
            <w:pPr>
              <w:rPr>
                <w:b/>
                <w:bCs/>
              </w:rPr>
            </w:pPr>
            <w:r w:rsidRPr="002E3D64">
              <w:rPr>
                <w:b/>
                <w:bCs/>
              </w:rPr>
              <w:t>Expected Result</w:t>
            </w:r>
          </w:p>
        </w:tc>
      </w:tr>
      <w:tr w:rsidR="002E3D64" w14:paraId="63F31F5B" w14:textId="77777777" w:rsidTr="0000594D">
        <w:trPr>
          <w:trHeight w:val="223"/>
        </w:trPr>
        <w:tc>
          <w:tcPr>
            <w:tcW w:w="1115" w:type="dxa"/>
          </w:tcPr>
          <w:p w14:paraId="15230580" w14:textId="058563E6" w:rsidR="002E3D64" w:rsidRDefault="002E3D64" w:rsidP="00CD1C49">
            <w:r>
              <w:t>TC01</w:t>
            </w:r>
          </w:p>
        </w:tc>
        <w:tc>
          <w:tcPr>
            <w:tcW w:w="2849" w:type="dxa"/>
          </w:tcPr>
          <w:p w14:paraId="7B96C614" w14:textId="29688A83" w:rsidR="002E3D64" w:rsidRDefault="00AC2139" w:rsidP="00CD1C49">
            <w:r>
              <w:t>Validate cart review page</w:t>
            </w:r>
          </w:p>
        </w:tc>
        <w:tc>
          <w:tcPr>
            <w:tcW w:w="6220" w:type="dxa"/>
          </w:tcPr>
          <w:p w14:paraId="6239F183" w14:textId="0636456E" w:rsidR="002E3D64" w:rsidRDefault="00AC2139" w:rsidP="00CD1C49">
            <w:r>
              <w:t>Items and prices display correctly</w:t>
            </w:r>
          </w:p>
        </w:tc>
      </w:tr>
      <w:tr w:rsidR="002E3D64" w14:paraId="4DBA32F3" w14:textId="77777777" w:rsidTr="0000594D">
        <w:trPr>
          <w:trHeight w:val="234"/>
        </w:trPr>
        <w:tc>
          <w:tcPr>
            <w:tcW w:w="1115" w:type="dxa"/>
          </w:tcPr>
          <w:p w14:paraId="43402A9C" w14:textId="0B179580" w:rsidR="002E3D64" w:rsidRDefault="002E3D64" w:rsidP="00CD1C49">
            <w:r>
              <w:t>TC02</w:t>
            </w:r>
          </w:p>
        </w:tc>
        <w:tc>
          <w:tcPr>
            <w:tcW w:w="2849" w:type="dxa"/>
          </w:tcPr>
          <w:p w14:paraId="0FAF7C5D" w14:textId="7B7D2D30" w:rsidR="002E3D64" w:rsidRDefault="00AC2139" w:rsidP="00CD1C49">
            <w:r>
              <w:t>Verify payment process</w:t>
            </w:r>
          </w:p>
        </w:tc>
        <w:tc>
          <w:tcPr>
            <w:tcW w:w="6220" w:type="dxa"/>
          </w:tcPr>
          <w:p w14:paraId="5A42BF85" w14:textId="13EACAD1" w:rsidR="002E3D64" w:rsidRDefault="00AC2139" w:rsidP="00CD1C49">
            <w:r>
              <w:t>Payment accepted and confirmation shown</w:t>
            </w:r>
          </w:p>
        </w:tc>
      </w:tr>
      <w:tr w:rsidR="002E3D64" w14:paraId="2E86270F" w14:textId="77777777" w:rsidTr="0000594D">
        <w:trPr>
          <w:trHeight w:val="470"/>
        </w:trPr>
        <w:tc>
          <w:tcPr>
            <w:tcW w:w="1115" w:type="dxa"/>
          </w:tcPr>
          <w:p w14:paraId="67090099" w14:textId="15EEAC71" w:rsidR="002E3D64" w:rsidRDefault="002E3D64" w:rsidP="00CD1C49">
            <w:r>
              <w:t>TC03</w:t>
            </w:r>
          </w:p>
        </w:tc>
        <w:tc>
          <w:tcPr>
            <w:tcW w:w="2849" w:type="dxa"/>
          </w:tcPr>
          <w:p w14:paraId="5F68E132" w14:textId="710D1AE9" w:rsidR="002E3D64" w:rsidRDefault="00AC2139" w:rsidP="00CD1C49">
            <w:r>
              <w:t>Check receipt generation</w:t>
            </w:r>
          </w:p>
        </w:tc>
        <w:tc>
          <w:tcPr>
            <w:tcW w:w="6220" w:type="dxa"/>
          </w:tcPr>
          <w:p w14:paraId="55941F6B" w14:textId="0E9D4B66" w:rsidR="002E3D64" w:rsidRDefault="00AC2139" w:rsidP="00CD1C49">
            <w:r>
              <w:t>Receipt is created and sent to the user after successful payment</w:t>
            </w:r>
          </w:p>
        </w:tc>
      </w:tr>
    </w:tbl>
    <w:p w14:paraId="09DB27EE" w14:textId="77777777" w:rsidR="006849B6" w:rsidRDefault="006849B6" w:rsidP="006849B6"/>
    <w:p w14:paraId="1F04A65D" w14:textId="3A055A7F" w:rsidR="00560AFF" w:rsidRDefault="00560AFF" w:rsidP="00560AFF">
      <w:pPr>
        <w:pStyle w:val="Heading3"/>
      </w:pPr>
      <w:r>
        <w:t>Baseline AI Logic Expectations:</w:t>
      </w:r>
    </w:p>
    <w:p w14:paraId="41F4DDFE" w14:textId="7380AFAA" w:rsidR="00D83BDB" w:rsidRPr="00D83BDB" w:rsidRDefault="00D83BDB" w:rsidP="00D83BDB">
      <w:r w:rsidRPr="00D83BDB">
        <w:rPr>
          <w:b/>
          <w:bCs/>
        </w:rPr>
        <w:t>Input Stage:</w:t>
      </w:r>
      <w:r w:rsidRPr="00D83BDB">
        <w:t xml:space="preserve"> Receive Epic title + description from backend (Jira/mock), extract key actions and roles for prompt.</w:t>
      </w:r>
      <w:r w:rsidRPr="00D83BDB">
        <w:br/>
      </w:r>
      <w:r w:rsidRPr="00D83BDB">
        <w:rPr>
          <w:b/>
          <w:bCs/>
        </w:rPr>
        <w:t>Processing Stage:</w:t>
      </w:r>
      <w:r w:rsidRPr="00D83BDB">
        <w:t xml:space="preserve"> Send structured prompt to GPT-4o-mini → model generates User Stories &amp; Test Cases in Agile format.</w:t>
      </w:r>
      <w:r w:rsidRPr="00D83BDB">
        <w:br/>
      </w:r>
      <w:r w:rsidRPr="00D83BDB">
        <w:rPr>
          <w:b/>
          <w:bCs/>
        </w:rPr>
        <w:t>Output Stage:</w:t>
      </w:r>
      <w:r w:rsidRPr="00D83BDB">
        <w:t xml:space="preserve"> Return JSON with title, description, </w:t>
      </w:r>
      <w:proofErr w:type="spellStart"/>
      <w:r w:rsidRPr="00D83BDB">
        <w:t>acceptance_criteria</w:t>
      </w:r>
      <w:proofErr w:type="spellEnd"/>
      <w:r w:rsidRPr="00D83BDB">
        <w:t xml:space="preserve"> (Given/When/Then), </w:t>
      </w:r>
      <w:proofErr w:type="spellStart"/>
      <w:r w:rsidRPr="00D83BDB">
        <w:t>story_points</w:t>
      </w:r>
      <w:proofErr w:type="spellEnd"/>
      <w:r w:rsidRPr="00D83BDB">
        <w:t>. Backend displays results in the web interface.</w:t>
      </w:r>
    </w:p>
    <w:p w14:paraId="71AAC6CC" w14:textId="4AEDF107" w:rsidR="00B524E3" w:rsidRDefault="00B524E3" w:rsidP="00B524E3">
      <w:pPr>
        <w:pStyle w:val="Heading3"/>
        <w:rPr>
          <w:lang w:val="en-US"/>
        </w:rPr>
      </w:pPr>
      <w:r>
        <w:rPr>
          <w:lang w:val="en-US"/>
        </w:rPr>
        <w:t>Sample Expected AI Output:</w:t>
      </w:r>
    </w:p>
    <w:p w14:paraId="70BDB631" w14:textId="7D1E9D5E" w:rsidR="004A251F" w:rsidRPr="004A251F" w:rsidRDefault="00186902" w:rsidP="004A251F">
      <w:pPr>
        <w:rPr>
          <w:lang w:val="en-US"/>
        </w:rPr>
      </w:pPr>
      <w:r w:rsidRPr="00186902">
        <w:rPr>
          <w:lang w:val="en-US"/>
        </w:rPr>
        <w:t>{</w:t>
      </w:r>
      <w:r w:rsidRPr="00186902">
        <w:rPr>
          <w:lang w:val="en-US"/>
        </w:rPr>
        <w:br/>
        <w:t xml:space="preserve">  "title": "Process Secure Payment",</w:t>
      </w:r>
      <w:r w:rsidRPr="00186902">
        <w:rPr>
          <w:lang w:val="en-US"/>
        </w:rPr>
        <w:br/>
        <w:t xml:space="preserve">  "description": "As a user, I want to make a secure payment so that my order is </w:t>
      </w:r>
      <w:r w:rsidR="00902631">
        <w:rPr>
          <w:lang w:val="en-US"/>
        </w:rPr>
        <w:t>successfully completed</w:t>
      </w:r>
      <w:r w:rsidRPr="00186902">
        <w:rPr>
          <w:lang w:val="en-US"/>
        </w:rPr>
        <w:t>.",</w:t>
      </w:r>
      <w:r w:rsidRPr="00186902">
        <w:rPr>
          <w:lang w:val="en-US"/>
        </w:rPr>
        <w:br/>
        <w:t xml:space="preserve">  "</w:t>
      </w:r>
      <w:proofErr w:type="spellStart"/>
      <w:r w:rsidRPr="00186902">
        <w:rPr>
          <w:lang w:val="en-US"/>
        </w:rPr>
        <w:t>acceptance_criteria</w:t>
      </w:r>
      <w:proofErr w:type="spellEnd"/>
      <w:r w:rsidRPr="00186902">
        <w:rPr>
          <w:lang w:val="en-US"/>
        </w:rPr>
        <w:t>": {</w:t>
      </w:r>
      <w:r w:rsidRPr="00186902">
        <w:rPr>
          <w:lang w:val="en-US"/>
        </w:rPr>
        <w:br/>
        <w:t xml:space="preserve">    "Given": "User is on checkout page",</w:t>
      </w:r>
      <w:r w:rsidRPr="00186902">
        <w:rPr>
          <w:lang w:val="en-US"/>
        </w:rPr>
        <w:br/>
        <w:t xml:space="preserve">    "When": "Valid card details are entered",</w:t>
      </w:r>
      <w:r w:rsidRPr="00186902">
        <w:rPr>
          <w:lang w:val="en-US"/>
        </w:rPr>
        <w:br/>
        <w:t xml:space="preserve">    "Then": "System confirms payment"</w:t>
      </w:r>
      <w:r w:rsidRPr="00186902">
        <w:rPr>
          <w:lang w:val="en-US"/>
        </w:rPr>
        <w:br/>
        <w:t xml:space="preserve">  },</w:t>
      </w:r>
      <w:r w:rsidRPr="00186902">
        <w:rPr>
          <w:lang w:val="en-US"/>
        </w:rPr>
        <w:br/>
        <w:t xml:space="preserve">  "</w:t>
      </w:r>
      <w:proofErr w:type="spellStart"/>
      <w:r w:rsidRPr="00186902">
        <w:rPr>
          <w:lang w:val="en-US"/>
        </w:rPr>
        <w:t>story_points</w:t>
      </w:r>
      <w:proofErr w:type="spellEnd"/>
      <w:r w:rsidRPr="00186902">
        <w:rPr>
          <w:lang w:val="en-US"/>
        </w:rPr>
        <w:t>": 8</w:t>
      </w:r>
      <w:r w:rsidRPr="00186902">
        <w:rPr>
          <w:lang w:val="en-US"/>
        </w:rPr>
        <w:br/>
        <w:t>}</w:t>
      </w:r>
    </w:p>
    <w:p w14:paraId="58022E6C" w14:textId="77777777" w:rsidR="008C6C34" w:rsidRDefault="008C6C34" w:rsidP="008C6C34">
      <w:pPr>
        <w:rPr>
          <w:lang w:val="en-US"/>
        </w:rPr>
      </w:pPr>
    </w:p>
    <w:p w14:paraId="72D5022E" w14:textId="77777777" w:rsidR="00046745" w:rsidRDefault="00046745" w:rsidP="008C6C34">
      <w:pPr>
        <w:rPr>
          <w:lang w:val="en-US"/>
        </w:rPr>
      </w:pPr>
    </w:p>
    <w:p w14:paraId="4BEF4BBA" w14:textId="77777777" w:rsidR="00046745" w:rsidRDefault="00046745" w:rsidP="008C6C34">
      <w:pPr>
        <w:rPr>
          <w:lang w:val="en-US"/>
        </w:rPr>
      </w:pPr>
    </w:p>
    <w:p w14:paraId="43341F17" w14:textId="77777777" w:rsidR="00046745" w:rsidRDefault="00046745" w:rsidP="008C6C34">
      <w:pPr>
        <w:rPr>
          <w:lang w:val="en-US"/>
        </w:rPr>
      </w:pPr>
    </w:p>
    <w:p w14:paraId="3D676832" w14:textId="77777777" w:rsidR="00046745" w:rsidRDefault="00046745" w:rsidP="008C6C34">
      <w:pPr>
        <w:rPr>
          <w:lang w:val="en-US"/>
        </w:rPr>
      </w:pPr>
    </w:p>
    <w:p w14:paraId="1BAAA159" w14:textId="77777777" w:rsidR="00046745" w:rsidRDefault="00046745" w:rsidP="008C6C34">
      <w:pPr>
        <w:rPr>
          <w:lang w:val="en-US"/>
        </w:rPr>
      </w:pPr>
    </w:p>
    <w:p w14:paraId="25F41506" w14:textId="77777777" w:rsidR="00046745" w:rsidRDefault="00046745" w:rsidP="008C6C34">
      <w:pPr>
        <w:rPr>
          <w:lang w:val="en-US"/>
        </w:rPr>
      </w:pPr>
    </w:p>
    <w:p w14:paraId="205680AB" w14:textId="77777777" w:rsidR="00046745" w:rsidRDefault="00046745" w:rsidP="008C6C34">
      <w:pPr>
        <w:rPr>
          <w:lang w:val="en-US"/>
        </w:rPr>
      </w:pPr>
    </w:p>
    <w:p w14:paraId="679001B1" w14:textId="77777777" w:rsidR="00046745" w:rsidRDefault="00046745" w:rsidP="008C6C34">
      <w:pPr>
        <w:rPr>
          <w:lang w:val="en-US"/>
        </w:rPr>
      </w:pPr>
    </w:p>
    <w:p w14:paraId="17199BF3" w14:textId="4623A708" w:rsidR="00046745" w:rsidRDefault="00465B54" w:rsidP="00465B54">
      <w:pPr>
        <w:pStyle w:val="Heading1"/>
      </w:pPr>
      <w:r w:rsidRPr="00465B54">
        <w:t>STEP 3 – DESIGN THE AI AGENT</w:t>
      </w:r>
    </w:p>
    <w:p w14:paraId="55A27B7B" w14:textId="77777777" w:rsidR="00910C83" w:rsidRDefault="00465B54" w:rsidP="00910C83">
      <w:pPr>
        <w:pStyle w:val="Heading3"/>
      </w:pPr>
      <w:r>
        <w:t>Goal:</w:t>
      </w:r>
    </w:p>
    <w:p w14:paraId="4505FE50" w14:textId="22F1387E" w:rsidR="001B25E6" w:rsidRDefault="00BE6963" w:rsidP="00344928">
      <w:pPr>
        <w:pStyle w:val="Heading4"/>
      </w:pPr>
      <w:r w:rsidRPr="00BE6963">
        <w:rPr>
          <w:rFonts w:eastAsiaTheme="minorHAnsi" w:cstheme="minorBidi"/>
          <w:i w:val="0"/>
          <w:iCs w:val="0"/>
          <w:color w:val="auto"/>
        </w:rPr>
        <w:t>Plan the structure and logic of the AI module that converts an Epic into Agile-formatted user stories and test cases.</w:t>
      </w:r>
    </w:p>
    <w:p w14:paraId="1B8C9110" w14:textId="0E73EA00" w:rsidR="00910C83" w:rsidRDefault="00344928" w:rsidP="00344928">
      <w:pPr>
        <w:pStyle w:val="Heading3"/>
      </w:pPr>
      <w:r w:rsidRPr="00344928">
        <w:t>Decide AL Approach</w:t>
      </w:r>
      <w:r>
        <w:t>:</w:t>
      </w:r>
    </w:p>
    <w:p w14:paraId="56A23D81" w14:textId="043C45CD" w:rsidR="00344928" w:rsidRDefault="003821E4" w:rsidP="003821E4">
      <w:r w:rsidRPr="003821E4">
        <w:t>After analysing project requirements, the team decided to adopt Option A – Prompt Engineering instead of developing a fine-tuned model.</w:t>
      </w:r>
      <w:r w:rsidRPr="003821E4">
        <w:br/>
        <w:t>This approach was chosen because it is lightweight, cost-effective, and fast to implement.</w:t>
      </w:r>
      <w:r w:rsidRPr="003821E4">
        <w:br/>
        <w:t>It supports the software-engineering principle of Design, where simplicity and maintainability are prioritised during early development.</w:t>
      </w:r>
    </w:p>
    <w:p w14:paraId="52D3F389" w14:textId="77777777" w:rsidR="00140DD3" w:rsidRDefault="00140DD3" w:rsidP="003821E4"/>
    <w:p w14:paraId="3DB9F4F8" w14:textId="6CB6B0D7" w:rsidR="00140DD3" w:rsidRDefault="000F1630" w:rsidP="00140DD3">
      <w:pPr>
        <w:pStyle w:val="Heading3"/>
      </w:pPr>
      <w:r w:rsidRPr="000F1630">
        <w:t>Define AI Requirements</w:t>
      </w:r>
      <w:r>
        <w:t>:</w:t>
      </w:r>
    </w:p>
    <w:p w14:paraId="21C1BB3B" w14:textId="77777777" w:rsidR="000F1630" w:rsidRPr="000F1630" w:rsidRDefault="000F1630" w:rsidP="000F1630">
      <w:pPr>
        <w:rPr>
          <w:lang w:val="en-MU"/>
        </w:rPr>
      </w:pPr>
      <w:r w:rsidRPr="000F1630">
        <w:rPr>
          <w:lang w:val="en-MU"/>
        </w:rPr>
        <w:t>The AI module must:</w:t>
      </w:r>
    </w:p>
    <w:p w14:paraId="203899E8" w14:textId="77777777" w:rsidR="000F1630" w:rsidRPr="000F1630" w:rsidRDefault="000F1630" w:rsidP="000F1630">
      <w:pPr>
        <w:numPr>
          <w:ilvl w:val="0"/>
          <w:numId w:val="15"/>
        </w:numPr>
        <w:rPr>
          <w:lang w:val="en-MU"/>
        </w:rPr>
      </w:pPr>
      <w:r w:rsidRPr="000F1630">
        <w:rPr>
          <w:lang w:val="en-MU"/>
        </w:rPr>
        <w:t>Accept an Epic title and description as input.</w:t>
      </w:r>
    </w:p>
    <w:p w14:paraId="36751A18" w14:textId="77777777" w:rsidR="000F1630" w:rsidRPr="000F1630" w:rsidRDefault="000F1630" w:rsidP="000F1630">
      <w:pPr>
        <w:numPr>
          <w:ilvl w:val="0"/>
          <w:numId w:val="15"/>
        </w:numPr>
        <w:rPr>
          <w:lang w:val="en-MU"/>
        </w:rPr>
      </w:pPr>
      <w:r w:rsidRPr="000F1630">
        <w:rPr>
          <w:lang w:val="en-MU"/>
        </w:rPr>
        <w:t>Generate User Stories (Title, Description, Acceptance Criteria, Story Points).</w:t>
      </w:r>
    </w:p>
    <w:p w14:paraId="4576E921" w14:textId="77777777" w:rsidR="000F1630" w:rsidRPr="000F1630" w:rsidRDefault="000F1630" w:rsidP="000F1630">
      <w:pPr>
        <w:numPr>
          <w:ilvl w:val="0"/>
          <w:numId w:val="15"/>
        </w:numPr>
        <w:rPr>
          <w:lang w:val="en-MU"/>
        </w:rPr>
      </w:pPr>
      <w:r w:rsidRPr="000F1630">
        <w:rPr>
          <w:lang w:val="en-MU"/>
        </w:rPr>
        <w:t>Generate corresponding Test Cases (ID, Objective, Expected Result).</w:t>
      </w:r>
    </w:p>
    <w:p w14:paraId="7DDA6BBB" w14:textId="77777777" w:rsidR="000F1630" w:rsidRPr="000F1630" w:rsidRDefault="000F1630" w:rsidP="000F1630">
      <w:pPr>
        <w:numPr>
          <w:ilvl w:val="0"/>
          <w:numId w:val="15"/>
        </w:numPr>
        <w:rPr>
          <w:lang w:val="en-MU"/>
        </w:rPr>
      </w:pPr>
      <w:r w:rsidRPr="000F1630">
        <w:rPr>
          <w:lang w:val="en-MU"/>
        </w:rPr>
        <w:t>Return the result in structured JSON format so that the backend can store or display it later.</w:t>
      </w:r>
    </w:p>
    <w:p w14:paraId="3F63CF7B" w14:textId="77777777" w:rsidR="000F1630" w:rsidRDefault="000F1630" w:rsidP="000F1630">
      <w:pPr>
        <w:rPr>
          <w:lang w:val="en-MU"/>
        </w:rPr>
      </w:pPr>
      <w:r w:rsidRPr="000F1630">
        <w:rPr>
          <w:lang w:val="en-MU"/>
        </w:rPr>
        <w:t>These functional requirements guided the overall design of the AI component.</w:t>
      </w:r>
    </w:p>
    <w:p w14:paraId="4CFD1766" w14:textId="77777777" w:rsidR="008C0377" w:rsidRDefault="008C0377" w:rsidP="000F1630">
      <w:pPr>
        <w:rPr>
          <w:lang w:val="en-MU"/>
        </w:rPr>
      </w:pPr>
    </w:p>
    <w:p w14:paraId="1AA94363" w14:textId="1AAB248A" w:rsidR="008C0377" w:rsidRDefault="00D479B5" w:rsidP="008C0377">
      <w:pPr>
        <w:pStyle w:val="Heading3"/>
      </w:pPr>
      <w:r w:rsidRPr="00D479B5">
        <w:t>Prompt Templates</w:t>
      </w:r>
      <w:r>
        <w:t>:</w:t>
      </w:r>
    </w:p>
    <w:p w14:paraId="6C1AF31F" w14:textId="1C223B3D" w:rsidR="005866A4" w:rsidRDefault="00A03B80" w:rsidP="005866A4">
      <w:r>
        <w:t>(</w:t>
      </w:r>
      <w:r w:rsidR="005866A4" w:rsidRPr="005866A4">
        <w:t>As AI Engineer 1, I created the first version of the prompts that instruct the GPT-4o-mini model.</w:t>
      </w:r>
      <w:r>
        <w:t>)</w:t>
      </w:r>
    </w:p>
    <w:p w14:paraId="7AD14A09" w14:textId="5D8DF83D" w:rsidR="005866A4" w:rsidRDefault="005866A4" w:rsidP="005866A4">
      <w:pPr>
        <w:rPr>
          <w:b/>
          <w:bCs/>
        </w:rPr>
      </w:pPr>
      <w:r w:rsidRPr="005866A4">
        <w:rPr>
          <w:b/>
          <w:bCs/>
        </w:rPr>
        <w:t>User Story Prompt:</w:t>
      </w:r>
    </w:p>
    <w:p w14:paraId="280A0EC3" w14:textId="77777777" w:rsidR="005866A4" w:rsidRPr="005866A4" w:rsidRDefault="005866A4" w:rsidP="005866A4">
      <w:r w:rsidRPr="005866A4">
        <w:lastRenderedPageBreak/>
        <w:t>Given the following epic: {text}, generate 3 user stories with</w:t>
      </w:r>
    </w:p>
    <w:p w14:paraId="7363051B" w14:textId="24E51C9E" w:rsidR="005866A4" w:rsidRDefault="005866A4" w:rsidP="005866A4">
      <w:r w:rsidRPr="005866A4">
        <w:t>Title, Description, Acceptance Criteria (Given/When/Then), and Story Points (1–13).</w:t>
      </w:r>
    </w:p>
    <w:p w14:paraId="0A0C3E34" w14:textId="58BEDFB0" w:rsidR="00CC4662" w:rsidRDefault="00CC4662" w:rsidP="005866A4">
      <w:pPr>
        <w:rPr>
          <w:b/>
          <w:bCs/>
        </w:rPr>
      </w:pPr>
      <w:r w:rsidRPr="00CC4662">
        <w:rPr>
          <w:b/>
          <w:bCs/>
        </w:rPr>
        <w:t>Test Case Prompt:</w:t>
      </w:r>
    </w:p>
    <w:p w14:paraId="05D70326" w14:textId="77777777" w:rsidR="00CC4662" w:rsidRPr="00CC4662" w:rsidRDefault="00CC4662" w:rsidP="00CC4662">
      <w:r w:rsidRPr="00CC4662">
        <w:t>For each user story, generate 2 test cases with</w:t>
      </w:r>
    </w:p>
    <w:p w14:paraId="227BB1BD" w14:textId="24A07B1F" w:rsidR="00CC4662" w:rsidRDefault="00CC4662" w:rsidP="00CC4662">
      <w:r w:rsidRPr="00CC4662">
        <w:t>ID, Objective, and Expected Result.</w:t>
      </w:r>
    </w:p>
    <w:p w14:paraId="024CA078" w14:textId="77777777" w:rsidR="00EB17FA" w:rsidRDefault="00EB17FA" w:rsidP="00CC4662"/>
    <w:p w14:paraId="5626CD19" w14:textId="2324127D" w:rsidR="007A25A5" w:rsidRDefault="007A25A5" w:rsidP="00CC4662">
      <w:r w:rsidRPr="007A25A5">
        <w:t>These templates are stored in the PROMPT variable inside the Python file ai_engine.py.</w:t>
      </w:r>
    </w:p>
    <w:p w14:paraId="0EF2FDB6" w14:textId="77777777" w:rsidR="007A25A5" w:rsidRDefault="007A25A5" w:rsidP="00CC4662"/>
    <w:p w14:paraId="4BCEF74A" w14:textId="53E4D0A7" w:rsidR="007A25A5" w:rsidRDefault="00201EE1" w:rsidP="00CC4662">
      <w:pPr>
        <w:rPr>
          <w:b/>
          <w:bCs/>
        </w:rPr>
      </w:pPr>
      <w:r w:rsidRPr="00201EE1">
        <w:rPr>
          <w:b/>
          <w:bCs/>
        </w:rPr>
        <w:t>AI Agent Data Flow</w:t>
      </w:r>
      <w:r>
        <w:rPr>
          <w:b/>
          <w:bCs/>
        </w:rPr>
        <w:t>:</w:t>
      </w:r>
    </w:p>
    <w:p w14:paraId="254E4274" w14:textId="7E1D68AF" w:rsidR="008351C8" w:rsidRDefault="00201EE1" w:rsidP="00CC4662">
      <w:r w:rsidRPr="00201EE1">
        <w:t>Epic → Prompt Creation → AI Processing → JSON Output → Backend Integration</w:t>
      </w:r>
    </w:p>
    <w:p w14:paraId="2F889176" w14:textId="77777777" w:rsidR="00201EE1" w:rsidRPr="00201EE1" w:rsidRDefault="00201EE1" w:rsidP="00201EE1">
      <w:pPr>
        <w:rPr>
          <w:b/>
          <w:bCs/>
          <w:lang w:val="en-MU"/>
        </w:rPr>
      </w:pPr>
      <w:r w:rsidRPr="00201EE1">
        <w:rPr>
          <w:b/>
          <w:bCs/>
          <w:lang w:val="en-MU"/>
        </w:rPr>
        <w:t>Explanation:</w:t>
      </w:r>
    </w:p>
    <w:p w14:paraId="25411F9B" w14:textId="77777777" w:rsidR="00201EE1" w:rsidRPr="00201EE1" w:rsidRDefault="00201EE1" w:rsidP="00201EE1">
      <w:pPr>
        <w:numPr>
          <w:ilvl w:val="0"/>
          <w:numId w:val="16"/>
        </w:numPr>
        <w:rPr>
          <w:lang w:val="en-MU"/>
        </w:rPr>
      </w:pPr>
      <w:r w:rsidRPr="00201EE1">
        <w:rPr>
          <w:lang w:val="en-MU"/>
        </w:rPr>
        <w:t>Epic data is provided by the backend or entered manually.</w:t>
      </w:r>
    </w:p>
    <w:p w14:paraId="4E663894" w14:textId="77777777" w:rsidR="00201EE1" w:rsidRPr="00201EE1" w:rsidRDefault="00201EE1" w:rsidP="00201EE1">
      <w:pPr>
        <w:numPr>
          <w:ilvl w:val="0"/>
          <w:numId w:val="16"/>
        </w:numPr>
        <w:rPr>
          <w:lang w:val="en-MU"/>
        </w:rPr>
      </w:pPr>
      <w:r w:rsidRPr="00201EE1">
        <w:rPr>
          <w:lang w:val="en-MU"/>
        </w:rPr>
        <w:t>The prompt is generated and sent to the GPT-4o-mini model.</w:t>
      </w:r>
    </w:p>
    <w:p w14:paraId="4295533E" w14:textId="77777777" w:rsidR="00201EE1" w:rsidRPr="00201EE1" w:rsidRDefault="00201EE1" w:rsidP="00201EE1">
      <w:pPr>
        <w:numPr>
          <w:ilvl w:val="0"/>
          <w:numId w:val="16"/>
        </w:numPr>
        <w:rPr>
          <w:lang w:val="en-MU"/>
        </w:rPr>
      </w:pPr>
      <w:r w:rsidRPr="00201EE1">
        <w:rPr>
          <w:lang w:val="en-MU"/>
        </w:rPr>
        <w:t>The model returns structured text which is converted to JSON.</w:t>
      </w:r>
    </w:p>
    <w:p w14:paraId="75A74451" w14:textId="77777777" w:rsidR="00201EE1" w:rsidRPr="00201EE1" w:rsidRDefault="00201EE1" w:rsidP="00201EE1">
      <w:pPr>
        <w:numPr>
          <w:ilvl w:val="0"/>
          <w:numId w:val="16"/>
        </w:numPr>
        <w:rPr>
          <w:lang w:val="en-MU"/>
        </w:rPr>
      </w:pPr>
      <w:r w:rsidRPr="00201EE1">
        <w:rPr>
          <w:lang w:val="en-MU"/>
        </w:rPr>
        <w:t>The JSON output is used by the backend to display or store results.</w:t>
      </w:r>
    </w:p>
    <w:p w14:paraId="2CF4CC9D" w14:textId="77777777" w:rsidR="00201EE1" w:rsidRDefault="00201EE1" w:rsidP="00201EE1">
      <w:pPr>
        <w:rPr>
          <w:lang w:val="en-MU"/>
        </w:rPr>
      </w:pPr>
      <w:r w:rsidRPr="00201EE1">
        <w:rPr>
          <w:lang w:val="en-MU"/>
        </w:rPr>
        <w:t>This satisfies the Design stage of the software-engineering lifecycle and prepares for the Implementation step.</w:t>
      </w:r>
    </w:p>
    <w:p w14:paraId="38E8F959" w14:textId="77777777" w:rsidR="00AA53FE" w:rsidRDefault="00AA53FE" w:rsidP="00201EE1">
      <w:pPr>
        <w:rPr>
          <w:lang w:val="en-MU"/>
        </w:rPr>
      </w:pPr>
    </w:p>
    <w:p w14:paraId="4A43F401" w14:textId="77777777" w:rsidR="00AA53FE" w:rsidRDefault="00AA53FE" w:rsidP="00201EE1">
      <w:pPr>
        <w:rPr>
          <w:lang w:val="en-MU"/>
        </w:rPr>
      </w:pPr>
    </w:p>
    <w:p w14:paraId="638B6DB7" w14:textId="77777777" w:rsidR="00AA53FE" w:rsidRDefault="00AA53FE" w:rsidP="00201EE1">
      <w:pPr>
        <w:rPr>
          <w:lang w:val="en-MU"/>
        </w:rPr>
      </w:pPr>
    </w:p>
    <w:p w14:paraId="70C6D63D" w14:textId="77777777" w:rsidR="00575333" w:rsidRDefault="00575333" w:rsidP="00201EE1">
      <w:pPr>
        <w:rPr>
          <w:lang w:val="en-MU"/>
        </w:rPr>
      </w:pPr>
    </w:p>
    <w:p w14:paraId="39F0C5B1" w14:textId="77777777" w:rsidR="00575333" w:rsidRDefault="00575333" w:rsidP="00201EE1">
      <w:pPr>
        <w:rPr>
          <w:lang w:val="en-MU"/>
        </w:rPr>
      </w:pPr>
    </w:p>
    <w:p w14:paraId="0C329735" w14:textId="77777777" w:rsidR="00575333" w:rsidRDefault="00575333" w:rsidP="00201EE1">
      <w:pPr>
        <w:rPr>
          <w:lang w:val="en-MU"/>
        </w:rPr>
      </w:pPr>
    </w:p>
    <w:p w14:paraId="1B7874F9" w14:textId="77777777" w:rsidR="00575333" w:rsidRDefault="00575333" w:rsidP="00201EE1">
      <w:pPr>
        <w:rPr>
          <w:lang w:val="en-MU"/>
        </w:rPr>
      </w:pPr>
    </w:p>
    <w:p w14:paraId="7834FD41" w14:textId="77777777" w:rsidR="00575333" w:rsidRDefault="00575333" w:rsidP="00201EE1">
      <w:pPr>
        <w:rPr>
          <w:lang w:val="en-MU"/>
        </w:rPr>
      </w:pPr>
    </w:p>
    <w:p w14:paraId="156D76D9" w14:textId="77777777" w:rsidR="00575333" w:rsidRDefault="00575333" w:rsidP="00201EE1">
      <w:pPr>
        <w:rPr>
          <w:lang w:val="en-MU"/>
        </w:rPr>
      </w:pPr>
    </w:p>
    <w:p w14:paraId="6094A776" w14:textId="77777777" w:rsidR="00575333" w:rsidRDefault="00575333" w:rsidP="00201EE1">
      <w:pPr>
        <w:rPr>
          <w:lang w:val="en-MU"/>
        </w:rPr>
      </w:pPr>
    </w:p>
    <w:p w14:paraId="2C40439B" w14:textId="77777777" w:rsidR="00575333" w:rsidRDefault="00575333" w:rsidP="00201EE1">
      <w:pPr>
        <w:rPr>
          <w:lang w:val="en-MU"/>
        </w:rPr>
      </w:pPr>
    </w:p>
    <w:p w14:paraId="7D4E16C7" w14:textId="77777777" w:rsidR="00575333" w:rsidRDefault="00575333" w:rsidP="00201EE1">
      <w:pPr>
        <w:rPr>
          <w:lang w:val="en-MU"/>
        </w:rPr>
      </w:pPr>
    </w:p>
    <w:p w14:paraId="468FD382" w14:textId="77777777" w:rsidR="00575333" w:rsidRDefault="00575333" w:rsidP="00201EE1">
      <w:pPr>
        <w:rPr>
          <w:lang w:val="en-MU"/>
        </w:rPr>
      </w:pPr>
    </w:p>
    <w:p w14:paraId="456206E0" w14:textId="77777777" w:rsidR="00575333" w:rsidRDefault="00575333" w:rsidP="00201EE1">
      <w:pPr>
        <w:rPr>
          <w:lang w:val="en-MU"/>
        </w:rPr>
      </w:pPr>
    </w:p>
    <w:p w14:paraId="2E72A499" w14:textId="77777777" w:rsidR="00575333" w:rsidRDefault="00575333" w:rsidP="00201EE1">
      <w:pPr>
        <w:rPr>
          <w:lang w:val="en-MU"/>
        </w:rPr>
      </w:pPr>
    </w:p>
    <w:p w14:paraId="3AFCCF97" w14:textId="77777777" w:rsidR="00575333" w:rsidRDefault="00575333" w:rsidP="00201EE1">
      <w:pPr>
        <w:rPr>
          <w:lang w:val="en-MU"/>
        </w:rPr>
      </w:pPr>
    </w:p>
    <w:p w14:paraId="5737301D" w14:textId="77777777" w:rsidR="00575333" w:rsidRDefault="00575333" w:rsidP="00201EE1">
      <w:pPr>
        <w:rPr>
          <w:lang w:val="en-MU"/>
        </w:rPr>
      </w:pPr>
    </w:p>
    <w:p w14:paraId="140914DC" w14:textId="37BB04FB" w:rsidR="00575333" w:rsidRDefault="00575333" w:rsidP="00575333">
      <w:pPr>
        <w:pStyle w:val="Heading1"/>
        <w:rPr>
          <w:lang w:val="en-MU"/>
        </w:rPr>
      </w:pPr>
      <w:r>
        <w:rPr>
          <w:lang w:val="en-MU"/>
        </w:rPr>
        <w:t>Step 4: IMPLEMENTATION</w:t>
      </w:r>
    </w:p>
    <w:p w14:paraId="476D12A8" w14:textId="384DDBA1" w:rsidR="00575333" w:rsidRDefault="00FA186C" w:rsidP="00C54576">
      <w:pPr>
        <w:pStyle w:val="Heading3"/>
      </w:pPr>
      <w:r w:rsidRPr="00FA186C">
        <w:t>Implementation Overview</w:t>
      </w:r>
      <w:r>
        <w:t>:</w:t>
      </w:r>
    </w:p>
    <w:p w14:paraId="34ABEBF5" w14:textId="77777777" w:rsidR="00FA186C" w:rsidRPr="00FA186C" w:rsidRDefault="00FA186C" w:rsidP="00FA186C">
      <w:pPr>
        <w:rPr>
          <w:lang w:val="en-MU"/>
        </w:rPr>
      </w:pPr>
      <w:r w:rsidRPr="00FA186C">
        <w:rPr>
          <w:lang w:val="en-MU"/>
        </w:rPr>
        <w:t>In this phase, AI Engineer 1 developed the Python module ai_engine.py, which connects to the GPT-4o-mini model through the OpenAI API.</w:t>
      </w:r>
      <w:r w:rsidRPr="00FA186C">
        <w:rPr>
          <w:lang w:val="en-MU"/>
        </w:rPr>
        <w:br/>
        <w:t>The script takes an Epic description, sends it as a prompt, and returns structured JSON output containing User Stories and Test Cases.</w:t>
      </w:r>
      <w:r w:rsidRPr="00FA186C">
        <w:rPr>
          <w:lang w:val="en-MU"/>
        </w:rPr>
        <w:br/>
        <w:t>A secondary file, test_ai.py, was used to check that the function can be imported and executed independently.</w:t>
      </w:r>
    </w:p>
    <w:p w14:paraId="4287D77E" w14:textId="77777777" w:rsidR="00FA186C" w:rsidRPr="00FA186C" w:rsidRDefault="00FA186C" w:rsidP="00FA186C">
      <w:pPr>
        <w:rPr>
          <w:lang w:val="en-MU"/>
        </w:rPr>
      </w:pPr>
      <w:r w:rsidRPr="00FA186C">
        <w:rPr>
          <w:lang w:val="en-MU"/>
        </w:rPr>
        <w:t>AI Engineer 2 then ran the same code, tested several prompt variations and temperature values, and confirmed that the generated results were complete and readable.</w:t>
      </w:r>
    </w:p>
    <w:p w14:paraId="07E1BF4C" w14:textId="161BD66E" w:rsidR="00FA186C" w:rsidRDefault="00923D7A" w:rsidP="00FA186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923D7A">
        <w:rPr>
          <w:rFonts w:eastAsiaTheme="majorEastAsia" w:cstheme="majorBidi"/>
          <w:color w:val="0F4761" w:themeColor="accent1" w:themeShade="BF"/>
          <w:sz w:val="28"/>
          <w:szCs w:val="28"/>
        </w:rPr>
        <w:t>Development Environment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427B" w14:paraId="3D14907E" w14:textId="77777777" w:rsidTr="00F8427B">
        <w:tc>
          <w:tcPr>
            <w:tcW w:w="4508" w:type="dxa"/>
          </w:tcPr>
          <w:p w14:paraId="5B23B6A4" w14:textId="657925E5" w:rsidR="00F8427B" w:rsidRDefault="00F8427B" w:rsidP="00FA186C">
            <w:r>
              <w:t>Component</w:t>
            </w:r>
          </w:p>
        </w:tc>
        <w:tc>
          <w:tcPr>
            <w:tcW w:w="4508" w:type="dxa"/>
          </w:tcPr>
          <w:p w14:paraId="042290AB" w14:textId="2A512A29" w:rsidR="00F8427B" w:rsidRDefault="00F8427B" w:rsidP="00FA186C">
            <w:r>
              <w:t>Description</w:t>
            </w:r>
          </w:p>
        </w:tc>
      </w:tr>
      <w:tr w:rsidR="00F8427B" w14:paraId="617B11E2" w14:textId="77777777" w:rsidTr="00F8427B">
        <w:tc>
          <w:tcPr>
            <w:tcW w:w="4508" w:type="dxa"/>
          </w:tcPr>
          <w:p w14:paraId="58F7F73B" w14:textId="4B213DDD" w:rsidR="00F8427B" w:rsidRDefault="00F8427B" w:rsidP="00FA186C">
            <w:r>
              <w:t>Language</w:t>
            </w:r>
          </w:p>
        </w:tc>
        <w:tc>
          <w:tcPr>
            <w:tcW w:w="4508" w:type="dxa"/>
          </w:tcPr>
          <w:p w14:paraId="3BD47AE2" w14:textId="2B75857D" w:rsidR="00F8427B" w:rsidRDefault="00D045B6" w:rsidP="00FA186C">
            <w:r>
              <w:t>Python 3.9.13</w:t>
            </w:r>
          </w:p>
        </w:tc>
      </w:tr>
      <w:tr w:rsidR="00F8427B" w14:paraId="3894EACD" w14:textId="77777777" w:rsidTr="00F8427B">
        <w:tc>
          <w:tcPr>
            <w:tcW w:w="4508" w:type="dxa"/>
          </w:tcPr>
          <w:p w14:paraId="4969E684" w14:textId="03AEC7DD" w:rsidR="00F8427B" w:rsidRDefault="00F8427B" w:rsidP="00FA186C">
            <w:r>
              <w:t>Libra</w:t>
            </w:r>
            <w:r w:rsidR="00666BA8">
              <w:t>ries</w:t>
            </w:r>
          </w:p>
        </w:tc>
        <w:tc>
          <w:tcPr>
            <w:tcW w:w="4508" w:type="dxa"/>
          </w:tcPr>
          <w:p w14:paraId="7EBD2081" w14:textId="709C5323" w:rsidR="00F8427B" w:rsidRDefault="003873DF" w:rsidP="00FA186C">
            <w:r w:rsidRPr="003873DF">
              <w:t xml:space="preserve">OpenAI SDK, JSON, </w:t>
            </w:r>
            <w:proofErr w:type="spellStart"/>
            <w:r w:rsidRPr="003873DF">
              <w:t>os</w:t>
            </w:r>
            <w:proofErr w:type="spellEnd"/>
          </w:p>
        </w:tc>
      </w:tr>
      <w:tr w:rsidR="00F8427B" w14:paraId="324434F0" w14:textId="77777777" w:rsidTr="00F8427B">
        <w:tc>
          <w:tcPr>
            <w:tcW w:w="4508" w:type="dxa"/>
          </w:tcPr>
          <w:p w14:paraId="440090B7" w14:textId="55A8F046" w:rsidR="00F8427B" w:rsidRDefault="00666BA8" w:rsidP="00FA186C">
            <w:r>
              <w:t>IDE</w:t>
            </w:r>
          </w:p>
        </w:tc>
        <w:tc>
          <w:tcPr>
            <w:tcW w:w="4508" w:type="dxa"/>
          </w:tcPr>
          <w:p w14:paraId="64BC98F1" w14:textId="047E1283" w:rsidR="00F8427B" w:rsidRDefault="005E32E2" w:rsidP="00FA186C">
            <w:r w:rsidRPr="005E32E2">
              <w:t>PyCharm Community Edition</w:t>
            </w:r>
          </w:p>
        </w:tc>
      </w:tr>
      <w:tr w:rsidR="00F8427B" w14:paraId="4A0377A2" w14:textId="77777777" w:rsidTr="00F8427B">
        <w:tc>
          <w:tcPr>
            <w:tcW w:w="4508" w:type="dxa"/>
          </w:tcPr>
          <w:p w14:paraId="7DAF976D" w14:textId="608F2BE2" w:rsidR="00F8427B" w:rsidRDefault="00666BA8" w:rsidP="00FA186C">
            <w:r>
              <w:t>Files</w:t>
            </w:r>
          </w:p>
        </w:tc>
        <w:tc>
          <w:tcPr>
            <w:tcW w:w="4508" w:type="dxa"/>
          </w:tcPr>
          <w:p w14:paraId="5451324C" w14:textId="2D1E192A" w:rsidR="00F8427B" w:rsidRDefault="005E32E2" w:rsidP="00FA186C">
            <w:r w:rsidRPr="005E32E2">
              <w:t>ai_engine.py, test_ai.py, sample_output.json,</w:t>
            </w:r>
            <w:r w:rsidR="004C5E71">
              <w:t xml:space="preserve"> </w:t>
            </w:r>
            <w:proofErr w:type="spellStart"/>
            <w:r w:rsidR="004C5E71">
              <w:t>validat</w:t>
            </w:r>
            <w:r w:rsidR="00E10B60">
              <w:t>ion_report.json</w:t>
            </w:r>
            <w:proofErr w:type="spellEnd"/>
            <w:r w:rsidR="00E10B60">
              <w:t>,</w:t>
            </w:r>
            <w:r w:rsidRPr="005E32E2">
              <w:t xml:space="preserve"> requirements.txt</w:t>
            </w:r>
          </w:p>
        </w:tc>
      </w:tr>
      <w:tr w:rsidR="00F8427B" w14:paraId="613CC4A5" w14:textId="77777777" w:rsidTr="00F8427B">
        <w:tc>
          <w:tcPr>
            <w:tcW w:w="4508" w:type="dxa"/>
          </w:tcPr>
          <w:p w14:paraId="02115C85" w14:textId="7814F865" w:rsidR="00F8427B" w:rsidRDefault="00666BA8" w:rsidP="00FA186C">
            <w:r>
              <w:t>Output Format1</w:t>
            </w:r>
          </w:p>
        </w:tc>
        <w:tc>
          <w:tcPr>
            <w:tcW w:w="4508" w:type="dxa"/>
          </w:tcPr>
          <w:p w14:paraId="6F17058C" w14:textId="32272D4E" w:rsidR="00F8427B" w:rsidRDefault="00126833" w:rsidP="00FA186C">
            <w:r>
              <w:t>Structured JSON object</w:t>
            </w:r>
          </w:p>
        </w:tc>
      </w:tr>
    </w:tbl>
    <w:p w14:paraId="5B9EFDF6" w14:textId="77777777" w:rsidR="00923D7A" w:rsidRPr="00FA186C" w:rsidRDefault="00923D7A" w:rsidP="00FA186C"/>
    <w:p w14:paraId="61A7F513" w14:textId="2FFC96A9" w:rsidR="00AA53FE" w:rsidRDefault="00C36D54" w:rsidP="00201EE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36D54">
        <w:rPr>
          <w:rFonts w:eastAsiaTheme="majorEastAsia" w:cstheme="majorBidi"/>
          <w:color w:val="0F4761" w:themeColor="accent1" w:themeShade="BF"/>
          <w:sz w:val="28"/>
          <w:szCs w:val="28"/>
        </w:rPr>
        <w:t>Implementation Process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42069F19" w14:textId="29EBA180" w:rsidR="00201EE1" w:rsidRDefault="006D3B5D" w:rsidP="003001FC">
      <w:pPr>
        <w:pStyle w:val="ListParagraph"/>
        <w:numPr>
          <w:ilvl w:val="0"/>
          <w:numId w:val="18"/>
        </w:numPr>
      </w:pPr>
      <w:r w:rsidRPr="006D3B5D">
        <w:t>Installed the OpenAI library and configured the environment variable OPENAI_API_KEY.</w:t>
      </w:r>
    </w:p>
    <w:p w14:paraId="6E2BD93B" w14:textId="4648E877" w:rsidR="006D3B5D" w:rsidRDefault="006D3B5D" w:rsidP="003001FC">
      <w:pPr>
        <w:pStyle w:val="ListParagraph"/>
        <w:numPr>
          <w:ilvl w:val="0"/>
          <w:numId w:val="18"/>
        </w:numPr>
      </w:pPr>
      <w:r w:rsidRPr="006D3B5D">
        <w:t>Defined the main prompt template inside the variable PROMPT.</w:t>
      </w:r>
    </w:p>
    <w:p w14:paraId="66B293A9" w14:textId="7DC18E9A" w:rsidR="006D3B5D" w:rsidRDefault="006D3B5D" w:rsidP="003001FC">
      <w:pPr>
        <w:pStyle w:val="ListParagraph"/>
        <w:numPr>
          <w:ilvl w:val="0"/>
          <w:numId w:val="18"/>
        </w:numPr>
      </w:pPr>
      <w:r w:rsidRPr="006D3B5D">
        <w:t xml:space="preserve">Implemented the function </w:t>
      </w:r>
      <w:proofErr w:type="spellStart"/>
      <w:r w:rsidRPr="006D3B5D">
        <w:t>generate_user_stories</w:t>
      </w:r>
      <w:proofErr w:type="spellEnd"/>
      <w:r w:rsidRPr="006D3B5D">
        <w:t>(</w:t>
      </w:r>
      <w:proofErr w:type="spellStart"/>
      <w:r w:rsidRPr="006D3B5D">
        <w:t>epic_text</w:t>
      </w:r>
      <w:proofErr w:type="spellEnd"/>
      <w:r w:rsidRPr="006D3B5D">
        <w:t>) to call GPT-4o-mini and return JSON output.</w:t>
      </w:r>
    </w:p>
    <w:p w14:paraId="7C58498C" w14:textId="00A1B41E" w:rsidR="006D3B5D" w:rsidRPr="006D3B5D" w:rsidRDefault="006D3B5D" w:rsidP="003001FC">
      <w:pPr>
        <w:pStyle w:val="ListParagraph"/>
        <w:numPr>
          <w:ilvl w:val="0"/>
          <w:numId w:val="18"/>
        </w:numPr>
      </w:pPr>
      <w:r w:rsidRPr="006D3B5D">
        <w:t>Added a mock fallback to allow offline testing when the API quota is exceeded.</w:t>
      </w:r>
    </w:p>
    <w:p w14:paraId="5FDDBCE7" w14:textId="5A3249DC" w:rsidR="006D3B5D" w:rsidRPr="00BD0A8C" w:rsidRDefault="00BD0A8C" w:rsidP="003001FC">
      <w:pPr>
        <w:pStyle w:val="ListParagraph"/>
        <w:numPr>
          <w:ilvl w:val="0"/>
          <w:numId w:val="18"/>
        </w:numPr>
      </w:pPr>
      <w:r w:rsidRPr="00BD0A8C">
        <w:lastRenderedPageBreak/>
        <w:t xml:space="preserve">Executed the script using the test epic </w:t>
      </w:r>
      <w:r w:rsidRPr="00BD0A8C">
        <w:rPr>
          <w:i/>
          <w:iCs/>
        </w:rPr>
        <w:t>“Build an E-Commerce Checkout System.”</w:t>
      </w:r>
    </w:p>
    <w:p w14:paraId="0A6F4ADF" w14:textId="308663EF" w:rsidR="00BD0A8C" w:rsidRDefault="00BD0A8C" w:rsidP="003001FC">
      <w:pPr>
        <w:pStyle w:val="ListParagraph"/>
        <w:numPr>
          <w:ilvl w:val="0"/>
          <w:numId w:val="18"/>
        </w:numPr>
      </w:pPr>
      <w:r w:rsidRPr="00BD0A8C">
        <w:t>Generated and saved the AI output into sample_output.json.</w:t>
      </w:r>
    </w:p>
    <w:p w14:paraId="135F99C3" w14:textId="2DBA76DB" w:rsidR="00BD0A8C" w:rsidRDefault="00BD0A8C" w:rsidP="003001FC">
      <w:pPr>
        <w:pStyle w:val="ListParagraph"/>
        <w:numPr>
          <w:ilvl w:val="0"/>
          <w:numId w:val="18"/>
        </w:numPr>
      </w:pPr>
      <w:r w:rsidRPr="00BD0A8C">
        <w:t>Verified correct formatting and structure through test_ai.py.</w:t>
      </w:r>
    </w:p>
    <w:p w14:paraId="430DF1F3" w14:textId="64E1D4A7" w:rsidR="00BD0A8C" w:rsidRDefault="00BD0A8C" w:rsidP="003001FC">
      <w:pPr>
        <w:pStyle w:val="ListParagraph"/>
        <w:numPr>
          <w:ilvl w:val="0"/>
          <w:numId w:val="18"/>
        </w:numPr>
      </w:pPr>
      <w:r w:rsidRPr="00BD0A8C">
        <w:t>AI Engineer 2 re-ran tests with adjusted prompt phrasing and lower temperature settings to enhance accuracy.</w:t>
      </w:r>
    </w:p>
    <w:p w14:paraId="77FDFBCB" w14:textId="34D83C69" w:rsidR="003F5FC4" w:rsidRDefault="003F5FC4" w:rsidP="003F5FC4">
      <w:pPr>
        <w:pStyle w:val="Heading3"/>
        <w:rPr>
          <w:rFonts w:eastAsia="Times New Roman"/>
          <w:lang w:val="en-MU" w:eastAsia="en-MU"/>
        </w:rPr>
      </w:pPr>
      <w:r w:rsidRPr="003F5FC4">
        <w:rPr>
          <w:rFonts w:eastAsia="Times New Roman"/>
          <w:lang w:val="en-MU" w:eastAsia="en-MU"/>
        </w:rPr>
        <w:t>Support for Multiple Epics</w:t>
      </w:r>
      <w:r>
        <w:rPr>
          <w:rFonts w:eastAsia="Times New Roman"/>
          <w:lang w:val="en-MU" w:eastAsia="en-MU"/>
        </w:rPr>
        <w:t>:</w:t>
      </w:r>
    </w:p>
    <w:p w14:paraId="38B94E02" w14:textId="77777777" w:rsidR="00847437" w:rsidRPr="00847437" w:rsidRDefault="00847437" w:rsidP="00847437">
      <w:pPr>
        <w:rPr>
          <w:lang w:val="en-MU" w:eastAsia="en-MU"/>
        </w:rPr>
      </w:pPr>
      <w:r w:rsidRPr="00847437">
        <w:rPr>
          <w:lang w:val="en-MU" w:eastAsia="en-MU"/>
        </w:rPr>
        <w:t>To ensure scalability, the module was designed to process more than one epic in a single execution.</w:t>
      </w:r>
      <w:r w:rsidRPr="00847437">
        <w:rPr>
          <w:lang w:val="en-MU" w:eastAsia="en-MU"/>
        </w:rPr>
        <w:br/>
        <w:t>The program reads a list of epic objects, each containing a title and description, and loops through them to generate corresponding user stories and test cases.</w:t>
      </w:r>
      <w:r w:rsidRPr="00847437">
        <w:rPr>
          <w:lang w:val="en-MU" w:eastAsia="en-MU"/>
        </w:rPr>
        <w:br/>
        <w:t>The final output is stored as a JSON array (sample_output.json), where each element represents one epic’s structured results.</w:t>
      </w:r>
    </w:p>
    <w:p w14:paraId="164A8ECD" w14:textId="771EB354" w:rsidR="003F5FC4" w:rsidRPr="00847437" w:rsidRDefault="00847437" w:rsidP="00847437">
      <w:pPr>
        <w:rPr>
          <w:lang w:val="en-MU" w:eastAsia="en-MU"/>
        </w:rPr>
      </w:pPr>
      <w:r w:rsidRPr="00847437">
        <w:rPr>
          <w:lang w:val="en-MU" w:eastAsia="en-MU"/>
        </w:rPr>
        <w:t>This approach improves modularity and reduces manual repetition, while staying consistent with Agile development practices.</w:t>
      </w:r>
    </w:p>
    <w:p w14:paraId="044E9A3C" w14:textId="40E0CD62" w:rsidR="004646C6" w:rsidRDefault="004646C6" w:rsidP="004646C6">
      <w:pPr>
        <w:pStyle w:val="Heading3"/>
      </w:pPr>
      <w:r w:rsidRPr="004646C6">
        <w:t>Result</w:t>
      </w:r>
      <w:r>
        <w:t>:</w:t>
      </w:r>
    </w:p>
    <w:p w14:paraId="63FB49FB" w14:textId="4E7AAF97" w:rsidR="004646C6" w:rsidRDefault="00FE12B5" w:rsidP="004646C6">
      <w:r w:rsidRPr="00FE12B5">
        <w:t>The AI module executed successfully and produced structured JSON output that aligned with the manual baseline stories and test cases.</w:t>
      </w:r>
      <w:r w:rsidRPr="00FE12B5">
        <w:br/>
        <w:t xml:space="preserve">This confirms that the Implementation phase of the software-engineering lifecycle was </w:t>
      </w:r>
      <w:r w:rsidRPr="00FE12B5">
        <w:t>completed,</w:t>
      </w:r>
      <w:r w:rsidRPr="00FE12B5">
        <w:t xml:space="preserve"> and the system is ready for Testing and Validation.</w:t>
      </w:r>
    </w:p>
    <w:p w14:paraId="0136AE9A" w14:textId="77777777" w:rsidR="00FE12B5" w:rsidRDefault="00FE12B5" w:rsidP="004646C6"/>
    <w:p w14:paraId="6BE83FF2" w14:textId="01926A5C" w:rsidR="00FE12B5" w:rsidRDefault="00FE12B5" w:rsidP="00FE12B5">
      <w:pPr>
        <w:pStyle w:val="Heading3"/>
      </w:pPr>
      <w:r w:rsidRPr="00FE12B5">
        <w:t>Evidence of Execution</w:t>
      </w:r>
      <w:r>
        <w:t>:</w:t>
      </w:r>
    </w:p>
    <w:p w14:paraId="4C7BEE95" w14:textId="6FE8A4DB" w:rsidR="00FE12B5" w:rsidRDefault="00A638C4" w:rsidP="00FE12B5">
      <w:r w:rsidRPr="00A638C4">
        <w:t>Figure 4.1 – JSON Output Generated by ai_engine.py (Implementation Stage)</w:t>
      </w:r>
    </w:p>
    <w:p w14:paraId="280BC8E6" w14:textId="4989CE89" w:rsidR="00A638C4" w:rsidRDefault="002402E9" w:rsidP="00FE12B5">
      <w:r w:rsidRPr="002402E9">
        <w:lastRenderedPageBreak/>
        <w:drawing>
          <wp:inline distT="0" distB="0" distL="0" distR="0" wp14:anchorId="46C53031" wp14:editId="340B5A6B">
            <wp:extent cx="4953000" cy="5213655"/>
            <wp:effectExtent l="0" t="0" r="0" b="6350"/>
            <wp:docPr id="80793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838" cy="523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60DE" w14:textId="77777777" w:rsidR="00631E55" w:rsidRDefault="00631E55" w:rsidP="00FE12B5"/>
    <w:p w14:paraId="60506A6A" w14:textId="55B999B9" w:rsidR="00631E55" w:rsidRDefault="00631E55" w:rsidP="00FE12B5">
      <w:r w:rsidRPr="00631E55">
        <w:t>Figure 4.2 – AI Output Stored in sample_output.json File</w:t>
      </w:r>
    </w:p>
    <w:p w14:paraId="37C2761D" w14:textId="6362393F" w:rsidR="00631E55" w:rsidRPr="00FE12B5" w:rsidRDefault="002C642A" w:rsidP="00FE12B5">
      <w:r w:rsidRPr="002C642A">
        <w:lastRenderedPageBreak/>
        <w:drawing>
          <wp:inline distT="0" distB="0" distL="0" distR="0" wp14:anchorId="4A3B22DE" wp14:editId="6EAE3D33">
            <wp:extent cx="5409219" cy="3495675"/>
            <wp:effectExtent l="0" t="0" r="1270" b="0"/>
            <wp:docPr id="141261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1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160" cy="350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D446" w14:textId="77777777" w:rsidR="000F1630" w:rsidRPr="000F1630" w:rsidRDefault="000F1630" w:rsidP="000F1630"/>
    <w:p w14:paraId="426D97AE" w14:textId="77777777" w:rsidR="00140DD3" w:rsidRDefault="00140DD3" w:rsidP="003821E4"/>
    <w:p w14:paraId="097F2689" w14:textId="3F309D35" w:rsidR="00842E2E" w:rsidRDefault="00842E2E" w:rsidP="00842E2E">
      <w:pPr>
        <w:pStyle w:val="Heading1"/>
      </w:pPr>
      <w:r>
        <w:t xml:space="preserve">Step 5: </w:t>
      </w:r>
      <w:r w:rsidR="00353BD4">
        <w:t>TESTING &amp; VALIDATION</w:t>
      </w:r>
    </w:p>
    <w:p w14:paraId="7FF8191E" w14:textId="4E6AE8E5" w:rsidR="00AA6247" w:rsidRPr="00AA6247" w:rsidRDefault="00AA6247" w:rsidP="00AA6247">
      <w:pPr>
        <w:pStyle w:val="Heading3"/>
        <w:rPr>
          <w:b/>
          <w:bCs/>
          <w:lang w:val="en-MU"/>
        </w:rPr>
      </w:pPr>
      <w:r w:rsidRPr="00AA6247">
        <w:rPr>
          <w:b/>
          <w:bCs/>
          <w:lang w:val="en-MU"/>
        </w:rPr>
        <w:t>Goal</w:t>
      </w:r>
      <w:r>
        <w:rPr>
          <w:b/>
          <w:bCs/>
          <w:lang w:val="en-MU"/>
        </w:rPr>
        <w:t>:</w:t>
      </w:r>
    </w:p>
    <w:p w14:paraId="14B0458A" w14:textId="77777777" w:rsidR="00AA6247" w:rsidRDefault="00AA6247" w:rsidP="00AA6247">
      <w:pPr>
        <w:rPr>
          <w:lang w:val="en-MU"/>
        </w:rPr>
      </w:pPr>
      <w:r w:rsidRPr="00AA6247">
        <w:rPr>
          <w:lang w:val="en-MU"/>
        </w:rPr>
        <w:t>To verify that the implemented AI module (ai_engine.py) produces correct, complete, and structured User Stories and Test Cases that match the manual baseline from Step 2.</w:t>
      </w:r>
    </w:p>
    <w:p w14:paraId="5AD912E7" w14:textId="77777777" w:rsidR="00A10414" w:rsidRPr="00A10414" w:rsidRDefault="00A10414" w:rsidP="00A10414">
      <w:pPr>
        <w:pStyle w:val="Heading3"/>
        <w:rPr>
          <w:b/>
          <w:bCs/>
          <w:lang w:val="en-MU"/>
        </w:rPr>
      </w:pPr>
      <w:r w:rsidRPr="00A10414">
        <w:rPr>
          <w:b/>
          <w:bCs/>
          <w:lang w:val="en-MU"/>
        </w:rPr>
        <w:t>Testing Method</w:t>
      </w:r>
    </w:p>
    <w:p w14:paraId="1231BC77" w14:textId="77777777" w:rsidR="005A0564" w:rsidRPr="005A0564" w:rsidRDefault="005A0564" w:rsidP="005A0564">
      <w:pPr>
        <w:rPr>
          <w:lang w:val="en-MU"/>
        </w:rPr>
      </w:pPr>
      <w:r w:rsidRPr="005A0564">
        <w:rPr>
          <w:lang w:val="en-MU"/>
        </w:rPr>
        <w:t>The Python module was executed in PyCharm using the epic:</w:t>
      </w:r>
    </w:p>
    <w:p w14:paraId="1917DB4D" w14:textId="77777777" w:rsidR="005A0564" w:rsidRPr="005A0564" w:rsidRDefault="005A0564" w:rsidP="005A0564">
      <w:pPr>
        <w:rPr>
          <w:lang w:val="en-MU"/>
        </w:rPr>
      </w:pPr>
      <w:r w:rsidRPr="005A0564">
        <w:rPr>
          <w:lang w:val="en-MU"/>
        </w:rPr>
        <w:t>“Build an E-Commerce Checkout System.”</w:t>
      </w:r>
    </w:p>
    <w:p w14:paraId="4344EA0C" w14:textId="56C220D3" w:rsidR="005A0564" w:rsidRDefault="005A0564" w:rsidP="005A0564">
      <w:pPr>
        <w:rPr>
          <w:lang w:val="en-MU"/>
        </w:rPr>
      </w:pPr>
      <w:r w:rsidRPr="005A0564">
        <w:rPr>
          <w:lang w:val="en-MU"/>
        </w:rPr>
        <w:t xml:space="preserve">The JSON output (shown previously in </w:t>
      </w:r>
      <w:r w:rsidRPr="005A0564">
        <w:rPr>
          <w:i/>
          <w:iCs/>
          <w:lang w:val="en-MU"/>
        </w:rPr>
        <w:t>Figure 4.1</w:t>
      </w:r>
      <w:r w:rsidRPr="005A0564">
        <w:rPr>
          <w:lang w:val="en-MU"/>
        </w:rPr>
        <w:t>) was compared with the manual baseline.</w:t>
      </w:r>
      <w:r w:rsidRPr="005A0564">
        <w:rPr>
          <w:lang w:val="en-MU"/>
        </w:rPr>
        <w:br/>
        <w:t xml:space="preserve">All results were </w:t>
      </w:r>
      <w:r w:rsidRPr="005A0564">
        <w:rPr>
          <w:lang w:val="en-MU"/>
        </w:rPr>
        <w:t>analysed</w:t>
      </w:r>
      <w:r w:rsidRPr="005A0564">
        <w:rPr>
          <w:lang w:val="en-MU"/>
        </w:rPr>
        <w:t xml:space="preserve"> for correctness, completeness, and consistency.</w:t>
      </w:r>
    </w:p>
    <w:p w14:paraId="28B3BD8A" w14:textId="77777777" w:rsidR="00F97884" w:rsidRDefault="00F97884" w:rsidP="005A0564">
      <w:pPr>
        <w:rPr>
          <w:lang w:val="en-MU"/>
        </w:rPr>
      </w:pPr>
    </w:p>
    <w:p w14:paraId="1746FDD8" w14:textId="77777777" w:rsidR="00F97884" w:rsidRDefault="00F97884" w:rsidP="005A0564">
      <w:pPr>
        <w:rPr>
          <w:lang w:val="en-MU"/>
        </w:rPr>
      </w:pPr>
    </w:p>
    <w:p w14:paraId="1F50D3EE" w14:textId="77777777" w:rsidR="00F97884" w:rsidRDefault="00F97884" w:rsidP="005A0564">
      <w:pPr>
        <w:rPr>
          <w:lang w:val="en-MU"/>
        </w:rPr>
      </w:pPr>
    </w:p>
    <w:p w14:paraId="2EBC0C57" w14:textId="2AAF9D00" w:rsidR="00F97884" w:rsidRPr="00F97884" w:rsidRDefault="00F97884" w:rsidP="00F97884">
      <w:pPr>
        <w:pStyle w:val="Heading3"/>
        <w:rPr>
          <w:b/>
          <w:bCs/>
          <w:lang w:val="en-MU"/>
        </w:rPr>
      </w:pPr>
      <w:r w:rsidRPr="00F97884">
        <w:rPr>
          <w:b/>
          <w:bCs/>
          <w:lang w:val="en-MU"/>
        </w:rPr>
        <w:lastRenderedPageBreak/>
        <w:t>Result Comparison: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1867"/>
        <w:gridCol w:w="3096"/>
        <w:gridCol w:w="2992"/>
        <w:gridCol w:w="1971"/>
      </w:tblGrid>
      <w:tr w:rsidR="00F97884" w14:paraId="05647F4C" w14:textId="77777777" w:rsidTr="00037160">
        <w:trPr>
          <w:trHeight w:val="239"/>
        </w:trPr>
        <w:tc>
          <w:tcPr>
            <w:tcW w:w="1867" w:type="dxa"/>
          </w:tcPr>
          <w:p w14:paraId="744C8994" w14:textId="1253BB5E" w:rsidR="00F97884" w:rsidRPr="00F97884" w:rsidRDefault="00F97884" w:rsidP="005A0564">
            <w:pPr>
              <w:rPr>
                <w:b/>
                <w:bCs/>
                <w:lang w:val="en-MU"/>
              </w:rPr>
            </w:pPr>
            <w:r w:rsidRPr="00F97884">
              <w:rPr>
                <w:b/>
                <w:bCs/>
                <w:lang w:val="en-MU"/>
              </w:rPr>
              <w:t>Element</w:t>
            </w:r>
          </w:p>
        </w:tc>
        <w:tc>
          <w:tcPr>
            <w:tcW w:w="3096" w:type="dxa"/>
          </w:tcPr>
          <w:p w14:paraId="3746EED9" w14:textId="7053154D" w:rsidR="00F97884" w:rsidRPr="00F97884" w:rsidRDefault="00F97884" w:rsidP="005A0564">
            <w:pPr>
              <w:rPr>
                <w:b/>
                <w:bCs/>
                <w:lang w:val="en-MU"/>
              </w:rPr>
            </w:pPr>
            <w:r w:rsidRPr="00F97884">
              <w:rPr>
                <w:b/>
                <w:bCs/>
                <w:lang w:val="en-MU"/>
              </w:rPr>
              <w:t>Manual Baseline</w:t>
            </w:r>
          </w:p>
        </w:tc>
        <w:tc>
          <w:tcPr>
            <w:tcW w:w="2992" w:type="dxa"/>
          </w:tcPr>
          <w:p w14:paraId="3745CCE1" w14:textId="4FEA3573" w:rsidR="00F97884" w:rsidRPr="00F97884" w:rsidRDefault="00F97884" w:rsidP="005A0564">
            <w:pPr>
              <w:rPr>
                <w:b/>
                <w:bCs/>
                <w:lang w:val="en-MU"/>
              </w:rPr>
            </w:pPr>
            <w:r w:rsidRPr="00F97884">
              <w:rPr>
                <w:b/>
                <w:bCs/>
                <w:lang w:val="en-MU"/>
              </w:rPr>
              <w:t>AI Output</w:t>
            </w:r>
          </w:p>
        </w:tc>
        <w:tc>
          <w:tcPr>
            <w:tcW w:w="1971" w:type="dxa"/>
          </w:tcPr>
          <w:p w14:paraId="0BD1A99C" w14:textId="00F50D2B" w:rsidR="00F97884" w:rsidRPr="00F97884" w:rsidRDefault="00F97884" w:rsidP="005A0564">
            <w:pPr>
              <w:rPr>
                <w:b/>
                <w:bCs/>
                <w:lang w:val="en-MU"/>
              </w:rPr>
            </w:pPr>
            <w:r w:rsidRPr="00F97884">
              <w:rPr>
                <w:b/>
                <w:bCs/>
                <w:lang w:val="en-MU"/>
              </w:rPr>
              <w:t>Result</w:t>
            </w:r>
          </w:p>
        </w:tc>
      </w:tr>
      <w:tr w:rsidR="00F97884" w14:paraId="4133DD67" w14:textId="77777777" w:rsidTr="00037160">
        <w:trPr>
          <w:trHeight w:val="239"/>
        </w:trPr>
        <w:tc>
          <w:tcPr>
            <w:tcW w:w="1867" w:type="dxa"/>
          </w:tcPr>
          <w:p w14:paraId="7B742DDE" w14:textId="5B3B182C" w:rsidR="00F97884" w:rsidRDefault="00AE50FF" w:rsidP="005A0564">
            <w:pPr>
              <w:rPr>
                <w:lang w:val="en-MU"/>
              </w:rPr>
            </w:pPr>
            <w:r>
              <w:rPr>
                <w:lang w:val="en-MU"/>
              </w:rPr>
              <w:t>User Story 1</w:t>
            </w:r>
          </w:p>
        </w:tc>
        <w:tc>
          <w:tcPr>
            <w:tcW w:w="3096" w:type="dxa"/>
          </w:tcPr>
          <w:p w14:paraId="3310A4BF" w14:textId="3CE07614" w:rsidR="00F97884" w:rsidRDefault="00A14C94" w:rsidP="005A0564">
            <w:pPr>
              <w:rPr>
                <w:lang w:val="en-MU"/>
              </w:rPr>
            </w:pPr>
            <w:r w:rsidRPr="00A14C94">
              <w:t>Review items in cart</w:t>
            </w:r>
          </w:p>
        </w:tc>
        <w:tc>
          <w:tcPr>
            <w:tcW w:w="2992" w:type="dxa"/>
          </w:tcPr>
          <w:p w14:paraId="208CFA0C" w14:textId="3BBFD083" w:rsidR="00F97884" w:rsidRDefault="00672277" w:rsidP="005A0564">
            <w:pPr>
              <w:rPr>
                <w:lang w:val="en-MU"/>
              </w:rPr>
            </w:pPr>
            <w:r w:rsidRPr="00672277">
              <w:t>Review Cart Items</w:t>
            </w:r>
          </w:p>
        </w:tc>
        <w:tc>
          <w:tcPr>
            <w:tcW w:w="1971" w:type="dxa"/>
          </w:tcPr>
          <w:p w14:paraId="5B615CD9" w14:textId="2687F886" w:rsidR="00F97884" w:rsidRDefault="009E78AA" w:rsidP="005A0564">
            <w:pPr>
              <w:rPr>
                <w:lang w:val="en-MU"/>
              </w:rPr>
            </w:pPr>
            <w:r>
              <w:rPr>
                <w:lang w:val="en-MU"/>
              </w:rPr>
              <w:t>Match</w:t>
            </w:r>
          </w:p>
        </w:tc>
      </w:tr>
      <w:tr w:rsidR="00F97884" w14:paraId="5230A6BD" w14:textId="77777777" w:rsidTr="00037160">
        <w:trPr>
          <w:trHeight w:val="491"/>
        </w:trPr>
        <w:tc>
          <w:tcPr>
            <w:tcW w:w="1867" w:type="dxa"/>
          </w:tcPr>
          <w:p w14:paraId="7DC199D2" w14:textId="4EFF9EFC" w:rsidR="00F97884" w:rsidRDefault="00AE50FF" w:rsidP="005A0564">
            <w:pPr>
              <w:rPr>
                <w:lang w:val="en-MU"/>
              </w:rPr>
            </w:pPr>
            <w:r>
              <w:rPr>
                <w:lang w:val="en-MU"/>
              </w:rPr>
              <w:t>User Story</w:t>
            </w:r>
            <w:r>
              <w:rPr>
                <w:lang w:val="en-MU"/>
              </w:rPr>
              <w:t xml:space="preserve"> 2</w:t>
            </w:r>
          </w:p>
        </w:tc>
        <w:tc>
          <w:tcPr>
            <w:tcW w:w="3096" w:type="dxa"/>
          </w:tcPr>
          <w:p w14:paraId="07371297" w14:textId="5562BE4A" w:rsidR="00F97884" w:rsidRDefault="00A14C94" w:rsidP="005A0564">
            <w:pPr>
              <w:rPr>
                <w:lang w:val="en-MU"/>
              </w:rPr>
            </w:pPr>
            <w:r w:rsidRPr="00A14C94">
              <w:t>Enter billing and shipping details</w:t>
            </w:r>
          </w:p>
        </w:tc>
        <w:tc>
          <w:tcPr>
            <w:tcW w:w="2992" w:type="dxa"/>
          </w:tcPr>
          <w:p w14:paraId="66D0E3B9" w14:textId="237933C3" w:rsidR="00F97884" w:rsidRDefault="00672277" w:rsidP="005A0564">
            <w:pPr>
              <w:rPr>
                <w:lang w:val="en-MU"/>
              </w:rPr>
            </w:pPr>
            <w:r w:rsidRPr="00672277">
              <w:t>Enter Billing and Shipping Details</w:t>
            </w:r>
          </w:p>
        </w:tc>
        <w:tc>
          <w:tcPr>
            <w:tcW w:w="1971" w:type="dxa"/>
          </w:tcPr>
          <w:p w14:paraId="76BD2B3C" w14:textId="08E409B1" w:rsidR="00F97884" w:rsidRDefault="009E78AA" w:rsidP="005A0564">
            <w:pPr>
              <w:rPr>
                <w:lang w:val="en-MU"/>
              </w:rPr>
            </w:pPr>
            <w:r>
              <w:rPr>
                <w:lang w:val="en-MU"/>
              </w:rPr>
              <w:t>Match</w:t>
            </w:r>
          </w:p>
        </w:tc>
      </w:tr>
      <w:tr w:rsidR="00F97884" w14:paraId="28381F5D" w14:textId="77777777" w:rsidTr="00037160">
        <w:trPr>
          <w:trHeight w:val="491"/>
        </w:trPr>
        <w:tc>
          <w:tcPr>
            <w:tcW w:w="1867" w:type="dxa"/>
          </w:tcPr>
          <w:p w14:paraId="2F7989F0" w14:textId="3CF7FE66" w:rsidR="00F97884" w:rsidRDefault="00AE50FF" w:rsidP="005A0564">
            <w:pPr>
              <w:rPr>
                <w:lang w:val="en-MU"/>
              </w:rPr>
            </w:pPr>
            <w:r>
              <w:rPr>
                <w:lang w:val="en-MU"/>
              </w:rPr>
              <w:t>User Story</w:t>
            </w:r>
            <w:r>
              <w:rPr>
                <w:lang w:val="en-MU"/>
              </w:rPr>
              <w:t xml:space="preserve"> 3</w:t>
            </w:r>
          </w:p>
        </w:tc>
        <w:tc>
          <w:tcPr>
            <w:tcW w:w="3096" w:type="dxa"/>
          </w:tcPr>
          <w:p w14:paraId="64AD7787" w14:textId="17419BE9" w:rsidR="00F97884" w:rsidRDefault="00A14C94" w:rsidP="005A0564">
            <w:pPr>
              <w:rPr>
                <w:lang w:val="en-MU"/>
              </w:rPr>
            </w:pPr>
            <w:r w:rsidRPr="00A14C94">
              <w:t>Make secure payment</w:t>
            </w:r>
          </w:p>
        </w:tc>
        <w:tc>
          <w:tcPr>
            <w:tcW w:w="2992" w:type="dxa"/>
          </w:tcPr>
          <w:p w14:paraId="6DCF70D9" w14:textId="3EDA7FF7" w:rsidR="00F97884" w:rsidRDefault="00672277" w:rsidP="005A0564">
            <w:pPr>
              <w:rPr>
                <w:lang w:val="en-MU"/>
              </w:rPr>
            </w:pPr>
            <w:r w:rsidRPr="00672277">
              <w:t>Process Secure Payment</w:t>
            </w:r>
          </w:p>
        </w:tc>
        <w:tc>
          <w:tcPr>
            <w:tcW w:w="1971" w:type="dxa"/>
          </w:tcPr>
          <w:p w14:paraId="4A2929DF" w14:textId="2CDD3351" w:rsidR="00F97884" w:rsidRDefault="009E78AA" w:rsidP="005A0564">
            <w:pPr>
              <w:rPr>
                <w:lang w:val="en-MU"/>
              </w:rPr>
            </w:pPr>
            <w:r>
              <w:rPr>
                <w:lang w:val="en-MU"/>
              </w:rPr>
              <w:t>Match</w:t>
            </w:r>
          </w:p>
        </w:tc>
      </w:tr>
      <w:tr w:rsidR="00F97884" w14:paraId="0C5634ED" w14:textId="77777777" w:rsidTr="00037160">
        <w:trPr>
          <w:trHeight w:val="491"/>
        </w:trPr>
        <w:tc>
          <w:tcPr>
            <w:tcW w:w="1867" w:type="dxa"/>
          </w:tcPr>
          <w:p w14:paraId="0C17F3FA" w14:textId="2682E85D" w:rsidR="00F97884" w:rsidRDefault="00AE50FF" w:rsidP="005A0564">
            <w:pPr>
              <w:rPr>
                <w:lang w:val="en-MU"/>
              </w:rPr>
            </w:pPr>
            <w:r>
              <w:rPr>
                <w:lang w:val="en-MU"/>
              </w:rPr>
              <w:t>Test Case 1</w:t>
            </w:r>
          </w:p>
        </w:tc>
        <w:tc>
          <w:tcPr>
            <w:tcW w:w="3096" w:type="dxa"/>
          </w:tcPr>
          <w:p w14:paraId="0DF77259" w14:textId="56EFADF4" w:rsidR="00F97884" w:rsidRDefault="00A14C94" w:rsidP="005A0564">
            <w:pPr>
              <w:rPr>
                <w:lang w:val="en-MU"/>
              </w:rPr>
            </w:pPr>
            <w:r w:rsidRPr="00A14C94">
              <w:t>Validate cart review page</w:t>
            </w:r>
          </w:p>
        </w:tc>
        <w:tc>
          <w:tcPr>
            <w:tcW w:w="2992" w:type="dxa"/>
          </w:tcPr>
          <w:p w14:paraId="68EA8078" w14:textId="28E3FBF6" w:rsidR="00F97884" w:rsidRDefault="009E78AA" w:rsidP="005A0564">
            <w:pPr>
              <w:rPr>
                <w:lang w:val="en-MU"/>
              </w:rPr>
            </w:pPr>
            <w:r w:rsidRPr="009E78AA">
              <w:t>Validate cart review page</w:t>
            </w:r>
          </w:p>
        </w:tc>
        <w:tc>
          <w:tcPr>
            <w:tcW w:w="1971" w:type="dxa"/>
          </w:tcPr>
          <w:p w14:paraId="074F6805" w14:textId="10741483" w:rsidR="00F97884" w:rsidRDefault="009E78AA" w:rsidP="005A0564">
            <w:pPr>
              <w:rPr>
                <w:lang w:val="en-MU"/>
              </w:rPr>
            </w:pPr>
            <w:r>
              <w:rPr>
                <w:lang w:val="en-MU"/>
              </w:rPr>
              <w:t>Match</w:t>
            </w:r>
          </w:p>
        </w:tc>
      </w:tr>
      <w:tr w:rsidR="00F97884" w14:paraId="6AC1B663" w14:textId="77777777" w:rsidTr="00037160">
        <w:trPr>
          <w:trHeight w:val="239"/>
        </w:trPr>
        <w:tc>
          <w:tcPr>
            <w:tcW w:w="1867" w:type="dxa"/>
          </w:tcPr>
          <w:p w14:paraId="623928E9" w14:textId="073C8D8D" w:rsidR="00F97884" w:rsidRDefault="00AE50FF" w:rsidP="005A0564">
            <w:pPr>
              <w:rPr>
                <w:lang w:val="en-MU"/>
              </w:rPr>
            </w:pPr>
            <w:r>
              <w:rPr>
                <w:lang w:val="en-MU"/>
              </w:rPr>
              <w:t>Test Case</w:t>
            </w:r>
            <w:r>
              <w:rPr>
                <w:lang w:val="en-MU"/>
              </w:rPr>
              <w:t xml:space="preserve"> 2</w:t>
            </w:r>
          </w:p>
        </w:tc>
        <w:tc>
          <w:tcPr>
            <w:tcW w:w="3096" w:type="dxa"/>
          </w:tcPr>
          <w:p w14:paraId="45E3510E" w14:textId="20F75E30" w:rsidR="00F97884" w:rsidRDefault="00182D18" w:rsidP="005A0564">
            <w:pPr>
              <w:rPr>
                <w:lang w:val="en-MU"/>
              </w:rPr>
            </w:pPr>
            <w:r w:rsidRPr="00182D18">
              <w:t>Verify payment process</w:t>
            </w:r>
          </w:p>
        </w:tc>
        <w:tc>
          <w:tcPr>
            <w:tcW w:w="2992" w:type="dxa"/>
          </w:tcPr>
          <w:p w14:paraId="3CA95AD5" w14:textId="0D7D8C98" w:rsidR="00F97884" w:rsidRDefault="009E78AA" w:rsidP="005A0564">
            <w:pPr>
              <w:rPr>
                <w:lang w:val="en-MU"/>
              </w:rPr>
            </w:pPr>
            <w:r w:rsidRPr="009E78AA">
              <w:t>Verify payment process</w:t>
            </w:r>
          </w:p>
        </w:tc>
        <w:tc>
          <w:tcPr>
            <w:tcW w:w="1971" w:type="dxa"/>
          </w:tcPr>
          <w:p w14:paraId="480E6190" w14:textId="4A436AA8" w:rsidR="00F97884" w:rsidRDefault="009E78AA" w:rsidP="005A0564">
            <w:pPr>
              <w:rPr>
                <w:lang w:val="en-MU"/>
              </w:rPr>
            </w:pPr>
            <w:r>
              <w:rPr>
                <w:lang w:val="en-MU"/>
              </w:rPr>
              <w:t>Match</w:t>
            </w:r>
          </w:p>
        </w:tc>
      </w:tr>
      <w:tr w:rsidR="00F97884" w14:paraId="13C54014" w14:textId="77777777" w:rsidTr="00037160">
        <w:trPr>
          <w:trHeight w:val="479"/>
        </w:trPr>
        <w:tc>
          <w:tcPr>
            <w:tcW w:w="1867" w:type="dxa"/>
          </w:tcPr>
          <w:p w14:paraId="247EF571" w14:textId="6DD5D8C0" w:rsidR="00F97884" w:rsidRDefault="00AE50FF" w:rsidP="005A0564">
            <w:pPr>
              <w:rPr>
                <w:lang w:val="en-MU"/>
              </w:rPr>
            </w:pPr>
            <w:r>
              <w:rPr>
                <w:lang w:val="en-MU"/>
              </w:rPr>
              <w:t>Test Case</w:t>
            </w:r>
            <w:r>
              <w:rPr>
                <w:lang w:val="en-MU"/>
              </w:rPr>
              <w:t xml:space="preserve"> 3</w:t>
            </w:r>
          </w:p>
        </w:tc>
        <w:tc>
          <w:tcPr>
            <w:tcW w:w="3096" w:type="dxa"/>
          </w:tcPr>
          <w:p w14:paraId="359AC518" w14:textId="2CBFFCCA" w:rsidR="00F97884" w:rsidRDefault="00182D18" w:rsidP="005A0564">
            <w:pPr>
              <w:rPr>
                <w:lang w:val="en-MU"/>
              </w:rPr>
            </w:pPr>
            <w:r w:rsidRPr="00182D18">
              <w:t>Check receipt generation</w:t>
            </w:r>
          </w:p>
        </w:tc>
        <w:tc>
          <w:tcPr>
            <w:tcW w:w="2992" w:type="dxa"/>
          </w:tcPr>
          <w:p w14:paraId="0D8809C8" w14:textId="1881FFF3" w:rsidR="00F97884" w:rsidRDefault="009E78AA" w:rsidP="005A0564">
            <w:pPr>
              <w:rPr>
                <w:lang w:val="en-MU"/>
              </w:rPr>
            </w:pPr>
            <w:r w:rsidRPr="009E78AA">
              <w:t>Check receipt generation</w:t>
            </w:r>
          </w:p>
        </w:tc>
        <w:tc>
          <w:tcPr>
            <w:tcW w:w="1971" w:type="dxa"/>
          </w:tcPr>
          <w:p w14:paraId="36EBEBE3" w14:textId="1BBEA06D" w:rsidR="00F97884" w:rsidRDefault="009E78AA" w:rsidP="005A0564">
            <w:pPr>
              <w:rPr>
                <w:lang w:val="en-MU"/>
              </w:rPr>
            </w:pPr>
            <w:r>
              <w:rPr>
                <w:lang w:val="en-MU"/>
              </w:rPr>
              <w:t>Match</w:t>
            </w:r>
          </w:p>
        </w:tc>
      </w:tr>
    </w:tbl>
    <w:p w14:paraId="5C41CF7B" w14:textId="77777777" w:rsidR="009D2639" w:rsidRPr="005A0564" w:rsidRDefault="009D2639" w:rsidP="005A0564">
      <w:pPr>
        <w:rPr>
          <w:lang w:val="en-MU"/>
        </w:rPr>
      </w:pPr>
    </w:p>
    <w:p w14:paraId="182107D8" w14:textId="1E77FF7F" w:rsidR="00037160" w:rsidRPr="00037160" w:rsidRDefault="00037160" w:rsidP="00037160">
      <w:pPr>
        <w:pStyle w:val="Heading3"/>
        <w:rPr>
          <w:rFonts w:eastAsiaTheme="minorHAnsi"/>
          <w:lang w:val="en-MU"/>
        </w:rPr>
      </w:pPr>
      <w:r w:rsidRPr="00037160">
        <w:rPr>
          <w:rFonts w:eastAsiaTheme="minorHAnsi"/>
          <w:lang w:val="en-MU"/>
        </w:rPr>
        <w:t>Conclusion</w:t>
      </w:r>
      <w:r>
        <w:rPr>
          <w:rFonts w:eastAsiaTheme="minorHAnsi"/>
          <w:lang w:val="en-MU"/>
        </w:rPr>
        <w:t>:</w:t>
      </w:r>
    </w:p>
    <w:p w14:paraId="4636AF01" w14:textId="65DB17BB" w:rsidR="00037160" w:rsidRPr="00037160" w:rsidRDefault="00037160" w:rsidP="00037160">
      <w:pPr>
        <w:tabs>
          <w:tab w:val="left" w:pos="1140"/>
        </w:tabs>
        <w:rPr>
          <w:lang w:val="en-MU"/>
        </w:rPr>
      </w:pPr>
      <w:r w:rsidRPr="00037160">
        <w:rPr>
          <w:lang w:val="en-MU"/>
        </w:rPr>
        <w:t>As AI Engineer 1, I confirmed that the AI module functions correctly and meets its expected behavior.</w:t>
      </w:r>
      <w:r w:rsidRPr="00037160">
        <w:rPr>
          <w:lang w:val="en-MU"/>
        </w:rPr>
        <w:br/>
        <w:t xml:space="preserve">All outputs passed </w:t>
      </w:r>
      <w:r w:rsidRPr="00037160">
        <w:rPr>
          <w:lang w:val="en-MU"/>
        </w:rPr>
        <w:t>validation,</w:t>
      </w:r>
      <w:r w:rsidRPr="00037160">
        <w:rPr>
          <w:lang w:val="en-MU"/>
        </w:rPr>
        <w:t xml:space="preserve"> and the system is ready for the final Reflection and Reporting phase (Step 6).</w:t>
      </w:r>
    </w:p>
    <w:p w14:paraId="59495019" w14:textId="3AE4826B" w:rsidR="00037160" w:rsidRDefault="00037160" w:rsidP="00037160">
      <w:pPr>
        <w:tabs>
          <w:tab w:val="left" w:pos="1140"/>
        </w:tabs>
      </w:pPr>
    </w:p>
    <w:p w14:paraId="24ABFAB5" w14:textId="2CA6D8F5" w:rsidR="00D33043" w:rsidRDefault="00D33043" w:rsidP="00D33043">
      <w:pPr>
        <w:pStyle w:val="Heading1"/>
      </w:pPr>
      <w:r>
        <w:t>STEP 6:</w:t>
      </w:r>
    </w:p>
    <w:p w14:paraId="7E27EE59" w14:textId="77777777" w:rsidR="00863DA6" w:rsidRPr="00863DA6" w:rsidRDefault="00863DA6" w:rsidP="00863DA6">
      <w:pPr>
        <w:rPr>
          <w:lang w:val="en-MU"/>
        </w:rPr>
      </w:pPr>
      <w:r w:rsidRPr="00863DA6">
        <w:rPr>
          <w:lang w:val="en-MU"/>
        </w:rPr>
        <w:t>At this stage, I completed my deliverables and worked with the Test Engineer and AI Engineer 2 during validation and report phase.</w:t>
      </w:r>
      <w:r w:rsidRPr="00863DA6">
        <w:rPr>
          <w:lang w:val="en-MU"/>
        </w:rPr>
        <w:br/>
        <w:t>I have given all necessary files — ai_engine.py, sample_output.json, requirements.txt, and readme.txt — to both teammates for them to put into the final ZIP package.</w:t>
      </w:r>
      <w:r w:rsidRPr="00863DA6">
        <w:rPr>
          <w:lang w:val="en-MU"/>
        </w:rPr>
        <w:br/>
        <w:t>The Test Engineer also checked for structural correctness, and AI Engineer 2 computed coverage and consistency statistics based on my output.</w:t>
      </w:r>
    </w:p>
    <w:p w14:paraId="5CEFB7DA" w14:textId="77777777" w:rsidR="00863DA6" w:rsidRPr="00863DA6" w:rsidRDefault="00863DA6" w:rsidP="00863DA6">
      <w:pPr>
        <w:rPr>
          <w:lang w:val="en-MU"/>
        </w:rPr>
      </w:pPr>
      <w:r w:rsidRPr="00863DA6">
        <w:rPr>
          <w:lang w:val="en-MU"/>
        </w:rPr>
        <w:t>My AI module was also furthered to process multiple epics during a single run.</w:t>
      </w:r>
      <w:r w:rsidRPr="00863DA6">
        <w:rPr>
          <w:lang w:val="en-MU"/>
        </w:rPr>
        <w:br/>
        <w:t>The function takes a list of epic name and descriptions, loop them sequentially with the same prompt format, and returns a JSON combined array of user stories and test cases.</w:t>
      </w:r>
    </w:p>
    <w:p w14:paraId="736D1935" w14:textId="4D88A080" w:rsidR="00863DA6" w:rsidRPr="00863DA6" w:rsidRDefault="00863DA6" w:rsidP="00863DA6">
      <w:pPr>
        <w:rPr>
          <w:lang w:val="en-MU"/>
        </w:rPr>
      </w:pPr>
      <w:r w:rsidRPr="00863DA6">
        <w:rPr>
          <w:lang w:val="en-MU"/>
        </w:rPr>
        <w:t xml:space="preserve">This extension increases efficiency, scalability, and consistency with larger datasets, consistent with in-the-wild agile workflows. This step illustrates the Last Reporting principle of the software-engineering cycle. It </w:t>
      </w:r>
      <w:r w:rsidRPr="00863DA6">
        <w:rPr>
          <w:lang w:val="en-MU"/>
        </w:rPr>
        <w:t>confirms</w:t>
      </w:r>
      <w:r w:rsidRPr="00863DA6">
        <w:rPr>
          <w:lang w:val="en-MU"/>
        </w:rPr>
        <w:t xml:space="preserve"> that all the prior phases — Requirements, Design, Implementation, Testing, and Reporting — have been completed and that each deliverable is fully tested, documented, and ready for project submission.</w:t>
      </w:r>
    </w:p>
    <w:p w14:paraId="3AF5046D" w14:textId="77777777" w:rsidR="00D33043" w:rsidRPr="00D33043" w:rsidRDefault="00D33043" w:rsidP="00D33043"/>
    <w:sectPr w:rsidR="00D33043" w:rsidRPr="00D330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9E60" w14:textId="77777777" w:rsidR="00140901" w:rsidRDefault="00140901" w:rsidP="00E922C1">
      <w:pPr>
        <w:spacing w:after="0" w:line="240" w:lineRule="auto"/>
      </w:pPr>
      <w:r>
        <w:separator/>
      </w:r>
    </w:p>
  </w:endnote>
  <w:endnote w:type="continuationSeparator" w:id="0">
    <w:p w14:paraId="1D2226A4" w14:textId="77777777" w:rsidR="00140901" w:rsidRDefault="00140901" w:rsidP="00E9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5CE0" w14:textId="77777777" w:rsidR="00E922C1" w:rsidRDefault="00E922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E123" w14:textId="77777777" w:rsidR="00E922C1" w:rsidRDefault="00E922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2F9D" w14:textId="77777777" w:rsidR="00E922C1" w:rsidRDefault="00E922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F631" w14:textId="77777777" w:rsidR="00140901" w:rsidRDefault="00140901" w:rsidP="00E922C1">
      <w:pPr>
        <w:spacing w:after="0" w:line="240" w:lineRule="auto"/>
      </w:pPr>
      <w:r>
        <w:separator/>
      </w:r>
    </w:p>
  </w:footnote>
  <w:footnote w:type="continuationSeparator" w:id="0">
    <w:p w14:paraId="226C085C" w14:textId="77777777" w:rsidR="00140901" w:rsidRDefault="00140901" w:rsidP="00E92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3ADB" w14:textId="77777777" w:rsidR="00E922C1" w:rsidRDefault="00E922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57D9" w14:textId="77777777" w:rsidR="00E922C1" w:rsidRDefault="00E922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F8E9" w14:textId="77777777" w:rsidR="00E922C1" w:rsidRDefault="00E92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170B9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FB0C3B"/>
    <w:multiLevelType w:val="hybridMultilevel"/>
    <w:tmpl w:val="C82AB05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04DF9"/>
    <w:multiLevelType w:val="multilevel"/>
    <w:tmpl w:val="047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3436F"/>
    <w:multiLevelType w:val="hybridMultilevel"/>
    <w:tmpl w:val="1D40956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A6C66"/>
    <w:multiLevelType w:val="multilevel"/>
    <w:tmpl w:val="83DE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E153E"/>
    <w:multiLevelType w:val="multilevel"/>
    <w:tmpl w:val="351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4236E"/>
    <w:multiLevelType w:val="multilevel"/>
    <w:tmpl w:val="D6B8DD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49DE005F"/>
    <w:multiLevelType w:val="hybridMultilevel"/>
    <w:tmpl w:val="D8A25CC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5230FF"/>
    <w:multiLevelType w:val="hybridMultilevel"/>
    <w:tmpl w:val="D158C2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A37C6"/>
    <w:multiLevelType w:val="hybridMultilevel"/>
    <w:tmpl w:val="A36CE04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B0BA0"/>
    <w:multiLevelType w:val="hybridMultilevel"/>
    <w:tmpl w:val="44BA08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3A6EDC"/>
    <w:multiLevelType w:val="hybridMultilevel"/>
    <w:tmpl w:val="263641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B2E54"/>
    <w:multiLevelType w:val="multilevel"/>
    <w:tmpl w:val="2A1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636C8"/>
    <w:multiLevelType w:val="multilevel"/>
    <w:tmpl w:val="2A1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F5118"/>
    <w:multiLevelType w:val="multilevel"/>
    <w:tmpl w:val="A042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F912EB"/>
    <w:multiLevelType w:val="multilevel"/>
    <w:tmpl w:val="1A2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27A45"/>
    <w:multiLevelType w:val="hybridMultilevel"/>
    <w:tmpl w:val="FF8066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A254C"/>
    <w:multiLevelType w:val="hybridMultilevel"/>
    <w:tmpl w:val="3C2CF8B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541365">
    <w:abstractNumId w:val="11"/>
  </w:num>
  <w:num w:numId="2" w16cid:durableId="672298099">
    <w:abstractNumId w:val="6"/>
  </w:num>
  <w:num w:numId="3" w16cid:durableId="560603806">
    <w:abstractNumId w:val="12"/>
  </w:num>
  <w:num w:numId="4" w16cid:durableId="1304308317">
    <w:abstractNumId w:val="13"/>
  </w:num>
  <w:num w:numId="5" w16cid:durableId="2045210101">
    <w:abstractNumId w:val="5"/>
  </w:num>
  <w:num w:numId="6" w16cid:durableId="1951816939">
    <w:abstractNumId w:val="15"/>
  </w:num>
  <w:num w:numId="7" w16cid:durableId="451095683">
    <w:abstractNumId w:val="0"/>
  </w:num>
  <w:num w:numId="8" w16cid:durableId="1595939361">
    <w:abstractNumId w:val="4"/>
  </w:num>
  <w:num w:numId="9" w16cid:durableId="1121387461">
    <w:abstractNumId w:val="8"/>
  </w:num>
  <w:num w:numId="10" w16cid:durableId="492184731">
    <w:abstractNumId w:val="16"/>
  </w:num>
  <w:num w:numId="11" w16cid:durableId="778379080">
    <w:abstractNumId w:val="9"/>
  </w:num>
  <w:num w:numId="12" w16cid:durableId="715931159">
    <w:abstractNumId w:val="7"/>
  </w:num>
  <w:num w:numId="13" w16cid:durableId="72970930">
    <w:abstractNumId w:val="10"/>
  </w:num>
  <w:num w:numId="14" w16cid:durableId="496770773">
    <w:abstractNumId w:val="1"/>
  </w:num>
  <w:num w:numId="15" w16cid:durableId="1616669561">
    <w:abstractNumId w:val="2"/>
  </w:num>
  <w:num w:numId="16" w16cid:durableId="1798837543">
    <w:abstractNumId w:val="14"/>
  </w:num>
  <w:num w:numId="17" w16cid:durableId="211692553">
    <w:abstractNumId w:val="3"/>
  </w:num>
  <w:num w:numId="18" w16cid:durableId="8704138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9A"/>
    <w:rsid w:val="0000594D"/>
    <w:rsid w:val="00037160"/>
    <w:rsid w:val="00046745"/>
    <w:rsid w:val="00071673"/>
    <w:rsid w:val="000765B0"/>
    <w:rsid w:val="00080B7C"/>
    <w:rsid w:val="00090647"/>
    <w:rsid w:val="00095426"/>
    <w:rsid w:val="00096AF3"/>
    <w:rsid w:val="000C2FEB"/>
    <w:rsid w:val="000F1630"/>
    <w:rsid w:val="001008A8"/>
    <w:rsid w:val="001043CC"/>
    <w:rsid w:val="00110AF3"/>
    <w:rsid w:val="00112DAC"/>
    <w:rsid w:val="00126833"/>
    <w:rsid w:val="00140901"/>
    <w:rsid w:val="00140DD3"/>
    <w:rsid w:val="0014366B"/>
    <w:rsid w:val="00165DE6"/>
    <w:rsid w:val="00166D87"/>
    <w:rsid w:val="00182D18"/>
    <w:rsid w:val="00186902"/>
    <w:rsid w:val="001B25E6"/>
    <w:rsid w:val="001D1D99"/>
    <w:rsid w:val="001E1C20"/>
    <w:rsid w:val="001E5FE5"/>
    <w:rsid w:val="001F4A08"/>
    <w:rsid w:val="002005E7"/>
    <w:rsid w:val="00201EE1"/>
    <w:rsid w:val="00211347"/>
    <w:rsid w:val="002402E9"/>
    <w:rsid w:val="00246F66"/>
    <w:rsid w:val="002619A0"/>
    <w:rsid w:val="002C642A"/>
    <w:rsid w:val="002E3D64"/>
    <w:rsid w:val="002F0084"/>
    <w:rsid w:val="002F1D30"/>
    <w:rsid w:val="003001FC"/>
    <w:rsid w:val="003408FC"/>
    <w:rsid w:val="00344928"/>
    <w:rsid w:val="00353BD4"/>
    <w:rsid w:val="00361B16"/>
    <w:rsid w:val="003821E4"/>
    <w:rsid w:val="003844F0"/>
    <w:rsid w:val="003873DF"/>
    <w:rsid w:val="003C609B"/>
    <w:rsid w:val="003E02F0"/>
    <w:rsid w:val="003F5FC4"/>
    <w:rsid w:val="0040454C"/>
    <w:rsid w:val="00431483"/>
    <w:rsid w:val="004646C6"/>
    <w:rsid w:val="00465B54"/>
    <w:rsid w:val="0046796F"/>
    <w:rsid w:val="004701E8"/>
    <w:rsid w:val="00473D2D"/>
    <w:rsid w:val="004A251F"/>
    <w:rsid w:val="004C5E71"/>
    <w:rsid w:val="004E1F02"/>
    <w:rsid w:val="004E6344"/>
    <w:rsid w:val="004F5E9F"/>
    <w:rsid w:val="00532907"/>
    <w:rsid w:val="00533A7F"/>
    <w:rsid w:val="005511E6"/>
    <w:rsid w:val="00560AFF"/>
    <w:rsid w:val="0056756E"/>
    <w:rsid w:val="00575333"/>
    <w:rsid w:val="005866A4"/>
    <w:rsid w:val="005949D0"/>
    <w:rsid w:val="005A0564"/>
    <w:rsid w:val="005B4AB6"/>
    <w:rsid w:val="005E32E2"/>
    <w:rsid w:val="005E7A1D"/>
    <w:rsid w:val="005F654A"/>
    <w:rsid w:val="00620847"/>
    <w:rsid w:val="006253BE"/>
    <w:rsid w:val="00631E55"/>
    <w:rsid w:val="00644EF7"/>
    <w:rsid w:val="0064775E"/>
    <w:rsid w:val="00666BA8"/>
    <w:rsid w:val="00672277"/>
    <w:rsid w:val="006767F8"/>
    <w:rsid w:val="00680FF8"/>
    <w:rsid w:val="006849B6"/>
    <w:rsid w:val="006B4449"/>
    <w:rsid w:val="006D3B5D"/>
    <w:rsid w:val="006E12A9"/>
    <w:rsid w:val="006F3E22"/>
    <w:rsid w:val="00717F29"/>
    <w:rsid w:val="0073520D"/>
    <w:rsid w:val="00741668"/>
    <w:rsid w:val="00783891"/>
    <w:rsid w:val="007A25A5"/>
    <w:rsid w:val="007B50B8"/>
    <w:rsid w:val="00803439"/>
    <w:rsid w:val="008278E5"/>
    <w:rsid w:val="00833E38"/>
    <w:rsid w:val="008351C8"/>
    <w:rsid w:val="00842E2E"/>
    <w:rsid w:val="00847437"/>
    <w:rsid w:val="00850089"/>
    <w:rsid w:val="00863DA6"/>
    <w:rsid w:val="00897C58"/>
    <w:rsid w:val="008A197F"/>
    <w:rsid w:val="008B4F5E"/>
    <w:rsid w:val="008C0377"/>
    <w:rsid w:val="008C6C34"/>
    <w:rsid w:val="008C6DD8"/>
    <w:rsid w:val="008E0E59"/>
    <w:rsid w:val="00901A99"/>
    <w:rsid w:val="00902631"/>
    <w:rsid w:val="00910C83"/>
    <w:rsid w:val="00912B8B"/>
    <w:rsid w:val="00923D7A"/>
    <w:rsid w:val="00943A29"/>
    <w:rsid w:val="0095754E"/>
    <w:rsid w:val="009607E6"/>
    <w:rsid w:val="009C380E"/>
    <w:rsid w:val="009C39AD"/>
    <w:rsid w:val="009D2639"/>
    <w:rsid w:val="009E78AA"/>
    <w:rsid w:val="00A03B80"/>
    <w:rsid w:val="00A04415"/>
    <w:rsid w:val="00A06809"/>
    <w:rsid w:val="00A10414"/>
    <w:rsid w:val="00A14C94"/>
    <w:rsid w:val="00A201E5"/>
    <w:rsid w:val="00A233FF"/>
    <w:rsid w:val="00A330DF"/>
    <w:rsid w:val="00A45C53"/>
    <w:rsid w:val="00A638C4"/>
    <w:rsid w:val="00A75E66"/>
    <w:rsid w:val="00A87114"/>
    <w:rsid w:val="00A8735D"/>
    <w:rsid w:val="00A91EE8"/>
    <w:rsid w:val="00AA53FE"/>
    <w:rsid w:val="00AA57D6"/>
    <w:rsid w:val="00AA6247"/>
    <w:rsid w:val="00AC2139"/>
    <w:rsid w:val="00AE50FF"/>
    <w:rsid w:val="00B03FCD"/>
    <w:rsid w:val="00B418FD"/>
    <w:rsid w:val="00B524E3"/>
    <w:rsid w:val="00B5712A"/>
    <w:rsid w:val="00B620D3"/>
    <w:rsid w:val="00B6421C"/>
    <w:rsid w:val="00BD0A8C"/>
    <w:rsid w:val="00BD679A"/>
    <w:rsid w:val="00BE6963"/>
    <w:rsid w:val="00C22866"/>
    <w:rsid w:val="00C27ECF"/>
    <w:rsid w:val="00C36D54"/>
    <w:rsid w:val="00C42973"/>
    <w:rsid w:val="00C469B8"/>
    <w:rsid w:val="00C54576"/>
    <w:rsid w:val="00C5699F"/>
    <w:rsid w:val="00C634B2"/>
    <w:rsid w:val="00C94A12"/>
    <w:rsid w:val="00C95695"/>
    <w:rsid w:val="00CC4662"/>
    <w:rsid w:val="00CD1C49"/>
    <w:rsid w:val="00CF5A1B"/>
    <w:rsid w:val="00D045B6"/>
    <w:rsid w:val="00D13908"/>
    <w:rsid w:val="00D17696"/>
    <w:rsid w:val="00D23A5C"/>
    <w:rsid w:val="00D2791D"/>
    <w:rsid w:val="00D33043"/>
    <w:rsid w:val="00D479B5"/>
    <w:rsid w:val="00D76FA3"/>
    <w:rsid w:val="00D83BDB"/>
    <w:rsid w:val="00DC647C"/>
    <w:rsid w:val="00DF534C"/>
    <w:rsid w:val="00E10B60"/>
    <w:rsid w:val="00E31C31"/>
    <w:rsid w:val="00E4332B"/>
    <w:rsid w:val="00E44C94"/>
    <w:rsid w:val="00E922C1"/>
    <w:rsid w:val="00EA4F91"/>
    <w:rsid w:val="00EB12B9"/>
    <w:rsid w:val="00EB17FA"/>
    <w:rsid w:val="00EE1681"/>
    <w:rsid w:val="00F13512"/>
    <w:rsid w:val="00F24B14"/>
    <w:rsid w:val="00F266C6"/>
    <w:rsid w:val="00F81F27"/>
    <w:rsid w:val="00F8427B"/>
    <w:rsid w:val="00F91D76"/>
    <w:rsid w:val="00F97884"/>
    <w:rsid w:val="00FA186C"/>
    <w:rsid w:val="00FA1EF8"/>
    <w:rsid w:val="00FC3249"/>
    <w:rsid w:val="00FC4E25"/>
    <w:rsid w:val="00FD39E3"/>
    <w:rsid w:val="00FD47DD"/>
    <w:rsid w:val="00FE0540"/>
    <w:rsid w:val="00FE12B5"/>
    <w:rsid w:val="00FE769D"/>
    <w:rsid w:val="00F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819B"/>
  <w15:chartTrackingRefBased/>
  <w15:docId w15:val="{BC1921B1-EFD8-44B7-B635-F38C6AAF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1D"/>
  </w:style>
  <w:style w:type="paragraph" w:styleId="Heading1">
    <w:name w:val="heading 1"/>
    <w:basedOn w:val="Normal"/>
    <w:next w:val="Normal"/>
    <w:link w:val="Heading1Char"/>
    <w:uiPriority w:val="9"/>
    <w:qFormat/>
    <w:rsid w:val="00BD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6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69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6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1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D3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532907"/>
    <w:pPr>
      <w:numPr>
        <w:numId w:val="7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92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2C1"/>
  </w:style>
  <w:style w:type="paragraph" w:styleId="Footer">
    <w:name w:val="footer"/>
    <w:basedOn w:val="Normal"/>
    <w:link w:val="FooterChar"/>
    <w:uiPriority w:val="99"/>
    <w:unhideWhenUsed/>
    <w:rsid w:val="00E92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2C1"/>
  </w:style>
  <w:style w:type="character" w:styleId="Strong">
    <w:name w:val="Strong"/>
    <w:basedOn w:val="DefaultParagraphFont"/>
    <w:uiPriority w:val="22"/>
    <w:qFormat/>
    <w:rsid w:val="003F5F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10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Eshna Nagalingum</dc:creator>
  <cp:keywords/>
  <dc:description/>
  <cp:lastModifiedBy>Eshna Nagalingum</cp:lastModifiedBy>
  <cp:revision>121</cp:revision>
  <cp:lastPrinted>2025-10-12T11:30:00Z</cp:lastPrinted>
  <dcterms:created xsi:type="dcterms:W3CDTF">2025-10-11T11:27:00Z</dcterms:created>
  <dcterms:modified xsi:type="dcterms:W3CDTF">2025-10-12T13:45:00Z</dcterms:modified>
</cp:coreProperties>
</file>