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21838E1F">
            <wp:simplePos x="0" y="0"/>
            <wp:positionH relativeFrom="column">
              <wp:posOffset>-44450</wp:posOffset>
            </wp:positionH>
            <wp:positionV relativeFrom="paragraph">
              <wp:posOffset>635</wp:posOffset>
            </wp:positionV>
            <wp:extent cx="608330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8330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0F35C4" w14:textId="77777777" w:rsidR="00D0457A" w:rsidRDefault="00D0457A" w:rsidP="00D0457A">
      <w:pPr>
        <w:pStyle w:val="BodyText"/>
        <w:ind w:right="20"/>
        <w:jc w:val="both"/>
        <w:rPr>
          <w:rFonts w:ascii="Lato" w:eastAsiaTheme="minorHAnsi" w:hAnsi="Lato" w:cs="Lato"/>
          <w:color w:val="808285"/>
          <w:sz w:val="20"/>
          <w:szCs w:val="20"/>
          <w:lang w:val="en-GB"/>
        </w:rPr>
      </w:pPr>
      <w:r>
        <w:rPr>
          <w:rFonts w:ascii="Lato" w:hAnsi="Lato"/>
          <w:sz w:val="20"/>
        </w:rPr>
        <w:t>Dear Guest,</w:t>
      </w:r>
    </w:p>
    <w:p/>
    <w:p w14:paraId="70E78BF0" w14:textId="34CDDCC1" w:rsidR="00801D92" w:rsidRDefault="009F5C30" w:rsidP="00A06847">
      <w:pPr>
        <w:pStyle w:val="BodyText"/>
        <w:ind w:right="2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A06847">
      <w:pPr>
        <w:pStyle w:val="BodyText"/>
        <w:ind w:right="20"/>
        <w:jc w:val="both"/>
        <w:rPr>
          <w:rFonts w:ascii="Lato" w:eastAsiaTheme="minorHAnsi" w:hAnsi="Lato" w:cs="Lato"/>
          <w:color w:val="808285"/>
          <w:sz w:val="20"/>
          <w:szCs w:val="20"/>
          <w:lang w:val="en-GB"/>
        </w:rPr>
      </w:pPr>
    </w:p>
    <w:p w14:paraId="4129776C" w14:textId="4CB0212B" w:rsidR="00692547" w:rsidRPr="00692547" w:rsidRDefault="00161A24" w:rsidP="00A06847">
      <w:pPr>
        <w:pStyle w:val="BodyText"/>
        <w:spacing w:line="312" w:lineRule="auto"/>
        <w:ind w:left="-36"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A06847">
      <w:pPr>
        <w:pStyle w:val="BodyText"/>
        <w:spacing w:line="312" w:lineRule="auto"/>
        <w:ind w:right="2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A06847">
      <w:pPr>
        <w:pStyle w:val="BodyText"/>
        <w:spacing w:line="312" w:lineRule="auto"/>
        <w:ind w:right="20"/>
        <w:jc w:val="both"/>
        <w:rPr>
          <w:rFonts w:ascii="Lato" w:eastAsiaTheme="minorHAnsi" w:hAnsi="Lato" w:cs="Lato"/>
          <w:color w:val="808285"/>
          <w:sz w:val="6"/>
          <w:szCs w:val="6"/>
          <w:lang w:val="en-GB"/>
        </w:rPr>
      </w:pPr>
    </w:p>
    <w:p w14:paraId="4F0FE888" w14:textId="51A6DFDD" w:rsidR="004008D4" w:rsidRDefault="00916B41" w:rsidP="00A06847">
      <w:pPr>
        <w:pStyle w:val="BodyText"/>
        <w:spacing w:line="312" w:lineRule="auto"/>
        <w:ind w:right="2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A06847">
      <w:pPr>
        <w:pStyle w:val="BodyText"/>
        <w:spacing w:line="312" w:lineRule="auto"/>
        <w:ind w:right="20"/>
        <w:jc w:val="both"/>
        <w:rPr>
          <w:rFonts w:ascii="Lato" w:eastAsiaTheme="minorHAnsi" w:hAnsi="Lato" w:cs="Lato"/>
          <w:color w:val="808285"/>
          <w:sz w:val="10"/>
          <w:szCs w:val="10"/>
          <w:lang w:val="en-GB"/>
        </w:rPr>
      </w:pPr>
    </w:p>
    <w:p w14:paraId="210C041D" w14:textId="104E610C" w:rsidR="00CF038E" w:rsidRDefault="00CF038E" w:rsidP="00A06847">
      <w:pPr>
        <w:pStyle w:val="BodyText"/>
        <w:spacing w:before="1" w:line="312" w:lineRule="auto"/>
        <w:ind w:right="2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A06847">
      <w:pPr>
        <w:pStyle w:val="BodyText"/>
        <w:spacing w:before="1" w:line="312" w:lineRule="auto"/>
        <w:ind w:right="20"/>
        <w:jc w:val="both"/>
        <w:rPr>
          <w:rFonts w:ascii="Lato" w:eastAsiaTheme="minorHAnsi" w:hAnsi="Lato" w:cs="Lato"/>
          <w:color w:val="808285"/>
          <w:sz w:val="10"/>
          <w:szCs w:val="10"/>
          <w:lang w:val="en-GB"/>
        </w:rPr>
      </w:pPr>
    </w:p>
    <w:p w14:paraId="06B22035" w14:textId="2F84F588" w:rsidR="00046DC2" w:rsidRPr="00046DC2"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A06847">
      <w:pPr>
        <w:pStyle w:val="BodyText"/>
        <w:spacing w:before="1" w:line="312" w:lineRule="auto"/>
        <w:ind w:right="20"/>
        <w:jc w:val="both"/>
        <w:rPr>
          <w:rFonts w:ascii="Lato" w:eastAsiaTheme="minorHAnsi" w:hAnsi="Lato" w:cs="Lato"/>
          <w:color w:val="808285"/>
          <w:sz w:val="10"/>
          <w:szCs w:val="10"/>
          <w:lang w:val="en-GB"/>
        </w:rPr>
      </w:pPr>
    </w:p>
    <w:p w14:paraId="5567D1A8" w14:textId="29601A7F" w:rsidR="00CF038E" w:rsidRDefault="00046DC2" w:rsidP="00A06847">
      <w:pPr>
        <w:pStyle w:val="BodyText"/>
        <w:spacing w:before="1" w:line="312" w:lineRule="auto"/>
        <w:ind w:right="20"/>
        <w:jc w:val="both"/>
        <w:rPr>
          <w:rFonts w:ascii="Lato" w:eastAsiaTheme="minorHAnsi" w:hAnsi="Lato" w:cs="Lato"/>
          <w:color w:val="808285"/>
          <w:sz w:val="20"/>
          <w:szCs w:val="20"/>
          <w:lang w:val="en-GB"/>
        </w:rPr>
      </w:pPr>
      <w:proofErr w:type="gramStart"/>
      <w:r w:rsidRPr="00046DC2">
        <w:rPr>
          <w:rFonts w:ascii="Lato" w:eastAsiaTheme="minorHAnsi" w:hAnsi="Lato" w:cs="Lato"/>
          <w:color w:val="808285"/>
          <w:sz w:val="20"/>
          <w:szCs w:val="20"/>
          <w:lang w:val="en-GB"/>
        </w:rPr>
        <w:t>Desert Rock,</w:t>
      </w:r>
      <w:proofErr w:type="gramEnd"/>
      <w:r w:rsidRPr="00046DC2">
        <w:rPr>
          <w:rFonts w:ascii="Lato" w:eastAsiaTheme="minorHAnsi" w:hAnsi="Lato" w:cs="Lato"/>
          <w:color w:val="808285"/>
          <w:sz w:val="20"/>
          <w:szCs w:val="20"/>
          <w:lang w:val="en-GB"/>
        </w:rPr>
        <w:t xml:space="preserve">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8E43DC">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A06847">
      <w:pPr>
        <w:pStyle w:val="BodyText"/>
        <w:spacing w:before="1" w:line="312" w:lineRule="auto"/>
        <w:ind w:right="20"/>
        <w:jc w:val="both"/>
        <w:rPr>
          <w:rFonts w:ascii="Lato" w:eastAsiaTheme="minorHAnsi" w:hAnsi="Lato" w:cs="Lato"/>
          <w:color w:val="808285"/>
          <w:sz w:val="4"/>
          <w:szCs w:val="4"/>
          <w:lang w:val="en-GB"/>
        </w:rPr>
      </w:pPr>
    </w:p>
    <w:p w14:paraId="0A660548" w14:textId="79C89C26" w:rsidR="00801D92" w:rsidRPr="00B965DB" w:rsidRDefault="001C0D3B" w:rsidP="00A06847">
      <w:pPr>
        <w:pStyle w:val="BodyText"/>
        <w:spacing w:before="1"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Pr="00C51B50" w:rsidRDefault="007A2FE0" w:rsidP="002B2E55">
      <w:pPr>
        <w:spacing w:line="256" w:lineRule="auto"/>
        <w:jc w:val="both"/>
        <w:rPr>
          <w:rFonts w:ascii="Lato" w:eastAsiaTheme="minorHAnsi" w:hAnsi="Lato" w:cs="Lato"/>
          <w:b/>
          <w:bCs/>
          <w:color w:val="808285"/>
          <w:sz w:val="14"/>
          <w:szCs w:val="14"/>
          <w:u w:val="single"/>
          <w:lang w:val="en-GB"/>
        </w:rPr>
      </w:pPr>
    </w:p>
    <w:p w14:paraId="48DB246D" w14:textId="6B166197" w:rsidR="002C3DB3" w:rsidRPr="00A91B16" w:rsidRDefault="002C3DB3" w:rsidP="00A91B16">
      <w:pPr>
        <w:pStyle w:val="BodyText"/>
        <w:spacing w:before="1" w:line="312" w:lineRule="auto"/>
        <w:ind w:right="-340"/>
        <w:rPr>
          <w:rFonts w:ascii="Lato" w:eastAsiaTheme="minorHAnsi" w:hAnsi="Lato" w:cs="Lato"/>
          <w:b/>
          <w:bCs/>
          <w:color w:val="808285"/>
          <w:sz w:val="20"/>
          <w:szCs w:val="20"/>
          <w:u w:val="single"/>
        </w:rPr>
      </w:pPr>
      <w:r w:rsidRPr="00235184">
        <w:rPr>
          <w:rFonts w:ascii="Lato" w:eastAsiaTheme="minorHAnsi" w:hAnsi="Lato" w:cs="Lato"/>
          <w:b/>
          <w:bCs/>
          <w:color w:val="808285"/>
          <w:sz w:val="20"/>
          <w:szCs w:val="20"/>
          <w:u w:val="single"/>
          <w:lang w:val="en-GB"/>
        </w:rPr>
        <w:t>Your Exclusive Offer:</w:t>
      </w:r>
      <w:r w:rsidRPr="007A5B3D">
        <w:rPr>
          <w:rFonts w:ascii="Lato" w:eastAsiaTheme="minorHAnsi" w:hAnsi="Lato" w:cs="Lato"/>
          <w:b/>
          <w:bCs/>
          <w:color w:val="808285"/>
          <w:sz w:val="20"/>
          <w:szCs w:val="20"/>
          <w:u w:val="single"/>
          <w:lang w:val="en-GB"/>
        </w:rPr>
        <w:t xml:space="preserve"> (</w:t>
      </w:r>
      <w:r w:rsidR="00E02538" w:rsidRPr="00E02538">
        <w:rPr>
          <w:rFonts w:ascii="Lato" w:eastAsiaTheme="minorHAnsi" w:hAnsi="Lato" w:cs="Lato"/>
          <w:b/>
          <w:bCs/>
          <w:color w:val="808285"/>
          <w:sz w:val="20"/>
          <w:szCs w:val="20"/>
          <w:u w:val="single"/>
        </w:rPr>
        <w:t>Enjoy 20% Off When You Stay 3 to 5 Nights at Desert Rock and Shebara</w:t>
      </w:r>
      <w:r w:rsidRPr="007A5B3D">
        <w:rPr>
          <w:rFonts w:ascii="Lato" w:eastAsiaTheme="minorHAnsi" w:hAnsi="Lato" w:cs="Lato"/>
          <w:b/>
          <w:bCs/>
          <w:color w:val="808285"/>
          <w:sz w:val="20"/>
          <w:szCs w:val="20"/>
          <w:u w:val="single"/>
          <w:lang w:val="en-GB"/>
        </w:rPr>
        <w:t>)</w:t>
      </w:r>
    </w:p>
    <w:p w14:paraId="0521C7ED" w14:textId="77777777" w:rsidR="002B2E55" w:rsidRPr="00C51B50" w:rsidRDefault="002B2E55" w:rsidP="002B2E55">
      <w:pPr>
        <w:spacing w:line="256" w:lineRule="auto"/>
        <w:jc w:val="both"/>
        <w:rPr>
          <w:rFonts w:ascii="Lato" w:eastAsiaTheme="minorHAnsi" w:hAnsi="Lato" w:cs="Lato"/>
          <w:color w:val="808285"/>
          <w:sz w:val="14"/>
          <w:szCs w:val="14"/>
          <w:lang w:val="en-GB"/>
        </w:rPr>
      </w:pPr>
    </w:p>
    <w:p w14:paraId="7BFF8E69" w14:textId="65F90550" w:rsidR="002B2E55" w:rsidRPr="002B2E55" w:rsidRDefault="002B2E55" w:rsidP="002B2E55">
      <w:pPr>
        <w:jc w:val="both"/>
        <w:rPr>
          <w:rFonts w:ascii="Lato" w:eastAsiaTheme="minorHAnsi" w:hAnsi="Lato" w:cs="Lato"/>
          <w:color w:val="808285"/>
          <w:sz w:val="20"/>
          <w:szCs w:val="20"/>
          <w:lang w:val="en-GB"/>
        </w:rPr>
      </w:pPr>
      <w:r>
        <w:t xml:space="preserve">Arrival Date:  </w:t>
        <w:tab/>
        <w:tab/>
        <w:t>16 Dec 2025</w:t>
      </w:r>
    </w:p>
    <w:p w14:paraId="16073EA5" w14:textId="3BC612ED" w:rsidR="002B2E55" w:rsidRPr="002B2E55" w:rsidRDefault="002B2E55" w:rsidP="002B2E55">
      <w:pPr>
        <w:jc w:val="both"/>
        <w:rPr>
          <w:rFonts w:ascii="Lato" w:eastAsiaTheme="minorHAnsi" w:hAnsi="Lato" w:cs="Lato"/>
          <w:color w:val="808285"/>
          <w:sz w:val="20"/>
          <w:szCs w:val="20"/>
          <w:lang w:val="en-GB"/>
        </w:rPr>
      </w:pPr>
      <w:r>
        <w:t xml:space="preserve">Departure Date: </w:t>
        <w:tab/>
        <w:t>17 Dec 2025</w:t>
      </w:r>
    </w:p>
    <w:p w14:paraId="2EFAF405" w14:textId="10AD8D39" w:rsidR="002B2E55" w:rsidRDefault="002B2E55" w:rsidP="002B2E55">
      <w:pPr>
        <w:jc w:val="both"/>
        <w:rPr>
          <w:rFonts w:ascii="Lato" w:eastAsiaTheme="minorHAnsi" w:hAnsi="Lato" w:cs="Lato"/>
          <w:color w:val="808285"/>
          <w:sz w:val="20"/>
          <w:szCs w:val="20"/>
          <w:lang w:val="en-GB"/>
        </w:rPr>
      </w:pPr>
      <w:r>
        <w:t xml:space="preserve">Duration: </w:t>
        <w:tab/>
        <w:tab/>
        <w:t>1 Nights</w:t>
      </w:r>
    </w:p>
    <w:p w14:paraId="32DFEE3C" w14:textId="77777777" w:rsidR="002B2E55" w:rsidRPr="00646BDD" w:rsidRDefault="002B2E55" w:rsidP="001D0724">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885"/>
        <w:gridCol w:w="1350"/>
        <w:gridCol w:w="1710"/>
      </w:tblGrid>
      <w:tr w:rsidR="001D0724" w:rsidRPr="00652D60" w14:paraId="6A40B5AE" w14:textId="77777777" w:rsidTr="00D0457A">
        <w:trPr>
          <w:trHeight w:val="626"/>
        </w:trPr>
        <w:tc>
          <w:tcPr>
            <w:tcW w:w="3230" w:type="dxa"/>
            <w:shd w:val="clear" w:color="000000" w:fill="A6A6A6"/>
            <w:vAlign w:val="center"/>
            <w:hideMark/>
          </w:tcPr>
          <w:p w14:paraId="4FDE6ED5" w14:textId="77777777" w:rsidR="001D0724" w:rsidRPr="00652D60" w:rsidRDefault="001D0724"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885" w:type="dxa"/>
            <w:shd w:val="clear" w:color="000000" w:fill="A6A6A6"/>
            <w:vAlign w:val="center"/>
            <w:hideMark/>
          </w:tcPr>
          <w:p w14:paraId="234ECF60"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350" w:type="dxa"/>
            <w:shd w:val="clear" w:color="000000" w:fill="A6A6A6"/>
            <w:vAlign w:val="center"/>
            <w:hideMark/>
          </w:tcPr>
          <w:p w14:paraId="2176623B"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5A3286E"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F52EA3C"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5AF0FDAD" w14:textId="77777777" w:rsidR="001D0724" w:rsidRPr="00652D60" w:rsidRDefault="001D0724" w:rsidP="00045BFE">
            <w:pPr>
              <w:widowControl/>
              <w:autoSpaceDE/>
              <w:autoSpaceDN/>
              <w:jc w:val="center"/>
              <w:rPr>
                <w:rFonts w:ascii="Calibri" w:eastAsia="Times New Roman" w:hAnsi="Calibri" w:cs="Calibri"/>
                <w:b/>
                <w:bCs/>
                <w:color w:val="FFFFFF"/>
              </w:rPr>
            </w:pPr>
          </w:p>
        </w:tc>
      </w:tr>
      <w:tr w:rsidR="00605AE3" w:rsidRPr="00652D60" w14:paraId="75D8C374" w14:textId="77777777" w:rsidTr="00D0457A">
        <w:trPr>
          <w:trHeight w:val="319"/>
        </w:trPr>
        <w:tc>
          <w:tcPr>
            <w:tcW w:w="3230" w:type="dxa"/>
            <w:shd w:val="clear" w:color="auto" w:fill="auto"/>
            <w:vAlign w:val="center"/>
            <w:hideMark/>
          </w:tcPr>
          <w:p w14:paraId="4F86BA43"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885" w:type="dxa"/>
            <w:shd w:val="clear" w:color="auto" w:fill="auto"/>
            <w:vAlign w:val="center"/>
            <w:hideMark/>
          </w:tcPr>
          <w:p w14:paraId="7EA48550"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2 Adults + 1 Children + 1 </w:t>
            </w:r>
            <w:proofErr w:type="gramStart"/>
            <w:r w:rsidRPr="00D0457A">
              <w:rPr>
                <w:rFonts w:ascii="Lato" w:eastAsiaTheme="minorHAnsi" w:hAnsi="Lato" w:cs="Lato"/>
                <w:b/>
                <w:bCs/>
                <w:color w:val="808285"/>
                <w:sz w:val="18"/>
                <w:szCs w:val="18"/>
              </w:rPr>
              <w:t>infant</w:t>
            </w:r>
            <w:proofErr w:type="gramEnd"/>
          </w:p>
        </w:tc>
        <w:tc>
          <w:tcPr>
            <w:tcW w:w="1350" w:type="dxa"/>
            <w:shd w:val="clear" w:color="auto" w:fill="auto"/>
            <w:vAlign w:val="center"/>
          </w:tcPr>
          <w:p>
            <w:r/>
            <w:r>
              <w:drawing>
                <wp:inline xmlns:a="http://schemas.openxmlformats.org/drawingml/2006/main" xmlns:pic="http://schemas.openxmlformats.org/drawingml/2006/picture">
                  <wp:extent cx="101600" cy="101600"/>
                  <wp:docPr id="1880708785" name="Picture 188070878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6,149</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6" name="Picture 188070878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7,424</w:t>
            </w:r>
          </w:p>
        </w:tc>
      </w:tr>
      <w:tr w:rsidR="00605AE3" w:rsidRPr="00652D60" w14:paraId="3BC78AB8" w14:textId="77777777" w:rsidTr="00D0457A">
        <w:trPr>
          <w:trHeight w:val="319"/>
        </w:trPr>
        <w:tc>
          <w:tcPr>
            <w:tcW w:w="3230" w:type="dxa"/>
            <w:shd w:val="clear" w:color="auto" w:fill="auto"/>
            <w:vAlign w:val="center"/>
            <w:hideMark/>
          </w:tcPr>
          <w:p w14:paraId="17CF3CCB"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885" w:type="dxa"/>
            <w:shd w:val="clear" w:color="auto" w:fill="auto"/>
            <w:vAlign w:val="center"/>
            <w:hideMark/>
          </w:tcPr>
          <w:p w14:paraId="045BF0C5"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2 Adults + 1 Children + 1 </w:t>
            </w:r>
            <w:proofErr w:type="gramStart"/>
            <w:r w:rsidRPr="00D0457A">
              <w:rPr>
                <w:rFonts w:ascii="Lato" w:eastAsiaTheme="minorHAnsi" w:hAnsi="Lato" w:cs="Lato"/>
                <w:b/>
                <w:bCs/>
                <w:color w:val="808285"/>
                <w:sz w:val="18"/>
                <w:szCs w:val="18"/>
              </w:rPr>
              <w:t>infant</w:t>
            </w:r>
            <w:proofErr w:type="gramEnd"/>
          </w:p>
        </w:tc>
        <w:tc>
          <w:tcPr>
            <w:tcW w:w="1350" w:type="dxa"/>
            <w:shd w:val="clear" w:color="auto" w:fill="auto"/>
            <w:vAlign w:val="center"/>
          </w:tcPr>
          <w:p>
            <w:r/>
            <w:r>
              <w:drawing>
                <wp:inline xmlns:a="http://schemas.openxmlformats.org/drawingml/2006/main" xmlns:pic="http://schemas.openxmlformats.org/drawingml/2006/picture">
                  <wp:extent cx="101600" cy="101600"/>
                  <wp:docPr id="1880708789" name="Picture 188070878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6,810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90" name="Picture 188070879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8,223</w:t>
            </w:r>
          </w:p>
        </w:tc>
      </w:tr>
      <w:tr w:rsidR="00605AE3" w:rsidRPr="00652D60" w14:paraId="72FD3875" w14:textId="77777777" w:rsidTr="00D0457A">
        <w:trPr>
          <w:trHeight w:val="319"/>
        </w:trPr>
        <w:tc>
          <w:tcPr>
            <w:tcW w:w="3230" w:type="dxa"/>
            <w:shd w:val="clear" w:color="auto" w:fill="auto"/>
            <w:vAlign w:val="center"/>
            <w:hideMark/>
          </w:tcPr>
          <w:p w14:paraId="71218889"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885" w:type="dxa"/>
            <w:shd w:val="clear" w:color="auto" w:fill="auto"/>
            <w:vAlign w:val="center"/>
            <w:hideMark/>
          </w:tcPr>
          <w:p w14:paraId="2E7FEBDA"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2 Adults </w:t>
            </w:r>
          </w:p>
        </w:tc>
        <w:tc>
          <w:tcPr>
            <w:tcW w:w="1350" w:type="dxa"/>
            <w:shd w:val="clear" w:color="auto" w:fill="auto"/>
            <w:vAlign w:val="center"/>
          </w:tcPr>
          <w:p>
            <w:r/>
            <w:r>
              <w:drawing>
                <wp:inline xmlns:a="http://schemas.openxmlformats.org/drawingml/2006/main" xmlns:pic="http://schemas.openxmlformats.org/drawingml/2006/picture">
                  <wp:extent cx="101600" cy="101600"/>
                  <wp:docPr id="1880708793" name="Picture 188070879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6,810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94" name="Picture 188070879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8,223</w:t>
            </w:r>
          </w:p>
        </w:tc>
      </w:tr>
      <w:tr w:rsidR="00605AE3" w:rsidRPr="00652D60" w14:paraId="6E79E2C2" w14:textId="77777777" w:rsidTr="00D0457A">
        <w:trPr>
          <w:trHeight w:val="319"/>
        </w:trPr>
        <w:tc>
          <w:tcPr>
            <w:tcW w:w="3230" w:type="dxa"/>
            <w:shd w:val="clear" w:color="auto" w:fill="auto"/>
            <w:vAlign w:val="center"/>
            <w:hideMark/>
          </w:tcPr>
          <w:p w14:paraId="776BE26E"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885" w:type="dxa"/>
            <w:shd w:val="clear" w:color="auto" w:fill="auto"/>
            <w:vAlign w:val="center"/>
            <w:hideMark/>
          </w:tcPr>
          <w:p w14:paraId="00DA8589"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2 Adults </w:t>
            </w:r>
          </w:p>
        </w:tc>
        <w:tc>
          <w:tcPr>
            <w:tcW w:w="1350" w:type="dxa"/>
            <w:shd w:val="clear" w:color="auto" w:fill="auto"/>
            <w:vAlign w:val="center"/>
          </w:tcPr>
          <w:p>
            <w:r>
              <w:t>No Availability</w:t>
            </w:r>
          </w:p>
        </w:tc>
        <w:tc>
          <w:tcPr>
            <w:tcW w:w="1710" w:type="dxa"/>
            <w:shd w:val="clear" w:color="auto" w:fill="auto"/>
            <w:vAlign w:val="center"/>
          </w:tcPr>
          <w:p>
            <w:r>
              <w:t>No Availability</w:t>
            </w:r>
          </w:p>
        </w:tc>
      </w:tr>
      <w:tr w:rsidR="00605AE3" w:rsidRPr="00652D60" w14:paraId="23BB5789" w14:textId="77777777" w:rsidTr="00D0457A">
        <w:trPr>
          <w:trHeight w:val="319"/>
        </w:trPr>
        <w:tc>
          <w:tcPr>
            <w:tcW w:w="3230" w:type="dxa"/>
            <w:shd w:val="clear" w:color="auto" w:fill="auto"/>
            <w:vAlign w:val="center"/>
          </w:tcPr>
          <w:p w14:paraId="54FD257C"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885" w:type="dxa"/>
            <w:shd w:val="clear" w:color="auto" w:fill="auto"/>
            <w:vAlign w:val="center"/>
          </w:tcPr>
          <w:p w14:paraId="0E93ED60"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4 Adults + 2 Children + 1 </w:t>
            </w:r>
            <w:proofErr w:type="gramStart"/>
            <w:r w:rsidRPr="00D0457A">
              <w:rPr>
                <w:rFonts w:ascii="Lato" w:eastAsiaTheme="minorHAnsi" w:hAnsi="Lato" w:cs="Lato"/>
                <w:b/>
                <w:bCs/>
                <w:color w:val="808285"/>
                <w:sz w:val="18"/>
                <w:szCs w:val="18"/>
              </w:rPr>
              <w:t>infant</w:t>
            </w:r>
            <w:proofErr w:type="gramEnd"/>
          </w:p>
        </w:tc>
        <w:tc>
          <w:tcPr>
            <w:tcW w:w="1350" w:type="dxa"/>
            <w:shd w:val="clear" w:color="auto" w:fill="auto"/>
            <w:vAlign w:val="center"/>
          </w:tcPr>
          <w:p>
            <w:r/>
            <w:r>
              <w:drawing>
                <wp:inline xmlns:a="http://schemas.openxmlformats.org/drawingml/2006/main" xmlns:pic="http://schemas.openxmlformats.org/drawingml/2006/picture">
                  <wp:extent cx="101600" cy="101600"/>
                  <wp:docPr id="1880708787" name="Picture 188070878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11,240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8" name="Picture 188070878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13,572</w:t>
            </w:r>
          </w:p>
        </w:tc>
      </w:tr>
      <w:tr w:rsidR="00605AE3" w:rsidRPr="00652D60" w14:paraId="522EADCB" w14:textId="77777777" w:rsidTr="00D0457A">
        <w:trPr>
          <w:trHeight w:val="319"/>
        </w:trPr>
        <w:tc>
          <w:tcPr>
            <w:tcW w:w="3230" w:type="dxa"/>
            <w:shd w:val="clear" w:color="auto" w:fill="auto"/>
            <w:vAlign w:val="center"/>
          </w:tcPr>
          <w:p w14:paraId="6519DA70"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885" w:type="dxa"/>
            <w:shd w:val="clear" w:color="auto" w:fill="auto"/>
            <w:vAlign w:val="center"/>
          </w:tcPr>
          <w:p w14:paraId="2BDDF951"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4 Adults + 2 Children + 1 </w:t>
            </w:r>
            <w:proofErr w:type="gramStart"/>
            <w:r w:rsidRPr="00D0457A">
              <w:rPr>
                <w:rFonts w:ascii="Lato" w:eastAsiaTheme="minorHAnsi" w:hAnsi="Lato" w:cs="Lato"/>
                <w:b/>
                <w:bCs/>
                <w:color w:val="808285"/>
                <w:sz w:val="18"/>
                <w:szCs w:val="18"/>
              </w:rPr>
              <w:t>infant</w:t>
            </w:r>
            <w:proofErr w:type="gramEnd"/>
          </w:p>
        </w:tc>
        <w:tc>
          <w:tcPr>
            <w:tcW w:w="1350" w:type="dxa"/>
            <w:shd w:val="clear" w:color="auto" w:fill="auto"/>
            <w:vAlign w:val="center"/>
          </w:tcPr>
          <w:p>
            <w:r/>
            <w:r>
              <w:drawing>
                <wp:inline xmlns:a="http://schemas.openxmlformats.org/drawingml/2006/main" xmlns:pic="http://schemas.openxmlformats.org/drawingml/2006/picture">
                  <wp:extent cx="101600" cy="101600"/>
                  <wp:docPr id="1880708791" name="Picture 188070879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11,901</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92" name="Picture 188070879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14,370</w:t>
            </w:r>
          </w:p>
        </w:tc>
      </w:tr>
    </w:tbl>
    <w:p w14:paraId="7E0CB05E" w14:textId="77777777" w:rsidR="00652D60" w:rsidRDefault="00652D60">
      <w:pPr>
        <w:rPr>
          <w:sz w:val="12"/>
          <w:szCs w:val="12"/>
        </w:rPr>
      </w:pPr>
    </w:p>
    <w:p w14:paraId="5E39413F" w14:textId="77777777" w:rsidR="00C51B50" w:rsidRPr="00C51B50" w:rsidRDefault="00C51B50">
      <w:pPr>
        <w:rPr>
          <w:sz w:val="12"/>
          <w:szCs w:val="12"/>
        </w:rPr>
      </w:pPr>
    </w:p>
    <w:p w14:paraId="3A48EAFB" w14:textId="77777777" w:rsidR="001D0724" w:rsidRDefault="001D0724"/>
    <w:p w14:paraId="2EA501FB" w14:textId="6BA47C87"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D406D3">
        <w:rPr>
          <w:noProof/>
        </w:rPr>
        <w:drawing>
          <wp:inline distT="0" distB="0" distL="0" distR="0" wp14:anchorId="204A43CD" wp14:editId="20118DD6">
            <wp:extent cx="101600" cy="101600"/>
            <wp:effectExtent l="0" t="0" r="0" b="0"/>
            <wp:docPr id="48802021" name="Picture 1"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1" descr="A black and grey logo&#10;&#10;AI-generated content may be incorrect."/>
                    <pic:cNvPicPr>
                      <a:picLocks noChangeAspect="1"/>
                    </pic:cNvPicPr>
                  </pic:nvPicPr>
                  <pic:blipFill>
                    <a:blip r:embed="rId12"/>
                    <a:stretch>
                      <a:fillRect/>
                    </a:stretch>
                  </pic:blipFill>
                  <pic:spPr>
                    <a:xfrm>
                      <a:off x="0" y="0"/>
                      <a:ext cx="101600" cy="101600"/>
                    </a:xfrm>
                    <a:prstGeom prst="rect">
                      <a:avLst/>
                    </a:prstGeom>
                  </pic:spPr>
                </pic:pic>
              </a:graphicData>
            </a:graphic>
          </wp:inline>
        </w:drawing>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429BB266" w14:textId="1BFDE0E9" w:rsidR="003C1418" w:rsidRDefault="003C1418" w:rsidP="002B2E55">
      <w:pPr>
        <w:rPr>
          <w:rFonts w:ascii="Lato" w:eastAsiaTheme="minorHAnsi" w:hAnsi="Lato" w:cs="Lato"/>
          <w:color w:val="808285"/>
          <w:sz w:val="20"/>
          <w:szCs w:val="20"/>
          <w:lang w:val="en-GB"/>
        </w:rPr>
      </w:pPr>
    </w:p>
    <w:p w14:paraId="102AEDC4" w14:textId="77777777" w:rsidR="0005001D" w:rsidRDefault="0005001D" w:rsidP="002B2E55">
      <w:pPr>
        <w:rPr>
          <w:rFonts w:ascii="Lato" w:eastAsiaTheme="minorHAnsi" w:hAnsi="Lato" w:cs="Lato"/>
          <w:color w:val="808285"/>
          <w:sz w:val="20"/>
          <w:szCs w:val="20"/>
          <w:lang w:val="en-GB"/>
        </w:rPr>
      </w:pPr>
    </w:p>
    <w:p w14:paraId="09730B0E" w14:textId="7D763115" w:rsidR="0005001D" w:rsidRPr="002B2E55" w:rsidRDefault="0005001D" w:rsidP="002B2E55">
      <w:pPr>
        <w:rPr>
          <w:rFonts w:ascii="Lato" w:eastAsiaTheme="minorHAnsi" w:hAnsi="Lato" w:cs="Lato"/>
          <w:color w:val="808285"/>
          <w:sz w:val="20"/>
          <w:szCs w:val="20"/>
          <w:lang w:val="en-GB"/>
        </w:rPr>
        <w:sectPr w:rsidR="0005001D" w:rsidRPr="002B2E55" w:rsidSect="00A22643">
          <w:headerReference w:type="default" r:id="rId13"/>
          <w:footerReference w:type="default" r:id="rId14"/>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D8BE74F" w:rsidR="00B458D4" w:rsidRDefault="000C29B0" w:rsidP="00CF4E56">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CF4E56" w:rsidRPr="00CF4E56">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716F4A52" w14:textId="77777777" w:rsidR="00CF4E56" w:rsidRDefault="00CF4E56" w:rsidP="00CF4E56">
      <w:pPr>
        <w:pStyle w:val="Default"/>
        <w:ind w:right="20"/>
        <w:jc w:val="both"/>
        <w:rPr>
          <w:color w:val="808285"/>
          <w:sz w:val="20"/>
          <w:szCs w:val="20"/>
        </w:rPr>
      </w:pPr>
    </w:p>
    <w:p w14:paraId="208F955B" w14:textId="22427C90" w:rsidR="000C29B0" w:rsidRDefault="000C29B0" w:rsidP="00A06847">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7ED81FD" w14:textId="77777777" w:rsidR="00A41BF8" w:rsidRDefault="00A41BF8" w:rsidP="00A06847">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DA0B02F" w14:textId="77777777" w:rsidR="00A41BF8" w:rsidRPr="00772328" w:rsidRDefault="00A41BF8" w:rsidP="00A06847">
      <w:pPr>
        <w:pStyle w:val="BodyText"/>
        <w:spacing w:before="112"/>
        <w:ind w:right="20"/>
        <w:jc w:val="both"/>
        <w:rPr>
          <w:rFonts w:ascii="Lato" w:eastAsiaTheme="minorHAnsi" w:hAnsi="Lato" w:cs="Lato"/>
          <w:b/>
          <w:bCs/>
          <w:color w:val="808285"/>
          <w:sz w:val="2"/>
          <w:szCs w:val="2"/>
          <w:lang w:val="en-GB"/>
        </w:rPr>
      </w:pPr>
    </w:p>
    <w:p w14:paraId="402C36CA" w14:textId="77777777" w:rsid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w:t>
      </w:r>
      <w:r w:rsidR="00C51B50" w:rsidRPr="00C51B50">
        <w:rPr>
          <w:color w:val="808285"/>
          <w:sz w:val="20"/>
          <w:szCs w:val="20"/>
        </w:rPr>
        <w:t>A minimum stay of one night in each resort is required to qualify.</w:t>
      </w:r>
    </w:p>
    <w:p w14:paraId="4B89B91A" w14:textId="2CB1E85E" w:rsidR="00A41BF8" w:rsidRP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This offer is valid for new bookings only and </w:t>
      </w:r>
      <w:r w:rsidRPr="00C51B50">
        <w:rPr>
          <w:color w:val="808285"/>
          <w:sz w:val="20"/>
          <w:szCs w:val="20"/>
          <w:lang w:val="en-US"/>
        </w:rPr>
        <w:t>cannot combined with any other offers.</w:t>
      </w:r>
    </w:p>
    <w:p w14:paraId="7D8EE91E" w14:textId="77777777" w:rsidR="00A41BF8" w:rsidRPr="00905A67" w:rsidRDefault="00A41BF8" w:rsidP="00A06847">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Pr>
          <w:color w:val="808285"/>
          <w:sz w:val="20"/>
          <w:szCs w:val="20"/>
          <w:lang w:val="en-US"/>
        </w:rPr>
        <w:t>.</w:t>
      </w:r>
    </w:p>
    <w:p w14:paraId="75E79D8E" w14:textId="492FA042" w:rsidR="00A41BF8" w:rsidRPr="00A91B16" w:rsidRDefault="00A41BF8" w:rsidP="00A91B16">
      <w:pPr>
        <w:pStyle w:val="Default"/>
        <w:ind w:right="20"/>
        <w:jc w:val="both"/>
        <w:rPr>
          <w:color w:val="808285"/>
          <w:sz w:val="20"/>
          <w:szCs w:val="20"/>
        </w:rPr>
      </w:pPr>
      <w:r w:rsidRPr="00A91B16">
        <w:rPr>
          <w:color w:val="808285"/>
          <w:sz w:val="20"/>
          <w:szCs w:val="20"/>
        </w:rPr>
        <w:t>•</w:t>
      </w:r>
      <w:r w:rsidRPr="00A91B16">
        <w:rPr>
          <w:color w:val="808285"/>
          <w:sz w:val="20"/>
          <w:szCs w:val="20"/>
        </w:rPr>
        <w:tab/>
        <w:t xml:space="preserve">Non-refundable, full cost of stay will be charged at the time of booking. </w:t>
      </w:r>
    </w:p>
    <w:p w14:paraId="5BCCE7D0" w14:textId="62135DAF" w:rsidR="00CB1EFC" w:rsidRDefault="00A41BF8" w:rsidP="00C51B50">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0050EDD4" w14:textId="1C509E12" w:rsidR="00A41BF8" w:rsidRPr="00905A67" w:rsidRDefault="00A41BF8" w:rsidP="00CB1EFC">
      <w:pPr>
        <w:pStyle w:val="Default"/>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A06847">
      <w:pPr>
        <w:pStyle w:val="Default"/>
        <w:ind w:right="20"/>
        <w:jc w:val="both"/>
        <w:rPr>
          <w:color w:val="808285"/>
          <w:sz w:val="20"/>
          <w:szCs w:val="20"/>
          <w:lang w:val="en-US"/>
        </w:rPr>
      </w:pPr>
    </w:p>
    <w:p w14:paraId="08202D88" w14:textId="77777777" w:rsidR="00B14350" w:rsidRPr="00E31713" w:rsidRDefault="00B14350" w:rsidP="00A06847">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A06847">
      <w:pPr>
        <w:pStyle w:val="Default"/>
        <w:ind w:right="20"/>
        <w:jc w:val="both"/>
        <w:rPr>
          <w:color w:val="808285"/>
          <w:sz w:val="14"/>
          <w:szCs w:val="14"/>
        </w:rPr>
      </w:pPr>
    </w:p>
    <w:p w14:paraId="77621831" w14:textId="2D913DCB" w:rsidR="00E248CF" w:rsidRDefault="00E248CF" w:rsidP="00A06847">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A06847">
      <w:pPr>
        <w:pStyle w:val="Default"/>
        <w:ind w:right="20"/>
        <w:jc w:val="both"/>
        <w:rPr>
          <w:b/>
          <w:bCs/>
          <w:color w:val="808285"/>
          <w:sz w:val="8"/>
          <w:szCs w:val="8"/>
        </w:rPr>
      </w:pPr>
    </w:p>
    <w:p w14:paraId="09471720" w14:textId="7D704517" w:rsidR="00E248CF" w:rsidRPr="00E248CF" w:rsidRDefault="00E248CF" w:rsidP="00A06847">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A06847">
      <w:pPr>
        <w:pStyle w:val="Default"/>
        <w:ind w:right="20"/>
        <w:jc w:val="both"/>
        <w:rPr>
          <w:color w:val="808285"/>
          <w:sz w:val="12"/>
          <w:szCs w:val="12"/>
        </w:rPr>
      </w:pPr>
    </w:p>
    <w:p w14:paraId="30CBE4A7" w14:textId="08170047" w:rsidR="00E248CF" w:rsidRDefault="00E248CF" w:rsidP="00A06847">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A06847">
      <w:pPr>
        <w:pStyle w:val="Default"/>
        <w:ind w:right="20"/>
        <w:jc w:val="both"/>
        <w:rPr>
          <w:b/>
          <w:bCs/>
          <w:color w:val="808285"/>
          <w:sz w:val="10"/>
          <w:szCs w:val="10"/>
        </w:rPr>
      </w:pPr>
    </w:p>
    <w:p w14:paraId="18CDACD5" w14:textId="0B49CA2D" w:rsidR="00E248CF" w:rsidRDefault="00E248CF" w:rsidP="00A06847">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A06847">
      <w:pPr>
        <w:pStyle w:val="Default"/>
        <w:ind w:right="20"/>
        <w:jc w:val="both"/>
        <w:rPr>
          <w:color w:val="808285"/>
          <w:sz w:val="12"/>
          <w:szCs w:val="12"/>
        </w:rPr>
      </w:pPr>
    </w:p>
    <w:p w14:paraId="256C2EF0" w14:textId="77777777" w:rsidR="00E248CF" w:rsidRPr="00E248CF" w:rsidRDefault="00E248CF" w:rsidP="00A06847">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A06847">
      <w:pPr>
        <w:pStyle w:val="Default"/>
        <w:ind w:right="20"/>
        <w:jc w:val="both"/>
        <w:rPr>
          <w:color w:val="808285"/>
          <w:sz w:val="10"/>
          <w:szCs w:val="10"/>
        </w:rPr>
      </w:pPr>
    </w:p>
    <w:p w14:paraId="49A52C85" w14:textId="09F5FCF1" w:rsidR="00E248CF" w:rsidRDefault="00833412" w:rsidP="00A06847">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A06847">
      <w:pPr>
        <w:pStyle w:val="Default"/>
        <w:ind w:right="20"/>
        <w:jc w:val="both"/>
        <w:rPr>
          <w:color w:val="808285"/>
          <w:sz w:val="10"/>
          <w:szCs w:val="10"/>
        </w:rPr>
      </w:pPr>
    </w:p>
    <w:p w14:paraId="37A12E9C" w14:textId="77777777" w:rsidR="00F7776E" w:rsidRPr="00F7776E" w:rsidRDefault="00F7776E" w:rsidP="00A06847">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A06847">
      <w:pPr>
        <w:pStyle w:val="Default"/>
        <w:ind w:right="20"/>
        <w:jc w:val="both"/>
        <w:rPr>
          <w:color w:val="808285"/>
          <w:sz w:val="8"/>
          <w:szCs w:val="8"/>
        </w:rPr>
      </w:pPr>
    </w:p>
    <w:p w14:paraId="5E435F6D" w14:textId="26162244" w:rsidR="00F7776E" w:rsidRPr="00F7776E" w:rsidRDefault="00F7776E" w:rsidP="00A06847">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A06847">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A06847">
      <w:pPr>
        <w:pStyle w:val="Default"/>
        <w:ind w:right="20"/>
        <w:jc w:val="both"/>
        <w:rPr>
          <w:color w:val="808285"/>
          <w:sz w:val="10"/>
          <w:szCs w:val="10"/>
        </w:rPr>
      </w:pPr>
    </w:p>
    <w:p w14:paraId="31AE478D" w14:textId="77777777" w:rsidR="00F7776E" w:rsidRDefault="00F7776E" w:rsidP="00A06847">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A06847">
      <w:pPr>
        <w:pStyle w:val="Default"/>
        <w:ind w:right="20"/>
        <w:jc w:val="both"/>
        <w:rPr>
          <w:b/>
          <w:bCs/>
          <w:color w:val="808285"/>
          <w:sz w:val="10"/>
          <w:szCs w:val="10"/>
        </w:rPr>
      </w:pPr>
    </w:p>
    <w:p w14:paraId="116977B2" w14:textId="1E23B804" w:rsidR="00FC3E6B" w:rsidRPr="0031199F" w:rsidRDefault="00FC3E6B" w:rsidP="00A06847">
      <w:pPr>
        <w:pStyle w:val="Default"/>
        <w:ind w:right="20"/>
        <w:jc w:val="both"/>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31199F">
        <w:rPr>
          <w:color w:val="808285"/>
          <w:sz w:val="20"/>
          <w:szCs w:val="20"/>
        </w:rPr>
        <w:t>rrival.</w:t>
      </w:r>
    </w:p>
    <w:p w14:paraId="35756919" w14:textId="77777777" w:rsidR="00167226" w:rsidRPr="00167226" w:rsidRDefault="00167226" w:rsidP="00A06847">
      <w:pPr>
        <w:pStyle w:val="Default"/>
        <w:ind w:right="20"/>
        <w:jc w:val="both"/>
        <w:rPr>
          <w:color w:val="808285"/>
          <w:sz w:val="12"/>
          <w:szCs w:val="12"/>
        </w:rPr>
      </w:pPr>
    </w:p>
    <w:p w14:paraId="1DD8285B" w14:textId="03546A43" w:rsidR="00623641" w:rsidRDefault="00623641" w:rsidP="00A06847">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A06847">
      <w:pPr>
        <w:pStyle w:val="Default"/>
        <w:ind w:right="20"/>
        <w:jc w:val="both"/>
        <w:rPr>
          <w:b/>
          <w:bCs/>
          <w:color w:val="808285"/>
          <w:sz w:val="12"/>
          <w:szCs w:val="12"/>
        </w:rPr>
      </w:pPr>
    </w:p>
    <w:p w14:paraId="57DA18AC" w14:textId="6B6D6735" w:rsidR="00623641" w:rsidRDefault="0024546E" w:rsidP="00A06847">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E248CF">
      <w:pPr>
        <w:pStyle w:val="Default"/>
        <w:ind w:right="-170"/>
        <w:rPr>
          <w:color w:val="808285"/>
          <w:sz w:val="20"/>
          <w:szCs w:val="20"/>
        </w:rPr>
      </w:pPr>
    </w:p>
    <w:p w14:paraId="2B7922AD" w14:textId="77777777" w:rsidR="002F5351" w:rsidRDefault="002F5351" w:rsidP="00E248CF">
      <w:pPr>
        <w:pStyle w:val="Default"/>
        <w:ind w:right="-170"/>
        <w:rPr>
          <w:color w:val="808285"/>
          <w:sz w:val="20"/>
          <w:szCs w:val="20"/>
        </w:rPr>
      </w:pPr>
    </w:p>
    <w:p w14:paraId="2BCFE1EA" w14:textId="77777777" w:rsidR="0024546E" w:rsidRPr="009F5C30" w:rsidRDefault="0024546E" w:rsidP="00E248CF">
      <w:pPr>
        <w:pStyle w:val="Default"/>
        <w:ind w:right="-170"/>
        <w:rPr>
          <w:color w:val="808285"/>
          <w:sz w:val="8"/>
          <w:szCs w:val="8"/>
        </w:rPr>
      </w:pPr>
    </w:p>
    <w:p w14:paraId="3F618D57" w14:textId="585CCDC9" w:rsidR="000C29B0" w:rsidRPr="000B5CF0" w:rsidRDefault="000C29B0" w:rsidP="00A06847">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A06847">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27A83F7B" w14:textId="77777777" w:rsidR="000445D5" w:rsidRDefault="000445D5"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5"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6"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58DE6" w14:textId="77777777" w:rsidR="00B03614" w:rsidRDefault="00B03614" w:rsidP="00E82DFF">
      <w:r>
        <w:separator/>
      </w:r>
    </w:p>
  </w:endnote>
  <w:endnote w:type="continuationSeparator" w:id="0">
    <w:p w14:paraId="6FD0F532" w14:textId="77777777" w:rsidR="00B03614" w:rsidRDefault="00B03614" w:rsidP="00E82DFF">
      <w:r>
        <w:continuationSeparator/>
      </w:r>
    </w:p>
  </w:endnote>
  <w:endnote w:type="continuationNotice" w:id="1">
    <w:p w14:paraId="5751A98C" w14:textId="77777777" w:rsidR="00B03614" w:rsidRDefault="00B036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54A1075D"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D406D3">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880B6" w14:textId="77777777" w:rsidR="00B03614" w:rsidRDefault="00B03614" w:rsidP="00E82DFF">
      <w:r>
        <w:separator/>
      </w:r>
    </w:p>
  </w:footnote>
  <w:footnote w:type="continuationSeparator" w:id="0">
    <w:p w14:paraId="1B577D87" w14:textId="77777777" w:rsidR="00B03614" w:rsidRDefault="00B03614" w:rsidP="00E82DFF">
      <w:r>
        <w:continuationSeparator/>
      </w:r>
    </w:p>
  </w:footnote>
  <w:footnote w:type="continuationNotice" w:id="1">
    <w:p w14:paraId="2D6DA395" w14:textId="77777777" w:rsidR="00B03614" w:rsidRDefault="00B0361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706595525"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341160"/>
    <w:multiLevelType w:val="hybridMultilevel"/>
    <w:tmpl w:val="6E1A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 w:numId="4" w16cid:durableId="393309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15335"/>
    <w:rsid w:val="00043969"/>
    <w:rsid w:val="000445D5"/>
    <w:rsid w:val="00045E9F"/>
    <w:rsid w:val="00046DC2"/>
    <w:rsid w:val="0005001D"/>
    <w:rsid w:val="0006349C"/>
    <w:rsid w:val="0006608F"/>
    <w:rsid w:val="00077EAD"/>
    <w:rsid w:val="00082CD5"/>
    <w:rsid w:val="00084FF6"/>
    <w:rsid w:val="0009119D"/>
    <w:rsid w:val="0009575C"/>
    <w:rsid w:val="000A225E"/>
    <w:rsid w:val="000B1F1B"/>
    <w:rsid w:val="000B5CF0"/>
    <w:rsid w:val="000B7874"/>
    <w:rsid w:val="000C29B0"/>
    <w:rsid w:val="000D567B"/>
    <w:rsid w:val="000E722B"/>
    <w:rsid w:val="0010751C"/>
    <w:rsid w:val="001112C2"/>
    <w:rsid w:val="00117639"/>
    <w:rsid w:val="00136A98"/>
    <w:rsid w:val="00145EFD"/>
    <w:rsid w:val="00161616"/>
    <w:rsid w:val="00161A24"/>
    <w:rsid w:val="00167226"/>
    <w:rsid w:val="00167B73"/>
    <w:rsid w:val="00171E3E"/>
    <w:rsid w:val="00172CB2"/>
    <w:rsid w:val="0019332A"/>
    <w:rsid w:val="001B1781"/>
    <w:rsid w:val="001B77A4"/>
    <w:rsid w:val="001C0D3B"/>
    <w:rsid w:val="001C2826"/>
    <w:rsid w:val="001D0724"/>
    <w:rsid w:val="001F5B9D"/>
    <w:rsid w:val="002012EE"/>
    <w:rsid w:val="002149A8"/>
    <w:rsid w:val="00221EA1"/>
    <w:rsid w:val="00234516"/>
    <w:rsid w:val="002379EE"/>
    <w:rsid w:val="0024523E"/>
    <w:rsid w:val="0024546E"/>
    <w:rsid w:val="00260EA6"/>
    <w:rsid w:val="00261342"/>
    <w:rsid w:val="0026646B"/>
    <w:rsid w:val="00292A1D"/>
    <w:rsid w:val="002B2391"/>
    <w:rsid w:val="002B2C26"/>
    <w:rsid w:val="002B2E55"/>
    <w:rsid w:val="002B3735"/>
    <w:rsid w:val="002B5AB5"/>
    <w:rsid w:val="002C3DB3"/>
    <w:rsid w:val="002D117D"/>
    <w:rsid w:val="002D6D9A"/>
    <w:rsid w:val="002E6A00"/>
    <w:rsid w:val="002F30AC"/>
    <w:rsid w:val="002F5351"/>
    <w:rsid w:val="00314503"/>
    <w:rsid w:val="0031530A"/>
    <w:rsid w:val="00316295"/>
    <w:rsid w:val="00323F2D"/>
    <w:rsid w:val="00333EF9"/>
    <w:rsid w:val="0035149C"/>
    <w:rsid w:val="00362CB3"/>
    <w:rsid w:val="003827DF"/>
    <w:rsid w:val="00386A66"/>
    <w:rsid w:val="00393374"/>
    <w:rsid w:val="003A3827"/>
    <w:rsid w:val="003A5484"/>
    <w:rsid w:val="003A70F2"/>
    <w:rsid w:val="003B717F"/>
    <w:rsid w:val="003B7337"/>
    <w:rsid w:val="003B7629"/>
    <w:rsid w:val="003C1418"/>
    <w:rsid w:val="003C15A4"/>
    <w:rsid w:val="003C228F"/>
    <w:rsid w:val="003C725C"/>
    <w:rsid w:val="003F34E9"/>
    <w:rsid w:val="004008D4"/>
    <w:rsid w:val="00401C4A"/>
    <w:rsid w:val="0040290B"/>
    <w:rsid w:val="004041C2"/>
    <w:rsid w:val="00405C8A"/>
    <w:rsid w:val="00411F21"/>
    <w:rsid w:val="00413913"/>
    <w:rsid w:val="00414E28"/>
    <w:rsid w:val="004169E3"/>
    <w:rsid w:val="00423FDB"/>
    <w:rsid w:val="00424ECC"/>
    <w:rsid w:val="00426994"/>
    <w:rsid w:val="0043330B"/>
    <w:rsid w:val="00433E4C"/>
    <w:rsid w:val="00435C69"/>
    <w:rsid w:val="00442953"/>
    <w:rsid w:val="0044718E"/>
    <w:rsid w:val="004478F1"/>
    <w:rsid w:val="0045364E"/>
    <w:rsid w:val="00455106"/>
    <w:rsid w:val="00455DA8"/>
    <w:rsid w:val="004649C6"/>
    <w:rsid w:val="00496690"/>
    <w:rsid w:val="004B02F7"/>
    <w:rsid w:val="004B2466"/>
    <w:rsid w:val="004C089F"/>
    <w:rsid w:val="004C6256"/>
    <w:rsid w:val="004F6A60"/>
    <w:rsid w:val="00503462"/>
    <w:rsid w:val="00512FC6"/>
    <w:rsid w:val="005138E9"/>
    <w:rsid w:val="00520EB9"/>
    <w:rsid w:val="00520F07"/>
    <w:rsid w:val="005550CE"/>
    <w:rsid w:val="00557783"/>
    <w:rsid w:val="00582FE1"/>
    <w:rsid w:val="00586AE9"/>
    <w:rsid w:val="005A11EC"/>
    <w:rsid w:val="005B474D"/>
    <w:rsid w:val="005B7FC7"/>
    <w:rsid w:val="005C0324"/>
    <w:rsid w:val="005C041D"/>
    <w:rsid w:val="005C1A2E"/>
    <w:rsid w:val="005D023A"/>
    <w:rsid w:val="005D1079"/>
    <w:rsid w:val="005D789A"/>
    <w:rsid w:val="005F0574"/>
    <w:rsid w:val="0060296E"/>
    <w:rsid w:val="00605AE3"/>
    <w:rsid w:val="00607166"/>
    <w:rsid w:val="00607872"/>
    <w:rsid w:val="0061272A"/>
    <w:rsid w:val="00612A3C"/>
    <w:rsid w:val="00623641"/>
    <w:rsid w:val="006269EB"/>
    <w:rsid w:val="006354F4"/>
    <w:rsid w:val="00643EC6"/>
    <w:rsid w:val="00646BDD"/>
    <w:rsid w:val="00652D60"/>
    <w:rsid w:val="00657B58"/>
    <w:rsid w:val="006738B6"/>
    <w:rsid w:val="00692547"/>
    <w:rsid w:val="00696C49"/>
    <w:rsid w:val="006A274A"/>
    <w:rsid w:val="006A2BC6"/>
    <w:rsid w:val="006A7490"/>
    <w:rsid w:val="006A776E"/>
    <w:rsid w:val="006B0D06"/>
    <w:rsid w:val="006B26D9"/>
    <w:rsid w:val="006B377E"/>
    <w:rsid w:val="006C1BCB"/>
    <w:rsid w:val="006D3725"/>
    <w:rsid w:val="006D4191"/>
    <w:rsid w:val="006D4630"/>
    <w:rsid w:val="006E7304"/>
    <w:rsid w:val="00706EB6"/>
    <w:rsid w:val="007240C2"/>
    <w:rsid w:val="00754670"/>
    <w:rsid w:val="0075771D"/>
    <w:rsid w:val="00757C3D"/>
    <w:rsid w:val="00761179"/>
    <w:rsid w:val="007764E3"/>
    <w:rsid w:val="00783598"/>
    <w:rsid w:val="007A15DA"/>
    <w:rsid w:val="007A2FE0"/>
    <w:rsid w:val="007C33E8"/>
    <w:rsid w:val="007F77A8"/>
    <w:rsid w:val="00801D92"/>
    <w:rsid w:val="008118FA"/>
    <w:rsid w:val="00812118"/>
    <w:rsid w:val="008149A2"/>
    <w:rsid w:val="00825295"/>
    <w:rsid w:val="008313ED"/>
    <w:rsid w:val="00833412"/>
    <w:rsid w:val="0083734D"/>
    <w:rsid w:val="0085200F"/>
    <w:rsid w:val="008523E0"/>
    <w:rsid w:val="008534D2"/>
    <w:rsid w:val="008541C6"/>
    <w:rsid w:val="00862CD2"/>
    <w:rsid w:val="00866626"/>
    <w:rsid w:val="00873D7C"/>
    <w:rsid w:val="00884027"/>
    <w:rsid w:val="00892529"/>
    <w:rsid w:val="008A3889"/>
    <w:rsid w:val="008D293F"/>
    <w:rsid w:val="008D4F23"/>
    <w:rsid w:val="008D78E4"/>
    <w:rsid w:val="008E43DC"/>
    <w:rsid w:val="008F09DD"/>
    <w:rsid w:val="00901B81"/>
    <w:rsid w:val="00902C41"/>
    <w:rsid w:val="009036E3"/>
    <w:rsid w:val="0091158D"/>
    <w:rsid w:val="00916B41"/>
    <w:rsid w:val="0092270C"/>
    <w:rsid w:val="00934D96"/>
    <w:rsid w:val="009373CA"/>
    <w:rsid w:val="009476C3"/>
    <w:rsid w:val="009641F9"/>
    <w:rsid w:val="00964363"/>
    <w:rsid w:val="00992F0B"/>
    <w:rsid w:val="00993780"/>
    <w:rsid w:val="00995A14"/>
    <w:rsid w:val="009C54F9"/>
    <w:rsid w:val="009C560D"/>
    <w:rsid w:val="009D1A2A"/>
    <w:rsid w:val="009E2B37"/>
    <w:rsid w:val="009E344C"/>
    <w:rsid w:val="009E3D28"/>
    <w:rsid w:val="009E7EC9"/>
    <w:rsid w:val="009F5C30"/>
    <w:rsid w:val="009F6295"/>
    <w:rsid w:val="00A06847"/>
    <w:rsid w:val="00A15D07"/>
    <w:rsid w:val="00A22643"/>
    <w:rsid w:val="00A3200C"/>
    <w:rsid w:val="00A32A7D"/>
    <w:rsid w:val="00A33BB3"/>
    <w:rsid w:val="00A34EAF"/>
    <w:rsid w:val="00A41BF8"/>
    <w:rsid w:val="00A6746A"/>
    <w:rsid w:val="00A72D66"/>
    <w:rsid w:val="00A733E2"/>
    <w:rsid w:val="00A83139"/>
    <w:rsid w:val="00A8387C"/>
    <w:rsid w:val="00A84290"/>
    <w:rsid w:val="00A91B16"/>
    <w:rsid w:val="00A953D9"/>
    <w:rsid w:val="00AA6D2B"/>
    <w:rsid w:val="00AB7385"/>
    <w:rsid w:val="00AC4521"/>
    <w:rsid w:val="00AC63D4"/>
    <w:rsid w:val="00AC753D"/>
    <w:rsid w:val="00AE1940"/>
    <w:rsid w:val="00AF73D0"/>
    <w:rsid w:val="00B02697"/>
    <w:rsid w:val="00B03614"/>
    <w:rsid w:val="00B13275"/>
    <w:rsid w:val="00B14350"/>
    <w:rsid w:val="00B166D4"/>
    <w:rsid w:val="00B337AB"/>
    <w:rsid w:val="00B34451"/>
    <w:rsid w:val="00B458D4"/>
    <w:rsid w:val="00B52C45"/>
    <w:rsid w:val="00B64E19"/>
    <w:rsid w:val="00B80543"/>
    <w:rsid w:val="00B8348F"/>
    <w:rsid w:val="00B9254E"/>
    <w:rsid w:val="00B965DB"/>
    <w:rsid w:val="00BA707E"/>
    <w:rsid w:val="00BB2891"/>
    <w:rsid w:val="00BB2E59"/>
    <w:rsid w:val="00BC3F0A"/>
    <w:rsid w:val="00BC7037"/>
    <w:rsid w:val="00BC75EF"/>
    <w:rsid w:val="00BD52CC"/>
    <w:rsid w:val="00BD5430"/>
    <w:rsid w:val="00BF111D"/>
    <w:rsid w:val="00BF4FBB"/>
    <w:rsid w:val="00BF543D"/>
    <w:rsid w:val="00C02511"/>
    <w:rsid w:val="00C03CDC"/>
    <w:rsid w:val="00C10E17"/>
    <w:rsid w:val="00C113D7"/>
    <w:rsid w:val="00C172EA"/>
    <w:rsid w:val="00C2250E"/>
    <w:rsid w:val="00C243B0"/>
    <w:rsid w:val="00C35E42"/>
    <w:rsid w:val="00C40DBE"/>
    <w:rsid w:val="00C4169F"/>
    <w:rsid w:val="00C4622C"/>
    <w:rsid w:val="00C51B50"/>
    <w:rsid w:val="00C7028E"/>
    <w:rsid w:val="00C7167E"/>
    <w:rsid w:val="00C73FB8"/>
    <w:rsid w:val="00C83920"/>
    <w:rsid w:val="00C85217"/>
    <w:rsid w:val="00CB1EFC"/>
    <w:rsid w:val="00CB2B97"/>
    <w:rsid w:val="00CC1752"/>
    <w:rsid w:val="00CC4962"/>
    <w:rsid w:val="00CD3372"/>
    <w:rsid w:val="00CD3F71"/>
    <w:rsid w:val="00CD4339"/>
    <w:rsid w:val="00CE1E07"/>
    <w:rsid w:val="00CF038E"/>
    <w:rsid w:val="00CF4E56"/>
    <w:rsid w:val="00CF6FF9"/>
    <w:rsid w:val="00D03A97"/>
    <w:rsid w:val="00D0457A"/>
    <w:rsid w:val="00D0598D"/>
    <w:rsid w:val="00D33965"/>
    <w:rsid w:val="00D406D3"/>
    <w:rsid w:val="00D41033"/>
    <w:rsid w:val="00D520F1"/>
    <w:rsid w:val="00D63E02"/>
    <w:rsid w:val="00D77496"/>
    <w:rsid w:val="00D935E3"/>
    <w:rsid w:val="00D94651"/>
    <w:rsid w:val="00DB388D"/>
    <w:rsid w:val="00DB6DAD"/>
    <w:rsid w:val="00DC09BC"/>
    <w:rsid w:val="00DC14CC"/>
    <w:rsid w:val="00DC3B6B"/>
    <w:rsid w:val="00DD4682"/>
    <w:rsid w:val="00DD7C9A"/>
    <w:rsid w:val="00DE4C1F"/>
    <w:rsid w:val="00DF594E"/>
    <w:rsid w:val="00DF6044"/>
    <w:rsid w:val="00DF6E67"/>
    <w:rsid w:val="00E02538"/>
    <w:rsid w:val="00E149F7"/>
    <w:rsid w:val="00E23217"/>
    <w:rsid w:val="00E23FDF"/>
    <w:rsid w:val="00E248CF"/>
    <w:rsid w:val="00E31713"/>
    <w:rsid w:val="00E35AFA"/>
    <w:rsid w:val="00E5262A"/>
    <w:rsid w:val="00E53D32"/>
    <w:rsid w:val="00E82DFF"/>
    <w:rsid w:val="00E93185"/>
    <w:rsid w:val="00E9550C"/>
    <w:rsid w:val="00EA3482"/>
    <w:rsid w:val="00EC4081"/>
    <w:rsid w:val="00EE1B28"/>
    <w:rsid w:val="00EF0604"/>
    <w:rsid w:val="00EF729C"/>
    <w:rsid w:val="00F00FA6"/>
    <w:rsid w:val="00F04B2D"/>
    <w:rsid w:val="00F06CF6"/>
    <w:rsid w:val="00F13029"/>
    <w:rsid w:val="00F13706"/>
    <w:rsid w:val="00F1600D"/>
    <w:rsid w:val="00F27012"/>
    <w:rsid w:val="00F347F0"/>
    <w:rsid w:val="00F57305"/>
    <w:rsid w:val="00F649A2"/>
    <w:rsid w:val="00F653F7"/>
    <w:rsid w:val="00F73B0C"/>
    <w:rsid w:val="00F7776E"/>
    <w:rsid w:val="00FA1C4D"/>
    <w:rsid w:val="00FC3E6B"/>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369261592">
      <w:bodyDiv w:val="1"/>
      <w:marLeft w:val="0"/>
      <w:marRight w:val="0"/>
      <w:marTop w:val="0"/>
      <w:marBottom w:val="0"/>
      <w:divBdr>
        <w:top w:val="none" w:sz="0" w:space="0" w:color="auto"/>
        <w:left w:val="none" w:sz="0" w:space="0" w:color="auto"/>
        <w:bottom w:val="none" w:sz="0" w:space="0" w:color="auto"/>
        <w:right w:val="none" w:sz="0" w:space="0" w:color="auto"/>
      </w:divBdr>
    </w:div>
    <w:div w:id="47476268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73981732">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15810443">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94833381">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tel:+966920011099"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mailto:Reservations@RedSeaGlobalHospitality.com"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86</TotalTime>
  <Pages>2</Pages>
  <Words>668</Words>
  <Characters>3508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4168</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79</cp:revision>
  <cp:lastPrinted>2024-12-05T05:31:00Z</cp:lastPrinted>
  <dcterms:created xsi:type="dcterms:W3CDTF">2024-11-17T19:16:00Z</dcterms:created>
  <dcterms:modified xsi:type="dcterms:W3CDTF">2025-09-07T12:16:00Z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