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Mahmoud Tannash,</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25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02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8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92,736</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