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F768" w14:textId="3DA85932" w:rsidR="008F60DE" w:rsidRDefault="00F2299C">
      <w:pPr>
        <w:rPr>
          <w:sz w:val="40"/>
          <w:szCs w:val="40"/>
        </w:rPr>
      </w:pPr>
      <w:r w:rsidRPr="00F2299C">
        <w:rPr>
          <w:sz w:val="40"/>
          <w:szCs w:val="40"/>
        </w:rPr>
        <w:t xml:space="preserve">Bài yêu cầu </w:t>
      </w:r>
      <w:r>
        <w:rPr>
          <w:sz w:val="40"/>
          <w:szCs w:val="40"/>
        </w:rPr>
        <w:t>đếm</w:t>
      </w:r>
      <w:r w:rsidRPr="00F2299C">
        <w:rPr>
          <w:sz w:val="40"/>
          <w:szCs w:val="40"/>
        </w:rPr>
        <w:t xml:space="preserve"> </w:t>
      </w:r>
      <w:r>
        <w:rPr>
          <w:sz w:val="40"/>
          <w:szCs w:val="40"/>
        </w:rPr>
        <w:t>số</w:t>
      </w:r>
      <w:r w:rsidRPr="00F2299C">
        <w:rPr>
          <w:sz w:val="40"/>
          <w:szCs w:val="40"/>
        </w:rPr>
        <w:t xml:space="preserve"> cặp số có tổng nhỏ hơn K</w:t>
      </w:r>
    </w:p>
    <w:p w14:paraId="67C06D49" w14:textId="5CE95F25" w:rsidR="00145068" w:rsidRDefault="00F2299C">
      <w:pPr>
        <w:rPr>
          <w:rFonts w:eastAsiaTheme="minorEastAsia"/>
        </w:rPr>
      </w:pPr>
      <w:r>
        <w:t xml:space="preserve">Làm như bài 10.8 </w:t>
      </w:r>
      <m:oMath>
        <m:r>
          <w:rPr>
            <w:rFonts w:ascii="Cambria Math" w:hAnsi="Cambria Math"/>
          </w:rPr>
          <m:t>(tìm vị trí cuối cùng &lt; k –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5490E27" w14:textId="56FC67C4" w:rsidR="00145068" w:rsidRDefault="00F2299C">
      <w:pPr>
        <w:rPr>
          <w:rFonts w:eastAsiaTheme="minorEastAsia"/>
        </w:rPr>
      </w:pPr>
      <w:r>
        <w:rPr>
          <w:rFonts w:eastAsiaTheme="minorEastAsia"/>
        </w:rPr>
        <w:t>Hoặc sử dụng 2 con trỏ</w:t>
      </w:r>
      <w:r w:rsidR="00145068">
        <w:rPr>
          <w:rFonts w:eastAsiaTheme="minorEastAsia"/>
        </w:rPr>
        <w:t xml:space="preserve"> </w:t>
      </w:r>
    </w:p>
    <w:p w14:paraId="5010CB0E" w14:textId="3EF87C22" w:rsidR="00145068" w:rsidRDefault="00145068">
      <w:pPr>
        <w:rPr>
          <w:rFonts w:eastAsiaTheme="minorEastAsia"/>
        </w:rPr>
      </w:pPr>
      <w:r>
        <w:rPr>
          <w:rFonts w:eastAsiaTheme="minorEastAsia"/>
        </w:rPr>
        <w:t>Sắp xếp A tăng dần .</w:t>
      </w:r>
    </w:p>
    <w:p w14:paraId="1F331818" w14:textId="06E0FABE" w:rsidR="0048332D" w:rsidRDefault="0048332D">
      <w:pPr>
        <w:rPr>
          <w:rFonts w:eastAsiaTheme="minorEastAsia"/>
        </w:rPr>
      </w:pPr>
      <w:r>
        <w:rPr>
          <w:rFonts w:eastAsiaTheme="minorEastAsia"/>
        </w:rPr>
        <w:t>Code:</w:t>
      </w:r>
    </w:p>
    <w:p w14:paraId="705BC295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count_pairs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[] , 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44B768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2F5C63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Con trỏ trái</w:t>
      </w:r>
    </w:p>
    <w:p w14:paraId="663CCC33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2F5C63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Con trỏ phải</w:t>
      </w:r>
    </w:p>
    <w:p w14:paraId="45729BF1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2F5C63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Biến đếm số cặp</w:t>
      </w:r>
    </w:p>
    <w:p w14:paraId="58D5371A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06AFD663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C6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C043B2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C63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4F1D230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0C196311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Nếu tổng nhỏ hơn k, tăng biến đếm và dịch con trỏ trái sang phải</w:t>
      </w:r>
    </w:p>
    <w:p w14:paraId="44FA3EAB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F5C6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430880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AA034B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left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4D4A8E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2F5C6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322285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    // Nếu tổng lớn hơn hoặc bằng k, dịch con trỏ phải sang trái</w:t>
      </w:r>
    </w:p>
    <w:p w14:paraId="48632899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right</w:t>
      </w:r>
      <w:r w:rsidRPr="002F5C63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195F15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6178E1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6717D1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5C63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5C63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09A316" w14:textId="77777777" w:rsidR="002F5C63" w:rsidRPr="002F5C63" w:rsidRDefault="002F5C63" w:rsidP="002F5C63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2F5C63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218881" w14:textId="77777777" w:rsidR="00F2299C" w:rsidRPr="00F2299C" w:rsidRDefault="00F2299C"/>
    <w:p w14:paraId="7E5A1666" w14:textId="6E0BE183" w:rsidR="00F2299C" w:rsidRDefault="00B4600E">
      <w:r>
        <w:t>right --  ; sẽ làm tổng hiện tại của A[left] + A[right] nhỏ hơn</w:t>
      </w:r>
    </w:p>
    <w:p w14:paraId="6FC58AE4" w14:textId="74BDFD2A" w:rsidR="00B4600E" w:rsidRDefault="00B4600E">
      <w:r>
        <w:t>left ++ ; sẽ làm tổng hiện tại của A[left] + A[right] lớn hơn</w:t>
      </w:r>
    </w:p>
    <w:p w14:paraId="7DFF6FBF" w14:textId="77777777" w:rsidR="00E95C63" w:rsidRPr="00E95C63" w:rsidRDefault="00E00052">
      <w:pPr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2F5C63">
        <w:rPr>
          <w:rFonts w:eastAsia="Times New Roman" w:cstheme="minorHAnsi"/>
          <w:kern w:val="0"/>
          <w:sz w:val="21"/>
          <w:szCs w:val="21"/>
          <w14:ligatures w14:val="none"/>
        </w:rPr>
        <w:t>(right - left)</w:t>
      </w:r>
      <w:r w:rsidRPr="00E95C63">
        <w:rPr>
          <w:rFonts w:eastAsia="Times New Roman" w:cstheme="minorHAnsi"/>
          <w:kern w:val="0"/>
          <w:sz w:val="21"/>
          <w:szCs w:val="21"/>
          <w14:ligatures w14:val="none"/>
        </w:rPr>
        <w:t xml:space="preserve"> ví dụ như 1 2 2 2 3 thì nếu i = 0 và j = 3 thì sẽ có 3 cặp thoả mãn vì những vị trí </w:t>
      </w:r>
    </w:p>
    <w:p w14:paraId="01741AE2" w14:textId="04EFC905" w:rsidR="00E00052" w:rsidRPr="00E95C63" w:rsidRDefault="00E00052">
      <w:pPr>
        <w:rPr>
          <w:rFonts w:cstheme="minorHAnsi"/>
        </w:rPr>
      </w:pPr>
      <w:r w:rsidRPr="00E95C63">
        <w:rPr>
          <w:rFonts w:eastAsia="Times New Roman" w:cstheme="minorHAnsi"/>
          <w:kern w:val="0"/>
          <w:sz w:val="21"/>
          <w:szCs w:val="21"/>
          <w14:ligatures w14:val="none"/>
        </w:rPr>
        <w:t>x &lt; j → A[x] &lt; A[j] → A[i] + A[x] &lt; A[i] +A[j] &lt; k (thoả mãn)</w:t>
      </w:r>
    </w:p>
    <w:p w14:paraId="0C78645F" w14:textId="3CF54564" w:rsidR="00B4600E" w:rsidRDefault="00B4600E"/>
    <w:sectPr w:rsidR="00B4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92"/>
    <w:rsid w:val="00145068"/>
    <w:rsid w:val="002A2392"/>
    <w:rsid w:val="002F5C63"/>
    <w:rsid w:val="0048332D"/>
    <w:rsid w:val="008F60DE"/>
    <w:rsid w:val="00B4600E"/>
    <w:rsid w:val="00C35F30"/>
    <w:rsid w:val="00E00052"/>
    <w:rsid w:val="00E95C63"/>
    <w:rsid w:val="00F2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1F8B"/>
  <w15:chartTrackingRefBased/>
  <w15:docId w15:val="{EAF2DED7-D3E4-4281-8E72-3D9D375E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8</cp:revision>
  <dcterms:created xsi:type="dcterms:W3CDTF">2023-10-21T13:37:00Z</dcterms:created>
  <dcterms:modified xsi:type="dcterms:W3CDTF">2023-10-21T14:03:00Z</dcterms:modified>
</cp:coreProperties>
</file>