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2759EB8B" w:rsidR="001C5C84" w:rsidRPr="007F135F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3092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33D5CB9" w14:textId="7D8B0BC6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 построения тестовых последовательностей</w:t>
      </w:r>
    </w:p>
    <w:p w14:paraId="5A4F9EB1" w14:textId="3B87DE91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8D3271" w14:textId="7DA338F8" w:rsidR="00152129" w:rsidRDefault="00D3092A" w:rsidP="00D30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Исследовать основные подходы к структурному тестированию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92A">
        <w:rPr>
          <w:rFonts w:ascii="Times New Roman" w:hAnsi="Times New Roman" w:cs="Times New Roman"/>
          <w:sz w:val="28"/>
          <w:szCs w:val="28"/>
        </w:rPr>
        <w:t>программного обеспечения. Приобрести практические навыки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92A">
        <w:rPr>
          <w:rFonts w:ascii="Times New Roman" w:hAnsi="Times New Roman" w:cs="Times New Roman"/>
          <w:sz w:val="28"/>
          <w:szCs w:val="28"/>
        </w:rPr>
        <w:t>графа потоков управления и определения независимых ветвей программы.</w:t>
      </w:r>
    </w:p>
    <w:p w14:paraId="79CD872A" w14:textId="77777777" w:rsidR="00D3092A" w:rsidRDefault="00D3092A" w:rsidP="00D30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18B25998" w14:textId="1768D679" w:rsidR="00D3092A" w:rsidRPr="00D3092A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092A">
        <w:rPr>
          <w:rFonts w:ascii="Times New Roman" w:hAnsi="Times New Roman" w:cs="Times New Roman"/>
          <w:sz w:val="28"/>
          <w:szCs w:val="28"/>
        </w:rPr>
        <w:t>Варианты заданий соответствуют заданиям по лабораторной работе №1.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92A">
        <w:rPr>
          <w:rFonts w:ascii="Times New Roman" w:hAnsi="Times New Roman" w:cs="Times New Roman"/>
          <w:sz w:val="28"/>
          <w:szCs w:val="28"/>
        </w:rPr>
        <w:t>варианту задаются требования к программам. Для каждой из них необходимо:</w:t>
      </w:r>
    </w:p>
    <w:p w14:paraId="0D23E20E" w14:textId="77777777" w:rsidR="00D3092A" w:rsidRPr="00D3092A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1) Написать программу, выполняющую заданные действия.</w:t>
      </w:r>
    </w:p>
    <w:p w14:paraId="34A3F1A7" w14:textId="77777777" w:rsidR="00D3092A" w:rsidRPr="00D3092A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2) Построить граф потоков управления.</w:t>
      </w:r>
    </w:p>
    <w:p w14:paraId="107A60D9" w14:textId="77777777" w:rsidR="00D3092A" w:rsidRPr="00D3092A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3) Вычислить цикломатическое число для построенного графа потоков</w:t>
      </w:r>
    </w:p>
    <w:p w14:paraId="41E21BC1" w14:textId="77777777" w:rsidR="00D3092A" w:rsidRPr="00D3092A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управления.</w:t>
      </w:r>
    </w:p>
    <w:p w14:paraId="5B458D61" w14:textId="1A4F9A6D" w:rsidR="00266452" w:rsidRDefault="00D3092A" w:rsidP="00D30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4) Определить независимые ветви программы.</w:t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EB597B0" w14:textId="2B58FA60" w:rsidR="00266452" w:rsidRDefault="00266452" w:rsidP="00A85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Была написана программа на языке программирования </w:t>
      </w:r>
      <w:r w:rsidR="00A855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555F" w:rsidRPr="00A8555F">
        <w:rPr>
          <w:rFonts w:ascii="Times New Roman" w:hAnsi="Times New Roman" w:cs="Times New Roman"/>
          <w:sz w:val="28"/>
          <w:szCs w:val="28"/>
        </w:rPr>
        <w:t xml:space="preserve">++ </w:t>
      </w:r>
      <w:r w:rsidR="00A8555F">
        <w:rPr>
          <w:rFonts w:ascii="Times New Roman" w:hAnsi="Times New Roman" w:cs="Times New Roman"/>
          <w:sz w:val="28"/>
          <w:szCs w:val="28"/>
        </w:rPr>
        <w:t>выполняющая требуемые действия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>и представлена в приложении А.</w:t>
      </w:r>
    </w:p>
    <w:p w14:paraId="19704469" w14:textId="64666494" w:rsidR="004E7EDD" w:rsidRDefault="00A8555F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Были </w:t>
      </w:r>
      <w:r w:rsidRPr="00A8555F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области эквивалентности входных данных</w:t>
      </w:r>
      <w:r w:rsidR="004E7EDD">
        <w:rPr>
          <w:rFonts w:ascii="Times New Roman" w:hAnsi="Times New Roman" w:cs="Times New Roman"/>
          <w:sz w:val="28"/>
          <w:szCs w:val="28"/>
        </w:rPr>
        <w:t xml:space="preserve"> и </w:t>
      </w:r>
      <w:r w:rsidRPr="00A8555F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примеры тестовых последовательностей.</w:t>
      </w:r>
    </w:p>
    <w:p w14:paraId="472D6100" w14:textId="1E509D77" w:rsidR="00674EA0" w:rsidRDefault="00674EA0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Примечание: в программе не учтены обработки исключительных ситуаций.</w:t>
      </w:r>
    </w:p>
    <w:p w14:paraId="44B99785" w14:textId="6C659A4C" w:rsidR="004E7EDD" w:rsidRPr="004E7EDD" w:rsidRDefault="004E7EDD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размер матрицы фиксирован, о</w:t>
      </w:r>
      <w:r w:rsidR="00A8555F">
        <w:rPr>
          <w:rFonts w:ascii="Times New Roman" w:hAnsi="Times New Roman" w:cs="Times New Roman"/>
          <w:sz w:val="28"/>
          <w:szCs w:val="28"/>
        </w:rPr>
        <w:t>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555F">
        <w:rPr>
          <w:rFonts w:ascii="Times New Roman" w:hAnsi="Times New Roman" w:cs="Times New Roman"/>
          <w:sz w:val="28"/>
          <w:szCs w:val="28"/>
        </w:rPr>
        <w:t xml:space="preserve"> эквивалентности для проверки </w:t>
      </w:r>
      <w:r w:rsidR="00A8555F" w:rsidRPr="00A8555F">
        <w:rPr>
          <w:rFonts w:ascii="Times New Roman" w:hAnsi="Times New Roman" w:cs="Times New Roman"/>
          <w:sz w:val="28"/>
          <w:szCs w:val="28"/>
        </w:rPr>
        <w:t>является ли заданная матрица 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4E7EDD">
        <w:rPr>
          <w:rFonts w:ascii="Times New Roman" w:hAnsi="Times New Roman" w:cs="Times New Roman"/>
          <w:sz w:val="28"/>
          <w:szCs w:val="28"/>
        </w:rPr>
        <w:t>:</w:t>
      </w:r>
    </w:p>
    <w:p w14:paraId="76542469" w14:textId="48CB8E4D" w:rsidR="004E7EDD" w:rsidRP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7EDD">
        <w:rPr>
          <w:rFonts w:ascii="Times New Roman" w:hAnsi="Times New Roman" w:cs="Times New Roman"/>
          <w:sz w:val="28"/>
          <w:szCs w:val="28"/>
        </w:rPr>
        <w:t xml:space="preserve">) Элементы матрицы соответствуют </w:t>
      </w:r>
      <w:proofErr w:type="gramStart"/>
      <w:r w:rsidR="004E7EDD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4E7EDD">
        <w:rPr>
          <w:rFonts w:ascii="Times New Roman" w:hAnsi="Times New Roman" w:cs="Times New Roman"/>
          <w:sz w:val="28"/>
          <w:szCs w:val="28"/>
        </w:rPr>
        <w:t xml:space="preserve"> что матрица положительно определена</w:t>
      </w:r>
      <w:r w:rsidR="004E7EDD" w:rsidRPr="004E7EDD">
        <w:rPr>
          <w:rFonts w:ascii="Times New Roman" w:hAnsi="Times New Roman" w:cs="Times New Roman"/>
          <w:sz w:val="28"/>
          <w:szCs w:val="28"/>
        </w:rPr>
        <w:t>;</w:t>
      </w:r>
    </w:p>
    <w:p w14:paraId="1A8F9E16" w14:textId="7581B9CA" w:rsid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7EDD">
        <w:rPr>
          <w:rFonts w:ascii="Times New Roman" w:hAnsi="Times New Roman" w:cs="Times New Roman"/>
          <w:sz w:val="28"/>
          <w:szCs w:val="28"/>
        </w:rPr>
        <w:t>)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 w:rsidR="004E7EDD">
        <w:rPr>
          <w:rFonts w:ascii="Times New Roman" w:hAnsi="Times New Roman" w:cs="Times New Roman"/>
          <w:sz w:val="28"/>
          <w:szCs w:val="28"/>
        </w:rPr>
        <w:t xml:space="preserve">не 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соответствуют </w:t>
      </w:r>
      <w:proofErr w:type="gramStart"/>
      <w:r w:rsidR="004E7EDD" w:rsidRPr="004E7EDD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4E7EDD" w:rsidRPr="004E7EDD">
        <w:rPr>
          <w:rFonts w:ascii="Times New Roman" w:hAnsi="Times New Roman" w:cs="Times New Roman"/>
          <w:sz w:val="28"/>
          <w:szCs w:val="28"/>
        </w:rPr>
        <w:t xml:space="preserve"> что матрица положительно определена.</w:t>
      </w:r>
    </w:p>
    <w:p w14:paraId="4092BE6C" w14:textId="066EEC94" w:rsidR="00A8555F" w:rsidRDefault="00A8555F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4E7E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 для обработки строки</w:t>
      </w:r>
      <w:r w:rsidR="004E7EDD" w:rsidRPr="004E7EDD">
        <w:rPr>
          <w:rFonts w:ascii="Times New Roman" w:hAnsi="Times New Roman" w:cs="Times New Roman"/>
          <w:sz w:val="28"/>
          <w:szCs w:val="28"/>
        </w:rPr>
        <w:t>:</w:t>
      </w:r>
    </w:p>
    <w:p w14:paraId="6A9DEB27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По наличию решётки:</w:t>
      </w:r>
    </w:p>
    <w:p w14:paraId="47531C8C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есть в строке;</w:t>
      </w:r>
    </w:p>
    <w:p w14:paraId="5A7AF77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Решётки нет в строке.</w:t>
      </w:r>
    </w:p>
    <w:p w14:paraId="3A7514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Позиция решётки в строке:</w:t>
      </w:r>
    </w:p>
    <w:p w14:paraId="38A45FDE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– это первый символ строки;</w:t>
      </w:r>
    </w:p>
    <w:p w14:paraId="14FE8E29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Решётка – это последний символ строки;</w:t>
      </w:r>
    </w:p>
    <w:p w14:paraId="04A06B74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 Решётка – средний символ строки.</w:t>
      </w:r>
    </w:p>
    <w:p w14:paraId="1946E93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3) Уникальный случай – решётка единственный символ в строке.</w:t>
      </w:r>
    </w:p>
    <w:p w14:paraId="506E36BA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Для задания 3 были определены области эквивалентности входных данных:</w:t>
      </w:r>
    </w:p>
    <w:p w14:paraId="2F36638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Наличие строк в тексте:</w:t>
      </w:r>
    </w:p>
    <w:p w14:paraId="5495D3D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В текстовом файле есть строки;</w:t>
      </w:r>
    </w:p>
    <w:p w14:paraId="12EDB5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В текстовом файле отсутствуют строки.</w:t>
      </w:r>
    </w:p>
    <w:p w14:paraId="445CB980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Местоположение минимальной строки:</w:t>
      </w:r>
    </w:p>
    <w:p w14:paraId="34453433" w14:textId="5CADFACC" w:rsidR="004E7EDD" w:rsidRPr="00674EA0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первая</w:t>
      </w:r>
    </w:p>
    <w:p w14:paraId="5DF0540E" w14:textId="520F3953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последняя</w:t>
      </w:r>
    </w:p>
    <w:p w14:paraId="153BC8F4" w14:textId="11E031DC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</w:t>
      </w:r>
      <w:r w:rsidR="00674EA0" w:rsidRPr="00674EA0">
        <w:t xml:space="preserve"> </w:t>
      </w:r>
      <w:r w:rsidR="00674EA0" w:rsidRPr="00674EA0">
        <w:rPr>
          <w:rFonts w:ascii="Times New Roman" w:hAnsi="Times New Roman" w:cs="Times New Roman"/>
          <w:sz w:val="28"/>
          <w:szCs w:val="28"/>
        </w:rPr>
        <w:t xml:space="preserve">Минимальная строка – </w:t>
      </w:r>
      <w:r w:rsidR="00674EA0">
        <w:rPr>
          <w:rFonts w:ascii="Times New Roman" w:hAnsi="Times New Roman" w:cs="Times New Roman"/>
          <w:sz w:val="28"/>
          <w:szCs w:val="28"/>
        </w:rPr>
        <w:t>где</w:t>
      </w:r>
      <w:r w:rsidR="00C1412C">
        <w:rPr>
          <w:rFonts w:ascii="Times New Roman" w:hAnsi="Times New Roman" w:cs="Times New Roman"/>
          <w:sz w:val="28"/>
          <w:szCs w:val="28"/>
        </w:rPr>
        <w:t>-</w:t>
      </w:r>
      <w:r w:rsidR="00674EA0">
        <w:rPr>
          <w:rFonts w:ascii="Times New Roman" w:hAnsi="Times New Roman" w:cs="Times New Roman"/>
          <w:sz w:val="28"/>
          <w:szCs w:val="28"/>
        </w:rPr>
        <w:t>то в середине текста</w:t>
      </w:r>
    </w:p>
    <w:p w14:paraId="5B02DEAC" w14:textId="6212CE59" w:rsidR="00674EA0" w:rsidRDefault="00674EA0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областями эквивалентности были сделаны тесты программы. Результаты тестов представлены на рисунках 1 –</w:t>
      </w:r>
      <w:r w:rsidR="00C1412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78B52" w14:textId="142B8F6B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68A16" w14:textId="6F760461" w:rsidR="00C1412C" w:rsidRDefault="00674EA0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</w:p>
    <w:p w14:paraId="74219032" w14:textId="6629C8D2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A1F56" w14:textId="2F7C047D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</w:p>
    <w:p w14:paraId="6678A2EB" w14:textId="6C0A0F08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D38ACF" w14:textId="5276773B" w:rsidR="00C1412C" w:rsidRPr="00C1412C" w:rsidRDefault="00C1412C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</w:p>
    <w:p w14:paraId="603B7360" w14:textId="58EF9194" w:rsidR="00C1412C" w:rsidRPr="00F958E5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E1CD4" w14:textId="4A41D4F1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</w:p>
    <w:p w14:paraId="5C184E0B" w14:textId="79B0B55A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90D632" w14:textId="02103D28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</w:p>
    <w:p w14:paraId="001715CB" w14:textId="0B2A2EB1" w:rsidR="00C1412C" w:rsidRPr="00F958E5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B3E98" w14:textId="40073313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</w:p>
    <w:p w14:paraId="39A45DBD" w14:textId="6C4DEC7A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C6956" w14:textId="51806527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</w:p>
    <w:p w14:paraId="675AFC2A" w14:textId="0475FCA9" w:rsidR="00FB3383" w:rsidRDefault="00FB3383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C62A5" w14:textId="7527EF06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</w:p>
    <w:p w14:paraId="011C4594" w14:textId="3D6A8815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10FB9" w14:textId="1D92F6A0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</w:p>
    <w:p w14:paraId="2A0C157E" w14:textId="77777777" w:rsidR="00F958E5" w:rsidRDefault="00F958E5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B6BF8" w14:textId="4AE13C10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</w:p>
    <w:p w14:paraId="69CC8661" w14:textId="79617D85" w:rsidR="00FB3383" w:rsidRDefault="00674EA0" w:rsidP="00FB33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тестов соответствуют ожидаемым результатам</w:t>
      </w:r>
      <w:r w:rsidR="00FB3383">
        <w:rPr>
          <w:rFonts w:ascii="Times New Roman" w:hAnsi="Times New Roman" w:cs="Times New Roman"/>
          <w:sz w:val="28"/>
          <w:szCs w:val="28"/>
        </w:rPr>
        <w:t>, кроме теста со строкой, где символ решётки находится в конце строки. В этом исключительном случае после символа решётки появляются дополнительные символы в связи с несостыковками в кодировках страниц и в связи с тем, что после конца строки идут такие невидимые символы как конец строки и перевод на новую строку.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212872F5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7CEF47A" w14:textId="3653686D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ходе выполнения данной лабораторной работы были и</w:t>
      </w:r>
      <w:r w:rsidRPr="00FB3383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способы анализа областей эквивалентности входных данных для тестирования программного обеспечения. Приобре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практические навыки составления построения тестовых последовательностей</w:t>
      </w:r>
      <w:r>
        <w:rPr>
          <w:rFonts w:ascii="Times New Roman" w:hAnsi="Times New Roman" w:cs="Times New Roman"/>
          <w:sz w:val="28"/>
          <w:szCs w:val="28"/>
        </w:rPr>
        <w:t>. Сделан вывод что данные процедуры крайне полезны и действительно помогают выявить проблемы в программе на граничных значениях и в областях эквивалентности. Был повторен материал, связанный со строками, массивами и файлами. Полученные навыки и опыт помогут при дальнейшей разработке и тестировании более сложных программ.</w:t>
      </w:r>
    </w:p>
    <w:p w14:paraId="6D96407B" w14:textId="6682C52F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38FFD" w14:textId="77777777" w:rsidR="005B32CA" w:rsidRDefault="005B32CA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3E498" w14:textId="77777777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6531B" w14:textId="77777777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t>ПРИЛОЖЕНИЕ A</w:t>
      </w:r>
    </w:p>
    <w:p w14:paraId="1F33D14A" w14:textId="640EDD5E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1EAF001" w14:textId="77777777" w:rsidR="004E7EDD" w:rsidRPr="004E7EDD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E7EDD">
        <w:rPr>
          <w:rFonts w:ascii="Consolas" w:hAnsi="Consolas" w:cs="Times New Roman"/>
          <w:sz w:val="20"/>
          <w:szCs w:val="20"/>
        </w:rPr>
        <w:t>#</w:t>
      </w:r>
      <w:r w:rsidRPr="00A8555F">
        <w:rPr>
          <w:rFonts w:ascii="Consolas" w:hAnsi="Consolas" w:cs="Times New Roman"/>
          <w:sz w:val="20"/>
          <w:szCs w:val="20"/>
          <w:lang w:val="en-US"/>
        </w:rPr>
        <w:t>include</w:t>
      </w:r>
      <w:r w:rsidRPr="004E7EDD">
        <w:rPr>
          <w:rFonts w:ascii="Consolas" w:hAnsi="Consolas" w:cs="Times New Roman"/>
          <w:sz w:val="20"/>
          <w:szCs w:val="20"/>
        </w:rPr>
        <w:t xml:space="preserve"> &lt;</w:t>
      </w:r>
      <w:r w:rsidRPr="00A8555F">
        <w:rPr>
          <w:rFonts w:ascii="Consolas" w:hAnsi="Consolas" w:cs="Times New Roman"/>
          <w:sz w:val="20"/>
          <w:szCs w:val="20"/>
          <w:lang w:val="en-US"/>
        </w:rPr>
        <w:t>iostream</w:t>
      </w:r>
      <w:r w:rsidRPr="004E7EDD">
        <w:rPr>
          <w:rFonts w:ascii="Consolas" w:hAnsi="Consolas" w:cs="Times New Roman"/>
          <w:sz w:val="20"/>
          <w:szCs w:val="20"/>
        </w:rPr>
        <w:t>&gt;</w:t>
      </w:r>
    </w:p>
    <w:p w14:paraId="5D06563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7256B2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18C400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C80773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69BDA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E9CF57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num;</w:t>
      </w:r>
    </w:p>
    <w:p w14:paraId="1681117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system("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7087262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Меню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BCF2A3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"1 - Работать с матрицей"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59352A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"2 - Работать со строкой"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1FD5AB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"3 - Работать с текстовым файлом"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631C674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"4 - </w:t>
      </w:r>
      <w:r w:rsidRPr="00A8555F">
        <w:rPr>
          <w:rFonts w:ascii="Consolas" w:hAnsi="Consolas" w:cs="Times New Roman"/>
          <w:sz w:val="20"/>
          <w:szCs w:val="20"/>
        </w:rPr>
        <w:t>Выход</w:t>
      </w:r>
      <w:r w:rsidRPr="00A8555F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3B1F93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"Введите номер меню &gt;&gt; ";</w:t>
      </w:r>
    </w:p>
    <w:p w14:paraId="6DB35DB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num;</w:t>
      </w:r>
    </w:p>
    <w:p w14:paraId="151F3D6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A835F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num;</w:t>
      </w:r>
    </w:p>
    <w:p w14:paraId="4CE340C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53818A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17D2F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int **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entering_a_square_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7105C61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//выделение памяти двумерному массиву</w:t>
      </w:r>
    </w:p>
    <w:p w14:paraId="058E4C1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new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* [N];</w:t>
      </w:r>
    </w:p>
    <w:p w14:paraId="3F08A94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A53BE3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 new int [N];</w:t>
      </w:r>
    </w:p>
    <w:p w14:paraId="09B6577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346759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11A7B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Ввод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FF0517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172C3C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ACCCEC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"matrix[" &lt;&lt; i+1 &lt;&lt; "][" &lt;&lt; j+1 &lt;&lt; "] : ";</w:t>
      </w:r>
    </w:p>
    <w:p w14:paraId="2E25985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][j];</w:t>
      </w:r>
    </w:p>
    <w:p w14:paraId="7350FDB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523433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4D6125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matrix;</w:t>
      </w:r>
    </w:p>
    <w:p w14:paraId="138B1F8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B462CA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2CDB7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output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09ED20C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++){</w:t>
      </w:r>
    </w:p>
    <w:p w14:paraId="691042D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FE23C2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setw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(3) &lt;&lt;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][j] &lt;&lt; ' ';</w:t>
      </w:r>
    </w:p>
    <w:p w14:paraId="152A878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9DF3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5A57E9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8F50B6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BC2D43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3C5345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//положительно определённая матрица: невырожденная матрица B, что A = B^T·B</w:t>
      </w:r>
    </w:p>
    <w:p w14:paraId="61B04A0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//невырожденная матрица - матрица определитель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которой !</w:t>
      </w:r>
      <w:proofErr w:type="gramEnd"/>
      <w:r w:rsidRPr="00A8555F">
        <w:rPr>
          <w:rFonts w:ascii="Consolas" w:hAnsi="Consolas" w:cs="Times New Roman"/>
          <w:sz w:val="20"/>
          <w:szCs w:val="20"/>
        </w:rPr>
        <w:t>= 0</w:t>
      </w:r>
    </w:p>
    <w:p w14:paraId="4315EAC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//B^T - транспонирование матрица - строки меняются на столбцы (матрицу как будто перевернули дном вверх)</w:t>
      </w:r>
    </w:p>
    <w:p w14:paraId="3ADDB40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//не могу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понять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 как работает положительно определенная матрица поэтому просто узнаю невырожденная она или нет</w:t>
      </w:r>
    </w:p>
    <w:p w14:paraId="664F7C0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1256077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determinant = matrix[0][0]*matrix[1][1]*matrix[2][2] + matrix[0][1]*matrix[1][2]*matrix[2][0] + matrix[0][2]*matrix[1][0]*matrix[2][1]</w:t>
      </w:r>
    </w:p>
    <w:p w14:paraId="096826F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       - matrix[0][2]*matrix[1][1]*matrix[2][0] - matrix[0][1]*matrix[1][0]*matrix[2][2] - matrix[0][0]*matrix[1][2]*matrix[2][1];</w:t>
      </w:r>
    </w:p>
    <w:p w14:paraId="7BAA711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 xml:space="preserve">//если матрица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вырожденная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 то (условно) матрица положительно определённая</w:t>
      </w:r>
    </w:p>
    <w:p w14:paraId="54C1907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if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determinant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= 0)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true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0D1057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(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true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)?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"Матрица положительно определённая"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"Матрица положительно не определённая"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0DCBA25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81EA91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B4A6D0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145F89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5F930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71982DE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626309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delete []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3222EEE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133792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delete [] matrix;</w:t>
      </w:r>
    </w:p>
    <w:p w14:paraId="2EBC46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E4D65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FF006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BEAA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 = 3;</w:t>
      </w:r>
    </w:p>
    <w:p w14:paraId="0A8F5D8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**matrix;</w:t>
      </w:r>
    </w:p>
    <w:p w14:paraId="390356C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Матрица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размера</w:t>
      </w:r>
      <w:r w:rsidRPr="00A8555F">
        <w:rPr>
          <w:rFonts w:ascii="Consolas" w:hAnsi="Consolas" w:cs="Times New Roman"/>
          <w:sz w:val="20"/>
          <w:szCs w:val="20"/>
          <w:lang w:val="en-US"/>
        </w:rPr>
        <w:t>: " &lt;&lt; N &lt;&lt; "x" &lt;&lt; N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02558F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Ввод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</w:p>
    <w:p w14:paraId="43D1F0B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matrix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entering_a_square_matrix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(N);</w:t>
      </w:r>
    </w:p>
    <w:p w14:paraId="680D5EAC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F135F">
        <w:rPr>
          <w:rFonts w:ascii="Consolas" w:hAnsi="Consolas" w:cs="Times New Roman"/>
          <w:sz w:val="20"/>
          <w:szCs w:val="20"/>
        </w:rPr>
        <w:t>//</w:t>
      </w:r>
      <w:r w:rsidRPr="00A8555F">
        <w:rPr>
          <w:rFonts w:ascii="Consolas" w:hAnsi="Consolas" w:cs="Times New Roman"/>
          <w:sz w:val="20"/>
          <w:szCs w:val="20"/>
        </w:rPr>
        <w:t>Вывод</w:t>
      </w:r>
      <w:r w:rsidRPr="007F135F">
        <w:rPr>
          <w:rFonts w:ascii="Consolas" w:hAnsi="Consolas" w:cs="Times New Roman"/>
          <w:sz w:val="20"/>
          <w:szCs w:val="20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</w:p>
    <w:p w14:paraId="63F5C86B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r w:rsidRPr="007F135F">
        <w:rPr>
          <w:rFonts w:ascii="Consolas" w:hAnsi="Consolas" w:cs="Times New Roman"/>
          <w:sz w:val="20"/>
          <w:szCs w:val="20"/>
        </w:rPr>
        <w:t>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output</w:t>
      </w:r>
      <w:r w:rsidRPr="007F135F">
        <w:rPr>
          <w:rFonts w:ascii="Consolas" w:hAnsi="Consolas" w:cs="Times New Roman"/>
          <w:sz w:val="20"/>
          <w:szCs w:val="20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r w:rsidRPr="007F135F">
        <w:rPr>
          <w:rFonts w:ascii="Consolas" w:hAnsi="Consolas" w:cs="Times New Roman"/>
          <w:sz w:val="20"/>
          <w:szCs w:val="20"/>
        </w:rPr>
        <w:t xml:space="preserve">, </w:t>
      </w:r>
      <w:r w:rsidRPr="00A8555F">
        <w:rPr>
          <w:rFonts w:ascii="Consolas" w:hAnsi="Consolas" w:cs="Times New Roman"/>
          <w:sz w:val="20"/>
          <w:szCs w:val="20"/>
          <w:lang w:val="en-US"/>
        </w:rPr>
        <w:t>N</w:t>
      </w:r>
      <w:r w:rsidRPr="007F135F">
        <w:rPr>
          <w:rFonts w:ascii="Consolas" w:hAnsi="Consolas" w:cs="Times New Roman"/>
          <w:sz w:val="20"/>
          <w:szCs w:val="20"/>
        </w:rPr>
        <w:t>);</w:t>
      </w:r>
    </w:p>
    <w:p w14:paraId="6716AC3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//определение того, является ли матрица положительно определённой</w:t>
      </w:r>
    </w:p>
    <w:p w14:paraId="6BD91F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03ACB8E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очистка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памяти</w:t>
      </w:r>
    </w:p>
    <w:p w14:paraId="143E2BC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3022D53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system("pause");</w:t>
      </w:r>
    </w:p>
    <w:p w14:paraId="435ADAA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F83F91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F6A8F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5BCD08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798280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const int length = 100;</w:t>
      </w:r>
    </w:p>
    <w:p w14:paraId="73455B3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char str[length] = "";</w:t>
      </w:r>
    </w:p>
    <w:p w14:paraId="46C9BE7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Введите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строку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9D124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str;</w:t>
      </w:r>
    </w:p>
    <w:p w14:paraId="58D3245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обработка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строки</w:t>
      </w:r>
    </w:p>
    <w:p w14:paraId="372591F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375E913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= '\0';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1F4EF6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6C91EE4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56F172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bool flag = false;</w:t>
      </w:r>
    </w:p>
    <w:p w14:paraId="01D7E24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211611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(!flag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FC777C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if(str[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== '#') flag = true;</w:t>
      </w:r>
    </w:p>
    <w:p w14:paraId="224A901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185AB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200C5B7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 '@';</w:t>
      </w:r>
    </w:p>
    <w:p w14:paraId="151EAD8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4F46CE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0020D9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Обработанная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строка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str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9CF49F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("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pause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");</w:t>
      </w:r>
    </w:p>
    <w:p w14:paraId="105678B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}</w:t>
      </w:r>
    </w:p>
    <w:p w14:paraId="60616CA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49225A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//поиск минимальной длины строки текстового файла и печать этой строки на экран</w:t>
      </w:r>
    </w:p>
    <w:p w14:paraId="45BB291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8255F9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ifstream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file("D:\\5_semester\\Software testing\\Lab_1\\Program\\text.txt");</w:t>
      </w:r>
    </w:p>
    <w:p w14:paraId="0CD192E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EFC85D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8A7B3F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AF03C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9310AA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 xml:space="preserve">// пока не достигнут конец файла класть очередную строку в переменную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str</w:t>
      </w:r>
      <w:proofErr w:type="spellEnd"/>
    </w:p>
    <w:p w14:paraId="6973E5A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1E3EA1F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() &lt;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3D8808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3C8C32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7F32A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A8555F">
        <w:rPr>
          <w:rFonts w:ascii="Consolas" w:hAnsi="Consolas" w:cs="Times New Roman"/>
          <w:sz w:val="20"/>
          <w:szCs w:val="20"/>
        </w:rPr>
        <w:t>}</w:t>
      </w:r>
    </w:p>
    <w:p w14:paraId="56A1E74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}</w:t>
      </w:r>
    </w:p>
    <w:p w14:paraId="1C3185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file.close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</w:rPr>
        <w:t>();</w:t>
      </w:r>
    </w:p>
    <w:p w14:paraId="32ED87B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"Минимальная длина строки в текстовом файле = 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min_str_length</w:t>
      </w:r>
      <w:proofErr w:type="spellEnd"/>
    </w:p>
    <w:p w14:paraId="5D7D0ED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         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"Вот эта строка:"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1AE216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system("pause");</w:t>
      </w:r>
    </w:p>
    <w:p w14:paraId="304405B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C9D330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5BA4CD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7226C5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14:paraId="4EA1DFF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"color 70");</w:t>
      </w:r>
    </w:p>
    <w:p w14:paraId="3319518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num;</w:t>
      </w:r>
    </w:p>
    <w:p w14:paraId="6D59A99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14:paraId="23CC083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switch (num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65649B5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1:</w:t>
      </w:r>
    </w:p>
    <w:p w14:paraId="5FA9607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FE727C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61EDAFA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2:</w:t>
      </w:r>
    </w:p>
    <w:p w14:paraId="7678292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AD0943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2ED1E48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3:</w:t>
      </w:r>
    </w:p>
    <w:p w14:paraId="453A03D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B10F7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6CAA237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4:</w:t>
      </w:r>
    </w:p>
    <w:p w14:paraId="561F55A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system("pause");</w:t>
      </w:r>
    </w:p>
    <w:p w14:paraId="0B260E8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4E0864F3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7F135F">
        <w:rPr>
          <w:rFonts w:ascii="Consolas" w:hAnsi="Consolas" w:cs="Times New Roman"/>
          <w:sz w:val="20"/>
          <w:szCs w:val="20"/>
          <w:lang w:val="en-US"/>
        </w:rPr>
        <w:t>default:</w:t>
      </w:r>
    </w:p>
    <w:p w14:paraId="3315AD8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"Введите корректное значение"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61AFA39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        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system("pause");</w:t>
      </w:r>
    </w:p>
    <w:p w14:paraId="2A236F2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C6C3E2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 while (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num !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= 4);</w:t>
      </w:r>
    </w:p>
    <w:p w14:paraId="4F9A2CB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705C7559" w14:textId="294F3F95" w:rsidR="00A8555F" w:rsidRPr="004E7EDD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}</w:t>
      </w:r>
    </w:p>
    <w:sectPr w:rsidR="00A8555F" w:rsidRPr="004E7EDD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E7EDD"/>
    <w:rsid w:val="005B32CA"/>
    <w:rsid w:val="00674EA0"/>
    <w:rsid w:val="006B5C68"/>
    <w:rsid w:val="007925AE"/>
    <w:rsid w:val="007F135F"/>
    <w:rsid w:val="00A8555F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cp:lastPrinted>2022-12-05T15:27:00Z</cp:lastPrinted>
  <dcterms:created xsi:type="dcterms:W3CDTF">2022-11-08T07:21:00Z</dcterms:created>
  <dcterms:modified xsi:type="dcterms:W3CDTF">2023-02-01T19:07:00Z</dcterms:modified>
</cp:coreProperties>
</file>