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A45B" w14:textId="64C971AB" w:rsidR="00390381" w:rsidRPr="009E4C6F" w:rsidRDefault="00390381" w:rsidP="00390381">
      <w:pPr>
        <w:jc w:val="center"/>
        <w:rPr>
          <w:b/>
          <w:bCs/>
        </w:rPr>
      </w:pPr>
      <w:r w:rsidRPr="009E4C6F">
        <w:rPr>
          <w:b/>
          <w:bCs/>
        </w:rPr>
        <w:t>0 Лабораторная работа №0</w:t>
      </w:r>
    </w:p>
    <w:p w14:paraId="583CAFD8" w14:textId="534EE551" w:rsidR="00390381" w:rsidRDefault="00390381" w:rsidP="00390381">
      <w:pPr>
        <w:jc w:val="center"/>
        <w:rPr>
          <w:b/>
          <w:bCs/>
        </w:rPr>
      </w:pPr>
      <w:r w:rsidRPr="009E4C6F">
        <w:rPr>
          <w:b/>
          <w:bCs/>
        </w:rPr>
        <w:t xml:space="preserve">«Освоение интерфейса </w:t>
      </w:r>
      <w:r w:rsidRPr="009E4C6F">
        <w:rPr>
          <w:b/>
          <w:bCs/>
          <w:lang w:val="en-US"/>
        </w:rPr>
        <w:t>MATLAB</w:t>
      </w:r>
      <w:r w:rsidRPr="009E4C6F">
        <w:rPr>
          <w:b/>
          <w:bCs/>
        </w:rPr>
        <w:t>»</w:t>
      </w:r>
    </w:p>
    <w:p w14:paraId="14C023B4" w14:textId="77777777" w:rsidR="009E4C6F" w:rsidRPr="009E4C6F" w:rsidRDefault="009E4C6F" w:rsidP="00390381">
      <w:pPr>
        <w:jc w:val="center"/>
        <w:rPr>
          <w:b/>
          <w:bCs/>
        </w:rPr>
      </w:pPr>
    </w:p>
    <w:p w14:paraId="3FCA906F" w14:textId="1A45459B" w:rsidR="00390381" w:rsidRPr="009E4C6F" w:rsidRDefault="00390381" w:rsidP="00DD5DD3">
      <w:pPr>
        <w:pStyle w:val="a3"/>
        <w:numPr>
          <w:ilvl w:val="1"/>
          <w:numId w:val="3"/>
        </w:numPr>
        <w:rPr>
          <w:b/>
          <w:bCs/>
          <w:lang w:val="en-US"/>
        </w:rPr>
      </w:pPr>
      <w:r w:rsidRPr="009E4C6F">
        <w:rPr>
          <w:b/>
          <w:bCs/>
        </w:rPr>
        <w:t>Цель работы</w:t>
      </w:r>
      <w:r w:rsidRPr="009E4C6F">
        <w:rPr>
          <w:b/>
          <w:bCs/>
          <w:lang w:val="en-US"/>
        </w:rPr>
        <w:t>:</w:t>
      </w:r>
    </w:p>
    <w:p w14:paraId="04AB6BA6" w14:textId="2A266A9D" w:rsidR="00390381" w:rsidRDefault="00390381" w:rsidP="00DD5DD3">
      <w:pPr>
        <w:ind w:firstLine="708"/>
      </w:pPr>
      <w:bookmarkStart w:id="0" w:name="_Hlk100265725"/>
      <w:r>
        <w:t>Получение общего представления о математическом пакете Matlab</w:t>
      </w:r>
      <w:r>
        <w:t xml:space="preserve"> – </w:t>
      </w:r>
      <w:r>
        <w:t>особенностей интерфейса, функциональных основных возможностей,</w:t>
      </w:r>
      <w:r>
        <w:t xml:space="preserve"> </w:t>
      </w:r>
      <w:r>
        <w:t>формирования навыков практической работы в среде Matlab, математических</w:t>
      </w:r>
      <w:r>
        <w:t xml:space="preserve"> </w:t>
      </w:r>
      <w:r>
        <w:t>вычислений, моделирования, разработки приложений и анализа данных</w:t>
      </w:r>
      <w:r w:rsidR="00DD5DD3">
        <w:t>.</w:t>
      </w:r>
    </w:p>
    <w:bookmarkEnd w:id="0"/>
    <w:p w14:paraId="1ED4C1AF" w14:textId="77777777" w:rsidR="009E4C6F" w:rsidRDefault="009E4C6F" w:rsidP="00DD5DD3">
      <w:pPr>
        <w:ind w:firstLine="708"/>
      </w:pPr>
    </w:p>
    <w:p w14:paraId="496D5058" w14:textId="0AB740C9" w:rsidR="00DD5DD3" w:rsidRPr="009E4C6F" w:rsidRDefault="00DD5DD3" w:rsidP="00DD5DD3">
      <w:pPr>
        <w:pStyle w:val="a3"/>
        <w:numPr>
          <w:ilvl w:val="1"/>
          <w:numId w:val="2"/>
        </w:numPr>
        <w:rPr>
          <w:b/>
          <w:bCs/>
        </w:rPr>
      </w:pPr>
      <w:r w:rsidRPr="009E4C6F">
        <w:rPr>
          <w:b/>
          <w:bCs/>
        </w:rPr>
        <w:t>Постановка задачи (Вариант – 9)</w:t>
      </w:r>
    </w:p>
    <w:p w14:paraId="44DC9109" w14:textId="6C7BAC6A" w:rsidR="00DD5DD3" w:rsidRDefault="00DD5DD3" w:rsidP="009E4C6F">
      <w:pPr>
        <w:ind w:firstLine="708"/>
      </w:pPr>
      <w:r>
        <w:t>Изучить документацию по следующим библиотекам Matlab: ops,</w:t>
      </w:r>
      <w:r w:rsidR="009E4C6F">
        <w:t xml:space="preserve"> </w:t>
      </w:r>
      <w:r w:rsidRPr="00DD5DD3">
        <w:rPr>
          <w:lang w:val="en-US"/>
        </w:rPr>
        <w:t>relop</w:t>
      </w:r>
      <w:r w:rsidRPr="009E4C6F">
        <w:t xml:space="preserve">, </w:t>
      </w:r>
      <w:r w:rsidRPr="00DD5DD3">
        <w:rPr>
          <w:lang w:val="en-US"/>
        </w:rPr>
        <w:t>slash</w:t>
      </w:r>
      <w:r w:rsidRPr="009E4C6F">
        <w:t xml:space="preserve">, </w:t>
      </w:r>
      <w:r w:rsidRPr="00DD5DD3">
        <w:rPr>
          <w:lang w:val="en-US"/>
        </w:rPr>
        <w:t>elfun</w:t>
      </w:r>
      <w:r w:rsidRPr="009E4C6F">
        <w:t xml:space="preserve">, </w:t>
      </w:r>
      <w:r w:rsidRPr="00DD5DD3">
        <w:rPr>
          <w:lang w:val="en-US"/>
        </w:rPr>
        <w:t>specfun</w:t>
      </w:r>
      <w:r w:rsidRPr="009E4C6F">
        <w:t xml:space="preserve">, </w:t>
      </w:r>
      <w:r w:rsidRPr="00DD5DD3">
        <w:rPr>
          <w:lang w:val="en-US"/>
        </w:rPr>
        <w:t>plot</w:t>
      </w:r>
      <w:r w:rsidRPr="009E4C6F">
        <w:t xml:space="preserve">. </w:t>
      </w:r>
      <w:r>
        <w:t>В отчете привести краткое описание</w:t>
      </w:r>
      <w:r w:rsidR="009E4C6F">
        <w:t xml:space="preserve"> </w:t>
      </w:r>
      <w:r>
        <w:t>каждой из них.</w:t>
      </w:r>
    </w:p>
    <w:p w14:paraId="098D0CB6" w14:textId="2BDFB329" w:rsidR="00DD5DD3" w:rsidRDefault="00DD5DD3" w:rsidP="00D853CA">
      <w:pPr>
        <w:ind w:firstLine="708"/>
      </w:pPr>
      <w:r>
        <w:t xml:space="preserve">Вычислить значения функции f(x) </w:t>
      </w:r>
      <w:r w:rsidR="00D853CA">
        <w:t xml:space="preserve">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num>
          <m:den>
            <m:r>
              <w:rPr>
                <w:rFonts w:ascii="Cambria Math" w:hAnsi="Cambria Math"/>
              </w:rPr>
              <m:t>3π+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D853CA">
        <w:t xml:space="preserve"> </w:t>
      </w:r>
      <w:r>
        <w:t>на отрезке [</w:t>
      </w:r>
      <w:r w:rsidR="00D853CA">
        <w:t>0</w:t>
      </w:r>
      <w:r>
        <w:t xml:space="preserve">; </w:t>
      </w:r>
      <w:r w:rsidR="00D853CA">
        <w:t>1.6</w:t>
      </w:r>
      <w:r>
        <w:t xml:space="preserve">] с шагом </w:t>
      </w:r>
      <w:r w:rsidR="00D853CA">
        <w:t>0.25</w:t>
      </w:r>
      <w:r>
        <w:t>.</w:t>
      </w:r>
      <w:r w:rsidR="00D853CA" w:rsidRPr="00D853CA">
        <w:t xml:space="preserve"> </w:t>
      </w:r>
      <w:r>
        <w:t>Построить график функции: настроить его оформление, добавить</w:t>
      </w:r>
      <w:r w:rsidR="00D853CA" w:rsidRPr="00D853CA">
        <w:t xml:space="preserve"> </w:t>
      </w:r>
      <w:r>
        <w:t>подпись осей и название графика.</w:t>
      </w:r>
    </w:p>
    <w:p w14:paraId="3FE8EB49" w14:textId="77777777" w:rsidR="00D853CA" w:rsidRDefault="00D853CA" w:rsidP="00D853CA">
      <w:pPr>
        <w:ind w:firstLine="708"/>
      </w:pPr>
    </w:p>
    <w:p w14:paraId="1E04CC1C" w14:textId="1F17BBFE" w:rsidR="009E4C6F" w:rsidRPr="00D853CA" w:rsidRDefault="009E4C6F" w:rsidP="009E4C6F">
      <w:pPr>
        <w:pStyle w:val="a3"/>
        <w:numPr>
          <w:ilvl w:val="1"/>
          <w:numId w:val="2"/>
        </w:numPr>
        <w:rPr>
          <w:b/>
          <w:bCs/>
        </w:rPr>
      </w:pPr>
      <w:r w:rsidRPr="00D853CA">
        <w:rPr>
          <w:b/>
          <w:bCs/>
        </w:rPr>
        <w:t>Ход работы</w:t>
      </w:r>
    </w:p>
    <w:p w14:paraId="6C93D032" w14:textId="1D9022EF" w:rsidR="00D853CA" w:rsidRDefault="00D853CA" w:rsidP="00D853CA">
      <w:pPr>
        <w:ind w:left="708"/>
      </w:pPr>
      <w:r w:rsidRPr="00D853CA">
        <w:t xml:space="preserve">0.3.1 </w:t>
      </w:r>
      <w:r>
        <w:t xml:space="preserve">Была изучена документация по следующим библиотекам </w:t>
      </w:r>
      <w:r>
        <w:rPr>
          <w:lang w:val="en-US"/>
        </w:rPr>
        <w:t>Matlab</w:t>
      </w:r>
      <w:r w:rsidRPr="00D853CA">
        <w:t>:</w:t>
      </w:r>
    </w:p>
    <w:p w14:paraId="3D98F05C" w14:textId="076D4C3C" w:rsidR="00D853CA" w:rsidRPr="005A6081" w:rsidRDefault="00D853CA" w:rsidP="00D853CA">
      <w:r>
        <w:tab/>
      </w:r>
      <w:r>
        <w:rPr>
          <w:lang w:val="en-US"/>
        </w:rPr>
        <w:t>Ops</w:t>
      </w:r>
      <w:r w:rsidRPr="005A6081">
        <w:t xml:space="preserve"> – </w:t>
      </w:r>
      <w:r w:rsidR="005A6081">
        <w:t>библиотека содержащая операторы и специальные символы</w:t>
      </w:r>
      <w:r w:rsidR="005A6081" w:rsidRPr="005A6081">
        <w:t>;</w:t>
      </w:r>
    </w:p>
    <w:p w14:paraId="5FE165E6" w14:textId="63740F98" w:rsidR="00D853CA" w:rsidRPr="00D63C05" w:rsidRDefault="00D853CA" w:rsidP="00D853CA">
      <w:pPr>
        <w:rPr>
          <w:lang w:val="en-US"/>
        </w:rPr>
      </w:pPr>
      <w:r w:rsidRPr="005A6081">
        <w:tab/>
      </w:r>
      <w:r>
        <w:rPr>
          <w:lang w:val="en-US"/>
        </w:rPr>
        <w:t>Relop</w:t>
      </w:r>
      <w:r w:rsidRPr="002B08B6">
        <w:t xml:space="preserve"> –</w:t>
      </w:r>
      <w:r w:rsidR="005A6081">
        <w:t xml:space="preserve"> </w:t>
      </w:r>
      <w:r w:rsidR="00634B6A">
        <w:t>неизвестное нечто</w:t>
      </w:r>
      <w:r w:rsidR="00634B6A">
        <w:rPr>
          <w:lang w:val="en-US"/>
        </w:rPr>
        <w:t>;</w:t>
      </w:r>
    </w:p>
    <w:p w14:paraId="467405B3" w14:textId="05EF34E9" w:rsidR="00D853CA" w:rsidRPr="002B08B6" w:rsidRDefault="00D853CA" w:rsidP="00D853CA">
      <w:r w:rsidRPr="002B08B6">
        <w:tab/>
      </w:r>
      <w:r>
        <w:rPr>
          <w:lang w:val="en-US"/>
        </w:rPr>
        <w:t>Slash</w:t>
      </w:r>
      <w:r w:rsidRPr="002B08B6">
        <w:t xml:space="preserve"> – </w:t>
      </w:r>
      <w:r w:rsidR="002B08B6">
        <w:t>символ предназначенный для деления</w:t>
      </w:r>
      <w:r w:rsidR="002B08B6" w:rsidRPr="002B08B6">
        <w:t>;</w:t>
      </w:r>
    </w:p>
    <w:p w14:paraId="60CAD889" w14:textId="4EC11DC7" w:rsidR="00D853CA" w:rsidRPr="00360C62" w:rsidRDefault="00D853CA" w:rsidP="00D853CA">
      <w:r w:rsidRPr="002B08B6">
        <w:tab/>
      </w:r>
      <w:r w:rsidR="005A6081">
        <w:rPr>
          <w:lang w:val="en-US"/>
        </w:rPr>
        <w:t>E</w:t>
      </w:r>
      <w:r>
        <w:rPr>
          <w:lang w:val="en-US"/>
        </w:rPr>
        <w:t>l</w:t>
      </w:r>
      <w:r w:rsidR="005A6081">
        <w:rPr>
          <w:lang w:val="en-US"/>
        </w:rPr>
        <w:t>fun</w:t>
      </w:r>
      <w:r w:rsidR="005A6081" w:rsidRPr="00360C62">
        <w:t xml:space="preserve"> – </w:t>
      </w:r>
      <w:r w:rsidR="00360C62">
        <w:t>библиотека содержащая элементарные математические функции</w:t>
      </w:r>
      <w:r w:rsidR="00360C62" w:rsidRPr="00360C62">
        <w:t>;</w:t>
      </w:r>
    </w:p>
    <w:p w14:paraId="4D0DF6DB" w14:textId="1C204520" w:rsidR="005A6081" w:rsidRPr="00360C62" w:rsidRDefault="005A6081" w:rsidP="00D853CA">
      <w:r w:rsidRPr="00360C62">
        <w:tab/>
      </w:r>
      <w:r>
        <w:rPr>
          <w:lang w:val="en-US"/>
        </w:rPr>
        <w:t>Specfun</w:t>
      </w:r>
      <w:r w:rsidRPr="00360C62">
        <w:t xml:space="preserve"> –</w:t>
      </w:r>
      <w:r w:rsidR="00360C62" w:rsidRPr="00360C62">
        <w:t xml:space="preserve"> </w:t>
      </w:r>
      <w:r w:rsidR="00360C62">
        <w:t>библиотека содержащая специальные математические функции</w:t>
      </w:r>
      <w:r w:rsidR="00360C62" w:rsidRPr="00360C62">
        <w:t>;</w:t>
      </w:r>
    </w:p>
    <w:p w14:paraId="547823ED" w14:textId="0D397BE3" w:rsidR="005A6081" w:rsidRPr="00D541D0" w:rsidRDefault="005A6081" w:rsidP="00D853CA">
      <w:r w:rsidRPr="00360C62">
        <w:tab/>
      </w:r>
      <w:r>
        <w:rPr>
          <w:lang w:val="en-US"/>
        </w:rPr>
        <w:t>Plot</w:t>
      </w:r>
      <w:r w:rsidRPr="00D541D0">
        <w:t xml:space="preserve"> –</w:t>
      </w:r>
      <w:r w:rsidR="00360C62" w:rsidRPr="00D541D0">
        <w:t xml:space="preserve"> </w:t>
      </w:r>
      <w:r w:rsidR="00D541D0">
        <w:t>для работы с графиками.</w:t>
      </w:r>
    </w:p>
    <w:p w14:paraId="57771858" w14:textId="605CEFAC" w:rsidR="005A6081" w:rsidRDefault="005A6081" w:rsidP="00D853CA">
      <w:r w:rsidRPr="00D541D0">
        <w:lastRenderedPageBreak/>
        <w:tab/>
      </w:r>
      <w:r w:rsidRPr="00D63C05">
        <w:t xml:space="preserve">0.3.2 </w:t>
      </w:r>
      <w:r w:rsidR="00D63C05">
        <w:t>Для вычисления функции, заданной по варианту, была написана функция вычисления требуемой функции (Рис. 0.1), затем создан вектор содержащий значения в указанном по варианту промежутке с указанным шагом и на экран выведено значение функции (Рис. 0.2).</w:t>
      </w:r>
    </w:p>
    <w:p w14:paraId="68638C1F" w14:textId="3CDAD4F8" w:rsidR="00D63C05" w:rsidRDefault="00D63C05" w:rsidP="00D63C05">
      <w:pPr>
        <w:jc w:val="center"/>
      </w:pPr>
      <w:r>
        <w:rPr>
          <w:noProof/>
        </w:rPr>
        <w:drawing>
          <wp:inline distT="0" distB="0" distL="0" distR="0" wp14:anchorId="4B76985E" wp14:editId="4A527765">
            <wp:extent cx="4885037" cy="6141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11" cy="620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9132C" w14:textId="47D40A12" w:rsidR="00357207" w:rsidRPr="00357207" w:rsidRDefault="00357207" w:rsidP="00D63C05">
      <w:pPr>
        <w:jc w:val="center"/>
      </w:pPr>
      <w:r>
        <w:t>Рисунок 0.1 – Функция вычисления функции</w:t>
      </w:r>
    </w:p>
    <w:p w14:paraId="5C087064" w14:textId="2C933B58" w:rsidR="00357207" w:rsidRDefault="00357207" w:rsidP="00D63C05">
      <w:pPr>
        <w:jc w:val="center"/>
      </w:pPr>
      <w:r w:rsidRPr="00357207">
        <w:drawing>
          <wp:inline distT="0" distB="0" distL="0" distR="0" wp14:anchorId="168F1760" wp14:editId="164BBABD">
            <wp:extent cx="4964842" cy="1889607"/>
            <wp:effectExtent l="19050" t="19050" r="2667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637" cy="1899425"/>
                    </a:xfrm>
                    <a:prstGeom prst="rect">
                      <a:avLst/>
                    </a:prstGeom>
                    <a:ln w="12700">
                      <a:solidFill>
                        <a:schemeClr val="accent1">
                          <a:alpha val="57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585A8A" w14:textId="34717689" w:rsidR="00357207" w:rsidRPr="00D63C05" w:rsidRDefault="00357207" w:rsidP="00D63C05">
      <w:pPr>
        <w:jc w:val="center"/>
      </w:pPr>
      <w:r>
        <w:t>Рисунок 0.2 – Создание вектора и результат вычисления функции</w:t>
      </w:r>
    </w:p>
    <w:p w14:paraId="432CEE4E" w14:textId="3D7F7F45" w:rsidR="005A6081" w:rsidRDefault="00357207" w:rsidP="00D853CA">
      <w:r>
        <w:tab/>
        <w:t xml:space="preserve">0.3.3 Затем с помощью функции </w:t>
      </w:r>
      <w:r w:rsidRPr="00357207">
        <w:rPr>
          <w:lang w:val="en-US"/>
        </w:rPr>
        <w:t>fplot</w:t>
      </w:r>
      <w:r w:rsidRPr="00357207">
        <w:t xml:space="preserve"> </w:t>
      </w:r>
      <w:r w:rsidRPr="00357207">
        <w:t>(@</w:t>
      </w:r>
      <w:r w:rsidRPr="00357207">
        <w:rPr>
          <w:lang w:val="en-US"/>
        </w:rPr>
        <w:t>fun</w:t>
      </w:r>
      <w:r w:rsidRPr="00357207">
        <w:t>, [0 1.6])</w:t>
      </w:r>
      <w:r w:rsidRPr="00357207">
        <w:t xml:space="preserve"> </w:t>
      </w:r>
      <w:r>
        <w:t>был построен график функции</w:t>
      </w:r>
      <w:r w:rsidR="008077E1" w:rsidRPr="008077E1">
        <w:t xml:space="preserve">, </w:t>
      </w:r>
      <w:r w:rsidR="008077E1">
        <w:t xml:space="preserve">далее с помощью последовательности команд </w:t>
      </w:r>
      <w:r w:rsidR="008077E1" w:rsidRPr="008077E1">
        <w:t>xlabel('x')</w:t>
      </w:r>
      <w:r w:rsidR="008077E1" w:rsidRPr="008077E1">
        <w:t xml:space="preserve">, </w:t>
      </w:r>
      <w:r w:rsidR="008077E1" w:rsidRPr="008077E1">
        <w:t>ylabel('y')</w:t>
      </w:r>
      <w:r w:rsidR="008077E1" w:rsidRPr="008077E1">
        <w:t xml:space="preserve">, </w:t>
      </w:r>
      <w:r w:rsidR="008077E1" w:rsidRPr="008077E1">
        <w:t>legend('Функция 9 варианта')</w:t>
      </w:r>
      <w:r w:rsidR="008077E1" w:rsidRPr="008077E1">
        <w:t xml:space="preserve"> </w:t>
      </w:r>
      <w:r w:rsidR="008077E1">
        <w:t>были добавлены названия осей координат и надпись к графику. Результат работы продемонстрирован на рисунке 0.3.</w:t>
      </w:r>
    </w:p>
    <w:p w14:paraId="4A3567E0" w14:textId="2D7A335F" w:rsidR="008077E1" w:rsidRPr="008077E1" w:rsidRDefault="008077E1" w:rsidP="008077E1">
      <w:pPr>
        <w:jc w:val="center"/>
        <w:rPr>
          <w:lang w:val="en-US"/>
        </w:rPr>
      </w:pPr>
      <w:r w:rsidRPr="008077E1">
        <w:rPr>
          <w:lang w:val="en-US"/>
        </w:rPr>
        <w:drawing>
          <wp:inline distT="0" distB="0" distL="0" distR="0" wp14:anchorId="44119F26" wp14:editId="30D08A50">
            <wp:extent cx="3208191" cy="241368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19" cy="24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412C" w14:textId="60E84895" w:rsidR="008077E1" w:rsidRPr="008077E1" w:rsidRDefault="008077E1" w:rsidP="008077E1">
      <w:pPr>
        <w:jc w:val="center"/>
      </w:pPr>
      <w:r>
        <w:t>Рисунок 0.3 – График функции</w:t>
      </w:r>
    </w:p>
    <w:p w14:paraId="72386143" w14:textId="2DBF032C" w:rsidR="009E4C6F" w:rsidRPr="00357207" w:rsidRDefault="009E4C6F" w:rsidP="009E4C6F">
      <w:pPr>
        <w:ind w:left="708"/>
        <w:rPr>
          <w:b/>
          <w:bCs/>
        </w:rPr>
      </w:pPr>
      <w:r w:rsidRPr="005A6081">
        <w:rPr>
          <w:b/>
          <w:bCs/>
        </w:rPr>
        <w:lastRenderedPageBreak/>
        <w:t>Выводы</w:t>
      </w:r>
    </w:p>
    <w:p w14:paraId="13E98AD9" w14:textId="6EB49A08" w:rsidR="005A6081" w:rsidRPr="00646BE1" w:rsidRDefault="005A6081" w:rsidP="009E4C6F">
      <w:pPr>
        <w:ind w:left="708"/>
      </w:pPr>
      <w:r>
        <w:t xml:space="preserve">В </w:t>
      </w:r>
      <w:r w:rsidR="008077E1">
        <w:t>ходе выполнения данной лабораторной работы были п</w:t>
      </w:r>
      <w:r w:rsidR="008077E1" w:rsidRPr="008077E1">
        <w:t>олучен</w:t>
      </w:r>
      <w:r w:rsidR="008077E1">
        <w:t>ы</w:t>
      </w:r>
      <w:r w:rsidR="008077E1" w:rsidRPr="008077E1">
        <w:t xml:space="preserve"> общ</w:t>
      </w:r>
      <w:r w:rsidR="008077E1">
        <w:t xml:space="preserve">ие </w:t>
      </w:r>
      <w:r w:rsidR="008077E1" w:rsidRPr="008077E1">
        <w:t>представления о математическом пакете Matlab</w:t>
      </w:r>
      <w:r w:rsidR="008077E1">
        <w:t xml:space="preserve">. Изучены </w:t>
      </w:r>
      <w:r w:rsidR="008077E1" w:rsidRPr="008077E1">
        <w:t>особенност</w:t>
      </w:r>
      <w:r w:rsidR="008077E1">
        <w:t xml:space="preserve">и </w:t>
      </w:r>
      <w:r w:rsidR="008077E1" w:rsidRPr="008077E1">
        <w:t>интерфейса, функциональны</w:t>
      </w:r>
      <w:r w:rsidR="008077E1">
        <w:t>е</w:t>
      </w:r>
      <w:r w:rsidR="008077E1" w:rsidRPr="008077E1">
        <w:t xml:space="preserve"> основны</w:t>
      </w:r>
      <w:r w:rsidR="008077E1">
        <w:t>е</w:t>
      </w:r>
      <w:r w:rsidR="008077E1" w:rsidRPr="008077E1">
        <w:t xml:space="preserve"> возможност</w:t>
      </w:r>
      <w:r w:rsidR="008077E1">
        <w:t>и. С</w:t>
      </w:r>
      <w:r w:rsidR="008077E1" w:rsidRPr="008077E1">
        <w:t>формирован</w:t>
      </w:r>
      <w:r w:rsidR="008077E1">
        <w:t>ы</w:t>
      </w:r>
      <w:r w:rsidR="008077E1" w:rsidRPr="008077E1">
        <w:t xml:space="preserve"> навык</w:t>
      </w:r>
      <w:r w:rsidR="008077E1">
        <w:t>и</w:t>
      </w:r>
      <w:r w:rsidR="008077E1" w:rsidRPr="008077E1">
        <w:t xml:space="preserve"> практической работы в среде Matlab</w:t>
      </w:r>
      <w:r w:rsidR="008077E1">
        <w:t>. Полученные знания</w:t>
      </w:r>
      <w:r w:rsidR="00646BE1">
        <w:t xml:space="preserve"> и навыки помогут при дальнейшей работе со средой </w:t>
      </w:r>
      <w:r w:rsidR="00646BE1">
        <w:rPr>
          <w:lang w:val="en-US"/>
        </w:rPr>
        <w:t>Matlab</w:t>
      </w:r>
      <w:r w:rsidR="00646BE1" w:rsidRPr="00646BE1">
        <w:t>.</w:t>
      </w:r>
    </w:p>
    <w:sectPr w:rsidR="005A6081" w:rsidRPr="00646BE1" w:rsidSect="003903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C67"/>
    <w:multiLevelType w:val="multilevel"/>
    <w:tmpl w:val="0908C87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62502B5"/>
    <w:multiLevelType w:val="multilevel"/>
    <w:tmpl w:val="11265DE4"/>
    <w:lvl w:ilvl="0"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7A030D44"/>
    <w:multiLevelType w:val="multilevel"/>
    <w:tmpl w:val="40881516"/>
    <w:lvl w:ilvl="0"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553737695">
    <w:abstractNumId w:val="0"/>
  </w:num>
  <w:num w:numId="2" w16cid:durableId="968703129">
    <w:abstractNumId w:val="1"/>
  </w:num>
  <w:num w:numId="3" w16cid:durableId="965280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53"/>
    <w:rsid w:val="002B08B6"/>
    <w:rsid w:val="00357207"/>
    <w:rsid w:val="00360C62"/>
    <w:rsid w:val="00390381"/>
    <w:rsid w:val="004B7E53"/>
    <w:rsid w:val="005A6081"/>
    <w:rsid w:val="00634B6A"/>
    <w:rsid w:val="00646BE1"/>
    <w:rsid w:val="008077E1"/>
    <w:rsid w:val="009E4C6F"/>
    <w:rsid w:val="00B20A98"/>
    <w:rsid w:val="00D541D0"/>
    <w:rsid w:val="00D63C05"/>
    <w:rsid w:val="00D853CA"/>
    <w:rsid w:val="00D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83F6"/>
  <w15:chartTrackingRefBased/>
  <w15:docId w15:val="{E63D039E-B8CE-42D0-8ACF-534835FD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81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38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5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2022-04-07T18:21:00Z</dcterms:created>
  <dcterms:modified xsi:type="dcterms:W3CDTF">2022-04-07T20:17:00Z</dcterms:modified>
</cp:coreProperties>
</file>