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AAA0" w14:textId="7402D304" w:rsidR="00817D07" w:rsidRDefault="00817D07" w:rsidP="00817D07">
      <w:r>
        <w:t>Q3</w:t>
      </w:r>
      <w:r w:rsidRPr="00817D07">
        <w:t xml:space="preserve"> </w:t>
      </w:r>
      <w:r w:rsidRPr="00817D07">
        <w:t xml:space="preserve">Define a class </w:t>
      </w:r>
      <w:proofErr w:type="spellStart"/>
      <w:r w:rsidRPr="00817D07">
        <w:t>BankAccount</w:t>
      </w:r>
      <w:proofErr w:type="spellEnd"/>
      <w:r w:rsidRPr="00817D07">
        <w:t xml:space="preserve"> with account number and balance. Use a constructor to set the initial balance and write a function to display account details.</w:t>
      </w:r>
    </w:p>
    <w:p w14:paraId="7D5610BF" w14:textId="0BCE68FF" w:rsidR="00817D07" w:rsidRPr="00817D07" w:rsidRDefault="00817D07" w:rsidP="00817D07">
      <w:r w:rsidRPr="00817D07">
        <w:t>#include &lt;iostream&gt;</w:t>
      </w:r>
      <w:r w:rsidRPr="00817D07">
        <w:br/>
        <w:t>using namespace std;</w:t>
      </w:r>
      <w:r w:rsidRPr="00817D07">
        <w:br/>
      </w:r>
      <w:r w:rsidRPr="00817D07">
        <w:br/>
        <w:t>class Employee {</w:t>
      </w:r>
      <w:r w:rsidRPr="00817D07">
        <w:br/>
        <w:t xml:space="preserve">    int </w:t>
      </w:r>
      <w:proofErr w:type="spellStart"/>
      <w:r w:rsidRPr="00817D07">
        <w:t>emp_id</w:t>
      </w:r>
      <w:proofErr w:type="spellEnd"/>
      <w:r w:rsidRPr="00817D07">
        <w:t>;</w:t>
      </w:r>
      <w:r w:rsidRPr="00817D07">
        <w:br/>
        <w:t xml:space="preserve">    float salary;</w:t>
      </w:r>
      <w:r w:rsidRPr="00817D07">
        <w:br/>
      </w:r>
      <w:r w:rsidRPr="00817D07">
        <w:br/>
        <w:t>public:</w:t>
      </w:r>
      <w:r w:rsidRPr="00817D07">
        <w:br/>
        <w:t xml:space="preserve">    Employee(int id, float </w:t>
      </w:r>
      <w:proofErr w:type="spellStart"/>
      <w:r w:rsidRPr="00817D07">
        <w:t>sal</w:t>
      </w:r>
      <w:proofErr w:type="spellEnd"/>
      <w:r w:rsidRPr="00817D07">
        <w:t>) {</w:t>
      </w:r>
      <w:r w:rsidRPr="00817D07">
        <w:br/>
        <w:t xml:space="preserve">        </w:t>
      </w:r>
      <w:proofErr w:type="spellStart"/>
      <w:r w:rsidRPr="00817D07">
        <w:t>emp_id</w:t>
      </w:r>
      <w:proofErr w:type="spellEnd"/>
      <w:r w:rsidRPr="00817D07">
        <w:t xml:space="preserve"> = id;</w:t>
      </w:r>
      <w:r w:rsidRPr="00817D07">
        <w:br/>
        <w:t xml:space="preserve">        salary = </w:t>
      </w:r>
      <w:proofErr w:type="spellStart"/>
      <w:r w:rsidRPr="00817D07">
        <w:t>sal</w:t>
      </w:r>
      <w:proofErr w:type="spellEnd"/>
      <w:r w:rsidRPr="00817D07">
        <w:t>;</w:t>
      </w:r>
      <w:r w:rsidRPr="00817D07">
        <w:br/>
        <w:t xml:space="preserve">    }</w:t>
      </w:r>
      <w:r w:rsidRPr="00817D07">
        <w:br/>
      </w:r>
      <w:r w:rsidRPr="00817D07">
        <w:br/>
        <w:t xml:space="preserve">    void display() {</w:t>
      </w:r>
      <w:r w:rsidRPr="00817D07">
        <w:br/>
        <w:t xml:space="preserve">        </w:t>
      </w:r>
      <w:proofErr w:type="spellStart"/>
      <w:r w:rsidRPr="00817D07">
        <w:t>cout</w:t>
      </w:r>
      <w:proofErr w:type="spellEnd"/>
      <w:r w:rsidRPr="00817D07">
        <w:t xml:space="preserve"> &lt;&lt; "ID: " &lt;&lt; </w:t>
      </w:r>
      <w:proofErr w:type="spellStart"/>
      <w:r w:rsidRPr="00817D07">
        <w:t>emp_id</w:t>
      </w:r>
      <w:proofErr w:type="spellEnd"/>
      <w:r w:rsidRPr="00817D07">
        <w:t xml:space="preserve"> &lt;&lt; ", Salary: " &lt;&lt; salary;</w:t>
      </w:r>
      <w:r w:rsidRPr="00817D07">
        <w:br/>
        <w:t xml:space="preserve">    }</w:t>
      </w:r>
      <w:r w:rsidRPr="00817D07">
        <w:br/>
        <w:t>};</w:t>
      </w:r>
      <w:r w:rsidRPr="00817D07">
        <w:br/>
      </w:r>
      <w:r w:rsidRPr="00817D07">
        <w:br/>
        <w:t>int main() {</w:t>
      </w:r>
      <w:r w:rsidRPr="00817D07">
        <w:br/>
        <w:t xml:space="preserve">    Employee e(101, 50000);</w:t>
      </w:r>
      <w:r w:rsidRPr="00817D07">
        <w:br/>
        <w:t xml:space="preserve">    </w:t>
      </w:r>
      <w:proofErr w:type="spellStart"/>
      <w:r w:rsidRPr="00817D07">
        <w:t>e.display</w:t>
      </w:r>
      <w:proofErr w:type="spellEnd"/>
      <w:r w:rsidRPr="00817D07">
        <w:t>();</w:t>
      </w:r>
      <w:r w:rsidRPr="00817D07">
        <w:br/>
        <w:t>}</w:t>
      </w:r>
    </w:p>
    <w:p w14:paraId="1425696C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07"/>
    <w:rsid w:val="00817D07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40AE"/>
  <w15:chartTrackingRefBased/>
  <w15:docId w15:val="{283B3A74-FDE4-441D-BA67-0297630A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2026-03-25T00:08:00Z</dcterms:created>
  <dcterms:modified xsi:type="dcterms:W3CDTF">2026-03-25T00:09:00Z</dcterms:modified>
</cp:coreProperties>
</file>