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5C" w:rsidRPr="0050697F" w:rsidRDefault="007B4A5C" w:rsidP="007B4A5C">
      <w:pPr>
        <w:spacing w:after="0"/>
        <w:rPr>
          <w:rFonts w:ascii="NudiUni01k" w:hAnsi="NudiUni01k" w:cs="NudiUni01k"/>
          <w:b/>
          <w:bCs/>
        </w:rPr>
      </w:pPr>
      <w:r w:rsidRPr="0050697F">
        <w:rPr>
          <w:rFonts w:ascii="NudiUni01k" w:hAnsi="NudiUni01k" w:cs="NudiUni01k"/>
          <w:b/>
          <w:bCs/>
        </w:rPr>
        <w:t>ನಮಸ್ಕಾರ.</w:t>
      </w:r>
    </w:p>
    <w:p w:rsidR="007B4A5C" w:rsidRPr="0050697F" w:rsidRDefault="007B4A5C" w:rsidP="007B4A5C">
      <w:pPr>
        <w:spacing w:after="0"/>
        <w:rPr>
          <w:rFonts w:ascii="NudiUni01k" w:hAnsi="NudiUni01k" w:cs="NudiUni01k"/>
          <w:b/>
          <w:bCs/>
        </w:rPr>
      </w:pPr>
      <w:r w:rsidRPr="0050697F">
        <w:rPr>
          <w:rFonts w:ascii="NudiUni01k" w:hAnsi="NudiUni01k" w:cs="NudiUni01k"/>
          <w:b/>
          <w:bCs/>
        </w:rPr>
        <w:t xml:space="preserve">ನಮ್ಮತಂದೆಯವರಾದಶ್ರೀಯುತಕೊರಗಲ್ವಿರುಪಾಕ್ಷಪ್ಪಅವರನ್ನುಈವರ್ಷದರಾಜ್ಯೋತ್ಸವಪ್ರಶಸ್ತಿಗೆನಾಮನಿರ್ದೇಶನಮಾಡಲುತಮ್ಮಲ್ಲಿವಿನಂತಿ. </w:t>
      </w:r>
    </w:p>
    <w:p w:rsidR="007B4A5C" w:rsidRPr="0050697F" w:rsidRDefault="007B4A5C" w:rsidP="007B4A5C">
      <w:pPr>
        <w:spacing w:after="0"/>
        <w:rPr>
          <w:rFonts w:ascii="NudiUni01k" w:hAnsi="NudiUni01k" w:cs="NudiUni01k"/>
          <w:b/>
          <w:bCs/>
        </w:rPr>
      </w:pPr>
      <w:r w:rsidRPr="0050697F">
        <w:rPr>
          <w:rFonts w:ascii="NudiUni01k" w:hAnsi="NudiUni01k" w:cs="NudiUni01k"/>
          <w:b/>
          <w:bCs/>
        </w:rPr>
        <w:t>ನಾಮನಿರ್ದೇಶನಮಾಡಲುಈಕೆಳಗೆಕೊಟ್ಟವಿಧಾನವನ್ನುಅನುಸರಿಸಬೇಕಾಗಿವಿನಂತಿ.</w:t>
      </w:r>
    </w:p>
    <w:p w:rsidR="007B4A5C" w:rsidRPr="0050697F" w:rsidRDefault="007B4A5C" w:rsidP="007B4A5C">
      <w:pPr>
        <w:spacing w:after="0"/>
        <w:rPr>
          <w:rFonts w:ascii="NudiUni01k" w:hAnsi="NudiUni01k" w:cs="NudiUni01k"/>
          <w:b/>
          <w:bCs/>
        </w:rPr>
      </w:pPr>
      <w:r w:rsidRPr="0050697F">
        <w:rPr>
          <w:rFonts w:ascii="NudiUni01k" w:hAnsi="NudiUni01k" w:cs="NudiUni01k"/>
          <w:b/>
          <w:bCs/>
        </w:rPr>
        <w:t>First step:</w:t>
      </w:r>
    </w:p>
    <w:p w:rsidR="009C1BB4" w:rsidRPr="0050697F" w:rsidRDefault="007B4A5C" w:rsidP="007B4A5C">
      <w:pPr>
        <w:spacing w:after="0"/>
        <w:rPr>
          <w:rFonts w:ascii="NudiUni01k" w:hAnsi="NudiUni01k" w:cs="NudiUni01k"/>
          <w:b/>
          <w:bCs/>
          <w:highlight w:val="yellow"/>
        </w:rPr>
      </w:pPr>
      <w:r w:rsidRPr="0050697F">
        <w:rPr>
          <w:rFonts w:ascii="NudiUni01k" w:hAnsi="NudiUni01k" w:cs="NudiUni01k"/>
          <w:b/>
          <w:bCs/>
        </w:rPr>
        <w:t>ಮೊದಲುಈಕೆಳಗೆಕೊಟ್ಟಲಿಂಕಲ್ಲಿಕ್ಲಿಕ್ಮಾಡಿ</w:t>
      </w:r>
    </w:p>
    <w:p w:rsidR="009C1BB4" w:rsidRPr="0050697F" w:rsidRDefault="00EA1EF9" w:rsidP="00795F16">
      <w:pPr>
        <w:spacing w:after="0"/>
        <w:rPr>
          <w:rFonts w:ascii="NudiUni01k" w:hAnsi="NudiUni01k" w:cs="NudiUni01k"/>
          <w:b/>
          <w:bCs/>
        </w:rPr>
      </w:pPr>
      <w:hyperlink r:id="rId7" w:history="1">
        <w:r w:rsidR="007B4A5C" w:rsidRPr="0050697F">
          <w:rPr>
            <w:rStyle w:val="Hyperlink"/>
            <w:rFonts w:ascii="NudiUni01k" w:hAnsi="NudiUni01k" w:cs="NudiUni01k"/>
            <w:b/>
            <w:bCs/>
          </w:rPr>
          <w:t>https://sevasindhuservices.karnataka.gov.in/login.do#</w:t>
        </w:r>
      </w:hyperlink>
    </w:p>
    <w:p w:rsidR="007B4A5C" w:rsidRPr="0050697F" w:rsidRDefault="007B4A5C" w:rsidP="00795F16">
      <w:pPr>
        <w:spacing w:after="0"/>
        <w:rPr>
          <w:rFonts w:ascii="NudiUni01k" w:hAnsi="NudiUni01k" w:cs="NudiUni01k"/>
          <w:b/>
          <w:bCs/>
          <w:highlight w:val="yellow"/>
        </w:rPr>
      </w:pPr>
    </w:p>
    <w:p w:rsidR="009C1BB4" w:rsidRPr="0050697F" w:rsidRDefault="00A479E3" w:rsidP="00795F16">
      <w:pPr>
        <w:spacing w:after="0"/>
        <w:rPr>
          <w:rFonts w:ascii="NudiUni01k" w:hAnsi="NudiUni01k" w:cs="NudiUni01k"/>
          <w:b/>
          <w:bCs/>
          <w:highlight w:val="yellow"/>
        </w:rPr>
      </w:pPr>
      <w:r w:rsidRPr="0050697F">
        <w:rPr>
          <w:rFonts w:ascii="NudiUni01k" w:hAnsi="NudiUni01k" w:cs="NudiUni01k"/>
          <w:b/>
          <w:bCs/>
          <w:noProof/>
          <w:highlight w:val="yellow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4692650" cy="2009775"/>
            <wp:effectExtent l="0" t="0" r="0" b="9525"/>
            <wp:wrapTight wrapText="bothSides">
              <wp:wrapPolygon edited="0">
                <wp:start x="0" y="0"/>
                <wp:lineTo x="0" y="21498"/>
                <wp:lineTo x="21483" y="21498"/>
                <wp:lineTo x="21483" y="0"/>
                <wp:lineTo x="0" y="0"/>
              </wp:wrapPolygon>
            </wp:wrapTight>
            <wp:docPr id="1691518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C1BB4" w:rsidRPr="0050697F" w:rsidRDefault="009C1BB4" w:rsidP="00795F16">
      <w:pPr>
        <w:spacing w:after="0"/>
        <w:rPr>
          <w:rFonts w:ascii="NudiUni01k" w:hAnsi="NudiUni01k" w:cs="NudiUni01k"/>
          <w:b/>
          <w:bCs/>
          <w:highlight w:val="yellow"/>
        </w:rPr>
      </w:pPr>
    </w:p>
    <w:p w:rsidR="007B4A5C" w:rsidRPr="0050697F" w:rsidRDefault="007B4A5C" w:rsidP="007B4A5C">
      <w:pPr>
        <w:rPr>
          <w:rFonts w:ascii="NudiUni01k" w:hAnsi="NudiUni01k" w:cs="NudiUni01k"/>
          <w:highlight w:val="yellow"/>
        </w:rPr>
      </w:pPr>
    </w:p>
    <w:p w:rsidR="007B4A5C" w:rsidRPr="0050697F" w:rsidRDefault="007B4A5C" w:rsidP="007B4A5C">
      <w:pPr>
        <w:rPr>
          <w:rFonts w:ascii="NudiUni01k" w:hAnsi="NudiUni01k" w:cs="NudiUni01k"/>
          <w:highlight w:val="yellow"/>
        </w:rPr>
      </w:pPr>
    </w:p>
    <w:p w:rsidR="007B4A5C" w:rsidRPr="0050697F" w:rsidRDefault="007B4A5C" w:rsidP="007B4A5C">
      <w:pPr>
        <w:rPr>
          <w:rFonts w:ascii="NudiUni01k" w:hAnsi="NudiUni01k" w:cs="NudiUni01k"/>
          <w:highlight w:val="yellow"/>
        </w:rPr>
      </w:pPr>
    </w:p>
    <w:p w:rsidR="007B4A5C" w:rsidRPr="0050697F" w:rsidRDefault="007B4A5C" w:rsidP="007B4A5C">
      <w:pPr>
        <w:rPr>
          <w:rFonts w:ascii="NudiUni01k" w:hAnsi="NudiUni01k" w:cs="NudiUni01k"/>
          <w:highlight w:val="yellow"/>
        </w:rPr>
      </w:pPr>
    </w:p>
    <w:p w:rsidR="007B4A5C" w:rsidRPr="0050697F" w:rsidRDefault="007B4A5C" w:rsidP="007B4A5C">
      <w:pPr>
        <w:rPr>
          <w:rFonts w:ascii="NudiUni01k" w:hAnsi="NudiUni01k" w:cs="NudiUni01k"/>
          <w:b/>
          <w:bCs/>
          <w:highlight w:val="yellow"/>
        </w:rPr>
      </w:pPr>
    </w:p>
    <w:p w:rsidR="007B4A5C" w:rsidRPr="0050697F" w:rsidRDefault="007B4A5C" w:rsidP="007B4A5C">
      <w:pPr>
        <w:jc w:val="center"/>
        <w:rPr>
          <w:rFonts w:ascii="NudiUni01k" w:hAnsi="NudiUni01k" w:cs="NudiUni01k"/>
          <w:highlight w:val="yellow"/>
        </w:rPr>
      </w:pPr>
    </w:p>
    <w:p w:rsidR="007B4A5C" w:rsidRPr="0050697F" w:rsidRDefault="007B4A5C" w:rsidP="007B4A5C">
      <w:pPr>
        <w:rPr>
          <w:rFonts w:ascii="NudiUni01k" w:hAnsi="NudiUni01k" w:cs="NudiUni01k"/>
          <w:b/>
          <w:bCs/>
        </w:rPr>
      </w:pPr>
      <w:r w:rsidRPr="0050697F">
        <w:rPr>
          <w:rFonts w:ascii="NudiUni01k" w:hAnsi="NudiUni01k" w:cs="NudiUni01k"/>
          <w:b/>
          <w:bCs/>
        </w:rPr>
        <w:t>ಮೇಲಿನವಿಂಡೋದಲ್ಲಿ new user ಸೆಲೆಕ್ಟ್ಮಾಡಿ.</w:t>
      </w:r>
    </w:p>
    <w:p w:rsidR="007B4A5C" w:rsidRPr="0050697F" w:rsidRDefault="00A479E3" w:rsidP="007B4A5C">
      <w:pPr>
        <w:rPr>
          <w:rFonts w:ascii="NudiUni01k" w:hAnsi="NudiUni01k" w:cs="NudiUni01k"/>
          <w:b/>
          <w:bCs/>
        </w:rPr>
      </w:pPr>
      <w:r w:rsidRPr="0050697F">
        <w:rPr>
          <w:rFonts w:ascii="NudiUni01k" w:hAnsi="NudiUni01k" w:cs="NudiUni01k"/>
          <w:b/>
          <w:bCs/>
          <w:noProof/>
          <w:lang w:val="en-US"/>
        </w:rPr>
        <w:drawing>
          <wp:inline distT="0" distB="0" distL="0" distR="0">
            <wp:extent cx="3886200" cy="2248363"/>
            <wp:effectExtent l="0" t="0" r="0" b="0"/>
            <wp:docPr id="19211261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12611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1850" cy="225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9E3" w:rsidRPr="0050697F" w:rsidRDefault="00A479E3" w:rsidP="00A479E3">
      <w:pPr>
        <w:rPr>
          <w:rFonts w:ascii="NudiUni01k" w:hAnsi="NudiUni01k" w:cs="NudiUni01k"/>
          <w:b/>
          <w:bCs/>
        </w:rPr>
      </w:pPr>
      <w:r w:rsidRPr="0050697F">
        <w:rPr>
          <w:rFonts w:ascii="NudiUni01k" w:hAnsi="NudiUni01k" w:cs="NudiUni01k"/>
          <w:b/>
          <w:bCs/>
        </w:rPr>
        <w:t>ಮೇಲಿನವಿಂಡೋದಲ್ಲಿNEXTಸೆಲೆಕ್ಟ್ಮಾಡಿ.</w:t>
      </w:r>
      <w:r w:rsidR="00F85902" w:rsidRPr="0050697F">
        <w:rPr>
          <w:rFonts w:ascii="NudiUni01k" w:hAnsi="NudiUni01k" w:cs="NudiUni01k"/>
          <w:b/>
          <w:bCs/>
        </w:rPr>
        <w:t>ಮೊಬೈಲ್ನಂಬರ್ಗೆಬಂದ OTP ಕೆಳಗೆಎಂಟರ್ಮಾಡಿ</w:t>
      </w:r>
    </w:p>
    <w:p w:rsidR="00A479E3" w:rsidRPr="0050697F" w:rsidRDefault="00A479E3" w:rsidP="00A479E3">
      <w:pPr>
        <w:rPr>
          <w:rFonts w:ascii="NudiUni01k" w:hAnsi="NudiUni01k" w:cs="NudiUni01k"/>
          <w:b/>
          <w:bCs/>
        </w:rPr>
      </w:pPr>
      <w:r w:rsidRPr="0050697F">
        <w:rPr>
          <w:rFonts w:ascii="NudiUni01k" w:hAnsi="NudiUni01k" w:cs="NudiUni01k"/>
          <w:b/>
          <w:bCs/>
          <w:noProof/>
          <w:lang w:val="en-US"/>
        </w:rPr>
        <w:lastRenderedPageBreak/>
        <w:drawing>
          <wp:inline distT="0" distB="0" distL="0" distR="0">
            <wp:extent cx="2025650" cy="1970890"/>
            <wp:effectExtent l="0" t="0" r="0" b="0"/>
            <wp:docPr id="11892455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245500" name="Picture 1" descr="A screenshot of a computer&#10;&#10;Description automatically generated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5634" cy="198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7F3" w:rsidRPr="0050697F" w:rsidRDefault="006241F3" w:rsidP="00A479E3">
      <w:pPr>
        <w:rPr>
          <w:rFonts w:ascii="NudiUni01k" w:hAnsi="NudiUni01k" w:cs="NudiUni01k"/>
          <w:b/>
          <w:bCs/>
        </w:rPr>
      </w:pPr>
      <w:r w:rsidRPr="0050697F">
        <w:rPr>
          <w:rFonts w:ascii="NudiUni01k" w:hAnsi="NudiUni01k" w:cs="NudiUni01k"/>
          <w:b/>
          <w:bCs/>
        </w:rPr>
        <w:t>Click on allow in below window</w:t>
      </w:r>
    </w:p>
    <w:p w:rsidR="00A479E3" w:rsidRPr="0050697F" w:rsidRDefault="00A479E3" w:rsidP="00A479E3">
      <w:pPr>
        <w:rPr>
          <w:rFonts w:ascii="NudiUni01k" w:hAnsi="NudiUni01k" w:cs="NudiUni01k"/>
          <w:b/>
          <w:bCs/>
        </w:rPr>
      </w:pPr>
      <w:r w:rsidRPr="0050697F">
        <w:rPr>
          <w:rFonts w:ascii="NudiUni01k" w:hAnsi="NudiUni01k" w:cs="NudiUni01k"/>
          <w:b/>
          <w:bCs/>
          <w:noProof/>
          <w:lang w:val="en-US"/>
        </w:rPr>
        <w:drawing>
          <wp:inline distT="0" distB="0" distL="0" distR="0">
            <wp:extent cx="2532128" cy="3015493"/>
            <wp:effectExtent l="0" t="0" r="1905" b="0"/>
            <wp:docPr id="7985340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53409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3495" cy="30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A5C" w:rsidRPr="0050697F" w:rsidRDefault="007B4A5C" w:rsidP="007B4A5C">
      <w:pPr>
        <w:rPr>
          <w:rFonts w:ascii="NudiUni01k" w:hAnsi="NudiUni01k" w:cs="NudiUni01k"/>
          <w:b/>
          <w:bCs/>
          <w:highlight w:val="yellow"/>
        </w:rPr>
      </w:pPr>
    </w:p>
    <w:p w:rsidR="006241F3" w:rsidRPr="0050697F" w:rsidRDefault="006241F3" w:rsidP="007B4A5C">
      <w:pPr>
        <w:rPr>
          <w:rFonts w:ascii="NudiUni01k" w:hAnsi="NudiUni01k" w:cs="NudiUni01k"/>
          <w:b/>
          <w:bCs/>
          <w:highlight w:val="yellow"/>
        </w:rPr>
      </w:pPr>
      <w:r w:rsidRPr="0050697F">
        <w:rPr>
          <w:rFonts w:ascii="NudiUni01k" w:hAnsi="NudiUni01k" w:cs="NudiUni01k"/>
          <w:b/>
          <w:bCs/>
          <w:highlight w:val="yellow"/>
        </w:rPr>
        <w:t>Then you see below and enter your mail id and mobile number : password: Pampa#2401</w:t>
      </w:r>
    </w:p>
    <w:p w:rsidR="00B65914" w:rsidRPr="0050697F" w:rsidRDefault="00B65914" w:rsidP="007B4A5C">
      <w:pPr>
        <w:rPr>
          <w:rFonts w:ascii="NudiUni01k" w:hAnsi="NudiUni01k" w:cs="NudiUni01k"/>
          <w:b/>
          <w:bCs/>
          <w:highlight w:val="yellow"/>
        </w:rPr>
      </w:pPr>
      <w:r w:rsidRPr="0050697F">
        <w:rPr>
          <w:rFonts w:ascii="NudiUni01k" w:hAnsi="NudiUni01k" w:cs="NudiUni01k"/>
          <w:b/>
          <w:bCs/>
          <w:noProof/>
          <w:lang w:val="en-US"/>
        </w:rPr>
        <w:lastRenderedPageBreak/>
        <w:drawing>
          <wp:inline distT="0" distB="0" distL="0" distR="0">
            <wp:extent cx="4273550" cy="2533544"/>
            <wp:effectExtent l="0" t="0" r="0" b="635"/>
            <wp:docPr id="1417531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5314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0238" cy="2537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A5C" w:rsidRPr="0050697F" w:rsidRDefault="006241F3" w:rsidP="007B4A5C">
      <w:pPr>
        <w:rPr>
          <w:rFonts w:ascii="NudiUni01k" w:hAnsi="NudiUni01k" w:cs="NudiUni01k"/>
          <w:highlight w:val="yellow"/>
        </w:rPr>
      </w:pPr>
      <w:r w:rsidRPr="0050697F">
        <w:rPr>
          <w:rFonts w:ascii="NudiUni01k" w:hAnsi="NudiUni01k" w:cs="NudiUni01k"/>
          <w:highlight w:val="yellow"/>
        </w:rPr>
        <w:t>Then you receive OTP on mail and mobile number. Please click on resend on for mobile to get OTP. Enter OTP</w:t>
      </w:r>
    </w:p>
    <w:p w:rsidR="00E967F3" w:rsidRPr="0050697F" w:rsidRDefault="00E967F3" w:rsidP="007B4A5C">
      <w:pPr>
        <w:rPr>
          <w:rFonts w:ascii="NudiUni01k" w:hAnsi="NudiUni01k" w:cs="NudiUni01k"/>
          <w:highlight w:val="yellow"/>
        </w:rPr>
      </w:pPr>
      <w:r w:rsidRPr="0050697F">
        <w:rPr>
          <w:rFonts w:ascii="NudiUni01k" w:hAnsi="NudiUni01k" w:cs="NudiUni01k"/>
          <w:noProof/>
          <w:highlight w:val="yellow"/>
          <w:lang w:val="en-US"/>
        </w:rPr>
        <w:drawing>
          <wp:inline distT="0" distB="0" distL="0" distR="0">
            <wp:extent cx="5727700" cy="2171700"/>
            <wp:effectExtent l="0" t="0" r="6350" b="0"/>
            <wp:docPr id="14580972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774" w:rsidRPr="0050697F" w:rsidRDefault="00C82774" w:rsidP="00C82774">
      <w:pPr>
        <w:tabs>
          <w:tab w:val="left" w:pos="2990"/>
        </w:tabs>
        <w:rPr>
          <w:rFonts w:ascii="NudiUni01k" w:hAnsi="NudiUni01k" w:cs="NudiUni01k"/>
          <w:b/>
          <w:bCs/>
        </w:rPr>
      </w:pPr>
      <w:r w:rsidRPr="0050697F">
        <w:rPr>
          <w:rFonts w:ascii="NudiUni01k" w:hAnsi="NudiUni01k" w:cs="NudiUni01k"/>
          <w:b/>
          <w:bCs/>
        </w:rPr>
        <w:t xml:space="preserve">Validate after OTP, </w:t>
      </w:r>
      <w:r w:rsidR="00831DF6" w:rsidRPr="0050697F">
        <w:rPr>
          <w:rFonts w:ascii="NudiUni01k" w:hAnsi="NudiUni01k" w:cs="NudiUni01k"/>
          <w:b/>
          <w:bCs/>
        </w:rPr>
        <w:t>you</w:t>
      </w:r>
      <w:r w:rsidRPr="0050697F">
        <w:rPr>
          <w:rFonts w:ascii="NudiUni01k" w:hAnsi="NudiUni01k" w:cs="NudiUni01k"/>
          <w:b/>
          <w:bCs/>
        </w:rPr>
        <w:t xml:space="preserve"> see following message.</w:t>
      </w:r>
    </w:p>
    <w:p w:rsidR="00C82774" w:rsidRPr="0050697F" w:rsidRDefault="00C82774" w:rsidP="006241F3">
      <w:pPr>
        <w:rPr>
          <w:rFonts w:ascii="NudiUni01k" w:hAnsi="NudiUni01k" w:cs="NudiUni01k"/>
          <w:b/>
          <w:bCs/>
        </w:rPr>
      </w:pPr>
      <w:r w:rsidRPr="0050697F">
        <w:rPr>
          <w:rFonts w:ascii="NudiUni01k" w:hAnsi="NudiUni01k" w:cs="NudiUni01k"/>
          <w:b/>
          <w:bCs/>
          <w:noProof/>
          <w:lang w:val="en-US"/>
        </w:rPr>
        <w:drawing>
          <wp:inline distT="0" distB="0" distL="0" distR="0">
            <wp:extent cx="5727700" cy="285750"/>
            <wp:effectExtent l="0" t="0" r="6350" b="0"/>
            <wp:docPr id="4606779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1F3" w:rsidRPr="0050697F" w:rsidRDefault="006241F3" w:rsidP="006241F3">
      <w:pPr>
        <w:rPr>
          <w:rFonts w:ascii="NudiUni01k" w:hAnsi="NudiUni01k" w:cs="NudiUni01k"/>
          <w:b/>
          <w:bCs/>
        </w:rPr>
      </w:pPr>
      <w:r w:rsidRPr="0050697F">
        <w:rPr>
          <w:rFonts w:ascii="NudiUni01k" w:hAnsi="NudiUni01k" w:cs="NudiUni01k"/>
          <w:b/>
          <w:bCs/>
        </w:rPr>
        <w:t>Please validate and relog in with mail id and password in following window.</w:t>
      </w:r>
    </w:p>
    <w:p w:rsidR="00831DF6" w:rsidRPr="0050697F" w:rsidRDefault="00831DF6" w:rsidP="006241F3">
      <w:pPr>
        <w:rPr>
          <w:rFonts w:ascii="NudiUni01k" w:hAnsi="NudiUni01k" w:cs="NudiUni01k"/>
          <w:b/>
          <w:bCs/>
        </w:rPr>
      </w:pPr>
      <w:r w:rsidRPr="0050697F">
        <w:rPr>
          <w:rFonts w:ascii="NudiUni01k" w:hAnsi="NudiUni01k" w:cs="NudiUni01k"/>
          <w:b/>
          <w:bCs/>
        </w:rPr>
        <w:t xml:space="preserve">Enter your mail id and password Pampa#2401 </w:t>
      </w:r>
    </w:p>
    <w:p w:rsidR="006241F3" w:rsidRPr="0050697F" w:rsidRDefault="00C82774" w:rsidP="006241F3">
      <w:pPr>
        <w:rPr>
          <w:rFonts w:ascii="NudiUni01k" w:hAnsi="NudiUni01k" w:cs="NudiUni01k"/>
          <w:b/>
          <w:bCs/>
        </w:rPr>
      </w:pPr>
      <w:r w:rsidRPr="0050697F">
        <w:rPr>
          <w:rFonts w:ascii="NudiUni01k" w:hAnsi="NudiUni01k" w:cs="NudiUni01k"/>
          <w:b/>
          <w:bCs/>
          <w:noProof/>
          <w:lang w:val="en-US"/>
        </w:rPr>
        <w:lastRenderedPageBreak/>
        <w:drawing>
          <wp:inline distT="0" distB="0" distL="0" distR="0">
            <wp:extent cx="4762500" cy="2465673"/>
            <wp:effectExtent l="0" t="0" r="0" b="0"/>
            <wp:docPr id="1143406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4064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8066" cy="246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7F3" w:rsidRPr="0050697F" w:rsidRDefault="00E967F3" w:rsidP="007B4A5C">
      <w:pPr>
        <w:rPr>
          <w:rFonts w:ascii="NudiUni01k" w:hAnsi="NudiUni01k" w:cs="NudiUni01k"/>
          <w:highlight w:val="yellow"/>
        </w:rPr>
      </w:pPr>
    </w:p>
    <w:p w:rsidR="009C1BB4" w:rsidRPr="0050697F" w:rsidRDefault="009C1BB4" w:rsidP="00795F16">
      <w:pPr>
        <w:spacing w:after="0"/>
        <w:rPr>
          <w:rFonts w:ascii="NudiUni01k" w:hAnsi="NudiUni01k" w:cs="NudiUni01k"/>
          <w:b/>
          <w:bCs/>
          <w:highlight w:val="yellow"/>
        </w:rPr>
      </w:pPr>
    </w:p>
    <w:p w:rsidR="009C1BB4" w:rsidRPr="0050697F" w:rsidRDefault="009C1BB4" w:rsidP="00795F16">
      <w:pPr>
        <w:spacing w:after="0"/>
        <w:rPr>
          <w:rFonts w:ascii="NudiUni01k" w:hAnsi="NudiUni01k" w:cs="NudiUni01k"/>
          <w:b/>
          <w:bCs/>
          <w:highlight w:val="yellow"/>
        </w:rPr>
      </w:pPr>
    </w:p>
    <w:p w:rsidR="00795F16" w:rsidRPr="0050697F" w:rsidRDefault="00795F16" w:rsidP="00795F16">
      <w:pPr>
        <w:spacing w:after="0"/>
        <w:rPr>
          <w:rFonts w:ascii="NudiUni01k" w:hAnsi="NudiUni01k" w:cs="NudiUni01k"/>
          <w:b/>
          <w:bCs/>
        </w:rPr>
      </w:pPr>
      <w:r w:rsidRPr="0050697F">
        <w:rPr>
          <w:rFonts w:ascii="NudiUni01k" w:hAnsi="NudiUni01k" w:cs="NudiUni01k"/>
          <w:b/>
          <w:bCs/>
          <w:highlight w:val="yellow"/>
        </w:rPr>
        <w:t>ನಾನುಸೂಚಿಸುವಹೆಸರು</w:t>
      </w:r>
      <w:r w:rsidR="00B87403" w:rsidRPr="0050697F">
        <w:rPr>
          <w:rFonts w:ascii="NudiUni01k" w:hAnsi="NudiUni01k" w:cs="NudiUni01k"/>
          <w:b/>
          <w:bCs/>
          <w:highlight w:val="yellow"/>
        </w:rPr>
        <w:t>/My recommendations</w:t>
      </w:r>
      <w:r w:rsidRPr="0050697F">
        <w:rPr>
          <w:rFonts w:ascii="NudiUni01k" w:hAnsi="NudiUni01k" w:cs="NudiUni01k"/>
          <w:b/>
          <w:bCs/>
          <w:highlight w:val="yellow"/>
        </w:rPr>
        <w:t>:</w:t>
      </w:r>
      <w:r w:rsidRPr="0050697F">
        <w:rPr>
          <w:rFonts w:ascii="NudiUni01k" w:hAnsi="NudiUni01k" w:cs="NudiUni01k"/>
          <w:b/>
          <w:bCs/>
        </w:rPr>
        <w:t xml:space="preserve">  Virupakshappa Korgal </w:t>
      </w:r>
    </w:p>
    <w:p w:rsidR="00795F16" w:rsidRPr="0050697F" w:rsidRDefault="00795F16" w:rsidP="00795F16">
      <w:pPr>
        <w:spacing w:after="0"/>
        <w:rPr>
          <w:rFonts w:ascii="NudiUni01k" w:hAnsi="NudiUni01k" w:cs="NudiUni01k"/>
          <w:b/>
          <w:bCs/>
        </w:rPr>
      </w:pPr>
      <w:r w:rsidRPr="0050697F">
        <w:rPr>
          <w:rFonts w:ascii="NudiUni01k" w:hAnsi="NudiUni01k" w:cs="NudiUni01k"/>
          <w:b/>
          <w:bCs/>
          <w:highlight w:val="yellow"/>
        </w:rPr>
        <w:t>ಕ್ಷೇತ್ರಆಯ್ಕೆಮಾಡಿ</w:t>
      </w:r>
      <w:r w:rsidR="00B87403" w:rsidRPr="0050697F">
        <w:rPr>
          <w:rFonts w:ascii="NudiUni01k" w:hAnsi="NudiUni01k" w:cs="NudiUni01k"/>
          <w:b/>
          <w:bCs/>
          <w:highlight w:val="yellow"/>
        </w:rPr>
        <w:t xml:space="preserve">/select the field </w:t>
      </w:r>
      <w:r w:rsidRPr="0050697F">
        <w:rPr>
          <w:rFonts w:ascii="NudiUni01k" w:hAnsi="NudiUni01k" w:cs="NudiUni01k"/>
          <w:b/>
          <w:bCs/>
          <w:highlight w:val="yellow"/>
        </w:rPr>
        <w:t>:</w:t>
      </w:r>
      <w:r w:rsidR="000F5188" w:rsidRPr="0050697F">
        <w:rPr>
          <w:rFonts w:ascii="NudiUni01k" w:hAnsi="NudiUni01k" w:cs="NudiUni01k"/>
          <w:b/>
          <w:bCs/>
        </w:rPr>
        <w:t>ಸಂಕೀರ್ಣ</w:t>
      </w:r>
    </w:p>
    <w:p w:rsidR="00795F16" w:rsidRPr="0050697F" w:rsidRDefault="00795F16" w:rsidP="00795F16">
      <w:pPr>
        <w:spacing w:after="0"/>
        <w:rPr>
          <w:rFonts w:ascii="NudiUni01k" w:hAnsi="NudiUni01k" w:cs="NudiUni01k"/>
          <w:b/>
          <w:bCs/>
        </w:rPr>
      </w:pPr>
      <w:r w:rsidRPr="0050697F">
        <w:rPr>
          <w:rFonts w:ascii="NudiUni01k" w:hAnsi="NudiUni01k" w:cs="NudiUni01k"/>
          <w:b/>
          <w:bCs/>
          <w:highlight w:val="yellow"/>
        </w:rPr>
        <w:t>ಉಪವರ್ಗವನ್ನುಆಯ್ಕೆಮಾಡಿ</w:t>
      </w:r>
      <w:r w:rsidR="00B87403" w:rsidRPr="0050697F">
        <w:rPr>
          <w:rFonts w:ascii="NudiUni01k" w:hAnsi="NudiUni01k" w:cs="NudiUni01k"/>
          <w:b/>
          <w:bCs/>
          <w:highlight w:val="yellow"/>
        </w:rPr>
        <w:t xml:space="preserve">/select sub category </w:t>
      </w:r>
      <w:r w:rsidRPr="0050697F">
        <w:rPr>
          <w:rFonts w:ascii="NudiUni01k" w:hAnsi="NudiUni01k" w:cs="NudiUni01k"/>
          <w:b/>
          <w:bCs/>
          <w:highlight w:val="yellow"/>
        </w:rPr>
        <w:t>:</w:t>
      </w:r>
      <w:r w:rsidR="00CA77DE" w:rsidRPr="0050697F">
        <w:rPr>
          <w:rFonts w:ascii="NudiUni01k" w:hAnsi="NudiUni01k" w:cs="NudiUni01k"/>
          <w:b/>
          <w:bCs/>
        </w:rPr>
        <w:t xml:space="preserve">Please sel - </w:t>
      </w:r>
      <w:r w:rsidR="000F5188" w:rsidRPr="0050697F">
        <w:rPr>
          <w:rFonts w:ascii="NudiUni01k" w:hAnsi="NudiUni01k" w:cs="NudiUni01k"/>
          <w:b/>
          <w:bCs/>
        </w:rPr>
        <w:t>Nothing to be filled</w:t>
      </w:r>
    </w:p>
    <w:p w:rsidR="00CA77DE" w:rsidRPr="0050697F" w:rsidRDefault="00CA77DE" w:rsidP="00795F16">
      <w:pPr>
        <w:spacing w:after="0"/>
        <w:rPr>
          <w:rFonts w:ascii="NudiUni01k" w:hAnsi="NudiUni01k" w:cs="NudiUni01k"/>
          <w:b/>
          <w:bCs/>
        </w:rPr>
      </w:pPr>
      <w:r w:rsidRPr="0050697F">
        <w:rPr>
          <w:rFonts w:ascii="NudiUni01k" w:hAnsi="NudiUni01k" w:cs="NudiUni01k"/>
          <w:b/>
          <w:bCs/>
          <w:highlight w:val="yellow"/>
        </w:rPr>
        <w:t>ಇತರೆಸೂಚಿಸಿದಲ್ಲಿ/If others specify</w:t>
      </w:r>
      <w:r w:rsidRPr="0050697F">
        <w:rPr>
          <w:rFonts w:ascii="Nudi 01 k" w:hAnsi="Nudi 01 k" w:cs="NudiUni01k"/>
          <w:b/>
          <w:bCs/>
        </w:rPr>
        <w:t> </w:t>
      </w:r>
      <w:r w:rsidRPr="0050697F">
        <w:rPr>
          <w:rFonts w:ascii="NudiUni01k" w:hAnsi="NudiUni01k" w:cs="NudiUni01k"/>
          <w:b/>
          <w:bCs/>
        </w:rPr>
        <w:t>:ಸಾಹಿತ್ಯ, ಶಿಕ್ಷಣ, ಸಮಾಜಸೇವೆ, ನಾಟಕರಚನೆ, ಸಂಶೋಧನೆ, ಪುರಾಣರಚನೆ, ರೇಡಿಯೋಪ್ರಸಾರ, ಅಂಕಣಬರಹ, ಸಾಹಿತ್ಯಸಂಪಾದನೆ, ಸಾಹಿತ್ಯಗೋಷ್ಠಿ, ಸಂಘಸಂಸ್ಥೆ, ಪ್ರವಾಸಕಥನ,</w:t>
      </w:r>
    </w:p>
    <w:p w:rsidR="00B87403" w:rsidRPr="0050697F" w:rsidRDefault="00B87403" w:rsidP="00795F16">
      <w:pPr>
        <w:spacing w:after="0"/>
        <w:rPr>
          <w:rFonts w:ascii="NudiUni01k" w:hAnsi="NudiUni01k" w:cs="NudiUni01k"/>
          <w:b/>
          <w:bCs/>
          <w:highlight w:val="yellow"/>
        </w:rPr>
      </w:pPr>
    </w:p>
    <w:p w:rsidR="00795F16" w:rsidRPr="0050697F" w:rsidRDefault="009C1BB4" w:rsidP="00795F16">
      <w:pPr>
        <w:spacing w:after="0"/>
        <w:rPr>
          <w:rFonts w:ascii="NudiUni01k" w:hAnsi="NudiUni01k" w:cs="NudiUni01k"/>
          <w:b/>
          <w:bCs/>
        </w:rPr>
      </w:pPr>
      <w:r w:rsidRPr="0050697F">
        <w:rPr>
          <w:rFonts w:ascii="NudiUni01k" w:hAnsi="NudiUni01k" w:cs="NudiUni01k"/>
          <w:b/>
          <w:bCs/>
          <w:highlight w:val="yellow"/>
        </w:rPr>
        <w:t>ಕ್ಷೇತ್ರದಲ್ಲಿಅವರಕೊಡುಗೆ</w:t>
      </w:r>
      <w:r w:rsidR="00B87403" w:rsidRPr="0050697F">
        <w:rPr>
          <w:rFonts w:ascii="NudiUni01k" w:hAnsi="NudiUni01k" w:cs="NudiUni01k"/>
          <w:b/>
          <w:bCs/>
          <w:highlight w:val="yellow"/>
        </w:rPr>
        <w:t>/Contribution to the field</w:t>
      </w:r>
      <w:r w:rsidRPr="0050697F">
        <w:rPr>
          <w:rFonts w:ascii="NudiUni01k" w:hAnsi="NudiUni01k" w:cs="NudiUni01k"/>
          <w:b/>
          <w:bCs/>
          <w:highlight w:val="yellow"/>
        </w:rPr>
        <w:t>:</w:t>
      </w:r>
    </w:p>
    <w:p w:rsidR="00767CD6" w:rsidRDefault="0098121B" w:rsidP="0098121B">
      <w:pPr>
        <w:spacing w:after="0" w:line="240" w:lineRule="auto"/>
        <w:rPr>
          <w:rFonts w:ascii="NudiUni01k" w:hAnsi="NudiUni01k" w:cs="NudiUni01k"/>
          <w:sz w:val="24"/>
          <w:szCs w:val="24"/>
        </w:rPr>
      </w:pPr>
      <w:r w:rsidRPr="0050697F">
        <w:rPr>
          <w:rFonts w:ascii="NudiUni01k" w:hAnsi="NudiUni01k" w:cs="NudiUni01k"/>
          <w:sz w:val="24"/>
          <w:szCs w:val="24"/>
        </w:rPr>
        <w:t>ಸಾಹಿತ್ಯರಚನೆ</w:t>
      </w:r>
      <w:r w:rsidR="00767CD6">
        <w:rPr>
          <w:rFonts w:ascii="NudiUni01k" w:hAnsi="NudiUni01k" w:cs="NudiUni01k"/>
          <w:sz w:val="24"/>
          <w:szCs w:val="24"/>
        </w:rPr>
        <w:t xml:space="preserve"> </w:t>
      </w:r>
    </w:p>
    <w:p w:rsidR="00767CD6" w:rsidRDefault="0098121B" w:rsidP="0098121B">
      <w:pPr>
        <w:spacing w:after="0" w:line="240" w:lineRule="auto"/>
        <w:rPr>
          <w:rFonts w:ascii="NudiUni01k" w:hAnsi="NudiUni01k" w:cs="NudiUni01k"/>
          <w:sz w:val="24"/>
          <w:szCs w:val="24"/>
        </w:rPr>
      </w:pPr>
      <w:r w:rsidRPr="0050697F">
        <w:rPr>
          <w:rFonts w:ascii="NudiUni01k" w:hAnsi="NudiUni01k" w:cs="NudiUni01k"/>
          <w:sz w:val="24"/>
          <w:szCs w:val="24"/>
        </w:rPr>
        <w:t>1.ನ್ಯಾಯ</w:t>
      </w:r>
      <w:r w:rsidR="00C755B4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>ಮತ್ತು</w:t>
      </w:r>
      <w:r w:rsidR="00C755B4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>ಇತರ</w:t>
      </w:r>
      <w:r w:rsidR="00C755B4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>ಕತೆಗಳು : ಕಥಾಸಂಕಲನ -೧೯೮೮</w:t>
      </w:r>
    </w:p>
    <w:p w:rsidR="00767CD6" w:rsidRDefault="0098121B" w:rsidP="0098121B">
      <w:pPr>
        <w:spacing w:after="0" w:line="240" w:lineRule="auto"/>
        <w:rPr>
          <w:rFonts w:ascii="NudiUni01k" w:hAnsi="NudiUni01k" w:cs="NudiUni01k"/>
          <w:sz w:val="24"/>
          <w:szCs w:val="24"/>
        </w:rPr>
      </w:pPr>
      <w:r w:rsidRPr="0050697F">
        <w:rPr>
          <w:rFonts w:ascii="NudiUni01k" w:hAnsi="NudiUni01k" w:cs="NudiUni01k"/>
          <w:sz w:val="24"/>
          <w:szCs w:val="24"/>
        </w:rPr>
        <w:t>2.ಬದುಕಿನ</w:t>
      </w:r>
      <w:r w:rsidR="00C755B4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>ಚಿತ್ರಗಳು</w:t>
      </w:r>
      <w:r w:rsidR="00C755B4">
        <w:rPr>
          <w:rFonts w:ascii="NudiUni01k" w:hAnsi="NudiUni01k" w:cs="NudiUni01k"/>
          <w:sz w:val="24"/>
          <w:szCs w:val="24"/>
        </w:rPr>
        <w:t xml:space="preserve">   </w:t>
      </w:r>
      <w:r w:rsidRPr="0050697F">
        <w:rPr>
          <w:rFonts w:ascii="NudiUni01k" w:hAnsi="NudiUni01k" w:cs="NudiUni01k"/>
          <w:sz w:val="24"/>
          <w:szCs w:val="24"/>
        </w:rPr>
        <w:t>:ಕಥಾಸಂಕಲನ-೧೯೮೯</w:t>
      </w:r>
    </w:p>
    <w:p w:rsidR="00C755B4" w:rsidRDefault="0098121B" w:rsidP="0098121B">
      <w:pPr>
        <w:spacing w:after="0" w:line="240" w:lineRule="auto"/>
        <w:rPr>
          <w:rFonts w:ascii="NudiUni01k" w:hAnsi="NudiUni01k" w:cs="NudiUni01k"/>
          <w:sz w:val="24"/>
          <w:szCs w:val="24"/>
        </w:rPr>
      </w:pPr>
      <w:r w:rsidRPr="0050697F">
        <w:rPr>
          <w:rFonts w:ascii="NudiUni01k" w:hAnsi="NudiUni01k" w:cs="NudiUni01k"/>
          <w:sz w:val="24"/>
          <w:szCs w:val="24"/>
        </w:rPr>
        <w:t>3.ಮಣ್ಣಿನಗುಣ</w:t>
      </w:r>
      <w:r w:rsidR="00C755B4">
        <w:rPr>
          <w:rFonts w:ascii="NudiUni01k" w:hAnsi="NudiUni01k" w:cs="NudiUni01k"/>
          <w:sz w:val="24"/>
          <w:szCs w:val="24"/>
        </w:rPr>
        <w:t>:</w:t>
      </w:r>
      <w:r w:rsidR="00767CD6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>ಕಥಾಸಂಕಲನ</w:t>
      </w:r>
      <w:r w:rsidR="00C755B4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>೧೯೯೨</w:t>
      </w:r>
      <w:r w:rsidR="00C755B4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>ಮಣ್ಣಿನಗುಣ</w:t>
      </w:r>
      <w:r w:rsidR="00C755B4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>ಕಥೆ</w:t>
      </w:r>
      <w:r w:rsidR="00C755B4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>೧೯೯೫ದಲ್ಲಿ</w:t>
      </w:r>
      <w:r w:rsidR="00C755B4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>ಪ್ರಥಮ</w:t>
      </w:r>
      <w:r w:rsidR="00C755B4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>(ಐಚ್ಛಿಕ</w:t>
      </w:r>
      <w:r w:rsidR="00C755B4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>ಕನ್ನಡಪಿ.ಯು.ಸಿಗೆ</w:t>
      </w:r>
      <w:r w:rsidR="00C755B4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>ಪಠ್ಯವಾಗಿತ್ತು.</w:t>
      </w:r>
      <w:r w:rsidR="00C755B4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>4.ಪ್ರೀತಿಯಾಗಿ</w:t>
      </w:r>
      <w:r w:rsidR="00C755B4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>ಕಾಡಿತ್ತು</w:t>
      </w:r>
      <w:r w:rsidR="00C755B4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>ನೋಡ</w:t>
      </w:r>
      <w:r w:rsidR="00C755B4">
        <w:rPr>
          <w:rFonts w:ascii="NudiUni01k" w:hAnsi="NudiUni01k" w:cs="NudiUni01k"/>
          <w:sz w:val="24"/>
          <w:szCs w:val="24"/>
        </w:rPr>
        <w:t xml:space="preserve"> :(</w:t>
      </w:r>
      <w:r w:rsidRPr="0050697F">
        <w:rPr>
          <w:rFonts w:ascii="NudiUni01k" w:hAnsi="NudiUni01k" w:cs="NudiUni01k"/>
          <w:sz w:val="24"/>
          <w:szCs w:val="24"/>
        </w:rPr>
        <w:t>ಒಂದು</w:t>
      </w:r>
      <w:r w:rsidR="00C755B4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>ನಾಯಿಯ</w:t>
      </w:r>
      <w:r w:rsidR="00C755B4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>ಸತ್ಯಕಥೆ) -೨೦೦೧</w:t>
      </w:r>
      <w:r w:rsidR="00C755B4">
        <w:rPr>
          <w:rFonts w:ascii="NudiUni01k" w:hAnsi="NudiUni01k" w:cs="NudiUni01k"/>
          <w:sz w:val="24"/>
          <w:szCs w:val="24"/>
        </w:rPr>
        <w:t>.</w:t>
      </w:r>
    </w:p>
    <w:p w:rsidR="00956F16" w:rsidRDefault="0098121B" w:rsidP="0098121B">
      <w:pPr>
        <w:spacing w:after="0" w:line="240" w:lineRule="auto"/>
        <w:rPr>
          <w:rFonts w:ascii="NudiUni01k" w:hAnsi="NudiUni01k" w:cs="NudiUni01k"/>
          <w:sz w:val="24"/>
          <w:szCs w:val="24"/>
        </w:rPr>
      </w:pPr>
      <w:r w:rsidRPr="0050697F">
        <w:rPr>
          <w:rFonts w:ascii="NudiUni01k" w:hAnsi="NudiUni01k" w:cs="NudiUni01k"/>
          <w:sz w:val="24"/>
          <w:szCs w:val="24"/>
        </w:rPr>
        <w:t>5.ಸಿಂಬಳ</w:t>
      </w:r>
      <w:r w:rsidR="00C755B4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>ಬುರುಕನ</w:t>
      </w:r>
      <w:r w:rsidR="00956F16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>ಕಥೆಗಳು</w:t>
      </w:r>
      <w:r w:rsidR="00956F16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>:ಮಕ್ಕಳಕಥೆಗಳು -೧೯೯೯</w:t>
      </w:r>
    </w:p>
    <w:p w:rsidR="00C2317E" w:rsidRDefault="0098121B" w:rsidP="0098121B">
      <w:pPr>
        <w:spacing w:after="0" w:line="240" w:lineRule="auto"/>
        <w:rPr>
          <w:rFonts w:ascii="NudiUni01k" w:hAnsi="NudiUni01k" w:cs="NudiUni01k"/>
          <w:sz w:val="24"/>
          <w:szCs w:val="24"/>
        </w:rPr>
      </w:pPr>
      <w:r w:rsidRPr="0050697F">
        <w:rPr>
          <w:rFonts w:ascii="NudiUni01k" w:hAnsi="NudiUni01k" w:cs="NudiUni01k"/>
          <w:sz w:val="24"/>
          <w:szCs w:val="24"/>
        </w:rPr>
        <w:t>6.</w:t>
      </w:r>
      <w:r w:rsidR="00956F16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>ನೆಲವಿಗಿರಿಗೆಪ್ಪನವರು</w:t>
      </w:r>
      <w:r w:rsidR="00956F16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>:ಚರಿತ್ರೆ</w:t>
      </w:r>
      <w:r w:rsidR="00C2317E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>(೧೯೯೧</w:t>
      </w:r>
      <w:r w:rsidR="00C2317E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>ತೋಂಟದಾರ್ಯಮಠಪ್ರಕಟಣೆ</w:t>
      </w:r>
      <w:r w:rsidR="00C2317E">
        <w:rPr>
          <w:rFonts w:ascii="NudiUni01k" w:hAnsi="NudiUni01k" w:cs="NudiUni01k"/>
          <w:sz w:val="24"/>
          <w:szCs w:val="24"/>
        </w:rPr>
        <w:t>)</w:t>
      </w:r>
      <w:r w:rsidRPr="0050697F">
        <w:rPr>
          <w:rFonts w:ascii="NudiUni01k" w:hAnsi="NudiUni01k" w:cs="NudiUni01k"/>
          <w:sz w:val="24"/>
          <w:szCs w:val="24"/>
        </w:rPr>
        <w:t xml:space="preserve">. </w:t>
      </w:r>
    </w:p>
    <w:p w:rsidR="00C2317E" w:rsidRDefault="0098121B" w:rsidP="0098121B">
      <w:pPr>
        <w:spacing w:after="0" w:line="240" w:lineRule="auto"/>
        <w:rPr>
          <w:rFonts w:ascii="NudiUni01k" w:hAnsi="NudiUni01k" w:cs="NudiUni01k"/>
          <w:sz w:val="24"/>
          <w:szCs w:val="24"/>
        </w:rPr>
      </w:pPr>
      <w:r w:rsidRPr="0050697F">
        <w:rPr>
          <w:rFonts w:ascii="NudiUni01k" w:hAnsi="NudiUni01k" w:cs="NudiUni01k"/>
          <w:sz w:val="24"/>
          <w:szCs w:val="24"/>
        </w:rPr>
        <w:t>7.ಕುರುಬಗೊಂಡಶೆಟ್ಟರು</w:t>
      </w:r>
      <w:r w:rsidR="00C2317E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>:ಚರಿತ್ರೆ</w:t>
      </w:r>
      <w:r w:rsidR="00C2317E">
        <w:rPr>
          <w:rFonts w:ascii="NudiUni01k" w:hAnsi="NudiUni01k" w:cs="NudiUni01k"/>
          <w:sz w:val="24"/>
          <w:szCs w:val="24"/>
        </w:rPr>
        <w:t xml:space="preserve"> (</w:t>
      </w:r>
      <w:r w:rsidRPr="0050697F">
        <w:rPr>
          <w:rFonts w:ascii="NudiUni01k" w:hAnsi="NudiUni01k" w:cs="NudiUni01k"/>
          <w:sz w:val="24"/>
          <w:szCs w:val="24"/>
        </w:rPr>
        <w:t>೧೯೯೬</w:t>
      </w:r>
      <w:r w:rsidR="00C2317E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>ತೋಂಟದಾರ್ಯಮಠ</w:t>
      </w:r>
      <w:r w:rsidR="00C2317E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>ಪ್ರಕಟಣೆ</w:t>
      </w:r>
      <w:r w:rsidR="00C2317E">
        <w:rPr>
          <w:rFonts w:ascii="NudiUni01k" w:hAnsi="NudiUni01k" w:cs="NudiUni01k"/>
          <w:sz w:val="24"/>
          <w:szCs w:val="24"/>
        </w:rPr>
        <w:t>)</w:t>
      </w:r>
    </w:p>
    <w:p w:rsidR="00DC2E0C" w:rsidRDefault="0098121B" w:rsidP="0098121B">
      <w:pPr>
        <w:spacing w:after="0" w:line="240" w:lineRule="auto"/>
        <w:rPr>
          <w:rFonts w:ascii="NudiUni01k" w:hAnsi="NudiUni01k" w:cs="NudiUni01k"/>
          <w:sz w:val="24"/>
          <w:szCs w:val="24"/>
        </w:rPr>
      </w:pPr>
      <w:r w:rsidRPr="0050697F">
        <w:rPr>
          <w:rFonts w:ascii="NudiUni01k" w:hAnsi="NudiUni01k" w:cs="NudiUni01k"/>
          <w:sz w:val="24"/>
          <w:szCs w:val="24"/>
        </w:rPr>
        <w:t>8.ಮುದೇನೂರು</w:t>
      </w:r>
      <w:r w:rsidR="00C2317E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>ಸಂಗಣ್ಣನವರು</w:t>
      </w:r>
      <w:r w:rsidR="00C2317E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>:ಚರಿತ್ರೆ</w:t>
      </w:r>
      <w:r w:rsidR="00C2317E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>(೨೦೧೯</w:t>
      </w:r>
      <w:r w:rsidR="00C2317E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>ತೋಂಟದಾರ್ಯಮಠಪ್ರಕಟಣೆ</w:t>
      </w:r>
      <w:r w:rsidR="00C2317E">
        <w:rPr>
          <w:rFonts w:ascii="NudiUni01k" w:hAnsi="NudiUni01k" w:cs="NudiUni01k"/>
          <w:sz w:val="24"/>
          <w:szCs w:val="24"/>
        </w:rPr>
        <w:t>)</w:t>
      </w:r>
      <w:r w:rsidRPr="0050697F">
        <w:rPr>
          <w:rFonts w:ascii="NudiUni01k" w:hAnsi="NudiUni01k" w:cs="NudiUni01k"/>
          <w:sz w:val="24"/>
          <w:szCs w:val="24"/>
        </w:rPr>
        <w:t>.</w:t>
      </w:r>
      <w:r w:rsidR="00C2317E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>9.ಚಕ್ಕಡಿಗೊಂದು</w:t>
      </w:r>
      <w:r w:rsidR="00DC2E0C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>ಮೋಟಾರು</w:t>
      </w:r>
      <w:r w:rsidR="00DC2E0C">
        <w:rPr>
          <w:rFonts w:ascii="NudiUni01k" w:hAnsi="NudiUni01k" w:cs="NudiUni01k"/>
          <w:sz w:val="24"/>
          <w:szCs w:val="24"/>
        </w:rPr>
        <w:t xml:space="preserve">  </w:t>
      </w:r>
      <w:r w:rsidRPr="0050697F">
        <w:rPr>
          <w:rFonts w:ascii="NudiUni01k" w:hAnsi="NudiUni01k" w:cs="NudiUni01k"/>
          <w:sz w:val="24"/>
          <w:szCs w:val="24"/>
        </w:rPr>
        <w:t>:ಮಕ್ಕಳಕಾವ್ಯ</w:t>
      </w:r>
      <w:r w:rsidR="00DC2E0C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>(೨೦೦೨)</w:t>
      </w:r>
      <w:r w:rsidR="00DC2E0C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>ಜ್ಞಾನವಿಜ್ಞಾನ</w:t>
      </w:r>
      <w:r w:rsidR="00DC2E0C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>ಪರಿಷತ್ತು</w:t>
      </w:r>
      <w:r w:rsidR="00DC2E0C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 xml:space="preserve">ಪ್ರಕಟಣೆ. </w:t>
      </w:r>
    </w:p>
    <w:p w:rsidR="00DC2E0C" w:rsidRDefault="0098121B" w:rsidP="0098121B">
      <w:pPr>
        <w:spacing w:after="0" w:line="240" w:lineRule="auto"/>
        <w:rPr>
          <w:rFonts w:ascii="NudiUni01k" w:hAnsi="NudiUni01k" w:cs="NudiUni01k"/>
          <w:sz w:val="24"/>
          <w:szCs w:val="24"/>
        </w:rPr>
      </w:pPr>
      <w:r w:rsidRPr="0050697F">
        <w:rPr>
          <w:rFonts w:ascii="NudiUni01k" w:hAnsi="NudiUni01k" w:cs="NudiUni01k"/>
          <w:sz w:val="24"/>
          <w:szCs w:val="24"/>
        </w:rPr>
        <w:t>10.ಗುಜುಮಾಪುರಿ</w:t>
      </w:r>
      <w:r w:rsidR="00DC2E0C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>:ಮಕ್ಕಳ</w:t>
      </w:r>
      <w:r w:rsidR="00DC2E0C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>ಕವಿತೆಗಳು</w:t>
      </w:r>
      <w:r w:rsidR="00DC2E0C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 xml:space="preserve">(೨೦೧೦) </w:t>
      </w:r>
    </w:p>
    <w:p w:rsidR="00DC2E0C" w:rsidRDefault="0098121B" w:rsidP="0098121B">
      <w:pPr>
        <w:spacing w:after="0" w:line="240" w:lineRule="auto"/>
        <w:rPr>
          <w:rFonts w:ascii="NudiUni01k" w:hAnsi="NudiUni01k" w:cs="NudiUni01k"/>
          <w:sz w:val="24"/>
          <w:szCs w:val="24"/>
        </w:rPr>
      </w:pPr>
      <w:r w:rsidRPr="0050697F">
        <w:rPr>
          <w:rFonts w:ascii="NudiUni01k" w:hAnsi="NudiUni01k" w:cs="NudiUni01k"/>
          <w:sz w:val="24"/>
          <w:szCs w:val="24"/>
        </w:rPr>
        <w:t>11.ಮೀಸೆಯ</w:t>
      </w:r>
      <w:r w:rsidR="00DC2E0C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>ಜೋಕಾಲಿ</w:t>
      </w:r>
      <w:r w:rsidR="00DC2E0C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>:ಮಕ್ಕಳ</w:t>
      </w:r>
      <w:r w:rsidR="00DC2E0C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>ಕವಿತೆಗಳು</w:t>
      </w:r>
      <w:r w:rsidR="00DC2E0C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 xml:space="preserve">(೨೦೧೦) </w:t>
      </w:r>
    </w:p>
    <w:p w:rsidR="004A18C4" w:rsidRDefault="0098121B" w:rsidP="0098121B">
      <w:pPr>
        <w:spacing w:after="0" w:line="240" w:lineRule="auto"/>
        <w:rPr>
          <w:rFonts w:ascii="NudiUni01k" w:hAnsi="NudiUni01k" w:cs="NudiUni01k"/>
          <w:sz w:val="24"/>
          <w:szCs w:val="24"/>
        </w:rPr>
      </w:pPr>
      <w:r w:rsidRPr="0050697F">
        <w:rPr>
          <w:rFonts w:ascii="NudiUni01k" w:hAnsi="NudiUni01k" w:cs="NudiUni01k"/>
          <w:sz w:val="24"/>
          <w:szCs w:val="24"/>
        </w:rPr>
        <w:lastRenderedPageBreak/>
        <w:t>12.ಲಲಿತ</w:t>
      </w:r>
      <w:r w:rsidR="00DC2E0C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>ಲಹರಿ</w:t>
      </w:r>
      <w:r w:rsidR="00DC2E0C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>:ಪ್ರಬಂಧ</w:t>
      </w:r>
      <w:r w:rsidR="00DC2E0C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 xml:space="preserve">ಸಂಕಲನ (೨೦೦೨) </w:t>
      </w:r>
    </w:p>
    <w:p w:rsidR="004A18C4" w:rsidRDefault="0098121B" w:rsidP="0098121B">
      <w:pPr>
        <w:spacing w:after="0" w:line="240" w:lineRule="auto"/>
        <w:rPr>
          <w:rFonts w:ascii="NudiUni01k" w:hAnsi="NudiUni01k" w:cs="NudiUni01k"/>
          <w:sz w:val="24"/>
          <w:szCs w:val="24"/>
        </w:rPr>
      </w:pPr>
      <w:r w:rsidRPr="0050697F">
        <w:rPr>
          <w:rFonts w:ascii="NudiUni01k" w:hAnsi="NudiUni01k" w:cs="NudiUni01k"/>
          <w:sz w:val="24"/>
          <w:szCs w:val="24"/>
        </w:rPr>
        <w:t>13.</w:t>
      </w:r>
      <w:r w:rsidR="004A18C4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>ಶಬ್ದಸೋಪಾನ</w:t>
      </w:r>
      <w:r w:rsidR="004A18C4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>:ವಿಮರ್ಶೆ (೨೦೦೩) ಆ</w:t>
      </w:r>
      <w:r w:rsidR="004A18C4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>ವರ್ಷದ</w:t>
      </w:r>
      <w:r w:rsidR="004A18C4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>ಕನ್ನಡ</w:t>
      </w:r>
      <w:r w:rsidR="004A18C4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>ಮತ್ತು</w:t>
      </w:r>
      <w:r w:rsidR="004A18C4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>ಸಂಸ್ಕೃತ</w:t>
      </w:r>
      <w:r w:rsidR="004A18C4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>ಇಲಾಖೆಯ</w:t>
      </w:r>
      <w:r w:rsidR="004A18C4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>ಪುಸ್ತಕ</w:t>
      </w:r>
      <w:r w:rsidR="004A18C4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>ಬಹುಮಾನ</w:t>
      </w:r>
      <w:r w:rsidR="004A18C4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>ಪಡೆದ</w:t>
      </w:r>
      <w:r w:rsidR="004A18C4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 xml:space="preserve">ಕೃತಿ. </w:t>
      </w:r>
    </w:p>
    <w:p w:rsidR="00165681" w:rsidRDefault="0098121B" w:rsidP="0098121B">
      <w:pPr>
        <w:spacing w:after="0" w:line="240" w:lineRule="auto"/>
        <w:rPr>
          <w:rFonts w:ascii="NudiUni01k" w:hAnsi="NudiUni01k" w:cs="NudiUni01k"/>
          <w:sz w:val="24"/>
          <w:szCs w:val="24"/>
        </w:rPr>
      </w:pPr>
      <w:r w:rsidRPr="0050697F">
        <w:rPr>
          <w:rFonts w:ascii="NudiUni01k" w:hAnsi="NudiUni01k" w:cs="NudiUni01k"/>
          <w:sz w:val="24"/>
          <w:szCs w:val="24"/>
        </w:rPr>
        <w:t>14</w:t>
      </w:r>
      <w:r w:rsidR="00165681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>.ಶಿವಲಿಂಗಕಾವ್ಯ :ಭಾಮಿನಿಷಟ್ಪದಿಯಲ್ಲಿ</w:t>
      </w:r>
      <w:r w:rsidR="00165681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>ಪುರಾಣ (೨೦೦೪)</w:t>
      </w:r>
    </w:p>
    <w:p w:rsidR="00165681" w:rsidRDefault="0098121B" w:rsidP="0098121B">
      <w:pPr>
        <w:spacing w:after="0" w:line="240" w:lineRule="auto"/>
        <w:rPr>
          <w:rFonts w:ascii="NudiUni01k" w:hAnsi="NudiUni01k" w:cs="NudiUni01k"/>
          <w:sz w:val="24"/>
          <w:szCs w:val="24"/>
        </w:rPr>
      </w:pPr>
      <w:r w:rsidRPr="0050697F">
        <w:rPr>
          <w:rFonts w:ascii="NudiUni01k" w:hAnsi="NudiUni01k" w:cs="NudiUni01k"/>
          <w:sz w:val="24"/>
          <w:szCs w:val="24"/>
        </w:rPr>
        <w:t>15.</w:t>
      </w:r>
      <w:r w:rsidR="00165681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>ವಚನಾಂಜಲಿ</w:t>
      </w:r>
      <w:r w:rsidR="00165681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>:ವಚನಗಳ</w:t>
      </w:r>
      <w:r w:rsidR="00165681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>ಸಂಕಲನ</w:t>
      </w:r>
      <w:r w:rsidR="00165681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>( ೨೦೦೭)</w:t>
      </w:r>
    </w:p>
    <w:p w:rsidR="00165681" w:rsidRDefault="0098121B" w:rsidP="0098121B">
      <w:pPr>
        <w:spacing w:after="0" w:line="240" w:lineRule="auto"/>
        <w:rPr>
          <w:rFonts w:ascii="NudiUni01k" w:hAnsi="NudiUni01k" w:cs="NudiUni01k"/>
          <w:sz w:val="24"/>
          <w:szCs w:val="24"/>
        </w:rPr>
      </w:pPr>
      <w:r w:rsidRPr="0050697F">
        <w:rPr>
          <w:rFonts w:ascii="NudiUni01k" w:hAnsi="NudiUni01k" w:cs="NudiUni01k"/>
          <w:sz w:val="24"/>
          <w:szCs w:val="24"/>
        </w:rPr>
        <w:t>16</w:t>
      </w:r>
      <w:r w:rsidR="00165681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>.ಶ್ರೀಹಮ್ಮಿಗೇಶ್ವರ</w:t>
      </w:r>
      <w:r w:rsidR="00165681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>ಚರಿತ್ರೆ</w:t>
      </w:r>
      <w:r w:rsidR="00165681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>:ಭಾಮಿನಿ</w:t>
      </w:r>
      <w:r w:rsidR="00165681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>ಷಟ್ಪದಿಯಲ್ಲಿ</w:t>
      </w:r>
      <w:r w:rsidR="00165681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 xml:space="preserve">ಕಾವ್ಯ (೨೦೧೦) </w:t>
      </w:r>
    </w:p>
    <w:p w:rsidR="00165681" w:rsidRDefault="0098121B" w:rsidP="0098121B">
      <w:pPr>
        <w:spacing w:after="0" w:line="240" w:lineRule="auto"/>
        <w:rPr>
          <w:rFonts w:ascii="NudiUni01k" w:hAnsi="NudiUni01k" w:cs="NudiUni01k"/>
          <w:sz w:val="24"/>
          <w:szCs w:val="24"/>
        </w:rPr>
      </w:pPr>
      <w:r w:rsidRPr="0050697F">
        <w:rPr>
          <w:rFonts w:ascii="NudiUni01k" w:hAnsi="NudiUni01k" w:cs="NudiUni01k"/>
          <w:sz w:val="24"/>
          <w:szCs w:val="24"/>
        </w:rPr>
        <w:t>17</w:t>
      </w:r>
      <w:r w:rsidR="00165681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>.ಕಾವೇರಿಯಿಂದ</w:t>
      </w:r>
      <w:r w:rsidR="00165681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>ಗೋದಾವರಿ</w:t>
      </w:r>
      <w:r w:rsidR="00165681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>:ಪ್ರವಾಸ</w:t>
      </w:r>
      <w:r w:rsidR="00165681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>ಕಥನ</w:t>
      </w:r>
      <w:r w:rsidR="00165681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 xml:space="preserve">(೨೦೨೧) </w:t>
      </w:r>
    </w:p>
    <w:p w:rsidR="00165681" w:rsidRDefault="0098121B" w:rsidP="0098121B">
      <w:pPr>
        <w:spacing w:after="0" w:line="240" w:lineRule="auto"/>
        <w:rPr>
          <w:rFonts w:ascii="NudiUni01k" w:hAnsi="NudiUni01k" w:cs="NudiUni01k"/>
          <w:sz w:val="24"/>
          <w:szCs w:val="24"/>
        </w:rPr>
      </w:pPr>
      <w:r w:rsidRPr="0050697F">
        <w:rPr>
          <w:rFonts w:ascii="NudiUni01k" w:hAnsi="NudiUni01k" w:cs="NudiUni01k"/>
          <w:sz w:val="24"/>
          <w:szCs w:val="24"/>
        </w:rPr>
        <w:t>18.</w:t>
      </w:r>
      <w:r w:rsidR="00165681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>ಗಣಿತ</w:t>
      </w:r>
      <w:r w:rsidR="00165681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>ವಿಳಾಸ</w:t>
      </w:r>
      <w:r w:rsidR="00165681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 xml:space="preserve">ರಾಜಾದಿತ್ಯ : ಸಂಶೋಧನೆ- ೨೦೨೦ </w:t>
      </w:r>
    </w:p>
    <w:p w:rsidR="00165681" w:rsidRDefault="0098121B" w:rsidP="0098121B">
      <w:pPr>
        <w:spacing w:after="0" w:line="240" w:lineRule="auto"/>
        <w:rPr>
          <w:rFonts w:ascii="NudiUni01k" w:hAnsi="NudiUni01k" w:cs="NudiUni01k"/>
          <w:sz w:val="24"/>
          <w:szCs w:val="24"/>
        </w:rPr>
      </w:pPr>
      <w:r w:rsidRPr="0050697F">
        <w:rPr>
          <w:rFonts w:ascii="NudiUni01k" w:hAnsi="NudiUni01k" w:cs="NudiUni01k"/>
          <w:sz w:val="24"/>
          <w:szCs w:val="24"/>
        </w:rPr>
        <w:t>19.</w:t>
      </w:r>
      <w:r w:rsidR="00165681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>ತನಿಜೇನಸುಧೇ :ಅಂಕಣ</w:t>
      </w:r>
      <w:r w:rsidR="00165681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>ಬರಹಗಳು</w:t>
      </w:r>
      <w:r w:rsidR="00165681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 xml:space="preserve">(೨೦೨೧)  </w:t>
      </w:r>
    </w:p>
    <w:p w:rsidR="00D44EAB" w:rsidRDefault="0098121B" w:rsidP="0098121B">
      <w:pPr>
        <w:spacing w:after="0" w:line="240" w:lineRule="auto"/>
        <w:rPr>
          <w:rFonts w:ascii="NudiUni01k" w:hAnsi="NudiUni01k" w:cs="NudiUni01k"/>
          <w:sz w:val="24"/>
          <w:szCs w:val="24"/>
        </w:rPr>
      </w:pPr>
      <w:r w:rsidRPr="0050697F">
        <w:rPr>
          <w:rFonts w:ascii="NudiUni01k" w:hAnsi="NudiUni01k" w:cs="NudiUni01k"/>
          <w:sz w:val="24"/>
          <w:szCs w:val="24"/>
        </w:rPr>
        <w:t>20.</w:t>
      </w:r>
      <w:r w:rsidR="00495442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>ಶಿವಲಿಂಗ</w:t>
      </w:r>
      <w:r w:rsidR="00D44EAB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>ಪುರಾಣ :ಭಾಮಿನಿಷಟ್ಪದಿಯಲ್ಲಿ</w:t>
      </w:r>
      <w:r w:rsidR="00D44EAB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>ಧಾರ್ಮಿಕಕಾವ್ಯ</w:t>
      </w:r>
      <w:r w:rsidR="00D44EAB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 xml:space="preserve">(೨೦೨೨)  </w:t>
      </w:r>
    </w:p>
    <w:p w:rsidR="00D44EAB" w:rsidRDefault="0098121B" w:rsidP="0098121B">
      <w:pPr>
        <w:spacing w:after="0" w:line="240" w:lineRule="auto"/>
        <w:rPr>
          <w:rFonts w:ascii="NudiUni01k" w:hAnsi="NudiUni01k" w:cs="NudiUni01k"/>
          <w:sz w:val="24"/>
          <w:szCs w:val="24"/>
        </w:rPr>
      </w:pPr>
      <w:r w:rsidRPr="0050697F">
        <w:rPr>
          <w:rFonts w:ascii="NudiUni01k" w:hAnsi="NudiUni01k" w:cs="NudiUni01k"/>
          <w:sz w:val="24"/>
          <w:szCs w:val="24"/>
        </w:rPr>
        <w:t>21.</w:t>
      </w:r>
      <w:r w:rsidR="00D44EAB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>ಹಮ್ಮಿಗೇಶ್ವರಪುರಾಣ: ಭಾಮಿನಿಷಟ್ಪದಿಯಲ್ಲಿ</w:t>
      </w:r>
      <w:r w:rsidR="00D44EAB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>ಧಾರ್ಮಿಕಕಾವ್ಯ</w:t>
      </w:r>
      <w:r w:rsidR="00D44EAB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 xml:space="preserve">(೨೦೨೨) </w:t>
      </w:r>
    </w:p>
    <w:p w:rsidR="0098121B" w:rsidRPr="0050697F" w:rsidRDefault="0098121B" w:rsidP="0098121B">
      <w:pPr>
        <w:spacing w:after="0" w:line="240" w:lineRule="auto"/>
        <w:rPr>
          <w:rFonts w:ascii="NudiUni01k" w:hAnsi="NudiUni01k" w:cs="NudiUni01k"/>
          <w:sz w:val="24"/>
          <w:szCs w:val="24"/>
        </w:rPr>
      </w:pPr>
      <w:r w:rsidRPr="0050697F">
        <w:rPr>
          <w:rFonts w:ascii="NudiUni01k" w:hAnsi="NudiUni01k" w:cs="NudiUni01k"/>
          <w:sz w:val="24"/>
          <w:szCs w:val="24"/>
        </w:rPr>
        <w:t>22</w:t>
      </w:r>
      <w:r w:rsidR="00D44EAB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>.ಕ್ಷೇತ್ರಗಣಿತ :ಹಳಗನ್ನಡ</w:t>
      </w:r>
      <w:r w:rsidR="00D44EAB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>ಸಂಶೋಧನೆ</w:t>
      </w:r>
      <w:r w:rsidR="00D44EAB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>(೨೦೨೨)</w:t>
      </w:r>
    </w:p>
    <w:p w:rsidR="00D44EAB" w:rsidRDefault="0098121B" w:rsidP="0098121B">
      <w:pPr>
        <w:spacing w:after="0" w:line="240" w:lineRule="auto"/>
        <w:rPr>
          <w:rFonts w:ascii="NudiUni01k" w:hAnsi="NudiUni01k" w:cs="NudiUni01k"/>
          <w:sz w:val="24"/>
          <w:szCs w:val="24"/>
        </w:rPr>
      </w:pPr>
      <w:r w:rsidRPr="0050697F">
        <w:rPr>
          <w:rFonts w:ascii="NudiUni01k" w:hAnsi="NudiUni01k" w:cs="NudiUni01k"/>
          <w:sz w:val="24"/>
          <w:szCs w:val="24"/>
        </w:rPr>
        <w:t>23.ಮುತ್ತಿನ</w:t>
      </w:r>
      <w:r w:rsidR="00D44EAB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>ಚಿಪ್ಪಿನ</w:t>
      </w:r>
      <w:r w:rsidR="00D44EAB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>ಸೂತ್ರಗಳು</w:t>
      </w:r>
      <w:r w:rsidR="00D44EAB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>ಸಂಶೋಧನೆ</w:t>
      </w:r>
      <w:r w:rsidR="00D44EAB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 xml:space="preserve">(೨೦೨೩) </w:t>
      </w:r>
    </w:p>
    <w:p w:rsidR="00D44EAB" w:rsidRDefault="0098121B" w:rsidP="0098121B">
      <w:pPr>
        <w:spacing w:after="0" w:line="240" w:lineRule="auto"/>
        <w:rPr>
          <w:rFonts w:ascii="NudiUni01k" w:hAnsi="NudiUni01k" w:cs="NudiUni01k"/>
          <w:sz w:val="24"/>
          <w:szCs w:val="24"/>
        </w:rPr>
      </w:pPr>
      <w:r w:rsidRPr="0050697F">
        <w:rPr>
          <w:rFonts w:ascii="NudiUni01k" w:hAnsi="NudiUni01k" w:cs="NudiUni01k"/>
          <w:sz w:val="24"/>
          <w:szCs w:val="24"/>
        </w:rPr>
        <w:t>24.</w:t>
      </w:r>
      <w:r w:rsidR="00D44EAB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>ನುಡಿಯಎಡವಿತ್ತು</w:t>
      </w:r>
      <w:r w:rsidR="00D44EAB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 xml:space="preserve">ಕಲ್ಯಾಣ :ನಾಟಕ:(೨೦೨೩) </w:t>
      </w:r>
    </w:p>
    <w:p w:rsidR="0098121B" w:rsidRPr="0050697F" w:rsidRDefault="0098121B" w:rsidP="0098121B">
      <w:pPr>
        <w:spacing w:after="0" w:line="240" w:lineRule="auto"/>
        <w:rPr>
          <w:rFonts w:ascii="NudiUni01k" w:hAnsi="NudiUni01k" w:cs="NudiUni01k"/>
          <w:sz w:val="24"/>
          <w:szCs w:val="24"/>
        </w:rPr>
      </w:pPr>
      <w:r w:rsidRPr="0050697F">
        <w:rPr>
          <w:rFonts w:ascii="NudiUni01k" w:hAnsi="NudiUni01k" w:cs="NudiUni01k"/>
          <w:sz w:val="24"/>
          <w:szCs w:val="24"/>
        </w:rPr>
        <w:t>25.</w:t>
      </w:r>
      <w:r w:rsidR="005A51D1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>ಕಲ್ಯಾಣದಉಳಿವು - ಕಾದಂಬರಿ  (೨೦೨೪)</w:t>
      </w:r>
    </w:p>
    <w:p w:rsidR="0098121B" w:rsidRPr="0050697F" w:rsidRDefault="0098121B" w:rsidP="0098121B">
      <w:pPr>
        <w:spacing w:after="0" w:line="240" w:lineRule="auto"/>
        <w:rPr>
          <w:rFonts w:ascii="NudiUni01k" w:hAnsi="NudiUni01k" w:cs="NudiUni01k"/>
          <w:sz w:val="24"/>
          <w:szCs w:val="24"/>
        </w:rPr>
      </w:pPr>
      <w:r w:rsidRPr="0050697F">
        <w:rPr>
          <w:rFonts w:ascii="NudiUni01k" w:hAnsi="NudiUni01k" w:cs="NudiUni01k"/>
          <w:sz w:val="24"/>
          <w:szCs w:val="24"/>
        </w:rPr>
        <w:t>ರೇಡಿಯೋಪ್ರಸಾರ :  ಒಟ್ಟುಏಳುರೇಡಿಯೋಕಾರ್ಯಕ್ರಮಗಳು (ಜಗದಅಭಾವದಕಾರಣಇಲ್ಲಿಎಲ್ಲವಿವರಕೊಟ್ಟಿಲ್ಲ.</w:t>
      </w:r>
    </w:p>
    <w:p w:rsidR="0098121B" w:rsidRPr="0050697F" w:rsidRDefault="0098121B" w:rsidP="0098121B">
      <w:pPr>
        <w:spacing w:after="0" w:line="240" w:lineRule="auto"/>
        <w:rPr>
          <w:rFonts w:ascii="NudiUni01k" w:hAnsi="NudiUni01k" w:cs="NudiUni01k"/>
          <w:sz w:val="24"/>
          <w:szCs w:val="24"/>
        </w:rPr>
      </w:pPr>
      <w:r w:rsidRPr="0050697F">
        <w:rPr>
          <w:rFonts w:ascii="NudiUni01k" w:hAnsi="NudiUni01k" w:cs="NudiUni01k"/>
          <w:sz w:val="24"/>
          <w:szCs w:val="24"/>
        </w:rPr>
        <w:t>ಸಾಹಿತ್ಯಗೋಷ್ಠಿಗಳು : ೧೩ಗೋಷ್ಠಿಗಳಲ್ಲಿ</w:t>
      </w:r>
      <w:r w:rsidR="005A51D1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>ಬಾಗವಹಿಸಿದ್ದಾರೆ 1.ಕೃಷ್ಣಮೂರ್ತಿ</w:t>
      </w:r>
      <w:r w:rsidR="005A51D1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>ಪುರಾಣಿ</w:t>
      </w:r>
      <w:r w:rsidR="005A51D1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>ಕಶತಮನೋತ್ಸವ</w:t>
      </w:r>
      <w:r w:rsidR="005A51D1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>ಹಾವೇರಿ</w:t>
      </w:r>
      <w:r w:rsidR="005A51D1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>ಜಿಲ್ಲೆ</w:t>
      </w:r>
      <w:r w:rsidR="005A51D1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>ಸಂಯೋಜಕ</w:t>
      </w:r>
      <w:r w:rsidR="005A51D1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>(ಜಗದ</w:t>
      </w:r>
      <w:r w:rsidR="005A51D1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>ಅಭಾವದ</w:t>
      </w:r>
      <w:r w:rsidR="005A51D1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>ಕಾರಣ</w:t>
      </w:r>
      <w:r w:rsidR="005A51D1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>ಇಲ್ಲಿ</w:t>
      </w:r>
      <w:r w:rsidR="005A51D1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>ಎಲ್ಲ</w:t>
      </w:r>
      <w:r w:rsidR="005A51D1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>ವಿವರ</w:t>
      </w:r>
      <w:r w:rsidR="005A51D1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>ಕೊಟ್ಟಿಲ್ಲ.)</w:t>
      </w:r>
    </w:p>
    <w:p w:rsidR="005A51D1" w:rsidRDefault="0098121B" w:rsidP="0098121B">
      <w:pPr>
        <w:spacing w:after="0" w:line="240" w:lineRule="auto"/>
        <w:rPr>
          <w:rFonts w:ascii="NudiUni01k" w:hAnsi="NudiUni01k" w:cs="NudiUni01k"/>
          <w:sz w:val="24"/>
          <w:szCs w:val="24"/>
        </w:rPr>
      </w:pPr>
      <w:r w:rsidRPr="0050697F">
        <w:rPr>
          <w:rFonts w:ascii="NudiUni01k" w:hAnsi="NudiUni01k" w:cs="NudiUni01k"/>
          <w:sz w:val="24"/>
          <w:szCs w:val="24"/>
        </w:rPr>
        <w:t>ಸಂಘ</w:t>
      </w:r>
      <w:r w:rsidR="005A51D1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>ಸಂಸ್ಥೆಗಳಲ್ಲಿ</w:t>
      </w:r>
      <w:r w:rsidR="005A51D1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>ಸೇವೆ :</w:t>
      </w:r>
    </w:p>
    <w:p w:rsidR="005A51D1" w:rsidRDefault="0098121B" w:rsidP="0098121B">
      <w:pPr>
        <w:spacing w:after="0" w:line="240" w:lineRule="auto"/>
        <w:rPr>
          <w:rFonts w:ascii="NudiUni01k" w:hAnsi="NudiUni01k" w:cs="NudiUni01k"/>
          <w:sz w:val="24"/>
          <w:szCs w:val="24"/>
        </w:rPr>
      </w:pPr>
      <w:r w:rsidRPr="0050697F">
        <w:rPr>
          <w:rFonts w:ascii="NudiUni01k" w:hAnsi="NudiUni01k" w:cs="NudiUni01k"/>
          <w:sz w:val="24"/>
          <w:szCs w:val="24"/>
        </w:rPr>
        <w:t>1.</w:t>
      </w:r>
      <w:r w:rsidR="005A51D1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>೧೯೯೪-೨೦೦೪</w:t>
      </w:r>
      <w:r w:rsidR="005A51D1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>ಜಿಲ್ಲಾಸಾಕ್ಷರ</w:t>
      </w:r>
      <w:r w:rsidR="005A51D1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>ಸಮಿತಿ</w:t>
      </w:r>
      <w:r w:rsidR="005A51D1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 xml:space="preserve">ಸದಸ್ಯ, </w:t>
      </w:r>
    </w:p>
    <w:p w:rsidR="00EF756E" w:rsidRDefault="0098121B" w:rsidP="0098121B">
      <w:pPr>
        <w:spacing w:after="0" w:line="240" w:lineRule="auto"/>
        <w:rPr>
          <w:rFonts w:ascii="NudiUni01k" w:hAnsi="NudiUni01k" w:cs="NudiUni01k"/>
          <w:sz w:val="24"/>
          <w:szCs w:val="24"/>
        </w:rPr>
      </w:pPr>
      <w:r w:rsidRPr="0050697F">
        <w:rPr>
          <w:rFonts w:ascii="NudiUni01k" w:hAnsi="NudiUni01k" w:cs="NudiUni01k"/>
          <w:sz w:val="24"/>
          <w:szCs w:val="24"/>
        </w:rPr>
        <w:t>2.</w:t>
      </w:r>
      <w:r w:rsidR="005A51D1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>೧೯೭೧-೧೯೭೪</w:t>
      </w:r>
      <w:r w:rsidR="00EF756E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>ಹಾವೇರಿ</w:t>
      </w:r>
      <w:r w:rsidR="00EF756E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>ಗೆಳೆಯರ</w:t>
      </w:r>
      <w:r w:rsidR="00EF756E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>ಬಳಗದ</w:t>
      </w:r>
      <w:r w:rsidR="00EF756E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 xml:space="preserve">ಅಧ್ಯಕ್ಷ, </w:t>
      </w:r>
    </w:p>
    <w:p w:rsidR="00EF756E" w:rsidRDefault="0098121B" w:rsidP="0098121B">
      <w:pPr>
        <w:spacing w:after="0" w:line="240" w:lineRule="auto"/>
        <w:rPr>
          <w:rFonts w:ascii="NudiUni01k" w:hAnsi="NudiUni01k" w:cs="NudiUni01k"/>
          <w:sz w:val="24"/>
          <w:szCs w:val="24"/>
        </w:rPr>
      </w:pPr>
      <w:r w:rsidRPr="0050697F">
        <w:rPr>
          <w:rFonts w:ascii="NudiUni01k" w:hAnsi="NudiUni01k" w:cs="NudiUni01k"/>
          <w:sz w:val="24"/>
          <w:szCs w:val="24"/>
        </w:rPr>
        <w:t>3.</w:t>
      </w:r>
      <w:r w:rsidR="00EF756E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>೧೯೭೮-೧೯೮೩ : ಹಾವೇರಿ</w:t>
      </w:r>
      <w:r w:rsidR="00EF756E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>ಜ್ಞಾನ</w:t>
      </w:r>
      <w:r w:rsidR="00EF756E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>ಗಂಗಾ</w:t>
      </w:r>
      <w:r w:rsidR="00EF756E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>ಶಿಕ್ಷಣ</w:t>
      </w:r>
      <w:r w:rsidR="00EF756E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>ಸಮಿತಿಯ</w:t>
      </w:r>
      <w:r w:rsidR="00EF756E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 xml:space="preserve">ಕಾರ್ಯಾಧ್ಯಕ್ಷ. </w:t>
      </w:r>
    </w:p>
    <w:p w:rsidR="0098121B" w:rsidRPr="0050697F" w:rsidRDefault="0098121B" w:rsidP="0098121B">
      <w:pPr>
        <w:spacing w:after="0" w:line="240" w:lineRule="auto"/>
        <w:rPr>
          <w:rFonts w:ascii="NudiUni01k" w:hAnsi="NudiUni01k" w:cs="NudiUni01k"/>
          <w:sz w:val="24"/>
          <w:szCs w:val="24"/>
        </w:rPr>
      </w:pPr>
      <w:r w:rsidRPr="0050697F">
        <w:rPr>
          <w:rFonts w:ascii="NudiUni01k" w:hAnsi="NudiUni01k" w:cs="NudiUni01k"/>
          <w:sz w:val="24"/>
          <w:szCs w:val="24"/>
        </w:rPr>
        <w:t>4</w:t>
      </w:r>
      <w:r w:rsidR="00EF756E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>.೨೦೧೦-೨೦೧೨</w:t>
      </w:r>
      <w:r w:rsidR="00EF756E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>ಕೃಷ್ಣಮೂರ್ತಿ</w:t>
      </w:r>
      <w:r w:rsidR="00EF756E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>ಪರಾಣಿಕ</w:t>
      </w:r>
      <w:r w:rsidR="00EF756E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>ರಾಷ್ಟ್ರೀಯ</w:t>
      </w:r>
      <w:r w:rsidR="00EF756E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>ಸ್ಮಾರಕ</w:t>
      </w:r>
      <w:r w:rsidR="00EF756E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>ಟ್ರಸ್ಟ</w:t>
      </w:r>
      <w:r w:rsidR="00EF756E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>ಬೆಳಗಾವಿಯ</w:t>
      </w:r>
      <w:r w:rsidR="00EF756E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>ಟ್ರಸ್ಟ</w:t>
      </w:r>
      <w:r w:rsidR="00EF756E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 xml:space="preserve">ಸದಸ್ಯ. </w:t>
      </w:r>
    </w:p>
    <w:p w:rsidR="0098121B" w:rsidRPr="0050697F" w:rsidRDefault="0098121B" w:rsidP="0098121B">
      <w:pPr>
        <w:spacing w:after="0" w:line="240" w:lineRule="auto"/>
        <w:rPr>
          <w:rFonts w:ascii="NudiUni01k" w:hAnsi="NudiUni01k" w:cs="NudiUni01k"/>
          <w:sz w:val="24"/>
          <w:szCs w:val="24"/>
        </w:rPr>
      </w:pPr>
      <w:r w:rsidRPr="0050697F">
        <w:rPr>
          <w:rFonts w:ascii="NudiUni01k" w:hAnsi="NudiUni01k" w:cs="NudiUni01k"/>
          <w:sz w:val="24"/>
          <w:szCs w:val="24"/>
        </w:rPr>
        <w:t>ಸಂಪಾದನೆಗಳು: ಒಟ್ಟುಏಳು.(ಜಗದ</w:t>
      </w:r>
      <w:r w:rsidR="009A10A2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>ಅಭಾವದ</w:t>
      </w:r>
      <w:r w:rsidR="009A10A2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>ಕಾರಣ</w:t>
      </w:r>
      <w:r w:rsidR="009A10A2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>ಇಲ್ಲಿ</w:t>
      </w:r>
      <w:r w:rsidR="009A10A2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>ಎಲ್ಲ</w:t>
      </w:r>
      <w:r w:rsidR="009A10A2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>ವಿವರ</w:t>
      </w:r>
      <w:r w:rsidR="009A10A2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>ಕೊಟ್ಟಿಲ್ಲ)</w:t>
      </w:r>
    </w:p>
    <w:p w:rsidR="0098121B" w:rsidRPr="0050697F" w:rsidRDefault="0098121B" w:rsidP="0098121B">
      <w:pPr>
        <w:spacing w:after="0" w:line="240" w:lineRule="auto"/>
        <w:rPr>
          <w:rFonts w:ascii="NudiUni01k" w:hAnsi="NudiUni01k" w:cs="NudiUni01k"/>
          <w:sz w:val="24"/>
          <w:szCs w:val="24"/>
        </w:rPr>
      </w:pPr>
      <w:r w:rsidRPr="0050697F">
        <w:rPr>
          <w:rFonts w:ascii="NudiUni01k" w:hAnsi="NudiUni01k" w:cs="NudiUni01k"/>
          <w:sz w:val="24"/>
          <w:szCs w:val="24"/>
        </w:rPr>
        <w:t>ಅಂಕಣಗಳ</w:t>
      </w:r>
      <w:r w:rsidR="00552181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>ಪ್ರಕಟಣೆ: ಒಟ್ಟು</w:t>
      </w:r>
      <w:r w:rsidR="00552181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>೬</w:t>
      </w:r>
      <w:r w:rsidR="00552181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>ಅಂಕಣಗಳನ್ನು</w:t>
      </w:r>
      <w:r w:rsidR="00552181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>ವಿವಿಧ</w:t>
      </w:r>
      <w:r w:rsidR="00552181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>ಕಡೆ</w:t>
      </w:r>
      <w:r w:rsidR="00552181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>ಪ್ರಕಟಣೆ. (ಜಗದ</w:t>
      </w:r>
      <w:r w:rsidR="004C26C2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>ಅಭಾವದ</w:t>
      </w:r>
      <w:r w:rsidR="004C26C2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>ಕಾರಣ</w:t>
      </w:r>
      <w:r w:rsidR="004C26C2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>ಇಲ್ಲಿ</w:t>
      </w:r>
      <w:r w:rsidR="004C26C2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>ಎಲ್ಲ</w:t>
      </w:r>
      <w:r w:rsidR="004C26C2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>ವಿವರ</w:t>
      </w:r>
      <w:r w:rsidR="004C26C2">
        <w:rPr>
          <w:rFonts w:ascii="NudiUni01k" w:hAnsi="NudiUni01k" w:cs="NudiUni01k"/>
          <w:sz w:val="24"/>
          <w:szCs w:val="24"/>
        </w:rPr>
        <w:t xml:space="preserve"> </w:t>
      </w:r>
      <w:r w:rsidRPr="0050697F">
        <w:rPr>
          <w:rFonts w:ascii="NudiUni01k" w:hAnsi="NudiUni01k" w:cs="NudiUni01k"/>
          <w:sz w:val="24"/>
          <w:szCs w:val="24"/>
        </w:rPr>
        <w:t>ಕೊಟ್ಟಿಲ್ಲ)</w:t>
      </w:r>
    </w:p>
    <w:p w:rsidR="0098121B" w:rsidRPr="0050697F" w:rsidRDefault="0098121B" w:rsidP="0098121B">
      <w:pPr>
        <w:spacing w:after="0" w:line="240" w:lineRule="auto"/>
        <w:rPr>
          <w:rFonts w:ascii="NudiUni01k" w:hAnsi="NudiUni01k" w:cs="NudiUni01k"/>
          <w:sz w:val="24"/>
          <w:szCs w:val="24"/>
        </w:rPr>
      </w:pPr>
    </w:p>
    <w:p w:rsidR="0098121B" w:rsidRPr="008E4F90" w:rsidRDefault="0098121B" w:rsidP="0098121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0697F">
        <w:rPr>
          <w:rFonts w:ascii="NudiUni01k" w:hAnsi="NudiUni01k" w:cs="NudiUni01k"/>
          <w:b/>
          <w:bCs/>
          <w:sz w:val="24"/>
          <w:szCs w:val="24"/>
          <w:highlight w:val="yellow"/>
        </w:rPr>
        <w:t>ವಯಸ್ಸು / Age</w:t>
      </w:r>
      <w:r w:rsidRPr="0050697F">
        <w:rPr>
          <w:rFonts w:ascii="NudiUni01k" w:hAnsi="NudiUni01k" w:cs="NudiUni01k"/>
          <w:b/>
          <w:bCs/>
          <w:sz w:val="24"/>
          <w:szCs w:val="24"/>
        </w:rPr>
        <w:t xml:space="preserve"> :</w:t>
      </w:r>
      <w:r w:rsidR="008E4F90">
        <w:rPr>
          <w:rFonts w:ascii="NudiUni01k" w:hAnsi="NudiUni01k" w:cs="NudiUni01k"/>
          <w:b/>
          <w:bCs/>
          <w:sz w:val="24"/>
          <w:szCs w:val="24"/>
        </w:rPr>
        <w:t xml:space="preserve">  </w:t>
      </w:r>
      <w:r w:rsidR="008E4F90">
        <w:rPr>
          <w:rFonts w:ascii="Times New Roman" w:hAnsi="Times New Roman" w:cs="Times New Roman"/>
          <w:b/>
          <w:bCs/>
          <w:sz w:val="24"/>
          <w:szCs w:val="24"/>
        </w:rPr>
        <w:t>84</w:t>
      </w:r>
    </w:p>
    <w:p w:rsidR="0098121B" w:rsidRPr="0050697F" w:rsidRDefault="0098121B" w:rsidP="0098121B">
      <w:pPr>
        <w:spacing w:after="0" w:line="240" w:lineRule="auto"/>
        <w:rPr>
          <w:rFonts w:ascii="NudiUni01k" w:hAnsi="NudiUni01k" w:cs="NudiUni01k"/>
          <w:b/>
          <w:bCs/>
          <w:sz w:val="24"/>
          <w:szCs w:val="24"/>
        </w:rPr>
      </w:pPr>
    </w:p>
    <w:p w:rsidR="0098121B" w:rsidRPr="008E4F90" w:rsidRDefault="0098121B" w:rsidP="009812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697F">
        <w:rPr>
          <w:rFonts w:ascii="NudiUni01k" w:hAnsi="NudiUni01k" w:cs="NudiUni01k"/>
          <w:b/>
          <w:bCs/>
          <w:sz w:val="24"/>
          <w:szCs w:val="24"/>
          <w:highlight w:val="yellow"/>
        </w:rPr>
        <w:t>ಮೊಬೈಲ್ಸಂಖ್ಯೆ/ Mobile number:</w:t>
      </w:r>
      <w:r w:rsidRPr="0050697F">
        <w:rPr>
          <w:rFonts w:ascii="NudiUni01k" w:hAnsi="NudiUni01k" w:cs="NudiUni01k"/>
          <w:sz w:val="24"/>
          <w:szCs w:val="24"/>
        </w:rPr>
        <w:t xml:space="preserve"> </w:t>
      </w:r>
      <w:r w:rsidR="008E4F90">
        <w:rPr>
          <w:rFonts w:ascii="Times New Roman" w:hAnsi="Times New Roman" w:cs="Times New Roman"/>
          <w:sz w:val="24"/>
          <w:szCs w:val="24"/>
        </w:rPr>
        <w:t>9448236141</w:t>
      </w:r>
    </w:p>
    <w:p w:rsidR="0098121B" w:rsidRPr="0050697F" w:rsidRDefault="0098121B" w:rsidP="0098121B">
      <w:pPr>
        <w:spacing w:after="0" w:line="240" w:lineRule="auto"/>
        <w:rPr>
          <w:rFonts w:ascii="NudiUni01k" w:hAnsi="NudiUni01k" w:cs="NudiUni01k"/>
          <w:sz w:val="24"/>
          <w:szCs w:val="24"/>
        </w:rPr>
      </w:pPr>
    </w:p>
    <w:p w:rsidR="008E4F90" w:rsidRDefault="0098121B" w:rsidP="0098121B">
      <w:pPr>
        <w:spacing w:after="0" w:line="240" w:lineRule="auto"/>
        <w:rPr>
          <w:rFonts w:ascii="NudiUni01k" w:hAnsi="NudiUni01k" w:cs="NudiUni01k"/>
          <w:sz w:val="24"/>
          <w:szCs w:val="24"/>
        </w:rPr>
      </w:pPr>
      <w:r w:rsidRPr="0050697F">
        <w:rPr>
          <w:rFonts w:ascii="NudiUni01k" w:hAnsi="NudiUni01k" w:cs="NudiUni01k"/>
          <w:b/>
          <w:bCs/>
          <w:sz w:val="24"/>
          <w:szCs w:val="24"/>
          <w:highlight w:val="yellow"/>
        </w:rPr>
        <w:t>ವಿಳಾಸ/Address</w:t>
      </w:r>
      <w:r w:rsidRPr="0050697F">
        <w:rPr>
          <w:rFonts w:ascii="Nudi 01 k" w:hAnsi="Nudi 01 k" w:cs="NudiUni01k"/>
          <w:b/>
          <w:bCs/>
          <w:sz w:val="24"/>
          <w:szCs w:val="24"/>
          <w:highlight w:val="yellow"/>
        </w:rPr>
        <w:t> </w:t>
      </w:r>
      <w:r w:rsidRPr="0050697F">
        <w:rPr>
          <w:rFonts w:ascii="NudiUni01k" w:hAnsi="NudiUni01k" w:cs="NudiUni01k"/>
          <w:sz w:val="24"/>
          <w:szCs w:val="24"/>
          <w:highlight w:val="yellow"/>
        </w:rPr>
        <w:t>:</w:t>
      </w:r>
      <w:r w:rsidRPr="0050697F">
        <w:rPr>
          <w:rFonts w:ascii="NudiUni01k" w:hAnsi="NudiUni01k" w:cs="NudiUni01k"/>
          <w:sz w:val="24"/>
          <w:szCs w:val="24"/>
        </w:rPr>
        <w:t xml:space="preserve"> </w:t>
      </w:r>
    </w:p>
    <w:p w:rsidR="0098121B" w:rsidRPr="008E4F90" w:rsidRDefault="008E4F90" w:rsidP="009812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4F90">
        <w:rPr>
          <w:rFonts w:ascii="Times New Roman" w:hAnsi="Times New Roman" w:cs="Times New Roman"/>
          <w:sz w:val="24"/>
          <w:szCs w:val="24"/>
        </w:rPr>
        <w:lastRenderedPageBreak/>
        <w:t>V C Korgal, Pampa, III Main, II Cross, A Block, Vidyanagar, Haveri-581110</w:t>
      </w:r>
    </w:p>
    <w:p w:rsidR="00477E6A" w:rsidRPr="0050697F" w:rsidRDefault="00477E6A" w:rsidP="00477E6A">
      <w:pPr>
        <w:spacing w:after="0" w:line="240" w:lineRule="auto"/>
        <w:rPr>
          <w:rFonts w:ascii="NudiUni01k" w:hAnsi="NudiUni01k" w:cs="NudiUni01k"/>
          <w:sz w:val="24"/>
          <w:szCs w:val="24"/>
        </w:rPr>
      </w:pPr>
    </w:p>
    <w:p w:rsidR="00477E6A" w:rsidRPr="0050697F" w:rsidRDefault="00477E6A" w:rsidP="00477E6A">
      <w:pPr>
        <w:spacing w:after="0" w:line="240" w:lineRule="auto"/>
        <w:rPr>
          <w:rFonts w:ascii="NudiUni01k" w:hAnsi="NudiUni01k" w:cs="NudiUni01k"/>
          <w:sz w:val="24"/>
          <w:szCs w:val="24"/>
        </w:rPr>
      </w:pPr>
    </w:p>
    <w:p w:rsidR="00477E6A" w:rsidRPr="0050697F" w:rsidRDefault="00477E6A" w:rsidP="00477E6A">
      <w:pPr>
        <w:spacing w:after="0" w:line="240" w:lineRule="auto"/>
        <w:rPr>
          <w:rFonts w:ascii="NudiUni01k" w:hAnsi="NudiUni01k" w:cs="NudiUni01k"/>
          <w:sz w:val="24"/>
          <w:szCs w:val="24"/>
        </w:rPr>
      </w:pPr>
    </w:p>
    <w:p w:rsidR="00F05F36" w:rsidRPr="0050697F" w:rsidRDefault="00C91196" w:rsidP="00014F0E">
      <w:pPr>
        <w:spacing w:before="100" w:beforeAutospacing="1" w:after="100" w:afterAutospacing="1" w:line="240" w:lineRule="auto"/>
        <w:jc w:val="both"/>
        <w:rPr>
          <w:rFonts w:ascii="NudiUni01k" w:eastAsia="Times New Roman" w:hAnsi="NudiUni01k" w:cs="NudiUni01k"/>
          <w:sz w:val="24"/>
          <w:szCs w:val="24"/>
          <w:lang w:eastAsia="en-IN"/>
        </w:rPr>
      </w:pPr>
      <w:r w:rsidRPr="0050697F">
        <w:rPr>
          <w:rFonts w:ascii="NudiUni01k" w:eastAsia="Times New Roman" w:hAnsi="NudiUni01k" w:cs="NudiUni01k"/>
          <w:sz w:val="24"/>
          <w:szCs w:val="24"/>
          <w:highlight w:val="yellow"/>
          <w:lang w:eastAsia="en-IN"/>
        </w:rPr>
        <w:t>ಪಡೆದಿರುವಪ್ರಶಸ್ತಿಗಳು, awards received:</w:t>
      </w:r>
    </w:p>
    <w:p w:rsidR="00C91196" w:rsidRPr="0050697F" w:rsidRDefault="00C91196" w:rsidP="00C91196">
      <w:pPr>
        <w:spacing w:after="0"/>
        <w:rPr>
          <w:rStyle w:val="oypena"/>
          <w:rFonts w:ascii="NudiUni01k" w:hAnsi="NudiUni01k" w:cs="NudiUni01k"/>
          <w:b/>
          <w:bCs/>
        </w:rPr>
      </w:pPr>
      <w:r w:rsidRPr="0050697F">
        <w:rPr>
          <w:rStyle w:val="oypena"/>
          <w:rFonts w:ascii="NudiUni01k" w:hAnsi="NudiUni01k" w:cs="NudiUni01k"/>
          <w:b/>
          <w:bCs/>
        </w:rPr>
        <w:t>ಸನ್ಮಾನ</w:t>
      </w:r>
      <w:r w:rsidR="004C26C2">
        <w:rPr>
          <w:rStyle w:val="oypena"/>
          <w:rFonts w:ascii="NudiUni01k" w:hAnsi="NudiUni01k" w:cs="NudiUni01k"/>
          <w:b/>
          <w:bCs/>
        </w:rPr>
        <w:t xml:space="preserve"> </w:t>
      </w:r>
      <w:r w:rsidRPr="0050697F">
        <w:rPr>
          <w:rStyle w:val="oypena"/>
          <w:rFonts w:ascii="NudiUni01k" w:hAnsi="NudiUni01k" w:cs="NudiUni01k"/>
          <w:b/>
          <w:bCs/>
        </w:rPr>
        <w:t>ಮತ್ತು</w:t>
      </w:r>
      <w:r w:rsidR="004C26C2">
        <w:rPr>
          <w:rStyle w:val="oypena"/>
          <w:rFonts w:ascii="NudiUni01k" w:hAnsi="NudiUni01k" w:cs="NudiUni01k"/>
          <w:b/>
          <w:bCs/>
        </w:rPr>
        <w:t xml:space="preserve"> </w:t>
      </w:r>
      <w:r w:rsidRPr="0050697F">
        <w:rPr>
          <w:rStyle w:val="oypena"/>
          <w:rFonts w:ascii="NudiUni01k" w:hAnsi="NudiUni01k" w:cs="NudiUni01k"/>
          <w:b/>
          <w:bCs/>
        </w:rPr>
        <w:t>ಸತ್ಕಾರ:</w:t>
      </w:r>
    </w:p>
    <w:p w:rsidR="004C26C2" w:rsidRDefault="00C91196" w:rsidP="00C91196">
      <w:pPr>
        <w:spacing w:after="0"/>
        <w:jc w:val="both"/>
        <w:rPr>
          <w:rFonts w:ascii="NudiUni01k" w:eastAsia="Times New Roman" w:hAnsi="NudiUni01k" w:cs="NudiUni01k"/>
          <w:color w:val="000000"/>
          <w:sz w:val="24"/>
          <w:szCs w:val="24"/>
          <w:lang w:eastAsia="en-IN"/>
        </w:rPr>
      </w:pPr>
      <w:r w:rsidRPr="0050697F">
        <w:rPr>
          <w:rStyle w:val="oypena"/>
          <w:rFonts w:ascii="NudiUni01k" w:hAnsi="NudiUni01k" w:cs="NudiUni01k"/>
          <w:b/>
          <w:bCs/>
        </w:rPr>
        <w:t>1.</w:t>
      </w:r>
      <w:r w:rsidR="004C26C2">
        <w:rPr>
          <w:rStyle w:val="oypena"/>
          <w:rFonts w:ascii="NudiUni01k" w:hAnsi="NudiUni01k" w:cs="NudiUni01k"/>
          <w:b/>
          <w:bCs/>
        </w:rPr>
        <w:t xml:space="preserve"> </w:t>
      </w:r>
      <w:r w:rsidRPr="0050697F">
        <w:rPr>
          <w:rFonts w:ascii="NudiUni01k" w:eastAsia="Times New Roman" w:hAnsi="NudiUni01k" w:cs="NudiUni01k"/>
          <w:color w:val="000000"/>
          <w:sz w:val="24"/>
          <w:szCs w:val="24"/>
          <w:lang w:eastAsia="en-IN"/>
        </w:rPr>
        <w:t>೧೯೮೦ರ</w:t>
      </w:r>
      <w:r w:rsidR="004C26C2">
        <w:rPr>
          <w:rFonts w:ascii="NudiUni01k" w:eastAsia="Times New Roman" w:hAnsi="NudiUni01k" w:cs="NudiUni01k"/>
          <w:color w:val="000000"/>
          <w:sz w:val="24"/>
          <w:szCs w:val="24"/>
          <w:lang w:eastAsia="en-IN"/>
        </w:rPr>
        <w:t xml:space="preserve"> </w:t>
      </w:r>
      <w:r w:rsidRPr="0050697F">
        <w:rPr>
          <w:rFonts w:ascii="NudiUni01k" w:eastAsia="Times New Roman" w:hAnsi="NudiUni01k" w:cs="NudiUni01k"/>
          <w:color w:val="000000"/>
          <w:sz w:val="24"/>
          <w:szCs w:val="24"/>
          <w:lang w:eastAsia="en-IN"/>
        </w:rPr>
        <w:t>ವರ್ಷದ</w:t>
      </w:r>
      <w:r w:rsidR="004C26C2">
        <w:rPr>
          <w:rFonts w:ascii="NudiUni01k" w:eastAsia="Times New Roman" w:hAnsi="NudiUni01k" w:cs="NudiUni01k"/>
          <w:color w:val="000000"/>
          <w:sz w:val="24"/>
          <w:szCs w:val="24"/>
          <w:lang w:eastAsia="en-IN"/>
        </w:rPr>
        <w:t xml:space="preserve"> </w:t>
      </w:r>
      <w:r w:rsidRPr="0050697F">
        <w:rPr>
          <w:rFonts w:ascii="NudiUni01k" w:eastAsia="Times New Roman" w:hAnsi="NudiUni01k" w:cs="NudiUni01k"/>
          <w:color w:val="000000"/>
          <w:sz w:val="24"/>
          <w:szCs w:val="24"/>
          <w:lang w:eastAsia="en-IN"/>
        </w:rPr>
        <w:t>ವ್ಯಕ್ತಿಯೆಂದು</w:t>
      </w:r>
      <w:r w:rsidR="004C26C2">
        <w:rPr>
          <w:rFonts w:ascii="NudiUni01k" w:eastAsia="Times New Roman" w:hAnsi="NudiUni01k" w:cs="NudiUni01k"/>
          <w:color w:val="000000"/>
          <w:sz w:val="24"/>
          <w:szCs w:val="24"/>
          <w:lang w:eastAsia="en-IN"/>
        </w:rPr>
        <w:t xml:space="preserve"> </w:t>
      </w:r>
      <w:r w:rsidRPr="0050697F">
        <w:rPr>
          <w:rFonts w:ascii="NudiUni01k" w:eastAsia="Times New Roman" w:hAnsi="NudiUni01k" w:cs="NudiUni01k"/>
          <w:color w:val="000000"/>
          <w:sz w:val="24"/>
          <w:szCs w:val="24"/>
          <w:lang w:eastAsia="en-IN"/>
        </w:rPr>
        <w:t>ಹಾವೇರಿ</w:t>
      </w:r>
      <w:r w:rsidR="004C26C2">
        <w:rPr>
          <w:rFonts w:ascii="NudiUni01k" w:eastAsia="Times New Roman" w:hAnsi="NudiUni01k" w:cs="NudiUni01k"/>
          <w:color w:val="000000"/>
          <w:sz w:val="24"/>
          <w:szCs w:val="24"/>
          <w:lang w:eastAsia="en-IN"/>
        </w:rPr>
        <w:t xml:space="preserve"> </w:t>
      </w:r>
      <w:r w:rsidRPr="0050697F">
        <w:rPr>
          <w:rFonts w:ascii="NudiUni01k" w:eastAsia="Times New Roman" w:hAnsi="NudiUni01k" w:cs="NudiUni01k"/>
          <w:color w:val="000000"/>
          <w:sz w:val="24"/>
          <w:szCs w:val="24"/>
          <w:lang w:eastAsia="en-IN"/>
        </w:rPr>
        <w:t>ರೋಟರಿ</w:t>
      </w:r>
      <w:r w:rsidR="004C26C2">
        <w:rPr>
          <w:rFonts w:ascii="NudiUni01k" w:eastAsia="Times New Roman" w:hAnsi="NudiUni01k" w:cs="NudiUni01k"/>
          <w:color w:val="000000"/>
          <w:sz w:val="24"/>
          <w:szCs w:val="24"/>
          <w:lang w:eastAsia="en-IN"/>
        </w:rPr>
        <w:t xml:space="preserve"> </w:t>
      </w:r>
      <w:r w:rsidRPr="0050697F">
        <w:rPr>
          <w:rFonts w:ascii="NudiUni01k" w:eastAsia="Times New Roman" w:hAnsi="NudiUni01k" w:cs="NudiUni01k"/>
          <w:color w:val="000000"/>
          <w:sz w:val="24"/>
          <w:szCs w:val="24"/>
          <w:lang w:eastAsia="en-IN"/>
        </w:rPr>
        <w:t>ಕ್ಲಬನಿಂದ</w:t>
      </w:r>
      <w:r w:rsidR="004C26C2">
        <w:rPr>
          <w:rFonts w:ascii="NudiUni01k" w:eastAsia="Times New Roman" w:hAnsi="NudiUni01k" w:cs="NudiUni01k"/>
          <w:color w:val="000000"/>
          <w:sz w:val="24"/>
          <w:szCs w:val="24"/>
          <w:lang w:eastAsia="en-IN"/>
        </w:rPr>
        <w:t xml:space="preserve"> </w:t>
      </w:r>
      <w:r w:rsidRPr="0050697F">
        <w:rPr>
          <w:rFonts w:ascii="NudiUni01k" w:eastAsia="Times New Roman" w:hAnsi="NudiUni01k" w:cs="NudiUni01k"/>
          <w:color w:val="000000"/>
          <w:sz w:val="24"/>
          <w:szCs w:val="24"/>
          <w:lang w:eastAsia="en-IN"/>
        </w:rPr>
        <w:t xml:space="preserve">ಸನ್ಮಾನ. </w:t>
      </w:r>
    </w:p>
    <w:p w:rsidR="00675435" w:rsidRDefault="00C91196" w:rsidP="00C91196">
      <w:pPr>
        <w:spacing w:after="0"/>
        <w:jc w:val="both"/>
        <w:rPr>
          <w:rFonts w:ascii="NudiUni01k" w:eastAsia="Times New Roman" w:hAnsi="NudiUni01k" w:cs="NudiUni01k"/>
          <w:color w:val="000000"/>
          <w:sz w:val="24"/>
          <w:szCs w:val="24"/>
          <w:lang w:eastAsia="en-IN"/>
        </w:rPr>
      </w:pPr>
      <w:r w:rsidRPr="0050697F">
        <w:rPr>
          <w:rStyle w:val="oypena"/>
          <w:rFonts w:ascii="NudiUni01k" w:hAnsi="NudiUni01k" w:cs="NudiUni01k"/>
          <w:b/>
          <w:bCs/>
        </w:rPr>
        <w:t>2.</w:t>
      </w:r>
      <w:r w:rsidR="004C26C2">
        <w:rPr>
          <w:rStyle w:val="oypena"/>
          <w:rFonts w:ascii="NudiUni01k" w:hAnsi="NudiUni01k" w:cs="NudiUni01k"/>
          <w:b/>
          <w:bCs/>
        </w:rPr>
        <w:t xml:space="preserve"> </w:t>
      </w:r>
      <w:r w:rsidRPr="0050697F">
        <w:rPr>
          <w:rFonts w:ascii="NudiUni01k" w:eastAsia="Times New Roman" w:hAnsi="NudiUni01k" w:cs="NudiUni01k"/>
          <w:color w:val="000000"/>
          <w:sz w:val="24"/>
          <w:szCs w:val="24"/>
          <w:lang w:eastAsia="en-IN"/>
        </w:rPr>
        <w:t>೧೯೯೨ : ತೋಟದಾರ್ಯ</w:t>
      </w:r>
      <w:r w:rsidR="004C26C2">
        <w:rPr>
          <w:rFonts w:ascii="NudiUni01k" w:eastAsia="Times New Roman" w:hAnsi="NudiUni01k" w:cs="NudiUni01k"/>
          <w:color w:val="000000"/>
          <w:sz w:val="24"/>
          <w:szCs w:val="24"/>
          <w:lang w:eastAsia="en-IN"/>
        </w:rPr>
        <w:t xml:space="preserve"> </w:t>
      </w:r>
      <w:r w:rsidRPr="0050697F">
        <w:rPr>
          <w:rFonts w:ascii="NudiUni01k" w:eastAsia="Times New Roman" w:hAnsi="NudiUni01k" w:cs="NudiUni01k"/>
          <w:color w:val="000000"/>
          <w:sz w:val="24"/>
          <w:szCs w:val="24"/>
          <w:lang w:eastAsia="en-IN"/>
        </w:rPr>
        <w:t>ಮಠ</w:t>
      </w:r>
      <w:r w:rsidR="004C26C2">
        <w:rPr>
          <w:rFonts w:ascii="NudiUni01k" w:eastAsia="Times New Roman" w:hAnsi="NudiUni01k" w:cs="NudiUni01k"/>
          <w:color w:val="000000"/>
          <w:sz w:val="24"/>
          <w:szCs w:val="24"/>
          <w:lang w:eastAsia="en-IN"/>
        </w:rPr>
        <w:t xml:space="preserve"> </w:t>
      </w:r>
      <w:r w:rsidRPr="0050697F">
        <w:rPr>
          <w:rFonts w:ascii="NudiUni01k" w:eastAsia="Times New Roman" w:hAnsi="NudiUni01k" w:cs="NudiUni01k"/>
          <w:color w:val="000000"/>
          <w:sz w:val="24"/>
          <w:szCs w:val="24"/>
          <w:lang w:eastAsia="en-IN"/>
        </w:rPr>
        <w:t>ಗದಗ</w:t>
      </w:r>
      <w:r w:rsidR="005C2BAD">
        <w:rPr>
          <w:rFonts w:ascii="NudiUni01k" w:eastAsia="Times New Roman" w:hAnsi="NudiUni01k" w:cs="NudiUni01k"/>
          <w:color w:val="000000"/>
          <w:sz w:val="24"/>
          <w:szCs w:val="24"/>
          <w:lang w:eastAsia="en-IN"/>
        </w:rPr>
        <w:t xml:space="preserve"> </w:t>
      </w:r>
      <w:r w:rsidRPr="0050697F">
        <w:rPr>
          <w:rFonts w:ascii="NudiUni01k" w:eastAsia="Times New Roman" w:hAnsi="NudiUni01k" w:cs="NudiUni01k"/>
          <w:color w:val="000000"/>
          <w:sz w:val="24"/>
          <w:szCs w:val="24"/>
          <w:lang w:eastAsia="en-IN"/>
        </w:rPr>
        <w:t>ಅವರಿಂದ</w:t>
      </w:r>
      <w:r w:rsidR="005C2BAD">
        <w:rPr>
          <w:rFonts w:ascii="NudiUni01k" w:eastAsia="Times New Roman" w:hAnsi="NudiUni01k" w:cs="NudiUni01k"/>
          <w:color w:val="000000"/>
          <w:sz w:val="24"/>
          <w:szCs w:val="24"/>
          <w:lang w:eastAsia="en-IN"/>
        </w:rPr>
        <w:t xml:space="preserve"> </w:t>
      </w:r>
      <w:r w:rsidRPr="0050697F">
        <w:rPr>
          <w:rFonts w:ascii="NudiUni01k" w:eastAsia="Times New Roman" w:hAnsi="NudiUni01k" w:cs="NudiUni01k"/>
          <w:color w:val="000000"/>
          <w:sz w:val="24"/>
          <w:szCs w:val="24"/>
          <w:lang w:eastAsia="en-IN"/>
        </w:rPr>
        <w:t>ವೀರಶೈವ</w:t>
      </w:r>
      <w:r w:rsidR="005C2BAD">
        <w:rPr>
          <w:rFonts w:ascii="NudiUni01k" w:eastAsia="Times New Roman" w:hAnsi="NudiUni01k" w:cs="NudiUni01k"/>
          <w:color w:val="000000"/>
          <w:sz w:val="24"/>
          <w:szCs w:val="24"/>
          <w:lang w:eastAsia="en-IN"/>
        </w:rPr>
        <w:t xml:space="preserve"> </w:t>
      </w:r>
      <w:r w:rsidRPr="0050697F">
        <w:rPr>
          <w:rFonts w:ascii="NudiUni01k" w:eastAsia="Times New Roman" w:hAnsi="NudiUni01k" w:cs="NudiUni01k"/>
          <w:color w:val="000000"/>
          <w:sz w:val="24"/>
          <w:szCs w:val="24"/>
          <w:lang w:eastAsia="en-IN"/>
        </w:rPr>
        <w:t>ಪುಣ್ಯ</w:t>
      </w:r>
      <w:r w:rsidR="005C2BAD">
        <w:rPr>
          <w:rFonts w:ascii="NudiUni01k" w:eastAsia="Times New Roman" w:hAnsi="NudiUni01k" w:cs="NudiUni01k"/>
          <w:color w:val="000000"/>
          <w:sz w:val="24"/>
          <w:szCs w:val="24"/>
          <w:lang w:eastAsia="en-IN"/>
        </w:rPr>
        <w:t xml:space="preserve"> </w:t>
      </w:r>
      <w:r w:rsidRPr="0050697F">
        <w:rPr>
          <w:rFonts w:ascii="NudiUni01k" w:eastAsia="Times New Roman" w:hAnsi="NudiUni01k" w:cs="NudiUni01k"/>
          <w:color w:val="000000"/>
          <w:sz w:val="24"/>
          <w:szCs w:val="24"/>
          <w:lang w:eastAsia="en-IN"/>
        </w:rPr>
        <w:t>ಪುರುಷಮಾಲಿಕೆಯ</w:t>
      </w:r>
      <w:r w:rsidR="005C2BAD">
        <w:rPr>
          <w:rFonts w:ascii="NudiUni01k" w:eastAsia="Times New Roman" w:hAnsi="NudiUni01k" w:cs="NudiUni01k"/>
          <w:color w:val="000000"/>
          <w:sz w:val="24"/>
          <w:szCs w:val="24"/>
          <w:lang w:eastAsia="en-IN"/>
        </w:rPr>
        <w:t xml:space="preserve"> </w:t>
      </w:r>
      <w:r w:rsidRPr="0050697F">
        <w:rPr>
          <w:rFonts w:ascii="NudiUni01k" w:eastAsia="Times New Roman" w:hAnsi="NudiUni01k" w:cs="NudiUni01k"/>
          <w:color w:val="000000"/>
          <w:sz w:val="24"/>
          <w:szCs w:val="24"/>
          <w:lang w:eastAsia="en-IN"/>
        </w:rPr>
        <w:t>ಗ್ರಂಥ</w:t>
      </w:r>
      <w:r w:rsidR="005C2BAD">
        <w:rPr>
          <w:rFonts w:ascii="NudiUni01k" w:eastAsia="Times New Roman" w:hAnsi="NudiUni01k" w:cs="NudiUni01k"/>
          <w:color w:val="000000"/>
          <w:sz w:val="24"/>
          <w:szCs w:val="24"/>
          <w:lang w:eastAsia="en-IN"/>
        </w:rPr>
        <w:t xml:space="preserve"> </w:t>
      </w:r>
      <w:r w:rsidRPr="0050697F">
        <w:rPr>
          <w:rFonts w:ascii="NudiUni01k" w:eastAsia="Times New Roman" w:hAnsi="NudiUni01k" w:cs="NudiUni01k"/>
          <w:color w:val="000000"/>
          <w:sz w:val="24"/>
          <w:szCs w:val="24"/>
          <w:lang w:eastAsia="en-IN"/>
        </w:rPr>
        <w:t>ರಚನೆಗಾಗಿ</w:t>
      </w:r>
      <w:r w:rsidR="005C2BAD">
        <w:rPr>
          <w:rFonts w:ascii="NudiUni01k" w:eastAsia="Times New Roman" w:hAnsi="NudiUni01k" w:cs="NudiUni01k"/>
          <w:color w:val="000000"/>
          <w:sz w:val="24"/>
          <w:szCs w:val="24"/>
          <w:lang w:eastAsia="en-IN"/>
        </w:rPr>
        <w:t xml:space="preserve"> </w:t>
      </w:r>
      <w:r w:rsidRPr="0050697F">
        <w:rPr>
          <w:rFonts w:ascii="NudiUni01k" w:eastAsia="Times New Roman" w:hAnsi="NudiUni01k" w:cs="NudiUni01k"/>
          <w:color w:val="000000"/>
          <w:sz w:val="24"/>
          <w:szCs w:val="24"/>
          <w:lang w:eastAsia="en-IN"/>
        </w:rPr>
        <w:t xml:space="preserve">ಸನ್ಮಾನ. </w:t>
      </w:r>
      <w:r w:rsidRPr="0050697F">
        <w:rPr>
          <w:rStyle w:val="oypena"/>
          <w:rFonts w:ascii="NudiUni01k" w:hAnsi="NudiUni01k" w:cs="NudiUni01k"/>
          <w:b/>
          <w:bCs/>
        </w:rPr>
        <w:t>3</w:t>
      </w:r>
      <w:r w:rsidRPr="0050697F">
        <w:rPr>
          <w:rFonts w:ascii="NudiUni01k" w:eastAsia="Times New Roman" w:hAnsi="NudiUni01k" w:cs="NudiUni01k"/>
          <w:color w:val="000000"/>
          <w:sz w:val="24"/>
          <w:szCs w:val="24"/>
          <w:lang w:eastAsia="en-IN"/>
        </w:rPr>
        <w:t>.</w:t>
      </w:r>
      <w:r w:rsidR="005C2BAD">
        <w:rPr>
          <w:rFonts w:ascii="NudiUni01k" w:eastAsia="Times New Roman" w:hAnsi="NudiUni01k" w:cs="NudiUni01k"/>
          <w:color w:val="000000"/>
          <w:sz w:val="24"/>
          <w:szCs w:val="24"/>
          <w:lang w:eastAsia="en-IN"/>
        </w:rPr>
        <w:t xml:space="preserve"> </w:t>
      </w:r>
      <w:r w:rsidRPr="0050697F">
        <w:rPr>
          <w:rFonts w:ascii="NudiUni01k" w:eastAsia="Times New Roman" w:hAnsi="NudiUni01k" w:cs="NudiUni01k"/>
          <w:color w:val="000000"/>
          <w:sz w:val="24"/>
          <w:szCs w:val="24"/>
          <w:lang w:eastAsia="en-IN"/>
        </w:rPr>
        <w:t>೨೦೦೪</w:t>
      </w:r>
      <w:r w:rsidR="00675435">
        <w:rPr>
          <w:rFonts w:ascii="NudiUni01k" w:eastAsia="Times New Roman" w:hAnsi="NudiUni01k" w:cs="NudiUni01k"/>
          <w:color w:val="000000"/>
          <w:sz w:val="24"/>
          <w:szCs w:val="24"/>
          <w:lang w:eastAsia="en-IN"/>
        </w:rPr>
        <w:t xml:space="preserve"> </w:t>
      </w:r>
      <w:r w:rsidRPr="0050697F">
        <w:rPr>
          <w:rFonts w:ascii="NudiUni01k" w:eastAsia="Times New Roman" w:hAnsi="NudiUni01k" w:cs="NudiUni01k"/>
          <w:color w:val="000000"/>
          <w:sz w:val="24"/>
          <w:szCs w:val="24"/>
          <w:lang w:eastAsia="en-IN"/>
        </w:rPr>
        <w:t>:ಶಿವಲಿಂಗ</w:t>
      </w:r>
      <w:r w:rsidR="00675435">
        <w:rPr>
          <w:rFonts w:ascii="NudiUni01k" w:eastAsia="Times New Roman" w:hAnsi="NudiUni01k" w:cs="NudiUni01k"/>
          <w:color w:val="000000"/>
          <w:sz w:val="24"/>
          <w:szCs w:val="24"/>
          <w:lang w:eastAsia="en-IN"/>
        </w:rPr>
        <w:t xml:space="preserve"> </w:t>
      </w:r>
      <w:r w:rsidRPr="0050697F">
        <w:rPr>
          <w:rFonts w:ascii="NudiUni01k" w:eastAsia="Times New Roman" w:hAnsi="NudiUni01k" w:cs="NudiUni01k"/>
          <w:color w:val="000000"/>
          <w:sz w:val="24"/>
          <w:szCs w:val="24"/>
          <w:lang w:eastAsia="en-IN"/>
        </w:rPr>
        <w:t>ಕಾವ್ಯಕ್ಕೆ</w:t>
      </w:r>
      <w:r w:rsidR="00675435">
        <w:rPr>
          <w:rFonts w:ascii="NudiUni01k" w:eastAsia="Times New Roman" w:hAnsi="NudiUni01k" w:cs="NudiUni01k"/>
          <w:color w:val="000000"/>
          <w:sz w:val="24"/>
          <w:szCs w:val="24"/>
          <w:lang w:eastAsia="en-IN"/>
        </w:rPr>
        <w:t xml:space="preserve"> </w:t>
      </w:r>
      <w:r w:rsidRPr="0050697F">
        <w:rPr>
          <w:rFonts w:ascii="NudiUni01k" w:eastAsia="Times New Roman" w:hAnsi="NudiUni01k" w:cs="NudiUni01k"/>
          <w:color w:val="000000"/>
          <w:sz w:val="24"/>
          <w:szCs w:val="24"/>
          <w:lang w:eastAsia="en-IN"/>
        </w:rPr>
        <w:t>ಹುಕ್ಕೇರಿಮಠ</w:t>
      </w:r>
      <w:r w:rsidR="00675435">
        <w:rPr>
          <w:rFonts w:ascii="NudiUni01k" w:eastAsia="Times New Roman" w:hAnsi="NudiUni01k" w:cs="NudiUni01k"/>
          <w:color w:val="000000"/>
          <w:sz w:val="24"/>
          <w:szCs w:val="24"/>
          <w:lang w:eastAsia="en-IN"/>
        </w:rPr>
        <w:t xml:space="preserve"> </w:t>
      </w:r>
      <w:r w:rsidRPr="0050697F">
        <w:rPr>
          <w:rFonts w:ascii="NudiUni01k" w:eastAsia="Times New Roman" w:hAnsi="NudiUni01k" w:cs="NudiUni01k"/>
          <w:color w:val="000000"/>
          <w:sz w:val="24"/>
          <w:szCs w:val="24"/>
          <w:lang w:eastAsia="en-IN"/>
        </w:rPr>
        <w:t>ಪ್ರಶಸ್ತಿ</w:t>
      </w:r>
    </w:p>
    <w:p w:rsidR="00F12C70" w:rsidRDefault="00C91196" w:rsidP="00C91196">
      <w:pPr>
        <w:spacing w:after="0"/>
        <w:jc w:val="both"/>
        <w:rPr>
          <w:rFonts w:ascii="NudiUni01k" w:eastAsia="Times New Roman" w:hAnsi="NudiUni01k" w:cs="NudiUni01k"/>
          <w:color w:val="000000"/>
          <w:sz w:val="24"/>
          <w:szCs w:val="24"/>
          <w:lang w:eastAsia="en-IN"/>
        </w:rPr>
      </w:pPr>
      <w:r w:rsidRPr="0050697F">
        <w:rPr>
          <w:rStyle w:val="oypena"/>
          <w:rFonts w:ascii="NudiUni01k" w:hAnsi="NudiUni01k" w:cs="NudiUni01k"/>
          <w:b/>
          <w:bCs/>
        </w:rPr>
        <w:t>4</w:t>
      </w:r>
      <w:r w:rsidRPr="0050697F">
        <w:rPr>
          <w:rFonts w:ascii="NudiUni01k" w:eastAsia="Times New Roman" w:hAnsi="NudiUni01k" w:cs="NudiUni01k"/>
          <w:color w:val="000000"/>
          <w:sz w:val="24"/>
          <w:szCs w:val="24"/>
          <w:lang w:eastAsia="en-IN"/>
        </w:rPr>
        <w:t>.</w:t>
      </w:r>
      <w:r w:rsidR="00F12C70">
        <w:rPr>
          <w:rFonts w:ascii="NudiUni01k" w:eastAsia="Times New Roman" w:hAnsi="NudiUni01k" w:cs="NudiUni01k"/>
          <w:color w:val="000000"/>
          <w:sz w:val="24"/>
          <w:szCs w:val="24"/>
          <w:lang w:eastAsia="en-IN"/>
        </w:rPr>
        <w:t xml:space="preserve"> </w:t>
      </w:r>
      <w:r w:rsidRPr="0050697F">
        <w:rPr>
          <w:rFonts w:ascii="NudiUni01k" w:eastAsia="Times New Roman" w:hAnsi="NudiUni01k" w:cs="NudiUni01k"/>
          <w:color w:val="000000"/>
          <w:sz w:val="24"/>
          <w:szCs w:val="24"/>
          <w:lang w:eastAsia="en-IN"/>
        </w:rPr>
        <w:t>೨೦08 ಮಾದನಹಿಪ್ಪರಗಿಯ</w:t>
      </w:r>
      <w:r w:rsidR="00F12C70">
        <w:rPr>
          <w:rFonts w:ascii="NudiUni01k" w:eastAsia="Times New Roman" w:hAnsi="NudiUni01k" w:cs="NudiUni01k"/>
          <w:color w:val="000000"/>
          <w:sz w:val="24"/>
          <w:szCs w:val="24"/>
          <w:lang w:eastAsia="en-IN"/>
        </w:rPr>
        <w:t xml:space="preserve"> </w:t>
      </w:r>
      <w:r w:rsidRPr="0050697F">
        <w:rPr>
          <w:rFonts w:ascii="NudiUni01k" w:eastAsia="Times New Roman" w:hAnsi="NudiUni01k" w:cs="NudiUni01k"/>
          <w:color w:val="000000"/>
          <w:sz w:val="24"/>
          <w:szCs w:val="24"/>
          <w:lang w:eastAsia="en-IN"/>
        </w:rPr>
        <w:t>ಶಿವಲಿಂಗೇಶ್ವರ</w:t>
      </w:r>
      <w:r w:rsidR="00F12C70">
        <w:rPr>
          <w:rFonts w:ascii="NudiUni01k" w:eastAsia="Times New Roman" w:hAnsi="NudiUni01k" w:cs="NudiUni01k"/>
          <w:color w:val="000000"/>
          <w:sz w:val="24"/>
          <w:szCs w:val="24"/>
          <w:lang w:eastAsia="en-IN"/>
        </w:rPr>
        <w:t xml:space="preserve"> </w:t>
      </w:r>
      <w:r w:rsidRPr="0050697F">
        <w:rPr>
          <w:rFonts w:ascii="NudiUni01k" w:eastAsia="Times New Roman" w:hAnsi="NudiUni01k" w:cs="NudiUni01k"/>
          <w:color w:val="000000"/>
          <w:sz w:val="24"/>
          <w:szCs w:val="24"/>
          <w:lang w:eastAsia="en-IN"/>
        </w:rPr>
        <w:t>ಮಠದಲ್ಲಿ</w:t>
      </w:r>
      <w:r w:rsidR="00F12C70">
        <w:rPr>
          <w:rFonts w:ascii="NudiUni01k" w:eastAsia="Times New Roman" w:hAnsi="NudiUni01k" w:cs="NudiUni01k"/>
          <w:color w:val="000000"/>
          <w:sz w:val="24"/>
          <w:szCs w:val="24"/>
          <w:lang w:eastAsia="en-IN"/>
        </w:rPr>
        <w:t xml:space="preserve"> </w:t>
      </w:r>
      <w:r w:rsidRPr="0050697F">
        <w:rPr>
          <w:rFonts w:ascii="NudiUni01k" w:eastAsia="Times New Roman" w:hAnsi="NudiUni01k" w:cs="NudiUni01k"/>
          <w:color w:val="000000"/>
          <w:sz w:val="24"/>
          <w:szCs w:val="24"/>
          <w:lang w:eastAsia="en-IN"/>
        </w:rPr>
        <w:t>ಸನ್ಮಾನ</w:t>
      </w:r>
      <w:r w:rsidR="00F12C70">
        <w:rPr>
          <w:rFonts w:ascii="NudiUni01k" w:eastAsia="Times New Roman" w:hAnsi="NudiUni01k" w:cs="NudiUni01k"/>
          <w:color w:val="000000"/>
          <w:sz w:val="24"/>
          <w:szCs w:val="24"/>
          <w:lang w:eastAsia="en-IN"/>
        </w:rPr>
        <w:t xml:space="preserve"> </w:t>
      </w:r>
    </w:p>
    <w:p w:rsidR="00F12C70" w:rsidRDefault="00C91196" w:rsidP="00C91196">
      <w:pPr>
        <w:spacing w:after="0"/>
        <w:jc w:val="both"/>
        <w:rPr>
          <w:rFonts w:ascii="NudiUni01k" w:eastAsia="Times New Roman" w:hAnsi="NudiUni01k" w:cs="NudiUni01k"/>
          <w:color w:val="000000"/>
          <w:sz w:val="24"/>
          <w:szCs w:val="24"/>
          <w:lang w:eastAsia="en-IN"/>
        </w:rPr>
      </w:pPr>
      <w:r w:rsidRPr="0050697F">
        <w:rPr>
          <w:rStyle w:val="oypena"/>
          <w:rFonts w:ascii="NudiUni01k" w:hAnsi="NudiUni01k" w:cs="NudiUni01k"/>
          <w:b/>
          <w:bCs/>
        </w:rPr>
        <w:t>5.</w:t>
      </w:r>
      <w:r w:rsidR="00F12C70">
        <w:rPr>
          <w:rStyle w:val="oypena"/>
          <w:rFonts w:ascii="NudiUni01k" w:hAnsi="NudiUni01k" w:cs="NudiUni01k"/>
          <w:b/>
          <w:bCs/>
        </w:rPr>
        <w:t xml:space="preserve"> </w:t>
      </w:r>
      <w:r w:rsidRPr="0050697F">
        <w:rPr>
          <w:rFonts w:ascii="NudiUni01k" w:eastAsia="Times New Roman" w:hAnsi="NudiUni01k" w:cs="NudiUni01k"/>
          <w:color w:val="000000"/>
          <w:sz w:val="24"/>
          <w:szCs w:val="24"/>
          <w:lang w:eastAsia="en-IN"/>
        </w:rPr>
        <w:t>೨೦೧೧</w:t>
      </w:r>
      <w:r w:rsidR="00F12C70">
        <w:rPr>
          <w:rFonts w:ascii="NudiUni01k" w:eastAsia="Times New Roman" w:hAnsi="NudiUni01k" w:cs="NudiUni01k"/>
          <w:color w:val="000000"/>
          <w:sz w:val="24"/>
          <w:szCs w:val="24"/>
          <w:lang w:eastAsia="en-IN"/>
        </w:rPr>
        <w:t xml:space="preserve"> </w:t>
      </w:r>
      <w:r w:rsidRPr="0050697F">
        <w:rPr>
          <w:rFonts w:ascii="NudiUni01k" w:eastAsia="Times New Roman" w:hAnsi="NudiUni01k" w:cs="NudiUni01k"/>
          <w:color w:val="000000"/>
          <w:sz w:val="24"/>
          <w:szCs w:val="24"/>
          <w:lang w:eastAsia="en-IN"/>
        </w:rPr>
        <w:t>:ವಿದ್ಯಾವರ್ಧಕ</w:t>
      </w:r>
      <w:r w:rsidR="00F12C70">
        <w:rPr>
          <w:rFonts w:ascii="NudiUni01k" w:eastAsia="Times New Roman" w:hAnsi="NudiUni01k" w:cs="NudiUni01k"/>
          <w:color w:val="000000"/>
          <w:sz w:val="24"/>
          <w:szCs w:val="24"/>
          <w:lang w:eastAsia="en-IN"/>
        </w:rPr>
        <w:t xml:space="preserve"> </w:t>
      </w:r>
      <w:r w:rsidRPr="0050697F">
        <w:rPr>
          <w:rFonts w:ascii="NudiUni01k" w:eastAsia="Times New Roman" w:hAnsi="NudiUni01k" w:cs="NudiUni01k"/>
          <w:color w:val="000000"/>
          <w:sz w:val="24"/>
          <w:szCs w:val="24"/>
          <w:lang w:eastAsia="en-IN"/>
        </w:rPr>
        <w:t>ಸಂಘ</w:t>
      </w:r>
      <w:r w:rsidR="00F12C70">
        <w:rPr>
          <w:rFonts w:ascii="NudiUni01k" w:eastAsia="Times New Roman" w:hAnsi="NudiUni01k" w:cs="NudiUni01k"/>
          <w:color w:val="000000"/>
          <w:sz w:val="24"/>
          <w:szCs w:val="24"/>
          <w:lang w:eastAsia="en-IN"/>
        </w:rPr>
        <w:t xml:space="preserve"> </w:t>
      </w:r>
      <w:r w:rsidRPr="0050697F">
        <w:rPr>
          <w:rFonts w:ascii="NudiUni01k" w:eastAsia="Times New Roman" w:hAnsi="NudiUni01k" w:cs="NudiUni01k"/>
          <w:color w:val="000000"/>
          <w:sz w:val="24"/>
          <w:szCs w:val="24"/>
          <w:lang w:eastAsia="en-IN"/>
        </w:rPr>
        <w:t>ಧಾರವಾಡ</w:t>
      </w:r>
      <w:r w:rsidR="00F12C70">
        <w:rPr>
          <w:rFonts w:ascii="NudiUni01k" w:eastAsia="Times New Roman" w:hAnsi="NudiUni01k" w:cs="NudiUni01k"/>
          <w:color w:val="000000"/>
          <w:sz w:val="24"/>
          <w:szCs w:val="24"/>
          <w:lang w:eastAsia="en-IN"/>
        </w:rPr>
        <w:t xml:space="preserve"> </w:t>
      </w:r>
      <w:r w:rsidRPr="0050697F">
        <w:rPr>
          <w:rFonts w:ascii="NudiUni01k" w:eastAsia="Times New Roman" w:hAnsi="NudiUni01k" w:cs="NudiUni01k"/>
          <w:color w:val="000000"/>
          <w:sz w:val="24"/>
          <w:szCs w:val="24"/>
          <w:lang w:eastAsia="en-IN"/>
        </w:rPr>
        <w:t>ಅವರ</w:t>
      </w:r>
      <w:r w:rsidR="00F12C70">
        <w:rPr>
          <w:rFonts w:ascii="NudiUni01k" w:eastAsia="Times New Roman" w:hAnsi="NudiUni01k" w:cs="NudiUni01k"/>
          <w:color w:val="000000"/>
          <w:sz w:val="24"/>
          <w:szCs w:val="24"/>
          <w:lang w:eastAsia="en-IN"/>
        </w:rPr>
        <w:t xml:space="preserve"> </w:t>
      </w:r>
      <w:r w:rsidRPr="0050697F">
        <w:rPr>
          <w:rFonts w:ascii="NudiUni01k" w:eastAsia="Times New Roman" w:hAnsi="NudiUni01k" w:cs="NudiUni01k"/>
          <w:color w:val="000000"/>
          <w:sz w:val="24"/>
          <w:szCs w:val="24"/>
          <w:lang w:eastAsia="en-IN"/>
        </w:rPr>
        <w:t>೧೨೨ನೇ</w:t>
      </w:r>
      <w:r w:rsidR="00F12C70">
        <w:rPr>
          <w:rFonts w:ascii="NudiUni01k" w:eastAsia="Times New Roman" w:hAnsi="NudiUni01k" w:cs="NudiUni01k"/>
          <w:color w:val="000000"/>
          <w:sz w:val="24"/>
          <w:szCs w:val="24"/>
          <w:lang w:eastAsia="en-IN"/>
        </w:rPr>
        <w:t xml:space="preserve"> </w:t>
      </w:r>
      <w:r w:rsidRPr="0050697F">
        <w:rPr>
          <w:rFonts w:ascii="NudiUni01k" w:eastAsia="Times New Roman" w:hAnsi="NudiUni01k" w:cs="NudiUni01k"/>
          <w:color w:val="000000"/>
          <w:sz w:val="24"/>
          <w:szCs w:val="24"/>
          <w:lang w:eastAsia="en-IN"/>
        </w:rPr>
        <w:t>ವರ್ಷಾಚರಣೆಯಲ್ಲಿ</w:t>
      </w:r>
      <w:r w:rsidR="00F12C70">
        <w:rPr>
          <w:rFonts w:ascii="NudiUni01k" w:eastAsia="Times New Roman" w:hAnsi="NudiUni01k" w:cs="NudiUni01k"/>
          <w:color w:val="000000"/>
          <w:sz w:val="24"/>
          <w:szCs w:val="24"/>
          <w:lang w:eastAsia="en-IN"/>
        </w:rPr>
        <w:t xml:space="preserve"> </w:t>
      </w:r>
      <w:r w:rsidRPr="0050697F">
        <w:rPr>
          <w:rFonts w:ascii="NudiUni01k" w:eastAsia="Times New Roman" w:hAnsi="NudiUni01k" w:cs="NudiUni01k"/>
          <w:color w:val="000000"/>
          <w:sz w:val="24"/>
          <w:szCs w:val="24"/>
          <w:lang w:eastAsia="en-IN"/>
        </w:rPr>
        <w:t xml:space="preserve">ಸನ್ಮಾನ. </w:t>
      </w:r>
    </w:p>
    <w:p w:rsidR="00087B20" w:rsidRDefault="00C91196" w:rsidP="00C91196">
      <w:pPr>
        <w:spacing w:after="0"/>
        <w:jc w:val="both"/>
        <w:rPr>
          <w:rFonts w:ascii="NudiUni01k" w:eastAsia="Times New Roman" w:hAnsi="NudiUni01k" w:cs="NudiUni01k"/>
          <w:color w:val="000000"/>
          <w:sz w:val="24"/>
          <w:szCs w:val="24"/>
          <w:lang w:eastAsia="en-IN"/>
        </w:rPr>
      </w:pPr>
      <w:r w:rsidRPr="0050697F">
        <w:rPr>
          <w:rStyle w:val="oypena"/>
          <w:rFonts w:ascii="NudiUni01k" w:hAnsi="NudiUni01k" w:cs="NudiUni01k"/>
          <w:b/>
          <w:bCs/>
        </w:rPr>
        <w:t>6</w:t>
      </w:r>
      <w:r w:rsidRPr="0050697F">
        <w:rPr>
          <w:rFonts w:ascii="NudiUni01k" w:eastAsia="Times New Roman" w:hAnsi="NudiUni01k" w:cs="NudiUni01k"/>
          <w:color w:val="000000"/>
          <w:sz w:val="24"/>
          <w:szCs w:val="24"/>
          <w:lang w:eastAsia="en-IN"/>
        </w:rPr>
        <w:t>.</w:t>
      </w:r>
      <w:r w:rsidR="006A4E02">
        <w:rPr>
          <w:rFonts w:ascii="NudiUni01k" w:eastAsia="Times New Roman" w:hAnsi="NudiUni01k" w:cs="NudiUni01k"/>
          <w:color w:val="000000"/>
          <w:sz w:val="24"/>
          <w:szCs w:val="24"/>
          <w:lang w:eastAsia="en-IN"/>
        </w:rPr>
        <w:t xml:space="preserve"> </w:t>
      </w:r>
      <w:r w:rsidRPr="0050697F">
        <w:rPr>
          <w:rFonts w:ascii="NudiUni01k" w:eastAsia="Times New Roman" w:hAnsi="NudiUni01k" w:cs="NudiUni01k"/>
          <w:color w:val="000000"/>
          <w:sz w:val="24"/>
          <w:szCs w:val="24"/>
          <w:lang w:eastAsia="en-IN"/>
        </w:rPr>
        <w:t>೨೦೧೧: ೬ನೇ</w:t>
      </w:r>
      <w:r w:rsidR="006A4E02">
        <w:rPr>
          <w:rFonts w:ascii="NudiUni01k" w:eastAsia="Times New Roman" w:hAnsi="NudiUni01k" w:cs="NudiUni01k"/>
          <w:color w:val="000000"/>
          <w:sz w:val="24"/>
          <w:szCs w:val="24"/>
          <w:lang w:eastAsia="en-IN"/>
        </w:rPr>
        <w:t xml:space="preserve"> </w:t>
      </w:r>
      <w:r w:rsidRPr="0050697F">
        <w:rPr>
          <w:rFonts w:ascii="NudiUni01k" w:eastAsia="Times New Roman" w:hAnsi="NudiUni01k" w:cs="NudiUni01k"/>
          <w:color w:val="000000"/>
          <w:sz w:val="24"/>
          <w:szCs w:val="24"/>
          <w:lang w:eastAsia="en-IN"/>
        </w:rPr>
        <w:t>ಹಾವೇರಿ</w:t>
      </w:r>
      <w:r w:rsidR="006A4E02">
        <w:rPr>
          <w:rFonts w:ascii="NudiUni01k" w:eastAsia="Times New Roman" w:hAnsi="NudiUni01k" w:cs="NudiUni01k"/>
          <w:color w:val="000000"/>
          <w:sz w:val="24"/>
          <w:szCs w:val="24"/>
          <w:lang w:eastAsia="en-IN"/>
        </w:rPr>
        <w:t xml:space="preserve"> </w:t>
      </w:r>
      <w:r w:rsidRPr="0050697F">
        <w:rPr>
          <w:rFonts w:ascii="NudiUni01k" w:eastAsia="Times New Roman" w:hAnsi="NudiUni01k" w:cs="NudiUni01k"/>
          <w:color w:val="000000"/>
          <w:sz w:val="24"/>
          <w:szCs w:val="24"/>
          <w:lang w:eastAsia="en-IN"/>
        </w:rPr>
        <w:t>ಜಿಲ್ಲಾ</w:t>
      </w:r>
      <w:r w:rsidR="006A4E02">
        <w:rPr>
          <w:rFonts w:ascii="NudiUni01k" w:eastAsia="Times New Roman" w:hAnsi="NudiUni01k" w:cs="NudiUni01k"/>
          <w:color w:val="000000"/>
          <w:sz w:val="24"/>
          <w:szCs w:val="24"/>
          <w:lang w:eastAsia="en-IN"/>
        </w:rPr>
        <w:t xml:space="preserve"> </w:t>
      </w:r>
      <w:r w:rsidRPr="0050697F">
        <w:rPr>
          <w:rFonts w:ascii="NudiUni01k" w:eastAsia="Times New Roman" w:hAnsi="NudiUni01k" w:cs="NudiUni01k"/>
          <w:color w:val="000000"/>
          <w:sz w:val="24"/>
          <w:szCs w:val="24"/>
          <w:lang w:eastAsia="en-IN"/>
        </w:rPr>
        <w:t>ಸಾಹಿತ್ಯ</w:t>
      </w:r>
      <w:r w:rsidR="006A4E02">
        <w:rPr>
          <w:rFonts w:ascii="NudiUni01k" w:eastAsia="Times New Roman" w:hAnsi="NudiUni01k" w:cs="NudiUni01k"/>
          <w:color w:val="000000"/>
          <w:sz w:val="24"/>
          <w:szCs w:val="24"/>
          <w:lang w:eastAsia="en-IN"/>
        </w:rPr>
        <w:t xml:space="preserve"> </w:t>
      </w:r>
      <w:r w:rsidRPr="0050697F">
        <w:rPr>
          <w:rFonts w:ascii="NudiUni01k" w:eastAsia="Times New Roman" w:hAnsi="NudiUni01k" w:cs="NudiUni01k"/>
          <w:color w:val="000000"/>
          <w:sz w:val="24"/>
          <w:szCs w:val="24"/>
          <w:lang w:eastAsia="en-IN"/>
        </w:rPr>
        <w:t>ಸಮ್ಮೇಳನದ</w:t>
      </w:r>
      <w:r w:rsidR="006A4E02">
        <w:rPr>
          <w:rFonts w:ascii="NudiUni01k" w:eastAsia="Times New Roman" w:hAnsi="NudiUni01k" w:cs="NudiUni01k"/>
          <w:color w:val="000000"/>
          <w:sz w:val="24"/>
          <w:szCs w:val="24"/>
          <w:lang w:eastAsia="en-IN"/>
        </w:rPr>
        <w:t xml:space="preserve"> </w:t>
      </w:r>
      <w:r w:rsidRPr="0050697F">
        <w:rPr>
          <w:rFonts w:ascii="NudiUni01k" w:eastAsia="Times New Roman" w:hAnsi="NudiUni01k" w:cs="NudiUni01k"/>
          <w:color w:val="000000"/>
          <w:sz w:val="24"/>
          <w:szCs w:val="24"/>
          <w:lang w:eastAsia="en-IN"/>
        </w:rPr>
        <w:t>ಸರ್ವಾಧ್ಯಕ್ಷ</w:t>
      </w:r>
      <w:r w:rsidR="006A4E02">
        <w:rPr>
          <w:rFonts w:ascii="NudiUni01k" w:eastAsia="Times New Roman" w:hAnsi="NudiUni01k" w:cs="NudiUni01k"/>
          <w:color w:val="000000"/>
          <w:sz w:val="24"/>
          <w:szCs w:val="24"/>
          <w:lang w:eastAsia="en-IN"/>
        </w:rPr>
        <w:t xml:space="preserve"> </w:t>
      </w:r>
      <w:r w:rsidRPr="0050697F">
        <w:rPr>
          <w:rStyle w:val="oypena"/>
          <w:rFonts w:ascii="NudiUni01k" w:hAnsi="NudiUni01k" w:cs="NudiUni01k"/>
          <w:b/>
          <w:bCs/>
        </w:rPr>
        <w:t>7</w:t>
      </w:r>
      <w:r w:rsidRPr="0050697F">
        <w:rPr>
          <w:rFonts w:ascii="NudiUni01k" w:eastAsia="Times New Roman" w:hAnsi="NudiUni01k" w:cs="NudiUni01k"/>
          <w:color w:val="000000"/>
          <w:sz w:val="24"/>
          <w:szCs w:val="24"/>
          <w:lang w:eastAsia="en-IN"/>
        </w:rPr>
        <w:t>.</w:t>
      </w:r>
      <w:r w:rsidR="006A4E02">
        <w:rPr>
          <w:rFonts w:ascii="NudiUni01k" w:eastAsia="Times New Roman" w:hAnsi="NudiUni01k" w:cs="NudiUni01k"/>
          <w:color w:val="000000"/>
          <w:sz w:val="24"/>
          <w:szCs w:val="24"/>
          <w:lang w:eastAsia="en-IN"/>
        </w:rPr>
        <w:t xml:space="preserve"> </w:t>
      </w:r>
      <w:r w:rsidRPr="0050697F">
        <w:rPr>
          <w:rFonts w:ascii="NudiUni01k" w:eastAsia="Times New Roman" w:hAnsi="NudiUni01k" w:cs="NudiUni01k"/>
          <w:color w:val="000000"/>
          <w:sz w:val="24"/>
          <w:szCs w:val="24"/>
          <w:lang w:eastAsia="en-IN"/>
        </w:rPr>
        <w:t>೨೦೧೨</w:t>
      </w:r>
      <w:r w:rsidR="006A4E02">
        <w:rPr>
          <w:rFonts w:ascii="NudiUni01k" w:eastAsia="Times New Roman" w:hAnsi="NudiUni01k" w:cs="NudiUni01k"/>
          <w:color w:val="000000"/>
          <w:sz w:val="24"/>
          <w:szCs w:val="24"/>
          <w:lang w:eastAsia="en-IN"/>
        </w:rPr>
        <w:t xml:space="preserve"> </w:t>
      </w:r>
      <w:r w:rsidRPr="0050697F">
        <w:rPr>
          <w:rFonts w:ascii="NudiUni01k" w:eastAsia="Times New Roman" w:hAnsi="NudiUni01k" w:cs="NudiUni01k"/>
          <w:color w:val="000000"/>
          <w:sz w:val="24"/>
          <w:szCs w:val="24"/>
          <w:lang w:eastAsia="en-IN"/>
        </w:rPr>
        <w:t>ಬೆಂಗಳೂರಿನಲ್ಲಿ</w:t>
      </w:r>
      <w:r w:rsidR="006A4E02">
        <w:rPr>
          <w:rFonts w:ascii="NudiUni01k" w:eastAsia="Times New Roman" w:hAnsi="NudiUni01k" w:cs="NudiUni01k"/>
          <w:color w:val="000000"/>
          <w:sz w:val="24"/>
          <w:szCs w:val="24"/>
          <w:lang w:eastAsia="en-IN"/>
        </w:rPr>
        <w:t xml:space="preserve"> </w:t>
      </w:r>
      <w:r w:rsidRPr="0050697F">
        <w:rPr>
          <w:rFonts w:ascii="NudiUni01k" w:eastAsia="Times New Roman" w:hAnsi="NudiUni01k" w:cs="NudiUni01k"/>
          <w:color w:val="000000"/>
          <w:sz w:val="24"/>
          <w:szCs w:val="24"/>
          <w:lang w:eastAsia="en-IN"/>
        </w:rPr>
        <w:t>ಜರುಗಿದ</w:t>
      </w:r>
      <w:r w:rsidR="006A4E02">
        <w:rPr>
          <w:rFonts w:ascii="NudiUni01k" w:eastAsia="Times New Roman" w:hAnsi="NudiUni01k" w:cs="NudiUni01k"/>
          <w:color w:val="000000"/>
          <w:sz w:val="24"/>
          <w:szCs w:val="24"/>
          <w:lang w:eastAsia="en-IN"/>
        </w:rPr>
        <w:t xml:space="preserve"> </w:t>
      </w:r>
      <w:r w:rsidRPr="0050697F">
        <w:rPr>
          <w:rFonts w:ascii="NudiUni01k" w:eastAsia="Times New Roman" w:hAnsi="NudiUni01k" w:cs="NudiUni01k"/>
          <w:color w:val="000000"/>
          <w:sz w:val="24"/>
          <w:szCs w:val="24"/>
          <w:lang w:eastAsia="en-IN"/>
        </w:rPr>
        <w:t>೭೭ನೇ</w:t>
      </w:r>
      <w:r w:rsidR="00087B20">
        <w:rPr>
          <w:rFonts w:ascii="NudiUni01k" w:eastAsia="Times New Roman" w:hAnsi="NudiUni01k" w:cs="NudiUni01k"/>
          <w:color w:val="000000"/>
          <w:sz w:val="24"/>
          <w:szCs w:val="24"/>
          <w:lang w:eastAsia="en-IN"/>
        </w:rPr>
        <w:t xml:space="preserve"> </w:t>
      </w:r>
      <w:r w:rsidRPr="0050697F">
        <w:rPr>
          <w:rFonts w:ascii="NudiUni01k" w:eastAsia="Times New Roman" w:hAnsi="NudiUni01k" w:cs="NudiUni01k"/>
          <w:color w:val="000000"/>
          <w:sz w:val="24"/>
          <w:szCs w:val="24"/>
          <w:lang w:eastAsia="en-IN"/>
        </w:rPr>
        <w:t>ಅಖಿಲ</w:t>
      </w:r>
      <w:r w:rsidR="00087B20">
        <w:rPr>
          <w:rFonts w:ascii="NudiUni01k" w:eastAsia="Times New Roman" w:hAnsi="NudiUni01k" w:cs="NudiUni01k"/>
          <w:color w:val="000000"/>
          <w:sz w:val="24"/>
          <w:szCs w:val="24"/>
          <w:lang w:eastAsia="en-IN"/>
        </w:rPr>
        <w:t xml:space="preserve"> </w:t>
      </w:r>
      <w:r w:rsidRPr="0050697F">
        <w:rPr>
          <w:rFonts w:ascii="NudiUni01k" w:eastAsia="Times New Roman" w:hAnsi="NudiUni01k" w:cs="NudiUni01k"/>
          <w:color w:val="000000"/>
          <w:sz w:val="24"/>
          <w:szCs w:val="24"/>
          <w:lang w:eastAsia="en-IN"/>
        </w:rPr>
        <w:t>ಭಾರತ</w:t>
      </w:r>
      <w:r w:rsidR="00087B20">
        <w:rPr>
          <w:rFonts w:ascii="NudiUni01k" w:eastAsia="Times New Roman" w:hAnsi="NudiUni01k" w:cs="NudiUni01k"/>
          <w:color w:val="000000"/>
          <w:sz w:val="24"/>
          <w:szCs w:val="24"/>
          <w:lang w:eastAsia="en-IN"/>
        </w:rPr>
        <w:t xml:space="preserve"> </w:t>
      </w:r>
      <w:r w:rsidRPr="0050697F">
        <w:rPr>
          <w:rFonts w:ascii="NudiUni01k" w:eastAsia="Times New Roman" w:hAnsi="NudiUni01k" w:cs="NudiUni01k"/>
          <w:color w:val="000000"/>
          <w:sz w:val="24"/>
          <w:szCs w:val="24"/>
          <w:lang w:eastAsia="en-IN"/>
        </w:rPr>
        <w:t>ಸಾಹಿತ್ಯ</w:t>
      </w:r>
      <w:r w:rsidR="00087B20">
        <w:rPr>
          <w:rFonts w:ascii="NudiUni01k" w:eastAsia="Times New Roman" w:hAnsi="NudiUni01k" w:cs="NudiUni01k"/>
          <w:color w:val="000000"/>
          <w:sz w:val="24"/>
          <w:szCs w:val="24"/>
          <w:lang w:eastAsia="en-IN"/>
        </w:rPr>
        <w:t xml:space="preserve"> </w:t>
      </w:r>
      <w:r w:rsidRPr="0050697F">
        <w:rPr>
          <w:rFonts w:ascii="NudiUni01k" w:eastAsia="Times New Roman" w:hAnsi="NudiUni01k" w:cs="NudiUni01k"/>
          <w:color w:val="000000"/>
          <w:sz w:val="24"/>
          <w:szCs w:val="24"/>
          <w:lang w:eastAsia="en-IN"/>
        </w:rPr>
        <w:t>ಸಮ್ಮೇಳನದಲ್ಲಿ</w:t>
      </w:r>
      <w:r w:rsidR="00087B20">
        <w:rPr>
          <w:rFonts w:ascii="NudiUni01k" w:eastAsia="Times New Roman" w:hAnsi="NudiUni01k" w:cs="NudiUni01k"/>
          <w:color w:val="000000"/>
          <w:sz w:val="24"/>
          <w:szCs w:val="24"/>
          <w:lang w:eastAsia="en-IN"/>
        </w:rPr>
        <w:t xml:space="preserve"> </w:t>
      </w:r>
      <w:r w:rsidRPr="0050697F">
        <w:rPr>
          <w:rFonts w:ascii="NudiUni01k" w:eastAsia="Times New Roman" w:hAnsi="NudiUni01k" w:cs="NudiUni01k"/>
          <w:color w:val="000000"/>
          <w:sz w:val="24"/>
          <w:szCs w:val="24"/>
          <w:lang w:eastAsia="en-IN"/>
        </w:rPr>
        <w:t>ಸನ್ಮಾನ</w:t>
      </w:r>
      <w:r w:rsidR="00087B20">
        <w:rPr>
          <w:rFonts w:ascii="NudiUni01k" w:eastAsia="Times New Roman" w:hAnsi="NudiUni01k" w:cs="NudiUni01k"/>
          <w:color w:val="000000"/>
          <w:sz w:val="24"/>
          <w:szCs w:val="24"/>
          <w:lang w:eastAsia="en-IN"/>
        </w:rPr>
        <w:t xml:space="preserve"> </w:t>
      </w:r>
    </w:p>
    <w:p w:rsidR="00087B20" w:rsidRDefault="00C91196" w:rsidP="00C91196">
      <w:pPr>
        <w:spacing w:after="0"/>
        <w:jc w:val="both"/>
        <w:rPr>
          <w:rStyle w:val="oypena"/>
          <w:rFonts w:ascii="NudiUni01k" w:hAnsi="NudiUni01k" w:cs="NudiUni01k"/>
          <w:b/>
          <w:bCs/>
        </w:rPr>
      </w:pPr>
      <w:r w:rsidRPr="0050697F">
        <w:rPr>
          <w:rStyle w:val="oypena"/>
          <w:rFonts w:ascii="NudiUni01k" w:hAnsi="NudiUni01k" w:cs="NudiUni01k"/>
          <w:b/>
          <w:bCs/>
        </w:rPr>
        <w:t>8</w:t>
      </w:r>
      <w:r w:rsidRPr="0050697F">
        <w:rPr>
          <w:rFonts w:ascii="NudiUni01k" w:eastAsia="Times New Roman" w:hAnsi="NudiUni01k" w:cs="NudiUni01k"/>
          <w:color w:val="000000"/>
          <w:sz w:val="24"/>
          <w:szCs w:val="24"/>
          <w:lang w:eastAsia="en-IN"/>
        </w:rPr>
        <w:t>.</w:t>
      </w:r>
      <w:r w:rsidR="00087B20">
        <w:rPr>
          <w:rFonts w:ascii="NudiUni01k" w:eastAsia="Times New Roman" w:hAnsi="NudiUni01k" w:cs="NudiUni01k"/>
          <w:color w:val="000000"/>
          <w:sz w:val="24"/>
          <w:szCs w:val="24"/>
          <w:lang w:eastAsia="en-IN"/>
        </w:rPr>
        <w:t xml:space="preserve"> </w:t>
      </w:r>
      <w:r w:rsidRPr="0050697F">
        <w:rPr>
          <w:rFonts w:ascii="NudiUni01k" w:eastAsia="Times New Roman" w:hAnsi="NudiUni01k" w:cs="NudiUni01k"/>
          <w:color w:val="000000"/>
          <w:sz w:val="24"/>
          <w:szCs w:val="24"/>
          <w:lang w:eastAsia="en-IN"/>
        </w:rPr>
        <w:t>ಜೈನ</w:t>
      </w:r>
      <w:r w:rsidR="00087B20">
        <w:rPr>
          <w:rFonts w:ascii="NudiUni01k" w:eastAsia="Times New Roman" w:hAnsi="NudiUni01k" w:cs="NudiUni01k"/>
          <w:color w:val="000000"/>
          <w:sz w:val="24"/>
          <w:szCs w:val="24"/>
          <w:lang w:eastAsia="en-IN"/>
        </w:rPr>
        <w:t xml:space="preserve"> </w:t>
      </w:r>
      <w:r w:rsidRPr="0050697F">
        <w:rPr>
          <w:rFonts w:ascii="NudiUni01k" w:eastAsia="Times New Roman" w:hAnsi="NudiUni01k" w:cs="NudiUni01k"/>
          <w:color w:val="000000"/>
          <w:sz w:val="24"/>
          <w:szCs w:val="24"/>
          <w:lang w:eastAsia="en-IN"/>
        </w:rPr>
        <w:t>ಸಾಹಿತ್ಯ</w:t>
      </w:r>
      <w:r w:rsidR="00087B20">
        <w:rPr>
          <w:rFonts w:ascii="NudiUni01k" w:eastAsia="Times New Roman" w:hAnsi="NudiUni01k" w:cs="NudiUni01k"/>
          <w:color w:val="000000"/>
          <w:sz w:val="24"/>
          <w:szCs w:val="24"/>
          <w:lang w:eastAsia="en-IN"/>
        </w:rPr>
        <w:t xml:space="preserve"> </w:t>
      </w:r>
      <w:r w:rsidRPr="0050697F">
        <w:rPr>
          <w:rFonts w:ascii="NudiUni01k" w:eastAsia="Times New Roman" w:hAnsi="NudiUni01k" w:cs="NudiUni01k"/>
          <w:color w:val="000000"/>
          <w:sz w:val="24"/>
          <w:szCs w:val="24"/>
          <w:lang w:eastAsia="en-IN"/>
        </w:rPr>
        <w:t>ಕೊಡುಗೆಗಾಗಿ</w:t>
      </w:r>
      <w:r w:rsidR="00087B20">
        <w:rPr>
          <w:rFonts w:ascii="NudiUni01k" w:eastAsia="Times New Roman" w:hAnsi="NudiUni01k" w:cs="NudiUni01k"/>
          <w:color w:val="000000"/>
          <w:sz w:val="24"/>
          <w:szCs w:val="24"/>
          <w:lang w:eastAsia="en-IN"/>
        </w:rPr>
        <w:t xml:space="preserve"> </w:t>
      </w:r>
      <w:r w:rsidRPr="0050697F">
        <w:rPr>
          <w:rFonts w:ascii="NudiUni01k" w:eastAsia="Times New Roman" w:hAnsi="NudiUni01k" w:cs="NudiUni01k"/>
          <w:color w:val="000000"/>
          <w:sz w:val="24"/>
          <w:szCs w:val="24"/>
          <w:lang w:eastAsia="en-IN"/>
        </w:rPr>
        <w:t>ಹಾವೇರಿ</w:t>
      </w:r>
      <w:r w:rsidR="00087B20">
        <w:rPr>
          <w:rFonts w:ascii="NudiUni01k" w:eastAsia="Times New Roman" w:hAnsi="NudiUni01k" w:cs="NudiUni01k"/>
          <w:color w:val="000000"/>
          <w:sz w:val="24"/>
          <w:szCs w:val="24"/>
          <w:lang w:eastAsia="en-IN"/>
        </w:rPr>
        <w:t xml:space="preserve"> </w:t>
      </w:r>
      <w:r w:rsidRPr="0050697F">
        <w:rPr>
          <w:rFonts w:ascii="NudiUni01k" w:eastAsia="Times New Roman" w:hAnsi="NudiUni01k" w:cs="NudiUni01k"/>
          <w:color w:val="000000"/>
          <w:sz w:val="24"/>
          <w:szCs w:val="24"/>
          <w:lang w:eastAsia="en-IN"/>
        </w:rPr>
        <w:t>ಸಂಭವನಂದಿಮುನಿಗಳಿಂದ</w:t>
      </w:r>
      <w:r w:rsidR="00087B20">
        <w:rPr>
          <w:rFonts w:ascii="NudiUni01k" w:eastAsia="Times New Roman" w:hAnsi="NudiUni01k" w:cs="NudiUni01k"/>
          <w:color w:val="000000"/>
          <w:sz w:val="24"/>
          <w:szCs w:val="24"/>
          <w:lang w:eastAsia="en-IN"/>
        </w:rPr>
        <w:t xml:space="preserve"> </w:t>
      </w:r>
      <w:r w:rsidRPr="0050697F">
        <w:rPr>
          <w:rFonts w:ascii="NudiUni01k" w:eastAsia="Times New Roman" w:hAnsi="NudiUni01k" w:cs="NudiUni01k"/>
          <w:color w:val="000000"/>
          <w:sz w:val="24"/>
          <w:szCs w:val="24"/>
          <w:lang w:eastAsia="en-IN"/>
        </w:rPr>
        <w:t>ಸನ್ಮಾನ</w:t>
      </w:r>
      <w:r w:rsidRPr="0050697F">
        <w:rPr>
          <w:rStyle w:val="oypena"/>
          <w:rFonts w:ascii="NudiUni01k" w:hAnsi="NudiUni01k" w:cs="NudiUni01k"/>
          <w:b/>
          <w:bCs/>
        </w:rPr>
        <w:t>.</w:t>
      </w:r>
    </w:p>
    <w:p w:rsidR="00C91196" w:rsidRPr="0050697F" w:rsidRDefault="00C91196" w:rsidP="00C91196">
      <w:pPr>
        <w:spacing w:after="0"/>
        <w:jc w:val="both"/>
        <w:rPr>
          <w:rFonts w:ascii="NudiUni01k" w:eastAsia="Times New Roman" w:hAnsi="NudiUni01k" w:cs="NudiUni01k"/>
          <w:sz w:val="24"/>
          <w:szCs w:val="24"/>
          <w:lang w:eastAsia="en-IN"/>
        </w:rPr>
      </w:pPr>
      <w:r w:rsidRPr="0050697F">
        <w:rPr>
          <w:rStyle w:val="oypena"/>
          <w:rFonts w:ascii="NudiUni01k" w:hAnsi="NudiUni01k" w:cs="NudiUni01k"/>
          <w:b/>
          <w:bCs/>
        </w:rPr>
        <w:t>9</w:t>
      </w:r>
      <w:r w:rsidRPr="0050697F">
        <w:rPr>
          <w:rFonts w:ascii="NudiUni01k" w:eastAsia="Times New Roman" w:hAnsi="NudiUni01k" w:cs="NudiUni01k"/>
          <w:color w:val="000000"/>
          <w:sz w:val="24"/>
          <w:szCs w:val="24"/>
          <w:lang w:eastAsia="en-IN"/>
        </w:rPr>
        <w:t>.</w:t>
      </w:r>
      <w:r w:rsidR="00087B20">
        <w:rPr>
          <w:rFonts w:ascii="NudiUni01k" w:eastAsia="Times New Roman" w:hAnsi="NudiUni01k" w:cs="NudiUni01k"/>
          <w:color w:val="000000"/>
          <w:sz w:val="24"/>
          <w:szCs w:val="24"/>
          <w:lang w:eastAsia="en-IN"/>
        </w:rPr>
        <w:t xml:space="preserve"> </w:t>
      </w:r>
      <w:r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ಶ್ರೀ</w:t>
      </w:r>
      <w:r w:rsidR="00087B20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ಶಿವಬಲಿಂಗ</w:t>
      </w:r>
      <w:r w:rsidR="00087B20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ಕಾವ್ಯ</w:t>
      </w:r>
      <w:r w:rsidR="00087B20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ರಚನೆಗಾಗಿ</w:t>
      </w:r>
      <w:r w:rsidR="00087B20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ಶಿರಿಯಾಳ</w:t>
      </w:r>
      <w:r w:rsidR="00087B20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ಕೊಪ್ಪ</w:t>
      </w:r>
      <w:r w:rsidR="00087B20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ಸಾಹಿತ್ಯ</w:t>
      </w:r>
      <w:r w:rsidR="00087B20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ಸಂಘದಿಂದ</w:t>
      </w:r>
      <w:r w:rsidR="00087B20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ಸನ್ಮಾನ.</w:t>
      </w:r>
    </w:p>
    <w:p w:rsidR="0098121B" w:rsidRPr="0050697F" w:rsidRDefault="0098121B" w:rsidP="00014F0E">
      <w:pPr>
        <w:spacing w:before="100" w:beforeAutospacing="1" w:after="100" w:afterAutospacing="1" w:line="240" w:lineRule="auto"/>
        <w:jc w:val="both"/>
        <w:rPr>
          <w:rFonts w:ascii="NudiUni01k" w:eastAsia="Times New Roman" w:hAnsi="NudiUni01k" w:cs="NudiUni01k"/>
          <w:b/>
          <w:bCs/>
          <w:sz w:val="24"/>
          <w:szCs w:val="24"/>
          <w:lang w:eastAsia="en-IN"/>
        </w:rPr>
      </w:pPr>
      <w:r w:rsidRPr="0050697F">
        <w:rPr>
          <w:rFonts w:ascii="NudiUni01k" w:eastAsia="Times New Roman" w:hAnsi="NudiUni01k" w:cs="NudiUni01k"/>
          <w:b/>
          <w:bCs/>
          <w:sz w:val="24"/>
          <w:szCs w:val="24"/>
          <w:highlight w:val="yellow"/>
          <w:lang w:eastAsia="en-IN"/>
        </w:rPr>
        <w:t>ಸಂಕ್ಷಿಪ್ತವಿವರ/ Brief details:</w:t>
      </w:r>
    </w:p>
    <w:p w:rsidR="00DB79D8" w:rsidRPr="0050697F" w:rsidRDefault="00DB79D8" w:rsidP="00DB79D8">
      <w:pPr>
        <w:spacing w:before="100" w:beforeAutospacing="1" w:after="100" w:afterAutospacing="1" w:line="240" w:lineRule="auto"/>
        <w:jc w:val="both"/>
        <w:rPr>
          <w:rFonts w:ascii="NudiUni01k" w:eastAsia="Times New Roman" w:hAnsi="NudiUni01k" w:cs="NudiUni01k"/>
          <w:sz w:val="24"/>
          <w:szCs w:val="24"/>
          <w:lang w:eastAsia="en-IN"/>
        </w:rPr>
      </w:pPr>
      <w:r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ಶ್ರೀಯುತ</w:t>
      </w:r>
      <w:r w:rsidR="00CA2B95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="00816AC7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="00816AC7"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ಕೋರಗಲ್</w:t>
      </w:r>
      <w:r w:rsidR="00816AC7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ವಿ</w:t>
      </w:r>
      <w:r w:rsidR="00816AC7" w:rsidRPr="00816AC7">
        <w:rPr>
          <w:rFonts w:ascii="NudiUni01k" w:eastAsia="Times New Roman" w:hAnsi="NudiUni01k" w:cs="NudiUni01k"/>
          <w:sz w:val="24"/>
          <w:szCs w:val="24"/>
          <w:lang w:eastAsia="en-IN"/>
        </w:rPr>
        <w:t>ರುಪಾಕ್ಷಪ್ಪನವರು</w:t>
      </w:r>
      <w:r w:rsidR="00816AC7" w:rsidRPr="0050697F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೮೪</w:t>
      </w:r>
      <w:r w:rsidR="00CA2B95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ವಯಸ್ಸಿನ</w:t>
      </w:r>
      <w:r w:rsidR="00CA2B95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ನಿವೃತ್ತ</w:t>
      </w:r>
      <w:r w:rsidR="00CA2B95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ಗಣಿತ</w:t>
      </w:r>
      <w:r w:rsidR="00CA2B95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ಪ್ರಾದ್ಯಾಪಕರು. ಬೆಳಕಿಗೆ</w:t>
      </w:r>
      <w:r w:rsidR="00CA2B95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ಬಾರದ</w:t>
      </w:r>
      <w:r w:rsidR="00CA2B95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ಬಹುಮುಖ</w:t>
      </w:r>
      <w:r w:rsidR="00CA2B95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ಪ್ರತಿಭೆ. ಎಂದು</w:t>
      </w:r>
      <w:r w:rsidR="00BC2631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ಪ್ರಶಸ್ತಿಯನ್ನು</w:t>
      </w:r>
      <w:r w:rsidR="00BC2631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ಬೆನ್ನುಹತ್ತಿ</w:t>
      </w:r>
      <w:r w:rsidR="00BC2631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ಹೋದವರಲ್ಲ. ಕೊಪ್ಪಳ</w:t>
      </w:r>
      <w:r w:rsidR="00BC2631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ಜಿಲ್ಲೆಯ</w:t>
      </w:r>
      <w:r w:rsidR="00BC2631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ಸಣ್ಣ</w:t>
      </w:r>
      <w:r w:rsidR="00BC2631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ಹಳ್ಳಿಯ</w:t>
      </w:r>
      <w:r w:rsidR="00BC2631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ಬಡತನದ</w:t>
      </w:r>
      <w:r w:rsidR="00BC2631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ಕುಟುಂಬದಲ್ಲಿ</w:t>
      </w:r>
      <w:r w:rsidR="00BC2631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ಹುಟ್ಟಿದ</w:t>
      </w:r>
      <w:r w:rsidR="00BC2631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ಇವರು, ತಮ್ಮ</w:t>
      </w:r>
      <w:r w:rsidR="00BC2631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ಊರಿನಲ್ಲಿ</w:t>
      </w:r>
      <w:r w:rsidR="00BC2631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೧೦ನೆಯ</w:t>
      </w:r>
      <w:r w:rsidR="00BC2631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ತರಗತಿ</w:t>
      </w:r>
      <w:r w:rsidR="00BC2631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ಪಾಸಾದ</w:t>
      </w:r>
      <w:r w:rsidR="00BC2631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ಪ್ರಥಮ</w:t>
      </w:r>
      <w:r w:rsidR="00BC2631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ವ್ಯಕ್ತಿ.</w:t>
      </w:r>
      <w:r w:rsidR="00BC2631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ಮುಂದೆ</w:t>
      </w:r>
      <w:r w:rsidR="00BC2631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ಶಿಕ್ಷಣವನ್ನು</w:t>
      </w:r>
      <w:r w:rsidR="00BC2631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ಮುಂದುವರೆಸಿ</w:t>
      </w:r>
      <w:r w:rsidR="00BC2631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ಗಣಿತದಲ್ಲಿ</w:t>
      </w:r>
      <w:r w:rsidR="00BC2631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ಮಾಸ್ಟರ್ಡಿಗ್ರಿ</w:t>
      </w:r>
      <w:r w:rsidR="00BC2631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ಮಾಡಿ</w:t>
      </w:r>
      <w:r w:rsidR="00BC2631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ಕೆಎಲಈ</w:t>
      </w:r>
      <w:r w:rsidR="00BC2631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ಕಾಲೇಜಿನಲ್ಲಿ</w:t>
      </w:r>
      <w:r w:rsidR="00BC2631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ಪ್ರಾದ್ಯಾಪಕರದಾಗಿ</w:t>
      </w:r>
      <w:r w:rsidR="00BC2631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೩೦ವರ್ಷ</w:t>
      </w:r>
      <w:r w:rsidR="00BC2631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ಸೇವೆಸಲ್ಲಿಸಿ</w:t>
      </w:r>
      <w:r w:rsidR="00BC2631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ನಿವೃತ್ತರಾದರು. ಇವರು</w:t>
      </w:r>
      <w:r w:rsidR="00BC2631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ಕನ್ನಡದಲ್ಲಿ</w:t>
      </w:r>
      <w:r w:rsidR="00BC2631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ಮುಂದೆ</w:t>
      </w:r>
      <w:r w:rsidR="00BC2631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ಮಾಸ್ಟರ್ಡಿಗ್ರಿ</w:t>
      </w:r>
      <w:r w:rsidR="00BC2631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ಮಾಡಿ</w:t>
      </w:r>
      <w:r w:rsidR="00BC2631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ಕನ್ನಡದಲ್ಲಿ</w:t>
      </w:r>
      <w:r w:rsidR="00BC2631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ಸಾಹಿತ್ಯ</w:t>
      </w:r>
      <w:r w:rsidR="00BC2631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ಹಾಗೂ</w:t>
      </w:r>
      <w:r w:rsidR="00BC2631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ಸಂಶೋಧನೆಯಲ್ಲಿ</w:t>
      </w:r>
      <w:r w:rsidR="00BC2631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ತೊಡಗಿಸಿ</w:t>
      </w:r>
      <w:r w:rsidR="00BC2631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Pr="0050697F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ಕೊಡರು. </w:t>
      </w:r>
    </w:p>
    <w:p w:rsidR="00DB79D8" w:rsidRPr="0050697F" w:rsidRDefault="00816AC7" w:rsidP="00C038BD">
      <w:pPr>
        <w:spacing w:before="100" w:beforeAutospacing="1" w:after="100" w:afterAutospacing="1" w:line="240" w:lineRule="auto"/>
        <w:jc w:val="both"/>
        <w:rPr>
          <w:rFonts w:ascii="NudiUni01k" w:hAnsi="NudiUni01k" w:cs="NudiUni01k"/>
        </w:rPr>
      </w:pPr>
      <w:r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ಕೋರಗಲ್</w:t>
      </w:r>
      <w:r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ವಿ</w:t>
      </w:r>
      <w:r w:rsidRPr="00816AC7">
        <w:rPr>
          <w:rFonts w:ascii="NudiUni01k" w:eastAsia="Times New Roman" w:hAnsi="NudiUni01k" w:cs="NudiUni01k"/>
          <w:sz w:val="24"/>
          <w:szCs w:val="24"/>
          <w:lang w:eastAsia="en-IN"/>
        </w:rPr>
        <w:t>ರುಪಾಕ್ಷಪ್ಪನವರು</w:t>
      </w:r>
      <w:r w:rsidR="00BC2631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="00DB79D8"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ಲೇಖಕರಾಗಿ</w:t>
      </w:r>
      <w:r w:rsidR="00BC2631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="00DB79D8"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ಕಥಾಸಂಕಲನ, ಮಕ್ಕಳಕಥೆ, ಕಾವ್ಯ, ಪ್ರಬಂಧ</w:t>
      </w:r>
      <w:r w:rsidR="00BC2631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="00DB79D8"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ಸಂಕಲನ, ಪ್ರವಾಸ</w:t>
      </w:r>
      <w:r w:rsidR="00BC2631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="00DB79D8"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ಕಥನ, ಪುರಾಣ, ವಚನ</w:t>
      </w:r>
      <w:r w:rsidR="00BC2631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="00DB79D8"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ಸಂಕಲನ, ಗಣಿತ</w:t>
      </w:r>
      <w:r w:rsidR="00BC2631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="00DB79D8"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ಸಂಶೋಧನೆ, ನಾಟಕ, ಚರಿತ್ರೆ, ಸಾಹಿತ್ಯ</w:t>
      </w:r>
      <w:r w:rsidR="00BC2631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="00DB79D8"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ಸಂಪಾದನೆ</w:t>
      </w:r>
      <w:r w:rsidR="00BC2631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="00DB79D8"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ವಿಭಾಗಗಳಲ್ಲಿ</w:t>
      </w:r>
      <w:r w:rsidR="00BC2631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="00DB79D8"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೨೩</w:t>
      </w:r>
      <w:r w:rsidR="00BC2631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="00DB79D8"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ಪುಸ್ತಕಗಳನ್ನು</w:t>
      </w:r>
      <w:r w:rsidR="00BC2631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="00DB79D8"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ಪ್ರಕಟಿಸಿದ್ದಾರೆ. ಸುಧಾ, ಮಯೂರ</w:t>
      </w:r>
      <w:r w:rsidR="00057FBB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="00DB79D8"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ಹಾಗೂ</w:t>
      </w:r>
      <w:r w:rsidR="00057FBB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="00DB79D8"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ಅನೇಕ</w:t>
      </w:r>
      <w:r w:rsidR="00057FBB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="00DB79D8"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ಪತ್ರಿಕೆಗಳಲ್ಲಿ</w:t>
      </w:r>
      <w:r w:rsidR="00057FBB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="00DB79D8"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ಕಥೆ, ಅಂಕಣ</w:t>
      </w:r>
      <w:r w:rsidR="00057FBB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="00DB79D8"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ಪ್ರಕಟವಾಗಿವೆ. ಆಕಾಶವಾಣಿಯಲ್ಲಿ</w:t>
      </w:r>
      <w:r w:rsidR="00057FBB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="00DB79D8"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ಚಿಂತನ, ಕಥೆ, ಕಾವ್ಯ, ನಾಟಕಗಳು</w:t>
      </w:r>
      <w:r w:rsidR="00057FBB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="00DB79D8"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ಪ್ರಸಾರವಾಗಿವೆ. ತಾಲೂಕ, ಜಿಲ್ಲೆ</w:t>
      </w:r>
      <w:r w:rsidR="00057FBB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="00DB79D8"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ಹಾಗೂ</w:t>
      </w:r>
      <w:r w:rsidR="00057FBB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="00DB79D8"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ಅಖಿಲ</w:t>
      </w:r>
      <w:r w:rsidR="00057FBB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="00DB79D8"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ಭಾರತ</w:t>
      </w:r>
      <w:r w:rsidR="00057FBB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="00DB79D8"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ಸಾಹಿತ್ಯಸಮ್ಮೇಳನಗಳ</w:t>
      </w:r>
      <w:r w:rsidR="00057FBB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="00DB79D8"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ಕಮ್ಮಟಗಳಲ್ಲಿ</w:t>
      </w:r>
      <w:r w:rsidR="00057FBB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="00DB79D8"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ಭಾಗವಹಿಸಿದ್ದಾರೆ. ಹನ್ನೆರಡನೆಯ</w:t>
      </w:r>
      <w:r w:rsidR="00057FBB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="00DB79D8"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ಶತಮಾನದಲ್ಲಿ</w:t>
      </w:r>
      <w:r w:rsidR="00057FBB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="00DB79D8"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ಜೈನ</w:t>
      </w:r>
      <w:r w:rsidR="00057FBB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="00DB79D8"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ಕವಿ</w:t>
      </w:r>
      <w:r w:rsidR="00057FBB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="00DB79D8"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ರಾಜಾದಿತ್ಯನಿಂದ</w:t>
      </w:r>
      <w:r w:rsidR="00057FBB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="00DB79D8"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ಕನ್ನಡದಲ್ಲಿ</w:t>
      </w:r>
      <w:r w:rsidR="00057FBB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="00DB79D8"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ರಚಿತವಾದ</w:t>
      </w:r>
      <w:r w:rsidR="00057FBB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="00DB79D8"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ಗಣಿತ</w:t>
      </w:r>
      <w:r w:rsidR="00057FBB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="00DB79D8"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ಕೃತಿಗಳ</w:t>
      </w:r>
      <w:r w:rsidR="00057FBB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ಬಗ್ಗೆ </w:t>
      </w:r>
      <w:r w:rsidR="00DB79D8"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ಸಂಶೋಧನೆ</w:t>
      </w:r>
      <w:r w:rsidR="00057FBB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="00DB79D8"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ಮಾಡಿದ್ದಾರೆ. ಗಣಿತ</w:t>
      </w:r>
      <w:r w:rsidR="00091C76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="00DB79D8"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ಶಿಕ್ಷಕರಾಗಿ, ನಾಲ್ಕು</w:t>
      </w:r>
      <w:r w:rsidR="00091C76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="00DB79D8"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ಕಥಾಸಂಕಲನಗಣ್ನು</w:t>
      </w:r>
      <w:r w:rsidR="00091C76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="00DB79D8"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ಪ್ರಕಟಸಿದ್ದಾರೆ. ಹಾವೇರಿ,</w:t>
      </w:r>
      <w:r w:rsidR="00091C76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="00DB79D8"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ಧಾರವಾಡ</w:t>
      </w:r>
      <w:r w:rsidR="00091C76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="00DB79D8"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ಜಿಲ್ಲೆಯಲ್ಲೆಲ್ಲ</w:t>
      </w:r>
      <w:r w:rsidR="00091C76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="00DB79D8"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ಕಥಾಕಮ್ಮಟಗಳನ್ನು</w:t>
      </w:r>
      <w:r w:rsidR="00091C76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="00DB79D8"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ಏರ್ಪಡಿಸಿ</w:t>
      </w:r>
      <w:r w:rsidR="00091C76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="00DB79D8"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ಕಥೆಗಾರ</w:t>
      </w:r>
      <w:r w:rsidR="00091C76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="00DB79D8"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ರಸಂಖ್ಯೆಯನ್ನು</w:t>
      </w:r>
      <w:r w:rsidR="00091C76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="00DB79D8"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ಬೆಳಸಿದ್ದಾರೆ. ಅವರ</w:t>
      </w:r>
      <w:r w:rsidR="00091C76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="00DB79D8"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ಸಂಪಾದನೆಯಲ್ಲಿ</w:t>
      </w:r>
      <w:r w:rsidR="00091C76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="00DB79D8"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ಮೂರು</w:t>
      </w:r>
      <w:r w:rsidR="00091C76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="00DB79D8" w:rsidRPr="0050697F">
        <w:rPr>
          <w:rFonts w:ascii="NudiUni01k" w:eastAsia="Times New Roman" w:hAnsi="NudiUni01k" w:cs="NudiUni01k"/>
          <w:sz w:val="24"/>
          <w:szCs w:val="24"/>
          <w:lang w:eastAsia="en-IN"/>
        </w:rPr>
        <w:lastRenderedPageBreak/>
        <w:t>ಜಿಲ್ಲಾ</w:t>
      </w:r>
      <w:r w:rsidR="00091C76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="00DB79D8"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ಪ್ರಾತಿನಿಧಿಕ</w:t>
      </w:r>
      <w:r w:rsidR="00091C76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="00DB79D8"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ಕಥಾಸಂಕಲನಗಳು</w:t>
      </w:r>
      <w:r w:rsidR="00091C76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="00DB79D8"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ಪ್ರಕಟಗೊಂಡಿವೆ. ಇಂಗ್ಲಿಷಿನ</w:t>
      </w:r>
      <w:r w:rsidR="00091C76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="00DB79D8"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ಭರಾಟೆಯ</w:t>
      </w:r>
      <w:r w:rsidR="00091C76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="00DB79D8"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ಈದಿನಮಾನಗಳಲ್ಲಿ, ಹಾವೇರಿಗೊಂದು</w:t>
      </w:r>
      <w:r w:rsidR="00091C76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="00DB79D8"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ಒಳ್ಳೆಯ</w:t>
      </w:r>
      <w:r w:rsidR="00091C76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="00DB79D8"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ಶಾಲೆಯನ್ನು</w:t>
      </w:r>
      <w:r w:rsidR="00091C76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="00DB79D8"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ತರಬೇಕೆಂದು</w:t>
      </w:r>
      <w:r w:rsidR="00091C76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="00DB79D8"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ಗೆಳೆಯರ</w:t>
      </w:r>
      <w:r w:rsidR="00091C76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="00DB79D8"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ಬಳಗದವತಿಯಿಂದ</w:t>
      </w:r>
      <w:r w:rsidR="00091C76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="00DB79D8"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ಉತ್ಕೃಷ್ಟ</w:t>
      </w:r>
      <w:r w:rsidR="00091C76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="00DB79D8"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ಕನ್ನಡ</w:t>
      </w:r>
      <w:r w:rsidR="00091C76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="00DB79D8"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ಪ್ರಾಥಮಿಕ</w:t>
      </w:r>
      <w:r w:rsidR="00091C76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="00DB79D8"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ಶಾಲೆಯನ್ನು</w:t>
      </w:r>
      <w:r w:rsidR="00091C76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="00DB79D8"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ಸ್ಥಾಪಿಸಿ</w:t>
      </w:r>
      <w:r w:rsidR="00091C76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="00DB79D8"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ನಡೆಯಿಸಿಕೊಂಡು</w:t>
      </w:r>
      <w:r w:rsidR="00091C76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="00DB79D8"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ಬರುತ್ತಿದ್ದಾರೆ. ಮಾರಕರೋಗಗಳಿಗೆ</w:t>
      </w:r>
      <w:r w:rsidR="00091C76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="00DB79D8"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ಲಸಿಕೆಗಳೆಇರದಿದ್ದ</w:t>
      </w:r>
      <w:r w:rsidR="00091C76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 </w:t>
      </w:r>
      <w:r w:rsidR="00DB79D8"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೧೯೭೦ರ</w:t>
      </w:r>
      <w:r w:rsidR="00091C76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="00DB79D8"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ದಶಕದಿಂದ</w:t>
      </w:r>
      <w:r w:rsidR="00091C76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="00DB79D8"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ಹೊರಗಿನಿಂದ</w:t>
      </w:r>
      <w:r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="00DB79D8"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ಲಸಿಕೆಯನ್ನು</w:t>
      </w:r>
      <w:r w:rsidR="00091C76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="00DB79D8"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ತರಿಸಿ</w:t>
      </w:r>
      <w:r w:rsidR="00091C76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="00DB79D8"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ಗೆಳೆಯರಬಳಗದಿಂದ</w:t>
      </w:r>
      <w:r w:rsidR="00091C76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="00DB79D8"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ಪೋಲಿಯೊ</w:t>
      </w:r>
      <w:r w:rsidR="00091C76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="00DB79D8"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ಲಸಿಕೆ, ಬಿಸಿಜಿ</w:t>
      </w:r>
      <w:r w:rsidR="00091C76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="00DB79D8"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ಲಸಿಕೆ, ಧಮಾರ</w:t>
      </w:r>
      <w:r w:rsidR="00091C76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="00DB79D8"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ರೋಗದ</w:t>
      </w:r>
      <w:r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="00DB79D8"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ಲಸಿಕೆಗಳನ್ನು</w:t>
      </w:r>
      <w:r w:rsidR="00091C76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="00DB79D8"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ಪ್ರತಿ</w:t>
      </w:r>
      <w:r w:rsidR="00091C76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="00DB79D8"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ತಿಂಗಳು</w:t>
      </w:r>
      <w:r w:rsidR="00091C76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="00DB79D8"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ಕೊಡುವ</w:t>
      </w:r>
      <w:r w:rsidR="00091C76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="00DB79D8"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ವ್ಯವಸ್ಥೆಯನ್ನು</w:t>
      </w:r>
      <w:r w:rsidR="00091C76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="00DB79D8"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ಮಾಡುವ</w:t>
      </w:r>
      <w:r w:rsidR="00D27D67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="00DB79D8"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ಮೂಲಕ</w:t>
      </w:r>
      <w:r w:rsidR="00091C76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="00DB79D8"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ವೈದ್ಯಕೀಯ</w:t>
      </w:r>
      <w:r w:rsidR="00091C76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="00DB79D8"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ಸೇವೆಯನ್ನೂ</w:t>
      </w:r>
      <w:r w:rsidR="00091C76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="00DB79D8" w:rsidRPr="0050697F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ನೀಡಿದ್ದಾರೆ. </w:t>
      </w:r>
      <w:r w:rsidR="00D27D67"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ಕೋರಗಲ್</w:t>
      </w:r>
      <w:r w:rsidR="00D27D67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ವಿ</w:t>
      </w:r>
      <w:r w:rsidR="00D27D67" w:rsidRPr="00816AC7">
        <w:rPr>
          <w:rFonts w:ascii="NudiUni01k" w:eastAsia="Times New Roman" w:hAnsi="NudiUni01k" w:cs="NudiUni01k"/>
          <w:sz w:val="24"/>
          <w:szCs w:val="24"/>
          <w:lang w:eastAsia="en-IN"/>
        </w:rPr>
        <w:t>ರುಪಾಕ್ಷಪ್ಪನವರು</w:t>
      </w:r>
      <w:r w:rsidR="00D6438F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="00DB79D8"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ಅವರು</w:t>
      </w:r>
      <w:r w:rsidR="00D6438F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="00DB79D8"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ಒಳ್ಳೆಯ</w:t>
      </w:r>
      <w:r w:rsidR="00D6438F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="00DB79D8"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ಸಂಶೋಧಕರಾದರೂ</w:t>
      </w:r>
      <w:r w:rsidR="002539BF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, </w:t>
      </w:r>
      <w:r w:rsidR="00DB79D8"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ಪ್ರಚಾರ</w:t>
      </w:r>
      <w:r w:rsidR="002539BF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="00DB79D8"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ಪ್ರೀಯರಲ್ಲದಿದ್ದುದಕ್ಕೆ</w:t>
      </w:r>
      <w:r w:rsidR="002539BF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="00DB79D8"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ಬೆಳಕಿಗೆ</w:t>
      </w:r>
      <w:r w:rsidR="002539BF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="00DB79D8" w:rsidRPr="0050697F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ಬಂದಿಲ್ಲ. </w:t>
      </w:r>
      <w:r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ಕೋರಗಲ್</w:t>
      </w:r>
      <w:r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ವಿ</w:t>
      </w:r>
      <w:r w:rsidRPr="00816AC7">
        <w:rPr>
          <w:rFonts w:ascii="NudiUni01k" w:eastAsia="Times New Roman" w:hAnsi="NudiUni01k" w:cs="NudiUni01k"/>
          <w:sz w:val="24"/>
          <w:szCs w:val="24"/>
          <w:lang w:eastAsia="en-IN"/>
        </w:rPr>
        <w:t>ರುಪಾಕ್ಷಪ್ಪನವರು</w:t>
      </w:r>
      <w:r w:rsidR="002539BF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="00DB79D8"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ಕನ್ನಡ</w:t>
      </w:r>
      <w:r w:rsidR="002539BF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="00DB79D8"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ಪತ್ರಿಕೆಗಳಿಗೆ</w:t>
      </w:r>
      <w:r w:rsidR="00197480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="00DB79D8"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ಕಥೆ</w:t>
      </w:r>
      <w:r w:rsidR="00D27D67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="00DB79D8"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ಬರೆಯುತ್ತಿದ್ದುರಿಂದ, ಕಥೆಗಾರರೆಂದು</w:t>
      </w:r>
      <w:r w:rsidR="00197480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="00DB79D8"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ಗುರುತಿಸಿಕೊಂಡು</w:t>
      </w:r>
      <w:r w:rsidR="00197480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="00DB79D8"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ಪ್ರಸಿದ್ಧರಾಗಿದ್ದಾರೆ. ಇವರು</w:t>
      </w:r>
      <w:r w:rsidR="00197480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="00DB79D8"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ಒಟ್ಟು</w:t>
      </w:r>
      <w:r w:rsidR="00197480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="00DB79D8"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೨೫</w:t>
      </w:r>
      <w:r w:rsidR="00197480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="00DB79D8"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ಪುಸ್ತಕಗಳನ್ನು</w:t>
      </w:r>
      <w:r w:rsidR="00197480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="00DB79D8"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ವಿವಿಧ</w:t>
      </w:r>
      <w:r w:rsidR="00197480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="00DB79D8"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ವಿಷಯಗಳಲ್ಲಿ</w:t>
      </w:r>
      <w:r w:rsidR="00197480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="00DB79D8"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ಪ್ರಕಟಿಸಿದ್ದಾರೆ. ಒಟ್ಟು</w:t>
      </w:r>
      <w:r w:rsidR="00197480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="00DB79D8"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ಏಳು</w:t>
      </w:r>
      <w:r w:rsidR="00197480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="00DB79D8"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ರೇಡಿಯೋ</w:t>
      </w:r>
      <w:r w:rsidR="00197480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="00DB79D8"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ಕಾರ್ಯಕ್ರಮಗಳಲ್ಲಿ</w:t>
      </w:r>
      <w:r w:rsidR="00197480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="00DB79D8"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ತಮ್ಮ</w:t>
      </w:r>
      <w:r w:rsidR="00197480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="00DB79D8"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ಕೊಡುಗೆಯನ್ನು</w:t>
      </w:r>
      <w:r w:rsidR="00197480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="00DB79D8"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ನೀಡಿದ್ದಾರೆ. ಜಗದ</w:t>
      </w:r>
      <w:r w:rsidR="00197480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="00DB79D8"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ಅಭಾವದ</w:t>
      </w:r>
      <w:r w:rsidR="00197480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="00DB79D8"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ಕಾರಣ</w:t>
      </w:r>
      <w:r w:rsidR="00197480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="00DB79D8"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ಎಲ್ಲ</w:t>
      </w:r>
      <w:r w:rsidR="00197480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="00DB79D8"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ವಿವರ</w:t>
      </w:r>
      <w:r w:rsidR="00197480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="00DB79D8"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ಇಲ್ಲಿ</w:t>
      </w:r>
      <w:r w:rsidR="00197480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="00DB79D8"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ನೀಡಲು</w:t>
      </w:r>
      <w:r w:rsidR="00197480">
        <w:rPr>
          <w:rFonts w:ascii="NudiUni01k" w:eastAsia="Times New Roman" w:hAnsi="NudiUni01k" w:cs="NudiUni01k"/>
          <w:sz w:val="24"/>
          <w:szCs w:val="24"/>
          <w:lang w:eastAsia="en-IN"/>
        </w:rPr>
        <w:t xml:space="preserve"> </w:t>
      </w:r>
      <w:r w:rsidR="00DB79D8" w:rsidRPr="0050697F">
        <w:rPr>
          <w:rFonts w:ascii="NudiUni01k" w:eastAsia="Times New Roman" w:hAnsi="NudiUni01k" w:cs="NudiUni01k"/>
          <w:sz w:val="24"/>
          <w:szCs w:val="24"/>
          <w:lang w:eastAsia="en-IN"/>
        </w:rPr>
        <w:t>ಆಗುತ್ತಿಲ್ಲ.</w:t>
      </w:r>
    </w:p>
    <w:sectPr w:rsidR="00DB79D8" w:rsidRPr="0050697F" w:rsidSect="005F0D81">
      <w:footerReference w:type="default" r:id="rId16"/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738D" w:rsidRDefault="00E7738D" w:rsidP="005F0D81">
      <w:pPr>
        <w:spacing w:after="0" w:line="240" w:lineRule="auto"/>
      </w:pPr>
      <w:r>
        <w:separator/>
      </w:r>
    </w:p>
  </w:endnote>
  <w:endnote w:type="continuationSeparator" w:id="1">
    <w:p w:rsidR="00E7738D" w:rsidRDefault="00E7738D" w:rsidP="005F0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udiUni01k">
    <w:panose1 w:val="00000000000000000000"/>
    <w:charset w:val="00"/>
    <w:family w:val="auto"/>
    <w:pitch w:val="variable"/>
    <w:sig w:usb0="80408003" w:usb1="00002003" w:usb2="00000000" w:usb3="00000000" w:csb0="00000001" w:csb1="00000000"/>
  </w:font>
  <w:font w:name="Nudi 01 k">
    <w:altName w:val="Calibri"/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0110875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:rsidR="00C038BD" w:rsidRDefault="00C038BD">
            <w:pPr>
              <w:pStyle w:val="Footer"/>
            </w:pPr>
            <w:r>
              <w:t xml:space="preserve">Page </w:t>
            </w:r>
            <w:r w:rsidR="00EA1EF9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EA1EF9">
              <w:rPr>
                <w:b/>
                <w:bCs/>
                <w:sz w:val="24"/>
                <w:szCs w:val="24"/>
              </w:rPr>
              <w:fldChar w:fldCharType="separate"/>
            </w:r>
            <w:r w:rsidR="008E4F90">
              <w:rPr>
                <w:b/>
                <w:bCs/>
                <w:noProof/>
              </w:rPr>
              <w:t>6</w:t>
            </w:r>
            <w:r w:rsidR="00EA1EF9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EA1EF9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EA1EF9">
              <w:rPr>
                <w:b/>
                <w:bCs/>
                <w:sz w:val="24"/>
                <w:szCs w:val="24"/>
              </w:rPr>
              <w:fldChar w:fldCharType="separate"/>
            </w:r>
            <w:r w:rsidR="008E4F90">
              <w:rPr>
                <w:b/>
                <w:bCs/>
                <w:noProof/>
              </w:rPr>
              <w:t>7</w:t>
            </w:r>
            <w:r w:rsidR="00EA1EF9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038BD" w:rsidRDefault="00C038B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738D" w:rsidRDefault="00E7738D" w:rsidP="005F0D81">
      <w:pPr>
        <w:spacing w:after="0" w:line="240" w:lineRule="auto"/>
      </w:pPr>
      <w:r>
        <w:separator/>
      </w:r>
    </w:p>
  </w:footnote>
  <w:footnote w:type="continuationSeparator" w:id="1">
    <w:p w:rsidR="00E7738D" w:rsidRDefault="00E7738D" w:rsidP="005F0D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7445E"/>
    <w:multiLevelType w:val="multilevel"/>
    <w:tmpl w:val="15721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3F7FEC"/>
    <w:multiLevelType w:val="multilevel"/>
    <w:tmpl w:val="98BA8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E830C3"/>
    <w:multiLevelType w:val="multilevel"/>
    <w:tmpl w:val="AC7EF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7679FE"/>
    <w:multiLevelType w:val="multilevel"/>
    <w:tmpl w:val="967EF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6A448A2"/>
    <w:multiLevelType w:val="hybridMultilevel"/>
    <w:tmpl w:val="BBB005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321B49"/>
    <w:multiLevelType w:val="multilevel"/>
    <w:tmpl w:val="FCE6B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065396"/>
    <w:rsid w:val="00014F0E"/>
    <w:rsid w:val="00057FBB"/>
    <w:rsid w:val="00062782"/>
    <w:rsid w:val="00065396"/>
    <w:rsid w:val="00087B20"/>
    <w:rsid w:val="00091C76"/>
    <w:rsid w:val="000F5188"/>
    <w:rsid w:val="0013140B"/>
    <w:rsid w:val="00165681"/>
    <w:rsid w:val="00197480"/>
    <w:rsid w:val="001F2372"/>
    <w:rsid w:val="00213144"/>
    <w:rsid w:val="002539BF"/>
    <w:rsid w:val="0032092A"/>
    <w:rsid w:val="004459AC"/>
    <w:rsid w:val="00477E6A"/>
    <w:rsid w:val="00495442"/>
    <w:rsid w:val="004A18C4"/>
    <w:rsid w:val="004C26C2"/>
    <w:rsid w:val="0050697F"/>
    <w:rsid w:val="00552181"/>
    <w:rsid w:val="005A51D1"/>
    <w:rsid w:val="005B391D"/>
    <w:rsid w:val="005C2BAD"/>
    <w:rsid w:val="005F0D81"/>
    <w:rsid w:val="006144BF"/>
    <w:rsid w:val="006241F3"/>
    <w:rsid w:val="00675435"/>
    <w:rsid w:val="006A4E02"/>
    <w:rsid w:val="00716479"/>
    <w:rsid w:val="00767CD6"/>
    <w:rsid w:val="00795F16"/>
    <w:rsid w:val="007B4A5C"/>
    <w:rsid w:val="007F21A0"/>
    <w:rsid w:val="00816AC7"/>
    <w:rsid w:val="00831DF6"/>
    <w:rsid w:val="008E4F90"/>
    <w:rsid w:val="00956F16"/>
    <w:rsid w:val="0098121B"/>
    <w:rsid w:val="009A10A2"/>
    <w:rsid w:val="009C1BB4"/>
    <w:rsid w:val="00A479E3"/>
    <w:rsid w:val="00A62B6D"/>
    <w:rsid w:val="00B55C16"/>
    <w:rsid w:val="00B65914"/>
    <w:rsid w:val="00B87403"/>
    <w:rsid w:val="00BB371F"/>
    <w:rsid w:val="00BC2631"/>
    <w:rsid w:val="00C038BD"/>
    <w:rsid w:val="00C2317E"/>
    <w:rsid w:val="00C755B4"/>
    <w:rsid w:val="00C82774"/>
    <w:rsid w:val="00C82A25"/>
    <w:rsid w:val="00C91196"/>
    <w:rsid w:val="00CA2B95"/>
    <w:rsid w:val="00CA77DE"/>
    <w:rsid w:val="00D27D67"/>
    <w:rsid w:val="00D44EAB"/>
    <w:rsid w:val="00D6438F"/>
    <w:rsid w:val="00DB79D8"/>
    <w:rsid w:val="00DC2E0C"/>
    <w:rsid w:val="00E66C10"/>
    <w:rsid w:val="00E7738D"/>
    <w:rsid w:val="00E77E35"/>
    <w:rsid w:val="00E967F3"/>
    <w:rsid w:val="00EA1EF9"/>
    <w:rsid w:val="00ED1276"/>
    <w:rsid w:val="00EF756E"/>
    <w:rsid w:val="00F05F36"/>
    <w:rsid w:val="00F12C70"/>
    <w:rsid w:val="00F85902"/>
    <w:rsid w:val="00FD5F20"/>
    <w:rsid w:val="00FF02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40B"/>
  </w:style>
  <w:style w:type="paragraph" w:styleId="Heading1">
    <w:name w:val="heading 1"/>
    <w:basedOn w:val="Normal"/>
    <w:next w:val="Normal"/>
    <w:link w:val="Heading1Char"/>
    <w:uiPriority w:val="9"/>
    <w:qFormat/>
    <w:rsid w:val="000653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53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53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53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53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53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53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53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53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3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53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53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53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53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53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53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53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53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53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53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53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53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53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53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53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53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53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53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539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4A5C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B4A5C"/>
    <w:rPr>
      <w:color w:val="605E5C"/>
      <w:shd w:val="clear" w:color="auto" w:fill="E1DFDD"/>
    </w:rPr>
  </w:style>
  <w:style w:type="character" w:customStyle="1" w:styleId="oypena">
    <w:name w:val="oypena"/>
    <w:basedOn w:val="DefaultParagraphFont"/>
    <w:rsid w:val="00014F0E"/>
  </w:style>
  <w:style w:type="character" w:styleId="FollowedHyperlink">
    <w:name w:val="FollowedHyperlink"/>
    <w:basedOn w:val="DefaultParagraphFont"/>
    <w:uiPriority w:val="99"/>
    <w:semiHidden/>
    <w:unhideWhenUsed/>
    <w:rsid w:val="00C91196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F0D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D81"/>
  </w:style>
  <w:style w:type="paragraph" w:styleId="Footer">
    <w:name w:val="footer"/>
    <w:basedOn w:val="Normal"/>
    <w:link w:val="FooterChar"/>
    <w:uiPriority w:val="99"/>
    <w:unhideWhenUsed/>
    <w:rsid w:val="005F0D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D81"/>
  </w:style>
  <w:style w:type="paragraph" w:styleId="BalloonText">
    <w:name w:val="Balloon Text"/>
    <w:basedOn w:val="Normal"/>
    <w:link w:val="BalloonTextChar"/>
    <w:uiPriority w:val="99"/>
    <w:semiHidden/>
    <w:unhideWhenUsed/>
    <w:rsid w:val="0050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9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evasindhuservices.karnataka.gov.in/login.do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1417</TotalTime>
  <Pages>7</Pages>
  <Words>877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Korgal, Ravishankar V. GIZ IN</dc:creator>
  <cp:keywords/>
  <dc:description/>
  <cp:lastModifiedBy>MM APPANNAVAR</cp:lastModifiedBy>
  <cp:revision>38</cp:revision>
  <dcterms:created xsi:type="dcterms:W3CDTF">2024-09-14T10:28:00Z</dcterms:created>
  <dcterms:modified xsi:type="dcterms:W3CDTF">2024-09-21T11:39:00Z</dcterms:modified>
</cp:coreProperties>
</file>