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E026" w14:textId="77777777" w:rsidR="00647BA0" w:rsidRDefault="00647BA0" w:rsidP="00647BA0">
      <w:r>
        <w:t xml:space="preserve">INTERNSHIP: STUDENT DAILY REPORT </w:t>
      </w:r>
    </w:p>
    <w:p w14:paraId="5667ECC4" w14:textId="77777777" w:rsidR="00647BA0" w:rsidRDefault="00647BA0" w:rsidP="00647BA0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47BA0" w14:paraId="5CC570DD" w14:textId="77777777" w:rsidTr="002E56A8">
        <w:tc>
          <w:tcPr>
            <w:tcW w:w="3256" w:type="dxa"/>
          </w:tcPr>
          <w:p w14:paraId="6BF308AC" w14:textId="77777777" w:rsidR="00647BA0" w:rsidRDefault="00647BA0" w:rsidP="002E56A8">
            <w:r>
              <w:t>Name of the Student</w:t>
            </w:r>
          </w:p>
        </w:tc>
        <w:tc>
          <w:tcPr>
            <w:tcW w:w="5760" w:type="dxa"/>
          </w:tcPr>
          <w:p w14:paraId="65A096C8" w14:textId="77777777" w:rsidR="00647BA0" w:rsidRDefault="00647BA0" w:rsidP="002E56A8">
            <w:r>
              <w:t>Khushi Govind Upadhye</w:t>
            </w:r>
          </w:p>
        </w:tc>
      </w:tr>
      <w:tr w:rsidR="00647BA0" w14:paraId="2A5F5DAD" w14:textId="77777777" w:rsidTr="002E56A8">
        <w:tc>
          <w:tcPr>
            <w:tcW w:w="3256" w:type="dxa"/>
          </w:tcPr>
          <w:p w14:paraId="1D87B1F1" w14:textId="77777777" w:rsidR="00647BA0" w:rsidRDefault="00647BA0" w:rsidP="002E56A8">
            <w:r>
              <w:t>Internship Project Title</w:t>
            </w:r>
          </w:p>
        </w:tc>
        <w:tc>
          <w:tcPr>
            <w:tcW w:w="5760" w:type="dxa"/>
          </w:tcPr>
          <w:p w14:paraId="79C2345A" w14:textId="77777777" w:rsidR="00647BA0" w:rsidRDefault="00647BA0" w:rsidP="002E56A8">
            <w:r>
              <w:t>Rio 210: Salary Prediction Dashboard for HRs</w:t>
            </w:r>
          </w:p>
        </w:tc>
      </w:tr>
      <w:tr w:rsidR="00647BA0" w14:paraId="457E5760" w14:textId="77777777" w:rsidTr="002E56A8">
        <w:tc>
          <w:tcPr>
            <w:tcW w:w="3256" w:type="dxa"/>
          </w:tcPr>
          <w:p w14:paraId="27998ECA" w14:textId="77777777" w:rsidR="00647BA0" w:rsidRDefault="00647BA0" w:rsidP="002E56A8">
            <w:r>
              <w:t>Name of the Organization</w:t>
            </w:r>
          </w:p>
        </w:tc>
        <w:tc>
          <w:tcPr>
            <w:tcW w:w="5760" w:type="dxa"/>
          </w:tcPr>
          <w:p w14:paraId="4907A629" w14:textId="77777777" w:rsidR="00647BA0" w:rsidRDefault="00647BA0" w:rsidP="002E56A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647BA0" w14:paraId="40E01811" w14:textId="77777777" w:rsidTr="002E56A8">
        <w:tc>
          <w:tcPr>
            <w:tcW w:w="3256" w:type="dxa"/>
          </w:tcPr>
          <w:p w14:paraId="1AEAC79B" w14:textId="77777777" w:rsidR="00647BA0" w:rsidRDefault="00647BA0" w:rsidP="002E56A8">
            <w:r>
              <w:t>Name of the Industry Mentor</w:t>
            </w:r>
          </w:p>
        </w:tc>
        <w:tc>
          <w:tcPr>
            <w:tcW w:w="5760" w:type="dxa"/>
          </w:tcPr>
          <w:p w14:paraId="3BF854F5" w14:textId="77777777" w:rsidR="00647BA0" w:rsidRDefault="00647BA0" w:rsidP="002E56A8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647BA0" w14:paraId="06AFDC8B" w14:textId="77777777" w:rsidTr="002E56A8">
        <w:tc>
          <w:tcPr>
            <w:tcW w:w="3256" w:type="dxa"/>
          </w:tcPr>
          <w:p w14:paraId="70080E94" w14:textId="77777777" w:rsidR="00647BA0" w:rsidRDefault="00647BA0" w:rsidP="002E56A8">
            <w:r>
              <w:t>Name of the Institution</w:t>
            </w:r>
          </w:p>
        </w:tc>
        <w:tc>
          <w:tcPr>
            <w:tcW w:w="5760" w:type="dxa"/>
          </w:tcPr>
          <w:p w14:paraId="00242BC5" w14:textId="77777777" w:rsidR="00647BA0" w:rsidRDefault="00647BA0" w:rsidP="002E56A8">
            <w:r>
              <w:t>Amity University Online</w:t>
            </w:r>
          </w:p>
        </w:tc>
      </w:tr>
    </w:tbl>
    <w:p w14:paraId="23AC67E9" w14:textId="77777777" w:rsidR="00647BA0" w:rsidRDefault="00647BA0" w:rsidP="00647BA0"/>
    <w:p w14:paraId="281B2C54" w14:textId="77777777" w:rsidR="00647BA0" w:rsidRDefault="00647BA0" w:rsidP="00647BA0"/>
    <w:p w14:paraId="3580632D" w14:textId="77777777" w:rsidR="00647BA0" w:rsidRDefault="00647BA0" w:rsidP="00647B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7BA0" w14:paraId="578B1E58" w14:textId="77777777" w:rsidTr="002E56A8">
        <w:tc>
          <w:tcPr>
            <w:tcW w:w="3005" w:type="dxa"/>
          </w:tcPr>
          <w:p w14:paraId="19699093" w14:textId="77777777" w:rsidR="00647BA0" w:rsidRDefault="00647BA0" w:rsidP="002E56A8">
            <w:r>
              <w:t>Date</w:t>
            </w:r>
          </w:p>
        </w:tc>
        <w:tc>
          <w:tcPr>
            <w:tcW w:w="3005" w:type="dxa"/>
          </w:tcPr>
          <w:p w14:paraId="01DC23AF" w14:textId="77777777" w:rsidR="00647BA0" w:rsidRDefault="00647BA0" w:rsidP="002E56A8">
            <w:r>
              <w:t>Day</w:t>
            </w:r>
          </w:p>
        </w:tc>
        <w:tc>
          <w:tcPr>
            <w:tcW w:w="3006" w:type="dxa"/>
          </w:tcPr>
          <w:p w14:paraId="7551A09A" w14:textId="77777777" w:rsidR="00647BA0" w:rsidRDefault="00647BA0" w:rsidP="002E56A8">
            <w:r>
              <w:t>Hours Spent</w:t>
            </w:r>
          </w:p>
        </w:tc>
      </w:tr>
      <w:tr w:rsidR="00647BA0" w14:paraId="31B0D9CC" w14:textId="77777777" w:rsidTr="002E56A8">
        <w:tc>
          <w:tcPr>
            <w:tcW w:w="3005" w:type="dxa"/>
          </w:tcPr>
          <w:p w14:paraId="0F180431" w14:textId="0149196C" w:rsidR="00647BA0" w:rsidRDefault="00647BA0" w:rsidP="002E56A8">
            <w:r>
              <w:t>27/11/2024</w:t>
            </w:r>
          </w:p>
        </w:tc>
        <w:tc>
          <w:tcPr>
            <w:tcW w:w="3005" w:type="dxa"/>
          </w:tcPr>
          <w:p w14:paraId="276586B2" w14:textId="3D81718C" w:rsidR="00647BA0" w:rsidRDefault="00647BA0" w:rsidP="002E56A8">
            <w:r>
              <w:t>Day 29</w:t>
            </w:r>
          </w:p>
        </w:tc>
        <w:tc>
          <w:tcPr>
            <w:tcW w:w="3006" w:type="dxa"/>
          </w:tcPr>
          <w:p w14:paraId="7CED2BA8" w14:textId="369E8C9D" w:rsidR="00647BA0" w:rsidRDefault="00647BA0" w:rsidP="002E56A8">
            <w:r>
              <w:t>3 Hours</w:t>
            </w:r>
          </w:p>
        </w:tc>
      </w:tr>
      <w:tr w:rsidR="00647BA0" w14:paraId="490F7578" w14:textId="77777777" w:rsidTr="002E56A8">
        <w:tc>
          <w:tcPr>
            <w:tcW w:w="9016" w:type="dxa"/>
            <w:gridSpan w:val="3"/>
          </w:tcPr>
          <w:p w14:paraId="68A0340F" w14:textId="77777777" w:rsidR="00647BA0" w:rsidRDefault="00647BA0" w:rsidP="002E56A8">
            <w:r>
              <w:t>Activities done during the day:</w:t>
            </w:r>
          </w:p>
          <w:p w14:paraId="64FA1231" w14:textId="77777777" w:rsidR="00647BA0" w:rsidRDefault="00647BA0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1DA46013" w14:textId="77777777" w:rsidR="00647BA0" w:rsidRDefault="00647BA0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Personal Effectiveness – Personal Leadership module from the soft skills course. </w:t>
            </w:r>
          </w:p>
          <w:p w14:paraId="42B05F95" w14:textId="77777777" w:rsidR="00647BA0" w:rsidRDefault="00647BA0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2/5.</w:t>
            </w:r>
          </w:p>
          <w:p w14:paraId="326C2CBC" w14:textId="77777777" w:rsidR="00647BA0" w:rsidRDefault="00647BA0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80%.</w:t>
            </w:r>
          </w:p>
          <w:p w14:paraId="796904F6" w14:textId="0035821D" w:rsidR="00647BA0" w:rsidRDefault="00647BA0" w:rsidP="002E56A8">
            <w:pPr>
              <w:pStyle w:val="ListParagraph"/>
              <w:numPr>
                <w:ilvl w:val="0"/>
                <w:numId w:val="1"/>
              </w:numPr>
            </w:pPr>
            <w:r>
              <w:t>Watched YouTube videos</w:t>
            </w:r>
            <w:r w:rsidR="005A0B14">
              <w:t xml:space="preserve"> and read blogs</w:t>
            </w:r>
            <w:r>
              <w:t xml:space="preserve"> regarding Label Encoding for Industry project. </w:t>
            </w:r>
          </w:p>
          <w:p w14:paraId="55304F7A" w14:textId="1635EEF6" w:rsidR="00647BA0" w:rsidRDefault="00647BA0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23725B97" w14:textId="77777777" w:rsidR="00647BA0" w:rsidRDefault="00647BA0" w:rsidP="00647BA0">
            <w:pPr>
              <w:pStyle w:val="ListParagraph"/>
            </w:pPr>
            <w:hyperlink r:id="rId5" w:history="1">
              <w:r w:rsidRPr="00E53125">
                <w:rPr>
                  <w:rStyle w:val="Hyperlink"/>
                </w:rPr>
                <w:t>https://www.youtube.com/watch?v=U9b51n5DTf4</w:t>
              </w:r>
            </w:hyperlink>
            <w:r>
              <w:t xml:space="preserve"> </w:t>
            </w:r>
          </w:p>
          <w:p w14:paraId="3DADA93A" w14:textId="77777777" w:rsidR="00647BA0" w:rsidRDefault="00647BA0" w:rsidP="00647BA0">
            <w:pPr>
              <w:pStyle w:val="ListParagraph"/>
            </w:pPr>
            <w:hyperlink r:id="rId6" w:history="1">
              <w:r w:rsidRPr="00E53125">
                <w:rPr>
                  <w:rStyle w:val="Hyperlink"/>
                </w:rPr>
                <w:t>https://www.geeksforgeeks.org/ml-label-encoding-of-datasets-in-python/</w:t>
              </w:r>
            </w:hyperlink>
            <w:r>
              <w:t xml:space="preserve"> </w:t>
            </w:r>
          </w:p>
          <w:p w14:paraId="66D6D55C" w14:textId="77777777" w:rsidR="00647BA0" w:rsidRDefault="00647BA0" w:rsidP="00647BA0">
            <w:pPr>
              <w:pStyle w:val="ListParagraph"/>
            </w:pPr>
            <w:hyperlink r:id="rId7" w:history="1">
              <w:r w:rsidRPr="00E53125">
                <w:rPr>
                  <w:rStyle w:val="Hyperlink"/>
                </w:rPr>
                <w:t>https://scikit-learn.org/1.5/modules/generated/sklearn.preprocessing.LabelEncoder.html</w:t>
              </w:r>
            </w:hyperlink>
            <w:r>
              <w:t xml:space="preserve"> </w:t>
            </w:r>
          </w:p>
          <w:p w14:paraId="7D56F79E" w14:textId="77777777" w:rsidR="00647BA0" w:rsidRDefault="005A0B14" w:rsidP="00647BA0">
            <w:pPr>
              <w:pStyle w:val="ListParagraph"/>
            </w:pPr>
            <w:hyperlink r:id="rId8" w:history="1">
              <w:r w:rsidRPr="00E53125">
                <w:rPr>
                  <w:rStyle w:val="Hyperlink"/>
                </w:rPr>
                <w:t>https://www.javatpoint.com/label-encoding-in-python</w:t>
              </w:r>
            </w:hyperlink>
            <w:r>
              <w:t xml:space="preserve"> </w:t>
            </w:r>
          </w:p>
          <w:p w14:paraId="6898CD78" w14:textId="70FAE668" w:rsidR="005A0B14" w:rsidRDefault="005A0B14" w:rsidP="00647BA0">
            <w:pPr>
              <w:pStyle w:val="ListParagraph"/>
            </w:pPr>
          </w:p>
        </w:tc>
      </w:tr>
    </w:tbl>
    <w:p w14:paraId="711A669D" w14:textId="77777777" w:rsidR="00647BA0" w:rsidRDefault="00647BA0" w:rsidP="00647BA0"/>
    <w:p w14:paraId="79EF5C7A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A0"/>
    <w:rsid w:val="000B5347"/>
    <w:rsid w:val="005A0B14"/>
    <w:rsid w:val="00647BA0"/>
    <w:rsid w:val="00AF5B5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F13B"/>
  <w15:chartTrackingRefBased/>
  <w15:docId w15:val="{C65B7F74-68D5-4659-9966-58F03A3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abel-encoding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1.5/modules/generated/sklearn.preprocessing.LabelEnco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l-label-encoding-of-datasets-in-python/" TargetMode="External"/><Relationship Id="rId5" Type="http://schemas.openxmlformats.org/officeDocument/2006/relationships/hyperlink" Target="https://www.youtube.com/watch?v=U9b51n5DTf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2025-01-11T16:59:00Z</dcterms:created>
  <dcterms:modified xsi:type="dcterms:W3CDTF">2025-01-11T17:20:00Z</dcterms:modified>
</cp:coreProperties>
</file>