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2CE27" w14:textId="1981C5B7" w:rsidR="00D477E0" w:rsidRPr="00E51DF1" w:rsidRDefault="00E51DF1">
      <w:pPr>
        <w:rPr>
          <w:lang w:val="en-US"/>
        </w:rPr>
      </w:pPr>
      <w:r>
        <w:rPr>
          <w:lang w:val="en-US"/>
        </w:rPr>
        <w:t>This is the paragraph</w:t>
      </w:r>
    </w:p>
    <w:sectPr w:rsidR="00D477E0" w:rsidRPr="00E51D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443"/>
    <w:rsid w:val="003B04A8"/>
    <w:rsid w:val="007156C8"/>
    <w:rsid w:val="00CB6066"/>
    <w:rsid w:val="00CC0C9E"/>
    <w:rsid w:val="00D477E0"/>
    <w:rsid w:val="00DB7443"/>
    <w:rsid w:val="00E51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D6DA8"/>
  <w15:chartTrackingRefBased/>
  <w15:docId w15:val="{6DA3FA6F-90E8-45ED-8EB6-0A1F7E39B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4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4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4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4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4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4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4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4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4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4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4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boliwal</dc:creator>
  <cp:keywords/>
  <dc:description/>
  <cp:lastModifiedBy>vikas boliwal</cp:lastModifiedBy>
  <cp:revision>2</cp:revision>
  <dcterms:created xsi:type="dcterms:W3CDTF">2026-09-22T11:16:00Z</dcterms:created>
  <dcterms:modified xsi:type="dcterms:W3CDTF">2026-09-22T11:16:00Z</dcterms:modified>
</cp:coreProperties>
</file>