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C28D" w14:textId="77777777" w:rsidR="00D01105" w:rsidRDefault="00000000">
      <w:pPr>
        <w:rPr>
          <w:b/>
        </w:rPr>
      </w:pPr>
      <w:r>
        <w:rPr>
          <w:b/>
        </w:rPr>
        <w:t>Email #1</w:t>
      </w:r>
    </w:p>
    <w:p w14:paraId="5E886434" w14:textId="77777777" w:rsidR="00D01105" w:rsidRDefault="00D0110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1105" w14:paraId="488D200D" w14:textId="77777777">
        <w:tc>
          <w:tcPr>
            <w:tcW w:w="9360" w:type="dxa"/>
            <w:shd w:val="clear" w:color="auto" w:fill="auto"/>
            <w:tcMar>
              <w:top w:w="100" w:type="dxa"/>
              <w:left w:w="100" w:type="dxa"/>
              <w:bottom w:w="100" w:type="dxa"/>
              <w:right w:w="100" w:type="dxa"/>
            </w:tcMar>
          </w:tcPr>
          <w:p w14:paraId="3178F595" w14:textId="74F31FD5" w:rsidR="00D01105" w:rsidRDefault="00000000">
            <w:pPr>
              <w:widowControl w:val="0"/>
              <w:pBdr>
                <w:top w:val="nil"/>
                <w:left w:val="nil"/>
                <w:bottom w:val="nil"/>
                <w:right w:val="nil"/>
                <w:between w:val="nil"/>
              </w:pBdr>
              <w:spacing w:line="240" w:lineRule="auto"/>
            </w:pPr>
            <w:r>
              <w:t>From: Peta</w:t>
            </w:r>
            <w:r w:rsidR="00544C54">
              <w:t xml:space="preserve"> Tsosie</w:t>
            </w:r>
          </w:p>
          <w:p w14:paraId="0872350A" w14:textId="2495B01E" w:rsidR="00D01105" w:rsidRDefault="00000000">
            <w:pPr>
              <w:widowControl w:val="0"/>
              <w:pBdr>
                <w:top w:val="nil"/>
                <w:left w:val="nil"/>
                <w:bottom w:val="nil"/>
                <w:right w:val="nil"/>
                <w:between w:val="nil"/>
              </w:pBdr>
              <w:spacing w:line="240" w:lineRule="auto"/>
            </w:pPr>
            <w:r>
              <w:t xml:space="preserve">To: </w:t>
            </w:r>
            <w:r w:rsidR="00151E0A">
              <w:t>Carter Ward</w:t>
            </w:r>
          </w:p>
          <w:p w14:paraId="2069874B" w14:textId="1556F9AD" w:rsidR="00D01105" w:rsidRDefault="00000000">
            <w:pPr>
              <w:widowControl w:val="0"/>
              <w:pBdr>
                <w:top w:val="nil"/>
                <w:left w:val="nil"/>
                <w:bottom w:val="nil"/>
                <w:right w:val="nil"/>
                <w:between w:val="nil"/>
              </w:pBdr>
              <w:spacing w:line="240" w:lineRule="auto"/>
            </w:pPr>
            <w:r>
              <w:t>Subj:</w:t>
            </w:r>
            <w:r w:rsidR="00151E0A">
              <w:t xml:space="preserve"> Tablet Expansion from Bar Area to Dining Areas</w:t>
            </w:r>
          </w:p>
          <w:p w14:paraId="40AB6787" w14:textId="077C8D4A" w:rsidR="00151E0A" w:rsidRDefault="00151E0A">
            <w:pPr>
              <w:widowControl w:val="0"/>
              <w:pBdr>
                <w:top w:val="nil"/>
                <w:left w:val="nil"/>
                <w:bottom w:val="nil"/>
                <w:right w:val="nil"/>
                <w:between w:val="nil"/>
              </w:pBdr>
              <w:spacing w:line="240" w:lineRule="auto"/>
              <w:rPr>
                <w:color w:val="999999"/>
              </w:rPr>
            </w:pPr>
          </w:p>
          <w:p w14:paraId="53A3ABD7" w14:textId="1C1C8E1B" w:rsidR="00151E0A" w:rsidRDefault="00151E0A">
            <w:pPr>
              <w:widowControl w:val="0"/>
              <w:pBdr>
                <w:top w:val="nil"/>
                <w:left w:val="nil"/>
                <w:bottom w:val="nil"/>
                <w:right w:val="nil"/>
                <w:between w:val="nil"/>
              </w:pBdr>
              <w:spacing w:line="240" w:lineRule="auto"/>
            </w:pPr>
            <w:r>
              <w:t>Greetings and good day, Carter!</w:t>
            </w:r>
          </w:p>
          <w:p w14:paraId="0E846D1D" w14:textId="095ABA12" w:rsidR="00151E0A" w:rsidRDefault="00151E0A">
            <w:pPr>
              <w:widowControl w:val="0"/>
              <w:pBdr>
                <w:top w:val="nil"/>
                <w:left w:val="nil"/>
                <w:bottom w:val="nil"/>
                <w:right w:val="nil"/>
                <w:between w:val="nil"/>
              </w:pBdr>
              <w:spacing w:line="240" w:lineRule="auto"/>
            </w:pPr>
          </w:p>
          <w:p w14:paraId="78A0F16B" w14:textId="3BBC936E" w:rsidR="00151E0A" w:rsidRDefault="00151E0A">
            <w:pPr>
              <w:widowControl w:val="0"/>
              <w:pBdr>
                <w:top w:val="nil"/>
                <w:left w:val="nil"/>
                <w:bottom w:val="nil"/>
                <w:right w:val="nil"/>
                <w:between w:val="nil"/>
              </w:pBdr>
              <w:spacing w:line="240" w:lineRule="auto"/>
            </w:pPr>
            <w:r>
              <w:t>I am Peta Tsosie, the Project Manager at the Sauce and Spoon Menu Tablets.</w:t>
            </w:r>
          </w:p>
          <w:p w14:paraId="13206E9F" w14:textId="5E40828E" w:rsidR="00151E0A" w:rsidRDefault="00151E0A">
            <w:pPr>
              <w:widowControl w:val="0"/>
              <w:pBdr>
                <w:top w:val="nil"/>
                <w:left w:val="nil"/>
                <w:bottom w:val="nil"/>
                <w:right w:val="nil"/>
                <w:between w:val="nil"/>
              </w:pBdr>
              <w:spacing w:line="240" w:lineRule="auto"/>
            </w:pPr>
          </w:p>
          <w:p w14:paraId="6BDD75A6" w14:textId="0B5B498B" w:rsidR="00151E0A" w:rsidRDefault="00151E0A">
            <w:pPr>
              <w:widowControl w:val="0"/>
              <w:pBdr>
                <w:top w:val="nil"/>
                <w:left w:val="nil"/>
                <w:bottom w:val="nil"/>
                <w:right w:val="nil"/>
                <w:between w:val="nil"/>
              </w:pBdr>
              <w:spacing w:line="240" w:lineRule="auto"/>
            </w:pPr>
            <w:r>
              <w:t>In response to our project meeting earlier, I would like to have a recap on the change of scope on installing the new tablets from the bar area and into the whole dining experience</w:t>
            </w:r>
            <w:r w:rsidR="00423D68">
              <w:t>.</w:t>
            </w:r>
          </w:p>
          <w:p w14:paraId="2DCFB1B0" w14:textId="13E08BBA" w:rsidR="00151E0A" w:rsidRDefault="00151E0A">
            <w:pPr>
              <w:widowControl w:val="0"/>
              <w:pBdr>
                <w:top w:val="nil"/>
                <w:left w:val="nil"/>
                <w:bottom w:val="nil"/>
                <w:right w:val="nil"/>
                <w:between w:val="nil"/>
              </w:pBdr>
              <w:spacing w:line="240" w:lineRule="auto"/>
            </w:pPr>
          </w:p>
          <w:p w14:paraId="285D096E" w14:textId="5CD05697" w:rsidR="00151E0A" w:rsidRDefault="00151E0A">
            <w:pPr>
              <w:widowControl w:val="0"/>
              <w:pBdr>
                <w:top w:val="nil"/>
                <w:left w:val="nil"/>
                <w:bottom w:val="nil"/>
                <w:right w:val="nil"/>
                <w:between w:val="nil"/>
              </w:pBdr>
              <w:spacing w:line="240" w:lineRule="auto"/>
            </w:pPr>
            <w:r>
              <w:t xml:space="preserve">Omar wants to have an expansion of our project scope, as mentioned above, </w:t>
            </w:r>
            <w:r w:rsidR="00CF1724">
              <w:t xml:space="preserve">in hopes to attain revenue goals and make the most out of the project opportunity. I completely understand this position as we projected an increase in sales and demand once the onboarding of new automation systems is fully launched. </w:t>
            </w:r>
          </w:p>
          <w:p w14:paraId="7EE4CAD3" w14:textId="2A45FEFC" w:rsidR="00CF1724" w:rsidRDefault="00CF1724">
            <w:pPr>
              <w:widowControl w:val="0"/>
              <w:pBdr>
                <w:top w:val="nil"/>
                <w:left w:val="nil"/>
                <w:bottom w:val="nil"/>
                <w:right w:val="nil"/>
                <w:between w:val="nil"/>
              </w:pBdr>
              <w:spacing w:line="240" w:lineRule="auto"/>
            </w:pPr>
          </w:p>
          <w:p w14:paraId="4DF75C13" w14:textId="77777777" w:rsidR="00544C54" w:rsidRDefault="00CF1724">
            <w:pPr>
              <w:widowControl w:val="0"/>
              <w:pBdr>
                <w:top w:val="nil"/>
                <w:left w:val="nil"/>
                <w:bottom w:val="nil"/>
                <w:right w:val="nil"/>
                <w:between w:val="nil"/>
              </w:pBdr>
              <w:spacing w:line="240" w:lineRule="auto"/>
            </w:pPr>
            <w:r>
              <w:t xml:space="preserve">But as you heard earlier during our meeting, I am not fully behind in this idea. Making such an expansion requires us to hire more kitchen personnel and may increase our expenses in doing so, as we should account for the changes in the training process with changes this big of a scale without impacting the overall operations. Also, our initial analysis is that bar patrons are more likely to have a quicker dining experience than the tabled customers. </w:t>
            </w:r>
          </w:p>
          <w:p w14:paraId="3E804FCA" w14:textId="77777777" w:rsidR="00544C54" w:rsidRDefault="00544C54">
            <w:pPr>
              <w:widowControl w:val="0"/>
              <w:pBdr>
                <w:top w:val="nil"/>
                <w:left w:val="nil"/>
                <w:bottom w:val="nil"/>
                <w:right w:val="nil"/>
                <w:between w:val="nil"/>
              </w:pBdr>
              <w:spacing w:line="240" w:lineRule="auto"/>
            </w:pPr>
          </w:p>
          <w:p w14:paraId="5A53C69D" w14:textId="2E192D4F" w:rsidR="00CF1724" w:rsidRDefault="00CF1724">
            <w:pPr>
              <w:widowControl w:val="0"/>
              <w:pBdr>
                <w:top w:val="nil"/>
                <w:left w:val="nil"/>
                <w:bottom w:val="nil"/>
                <w:right w:val="nil"/>
                <w:between w:val="nil"/>
              </w:pBdr>
              <w:spacing w:line="240" w:lineRule="auto"/>
            </w:pPr>
            <w:r>
              <w:t>While I see that Omar and Deanna</w:t>
            </w:r>
            <w:r w:rsidR="00544C54">
              <w:t xml:space="preserve"> saw an increased accuracy in transaction metrics and larger profits if successfully deployed, I’m afraid that the risks could be larger.</w:t>
            </w:r>
          </w:p>
          <w:p w14:paraId="16EBFE27" w14:textId="7681D876" w:rsidR="00544C54" w:rsidRDefault="00544C54">
            <w:pPr>
              <w:widowControl w:val="0"/>
              <w:pBdr>
                <w:top w:val="nil"/>
                <w:left w:val="nil"/>
                <w:bottom w:val="nil"/>
                <w:right w:val="nil"/>
                <w:between w:val="nil"/>
              </w:pBdr>
              <w:spacing w:line="240" w:lineRule="auto"/>
            </w:pPr>
          </w:p>
          <w:p w14:paraId="6E5A0CD8" w14:textId="3CB87967" w:rsidR="00544C54" w:rsidRDefault="00544C54">
            <w:pPr>
              <w:widowControl w:val="0"/>
              <w:pBdr>
                <w:top w:val="nil"/>
                <w:left w:val="nil"/>
                <w:bottom w:val="nil"/>
                <w:right w:val="nil"/>
                <w:between w:val="nil"/>
              </w:pBdr>
              <w:spacing w:line="240" w:lineRule="auto"/>
            </w:pPr>
            <w:r>
              <w:t xml:space="preserve">I would like to request your help and pitch this in with Omar and Deanna </w:t>
            </w:r>
            <w:r w:rsidR="00423D68">
              <w:t>at</w:t>
            </w:r>
            <w:r>
              <w:t xml:space="preserve"> our next meeting. After all, we’ve both agreed with the premise on our concerns – needing more personnel, maintenance, and hastily rolling out may come up with risks</w:t>
            </w:r>
            <w:r w:rsidR="00423D68">
              <w:t xml:space="preserve">. </w:t>
            </w:r>
            <w:r>
              <w:t>I am also asking for Alex’s response on this matter.</w:t>
            </w:r>
          </w:p>
          <w:p w14:paraId="5DD82E1F" w14:textId="496E40F0" w:rsidR="00544C54" w:rsidRDefault="00544C54">
            <w:pPr>
              <w:widowControl w:val="0"/>
              <w:pBdr>
                <w:top w:val="nil"/>
                <w:left w:val="nil"/>
                <w:bottom w:val="nil"/>
                <w:right w:val="nil"/>
                <w:between w:val="nil"/>
              </w:pBdr>
              <w:spacing w:line="240" w:lineRule="auto"/>
            </w:pPr>
          </w:p>
          <w:p w14:paraId="0E13719B" w14:textId="4C5C5BC7" w:rsidR="00CF1724" w:rsidRDefault="00544C54">
            <w:pPr>
              <w:widowControl w:val="0"/>
              <w:pBdr>
                <w:top w:val="nil"/>
                <w:left w:val="nil"/>
                <w:bottom w:val="nil"/>
                <w:right w:val="nil"/>
                <w:between w:val="nil"/>
              </w:pBdr>
              <w:spacing w:line="240" w:lineRule="auto"/>
            </w:pPr>
            <w:r>
              <w:t xml:space="preserve">Rest assured that we may have to compromise and meet </w:t>
            </w:r>
            <w:r w:rsidR="00423D68">
              <w:t>in</w:t>
            </w:r>
            <w:r>
              <w:t xml:space="preserve"> the middle. Fortunately, our earlier meeting shows the eagerness of the team to just push for an incremental rollout. </w:t>
            </w:r>
          </w:p>
          <w:p w14:paraId="6D52F466" w14:textId="2276D954" w:rsidR="00423D68" w:rsidRDefault="00423D68">
            <w:pPr>
              <w:widowControl w:val="0"/>
              <w:pBdr>
                <w:top w:val="nil"/>
                <w:left w:val="nil"/>
                <w:bottom w:val="nil"/>
                <w:right w:val="nil"/>
                <w:between w:val="nil"/>
              </w:pBdr>
              <w:spacing w:line="240" w:lineRule="auto"/>
            </w:pPr>
          </w:p>
          <w:p w14:paraId="447C3120" w14:textId="19E83402" w:rsidR="00423D68" w:rsidRDefault="00423D68">
            <w:pPr>
              <w:widowControl w:val="0"/>
              <w:pBdr>
                <w:top w:val="nil"/>
                <w:left w:val="nil"/>
                <w:bottom w:val="nil"/>
                <w:right w:val="nil"/>
                <w:between w:val="nil"/>
              </w:pBdr>
              <w:spacing w:line="240" w:lineRule="auto"/>
            </w:pPr>
            <w:r>
              <w:t>I’d appreciate your response and thank you so much!</w:t>
            </w:r>
          </w:p>
          <w:p w14:paraId="7C1FF49C" w14:textId="70F7F43D" w:rsidR="00423D68" w:rsidRDefault="00423D68">
            <w:pPr>
              <w:widowControl w:val="0"/>
              <w:pBdr>
                <w:top w:val="nil"/>
                <w:left w:val="nil"/>
                <w:bottom w:val="nil"/>
                <w:right w:val="nil"/>
                <w:between w:val="nil"/>
              </w:pBdr>
              <w:spacing w:line="240" w:lineRule="auto"/>
            </w:pPr>
          </w:p>
          <w:p w14:paraId="7361B3D4" w14:textId="1B304007" w:rsidR="00423D68" w:rsidRDefault="00423D68">
            <w:pPr>
              <w:widowControl w:val="0"/>
              <w:pBdr>
                <w:top w:val="nil"/>
                <w:left w:val="nil"/>
                <w:bottom w:val="nil"/>
                <w:right w:val="nil"/>
                <w:between w:val="nil"/>
              </w:pBdr>
              <w:spacing w:line="240" w:lineRule="auto"/>
            </w:pPr>
            <w:r>
              <w:t>Pete Tsosie</w:t>
            </w:r>
          </w:p>
          <w:p w14:paraId="68F63647" w14:textId="2E73AAAD" w:rsidR="00D01105" w:rsidRPr="00423D68" w:rsidRDefault="00423D68">
            <w:pPr>
              <w:widowControl w:val="0"/>
              <w:pBdr>
                <w:top w:val="nil"/>
                <w:left w:val="nil"/>
                <w:bottom w:val="nil"/>
                <w:right w:val="nil"/>
                <w:between w:val="nil"/>
              </w:pBdr>
              <w:spacing w:line="240" w:lineRule="auto"/>
            </w:pPr>
            <w:r>
              <w:t>Project Manager</w:t>
            </w:r>
          </w:p>
        </w:tc>
      </w:tr>
    </w:tbl>
    <w:p w14:paraId="69137FE4" w14:textId="77777777" w:rsidR="00D01105" w:rsidRDefault="00D01105"/>
    <w:p w14:paraId="2C1E409F" w14:textId="26676F83" w:rsidR="00D01105" w:rsidRDefault="00D01105"/>
    <w:p w14:paraId="692DC510" w14:textId="1BEDD3CD" w:rsidR="00423D68" w:rsidRDefault="00423D68"/>
    <w:p w14:paraId="0DE322E9" w14:textId="5DBF0A67" w:rsidR="00423D68" w:rsidRDefault="00423D68"/>
    <w:p w14:paraId="04FEEF62" w14:textId="43322D89" w:rsidR="00423D68" w:rsidRDefault="00423D68"/>
    <w:p w14:paraId="7709BDAD" w14:textId="4BBE9F0A" w:rsidR="00423D68" w:rsidRDefault="00423D68"/>
    <w:p w14:paraId="6AE832F3" w14:textId="4820FE83" w:rsidR="00423D68" w:rsidRDefault="00423D68"/>
    <w:p w14:paraId="34D0B717" w14:textId="77777777" w:rsidR="00423D68" w:rsidRDefault="00423D68"/>
    <w:p w14:paraId="78E35439" w14:textId="77777777" w:rsidR="00423D68" w:rsidRDefault="00423D68"/>
    <w:p w14:paraId="1FA1D1BB" w14:textId="77777777" w:rsidR="00D01105" w:rsidRDefault="00000000">
      <w:pPr>
        <w:rPr>
          <w:b/>
        </w:rPr>
      </w:pPr>
      <w:r>
        <w:rPr>
          <w:b/>
        </w:rPr>
        <w:lastRenderedPageBreak/>
        <w:t>Email #2</w:t>
      </w:r>
    </w:p>
    <w:p w14:paraId="1DF7AEBB" w14:textId="77777777" w:rsidR="00D01105" w:rsidRDefault="00D0110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1105" w14:paraId="468FA66F" w14:textId="77777777">
        <w:tc>
          <w:tcPr>
            <w:tcW w:w="9360" w:type="dxa"/>
            <w:shd w:val="clear" w:color="auto" w:fill="auto"/>
            <w:tcMar>
              <w:top w:w="100" w:type="dxa"/>
              <w:left w:w="100" w:type="dxa"/>
              <w:bottom w:w="100" w:type="dxa"/>
              <w:right w:w="100" w:type="dxa"/>
            </w:tcMar>
          </w:tcPr>
          <w:p w14:paraId="41F6ED76" w14:textId="7D63DF53" w:rsidR="00D01105" w:rsidRDefault="00000000">
            <w:pPr>
              <w:widowControl w:val="0"/>
              <w:spacing w:line="240" w:lineRule="auto"/>
            </w:pPr>
            <w:r>
              <w:t xml:space="preserve">From: </w:t>
            </w:r>
            <w:r w:rsidR="00544C54">
              <w:t>Peta Tsosie</w:t>
            </w:r>
          </w:p>
          <w:p w14:paraId="3900A42E" w14:textId="66450613" w:rsidR="00D01105" w:rsidRDefault="00000000">
            <w:pPr>
              <w:widowControl w:val="0"/>
              <w:spacing w:line="240" w:lineRule="auto"/>
            </w:pPr>
            <w:r>
              <w:t>To:</w:t>
            </w:r>
            <w:r w:rsidR="00544C54">
              <w:t xml:space="preserve"> Alex Schmidt</w:t>
            </w:r>
          </w:p>
          <w:p w14:paraId="1F643EEB" w14:textId="77777777" w:rsidR="00423D68" w:rsidRDefault="00000000" w:rsidP="00423D68">
            <w:pPr>
              <w:widowControl w:val="0"/>
              <w:pBdr>
                <w:top w:val="nil"/>
                <w:left w:val="nil"/>
                <w:bottom w:val="nil"/>
                <w:right w:val="nil"/>
                <w:between w:val="nil"/>
              </w:pBdr>
              <w:spacing w:line="240" w:lineRule="auto"/>
            </w:pPr>
            <w:r>
              <w:t xml:space="preserve">Subj: </w:t>
            </w:r>
            <w:r w:rsidR="00423D68">
              <w:t>Tablet Expansion from Bar Area to Dining Areas</w:t>
            </w:r>
          </w:p>
          <w:p w14:paraId="68A74A28" w14:textId="06C84D16" w:rsidR="00423D68" w:rsidRDefault="00423D68" w:rsidP="00423D68">
            <w:pPr>
              <w:widowControl w:val="0"/>
              <w:spacing w:line="240" w:lineRule="auto"/>
              <w:rPr>
                <w:color w:val="999999"/>
              </w:rPr>
            </w:pPr>
          </w:p>
          <w:p w14:paraId="19E88BF4" w14:textId="1CAA62BB" w:rsidR="00423D68" w:rsidRDefault="00423D68" w:rsidP="00423D68">
            <w:pPr>
              <w:widowControl w:val="0"/>
              <w:pBdr>
                <w:top w:val="nil"/>
                <w:left w:val="nil"/>
                <w:bottom w:val="nil"/>
                <w:right w:val="nil"/>
                <w:between w:val="nil"/>
              </w:pBdr>
              <w:spacing w:line="240" w:lineRule="auto"/>
            </w:pPr>
            <w:r>
              <w:t xml:space="preserve">Greetings and good day, </w:t>
            </w:r>
            <w:r>
              <w:t>Alex</w:t>
            </w:r>
            <w:r>
              <w:t>!</w:t>
            </w:r>
          </w:p>
          <w:p w14:paraId="094DD40E" w14:textId="77777777" w:rsidR="00423D68" w:rsidRDefault="00423D68" w:rsidP="00423D68">
            <w:pPr>
              <w:widowControl w:val="0"/>
              <w:pBdr>
                <w:top w:val="nil"/>
                <w:left w:val="nil"/>
                <w:bottom w:val="nil"/>
                <w:right w:val="nil"/>
                <w:between w:val="nil"/>
              </w:pBdr>
              <w:spacing w:line="240" w:lineRule="auto"/>
            </w:pPr>
          </w:p>
          <w:p w14:paraId="09CCCA59" w14:textId="77777777" w:rsidR="00423D68" w:rsidRDefault="00423D68" w:rsidP="00423D68">
            <w:pPr>
              <w:widowControl w:val="0"/>
              <w:pBdr>
                <w:top w:val="nil"/>
                <w:left w:val="nil"/>
                <w:bottom w:val="nil"/>
                <w:right w:val="nil"/>
                <w:between w:val="nil"/>
              </w:pBdr>
              <w:spacing w:line="240" w:lineRule="auto"/>
            </w:pPr>
            <w:r>
              <w:t>I am Peta Tsosie, the Project Manager at the Sauce and Spoon Menu Tablets.</w:t>
            </w:r>
          </w:p>
          <w:p w14:paraId="107B60B9" w14:textId="77777777" w:rsidR="00423D68" w:rsidRDefault="00423D68" w:rsidP="00423D68">
            <w:pPr>
              <w:widowControl w:val="0"/>
              <w:pBdr>
                <w:top w:val="nil"/>
                <w:left w:val="nil"/>
                <w:bottom w:val="nil"/>
                <w:right w:val="nil"/>
                <w:between w:val="nil"/>
              </w:pBdr>
              <w:spacing w:line="240" w:lineRule="auto"/>
            </w:pPr>
          </w:p>
          <w:p w14:paraId="683A4902" w14:textId="2CD644C4" w:rsidR="00423D68" w:rsidRDefault="00423D68" w:rsidP="00423D68">
            <w:pPr>
              <w:widowControl w:val="0"/>
              <w:pBdr>
                <w:top w:val="nil"/>
                <w:left w:val="nil"/>
                <w:bottom w:val="nil"/>
                <w:right w:val="nil"/>
                <w:between w:val="nil"/>
              </w:pBdr>
              <w:spacing w:line="240" w:lineRule="auto"/>
            </w:pPr>
            <w:r>
              <w:t xml:space="preserve">In response to our project meeting earlier, I would like to have a recap on the change of scope on installing the new tablets from the bar area and into the whole dining </w:t>
            </w:r>
            <w:r>
              <w:t>experience</w:t>
            </w:r>
            <w:r>
              <w:t xml:space="preserve">. </w:t>
            </w:r>
          </w:p>
          <w:p w14:paraId="1F0FCD96" w14:textId="77777777" w:rsidR="00423D68" w:rsidRDefault="00423D68" w:rsidP="00423D68">
            <w:pPr>
              <w:widowControl w:val="0"/>
              <w:pBdr>
                <w:top w:val="nil"/>
                <w:left w:val="nil"/>
                <w:bottom w:val="nil"/>
                <w:right w:val="nil"/>
                <w:between w:val="nil"/>
              </w:pBdr>
              <w:spacing w:line="240" w:lineRule="auto"/>
            </w:pPr>
          </w:p>
          <w:p w14:paraId="3C4EB0A2" w14:textId="77777777" w:rsidR="00423D68" w:rsidRDefault="00423D68" w:rsidP="00423D68">
            <w:pPr>
              <w:widowControl w:val="0"/>
              <w:pBdr>
                <w:top w:val="nil"/>
                <w:left w:val="nil"/>
                <w:bottom w:val="nil"/>
                <w:right w:val="nil"/>
                <w:between w:val="nil"/>
              </w:pBdr>
              <w:spacing w:line="240" w:lineRule="auto"/>
            </w:pPr>
            <w:r>
              <w:t xml:space="preserve">Omar wants to have an expansion of our project scope, as mentioned above, in hopes to attain revenue goals and make the most out of the project opportunity. I completely understand this position as we projected an increase in sales and demand once the onboarding of new automation systems is fully launched. </w:t>
            </w:r>
          </w:p>
          <w:p w14:paraId="31DB1915" w14:textId="77777777" w:rsidR="00423D68" w:rsidRDefault="00423D68" w:rsidP="00423D68">
            <w:pPr>
              <w:widowControl w:val="0"/>
              <w:pBdr>
                <w:top w:val="nil"/>
                <w:left w:val="nil"/>
                <w:bottom w:val="nil"/>
                <w:right w:val="nil"/>
                <w:between w:val="nil"/>
              </w:pBdr>
              <w:spacing w:line="240" w:lineRule="auto"/>
            </w:pPr>
          </w:p>
          <w:p w14:paraId="3D5E197D" w14:textId="77777777" w:rsidR="00423D68" w:rsidRDefault="00423D68" w:rsidP="00423D68">
            <w:pPr>
              <w:widowControl w:val="0"/>
              <w:pBdr>
                <w:top w:val="nil"/>
                <w:left w:val="nil"/>
                <w:bottom w:val="nil"/>
                <w:right w:val="nil"/>
                <w:between w:val="nil"/>
              </w:pBdr>
              <w:spacing w:line="240" w:lineRule="auto"/>
            </w:pPr>
            <w:r>
              <w:t xml:space="preserve">But as you heard earlier during our meeting, I am not fully behind in this idea. Making such an expansion requires us to hire more kitchen personnel and may increase our expenses in doing so, as we should account for the changes in the training process with changes this big of a scale without impacting the overall operations. Also, our initial analysis is that bar patrons are more likely to have a quicker dining experience than the tabled customers. </w:t>
            </w:r>
          </w:p>
          <w:p w14:paraId="5E04A899" w14:textId="77777777" w:rsidR="00423D68" w:rsidRDefault="00423D68" w:rsidP="00423D68">
            <w:pPr>
              <w:widowControl w:val="0"/>
              <w:pBdr>
                <w:top w:val="nil"/>
                <w:left w:val="nil"/>
                <w:bottom w:val="nil"/>
                <w:right w:val="nil"/>
                <w:between w:val="nil"/>
              </w:pBdr>
              <w:spacing w:line="240" w:lineRule="auto"/>
            </w:pPr>
          </w:p>
          <w:p w14:paraId="73C4EDC4" w14:textId="77777777" w:rsidR="00423D68" w:rsidRDefault="00423D68" w:rsidP="00423D68">
            <w:pPr>
              <w:widowControl w:val="0"/>
              <w:pBdr>
                <w:top w:val="nil"/>
                <w:left w:val="nil"/>
                <w:bottom w:val="nil"/>
                <w:right w:val="nil"/>
                <w:between w:val="nil"/>
              </w:pBdr>
              <w:spacing w:line="240" w:lineRule="auto"/>
            </w:pPr>
            <w:r>
              <w:t>While I see that Omar and Deanna saw an increased accuracy in transaction metrics and larger profits if successfully deployed, I’m afraid that the risks could be larger.</w:t>
            </w:r>
          </w:p>
          <w:p w14:paraId="64E25F87" w14:textId="77777777" w:rsidR="00423D68" w:rsidRDefault="00423D68" w:rsidP="00423D68">
            <w:pPr>
              <w:widowControl w:val="0"/>
              <w:pBdr>
                <w:top w:val="nil"/>
                <w:left w:val="nil"/>
                <w:bottom w:val="nil"/>
                <w:right w:val="nil"/>
                <w:between w:val="nil"/>
              </w:pBdr>
              <w:spacing w:line="240" w:lineRule="auto"/>
            </w:pPr>
          </w:p>
          <w:p w14:paraId="5B77AA76" w14:textId="2B6D93AF" w:rsidR="00423D68" w:rsidRDefault="00423D68" w:rsidP="00423D68">
            <w:pPr>
              <w:widowControl w:val="0"/>
              <w:pBdr>
                <w:top w:val="nil"/>
                <w:left w:val="nil"/>
                <w:bottom w:val="nil"/>
                <w:right w:val="nil"/>
                <w:between w:val="nil"/>
              </w:pBdr>
              <w:spacing w:line="240" w:lineRule="auto"/>
            </w:pPr>
            <w:r>
              <w:t xml:space="preserve">I would like to request your help and pitch this in with Omar and Deanna </w:t>
            </w:r>
            <w:r>
              <w:t>at</w:t>
            </w:r>
            <w:r>
              <w:t xml:space="preserve"> our next meeting. After all, we’ve both agreed with the premise on our concerns – </w:t>
            </w:r>
            <w:r>
              <w:t>unforeseen variables to account for, staff morale, and customer service quality may be affected, and that the risks may be too much to have this idea rolling.</w:t>
            </w:r>
            <w:r>
              <w:t xml:space="preserve"> I am also </w:t>
            </w:r>
            <w:r>
              <w:t>waiting</w:t>
            </w:r>
            <w:r>
              <w:t xml:space="preserve"> for </w:t>
            </w:r>
            <w:r>
              <w:t>Carter</w:t>
            </w:r>
            <w:r>
              <w:t>’s response on this matter.</w:t>
            </w:r>
          </w:p>
          <w:p w14:paraId="1AE28A75" w14:textId="77777777" w:rsidR="00423D68" w:rsidRDefault="00423D68" w:rsidP="00423D68">
            <w:pPr>
              <w:widowControl w:val="0"/>
              <w:pBdr>
                <w:top w:val="nil"/>
                <w:left w:val="nil"/>
                <w:bottom w:val="nil"/>
                <w:right w:val="nil"/>
                <w:between w:val="nil"/>
              </w:pBdr>
              <w:spacing w:line="240" w:lineRule="auto"/>
            </w:pPr>
          </w:p>
          <w:p w14:paraId="01B13C35" w14:textId="5859B2AF" w:rsidR="00423D68" w:rsidRDefault="00423D68" w:rsidP="00423D68">
            <w:pPr>
              <w:widowControl w:val="0"/>
              <w:pBdr>
                <w:top w:val="nil"/>
                <w:left w:val="nil"/>
                <w:bottom w:val="nil"/>
                <w:right w:val="nil"/>
                <w:between w:val="nil"/>
              </w:pBdr>
              <w:spacing w:line="240" w:lineRule="auto"/>
            </w:pPr>
            <w:r>
              <w:t xml:space="preserve">Rest assured that we may have to compromise and meet </w:t>
            </w:r>
            <w:r>
              <w:t>in</w:t>
            </w:r>
            <w:r>
              <w:t xml:space="preserve"> the middle. Fortunately, our earlier meeting shows the eagerness of the team to just push for an incremental rollout. </w:t>
            </w:r>
          </w:p>
          <w:p w14:paraId="075F754E" w14:textId="77777777" w:rsidR="00423D68" w:rsidRDefault="00423D68" w:rsidP="00423D68">
            <w:pPr>
              <w:widowControl w:val="0"/>
              <w:pBdr>
                <w:top w:val="nil"/>
                <w:left w:val="nil"/>
                <w:bottom w:val="nil"/>
                <w:right w:val="nil"/>
                <w:between w:val="nil"/>
              </w:pBdr>
              <w:spacing w:line="240" w:lineRule="auto"/>
            </w:pPr>
          </w:p>
          <w:p w14:paraId="7423DFB7" w14:textId="77777777" w:rsidR="00423D68" w:rsidRDefault="00423D68" w:rsidP="00423D68">
            <w:pPr>
              <w:widowControl w:val="0"/>
              <w:pBdr>
                <w:top w:val="nil"/>
                <w:left w:val="nil"/>
                <w:bottom w:val="nil"/>
                <w:right w:val="nil"/>
                <w:between w:val="nil"/>
              </w:pBdr>
              <w:spacing w:line="240" w:lineRule="auto"/>
            </w:pPr>
            <w:r>
              <w:t>I’d appreciate your response and thank you so much!</w:t>
            </w:r>
          </w:p>
          <w:p w14:paraId="1F4A7106" w14:textId="77777777" w:rsidR="00423D68" w:rsidRDefault="00423D68" w:rsidP="00423D68">
            <w:pPr>
              <w:widowControl w:val="0"/>
              <w:pBdr>
                <w:top w:val="nil"/>
                <w:left w:val="nil"/>
                <w:bottom w:val="nil"/>
                <w:right w:val="nil"/>
                <w:between w:val="nil"/>
              </w:pBdr>
              <w:spacing w:line="240" w:lineRule="auto"/>
            </w:pPr>
          </w:p>
          <w:p w14:paraId="05DEBFFC" w14:textId="77777777" w:rsidR="00423D68" w:rsidRDefault="00423D68" w:rsidP="00423D68">
            <w:pPr>
              <w:widowControl w:val="0"/>
              <w:pBdr>
                <w:top w:val="nil"/>
                <w:left w:val="nil"/>
                <w:bottom w:val="nil"/>
                <w:right w:val="nil"/>
                <w:between w:val="nil"/>
              </w:pBdr>
              <w:spacing w:line="240" w:lineRule="auto"/>
            </w:pPr>
            <w:r>
              <w:t>Pete Tsosie</w:t>
            </w:r>
          </w:p>
          <w:p w14:paraId="4D4203B5" w14:textId="4D77E0FE" w:rsidR="00423D68" w:rsidRDefault="00423D68" w:rsidP="00423D68">
            <w:pPr>
              <w:widowControl w:val="0"/>
              <w:spacing w:line="240" w:lineRule="auto"/>
              <w:rPr>
                <w:color w:val="999999"/>
              </w:rPr>
            </w:pPr>
            <w:r>
              <w:t>Project Manager</w:t>
            </w:r>
          </w:p>
          <w:p w14:paraId="52B360A6" w14:textId="44230E89" w:rsidR="00D01105" w:rsidRDefault="00D01105">
            <w:pPr>
              <w:widowControl w:val="0"/>
              <w:spacing w:line="240" w:lineRule="auto"/>
              <w:rPr>
                <w:color w:val="999999"/>
              </w:rPr>
            </w:pPr>
          </w:p>
        </w:tc>
      </w:tr>
    </w:tbl>
    <w:p w14:paraId="0FF0B9E8" w14:textId="77777777" w:rsidR="00D01105" w:rsidRDefault="00D01105"/>
    <w:p w14:paraId="07EFF0CE" w14:textId="77777777" w:rsidR="00440EC8" w:rsidRDefault="00440EC8"/>
    <w:sectPr w:rsidR="00440E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05"/>
    <w:rsid w:val="00151E0A"/>
    <w:rsid w:val="00423D68"/>
    <w:rsid w:val="00440EC8"/>
    <w:rsid w:val="00544C54"/>
    <w:rsid w:val="009B024A"/>
    <w:rsid w:val="009C49BB"/>
    <w:rsid w:val="00CF1724"/>
    <w:rsid w:val="00D011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026C"/>
  <w15:docId w15:val="{0788476E-9E8D-4D67-8C38-B0670B90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Kiane Julius Gaveria</dc:creator>
  <cp:lastModifiedBy>GAVERIA, KIANE JULIUS</cp:lastModifiedBy>
  <cp:revision>2</cp:revision>
  <dcterms:created xsi:type="dcterms:W3CDTF">2023-02-05T07:36:00Z</dcterms:created>
  <dcterms:modified xsi:type="dcterms:W3CDTF">2023-02-05T07:36:00Z</dcterms:modified>
</cp:coreProperties>
</file>