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Dan Anderson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Plenty of driving experience, always has been involved with vehicles.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Experience driving Military Vehicles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Visual - VARK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Hands on learning practical - Discussed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14/03/24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21/03/24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 Anderson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11/03/24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