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1B834" w14:textId="5D678718" w:rsidR="00B73844" w:rsidRPr="00F422AE" w:rsidRDefault="00FD2280">
      <w:r>
        <w:rPr>
          <w:b/>
        </w:rPr>
        <w:t>Date:</w:t>
      </w:r>
      <w:r>
        <w:t xml:space="preserve"> </w:t>
      </w:r>
      <w:r w:rsidR="00656E13">
        <w:t>1</w:t>
      </w:r>
      <w:r w:rsidR="004A7D87">
        <w:t>9</w:t>
      </w:r>
      <w:r w:rsidR="00F92C4B">
        <w:t>/0</w:t>
      </w:r>
      <w:r w:rsidR="00656E13">
        <w:t>2</w:t>
      </w:r>
      <w:r w:rsidR="00F92C4B">
        <w:t>/2020</w:t>
      </w:r>
    </w:p>
    <w:p w14:paraId="5CA48B30" w14:textId="210C0E7D" w:rsidR="00B73844" w:rsidRPr="004B63B5" w:rsidRDefault="00FD2280">
      <w:pPr>
        <w:rPr>
          <w:bCs/>
        </w:rPr>
      </w:pPr>
      <w:r>
        <w:rPr>
          <w:b/>
        </w:rPr>
        <w:t>Not In Attendance:</w:t>
      </w:r>
    </w:p>
    <w:p w14:paraId="2F7CAAA6" w14:textId="77777777" w:rsidR="00B73844" w:rsidRDefault="00B73844">
      <w:pPr>
        <w:rPr>
          <w:b/>
        </w:rPr>
      </w:pPr>
    </w:p>
    <w:p w14:paraId="5CAB5F98" w14:textId="77777777" w:rsidR="00B73844" w:rsidRDefault="00FD2280">
      <w:r>
        <w:rPr>
          <w:b/>
        </w:rPr>
        <w:t>What’s Been Done since the Previous Meeting:</w:t>
      </w:r>
      <w:r>
        <w:t xml:space="preserve"> </w:t>
      </w:r>
    </w:p>
    <w:p w14:paraId="357F3A63" w14:textId="00D27E96" w:rsidR="00B73844" w:rsidRDefault="00F422AE">
      <w:pPr>
        <w:ind w:left="720"/>
      </w:pPr>
      <w:r>
        <w:rPr>
          <w:b/>
        </w:rPr>
        <w:t>Kieran</w:t>
      </w:r>
      <w:r w:rsidR="00FD2280">
        <w:rPr>
          <w:b/>
        </w:rPr>
        <w:t>:</w:t>
      </w:r>
      <w:r w:rsidR="00FD2280">
        <w:t xml:space="preserve"> </w:t>
      </w:r>
      <w:r w:rsidR="00F92C4B">
        <w:t>Further development of the main pro</w:t>
      </w:r>
      <w:r w:rsidR="004A7D87">
        <w:t>gram.</w:t>
      </w:r>
    </w:p>
    <w:p w14:paraId="6CEFBE94" w14:textId="6018F27C" w:rsidR="00B73844" w:rsidRPr="002C6D76" w:rsidRDefault="00F422AE" w:rsidP="00F422AE">
      <w:pPr>
        <w:ind w:left="720"/>
        <w:rPr>
          <w:bCs/>
        </w:rPr>
      </w:pPr>
      <w:r>
        <w:rPr>
          <w:b/>
        </w:rPr>
        <w:t xml:space="preserve">Ibraheem: </w:t>
      </w:r>
      <w:r w:rsidR="004A7D87">
        <w:rPr>
          <w:bCs/>
        </w:rPr>
        <w:t>Development on ‘Statistics’ page.</w:t>
      </w:r>
    </w:p>
    <w:p w14:paraId="642F075A" w14:textId="71FC0129" w:rsidR="00F422AE" w:rsidRPr="00A05EC1" w:rsidRDefault="00F422AE" w:rsidP="00F422AE">
      <w:pPr>
        <w:ind w:left="720"/>
        <w:rPr>
          <w:bCs/>
        </w:rPr>
      </w:pPr>
      <w:r>
        <w:rPr>
          <w:b/>
        </w:rPr>
        <w:t xml:space="preserve">Taylor: </w:t>
      </w:r>
      <w:r w:rsidR="0017714D">
        <w:rPr>
          <w:bCs/>
        </w:rPr>
        <w:t>Further work on assigned graphics tasks.</w:t>
      </w:r>
      <w:r w:rsidR="004A7D87">
        <w:rPr>
          <w:bCs/>
        </w:rPr>
        <w:t xml:space="preserve"> Completed two basic concepts for the project poster.</w:t>
      </w:r>
    </w:p>
    <w:p w14:paraId="2AB1C906" w14:textId="52313955" w:rsidR="00A31078" w:rsidRDefault="00F422AE" w:rsidP="00A31078">
      <w:pPr>
        <w:ind w:left="720"/>
        <w:rPr>
          <w:bCs/>
        </w:rPr>
      </w:pPr>
      <w:r>
        <w:rPr>
          <w:b/>
        </w:rPr>
        <w:t xml:space="preserve">James: </w:t>
      </w:r>
      <w:r w:rsidR="004A7D87">
        <w:rPr>
          <w:bCs/>
        </w:rPr>
        <w:t>Add</w:t>
      </w:r>
      <w:r w:rsidR="003A5DA9">
        <w:rPr>
          <w:bCs/>
        </w:rPr>
        <w:t>ed functionality to the webpages so all link together</w:t>
      </w:r>
      <w:r w:rsidR="004A7D87">
        <w:rPr>
          <w:bCs/>
        </w:rPr>
        <w:t>. Found solution for mapping graphics to generated characters</w:t>
      </w:r>
      <w:r w:rsidR="00D15700">
        <w:rPr>
          <w:bCs/>
        </w:rPr>
        <w:t xml:space="preserve"> so they correspond. Implemented Group C </w:t>
      </w:r>
      <w:r w:rsidR="00B15461">
        <w:rPr>
          <w:bCs/>
        </w:rPr>
        <w:t xml:space="preserve">characters so gives </w:t>
      </w:r>
      <w:r w:rsidR="004454B5">
        <w:rPr>
          <w:bCs/>
        </w:rPr>
        <w:t xml:space="preserve">more dimensions to the </w:t>
      </w:r>
      <w:r w:rsidR="00373197">
        <w:rPr>
          <w:bCs/>
        </w:rPr>
        <w:t xml:space="preserve">options and not </w:t>
      </w:r>
      <w:r w:rsidR="00B775C6">
        <w:rPr>
          <w:bCs/>
        </w:rPr>
        <w:t>a binary choice any more.</w:t>
      </w:r>
      <w:bookmarkStart w:id="0" w:name="_GoBack"/>
      <w:bookmarkEnd w:id="0"/>
    </w:p>
    <w:p w14:paraId="34A57E81" w14:textId="77777777" w:rsidR="00830A4E" w:rsidRPr="00A31078" w:rsidRDefault="00830A4E" w:rsidP="00A31078">
      <w:pPr>
        <w:ind w:left="720"/>
        <w:rPr>
          <w:bCs/>
        </w:rPr>
      </w:pPr>
    </w:p>
    <w:p w14:paraId="3A22F007" w14:textId="77777777" w:rsidR="00A31078" w:rsidRPr="00A31078" w:rsidRDefault="00A31078" w:rsidP="00A31078">
      <w:pPr>
        <w:ind w:left="720"/>
        <w:rPr>
          <w:bCs/>
        </w:rPr>
      </w:pPr>
    </w:p>
    <w:p w14:paraId="2BCE7BAF" w14:textId="77777777" w:rsidR="00B73844" w:rsidRDefault="00FD2280">
      <w:r>
        <w:rPr>
          <w:b/>
        </w:rPr>
        <w:t>What’s Being Done:</w:t>
      </w:r>
      <w:r>
        <w:t xml:space="preserve"> </w:t>
      </w:r>
    </w:p>
    <w:p w14:paraId="391980D4" w14:textId="08F43DE3" w:rsidR="00F422AE" w:rsidRPr="008E0202" w:rsidRDefault="00F422AE" w:rsidP="00C211F8">
      <w:pPr>
        <w:ind w:left="720"/>
        <w:rPr>
          <w:bCs/>
        </w:rPr>
      </w:pPr>
      <w:r>
        <w:rPr>
          <w:b/>
        </w:rPr>
        <w:t>Kieran</w:t>
      </w:r>
      <w:r w:rsidR="00F91CDA">
        <w:rPr>
          <w:b/>
        </w:rPr>
        <w:t xml:space="preserve">: </w:t>
      </w:r>
      <w:r w:rsidR="004A7D87">
        <w:rPr>
          <w:bCs/>
        </w:rPr>
        <w:t xml:space="preserve">Looking into implementing a feature for individual users on the project; this will help the statistics page become more effective/adaptable. </w:t>
      </w:r>
    </w:p>
    <w:p w14:paraId="1DCD646B" w14:textId="09FE1DA0" w:rsidR="00507DD8" w:rsidRPr="008E0202" w:rsidRDefault="00F422AE" w:rsidP="00507DD8">
      <w:pPr>
        <w:ind w:left="720"/>
        <w:rPr>
          <w:bCs/>
        </w:rPr>
      </w:pPr>
      <w:r>
        <w:rPr>
          <w:b/>
        </w:rPr>
        <w:t>Ibraheem</w:t>
      </w:r>
      <w:r w:rsidR="008E0202">
        <w:rPr>
          <w:b/>
        </w:rPr>
        <w:t xml:space="preserve">: </w:t>
      </w:r>
      <w:r w:rsidR="004A7D87">
        <w:rPr>
          <w:bCs/>
        </w:rPr>
        <w:t>Further develop/styling of Statistics page.</w:t>
      </w:r>
    </w:p>
    <w:p w14:paraId="423A0AC8" w14:textId="49ADBE7F" w:rsidR="00F422AE" w:rsidRPr="00414B47" w:rsidRDefault="00F422AE" w:rsidP="00F91CDA">
      <w:pPr>
        <w:ind w:left="720"/>
        <w:rPr>
          <w:bCs/>
        </w:rPr>
      </w:pPr>
      <w:r>
        <w:rPr>
          <w:b/>
        </w:rPr>
        <w:t xml:space="preserve">Taylor: </w:t>
      </w:r>
      <w:r w:rsidR="004A7D87">
        <w:rPr>
          <w:bCs/>
        </w:rPr>
        <w:t>Working on abstract; will produce final version of poster for the project. Finishing final graphics for the unique characters.</w:t>
      </w:r>
    </w:p>
    <w:p w14:paraId="73662455" w14:textId="1B5C6A91" w:rsidR="00F422AE" w:rsidRDefault="00F422AE" w:rsidP="00671587">
      <w:pPr>
        <w:ind w:left="720"/>
        <w:rPr>
          <w:bCs/>
        </w:rPr>
      </w:pPr>
      <w:r>
        <w:rPr>
          <w:b/>
        </w:rPr>
        <w:t xml:space="preserve">James: </w:t>
      </w:r>
      <w:r w:rsidR="004A7D87">
        <w:rPr>
          <w:bCs/>
        </w:rPr>
        <w:t>‘Cleaning’ final appearance and functionality of website. Adding hover-over and shapes/arrows into the given scenarios; changing Group C to personal characters.</w:t>
      </w:r>
    </w:p>
    <w:p w14:paraId="4B3EC868" w14:textId="77777777" w:rsidR="00671587" w:rsidRDefault="00671587" w:rsidP="00671587">
      <w:pPr>
        <w:ind w:left="720"/>
        <w:rPr>
          <w:b/>
        </w:rPr>
      </w:pPr>
    </w:p>
    <w:p w14:paraId="7DB066EB" w14:textId="322A6345" w:rsidR="00B73844" w:rsidRDefault="00FD2280">
      <w:r>
        <w:rPr>
          <w:b/>
        </w:rPr>
        <w:t>Further Discussion:</w:t>
      </w:r>
      <w:r>
        <w:t xml:space="preserve"> </w:t>
      </w:r>
    </w:p>
    <w:p w14:paraId="1F2F230A" w14:textId="6E5FE95B" w:rsidR="00AC15A1" w:rsidRDefault="00AC15A1"/>
    <w:p w14:paraId="70884722" w14:textId="58F2B632" w:rsidR="00AC15A1" w:rsidRDefault="004A7D87" w:rsidP="00EF11C4">
      <w:pPr>
        <w:jc w:val="both"/>
      </w:pPr>
      <w:r>
        <w:t xml:space="preserve">Kieran may have found a way for users to create ‘accounts’ but without the need for passwords, etc. This allows individuality in the results if this can be achieved. The Statistics page will use Google Charts code to help display the overall results of all users. Group worked more on the main project and documentation. </w:t>
      </w:r>
      <w:r w:rsidR="002F1C90">
        <w:t xml:space="preserve">Final touches </w:t>
      </w:r>
      <w:r w:rsidR="003A4E69">
        <w:t>on main page by James using hover over effects, page nearly finished.</w:t>
      </w:r>
    </w:p>
    <w:p w14:paraId="64DAB40B" w14:textId="749A6F3B" w:rsidR="00671587" w:rsidRDefault="00671587"/>
    <w:p w14:paraId="2945E50A" w14:textId="24E99730" w:rsidR="005A128C" w:rsidRDefault="005A128C"/>
    <w:sectPr w:rsidR="005A128C">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44"/>
    <w:rsid w:val="00141F54"/>
    <w:rsid w:val="00161A6D"/>
    <w:rsid w:val="0017714D"/>
    <w:rsid w:val="00264494"/>
    <w:rsid w:val="002C6D76"/>
    <w:rsid w:val="002E6A12"/>
    <w:rsid w:val="002F1C90"/>
    <w:rsid w:val="00310133"/>
    <w:rsid w:val="00373197"/>
    <w:rsid w:val="003A4E69"/>
    <w:rsid w:val="003A5DA9"/>
    <w:rsid w:val="00414B47"/>
    <w:rsid w:val="00427F24"/>
    <w:rsid w:val="004454B5"/>
    <w:rsid w:val="004A7D87"/>
    <w:rsid w:val="004B63B5"/>
    <w:rsid w:val="004C1DDE"/>
    <w:rsid w:val="00502156"/>
    <w:rsid w:val="00507DD8"/>
    <w:rsid w:val="005A128C"/>
    <w:rsid w:val="005D020F"/>
    <w:rsid w:val="00625C01"/>
    <w:rsid w:val="00656E13"/>
    <w:rsid w:val="00671587"/>
    <w:rsid w:val="006F7ABE"/>
    <w:rsid w:val="00736246"/>
    <w:rsid w:val="00764193"/>
    <w:rsid w:val="007C0ECF"/>
    <w:rsid w:val="007E2653"/>
    <w:rsid w:val="00830A4E"/>
    <w:rsid w:val="008E0202"/>
    <w:rsid w:val="009C376C"/>
    <w:rsid w:val="00A05EC1"/>
    <w:rsid w:val="00A31078"/>
    <w:rsid w:val="00AC15A1"/>
    <w:rsid w:val="00AF3711"/>
    <w:rsid w:val="00B15461"/>
    <w:rsid w:val="00B73844"/>
    <w:rsid w:val="00B775C6"/>
    <w:rsid w:val="00C211F8"/>
    <w:rsid w:val="00C2469C"/>
    <w:rsid w:val="00CA526C"/>
    <w:rsid w:val="00CB163A"/>
    <w:rsid w:val="00D15700"/>
    <w:rsid w:val="00E368D8"/>
    <w:rsid w:val="00E94AFC"/>
    <w:rsid w:val="00EB2FDD"/>
    <w:rsid w:val="00ED7E7E"/>
    <w:rsid w:val="00EF11C4"/>
    <w:rsid w:val="00F35DEC"/>
    <w:rsid w:val="00F422AE"/>
    <w:rsid w:val="00F91CDA"/>
    <w:rsid w:val="00F92C4B"/>
    <w:rsid w:val="00FA30A7"/>
    <w:rsid w:val="00FD22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0A46"/>
  <w15:docId w15:val="{C45118A8-92AE-4694-8A18-B8DC1945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spacing w:line="276" w:lineRule="auto"/>
    </w:pPr>
    <w:rPr>
      <w:sz w:val="22"/>
    </w:rPr>
  </w:style>
  <w:style w:type="paragraph" w:styleId="Heading1">
    <w:name w:val="heading 1"/>
    <w:next w:val="Normal"/>
    <w:uiPriority w:val="9"/>
    <w:qFormat/>
    <w:pPr>
      <w:keepNext/>
      <w:keepLines/>
      <w:widowControl w:val="0"/>
      <w:spacing w:before="400" w:after="120"/>
      <w:contextualSpacing/>
      <w:outlineLvl w:val="0"/>
    </w:pPr>
    <w:rPr>
      <w:sz w:val="40"/>
      <w:szCs w:val="40"/>
    </w:rPr>
  </w:style>
  <w:style w:type="paragraph" w:styleId="Heading2">
    <w:name w:val="heading 2"/>
    <w:next w:val="Normal"/>
    <w:uiPriority w:val="9"/>
    <w:semiHidden/>
    <w:unhideWhenUsed/>
    <w:qFormat/>
    <w:pPr>
      <w:keepNext/>
      <w:keepLines/>
      <w:widowControl w:val="0"/>
      <w:spacing w:before="360" w:after="120"/>
      <w:contextualSpacing/>
      <w:outlineLvl w:val="1"/>
    </w:pPr>
    <w:rPr>
      <w:sz w:val="32"/>
      <w:szCs w:val="32"/>
    </w:rPr>
  </w:style>
  <w:style w:type="paragraph" w:styleId="Heading3">
    <w:name w:val="heading 3"/>
    <w:next w:val="Normal"/>
    <w:uiPriority w:val="9"/>
    <w:semiHidden/>
    <w:unhideWhenUsed/>
    <w:qFormat/>
    <w:pPr>
      <w:keepNext/>
      <w:keepLines/>
      <w:widowControl w:val="0"/>
      <w:spacing w:before="320" w:after="80"/>
      <w:contextualSpacing/>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contextualSpacing/>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contextualSpacing/>
      <w:outlineLvl w:val="4"/>
    </w:pPr>
    <w:rPr>
      <w:color w:val="666666"/>
      <w:sz w:val="22"/>
    </w:rPr>
  </w:style>
  <w:style w:type="paragraph" w:styleId="Heading6">
    <w:name w:val="heading 6"/>
    <w:next w:val="Normal"/>
    <w:uiPriority w:val="9"/>
    <w:semiHidden/>
    <w:unhideWhenUsed/>
    <w:qFormat/>
    <w:pPr>
      <w:keepNext/>
      <w:keepLines/>
      <w:widowControl w:val="0"/>
      <w:spacing w:before="240" w:after="80"/>
      <w:contextualSpacing/>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Title">
    <w:name w:val="Title"/>
    <w:basedOn w:val="LO-normal"/>
    <w:next w:val="Normal"/>
    <w:uiPriority w:val="10"/>
    <w:qFormat/>
    <w:pPr>
      <w:keepNext/>
      <w:keepLines/>
      <w:spacing w:after="60"/>
      <w:contextualSpacing/>
    </w:pPr>
    <w:rPr>
      <w:sz w:val="52"/>
      <w:szCs w:val="52"/>
    </w:rPr>
  </w:style>
  <w:style w:type="paragraph" w:styleId="Subtitle">
    <w:name w:val="Subtitle"/>
    <w:basedOn w:val="LO-normal"/>
    <w:next w:val="Normal"/>
    <w:uiPriority w:val="11"/>
    <w:qFormat/>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6244">
      <w:bodyDiv w:val="1"/>
      <w:marLeft w:val="0"/>
      <w:marRight w:val="0"/>
      <w:marTop w:val="0"/>
      <w:marBottom w:val="0"/>
      <w:divBdr>
        <w:top w:val="none" w:sz="0" w:space="0" w:color="auto"/>
        <w:left w:val="none" w:sz="0" w:space="0" w:color="auto"/>
        <w:bottom w:val="none" w:sz="0" w:space="0" w:color="auto"/>
        <w:right w:val="none" w:sz="0" w:space="0" w:color="auto"/>
      </w:divBdr>
      <w:divsChild>
        <w:div w:id="2034069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Mcnicol</dc:creator>
  <cp:keywords/>
  <dc:description/>
  <cp:lastModifiedBy>James Scarry</cp:lastModifiedBy>
  <cp:revision>10</cp:revision>
  <dcterms:created xsi:type="dcterms:W3CDTF">2020-01-21T15:10:00Z</dcterms:created>
  <dcterms:modified xsi:type="dcterms:W3CDTF">2020-02-20T21:37:00Z</dcterms:modified>
  <dc:language>en-GB</dc:language>
</cp:coreProperties>
</file>