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578E5" w14:textId="2E023968" w:rsidR="0070779D" w:rsidRDefault="0070779D" w:rsidP="0070779D">
      <w:pPr>
        <w:pStyle w:val="Heading1"/>
      </w:pPr>
      <w:r>
        <w:t>5Senses Beauty Brand Guide - 2026</w:t>
      </w:r>
    </w:p>
    <w:p w14:paraId="3B0AB2A0" w14:textId="77777777" w:rsidR="0070779D" w:rsidRDefault="0070779D" w:rsidP="0070779D"/>
    <w:p w14:paraId="7A72A3E7" w14:textId="19DC5034" w:rsidR="0070779D" w:rsidRDefault="0070779D" w:rsidP="0070779D">
      <w:r>
        <w:rPr>
          <w:noProof/>
        </w:rPr>
        <w:drawing>
          <wp:inline distT="0" distB="0" distL="0" distR="0" wp14:anchorId="3A7B6D36" wp14:editId="753D16A9">
            <wp:extent cx="3194462" cy="3194462"/>
            <wp:effectExtent l="0" t="0" r="6350" b="6350"/>
            <wp:docPr id="1309819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9069" name="Picture 13098190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108" cy="320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FD8D05" wp14:editId="266113B0">
            <wp:extent cx="4702629" cy="3135086"/>
            <wp:effectExtent l="0" t="0" r="3175" b="8255"/>
            <wp:docPr id="707240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0353" name="Picture 7072403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00" cy="31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4B13" w14:textId="2B159CAB" w:rsidR="0070779D" w:rsidRDefault="0070779D" w:rsidP="0070779D">
      <w:r>
        <w:rPr>
          <w:noProof/>
        </w:rPr>
        <w:drawing>
          <wp:inline distT="0" distB="0" distL="0" distR="0" wp14:anchorId="77281433" wp14:editId="11BAF103">
            <wp:extent cx="14630400" cy="9753600"/>
            <wp:effectExtent l="0" t="0" r="0" b="0"/>
            <wp:docPr id="13414471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7126" name="Picture 13414471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4DF9" w14:textId="741DD3D4" w:rsidR="0070779D" w:rsidRPr="0070779D" w:rsidRDefault="0070779D" w:rsidP="0070779D">
      <w:r>
        <w:rPr>
          <w:noProof/>
        </w:rPr>
        <w:drawing>
          <wp:inline distT="0" distB="0" distL="0" distR="0" wp14:anchorId="2FD560B8" wp14:editId="2BE84E0C">
            <wp:extent cx="9753600" cy="9753600"/>
            <wp:effectExtent l="0" t="0" r="0" b="0"/>
            <wp:docPr id="401205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557" name="Picture 4012055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0" cy="97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779D" w:rsidRPr="0070779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79D"/>
    <w:rsid w:val="0070779D"/>
    <w:rsid w:val="00C3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EBE93"/>
  <w15:chartTrackingRefBased/>
  <w15:docId w15:val="{43D73EB0-1EAD-42CD-A2B3-D77F5D1F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79D"/>
  </w:style>
  <w:style w:type="paragraph" w:styleId="Heading1">
    <w:name w:val="heading 1"/>
    <w:basedOn w:val="Normal"/>
    <w:next w:val="Normal"/>
    <w:link w:val="Heading1Char"/>
    <w:uiPriority w:val="9"/>
    <w:qFormat/>
    <w:rsid w:val="0070779D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79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79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79D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79D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79D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79D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79D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79D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79D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79D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79D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70779D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70779D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79D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79D"/>
    <w:rPr>
      <w:caps/>
      <w:color w:val="404040" w:themeColor="text1" w:themeTint="BF"/>
      <w:spacing w:val="2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79D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0779D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70779D"/>
    <w:pPr>
      <w:ind w:leftChars="200" w:left="480"/>
    </w:pPr>
  </w:style>
  <w:style w:type="character" w:styleId="IntenseEmphasis">
    <w:name w:val="Intense Emphasis"/>
    <w:basedOn w:val="DefaultParagraphFont"/>
    <w:uiPriority w:val="21"/>
    <w:qFormat/>
    <w:rsid w:val="0070779D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79D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79D"/>
    <w:rPr>
      <w:rFonts w:asciiTheme="majorHAnsi" w:eastAsiaTheme="majorEastAsia" w:hAnsiTheme="majorHAnsi" w:cstheme="majorBidi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70779D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0779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70779D"/>
    <w:rPr>
      <w:b/>
      <w:bCs/>
    </w:rPr>
  </w:style>
  <w:style w:type="character" w:styleId="Emphasis">
    <w:name w:val="Emphasis"/>
    <w:basedOn w:val="DefaultParagraphFont"/>
    <w:uiPriority w:val="20"/>
    <w:qFormat/>
    <w:rsid w:val="0070779D"/>
    <w:rPr>
      <w:i/>
      <w:iCs/>
      <w:color w:val="000000" w:themeColor="text1"/>
    </w:rPr>
  </w:style>
  <w:style w:type="paragraph" w:styleId="NoSpacing">
    <w:name w:val="No Spacing"/>
    <w:uiPriority w:val="1"/>
    <w:qFormat/>
    <w:rsid w:val="0070779D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0779D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70779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0779D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0779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B0ADF-F7EE-4831-B708-0CFEB10BE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Kieran Li</dc:creator>
  <cp:keywords/>
  <dc:description/>
  <cp:lastModifiedBy>Kieran Li</cp:lastModifiedBy>
  <cp:revision>1</cp:revision>
  <dcterms:created xsi:type="dcterms:W3CDTF">2026-06-24T10:11:00Z</dcterms:created>
  <dcterms:modified xsi:type="dcterms:W3CDTF">2026-06-24T10:16:00Z</dcterms:modified>
</cp:coreProperties>
</file>